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697B" w:rsidRDefault="00F95D68" w:rsidP="002A697B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Komparasi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Efektivitas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Metode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Klasik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(HOG + SVM)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dan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br/>
        <w:t xml:space="preserve">Deep Learning (CNN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Dasar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)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dalam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Klasifikasi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br/>
        <w:t xml:space="preserve">Citra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Buatan</w:t>
      </w:r>
      <w:proofErr w:type="spellEnd"/>
      <w:r>
        <w:rPr>
          <w:rFonts w:ascii="Times New Roman" w:hAnsi="Times New Roman" w:cs="Times New Roman"/>
          <w:sz w:val="32"/>
          <w:szCs w:val="32"/>
          <w:lang w:val="en-US"/>
        </w:rPr>
        <w:t xml:space="preserve"> AI vs Citra Rill</w:t>
      </w:r>
    </w:p>
    <w:p w:rsidR="002A697B" w:rsidRDefault="002A697B" w:rsidP="00396D43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>
            <wp:extent cx="3985260" cy="45190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USM NEW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7774" cy="4533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97B" w:rsidRDefault="002A697B" w:rsidP="002A697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Disusun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Oleh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</w:p>
    <w:p w:rsidR="002A697B" w:rsidRDefault="002A697B" w:rsidP="00396D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R. Wahyu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Ibnu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Ramadhan</w:t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G.231.23.0133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Henokh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Zoe Faith</w:t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  <w:t>G.231.23.0135</w:t>
      </w:r>
    </w:p>
    <w:p w:rsidR="002A697B" w:rsidRDefault="002A697B" w:rsidP="00396D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A697B" w:rsidRDefault="002A697B" w:rsidP="00396D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2A697B" w:rsidRDefault="002A697B" w:rsidP="00396D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Fakultas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Teknologi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Informasi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Komunikasi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Universitas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Semarang</w:t>
      </w:r>
    </w:p>
    <w:p w:rsidR="002A697B" w:rsidRDefault="002A697B" w:rsidP="00396D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2025/2026</w:t>
      </w:r>
    </w:p>
    <w:p w:rsidR="002A697B" w:rsidRPr="002A697B" w:rsidRDefault="002A697B" w:rsidP="00396D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sectPr w:rsidR="002A697B" w:rsidRPr="002A6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D43"/>
    <w:rsid w:val="002A697B"/>
    <w:rsid w:val="002B0847"/>
    <w:rsid w:val="00396D43"/>
    <w:rsid w:val="00867B3D"/>
    <w:rsid w:val="00F95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C0C22"/>
  <w15:chartTrackingRefBased/>
  <w15:docId w15:val="{CA9DC13A-D6BF-4DBE-802A-91D6F75C3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D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Ramadhan</dc:creator>
  <cp:keywords/>
  <dc:description/>
  <cp:lastModifiedBy>Wahyu Ramadhan</cp:lastModifiedBy>
  <cp:revision>2</cp:revision>
  <dcterms:created xsi:type="dcterms:W3CDTF">2026-05-25T02:35:00Z</dcterms:created>
  <dcterms:modified xsi:type="dcterms:W3CDTF">2026-05-25T10:16:00Z</dcterms:modified>
</cp:coreProperties>
</file>