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66" w:rsidRDefault="00AE2F83">
      <w:r>
        <w:t>Att ha en svart backgrund i nav men det passade inte med längden på logon och andra elementer.</w:t>
      </w:r>
    </w:p>
    <w:p w:rsidR="005868BD" w:rsidRDefault="005868BD">
      <w:r>
        <w:t xml:space="preserve">Design av logo </w:t>
      </w:r>
      <w:r w:rsidRPr="005868BD">
        <w:t>hatchful.shopify</w:t>
      </w:r>
    </w:p>
    <w:p w:rsidR="00616855" w:rsidRDefault="00616855">
      <w:hyperlink r:id="rId4" w:history="1">
        <w:r>
          <w:rPr>
            <w:rStyle w:val="Hyperlnk"/>
          </w:rPr>
          <w:t>https://www.imgonline.com.ua/eng/resize-image-result.php</w:t>
        </w:r>
      </w:hyperlink>
      <w:r>
        <w:t xml:space="preserve">  resizing img </w:t>
      </w:r>
      <w:bookmarkStart w:id="0" w:name="_GoBack"/>
      <w:bookmarkEnd w:id="0"/>
    </w:p>
    <w:sectPr w:rsidR="0061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C"/>
    <w:rsid w:val="005868BD"/>
    <w:rsid w:val="00616855"/>
    <w:rsid w:val="00AE2F83"/>
    <w:rsid w:val="00E73C66"/>
    <w:rsid w:val="00F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ACBB"/>
  <w15:chartTrackingRefBased/>
  <w15:docId w15:val="{6510E679-7107-461D-A477-C8C42754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61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gonline.com.ua/eng/resize-image-result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229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 Ulrahman</dc:creator>
  <cp:keywords/>
  <dc:description/>
  <cp:lastModifiedBy>Ibrahim Abd Ulrahman</cp:lastModifiedBy>
  <cp:revision>4</cp:revision>
  <dcterms:created xsi:type="dcterms:W3CDTF">2019-04-18T12:17:00Z</dcterms:created>
  <dcterms:modified xsi:type="dcterms:W3CDTF">2019-05-01T19:11:00Z</dcterms:modified>
</cp:coreProperties>
</file>