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F5" w:rsidRDefault="007C22F5" w:rsidP="007C22F5">
      <w:r>
        <w:t>Overview of C Programming</w:t>
      </w:r>
    </w:p>
    <w:p w:rsidR="007C22F5" w:rsidRDefault="007C22F5" w:rsidP="007C22F5">
      <w:r>
        <w:t>Q</w:t>
      </w:r>
    </w:p>
    <w:p w:rsidR="007C22F5" w:rsidRDefault="007C22F5" w:rsidP="007C22F5">
      <w:r>
        <w:t xml:space="preserve"> </w:t>
      </w:r>
      <w:r>
        <w:t>Write an essay covering the history and evolution of C programming. Explain</w:t>
      </w:r>
    </w:p>
    <w:p w:rsidR="00841558" w:rsidRDefault="007C22F5" w:rsidP="007C22F5">
      <w:r>
        <w:t>its importance and why it is still used today.</w:t>
      </w:r>
    </w:p>
    <w:p w:rsidR="007C22F5" w:rsidRDefault="007C22F5" w:rsidP="007C22F5">
      <w:proofErr w:type="spellStart"/>
      <w:r>
        <w:t>Ans</w:t>
      </w:r>
      <w:proofErr w:type="spellEnd"/>
      <w:r>
        <w:t xml:space="preserve"> </w:t>
      </w:r>
    </w:p>
    <w:p w:rsidR="007C22F5" w:rsidRDefault="007C22F5" w:rsidP="007C22F5">
      <w:r w:rsidRPr="007C22F5">
        <w:t>C programming has a rich history, starting with its creation in the early 1970s by Dennis Ritchie at Bell Labs. Its evolution from a language for system implementation to a versatile tool for various applications cemented its importance. Despite the rise of newer languages, C remains a foundational language due to its efficiency, low-level access, and influence on modern programming paradigms, making it a valuable asset for developers today</w:t>
      </w:r>
    </w:p>
    <w:p w:rsidR="007C22F5" w:rsidRDefault="007C22F5" w:rsidP="007C22F5"/>
    <w:p w:rsidR="007C22F5" w:rsidRDefault="007C22F5" w:rsidP="007C22F5">
      <w:r>
        <w:t>Setting Up Environment</w:t>
      </w:r>
    </w:p>
    <w:p w:rsidR="007C22F5" w:rsidRDefault="007C22F5" w:rsidP="007C22F5">
      <w:bookmarkStart w:id="0" w:name="_GoBack"/>
      <w:bookmarkEnd w:id="0"/>
    </w:p>
    <w:sectPr w:rsidR="007C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98"/>
    <w:rsid w:val="00515D98"/>
    <w:rsid w:val="007C22F5"/>
    <w:rsid w:val="0084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0EDC"/>
  <w15:chartTrackingRefBased/>
  <w15:docId w15:val="{C237B82D-100B-4C22-B45B-9F643B7B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2025-05-24T06:04:00Z</dcterms:created>
  <dcterms:modified xsi:type="dcterms:W3CDTF">2025-05-24T06:07:00Z</dcterms:modified>
</cp:coreProperties>
</file>