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BEE1" w14:textId="5025D659" w:rsidR="0001130F" w:rsidRDefault="0001130F" w:rsidP="00997C68">
      <w:r>
        <w:fldChar w:fldCharType="begin"/>
      </w:r>
      <w:r>
        <w:instrText>HYPERLINK "</w:instrText>
      </w:r>
      <w:r w:rsidRPr="0001130F">
        <w:instrText>https://www.facebook.com/profile.php?id=100008642148297</w:instrText>
      </w:r>
      <w:r>
        <w:instrText>"</w:instrText>
      </w:r>
      <w:r>
        <w:fldChar w:fldCharType="separate"/>
      </w:r>
      <w:r w:rsidRPr="009E15E8">
        <w:rPr>
          <w:rStyle w:val="Kpr"/>
        </w:rPr>
        <w:t>https://www.facebook.com/profil</w:t>
      </w:r>
      <w:r w:rsidRPr="009E15E8">
        <w:rPr>
          <w:rStyle w:val="Kpr"/>
        </w:rPr>
        <w:t>e.php?id=100008642148297</w:t>
      </w:r>
      <w:r>
        <w:fldChar w:fldCharType="end"/>
      </w:r>
    </w:p>
    <w:p w14:paraId="571D1BD9" w14:textId="77777777" w:rsidR="0001130F" w:rsidRDefault="0001130F" w:rsidP="00997C68"/>
    <w:p w14:paraId="28DED8FA" w14:textId="77777777" w:rsidR="0001130F" w:rsidRDefault="0001130F" w:rsidP="00997C68"/>
    <w:p w14:paraId="218780AE" w14:textId="1FDE2930" w:rsidR="00033B3D" w:rsidRDefault="00033B3D" w:rsidP="00997C68">
      <w:pPr>
        <w:rPr>
          <w:b/>
          <w:bCs/>
          <w:sz w:val="28"/>
          <w:szCs w:val="28"/>
        </w:rPr>
      </w:pPr>
      <w:r>
        <w:tab/>
      </w:r>
      <w:r>
        <w:tab/>
      </w:r>
      <w:r w:rsidR="004F1D88">
        <w:t xml:space="preserve">               </w:t>
      </w:r>
      <w:r w:rsidR="00077452">
        <w:t xml:space="preserve">    </w:t>
      </w:r>
      <w:proofErr w:type="spellStart"/>
      <w:r w:rsidRPr="00033B3D">
        <w:rPr>
          <w:b/>
          <w:bCs/>
          <w:sz w:val="28"/>
          <w:szCs w:val="28"/>
        </w:rPr>
        <w:t>T</w:t>
      </w:r>
      <w:r w:rsidR="002210C8">
        <w:rPr>
          <w:b/>
          <w:bCs/>
          <w:sz w:val="28"/>
          <w:szCs w:val="28"/>
        </w:rPr>
        <w:t>itanic</w:t>
      </w:r>
      <w:proofErr w:type="spellEnd"/>
      <w:r w:rsidRPr="00033B3D">
        <w:rPr>
          <w:b/>
          <w:bCs/>
          <w:sz w:val="28"/>
          <w:szCs w:val="28"/>
        </w:rPr>
        <w:t xml:space="preserve"> K</w:t>
      </w:r>
      <w:r w:rsidR="002210C8">
        <w:rPr>
          <w:b/>
          <w:bCs/>
          <w:sz w:val="28"/>
          <w:szCs w:val="28"/>
        </w:rPr>
        <w:t>artalkaya</w:t>
      </w:r>
    </w:p>
    <w:p w14:paraId="0CC2BC00" w14:textId="77777777" w:rsidR="0005253A" w:rsidRDefault="0005253A" w:rsidP="00997C68"/>
    <w:p w14:paraId="7BC1A03D" w14:textId="4E32E7B4" w:rsidR="00C454D7" w:rsidRDefault="00C454D7" w:rsidP="00997C68">
      <w:r>
        <w:t>8.02.2024</w:t>
      </w:r>
    </w:p>
    <w:p w14:paraId="6EB6BE51" w14:textId="77777777" w:rsidR="0005253A" w:rsidRDefault="00997C68" w:rsidP="00997C68">
      <w:r>
        <w:t xml:space="preserve">Ne zaman </w:t>
      </w:r>
      <w:r w:rsidR="006B218E">
        <w:t xml:space="preserve">Atlantik Okyanusu’nun yaklaşık dört bin metre </w:t>
      </w:r>
      <w:r>
        <w:t>derinliğinde</w:t>
      </w:r>
      <w:r w:rsidR="006B218E">
        <w:t>ki</w:t>
      </w:r>
      <w:r>
        <w:t xml:space="preserve"> TİTANİC enkazını görsem, </w:t>
      </w:r>
      <w:r w:rsidR="00A41F75">
        <w:t xml:space="preserve">içimi bir acı </w:t>
      </w:r>
      <w:r w:rsidR="006B218E">
        <w:t>kaplar. Robot kameralarla çekilmiş o görüntülerde, T</w:t>
      </w:r>
      <w:r>
        <w:t xml:space="preserve">rajik TİTANİC felaketinde hayatını kaybeden insanların çığlıklarını hissediyorum. Kamera </w:t>
      </w:r>
      <w:proofErr w:type="spellStart"/>
      <w:r>
        <w:t>TİTANİC’in</w:t>
      </w:r>
      <w:proofErr w:type="spellEnd"/>
      <w:r>
        <w:t xml:space="preserve"> </w:t>
      </w:r>
      <w:r w:rsidR="00A41F75">
        <w:t xml:space="preserve">dışında ve </w:t>
      </w:r>
      <w:r>
        <w:t xml:space="preserve">içinde gezinmeye başladığında hayatını kaybeden insanların ruhlarını hissediyorum. </w:t>
      </w:r>
      <w:r w:rsidR="00A41F75">
        <w:t xml:space="preserve">                </w:t>
      </w:r>
      <w:r w:rsidR="006B218E">
        <w:t>Yarım kalmış hayatların hüznünü görüyorum o enkazın içinde..</w:t>
      </w:r>
      <w:r>
        <w:t>.</w:t>
      </w:r>
    </w:p>
    <w:p w14:paraId="1566AC1B" w14:textId="77777777" w:rsidR="0005253A" w:rsidRDefault="0005253A" w:rsidP="00997C68"/>
    <w:p w14:paraId="193C1B9D" w14:textId="34BEC3B4" w:rsidR="00997C68" w:rsidRDefault="006B218E" w:rsidP="00997C68">
      <w:r>
        <w:t xml:space="preserve">78 hayatın son durağı olan </w:t>
      </w:r>
      <w:r w:rsidR="00997C68">
        <w:t xml:space="preserve">Grand Kartalkaya Oteli’nin </w:t>
      </w:r>
      <w:proofErr w:type="spellStart"/>
      <w:r w:rsidR="00997C68">
        <w:t>drone</w:t>
      </w:r>
      <w:proofErr w:type="spellEnd"/>
      <w:r w:rsidR="00997C68">
        <w:t xml:space="preserve"> kamera</w:t>
      </w:r>
      <w:r>
        <w:t xml:space="preserve">ları </w:t>
      </w:r>
      <w:r w:rsidR="00997C68">
        <w:t xml:space="preserve">tarafından çekilen </w:t>
      </w:r>
      <w:r>
        <w:t>görüntüleri</w:t>
      </w:r>
      <w:r w:rsidR="00AF149B">
        <w:t>ni</w:t>
      </w:r>
      <w:r>
        <w:t xml:space="preserve"> izlerken de nedense aynı hislere kapıldım. Y</w:t>
      </w:r>
      <w:r w:rsidR="00997C68">
        <w:t xml:space="preserve">anmış kül olmuş </w:t>
      </w:r>
      <w:r>
        <w:t xml:space="preserve">otel </w:t>
      </w:r>
      <w:r w:rsidR="00997C68">
        <w:t>enkazını gö</w:t>
      </w:r>
      <w:r>
        <w:t xml:space="preserve">rüntüleyen robotik </w:t>
      </w:r>
      <w:proofErr w:type="spellStart"/>
      <w:r>
        <w:t>drone</w:t>
      </w:r>
      <w:proofErr w:type="spellEnd"/>
      <w:r>
        <w:t xml:space="preserve"> </w:t>
      </w:r>
      <w:r w:rsidR="00997C68">
        <w:t>kamera</w:t>
      </w:r>
      <w:r w:rsidR="00AF149B">
        <w:t>ları</w:t>
      </w:r>
      <w:r>
        <w:t>,</w:t>
      </w:r>
      <w:r w:rsidR="00997C68">
        <w:t xml:space="preserve"> içeride ve dışarıda dolaşırken </w:t>
      </w:r>
      <w:r>
        <w:t xml:space="preserve">benzer düşünceleri çok derinden ve güçlü olarak hissettim. </w:t>
      </w:r>
      <w:r w:rsidR="00997C68">
        <w:t>Hayatını tarifsiz acılarla kaybeden</w:t>
      </w:r>
      <w:r w:rsidR="00AF149B">
        <w:t xml:space="preserve"> insanlarımızı </w:t>
      </w:r>
      <w:r w:rsidR="00997C68">
        <w:t xml:space="preserve">fiziksel </w:t>
      </w:r>
      <w:proofErr w:type="gramStart"/>
      <w:r w:rsidR="00997C68">
        <w:t>olarak</w:t>
      </w:r>
      <w:proofErr w:type="gramEnd"/>
      <w:r w:rsidR="00997C68">
        <w:t xml:space="preserve"> göremiyorum ama ruhlarını hissedebiliyo</w:t>
      </w:r>
      <w:r>
        <w:t>r</w:t>
      </w:r>
      <w:r w:rsidR="00997C68">
        <w:t>um. Onların ruhları orada.</w:t>
      </w:r>
      <w:r w:rsidR="00AF149B">
        <w:t>..</w:t>
      </w:r>
      <w:r w:rsidR="00997C68">
        <w:t xml:space="preserve"> </w:t>
      </w:r>
      <w:r>
        <w:t xml:space="preserve">Ansızın biten bu hayat yolculuğunun bu son durağında yükselen çığlıklar, çaresiz kalmış şok içindeki yüzler </w:t>
      </w:r>
      <w:r w:rsidR="00AF149B">
        <w:t xml:space="preserve">                 </w:t>
      </w:r>
      <w:r>
        <w:t>o duvarlara asılı kalmış sanki...</w:t>
      </w:r>
      <w:r w:rsidR="00997C68">
        <w:t xml:space="preserve"> </w:t>
      </w:r>
    </w:p>
    <w:p w14:paraId="34CD2ADA" w14:textId="4B0AEEE9" w:rsidR="004F1D88" w:rsidRPr="005B69DD" w:rsidRDefault="004F1D88" w:rsidP="00997C68">
      <w:pPr>
        <w:rPr>
          <w:b/>
          <w:bCs/>
        </w:rPr>
      </w:pPr>
    </w:p>
    <w:p w14:paraId="2D2836B6" w14:textId="49C40680" w:rsidR="00997C68" w:rsidRDefault="00997C68" w:rsidP="00997C68">
      <w:r>
        <w:t>Çok enteresan.</w:t>
      </w:r>
      <w:r w:rsidR="00AF149B">
        <w:t>..</w:t>
      </w:r>
      <w:r>
        <w:t xml:space="preserve"> İki felaket.</w:t>
      </w:r>
      <w:r w:rsidR="00AF149B">
        <w:t>..</w:t>
      </w:r>
      <w:r>
        <w:t xml:space="preserve"> Bir tanesi okyanusun ortasında</w:t>
      </w:r>
      <w:r w:rsidR="006B218E">
        <w:t>, d</w:t>
      </w:r>
      <w:r>
        <w:t xml:space="preserve">iğeri bir dağın zirvesinde. </w:t>
      </w:r>
      <w:r w:rsidR="00AF149B">
        <w:t xml:space="preserve">                     </w:t>
      </w:r>
      <w:r w:rsidR="004453E1">
        <w:t xml:space="preserve">Bir başka deyişle iki gemi... </w:t>
      </w:r>
      <w:r>
        <w:t>Bir tanesi okyanusun ortasında, diğeri dağların zirvesinde</w:t>
      </w:r>
      <w:r w:rsidR="004453E1">
        <w:t>..</w:t>
      </w:r>
      <w:r>
        <w:t>.</w:t>
      </w:r>
      <w:r w:rsidR="004453E1">
        <w:t xml:space="preserve"> </w:t>
      </w:r>
      <w:r w:rsidR="00AF149B">
        <w:t xml:space="preserve">                        </w:t>
      </w:r>
      <w:r w:rsidR="004453E1">
        <w:t xml:space="preserve">Bir tanesi İngiltere’den </w:t>
      </w:r>
      <w:proofErr w:type="spellStart"/>
      <w:r w:rsidR="004453E1">
        <w:t>Newyork’a</w:t>
      </w:r>
      <w:proofErr w:type="spellEnd"/>
      <w:r w:rsidR="004453E1">
        <w:t xml:space="preserve"> </w:t>
      </w:r>
      <w:r>
        <w:t>2224 yolcu taşıyordu, öteki ise 328 yolcusu</w:t>
      </w:r>
      <w:r w:rsidR="004453E1">
        <w:t>yla Anadolu’nun zirvelerinde yol alıyordu</w:t>
      </w:r>
      <w:r>
        <w:t xml:space="preserve">. Bir tanesi okyanusun ortasında batarak, </w:t>
      </w:r>
      <w:r w:rsidR="004453E1">
        <w:t xml:space="preserve">sonsuz karanlıklara gömüldü, </w:t>
      </w:r>
      <w:r>
        <w:t xml:space="preserve">diğeri dağın zirvesinde yanarak </w:t>
      </w:r>
      <w:r w:rsidR="004453E1">
        <w:t xml:space="preserve">kalplerin derinliklerinde </w:t>
      </w:r>
      <w:r>
        <w:t xml:space="preserve">battı. </w:t>
      </w:r>
    </w:p>
    <w:p w14:paraId="3932EAD6" w14:textId="5BD4C945" w:rsidR="004F1D88" w:rsidRPr="005B69DD" w:rsidRDefault="004F1D88" w:rsidP="00997C68">
      <w:pPr>
        <w:rPr>
          <w:b/>
          <w:bCs/>
        </w:rPr>
      </w:pPr>
    </w:p>
    <w:p w14:paraId="7AC7B26A" w14:textId="010600BD" w:rsidR="00997C68" w:rsidRDefault="004F52D7" w:rsidP="00997C68">
      <w:r>
        <w:t>Birileri hala</w:t>
      </w:r>
      <w:r w:rsidR="00997C68">
        <w:t>, “</w:t>
      </w:r>
      <w:r w:rsidR="000561D8">
        <w:t>Kale içeriden fethedilir” d</w:t>
      </w:r>
      <w:r>
        <w:t xml:space="preserve">iyerek, </w:t>
      </w:r>
      <w:r w:rsidR="000561D8">
        <w:t>partililer</w:t>
      </w:r>
      <w:r>
        <w:t xml:space="preserve">ine </w:t>
      </w:r>
      <w:r w:rsidR="000561D8">
        <w:t>bütün evlere girmeleri çağrısında bulun</w:t>
      </w:r>
      <w:r>
        <w:t>uyor</w:t>
      </w:r>
      <w:r w:rsidR="000561D8">
        <w:t>.</w:t>
      </w:r>
      <w:r>
        <w:t>.. S</w:t>
      </w:r>
      <w:r w:rsidR="001A21B3">
        <w:t xml:space="preserve">iz </w:t>
      </w:r>
      <w:r w:rsidR="00997C68">
        <w:t xml:space="preserve">bu ülkede her eve girmeyi başardınız. </w:t>
      </w:r>
      <w:r w:rsidR="001A21B3">
        <w:t>K</w:t>
      </w:r>
      <w:r w:rsidR="00997C68">
        <w:t>esinlikle hiçbir şüphe</w:t>
      </w:r>
      <w:r w:rsidR="000561D8">
        <w:t>niz olmasın</w:t>
      </w:r>
      <w:r w:rsidR="00997C68">
        <w:t xml:space="preserve">. </w:t>
      </w:r>
      <w:r>
        <w:t xml:space="preserve">                   </w:t>
      </w:r>
      <w:r w:rsidR="00997C68">
        <w:t>Bu ülkedeki her eve acı</w:t>
      </w:r>
      <w:r w:rsidR="00267371">
        <w:t>larla, ağıtlarla</w:t>
      </w:r>
      <w:r w:rsidR="00997C68">
        <w:t xml:space="preserve"> girdiniz. Bu ülkedeki her eve felaket olarak girdiniz. Bu ülkedeki her eve yoksullukla, açlıkla girdiniz. Bu ülkedeki her eve yoklukla, işsizlikle</w:t>
      </w:r>
      <w:r w:rsidR="001A21B3">
        <w:t xml:space="preserve"> </w:t>
      </w:r>
      <w:r w:rsidR="00997C68">
        <w:t xml:space="preserve">girdiniz. Bu ülkedeki her eve </w:t>
      </w:r>
      <w:r w:rsidR="001A21B3">
        <w:t>evlat acısıyla girdiniz... K</w:t>
      </w:r>
      <w:r w:rsidR="00997C68">
        <w:t>ayıplarla, çığlıklarla girdiniz.</w:t>
      </w:r>
      <w:r w:rsidR="001A21B3">
        <w:t>..</w:t>
      </w:r>
    </w:p>
    <w:p w14:paraId="718027B5" w14:textId="4CDF54E7" w:rsidR="003173A9" w:rsidRDefault="003173A9" w:rsidP="00997C68"/>
    <w:p w14:paraId="4AD93D29" w14:textId="69059FC0" w:rsidR="00F21931" w:rsidRPr="005B69DD" w:rsidRDefault="00F21931" w:rsidP="00997C68">
      <w:pPr>
        <w:rPr>
          <w:b/>
          <w:bCs/>
        </w:rPr>
      </w:pPr>
      <w:r w:rsidRPr="005B69DD">
        <w:rPr>
          <w:b/>
          <w:bCs/>
        </w:rPr>
        <w:t>İbrahim Gündüz</w:t>
      </w:r>
    </w:p>
    <w:sectPr w:rsidR="00F21931" w:rsidRPr="005B69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A9"/>
    <w:rsid w:val="0001130F"/>
    <w:rsid w:val="00033B3D"/>
    <w:rsid w:val="0005253A"/>
    <w:rsid w:val="000561D8"/>
    <w:rsid w:val="0006449C"/>
    <w:rsid w:val="00077452"/>
    <w:rsid w:val="001A21B3"/>
    <w:rsid w:val="002210C8"/>
    <w:rsid w:val="00267371"/>
    <w:rsid w:val="003173A9"/>
    <w:rsid w:val="004453E1"/>
    <w:rsid w:val="004F1D88"/>
    <w:rsid w:val="004F52D7"/>
    <w:rsid w:val="005B69DD"/>
    <w:rsid w:val="00661DEF"/>
    <w:rsid w:val="00666D3F"/>
    <w:rsid w:val="006B218E"/>
    <w:rsid w:val="008E3A49"/>
    <w:rsid w:val="00997C68"/>
    <w:rsid w:val="00A41F75"/>
    <w:rsid w:val="00AF149B"/>
    <w:rsid w:val="00BA04C2"/>
    <w:rsid w:val="00C454D7"/>
    <w:rsid w:val="00D82BA4"/>
    <w:rsid w:val="00F163AC"/>
    <w:rsid w:val="00F2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3F5FB"/>
  <w15:chartTrackingRefBased/>
  <w15:docId w15:val="{7A3A5958-CED8-4E61-BBDC-9A75CAAB6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17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17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17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17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17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17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17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17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17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17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17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17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173A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173A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173A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173A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173A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173A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17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17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17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17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17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173A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173A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173A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17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173A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173A9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01130F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1130F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0113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gündüz</dc:creator>
  <cp:keywords/>
  <dc:description/>
  <cp:lastModifiedBy>ibrahim gündüz</cp:lastModifiedBy>
  <cp:revision>29</cp:revision>
  <dcterms:created xsi:type="dcterms:W3CDTF">2025-02-08T07:31:00Z</dcterms:created>
  <dcterms:modified xsi:type="dcterms:W3CDTF">2025-02-10T07:26:00Z</dcterms:modified>
</cp:coreProperties>
</file>