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C2ED" w14:textId="4C3FD492" w:rsidR="00A80D86" w:rsidRPr="00712807" w:rsidRDefault="00FB4464">
      <w:pPr>
        <w:rPr>
          <w:b/>
          <w:bCs/>
        </w:rPr>
      </w:pPr>
      <w:r w:rsidRPr="00712807">
        <w:rPr>
          <w:b/>
          <w:bCs/>
        </w:rPr>
        <w:t>Documentation for File management system coursework</w:t>
      </w:r>
    </w:p>
    <w:p w14:paraId="5D04B28E" w14:textId="704A8F25" w:rsidR="00FB4464" w:rsidRDefault="00712807">
      <w:r>
        <w:t xml:space="preserve">Attrib management.c to see if file is accessible </w:t>
      </w:r>
    </w:p>
    <w:p w14:paraId="18A7116F" w14:textId="7B521BA6" w:rsidR="00712807" w:rsidRDefault="00712807">
      <w:r>
        <w:t>Attrib + r management.c to see if file is read only</w:t>
      </w:r>
    </w:p>
    <w:p w14:paraId="2B3B9A90" w14:textId="7A991664" w:rsidR="00712807" w:rsidRDefault="00712807">
      <w:r>
        <w:t>Attrib – r management.c – to check if the file has gone to original accessibility</w:t>
      </w:r>
    </w:p>
    <w:p w14:paraId="4A442643" w14:textId="3A29C822" w:rsidR="00712807" w:rsidRDefault="00712807"/>
    <w:p w14:paraId="03F92FED" w14:textId="09B043AF" w:rsidR="00712807" w:rsidRDefault="00712807">
      <w:r>
        <w:t>To test server code:</w:t>
      </w:r>
    </w:p>
    <w:p w14:paraId="79AC9359" w14:textId="73E62BDB" w:rsidR="00712807" w:rsidRDefault="00712807">
      <w:r>
        <w:t>./server</w:t>
      </w:r>
    </w:p>
    <w:p w14:paraId="61931083" w14:textId="56B2DE6B" w:rsidR="00712807" w:rsidRDefault="00712807">
      <w:r>
        <w:t>To test server code:</w:t>
      </w:r>
    </w:p>
    <w:p w14:paraId="04261626" w14:textId="322B8FFE" w:rsidR="00712807" w:rsidRDefault="00712807">
      <w:r>
        <w:t>./client</w:t>
      </w:r>
    </w:p>
    <w:p w14:paraId="6315397D" w14:textId="77777777" w:rsidR="000A431B" w:rsidRDefault="000A431B"/>
    <w:p w14:paraId="27EFD6EF" w14:textId="61D86976" w:rsidR="000A431B" w:rsidRDefault="000A431B">
      <w:r>
        <w:t>Option 4: merge files destination path</w:t>
      </w:r>
    </w:p>
    <w:p w14:paraId="6FAD6A17" w14:textId="57A451F1" w:rsidR="000A431B" w:rsidRDefault="000A431B">
      <w:r w:rsidRPr="000A431B">
        <w:t>C:\Users\User\Documents</w:t>
      </w:r>
    </w:p>
    <w:sectPr w:rsidR="000A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64"/>
    <w:rsid w:val="000A431B"/>
    <w:rsid w:val="00180CA4"/>
    <w:rsid w:val="005E06E7"/>
    <w:rsid w:val="00712807"/>
    <w:rsid w:val="00A80D86"/>
    <w:rsid w:val="00D83DC0"/>
    <w:rsid w:val="00E6511F"/>
    <w:rsid w:val="00FB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62EB"/>
  <w15:chartTrackingRefBased/>
  <w15:docId w15:val="{5826EF14-8523-45F8-BC98-41C5354D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(Student)</dc:creator>
  <cp:keywords/>
  <dc:description/>
  <cp:lastModifiedBy>Mohamed Ibrahim (Student)</cp:lastModifiedBy>
  <cp:revision>2</cp:revision>
  <dcterms:created xsi:type="dcterms:W3CDTF">2024-12-19T20:10:00Z</dcterms:created>
  <dcterms:modified xsi:type="dcterms:W3CDTF">2024-12-20T12:33:00Z</dcterms:modified>
</cp:coreProperties>
</file>