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365B" w14:textId="77777777" w:rsidR="003C6ECC" w:rsidRDefault="003C6ECC" w:rsidP="003C6ECC">
      <w:r>
        <w:t>The first algorithm is a simple greedy algorithm that is used to select tracks from a given list such that the total value of the selected tracks is maximized. The input to the algorithm is a list of tracks, each with a duration and an individual value, and an album length limit in milliseconds. The output is a list of the IDs of the selected tracks.</w:t>
      </w:r>
    </w:p>
    <w:p w14:paraId="7558283B" w14:textId="77777777" w:rsidR="003C6ECC" w:rsidRDefault="003C6ECC" w:rsidP="003C6ECC"/>
    <w:p w14:paraId="520C6448" w14:textId="77777777" w:rsidR="003C6ECC" w:rsidRDefault="003C6ECC" w:rsidP="003C6ECC">
      <w:r>
        <w:t>The algorithm first sorts the tracks by their individual values in descending order. This ensures that the tracks with the highest value will be considered first. Then, it iterates through the sorted list of tracks and selects the tracks that fit within the remaining capacity of the album. For each track, it adds its ID to the list of selected tracks and updates the total value and the remaining capacity accordingly.</w:t>
      </w:r>
    </w:p>
    <w:p w14:paraId="406FF9F2" w14:textId="77777777" w:rsidR="003C6ECC" w:rsidRDefault="003C6ECC" w:rsidP="003C6ECC"/>
    <w:p w14:paraId="22D47FF3" w14:textId="77777777" w:rsidR="003C6ECC" w:rsidRDefault="003C6ECC" w:rsidP="003C6ECC">
      <w:r>
        <w:t>If there is still remaining capacity in the album after all the tracks have been considered, the algorithm decreases the total value by the amount of remaining capacity multiplied by 0.00002, which is the penalty per millisecond for not filling the album completely.</w:t>
      </w:r>
    </w:p>
    <w:p w14:paraId="4D3D483F" w14:textId="77777777" w:rsidR="003C6ECC" w:rsidRDefault="003C6ECC" w:rsidP="003C6ECC"/>
    <w:p w14:paraId="430970DA" w14:textId="77777777" w:rsidR="003C6ECC" w:rsidRDefault="003C6ECC" w:rsidP="003C6ECC">
      <w:r>
        <w:t>The second algorithm is used to order a given list of tracks in a way that maximizes the value of the resulting sequence. The input to the algorithm is a list of tracks and a list of sequential data, where each element in the sequential data represents the value of listening to a track after or before another track. The output is a list of the IDs of the tracks in the ordered sequence.</w:t>
      </w:r>
    </w:p>
    <w:p w14:paraId="5C3B3E79" w14:textId="77777777" w:rsidR="003C6ECC" w:rsidRDefault="003C6ECC" w:rsidP="003C6ECC"/>
    <w:p w14:paraId="3176422D" w14:textId="67D89BA5" w:rsidR="00845377" w:rsidRDefault="003C6ECC" w:rsidP="003C6ECC">
      <w:r>
        <w:t>The algorithm begins by finding the track with the highest value and adding it to the list of ordered tracks. It then finds the track with the second highest value and adds it to the list of ordered tracks. For the remaining tracks, the algorithm iterates through them and adds them to the list in the order determined by the sequential data. For each track, it finds the index of the current track in the sequential data and then finds the maximum value among its previous and next tracks. The track with the maximum value is then added to the list before or after the current track, depending on whether it is a previous or next track.</w:t>
      </w:r>
    </w:p>
    <w:sectPr w:rsidR="00845377" w:rsidSect="002F24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4A"/>
    <w:rsid w:val="002F24E7"/>
    <w:rsid w:val="003C6ECC"/>
    <w:rsid w:val="00845377"/>
    <w:rsid w:val="00D5384A"/>
    <w:rsid w:val="00D868B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96E46-7FEB-41FB-9A90-98502BCF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Orhan</dc:creator>
  <cp:keywords/>
  <dc:description/>
  <cp:lastModifiedBy>Ibrahim Orhan</cp:lastModifiedBy>
  <cp:revision>2</cp:revision>
  <dcterms:created xsi:type="dcterms:W3CDTF">2022-12-31T17:18:00Z</dcterms:created>
  <dcterms:modified xsi:type="dcterms:W3CDTF">2022-12-31T17:18:00Z</dcterms:modified>
</cp:coreProperties>
</file>