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EE20E" w14:textId="77777777" w:rsidR="007A0291" w:rsidRPr="007A0291" w:rsidRDefault="007A0291" w:rsidP="007A0291">
      <w:pPr>
        <w:pStyle w:val="PargrafodaLista"/>
        <w:numPr>
          <w:ilvl w:val="0"/>
          <w:numId w:val="2"/>
        </w:numPr>
        <w:spacing w:before="120" w:line="240" w:lineRule="auto"/>
        <w:contextualSpacing w:val="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7A0291">
        <w:rPr>
          <w:rFonts w:ascii="Times New Roman" w:hAnsi="Times New Roman" w:cs="Times New Roman"/>
          <w:color w:val="000000"/>
          <w:sz w:val="24"/>
          <w:szCs w:val="24"/>
        </w:rPr>
        <w:t>Redenção</w:t>
      </w:r>
    </w:p>
    <w:p w14:paraId="54B30FFF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Vivo hoje estou aqui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Pois Ele decidiu me amar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E então eu posso livre andar</w:t>
      </w:r>
    </w:p>
    <w:p w14:paraId="74798C77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O Seu sangue sobre mim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Me comprou, me restaurou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Sem culpa então me tornou</w:t>
      </w:r>
    </w:p>
    <w:p w14:paraId="760EA178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O passado já não mais tem poder pois novo sou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Nele vou viver, posso amar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 xml:space="preserve">Toda morte e o sofrer 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Não me assustarão jamais</w:t>
      </w: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Pois foi Ele quem venceu em meu lugar</w:t>
      </w:r>
    </w:p>
    <w:p w14:paraId="2A557CB2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color w:val="1F1F1F"/>
          <w:sz w:val="24"/>
          <w:szCs w:val="24"/>
        </w:rPr>
        <w:t>Jesus Cristo Rei dos reis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Nos trouxe a redenção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A esperança retornou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</w:r>
      <w:proofErr w:type="gramStart"/>
      <w:r w:rsidRPr="007A0291">
        <w:rPr>
          <w:rFonts w:ascii="Times New Roman" w:hAnsi="Times New Roman" w:cs="Times New Roman"/>
          <w:color w:val="1F1F1F"/>
          <w:sz w:val="24"/>
          <w:szCs w:val="24"/>
        </w:rPr>
        <w:t>Graça e paz nos revelou</w:t>
      </w:r>
      <w:proofErr w:type="gramEnd"/>
    </w:p>
    <w:p w14:paraId="2C9D7522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[REFRÃO]</w:t>
      </w:r>
    </w:p>
    <w:p w14:paraId="2FA3633B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color w:val="1F1F1F"/>
          <w:sz w:val="24"/>
          <w:szCs w:val="24"/>
        </w:rPr>
        <w:t xml:space="preserve">Tudo entregar, vou me render, 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 xml:space="preserve">Aos Seus pés vou me lançar... </w:t>
      </w:r>
      <w:r w:rsidRPr="007A0291">
        <w:rPr>
          <w:rFonts w:ascii="Times New Roman" w:hAnsi="Times New Roman" w:cs="Times New Roman"/>
          <w:b/>
          <w:bCs/>
          <w:color w:val="1F1F1F"/>
          <w:sz w:val="24"/>
          <w:szCs w:val="24"/>
        </w:rPr>
        <w:t>[3X]</w:t>
      </w:r>
    </w:p>
    <w:p w14:paraId="2A22AC05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color w:val="1F1F1F"/>
          <w:sz w:val="24"/>
          <w:szCs w:val="24"/>
        </w:rPr>
        <w:t>O passado já não mais tem poder pois novo sou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Nele vou viver, posso amar</w:t>
      </w:r>
    </w:p>
    <w:p w14:paraId="0F2E10A3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color w:val="1F1F1F"/>
          <w:sz w:val="24"/>
          <w:szCs w:val="24"/>
        </w:rPr>
        <w:t xml:space="preserve">Toda morte e o sofrer 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Não me assustarão jamais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Pois foi Ele quem venceu em meu lugar</w:t>
      </w:r>
    </w:p>
    <w:p w14:paraId="7541085D" w14:textId="77777777" w:rsidR="007A0291" w:rsidRPr="007A0291" w:rsidRDefault="007A0291" w:rsidP="007A029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7A0291">
        <w:rPr>
          <w:rFonts w:ascii="Times New Roman" w:hAnsi="Times New Roman" w:cs="Times New Roman"/>
          <w:color w:val="1F1F1F"/>
          <w:sz w:val="24"/>
          <w:szCs w:val="24"/>
        </w:rPr>
        <w:t>Jesus Cristo Rei dos reis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Nos trouxe a redenção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  <w:t>A esperança retornou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</w:r>
      <w:proofErr w:type="gramStart"/>
      <w:r w:rsidRPr="007A0291">
        <w:rPr>
          <w:rFonts w:ascii="Times New Roman" w:hAnsi="Times New Roman" w:cs="Times New Roman"/>
          <w:color w:val="1F1F1F"/>
          <w:sz w:val="24"/>
          <w:szCs w:val="24"/>
        </w:rPr>
        <w:t>Graça e paz nos revelou</w:t>
      </w:r>
      <w:proofErr w:type="gramEnd"/>
      <w:r w:rsidRPr="007A0291">
        <w:rPr>
          <w:rFonts w:ascii="Times New Roman" w:hAnsi="Times New Roman" w:cs="Times New Roman"/>
          <w:color w:val="1F1F1F"/>
          <w:sz w:val="24"/>
          <w:szCs w:val="24"/>
        </w:rPr>
        <w:t xml:space="preserve">. </w:t>
      </w:r>
      <w:r w:rsidRPr="007A0291">
        <w:rPr>
          <w:rFonts w:ascii="Times New Roman" w:hAnsi="Times New Roman" w:cs="Times New Roman"/>
          <w:b/>
          <w:bCs/>
          <w:color w:val="1F1F1F"/>
          <w:sz w:val="24"/>
          <w:szCs w:val="24"/>
        </w:rPr>
        <w:t>[2X]</w:t>
      </w:r>
      <w:r w:rsidRPr="007A0291">
        <w:rPr>
          <w:rFonts w:ascii="Times New Roman" w:hAnsi="Times New Roman" w:cs="Times New Roman"/>
          <w:color w:val="1F1F1F"/>
          <w:sz w:val="24"/>
          <w:szCs w:val="24"/>
        </w:rPr>
        <w:br/>
      </w:r>
    </w:p>
    <w:p w14:paraId="7BB560A9" w14:textId="352383AA" w:rsidR="003956B3" w:rsidRPr="007A0291" w:rsidRDefault="003956B3" w:rsidP="007A0291">
      <w:pPr>
        <w:rPr>
          <w:rFonts w:ascii="Times New Roman" w:hAnsi="Times New Roman"/>
        </w:rPr>
      </w:pPr>
    </w:p>
    <w:sectPr w:rsidR="003956B3" w:rsidRPr="007A02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7B13"/>
    <w:rsid w:val="00032352"/>
    <w:rsid w:val="000B0638"/>
    <w:rsid w:val="000C302E"/>
    <w:rsid w:val="000C4212"/>
    <w:rsid w:val="000D08B4"/>
    <w:rsid w:val="00175D31"/>
    <w:rsid w:val="002006E3"/>
    <w:rsid w:val="00221B70"/>
    <w:rsid w:val="0023769E"/>
    <w:rsid w:val="00245BA4"/>
    <w:rsid w:val="0025721D"/>
    <w:rsid w:val="00352EE8"/>
    <w:rsid w:val="0039096F"/>
    <w:rsid w:val="003956B3"/>
    <w:rsid w:val="004214D3"/>
    <w:rsid w:val="004E5000"/>
    <w:rsid w:val="005154B7"/>
    <w:rsid w:val="00632C77"/>
    <w:rsid w:val="0076199F"/>
    <w:rsid w:val="007A0291"/>
    <w:rsid w:val="00833B68"/>
    <w:rsid w:val="0096669B"/>
    <w:rsid w:val="009864F7"/>
    <w:rsid w:val="00A237FE"/>
    <w:rsid w:val="00A95CFC"/>
    <w:rsid w:val="00B973A6"/>
    <w:rsid w:val="00BE4E2C"/>
    <w:rsid w:val="00C00D86"/>
    <w:rsid w:val="00C70983"/>
    <w:rsid w:val="00C71EBF"/>
    <w:rsid w:val="00D3782D"/>
    <w:rsid w:val="00D60CEB"/>
    <w:rsid w:val="00E02DA6"/>
    <w:rsid w:val="00E04139"/>
    <w:rsid w:val="00E1083C"/>
    <w:rsid w:val="00E45B7D"/>
    <w:rsid w:val="00E67595"/>
    <w:rsid w:val="00E80E08"/>
    <w:rsid w:val="00E85570"/>
    <w:rsid w:val="00EA49DD"/>
    <w:rsid w:val="00EE0EA3"/>
    <w:rsid w:val="00F33E79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63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116</Words>
  <Characters>629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38</cp:revision>
  <dcterms:created xsi:type="dcterms:W3CDTF">2024-02-07T14:20:00Z</dcterms:created>
  <dcterms:modified xsi:type="dcterms:W3CDTF">2026-03-22T13:41:00Z</dcterms:modified>
</cp:coreProperties>
</file>