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3FA7" w14:textId="77777777" w:rsidR="001E7802" w:rsidRPr="00712046" w:rsidRDefault="001E7802" w:rsidP="00712046">
      <w:pPr>
        <w:pStyle w:val="Ttulo1"/>
      </w:pPr>
      <w:r w:rsidRPr="00712046">
        <w:t>AMOR FRATERNAL 381CC</w:t>
      </w:r>
    </w:p>
    <w:p w14:paraId="5B9C9B8E" w14:textId="384D53A1" w:rsidR="001E7802" w:rsidRPr="00712046" w:rsidRDefault="001E7802" w:rsidP="00712046">
      <w:pPr>
        <w:spacing w:after="120"/>
      </w:pPr>
      <w:r w:rsidRPr="00712046">
        <w:t>Jesus, Pastor amado,</w:t>
      </w:r>
      <w:r w:rsidR="00260025">
        <w:br/>
      </w:r>
      <w:r w:rsidRPr="00712046">
        <w:t>Contempla-nos aqui;</w:t>
      </w:r>
      <w:r w:rsidR="00260025">
        <w:br/>
      </w:r>
      <w:r w:rsidRPr="00712046">
        <w:t>Concede que sejamos</w:t>
      </w:r>
      <w:r w:rsidR="00260025">
        <w:br/>
      </w:r>
      <w:r w:rsidRPr="00712046">
        <w:t>Um corpo só em Ti</w:t>
      </w:r>
      <w:r w:rsidR="0043032C">
        <w:t>.</w:t>
      </w:r>
    </w:p>
    <w:p w14:paraId="6BA9D5C8" w14:textId="0F92E50E" w:rsidR="001E7802" w:rsidRPr="00712046" w:rsidRDefault="001E7802" w:rsidP="00712046">
      <w:pPr>
        <w:spacing w:after="120"/>
      </w:pPr>
      <w:r w:rsidRPr="00712046">
        <w:t>Contendas e malícias</w:t>
      </w:r>
      <w:r w:rsidR="00260025">
        <w:br/>
      </w:r>
      <w:r w:rsidRPr="00712046">
        <w:t>Que longe de nós vão!</w:t>
      </w:r>
      <w:r w:rsidR="00260025">
        <w:br/>
      </w:r>
      <w:r w:rsidRPr="00712046">
        <w:t>Nenhum desgosto impeça</w:t>
      </w:r>
      <w:r w:rsidR="00260025">
        <w:br/>
      </w:r>
      <w:r w:rsidRPr="00712046">
        <w:t>A nossa comunhão.</w:t>
      </w:r>
    </w:p>
    <w:p w14:paraId="6858FFFE" w14:textId="098E2A96" w:rsidR="001E7802" w:rsidRPr="00712046" w:rsidRDefault="001E7802" w:rsidP="00712046">
      <w:pPr>
        <w:spacing w:after="120"/>
      </w:pPr>
      <w:r w:rsidRPr="00712046">
        <w:t>Pois sendo resgatados</w:t>
      </w:r>
      <w:r w:rsidR="00260025">
        <w:br/>
      </w:r>
      <w:r w:rsidRPr="00712046">
        <w:t>Por um só Salvador</w:t>
      </w:r>
      <w:r w:rsidR="00260025">
        <w:br/>
      </w:r>
      <w:r w:rsidRPr="00712046">
        <w:t>Devemos ser unidos</w:t>
      </w:r>
      <w:r w:rsidR="00260025">
        <w:br/>
      </w:r>
      <w:r w:rsidRPr="00712046">
        <w:t>Por um mais forte amor</w:t>
      </w:r>
      <w:r w:rsidR="0043032C">
        <w:t>.</w:t>
      </w:r>
    </w:p>
    <w:p w14:paraId="5F542547" w14:textId="0A534A12" w:rsidR="001E7802" w:rsidRPr="00712046" w:rsidRDefault="001E7802" w:rsidP="00712046">
      <w:pPr>
        <w:spacing w:after="120"/>
      </w:pPr>
      <w:r w:rsidRPr="00712046">
        <w:t>Olhar com empatia</w:t>
      </w:r>
      <w:r w:rsidR="00260025">
        <w:br/>
      </w:r>
      <w:r w:rsidRPr="00712046">
        <w:t>Os erros de um irmão</w:t>
      </w:r>
      <w:r w:rsidR="00260025">
        <w:br/>
      </w:r>
      <w:r w:rsidRPr="00712046">
        <w:t>E todos ajudá-lo</w:t>
      </w:r>
      <w:r w:rsidR="00260025">
        <w:br/>
      </w:r>
      <w:r w:rsidRPr="00712046">
        <w:t>Com branda compaixão</w:t>
      </w:r>
      <w:r w:rsidR="0043032C">
        <w:t>.</w:t>
      </w:r>
    </w:p>
    <w:p w14:paraId="3DEB5276" w14:textId="2CC33DD0" w:rsidR="00840B31" w:rsidRPr="00712046" w:rsidRDefault="001E7802" w:rsidP="00712046">
      <w:pPr>
        <w:spacing w:after="120"/>
      </w:pPr>
      <w:r w:rsidRPr="00712046">
        <w:t>Jesus, suave e meigo,</w:t>
      </w:r>
      <w:r w:rsidR="00260025">
        <w:br/>
      </w:r>
      <w:r w:rsidRPr="00712046">
        <w:t>Ensina-nos a amar,</w:t>
      </w:r>
      <w:r w:rsidR="00260025">
        <w:br/>
      </w:r>
      <w:r w:rsidRPr="00712046">
        <w:t>E como Tu sejamos</w:t>
      </w:r>
      <w:r w:rsidR="00260025">
        <w:br/>
      </w:r>
      <w:r w:rsidR="00840B31" w:rsidRPr="00712046">
        <w:t>Também no perdoar!</w:t>
      </w:r>
    </w:p>
    <w:p w14:paraId="00107C38" w14:textId="7F2E4E79" w:rsidR="00840B31" w:rsidRPr="00712046" w:rsidRDefault="00840B31" w:rsidP="00712046">
      <w:pPr>
        <w:spacing w:after="120"/>
      </w:pPr>
      <w:r w:rsidRPr="00712046">
        <w:t>Ah, quanto carecemos</w:t>
      </w:r>
      <w:r w:rsidR="00260025">
        <w:br/>
      </w:r>
      <w:r w:rsidRPr="00712046">
        <w:t>De auxílio do Senhor!</w:t>
      </w:r>
      <w:r w:rsidR="00260025">
        <w:br/>
      </w:r>
      <w:r w:rsidRPr="00712046">
        <w:t>Unidos supliquemos</w:t>
      </w:r>
      <w:r w:rsidR="00260025">
        <w:br/>
      </w:r>
      <w:r w:rsidRPr="00712046">
        <w:t>A Deus por esse amor!</w:t>
      </w:r>
    </w:p>
    <w:p w14:paraId="46E492FC" w14:textId="79AD4142" w:rsidR="00840B31" w:rsidRPr="00712046" w:rsidRDefault="00840B31" w:rsidP="00712046">
      <w:pPr>
        <w:spacing w:after="120"/>
      </w:pPr>
      <w:r w:rsidRPr="00712046">
        <w:t>Se Tua igreja toda</w:t>
      </w:r>
      <w:r w:rsidR="00260025">
        <w:br/>
      </w:r>
      <w:r w:rsidRPr="00712046">
        <w:t>Andar em santa união,</w:t>
      </w:r>
      <w:r w:rsidR="00260025">
        <w:br/>
      </w:r>
      <w:r w:rsidRPr="00712046">
        <w:t>Então será bendito</w:t>
      </w:r>
      <w:r w:rsidR="00260025">
        <w:br/>
      </w:r>
      <w:r w:rsidRPr="00712046">
        <w:t>O nome de Cristão</w:t>
      </w:r>
      <w:r w:rsidR="0043032C">
        <w:t>.</w:t>
      </w:r>
    </w:p>
    <w:p w14:paraId="12CD1E00" w14:textId="0FD1C0A3" w:rsidR="00F96379" w:rsidRPr="00712046" w:rsidRDefault="00840B31" w:rsidP="00712046">
      <w:pPr>
        <w:spacing w:after="120"/>
      </w:pPr>
      <w:r w:rsidRPr="00712046">
        <w:t>Assim o que pediste</w:t>
      </w:r>
      <w:r w:rsidR="00260025">
        <w:br/>
      </w:r>
      <w:r w:rsidRPr="00712046">
        <w:t>Em nós se cumprirá,</w:t>
      </w:r>
      <w:r w:rsidR="00260025">
        <w:br/>
      </w:r>
      <w:r w:rsidRPr="00712046">
        <w:t>E todo o mundo inteiro</w:t>
      </w:r>
      <w:r w:rsidR="00260025">
        <w:br/>
      </w:r>
      <w:r w:rsidRPr="00712046">
        <w:t>A Ti conhecerá</w:t>
      </w:r>
      <w:r w:rsidR="0043032C">
        <w:t>.</w:t>
      </w:r>
    </w:p>
    <w:sectPr w:rsidR="00F96379" w:rsidRPr="007120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FB"/>
    <w:rsid w:val="000364FB"/>
    <w:rsid w:val="001E7802"/>
    <w:rsid w:val="00260025"/>
    <w:rsid w:val="0043032C"/>
    <w:rsid w:val="00712046"/>
    <w:rsid w:val="00840B31"/>
    <w:rsid w:val="00AB2F17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FE54"/>
  <w15:chartTrackingRefBased/>
  <w15:docId w15:val="{A11B1585-8A71-44BB-BE85-93F25977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80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364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64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4F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4F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4F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4F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4F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4F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4F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4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4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4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4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4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4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3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4F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3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4F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364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64F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364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4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563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2024-02-07T14:17:00Z</dcterms:created>
  <dcterms:modified xsi:type="dcterms:W3CDTF">2026-08-30T14:01:00Z</dcterms:modified>
</cp:coreProperties>
</file>