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2E31" w14:textId="09375C4A" w:rsidR="00E36EF6" w:rsidRPr="004E7EA0" w:rsidRDefault="0045346B" w:rsidP="0045346B">
      <w:pPr>
        <w:pStyle w:val="Ttulo1"/>
        <w:rPr>
          <w:bCs/>
        </w:rPr>
      </w:pPr>
      <w:r w:rsidRPr="004E7EA0">
        <w:t>SÓ EM JESUS</w:t>
      </w:r>
    </w:p>
    <w:p w14:paraId="5317F414" w14:textId="77777777" w:rsidR="00E36EF6" w:rsidRPr="004E7EA0" w:rsidRDefault="00E36EF6" w:rsidP="0045346B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4E7EA0">
        <w:rPr>
          <w:rFonts w:ascii="Times New Roman" w:hAnsi="Times New Roman" w:cs="Times New Roman"/>
          <w:sz w:val="24"/>
          <w:szCs w:val="24"/>
          <w:u w:val="none"/>
        </w:rPr>
        <w:t>Só em Jesus confiarei,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É minha força, luz, canção.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 xml:space="preserve">Pedra angular que me sustém 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Na tempestade ou sequidão.</w:t>
      </w:r>
    </w:p>
    <w:p w14:paraId="58FB7AC8" w14:textId="77777777" w:rsidR="00E36EF6" w:rsidRPr="004E7EA0" w:rsidRDefault="00E36EF6" w:rsidP="0045346B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4E7EA0">
        <w:rPr>
          <w:rFonts w:ascii="Times New Roman" w:hAnsi="Times New Roman" w:cs="Times New Roman"/>
          <w:sz w:val="24"/>
          <w:szCs w:val="24"/>
          <w:u w:val="none"/>
        </w:rPr>
        <w:t xml:space="preserve">Quão grande amor, profunda paz, 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Em meio à luta, em horas más.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Consolador, és tudo em mim,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Firmado estou no Teu amor.</w:t>
      </w:r>
    </w:p>
    <w:p w14:paraId="42A22A7D" w14:textId="77777777" w:rsidR="00E36EF6" w:rsidRPr="004E7EA0" w:rsidRDefault="00E36EF6" w:rsidP="0045346B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4E7EA0">
        <w:rPr>
          <w:rFonts w:ascii="Times New Roman" w:hAnsi="Times New Roman" w:cs="Times New Roman"/>
          <w:sz w:val="24"/>
          <w:szCs w:val="24"/>
          <w:u w:val="none"/>
        </w:rPr>
        <w:t xml:space="preserve">Só em Jesus, que se encarnou, 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Poder de Deus num frágil ser.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 xml:space="preserve">Foi desprezado pelos Seus, 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 xml:space="preserve">Mas se agradou por </w:t>
      </w:r>
      <w:proofErr w:type="gramStart"/>
      <w:r w:rsidRPr="004E7EA0">
        <w:rPr>
          <w:rFonts w:ascii="Times New Roman" w:hAnsi="Times New Roman" w:cs="Times New Roman"/>
          <w:sz w:val="24"/>
          <w:szCs w:val="24"/>
          <w:u w:val="none"/>
        </w:rPr>
        <w:t>mim</w:t>
      </w:r>
      <w:proofErr w:type="gramEnd"/>
      <w:r w:rsidRPr="004E7EA0">
        <w:rPr>
          <w:rFonts w:ascii="Times New Roman" w:hAnsi="Times New Roman" w:cs="Times New Roman"/>
          <w:sz w:val="24"/>
          <w:szCs w:val="24"/>
          <w:u w:val="none"/>
        </w:rPr>
        <w:t xml:space="preserve"> morrer.</w:t>
      </w:r>
    </w:p>
    <w:p w14:paraId="6244E376" w14:textId="77777777" w:rsidR="00E36EF6" w:rsidRPr="004E7EA0" w:rsidRDefault="00E36EF6" w:rsidP="0045346B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4E7EA0">
        <w:rPr>
          <w:rFonts w:ascii="Times New Roman" w:hAnsi="Times New Roman" w:cs="Times New Roman"/>
          <w:sz w:val="24"/>
          <w:szCs w:val="24"/>
          <w:u w:val="none"/>
        </w:rPr>
        <w:t xml:space="preserve">E lá na cruz o próprio Deus 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A Sua ira satisfez.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O meu pecado suportou,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 xml:space="preserve">Vivo na morte </w:t>
      </w:r>
      <w:proofErr w:type="spellStart"/>
      <w:r w:rsidRPr="004E7EA0">
        <w:rPr>
          <w:rFonts w:ascii="Times New Roman" w:hAnsi="Times New Roman" w:cs="Times New Roman"/>
          <w:sz w:val="24"/>
          <w:szCs w:val="24"/>
          <w:u w:val="none"/>
        </w:rPr>
        <w:t>dEle</w:t>
      </w:r>
      <w:proofErr w:type="spellEnd"/>
      <w:r w:rsidRPr="004E7EA0">
        <w:rPr>
          <w:rFonts w:ascii="Times New Roman" w:hAnsi="Times New Roman" w:cs="Times New Roman"/>
          <w:sz w:val="24"/>
          <w:szCs w:val="24"/>
          <w:u w:val="none"/>
        </w:rPr>
        <w:t xml:space="preserve"> estou.</w:t>
      </w:r>
    </w:p>
    <w:p w14:paraId="07D70ED8" w14:textId="77777777" w:rsidR="00E36EF6" w:rsidRPr="004E7EA0" w:rsidRDefault="00E36EF6" w:rsidP="0045346B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4E7EA0">
        <w:rPr>
          <w:rFonts w:ascii="Times New Roman" w:hAnsi="Times New Roman" w:cs="Times New Roman"/>
          <w:sz w:val="24"/>
          <w:szCs w:val="24"/>
          <w:u w:val="none"/>
        </w:rPr>
        <w:t xml:space="preserve">Foi sepultada nossa luz, 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Tragada pela escuridão.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 xml:space="preserve">Em glorioso dia, então, 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Ressuscitou o meu Jesus</w:t>
      </w:r>
    </w:p>
    <w:p w14:paraId="60613A4D" w14:textId="77777777" w:rsidR="00E36EF6" w:rsidRPr="004E7EA0" w:rsidRDefault="00E36EF6" w:rsidP="0045346B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4E7EA0">
        <w:rPr>
          <w:rFonts w:ascii="Times New Roman" w:hAnsi="Times New Roman" w:cs="Times New Roman"/>
          <w:sz w:val="24"/>
          <w:szCs w:val="24"/>
          <w:u w:val="none"/>
        </w:rPr>
        <w:t xml:space="preserve">Grande vitória conquistou, 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Do vil pecado me livrou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 xml:space="preserve">Então sou </w:t>
      </w:r>
      <w:proofErr w:type="spellStart"/>
      <w:r w:rsidRPr="004E7EA0">
        <w:rPr>
          <w:rFonts w:ascii="Times New Roman" w:hAnsi="Times New Roman" w:cs="Times New Roman"/>
          <w:sz w:val="24"/>
          <w:szCs w:val="24"/>
          <w:u w:val="none"/>
        </w:rPr>
        <w:t>dEle</w:t>
      </w:r>
      <w:proofErr w:type="spellEnd"/>
      <w:r w:rsidRPr="004E7EA0">
        <w:rPr>
          <w:rFonts w:ascii="Times New Roman" w:hAnsi="Times New Roman" w:cs="Times New Roman"/>
          <w:sz w:val="24"/>
          <w:szCs w:val="24"/>
          <w:u w:val="none"/>
        </w:rPr>
        <w:t xml:space="preserve"> e Ele é meu, 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Pelo Seu sangue que verteu</w:t>
      </w:r>
    </w:p>
    <w:p w14:paraId="0D0680E8" w14:textId="77777777" w:rsidR="00E36EF6" w:rsidRPr="004E7EA0" w:rsidRDefault="00E36EF6" w:rsidP="0045346B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4E7EA0">
        <w:rPr>
          <w:rFonts w:ascii="Times New Roman" w:hAnsi="Times New Roman" w:cs="Times New Roman"/>
          <w:sz w:val="24"/>
          <w:szCs w:val="24"/>
          <w:u w:val="none"/>
        </w:rPr>
        <w:t xml:space="preserve">Não há mais culpa nem pavor, 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Este é o poder de Cristo em mim.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 xml:space="preserve">Jesus comanda meu viver, 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Desde o princípio até o fim</w:t>
      </w:r>
    </w:p>
    <w:p w14:paraId="4D8BEB18" w14:textId="77777777" w:rsidR="00E36EF6" w:rsidRPr="004E7EA0" w:rsidRDefault="00E36EF6" w:rsidP="0045346B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4E7EA0">
        <w:rPr>
          <w:rFonts w:ascii="Times New Roman" w:hAnsi="Times New Roman" w:cs="Times New Roman"/>
          <w:sz w:val="24"/>
          <w:szCs w:val="24"/>
          <w:u w:val="none"/>
        </w:rPr>
        <w:t xml:space="preserve">Nenhuma força poderá 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De Sua mão me arrancar.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Até com Ele me encontrar,</w:t>
      </w:r>
      <w:r w:rsidRPr="004E7EA0">
        <w:rPr>
          <w:rFonts w:ascii="Times New Roman" w:hAnsi="Times New Roman" w:cs="Times New Roman"/>
          <w:sz w:val="24"/>
          <w:szCs w:val="24"/>
          <w:u w:val="none"/>
        </w:rPr>
        <w:br/>
        <w:t>No Seu poder eu viverei.</w:t>
      </w:r>
    </w:p>
    <w:p w14:paraId="5585569A" w14:textId="1287EA8C" w:rsidR="001D422D" w:rsidRPr="0045346B" w:rsidRDefault="00E36EF6" w:rsidP="0045346B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4E7EA0">
        <w:rPr>
          <w:rFonts w:ascii="Times New Roman" w:hAnsi="Times New Roman" w:cs="Times New Roman"/>
          <w:sz w:val="24"/>
          <w:szCs w:val="24"/>
          <w:u w:val="none"/>
        </w:rPr>
        <w:t>No Seu poder eu viverei!</w:t>
      </w:r>
    </w:p>
    <w:sectPr w:rsidR="001D422D" w:rsidRPr="00453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B6EFD"/>
    <w:rsid w:val="001D422D"/>
    <w:rsid w:val="0024328C"/>
    <w:rsid w:val="0029039F"/>
    <w:rsid w:val="004412F7"/>
    <w:rsid w:val="0045346B"/>
    <w:rsid w:val="00454495"/>
    <w:rsid w:val="004A0C78"/>
    <w:rsid w:val="004A5F3E"/>
    <w:rsid w:val="004E7EA0"/>
    <w:rsid w:val="0062679E"/>
    <w:rsid w:val="007953D9"/>
    <w:rsid w:val="00900677"/>
    <w:rsid w:val="00A56CE5"/>
    <w:rsid w:val="00C00D86"/>
    <w:rsid w:val="00C3017C"/>
    <w:rsid w:val="00C42D13"/>
    <w:rsid w:val="00C50A86"/>
    <w:rsid w:val="00C71EBF"/>
    <w:rsid w:val="00E06076"/>
    <w:rsid w:val="00E36EF6"/>
    <w:rsid w:val="00E80E08"/>
    <w:rsid w:val="00E85570"/>
    <w:rsid w:val="00F01FDE"/>
    <w:rsid w:val="00F3517F"/>
    <w:rsid w:val="00F5088B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140</Words>
  <Characters>761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22</cp:revision>
  <dcterms:created xsi:type="dcterms:W3CDTF">2024-02-07T14:20:00Z</dcterms:created>
  <dcterms:modified xsi:type="dcterms:W3CDTF">2026-09-06T01:53:00Z</dcterms:modified>
</cp:coreProperties>
</file>