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9BCC961" w14:textId="4620ABFF" w:rsidR="00057984" w:rsidRDefault="00F840A8">
      <w:r>
        <w:t>Name: IBRAHIM ALSHAYEA, ID: 202176470, Date: 3/23/24</w:t>
      </w:r>
    </w:p>
    <w:p w14:paraId="54D162E7" w14:textId="77777777" w:rsidR="00F840A8" w:rsidRDefault="00F840A8"/>
    <w:p w14:paraId="600244A8" w14:textId="77777777" w:rsidR="00F840A8" w:rsidRDefault="00F840A8">
      <w:r>
        <w:t xml:space="preserve">Task1: </w:t>
      </w:r>
    </w:p>
    <w:p w14:paraId="49AB092F" w14:textId="341DCB06" w:rsidR="00F840A8" w:rsidRDefault="00F840A8">
      <w:r w:rsidRPr="00F840A8">
        <w:t>In Exercise 1, I implemented a BinaryHeap class, completing core heap operations such as percolateUp(), percolateDown(), buildHeapBottomUp(), and buildHeapTopDown(). These methods ensure correct heap structure maintenance during insertion, deletion, and heap construction. The implemented methods were then utilized to construct a heap from a given array of integers and to produce the expected sorted array output.</w:t>
      </w:r>
    </w:p>
    <w:p w14:paraId="5565DBCD" w14:textId="77777777" w:rsidR="00F840A8" w:rsidRDefault="00F840A8"/>
    <w:p w14:paraId="19FB20CD" w14:textId="52E15285" w:rsidR="00F840A8" w:rsidRDefault="00F840A8">
      <w:r>
        <w:t xml:space="preserve">Task 1 Code: </w:t>
      </w:r>
    </w:p>
    <w:p w14:paraId="7229ABA5" w14:textId="7B1CBD82" w:rsidR="00F840A8" w:rsidRDefault="00F840A8">
      <w:r w:rsidRPr="00F840A8">
        <w:drawing>
          <wp:inline distT="0" distB="0" distL="0" distR="0" wp14:anchorId="189F17D8" wp14:editId="006848B8">
            <wp:extent cx="5943600" cy="2726690"/>
            <wp:effectExtent l="0" t="0" r="0" b="0"/>
            <wp:docPr id="1902996214" name="Picture 1" descr="A computer screen shot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996214" name="Picture 1" descr="A computer screen shot of text&#10;&#10;Description automatically generated"/>
                    <pic:cNvPicPr/>
                  </pic:nvPicPr>
                  <pic:blipFill>
                    <a:blip r:embed="rId4"/>
                    <a:stretch>
                      <a:fillRect/>
                    </a:stretch>
                  </pic:blipFill>
                  <pic:spPr>
                    <a:xfrm>
                      <a:off x="0" y="0"/>
                      <a:ext cx="5943600" cy="2726690"/>
                    </a:xfrm>
                    <a:prstGeom prst="rect">
                      <a:avLst/>
                    </a:prstGeom>
                  </pic:spPr>
                </pic:pic>
              </a:graphicData>
            </a:graphic>
          </wp:inline>
        </w:drawing>
      </w:r>
    </w:p>
    <w:p w14:paraId="78E51FF2" w14:textId="03332D34" w:rsidR="00F840A8" w:rsidRDefault="00F840A8">
      <w:r w:rsidRPr="00F840A8">
        <w:lastRenderedPageBreak/>
        <w:drawing>
          <wp:inline distT="0" distB="0" distL="0" distR="0" wp14:anchorId="5D59DEDC" wp14:editId="5BC775E3">
            <wp:extent cx="5816899" cy="3302170"/>
            <wp:effectExtent l="0" t="0" r="0" b="0"/>
            <wp:docPr id="1100815363" name="Picture 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815363" name="Picture 1" descr="A computer screen shot of a program&#10;&#10;Description automatically generated"/>
                    <pic:cNvPicPr/>
                  </pic:nvPicPr>
                  <pic:blipFill>
                    <a:blip r:embed="rId5"/>
                    <a:stretch>
                      <a:fillRect/>
                    </a:stretch>
                  </pic:blipFill>
                  <pic:spPr>
                    <a:xfrm>
                      <a:off x="0" y="0"/>
                      <a:ext cx="5816899" cy="3302170"/>
                    </a:xfrm>
                    <a:prstGeom prst="rect">
                      <a:avLst/>
                    </a:prstGeom>
                  </pic:spPr>
                </pic:pic>
              </a:graphicData>
            </a:graphic>
          </wp:inline>
        </w:drawing>
      </w:r>
    </w:p>
    <w:p w14:paraId="10EBAD03" w14:textId="073132F1" w:rsidR="00F840A8" w:rsidRDefault="00F840A8">
      <w:r w:rsidRPr="00F840A8">
        <w:drawing>
          <wp:inline distT="0" distB="0" distL="0" distR="0" wp14:anchorId="057C079E" wp14:editId="023CF77E">
            <wp:extent cx="4845299" cy="2578233"/>
            <wp:effectExtent l="0" t="0" r="0" b="0"/>
            <wp:docPr id="1660166513" name="Picture 1"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166513" name="Picture 1" descr="A computer screen shot of a program code&#10;&#10;Description automatically generated"/>
                    <pic:cNvPicPr/>
                  </pic:nvPicPr>
                  <pic:blipFill>
                    <a:blip r:embed="rId6"/>
                    <a:stretch>
                      <a:fillRect/>
                    </a:stretch>
                  </pic:blipFill>
                  <pic:spPr>
                    <a:xfrm>
                      <a:off x="0" y="0"/>
                      <a:ext cx="4845299" cy="2578233"/>
                    </a:xfrm>
                    <a:prstGeom prst="rect">
                      <a:avLst/>
                    </a:prstGeom>
                  </pic:spPr>
                </pic:pic>
              </a:graphicData>
            </a:graphic>
          </wp:inline>
        </w:drawing>
      </w:r>
    </w:p>
    <w:p w14:paraId="32903CCE" w14:textId="3D5838C8" w:rsidR="00F840A8" w:rsidRDefault="00FE6C37">
      <w:r>
        <w:t>TASK1 Outputs:</w:t>
      </w:r>
    </w:p>
    <w:p w14:paraId="69CFBEEF" w14:textId="3F25CB0E" w:rsidR="00F840A8" w:rsidRDefault="00F840A8">
      <w:r>
        <w:t xml:space="preserve">Output for bottom-up heap </w:t>
      </w:r>
      <w:r w:rsidR="00FE6C37">
        <w:t>construction:</w:t>
      </w:r>
      <w:r w:rsidR="00FE6C37">
        <w:br/>
      </w:r>
      <w:r w:rsidR="00FE6C37" w:rsidRPr="00FE6C37">
        <w:drawing>
          <wp:inline distT="0" distB="0" distL="0" distR="0" wp14:anchorId="27EBB081" wp14:editId="17DF053B">
            <wp:extent cx="3949903" cy="1009702"/>
            <wp:effectExtent l="0" t="0" r="0" b="0"/>
            <wp:docPr id="1543682310"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682310" name="Picture 1" descr="A screenshot of a computer screen&#10;&#10;Description automatically generated"/>
                    <pic:cNvPicPr/>
                  </pic:nvPicPr>
                  <pic:blipFill>
                    <a:blip r:embed="rId7"/>
                    <a:stretch>
                      <a:fillRect/>
                    </a:stretch>
                  </pic:blipFill>
                  <pic:spPr>
                    <a:xfrm>
                      <a:off x="0" y="0"/>
                      <a:ext cx="3949903" cy="1009702"/>
                    </a:xfrm>
                    <a:prstGeom prst="rect">
                      <a:avLst/>
                    </a:prstGeom>
                  </pic:spPr>
                </pic:pic>
              </a:graphicData>
            </a:graphic>
          </wp:inline>
        </w:drawing>
      </w:r>
    </w:p>
    <w:p w14:paraId="4475E960" w14:textId="77777777" w:rsidR="00FE6C37" w:rsidRDefault="00FE6C37"/>
    <w:p w14:paraId="25B8C232" w14:textId="2817EC3F" w:rsidR="00FE6C37" w:rsidRDefault="00FE6C37">
      <w:r>
        <w:lastRenderedPageBreak/>
        <w:t>Output for top-down heap construction:</w:t>
      </w:r>
      <w:r>
        <w:br/>
      </w:r>
      <w:r w:rsidRPr="00FE6C37">
        <w:drawing>
          <wp:inline distT="0" distB="0" distL="0" distR="0" wp14:anchorId="38CEFCC3" wp14:editId="77C39070">
            <wp:extent cx="3606985" cy="1092256"/>
            <wp:effectExtent l="0" t="0" r="0" b="0"/>
            <wp:docPr id="2017983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983537" name=""/>
                    <pic:cNvPicPr/>
                  </pic:nvPicPr>
                  <pic:blipFill>
                    <a:blip r:embed="rId8"/>
                    <a:stretch>
                      <a:fillRect/>
                    </a:stretch>
                  </pic:blipFill>
                  <pic:spPr>
                    <a:xfrm>
                      <a:off x="0" y="0"/>
                      <a:ext cx="3606985" cy="1092256"/>
                    </a:xfrm>
                    <a:prstGeom prst="rect">
                      <a:avLst/>
                    </a:prstGeom>
                  </pic:spPr>
                </pic:pic>
              </a:graphicData>
            </a:graphic>
          </wp:inline>
        </w:drawing>
      </w:r>
    </w:p>
    <w:p w14:paraId="37118020" w14:textId="77777777" w:rsidR="00F840A8" w:rsidRDefault="00F840A8"/>
    <w:p w14:paraId="0D7CE837" w14:textId="77777777" w:rsidR="00027409" w:rsidRDefault="00027409" w:rsidP="00027409">
      <w:r>
        <w:t>Task2:</w:t>
      </w:r>
      <w:r>
        <w:br/>
      </w:r>
      <w:r>
        <w:t>The code consists of two classes: Hospital and Patient. The Patient class holds patient information like name and urgency level, implementing Comparable for sorting. In the Hospital class's main method, it generates 10 patients with random attributes and displays their original arrival order. Using this array, a binary heap is created to prioritize patients based on urgency. Then, the heap is sorted to determine the treatment order, showcasing the binary heap's role in managing patient treatment prioritization effectively.</w:t>
      </w:r>
    </w:p>
    <w:p w14:paraId="4E18F5C8" w14:textId="77777777" w:rsidR="00027409" w:rsidRDefault="00027409"/>
    <w:p w14:paraId="695C77F4" w14:textId="2AE8F07D" w:rsidR="00027409" w:rsidRDefault="00027409">
      <w:r>
        <w:t>Task2 sample output:</w:t>
      </w:r>
      <w:r>
        <w:br/>
      </w:r>
      <w:r w:rsidRPr="00027409">
        <w:drawing>
          <wp:inline distT="0" distB="0" distL="0" distR="0" wp14:anchorId="455EAEB2" wp14:editId="5C60C0D9">
            <wp:extent cx="3511730" cy="4248368"/>
            <wp:effectExtent l="0" t="0" r="0" b="0"/>
            <wp:docPr id="1539017475"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017475" name="Picture 1" descr="A screenshot of a computer screen&#10;&#10;Description automatically generated"/>
                    <pic:cNvPicPr/>
                  </pic:nvPicPr>
                  <pic:blipFill>
                    <a:blip r:embed="rId9"/>
                    <a:stretch>
                      <a:fillRect/>
                    </a:stretch>
                  </pic:blipFill>
                  <pic:spPr>
                    <a:xfrm>
                      <a:off x="0" y="0"/>
                      <a:ext cx="3511730" cy="4248368"/>
                    </a:xfrm>
                    <a:prstGeom prst="rect">
                      <a:avLst/>
                    </a:prstGeom>
                  </pic:spPr>
                </pic:pic>
              </a:graphicData>
            </a:graphic>
          </wp:inline>
        </w:drawing>
      </w:r>
    </w:p>
    <w:p w14:paraId="6041EA90" w14:textId="77777777" w:rsidR="00027409" w:rsidRDefault="00027409"/>
    <w:p w14:paraId="20FC4134" w14:textId="0EA2B96A" w:rsidR="00027409" w:rsidRDefault="00027409">
      <w:r>
        <w:lastRenderedPageBreak/>
        <w:t>Task2 code:</w:t>
      </w:r>
      <w:r>
        <w:br/>
      </w:r>
      <w:r w:rsidRPr="00027409">
        <w:drawing>
          <wp:inline distT="0" distB="0" distL="0" distR="0" wp14:anchorId="4BF62FBC" wp14:editId="0CA36990">
            <wp:extent cx="5943600" cy="2828290"/>
            <wp:effectExtent l="0" t="0" r="0" b="0"/>
            <wp:docPr id="1122539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539008" name=""/>
                    <pic:cNvPicPr/>
                  </pic:nvPicPr>
                  <pic:blipFill>
                    <a:blip r:embed="rId10"/>
                    <a:stretch>
                      <a:fillRect/>
                    </a:stretch>
                  </pic:blipFill>
                  <pic:spPr>
                    <a:xfrm>
                      <a:off x="0" y="0"/>
                      <a:ext cx="5943600" cy="2828290"/>
                    </a:xfrm>
                    <a:prstGeom prst="rect">
                      <a:avLst/>
                    </a:prstGeom>
                  </pic:spPr>
                </pic:pic>
              </a:graphicData>
            </a:graphic>
          </wp:inline>
        </w:drawing>
      </w:r>
    </w:p>
    <w:p w14:paraId="77205A5A" w14:textId="3C5315E9" w:rsidR="00027409" w:rsidRDefault="00027409">
      <w:r w:rsidRPr="00027409">
        <w:drawing>
          <wp:inline distT="0" distB="0" distL="0" distR="0" wp14:anchorId="5A7C5F30" wp14:editId="705CA294">
            <wp:extent cx="5416828" cy="3124361"/>
            <wp:effectExtent l="0" t="0" r="0" b="0"/>
            <wp:docPr id="2108553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553242" name=""/>
                    <pic:cNvPicPr/>
                  </pic:nvPicPr>
                  <pic:blipFill>
                    <a:blip r:embed="rId11"/>
                    <a:stretch>
                      <a:fillRect/>
                    </a:stretch>
                  </pic:blipFill>
                  <pic:spPr>
                    <a:xfrm>
                      <a:off x="0" y="0"/>
                      <a:ext cx="5416828" cy="3124361"/>
                    </a:xfrm>
                    <a:prstGeom prst="rect">
                      <a:avLst/>
                    </a:prstGeom>
                  </pic:spPr>
                </pic:pic>
              </a:graphicData>
            </a:graphic>
          </wp:inline>
        </w:drawing>
      </w:r>
    </w:p>
    <w:p w14:paraId="2A0DC611" w14:textId="6874EE78" w:rsidR="00027409" w:rsidRDefault="00027409">
      <w:r w:rsidRPr="00027409">
        <w:drawing>
          <wp:inline distT="0" distB="0" distL="0" distR="0" wp14:anchorId="68ED6C53" wp14:editId="77619A38">
            <wp:extent cx="5067560" cy="1435174"/>
            <wp:effectExtent l="0" t="0" r="0" b="0"/>
            <wp:docPr id="2118276710" name="Picture 1" descr="A computer screen shot of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276710" name="Picture 1" descr="A computer screen shot of code&#10;&#10;Description automatically generated"/>
                    <pic:cNvPicPr/>
                  </pic:nvPicPr>
                  <pic:blipFill>
                    <a:blip r:embed="rId12"/>
                    <a:stretch>
                      <a:fillRect/>
                    </a:stretch>
                  </pic:blipFill>
                  <pic:spPr>
                    <a:xfrm>
                      <a:off x="0" y="0"/>
                      <a:ext cx="5067560" cy="1435174"/>
                    </a:xfrm>
                    <a:prstGeom prst="rect">
                      <a:avLst/>
                    </a:prstGeom>
                  </pic:spPr>
                </pic:pic>
              </a:graphicData>
            </a:graphic>
          </wp:inline>
        </w:drawing>
      </w:r>
    </w:p>
    <w:p w14:paraId="7562B40A" w14:textId="77777777" w:rsidR="00F840A8" w:rsidRDefault="00F840A8"/>
    <w:p w14:paraId="3B1E5183" w14:textId="77777777" w:rsidR="00F840A8" w:rsidRDefault="00F840A8"/>
    <w:sectPr w:rsidR="00F840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C29"/>
    <w:rsid w:val="00005D68"/>
    <w:rsid w:val="00027409"/>
    <w:rsid w:val="00057984"/>
    <w:rsid w:val="00850C29"/>
    <w:rsid w:val="009E6C61"/>
    <w:rsid w:val="00F840A8"/>
    <w:rsid w:val="00FE6C3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93AE50"/>
  <w15:chartTrackingRefBased/>
  <w15:docId w15:val="{A75807E8-76B8-45E1-BA76-847F0BD40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0C2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50C2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50C2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50C2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50C2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50C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0C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0C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0C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0C2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50C2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50C2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50C2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50C2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50C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0C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0C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0C29"/>
    <w:rPr>
      <w:rFonts w:eastAsiaTheme="majorEastAsia" w:cstheme="majorBidi"/>
      <w:color w:val="272727" w:themeColor="text1" w:themeTint="D8"/>
    </w:rPr>
  </w:style>
  <w:style w:type="paragraph" w:styleId="Title">
    <w:name w:val="Title"/>
    <w:basedOn w:val="Normal"/>
    <w:next w:val="Normal"/>
    <w:link w:val="TitleChar"/>
    <w:uiPriority w:val="10"/>
    <w:qFormat/>
    <w:rsid w:val="00850C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0C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0C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0C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0C29"/>
    <w:pPr>
      <w:spacing w:before="160"/>
      <w:jc w:val="center"/>
    </w:pPr>
    <w:rPr>
      <w:i/>
      <w:iCs/>
      <w:color w:val="404040" w:themeColor="text1" w:themeTint="BF"/>
    </w:rPr>
  </w:style>
  <w:style w:type="character" w:customStyle="1" w:styleId="QuoteChar">
    <w:name w:val="Quote Char"/>
    <w:basedOn w:val="DefaultParagraphFont"/>
    <w:link w:val="Quote"/>
    <w:uiPriority w:val="29"/>
    <w:rsid w:val="00850C29"/>
    <w:rPr>
      <w:i/>
      <w:iCs/>
      <w:color w:val="404040" w:themeColor="text1" w:themeTint="BF"/>
    </w:rPr>
  </w:style>
  <w:style w:type="paragraph" w:styleId="ListParagraph">
    <w:name w:val="List Paragraph"/>
    <w:basedOn w:val="Normal"/>
    <w:uiPriority w:val="34"/>
    <w:qFormat/>
    <w:rsid w:val="00850C29"/>
    <w:pPr>
      <w:ind w:left="720"/>
      <w:contextualSpacing/>
    </w:pPr>
  </w:style>
  <w:style w:type="character" w:styleId="IntenseEmphasis">
    <w:name w:val="Intense Emphasis"/>
    <w:basedOn w:val="DefaultParagraphFont"/>
    <w:uiPriority w:val="21"/>
    <w:qFormat/>
    <w:rsid w:val="00850C29"/>
    <w:rPr>
      <w:i/>
      <w:iCs/>
      <w:color w:val="2F5496" w:themeColor="accent1" w:themeShade="BF"/>
    </w:rPr>
  </w:style>
  <w:style w:type="paragraph" w:styleId="IntenseQuote">
    <w:name w:val="Intense Quote"/>
    <w:basedOn w:val="Normal"/>
    <w:next w:val="Normal"/>
    <w:link w:val="IntenseQuoteChar"/>
    <w:uiPriority w:val="30"/>
    <w:qFormat/>
    <w:rsid w:val="00850C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50C29"/>
    <w:rPr>
      <w:i/>
      <w:iCs/>
      <w:color w:val="2F5496" w:themeColor="accent1" w:themeShade="BF"/>
    </w:rPr>
  </w:style>
  <w:style w:type="character" w:styleId="IntenseReference">
    <w:name w:val="Intense Reference"/>
    <w:basedOn w:val="DefaultParagraphFont"/>
    <w:uiPriority w:val="32"/>
    <w:qFormat/>
    <w:rsid w:val="00850C2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5</Pages>
  <Words>176</Words>
  <Characters>1004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IBRAHIM MOHAMMAD ALSHAYEA</dc:creator>
  <cp:keywords/>
  <dc:description/>
  <cp:lastModifiedBy>IBRAHIM MOHAMMAD ALSHAYEA</cp:lastModifiedBy>
  <cp:revision>2</cp:revision>
  <dcterms:created xsi:type="dcterms:W3CDTF">2024-03-23T19:09:00Z</dcterms:created>
  <dcterms:modified xsi:type="dcterms:W3CDTF">2024-03-23T19:37:00Z</dcterms:modified>
</cp:coreProperties>
</file>