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6092" w14:textId="7009AFB6" w:rsidR="00D77EE6" w:rsidRDefault="00310D5C" w:rsidP="00CC0CD5">
      <w:pPr>
        <w:jc w:val="center"/>
        <w:rPr>
          <w:rStyle w:val="TitreCar"/>
          <w:u w:val="single"/>
        </w:rPr>
      </w:pPr>
      <w:r>
        <w:rPr>
          <w:noProof/>
        </w:rPr>
        <w:pict w14:anchorId="4949C8D2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2070" type="#_x0000_t202" style="position:absolute;left:0;text-align:left;margin-left:-26.5pt;margin-top:-.65pt;width:237pt;height:104.25pt;z-index:2516623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+/GwIAADQ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" filled="f" stroked="f" strokeweight=".5pt">
            <v:textbox style="mso-next-textbox:#Zone de texte 6">
              <w:txbxContent>
                <w:p w14:paraId="30BB4D2E" w14:textId="77777777" w:rsidR="00D77EE6" w:rsidRDefault="00D77EE6" w:rsidP="00D77EE6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MINISTERE DE L’EDUCATION NATIONALE</w:t>
                  </w:r>
                </w:p>
                <w:p w14:paraId="1C8CA3EC" w14:textId="77777777" w:rsidR="00D77EE6" w:rsidRDefault="00D77EE6" w:rsidP="00D77EE6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---------------------</w:t>
                  </w:r>
                </w:p>
                <w:p w14:paraId="5A794FC7" w14:textId="77777777" w:rsidR="00D77EE6" w:rsidRDefault="00D77EE6" w:rsidP="00D77EE6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DIRECTION REGIONALE DE KORHOGO</w:t>
                  </w:r>
                </w:p>
                <w:p w14:paraId="7AF66439" w14:textId="77777777" w:rsidR="00D77EE6" w:rsidRDefault="00D77EE6" w:rsidP="00D77EE6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---------------------</w:t>
                  </w:r>
                </w:p>
                <w:p w14:paraId="596FE43A" w14:textId="77777777" w:rsidR="00D77EE6" w:rsidRDefault="00D77EE6" w:rsidP="00D77EE6">
                  <w:pPr>
                    <w:spacing w:after="120" w:line="240" w:lineRule="auto"/>
                    <w:jc w:val="center"/>
                  </w:pPr>
                  <w:r>
                    <w:rPr>
                      <w:rFonts w:cs="Times New Roman"/>
                      <w:b/>
                    </w:rPr>
                    <w:t>DIRECTION DEPARTEMENTALE DE KORHOGO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CA07C1D">
          <v:shape id="Zone de texte 1" o:spid="_x0000_s2071" type="#_x0000_t202" style="position:absolute;left:0;text-align:left;margin-left:352.35pt;margin-top:-4.65pt;width:159.75pt;height:63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" filled="f" stroked="f" strokeweight=".5pt">
            <v:textbox style="mso-next-textbox:#Zone de texte 1">
              <w:txbxContent>
                <w:p w14:paraId="29D0F4C4" w14:textId="77777777" w:rsidR="00D77EE6" w:rsidRDefault="00D77EE6" w:rsidP="00D77EE6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REPUBLIQUE DE COTE D’IVOIRE</w:t>
                  </w:r>
                </w:p>
                <w:p w14:paraId="504ABBB3" w14:textId="77777777" w:rsidR="00D77EE6" w:rsidRDefault="00D77EE6" w:rsidP="00D77EE6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---------------------</w:t>
                  </w:r>
                </w:p>
                <w:p w14:paraId="5E0F9A37" w14:textId="77777777" w:rsidR="00D77EE6" w:rsidRDefault="00D77EE6" w:rsidP="00D77EE6">
                  <w:pPr>
                    <w:jc w:val="center"/>
                  </w:pPr>
                  <w:r>
                    <w:rPr>
                      <w:rFonts w:cs="Times New Roman"/>
                    </w:rPr>
                    <w:t>U</w:t>
                  </w:r>
                  <w:r w:rsidRPr="000D1033">
                    <w:rPr>
                      <w:rFonts w:cs="Times New Roman"/>
                      <w:i/>
                      <w:iCs/>
                    </w:rPr>
                    <w:t>nion</w:t>
                  </w:r>
                  <w:r>
                    <w:rPr>
                      <w:rFonts w:cs="Times New Roman"/>
                    </w:rPr>
                    <w:t>-D</w:t>
                  </w:r>
                  <w:r w:rsidRPr="000D1033">
                    <w:rPr>
                      <w:rFonts w:cs="Times New Roman"/>
                      <w:i/>
                      <w:iCs/>
                    </w:rPr>
                    <w:t>iscipline</w:t>
                  </w:r>
                  <w:r>
                    <w:rPr>
                      <w:rFonts w:cs="Times New Roman"/>
                    </w:rPr>
                    <w:t>-T</w:t>
                  </w:r>
                  <w:r w:rsidRPr="000D1033">
                    <w:rPr>
                      <w:rFonts w:cs="Times New Roman"/>
                      <w:i/>
                      <w:iCs/>
                    </w:rPr>
                    <w:t>ravail</w:t>
                  </w:r>
                </w:p>
              </w:txbxContent>
            </v:textbox>
          </v:shape>
        </w:pict>
      </w:r>
    </w:p>
    <w:p w14:paraId="15721C32" w14:textId="44924CB1" w:rsidR="00D77EE6" w:rsidRPr="00E70C97" w:rsidRDefault="00310D5C" w:rsidP="00D77EE6">
      <w:pPr>
        <w:jc w:val="right"/>
        <w:rPr>
          <w:b/>
          <w:sz w:val="28"/>
          <w:szCs w:val="28"/>
        </w:rPr>
        <w:sectPr w:rsidR="00D77EE6" w:rsidRPr="00E70C97" w:rsidSect="00F5617B">
          <w:footerReference w:type="default" r:id="rId8"/>
          <w:pgSz w:w="12240" w:h="15840"/>
          <w:pgMar w:top="709" w:right="758" w:bottom="851" w:left="709" w:header="709" w:footer="0" w:gutter="0"/>
          <w:cols w:space="708"/>
          <w:titlePg/>
          <w:docGrid w:linePitch="360"/>
        </w:sectPr>
      </w:pPr>
      <w:r>
        <w:rPr>
          <w:noProof/>
        </w:rPr>
        <w:pict w14:anchorId="31E10282">
          <v:shape id="Zone de texte 54" o:spid="_x0000_s2074" type="#_x0000_t202" style="position:absolute;left:0;text-align:left;margin-left:-14.05pt;margin-top:120.95pt;width:310.8pt;height:102pt;z-index:2516725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fillcolor="white [3201]" stroked="f" strokecolor="black [3213]" strokeweight=".5pt">
            <v:textbox style="mso-next-textbox:#Zone de texte 54">
              <w:txbxContent>
                <w:p w14:paraId="0BA22A40" w14:textId="77777777" w:rsidR="00D77EE6" w:rsidRDefault="00D77EE6" w:rsidP="00D77EE6">
                  <w:pPr>
                    <w:tabs>
                      <w:tab w:val="left" w:pos="1770"/>
                      <w:tab w:val="left" w:pos="1889"/>
                    </w:tabs>
                    <w:spacing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</w:pPr>
                  <w:r w:rsidRPr="00CC546A"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{{</w:t>
                  </w:r>
                  <w:proofErr w:type="spellStart"/>
                  <w:proofErr w:type="gramStart"/>
                  <w:r w:rsidRPr="00CC546A"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data.nometab</w:t>
                  </w:r>
                  <w:proofErr w:type="spellEnd"/>
                  <w:proofErr w:type="gramEnd"/>
                  <w:r w:rsidRPr="00CC546A"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}}</w:t>
                  </w:r>
                </w:p>
                <w:p w14:paraId="673B7F89" w14:textId="77777777" w:rsidR="00D77EE6" w:rsidRPr="00CC546A" w:rsidRDefault="00D77EE6" w:rsidP="00D77EE6">
                  <w:pPr>
                    <w:tabs>
                      <w:tab w:val="left" w:pos="1770"/>
                      <w:tab w:val="left" w:pos="1889"/>
                    </w:tabs>
                    <w:spacing w:after="120"/>
                    <w:rPr>
                      <w:rFonts w:ascii="Times New Roman" w:hAnsi="Times New Roman"/>
                      <w:b/>
                      <w:szCs w:val="28"/>
                      <w:lang w:val="fr-CI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BP:{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data.boitePostale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}}</w:t>
                  </w:r>
                </w:p>
                <w:p w14:paraId="7098A400" w14:textId="77777777" w:rsidR="00D77EE6" w:rsidRPr="00967C5F" w:rsidRDefault="00D77EE6" w:rsidP="00D77EE6">
                  <w:pPr>
                    <w:tabs>
                      <w:tab w:val="left" w:pos="1770"/>
                      <w:tab w:val="left" w:pos="1889"/>
                    </w:tabs>
                    <w:spacing w:after="12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Tel</w:t>
                  </w:r>
                  <w:r w:rsidRPr="00967C5F">
                    <w:rPr>
                      <w:rFonts w:ascii="Times New Roman" w:hAnsi="Times New Roman"/>
                      <w:b/>
                      <w:lang w:val="en-US"/>
                    </w:rPr>
                    <w:t xml:space="preserve">: </w:t>
                  </w:r>
                  <w:proofErr w:type="gramStart"/>
                  <w:r w:rsidRPr="00967C5F">
                    <w:rPr>
                      <w:rFonts w:ascii="Times New Roman" w:hAnsi="Times New Roman"/>
                      <w:b/>
                      <w:lang w:val="en-US"/>
                    </w:rPr>
                    <w:t>{{</w:t>
                  </w:r>
                  <w:r w:rsidRPr="00CC546A">
                    <w:t xml:space="preserve"> </w:t>
                  </w:r>
                  <w:proofErr w:type="spellStart"/>
                  <w:r w:rsidRPr="0082695B">
                    <w:rPr>
                      <w:rFonts w:ascii="Times New Roman" w:hAnsi="Times New Roman" w:cs="Times New Roman"/>
                      <w:b/>
                    </w:rPr>
                    <w:t>data</w:t>
                  </w:r>
                  <w:proofErr w:type="gramEnd"/>
                  <w:r w:rsidRPr="0082695B">
                    <w:rPr>
                      <w:rFonts w:ascii="Times New Roman" w:hAnsi="Times New Roman" w:cs="Times New Roman"/>
                      <w:b/>
                    </w:rPr>
                    <w:t>.teletab</w:t>
                  </w:r>
                  <w:proofErr w:type="spellEnd"/>
                  <w:r w:rsidRPr="00967C5F">
                    <w:rPr>
                      <w:rFonts w:ascii="Times New Roman" w:hAnsi="Times New Roman"/>
                      <w:b/>
                      <w:lang w:val="en-US"/>
                    </w:rPr>
                    <w:t>}}</w:t>
                  </w:r>
                  <w:r w:rsidRPr="00CC546A">
                    <w:t xml:space="preserve"> </w:t>
                  </w:r>
                </w:p>
                <w:p w14:paraId="2AD89028" w14:textId="77777777" w:rsidR="00D77EE6" w:rsidRPr="00967C5F" w:rsidRDefault="00D77EE6" w:rsidP="00D77EE6">
                  <w:pPr>
                    <w:tabs>
                      <w:tab w:val="left" w:pos="1770"/>
                      <w:tab w:val="left" w:pos="1889"/>
                    </w:tabs>
                    <w:spacing w:after="120"/>
                    <w:rPr>
                      <w:rFonts w:ascii="Times New Roman" w:hAnsi="Times New Roman"/>
                      <w:b/>
                      <w:lang w:val="fr-CI"/>
                    </w:rPr>
                  </w:pPr>
                </w:p>
                <w:p w14:paraId="511F279F" w14:textId="77777777" w:rsidR="00D77EE6" w:rsidRDefault="00D77EE6" w:rsidP="00D77EE6"/>
              </w:txbxContent>
            </v:textbox>
            <w10:wrap anchorx="margin"/>
          </v:shape>
        </w:pict>
      </w:r>
      <w:r>
        <w:rPr>
          <w:noProof/>
        </w:rPr>
        <w:pict w14:anchorId="31E10282">
          <v:shape id="_x0000_s2075" type="#_x0000_t202" style="position:absolute;left:0;text-align:left;margin-left:-16.8pt;margin-top:214.3pt;width:574.95pt;height:285.55pt;z-index:251673600;visibility:visible;mso-wrap-distance-left:9pt;mso-wrap-distance-top:0;mso-wrap-distance-right:9pt;mso-wrap-distance-bottom:0;mso-position-horizontal-relative:margin;mso-position-vertical-relative:text;mso-width-relative:margin;mso-height-relative:margin;v-text-anchor:top" fillcolor="white [3201]" stroked="f" strokecolor="black [3213]" strokeweight=".5pt">
            <v:textbox style="mso-next-textbox:#_x0000_s2075">
              <w:txbxContent>
                <w:p w14:paraId="145907A2" w14:textId="68027D47" w:rsidR="00D77EE6" w:rsidRPr="005F3DE1" w:rsidRDefault="00D77EE6" w:rsidP="00D77EE6">
                  <w:pPr>
                    <w:spacing w:after="0"/>
                    <w:jc w:val="center"/>
                    <w:rPr>
                      <w:rFonts w:ascii="Algerian" w:hAnsi="Algerian"/>
                      <w:b/>
                      <w:sz w:val="96"/>
                      <w:szCs w:val="96"/>
                    </w:rPr>
                  </w:pPr>
                  <w:r w:rsidRPr="005F3DE1">
                    <w:rPr>
                      <w:rFonts w:ascii="Algerian" w:hAnsi="Algerian"/>
                      <w:b/>
                      <w:sz w:val="96"/>
                      <w:szCs w:val="96"/>
                    </w:rPr>
                    <w:t xml:space="preserve">RAPPORT Du </w:t>
                  </w:r>
                  <w:r>
                    <w:rPr>
                      <w:rFonts w:ascii="Algerian" w:hAnsi="Algerian"/>
                      <w:b/>
                      <w:sz w:val="96"/>
                      <w:szCs w:val="96"/>
                    </w:rPr>
                    <w:t>TROISIEME</w:t>
                  </w:r>
                </w:p>
                <w:p w14:paraId="25C35485" w14:textId="77777777" w:rsidR="00D77EE6" w:rsidRDefault="00D77EE6" w:rsidP="00D77EE6">
                  <w:pPr>
                    <w:spacing w:after="0"/>
                    <w:jc w:val="center"/>
                    <w:rPr>
                      <w:rFonts w:ascii="Algerian" w:hAnsi="Algerian"/>
                      <w:b/>
                      <w:sz w:val="96"/>
                      <w:szCs w:val="96"/>
                    </w:rPr>
                  </w:pPr>
                  <w:proofErr w:type="gramStart"/>
                  <w:r>
                    <w:rPr>
                      <w:rFonts w:ascii="Algerian" w:hAnsi="Algerian"/>
                      <w:b/>
                      <w:sz w:val="96"/>
                      <w:szCs w:val="96"/>
                    </w:rPr>
                    <w:t>tri</w:t>
                  </w:r>
                  <w:r w:rsidRPr="005F3DE1">
                    <w:rPr>
                      <w:rFonts w:ascii="Algerian" w:hAnsi="Algerian"/>
                      <w:b/>
                      <w:sz w:val="96"/>
                      <w:szCs w:val="96"/>
                    </w:rPr>
                    <w:t>mestre</w:t>
                  </w:r>
                  <w:proofErr w:type="gramEnd"/>
                  <w:r w:rsidRPr="005F3DE1">
                    <w:rPr>
                      <w:rFonts w:ascii="Algerian" w:hAnsi="Algerian"/>
                      <w:b/>
                      <w:sz w:val="96"/>
                      <w:szCs w:val="96"/>
                    </w:rPr>
                    <w:t xml:space="preserve"> </w:t>
                  </w:r>
                  <w:r>
                    <w:rPr>
                      <w:rFonts w:ascii="Algerian" w:hAnsi="Algerian"/>
                      <w:b/>
                      <w:sz w:val="96"/>
                      <w:szCs w:val="96"/>
                    </w:rPr>
                    <w:t xml:space="preserve">ET </w:t>
                  </w:r>
                </w:p>
                <w:p w14:paraId="36869EBB" w14:textId="069DEDAA" w:rsidR="00D77EE6" w:rsidRDefault="00D77EE6" w:rsidP="00D77EE6">
                  <w:pPr>
                    <w:spacing w:after="0"/>
                    <w:jc w:val="center"/>
                    <w:rPr>
                      <w:rFonts w:ascii="Algerian" w:hAnsi="Algerian"/>
                      <w:b/>
                      <w:sz w:val="96"/>
                      <w:szCs w:val="96"/>
                    </w:rPr>
                  </w:pPr>
                  <w:r>
                    <w:rPr>
                      <w:rFonts w:ascii="Algerian" w:hAnsi="Algerian"/>
                      <w:b/>
                      <w:sz w:val="96"/>
                      <w:szCs w:val="96"/>
                    </w:rPr>
                    <w:t>DE FIN ANNEE</w:t>
                  </w:r>
                </w:p>
                <w:p w14:paraId="73B33735" w14:textId="549AAE0A" w:rsidR="00D77EE6" w:rsidRDefault="00D77EE6" w:rsidP="00D77EE6">
                  <w:pPr>
                    <w:spacing w:after="0"/>
                    <w:jc w:val="center"/>
                    <w:rPr>
                      <w:rFonts w:ascii="Algerian" w:hAnsi="Algerian"/>
                      <w:b/>
                      <w:sz w:val="96"/>
                      <w:szCs w:val="96"/>
                    </w:rPr>
                  </w:pPr>
                  <w:r>
                    <w:rPr>
                      <w:rFonts w:ascii="Algerian" w:hAnsi="Algerian"/>
                      <w:b/>
                      <w:sz w:val="96"/>
                      <w:szCs w:val="96"/>
                    </w:rPr>
                    <w:t>2023-2024</w:t>
                  </w:r>
                </w:p>
                <w:p w14:paraId="1D385CB8" w14:textId="77777777" w:rsidR="00D77EE6" w:rsidRDefault="00D77EE6" w:rsidP="00D77EE6">
                  <w:pPr>
                    <w:spacing w:after="0"/>
                    <w:jc w:val="center"/>
                    <w:rPr>
                      <w:rFonts w:ascii="Algerian" w:hAnsi="Algerian"/>
                      <w:b/>
                      <w:sz w:val="96"/>
                      <w:szCs w:val="96"/>
                    </w:rPr>
                  </w:pPr>
                </w:p>
                <w:p w14:paraId="3C7CEB62" w14:textId="77777777" w:rsidR="00D77EE6" w:rsidRPr="00967C5F" w:rsidRDefault="00D77EE6" w:rsidP="00D77EE6">
                  <w:pPr>
                    <w:tabs>
                      <w:tab w:val="left" w:pos="1770"/>
                      <w:tab w:val="left" w:pos="1889"/>
                    </w:tabs>
                    <w:spacing w:after="120"/>
                    <w:rPr>
                      <w:rFonts w:ascii="Times New Roman" w:hAnsi="Times New Roman"/>
                      <w:b/>
                      <w:lang w:val="fr-CI"/>
                    </w:rPr>
                  </w:pPr>
                </w:p>
                <w:p w14:paraId="1F5ED689" w14:textId="77777777" w:rsidR="00D77EE6" w:rsidRDefault="00D77EE6" w:rsidP="00D77EE6"/>
              </w:txbxContent>
            </v:textbox>
            <w10:wrap anchorx="margin"/>
          </v:shape>
        </w:pict>
      </w:r>
      <w:r>
        <w:rPr>
          <w:noProof/>
        </w:rPr>
        <w:pict w14:anchorId="5D1456D4">
          <v:shape id="Zone de texte 5" o:spid="_x0000_s2072" type="#_x0000_t202" style="position:absolute;left:0;text-align:left;margin-left:18.1pt;margin-top:49.7pt;width:126pt;height:78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" fillcolor="white [3201]" stroked="f" strokeweight=".5pt">
            <v:textbox style="mso-next-textbox:#Zone de texte 5">
              <w:txbxContent>
                <w:p w14:paraId="138C0163" w14:textId="77777777" w:rsidR="00D77EE6" w:rsidRDefault="00D77EE6" w:rsidP="00D77EE6">
                  <w:pPr>
                    <w:rPr>
                      <w:b/>
                    </w:rPr>
                  </w:pPr>
                </w:p>
                <w:p w14:paraId="7D1DEB4F" w14:textId="77777777" w:rsidR="00D77EE6" w:rsidRPr="00AE16FD" w:rsidRDefault="00D77EE6" w:rsidP="00D77E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16FD">
                    <w:rPr>
                      <w:b/>
                      <w:sz w:val="24"/>
                      <w:szCs w:val="24"/>
                    </w:rPr>
                    <w:t>{{</w:t>
                  </w:r>
                  <w:proofErr w:type="gramStart"/>
                  <w:r w:rsidRPr="00AE16FD">
                    <w:rPr>
                      <w:b/>
                      <w:sz w:val="24"/>
                      <w:szCs w:val="24"/>
                    </w:rPr>
                    <w:t>data.logo</w:t>
                  </w:r>
                  <w:proofErr w:type="gramEnd"/>
                  <w:r w:rsidRPr="00AE16FD">
                    <w:rPr>
                      <w:b/>
                      <w:sz w:val="24"/>
                      <w:szCs w:val="24"/>
                    </w:rPr>
                    <w:t xml:space="preserve">1}}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370E3BF3">
          <v:shape id="_x0000_s2076" type="#_x0000_t202" style="position:absolute;left:0;text-align:left;margin-left:240.55pt;margin-top:563.25pt;width:291.35pt;height:80.6pt;z-index:251674624" stroked="f">
            <v:textbox>
              <w:txbxContent>
                <w:p w14:paraId="0BD042D3" w14:textId="76D8EC18" w:rsidR="00D77EE6" w:rsidRDefault="008A1DEF" w:rsidP="008A1DEF">
                  <w:pPr>
                    <w:jc w:val="right"/>
                    <w:rPr>
                      <w:b/>
                      <w:bCs/>
                    </w:rPr>
                  </w:pPr>
                  <w:r w:rsidRPr="008A1DEF">
                    <w:rPr>
                      <w:b/>
                      <w:bCs/>
                    </w:rPr>
                    <w:t>Le DIRECTEUR des Etudes</w:t>
                  </w:r>
                </w:p>
                <w:p w14:paraId="7AE64D5A" w14:textId="7032609E" w:rsidR="008A1DEF" w:rsidRDefault="008A1DEF" w:rsidP="008A1DEF">
                  <w:pPr>
                    <w:jc w:val="right"/>
                    <w:rPr>
                      <w:b/>
                      <w:bCs/>
                    </w:rPr>
                  </w:pPr>
                </w:p>
                <w:p w14:paraId="57B16F07" w14:textId="391405F3" w:rsidR="008A1DEF" w:rsidRDefault="008A1DEF" w:rsidP="008A1DEF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{{</w:t>
                  </w:r>
                  <w:proofErr w:type="spellStart"/>
                  <w:proofErr w:type="gramStart"/>
                  <w:r>
                    <w:rPr>
                      <w:b/>
                      <w:bCs/>
                    </w:rPr>
                    <w:t>data.nomchefetab</w:t>
                  </w:r>
                  <w:proofErr w:type="spellEnd"/>
                  <w:proofErr w:type="gramEnd"/>
                  <w:r>
                    <w:rPr>
                      <w:b/>
                      <w:bCs/>
                    </w:rPr>
                    <w:t>}}</w:t>
                  </w:r>
                </w:p>
                <w:p w14:paraId="2D778945" w14:textId="77777777" w:rsidR="008A1DEF" w:rsidRPr="008A1DEF" w:rsidRDefault="008A1DEF" w:rsidP="008A1DEF">
                  <w:pPr>
                    <w:jc w:val="right"/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4EA214D">
          <v:shape id="Zone de texte 7" o:spid="_x0000_s2073" type="#_x0000_t202" style="position:absolute;left:0;text-align:left;margin-left:353.6pt;margin-top:82.5pt;width:177pt;height:44.25pt;z-index:25167052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" filled="f" stroked="f">
            <v:textbox style="mso-next-textbox:#Zone de texte 7;mso-fit-shape-to-text:t">
              <w:txbxContent>
                <w:p w14:paraId="2D2E6EF6" w14:textId="0CC4453F" w:rsidR="00D77EE6" w:rsidRPr="00D77EE6" w:rsidRDefault="00D77EE6" w:rsidP="00D77EE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D77EE6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Année </w:t>
                  </w:r>
                  <w:proofErr w:type="gramStart"/>
                  <w:r w:rsidRPr="00D77EE6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scolaire  {</w:t>
                  </w:r>
                  <w:proofErr w:type="gramEnd"/>
                  <w:r w:rsidRPr="00D77EE6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{data.anscol1}}</w:t>
                  </w:r>
                </w:p>
              </w:txbxContent>
            </v:textbox>
            <w10:wrap anchorx="margin"/>
          </v:shape>
        </w:pict>
      </w:r>
      <w:r w:rsidR="00D77EE6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776" behindDoc="0" locked="0" layoutInCell="1" allowOverlap="1" wp14:anchorId="2486EEA9" wp14:editId="399AC8FF">
            <wp:simplePos x="0" y="0"/>
            <wp:positionH relativeFrom="column">
              <wp:posOffset>4973955</wp:posOffset>
            </wp:positionH>
            <wp:positionV relativeFrom="paragraph">
              <wp:posOffset>106934</wp:posOffset>
            </wp:positionV>
            <wp:extent cx="1133475" cy="95694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EE6">
        <w:rPr>
          <w:rStyle w:val="TitreCar"/>
          <w:u w:val="single"/>
        </w:rPr>
        <w:br w:type="page"/>
      </w:r>
    </w:p>
    <w:p w14:paraId="4AD5EE6C" w14:textId="55B074DE" w:rsidR="00D77EE6" w:rsidRDefault="00D77EE6">
      <w:pPr>
        <w:spacing w:after="160" w:line="259" w:lineRule="auto"/>
        <w:rPr>
          <w:rStyle w:val="TitreCar"/>
          <w:u w:val="single"/>
        </w:rPr>
      </w:pPr>
    </w:p>
    <w:p w14:paraId="3FACEBF3" w14:textId="2029FD03" w:rsidR="00CC0CD5" w:rsidRPr="00C51CC0" w:rsidRDefault="00CC0CD5" w:rsidP="00CC0CD5">
      <w:pPr>
        <w:jc w:val="center"/>
        <w:rPr>
          <w:rStyle w:val="TitreCar"/>
          <w:u w:val="single"/>
        </w:rPr>
      </w:pPr>
      <w:r w:rsidRPr="00C51CC0">
        <w:rPr>
          <w:rStyle w:val="TitreCar"/>
          <w:u w:val="single"/>
        </w:rPr>
        <w:t>SOMMAIRE</w:t>
      </w:r>
    </w:p>
    <w:p w14:paraId="67E49CBF" w14:textId="77777777" w:rsidR="00CC0CD5" w:rsidRDefault="00CC0CD5" w:rsidP="00CC0CD5">
      <w:pPr>
        <w:pStyle w:val="TM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F2134A">
        <w:rPr>
          <w:rFonts w:ascii="Times New Roman" w:hAnsi="Times New Roman" w:cs="Times New Roman"/>
          <w:sz w:val="24"/>
          <w:szCs w:val="26"/>
        </w:rPr>
        <w:fldChar w:fldCharType="begin"/>
      </w:r>
      <w:r w:rsidRPr="00F2134A">
        <w:rPr>
          <w:rFonts w:ascii="Times New Roman" w:hAnsi="Times New Roman" w:cs="Times New Roman"/>
          <w:sz w:val="24"/>
          <w:szCs w:val="26"/>
        </w:rPr>
        <w:instrText xml:space="preserve"> TOC \o "1-5" \h \z \u </w:instrText>
      </w:r>
      <w:r w:rsidRPr="00F2134A">
        <w:rPr>
          <w:rFonts w:ascii="Times New Roman" w:hAnsi="Times New Roman" w:cs="Times New Roman"/>
          <w:sz w:val="24"/>
          <w:szCs w:val="26"/>
        </w:rPr>
        <w:fldChar w:fldCharType="separate"/>
      </w:r>
      <w:hyperlink w:anchor="_Toc469476428" w:history="1">
        <w:r w:rsidRPr="00DD5097">
          <w:rPr>
            <w:rStyle w:val="Lienhypertexte"/>
            <w:noProof/>
            <w:spacing w:val="-10"/>
            <w:kern w:val="28"/>
          </w:rPr>
          <w:t>IDENTITE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_Toc469476428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5E3290" w14:textId="77777777" w:rsidR="00CC0CD5" w:rsidRDefault="00310D5C" w:rsidP="00CC0CD5">
      <w:pPr>
        <w:pStyle w:val="TM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hyperlink w:anchor="_Toc469476429" w:history="1">
        <w:r w:rsidR="00CC0CD5" w:rsidRPr="00DD5097">
          <w:rPr>
            <w:rStyle w:val="Lienhypertexte"/>
            <w:noProof/>
            <w:spacing w:val="-10"/>
            <w:kern w:val="28"/>
          </w:rPr>
          <w:t>INTRODUCTION</w:t>
        </w:r>
        <w:r w:rsidR="00CC0CD5">
          <w:rPr>
            <w:noProof/>
            <w:webHidden/>
          </w:rPr>
          <w:tab/>
          <w:t>4</w:t>
        </w:r>
      </w:hyperlink>
    </w:p>
    <w:p w14:paraId="60C69CB8" w14:textId="77777777" w:rsidR="00CC0CD5" w:rsidRDefault="00310D5C" w:rsidP="00CC0CD5">
      <w:pPr>
        <w:pStyle w:val="TM3"/>
        <w:tabs>
          <w:tab w:val="left" w:pos="1673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30" w:history="1">
        <w:r w:rsidR="00CC0CD5" w:rsidRPr="00DD5097">
          <w:rPr>
            <w:rStyle w:val="Lienhypertexte"/>
            <w:rFonts w:ascii="Times New Roman" w:hAnsi="Times New Roman" w:cs="Times New Roman"/>
            <w:b/>
            <w:caps/>
            <w:noProof/>
          </w:rPr>
          <w:t>CHAPITRE I.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caps/>
            <w:noProof/>
          </w:rPr>
          <w:t>VIE PEDAGOGIQUE ET RESULTATS SCOLAIRES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_Toc469476430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4</w:t>
        </w:r>
        <w:r w:rsidR="00CC0CD5">
          <w:rPr>
            <w:noProof/>
            <w:webHidden/>
          </w:rPr>
          <w:fldChar w:fldCharType="end"/>
        </w:r>
      </w:hyperlink>
    </w:p>
    <w:p w14:paraId="3E7739F4" w14:textId="77777777" w:rsidR="00CC0CD5" w:rsidRDefault="00310D5C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31" w:history="1"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A/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VIE PEDAGOGIQUE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_Toc469476431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4</w:t>
        </w:r>
        <w:r w:rsidR="00CC0CD5">
          <w:rPr>
            <w:noProof/>
            <w:webHidden/>
          </w:rPr>
          <w:fldChar w:fldCharType="end"/>
        </w:r>
      </w:hyperlink>
    </w:p>
    <w:p w14:paraId="7EF709D2" w14:textId="77777777" w:rsidR="00CC0CD5" w:rsidRDefault="00310D5C" w:rsidP="00CC0CD5">
      <w:pPr>
        <w:pStyle w:val="TM5"/>
        <w:tabs>
          <w:tab w:val="left" w:pos="110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33" w:history="1">
        <w:r w:rsidR="00CC0CD5">
          <w:rPr>
            <w:rStyle w:val="Lienhypertexte"/>
            <w:rFonts w:ascii="Times New Roman" w:hAnsi="Times New Roman" w:cs="Times New Roman"/>
            <w:b/>
            <w:noProof/>
          </w:rPr>
          <w:t>1</w:t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Documents pédagogiques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_Toc469476433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4</w:t>
        </w:r>
        <w:r w:rsidR="00CC0CD5">
          <w:rPr>
            <w:noProof/>
            <w:webHidden/>
          </w:rPr>
          <w:fldChar w:fldCharType="end"/>
        </w:r>
      </w:hyperlink>
    </w:p>
    <w:p w14:paraId="6640C8BB" w14:textId="77777777" w:rsidR="00CC0CD5" w:rsidRDefault="00310D5C" w:rsidP="00CC0CD5">
      <w:pPr>
        <w:pStyle w:val="TM5"/>
        <w:tabs>
          <w:tab w:val="left" w:pos="110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34" w:history="1">
        <w:r w:rsidR="00CC0CD5">
          <w:rPr>
            <w:rStyle w:val="Lienhypertexte"/>
            <w:rFonts w:ascii="Times New Roman" w:hAnsi="Times New Roman" w:cs="Times New Roman"/>
            <w:b/>
            <w:noProof/>
          </w:rPr>
          <w:t>2</w:t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Activités des unités pédagogiques (UP) et des conseils d’enseignement (C.E)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_Toc469476434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4</w:t>
        </w:r>
        <w:r w:rsidR="00CC0CD5">
          <w:rPr>
            <w:noProof/>
            <w:webHidden/>
          </w:rPr>
          <w:fldChar w:fldCharType="end"/>
        </w:r>
      </w:hyperlink>
    </w:p>
    <w:p w14:paraId="5E61891F" w14:textId="77777777" w:rsidR="00CC0CD5" w:rsidRDefault="00310D5C" w:rsidP="00CC0CD5">
      <w:pPr>
        <w:pStyle w:val="TM5"/>
        <w:tabs>
          <w:tab w:val="left" w:pos="110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35" w:history="1">
        <w:r w:rsidR="00CC0CD5">
          <w:rPr>
            <w:rStyle w:val="Lienhypertexte"/>
            <w:rFonts w:ascii="Times New Roman" w:hAnsi="Times New Roman" w:cs="Times New Roman"/>
            <w:b/>
            <w:noProof/>
          </w:rPr>
          <w:t>3</w:t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Visites de classes et formations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_Toc469476435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5</w:t>
        </w:r>
        <w:r w:rsidR="00CC0CD5">
          <w:rPr>
            <w:noProof/>
            <w:webHidden/>
          </w:rPr>
          <w:fldChar w:fldCharType="end"/>
        </w:r>
      </w:hyperlink>
    </w:p>
    <w:p w14:paraId="5ED64646" w14:textId="77777777" w:rsidR="00CC0CD5" w:rsidRDefault="00310D5C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36" w:history="1"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B/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RESULTATS SCOLAIRES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_Toc469476436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4</w:t>
        </w:r>
        <w:r w:rsidR="00CC0CD5">
          <w:rPr>
            <w:noProof/>
            <w:webHidden/>
          </w:rPr>
          <w:fldChar w:fldCharType="end"/>
        </w:r>
      </w:hyperlink>
    </w:p>
    <w:p w14:paraId="5D52C75E" w14:textId="77777777" w:rsidR="00CC0CD5" w:rsidRDefault="00310D5C" w:rsidP="00CC0CD5">
      <w:pPr>
        <w:pStyle w:val="TM5"/>
        <w:tabs>
          <w:tab w:val="left" w:pos="110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37" w:history="1"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1.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Tableaux statistiques des résultats scolaires par niveau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_Toc469476437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7</w:t>
        </w:r>
        <w:r w:rsidR="00CC0CD5">
          <w:rPr>
            <w:noProof/>
            <w:webHidden/>
          </w:rPr>
          <w:fldChar w:fldCharType="end"/>
        </w:r>
      </w:hyperlink>
    </w:p>
    <w:p w14:paraId="4BB7361E" w14:textId="77777777" w:rsidR="00CC0CD5" w:rsidRDefault="00310D5C" w:rsidP="00CC0CD5">
      <w:pPr>
        <w:pStyle w:val="TM5"/>
        <w:tabs>
          <w:tab w:val="left" w:pos="110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38" w:history="1"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2.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Liste nominative des élèves et résultats scolaires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_Toc469476438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23</w:t>
        </w:r>
        <w:r w:rsidR="00CC0CD5">
          <w:rPr>
            <w:noProof/>
            <w:webHidden/>
          </w:rPr>
          <w:fldChar w:fldCharType="end"/>
        </w:r>
      </w:hyperlink>
    </w:p>
    <w:p w14:paraId="4EA3F5FD" w14:textId="77777777" w:rsidR="00F67BF5" w:rsidRPr="009D46E1" w:rsidRDefault="00310D5C" w:rsidP="009D46E1">
      <w:pPr>
        <w:pStyle w:val="TM5"/>
        <w:tabs>
          <w:tab w:val="left" w:pos="1100"/>
          <w:tab w:val="right" w:leader="dot" w:pos="9350"/>
        </w:tabs>
        <w:rPr>
          <w:noProof/>
        </w:rPr>
      </w:pPr>
      <w:hyperlink w:anchor="_Toc469476439" w:history="1"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3.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Liste des majors de classe par niveau</w:t>
        </w:r>
        <w:r w:rsidR="00CC0CD5">
          <w:rPr>
            <w:noProof/>
            <w:webHidden/>
          </w:rPr>
          <w:tab/>
        </w:r>
        <w:r w:rsidR="00045E96">
          <w:rPr>
            <w:noProof/>
            <w:webHidden/>
          </w:rPr>
          <w:t>35</w:t>
        </w:r>
      </w:hyperlink>
      <w:r w:rsidR="00F67BF5">
        <w:rPr>
          <w:b/>
        </w:rPr>
        <w:t xml:space="preserve"> </w:t>
      </w:r>
    </w:p>
    <w:p w14:paraId="0320C3A1" w14:textId="77777777" w:rsidR="00CC0CD5" w:rsidRDefault="00310D5C" w:rsidP="00CC0CD5">
      <w:pPr>
        <w:pStyle w:val="TM3"/>
        <w:tabs>
          <w:tab w:val="left" w:pos="1751"/>
          <w:tab w:val="right" w:leader="dot" w:pos="9350"/>
        </w:tabs>
        <w:rPr>
          <w:noProof/>
        </w:rPr>
      </w:pPr>
      <w:hyperlink w:anchor="_Toc469476440" w:history="1">
        <w:r w:rsidR="00CC0CD5" w:rsidRPr="00DD5097">
          <w:rPr>
            <w:rStyle w:val="Lienhypertexte"/>
            <w:rFonts w:ascii="Times New Roman" w:hAnsi="Times New Roman" w:cs="Times New Roman"/>
            <w:b/>
            <w:caps/>
            <w:noProof/>
          </w:rPr>
          <w:t>CHAPITRE II.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caps/>
            <w:noProof/>
          </w:rPr>
          <w:t>EFFECTIFS ET PYRAMIDES</w:t>
        </w:r>
        <w:r w:rsidR="00CC0CD5">
          <w:rPr>
            <w:noProof/>
            <w:webHidden/>
          </w:rPr>
          <w:tab/>
        </w:r>
        <w:r w:rsidR="00045E96">
          <w:rPr>
            <w:noProof/>
            <w:webHidden/>
          </w:rPr>
          <w:t>36</w:t>
        </w:r>
      </w:hyperlink>
    </w:p>
    <w:p w14:paraId="1AFDAD5D" w14:textId="77777777" w:rsidR="00CC0CD5" w:rsidRPr="008D1D85" w:rsidRDefault="00CC0CD5" w:rsidP="00CC0C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b/>
        </w:rPr>
        <w:t xml:space="preserve">        </w:t>
      </w:r>
      <w:r w:rsidRPr="008D1D85">
        <w:rPr>
          <w:rFonts w:ascii="Times New Roman" w:hAnsi="Times New Roman" w:cs="Times New Roman"/>
          <w:b/>
          <w:sz w:val="20"/>
          <w:szCs w:val="20"/>
        </w:rPr>
        <w:t>A/ LISTE DES TRANSFERTS</w:t>
      </w:r>
      <w:r w:rsidRPr="008D1D85">
        <w:rPr>
          <w:rFonts w:ascii="Times New Roman" w:hAnsi="Times New Roman" w:cs="Times New Roman"/>
          <w:webHidden/>
          <w:sz w:val="20"/>
          <w:szCs w:val="20"/>
        </w:rPr>
        <w:t>……………………………………………………………………………….</w:t>
      </w:r>
      <w:r w:rsidRPr="008D1D85">
        <w:rPr>
          <w:rFonts w:ascii="Times New Roman" w:hAnsi="Times New Roman" w:cs="Times New Roman"/>
          <w:webHidden/>
          <w:sz w:val="20"/>
          <w:szCs w:val="20"/>
        </w:rPr>
        <w:fldChar w:fldCharType="begin"/>
      </w:r>
      <w:r w:rsidRPr="008D1D85">
        <w:rPr>
          <w:rFonts w:ascii="Times New Roman" w:hAnsi="Times New Roman" w:cs="Times New Roman"/>
          <w:webHidden/>
          <w:sz w:val="20"/>
          <w:szCs w:val="20"/>
        </w:rPr>
        <w:instrText xml:space="preserve"> PAGEREF _Toc469476441 \h </w:instrText>
      </w:r>
      <w:r w:rsidRPr="008D1D85">
        <w:rPr>
          <w:rFonts w:ascii="Times New Roman" w:hAnsi="Times New Roman" w:cs="Times New Roman"/>
          <w:webHidden/>
          <w:sz w:val="20"/>
          <w:szCs w:val="20"/>
        </w:rPr>
      </w:r>
      <w:r w:rsidRPr="008D1D85">
        <w:rPr>
          <w:rFonts w:ascii="Times New Roman" w:hAnsi="Times New Roman" w:cs="Times New Roman"/>
          <w:webHidden/>
          <w:sz w:val="20"/>
          <w:szCs w:val="20"/>
        </w:rPr>
        <w:fldChar w:fldCharType="separate"/>
      </w:r>
      <w:r w:rsidR="001139D6">
        <w:rPr>
          <w:rFonts w:ascii="Times New Roman" w:hAnsi="Times New Roman" w:cs="Times New Roman"/>
          <w:noProof/>
          <w:webHidden/>
          <w:sz w:val="20"/>
          <w:szCs w:val="20"/>
        </w:rPr>
        <w:t>48</w:t>
      </w:r>
      <w:r w:rsidRPr="008D1D85">
        <w:rPr>
          <w:rFonts w:ascii="Times New Roman" w:hAnsi="Times New Roman" w:cs="Times New Roman"/>
          <w:webHidden/>
          <w:sz w:val="20"/>
          <w:szCs w:val="20"/>
        </w:rPr>
        <w:fldChar w:fldCharType="end"/>
      </w:r>
    </w:p>
    <w:p w14:paraId="10F09345" w14:textId="77777777" w:rsidR="00CC0CD5" w:rsidRPr="00D23924" w:rsidRDefault="00CC0CD5" w:rsidP="00CC0CD5">
      <w:pPr>
        <w:spacing w:after="0" w:line="240" w:lineRule="auto"/>
        <w:ind w:firstLine="442"/>
        <w:rPr>
          <w:rFonts w:ascii="Times New Roman" w:hAnsi="Times New Roman" w:cs="Times New Roman"/>
          <w:sz w:val="20"/>
          <w:szCs w:val="20"/>
        </w:rPr>
      </w:pPr>
      <w:r w:rsidRPr="00D23924">
        <w:rPr>
          <w:rFonts w:ascii="Times New Roman" w:hAnsi="Times New Roman" w:cs="Times New Roman"/>
          <w:sz w:val="20"/>
          <w:szCs w:val="20"/>
        </w:rPr>
        <w:t>I</w:t>
      </w:r>
      <w:r w:rsidRPr="00D23924">
        <w:rPr>
          <w:rFonts w:ascii="Times New Roman" w:hAnsi="Times New Roman" w:cs="Times New Roman"/>
          <w:b/>
          <w:sz w:val="20"/>
          <w:szCs w:val="20"/>
        </w:rPr>
        <w:t>I-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D23924">
        <w:rPr>
          <w:rFonts w:ascii="Times New Roman" w:hAnsi="Times New Roman" w:cs="Times New Roman"/>
          <w:b/>
          <w:sz w:val="20"/>
          <w:szCs w:val="20"/>
        </w:rPr>
        <w:t xml:space="preserve">-RAPPORT DU 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23924">
        <w:rPr>
          <w:rFonts w:ascii="Times New Roman" w:hAnsi="Times New Roman" w:cs="Times New Roman"/>
          <w:b/>
          <w:sz w:val="20"/>
          <w:szCs w:val="20"/>
          <w:vertAlign w:val="superscript"/>
        </w:rPr>
        <w:t>ème</w:t>
      </w:r>
      <w:r w:rsidRPr="00D2392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TRI</w:t>
      </w:r>
      <w:r w:rsidRPr="00D23924">
        <w:rPr>
          <w:rFonts w:ascii="Times New Roman" w:hAnsi="Times New Roman" w:cs="Times New Roman"/>
          <w:b/>
          <w:sz w:val="20"/>
          <w:szCs w:val="20"/>
        </w:rPr>
        <w:t>MESTRE</w:t>
      </w:r>
      <w:r>
        <w:rPr>
          <w:rFonts w:ascii="Times New Roman" w:hAnsi="Times New Roman" w:cs="Times New Roman"/>
          <w:sz w:val="20"/>
          <w:szCs w:val="20"/>
        </w:rPr>
        <w:t>……………</w:t>
      </w:r>
      <w:r w:rsidRPr="00D23924">
        <w:rPr>
          <w:rFonts w:ascii="Times New Roman" w:hAnsi="Times New Roman" w:cs="Times New Roman"/>
          <w:sz w:val="20"/>
          <w:szCs w:val="20"/>
        </w:rPr>
        <w:t>………………………………………………………</w:t>
      </w:r>
      <w:r>
        <w:rPr>
          <w:rFonts w:ascii="Times New Roman" w:hAnsi="Times New Roman" w:cs="Times New Roman"/>
          <w:sz w:val="20"/>
          <w:szCs w:val="20"/>
        </w:rPr>
        <w:t>…</w:t>
      </w:r>
      <w:r w:rsidR="00045E96">
        <w:rPr>
          <w:rFonts w:ascii="Times New Roman" w:hAnsi="Times New Roman" w:cs="Times New Roman"/>
          <w:sz w:val="20"/>
          <w:szCs w:val="20"/>
        </w:rPr>
        <w:t>36</w:t>
      </w:r>
    </w:p>
    <w:p w14:paraId="784E774F" w14:textId="77777777" w:rsidR="00CC0CD5" w:rsidRPr="00D23924" w:rsidRDefault="00CC0CD5" w:rsidP="00CC0CD5">
      <w:pPr>
        <w:spacing w:after="0" w:line="240" w:lineRule="auto"/>
        <w:ind w:firstLine="442"/>
        <w:rPr>
          <w:rFonts w:ascii="Times New Roman" w:hAnsi="Times New Roman" w:cs="Times New Roman"/>
          <w:sz w:val="20"/>
          <w:szCs w:val="20"/>
        </w:rPr>
      </w:pPr>
      <w:r w:rsidRPr="00D23924">
        <w:rPr>
          <w:rFonts w:ascii="Times New Roman" w:hAnsi="Times New Roman" w:cs="Times New Roman"/>
          <w:b/>
          <w:sz w:val="20"/>
          <w:szCs w:val="20"/>
        </w:rPr>
        <w:t>II-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D23924">
        <w:rPr>
          <w:rFonts w:ascii="Times New Roman" w:hAnsi="Times New Roman" w:cs="Times New Roman"/>
          <w:b/>
          <w:sz w:val="20"/>
          <w:szCs w:val="20"/>
        </w:rPr>
        <w:t>- RAPPORT DE FIN D'ANNEE</w:t>
      </w:r>
      <w:r w:rsidRPr="00D23924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</w:t>
      </w:r>
      <w:r w:rsidR="00045E96">
        <w:rPr>
          <w:rFonts w:ascii="Times New Roman" w:hAnsi="Times New Roman" w:cs="Times New Roman"/>
          <w:sz w:val="20"/>
          <w:szCs w:val="20"/>
        </w:rPr>
        <w:t>37</w:t>
      </w:r>
    </w:p>
    <w:p w14:paraId="75440935" w14:textId="77777777" w:rsidR="00CC0CD5" w:rsidRPr="0034554A" w:rsidRDefault="00CC0CD5" w:rsidP="00CC0CD5">
      <w:pPr>
        <w:spacing w:after="0" w:line="240" w:lineRule="auto"/>
        <w:ind w:firstLine="442"/>
        <w:rPr>
          <w:rFonts w:ascii="Times New Roman" w:hAnsi="Times New Roman" w:cs="Times New Roman"/>
          <w:sz w:val="20"/>
          <w:szCs w:val="20"/>
        </w:rPr>
      </w:pPr>
      <w:r w:rsidRPr="00D23924">
        <w:rPr>
          <w:rFonts w:ascii="Times New Roman" w:hAnsi="Times New Roman" w:cs="Times New Roman"/>
          <w:b/>
          <w:sz w:val="20"/>
          <w:szCs w:val="20"/>
        </w:rPr>
        <w:t>II-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23924">
        <w:rPr>
          <w:rFonts w:ascii="Times New Roman" w:hAnsi="Times New Roman" w:cs="Times New Roman"/>
          <w:b/>
          <w:sz w:val="20"/>
          <w:szCs w:val="20"/>
        </w:rPr>
        <w:t>- RAPPORT DE FIN D'ANNEE</w:t>
      </w:r>
      <w:r w:rsidRPr="00D23924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</w:t>
      </w:r>
      <w:r w:rsidR="00045E96">
        <w:rPr>
          <w:rFonts w:ascii="Times New Roman" w:hAnsi="Times New Roman" w:cs="Times New Roman"/>
          <w:sz w:val="20"/>
          <w:szCs w:val="20"/>
        </w:rPr>
        <w:t>38</w:t>
      </w:r>
    </w:p>
    <w:p w14:paraId="4E222BAA" w14:textId="77777777" w:rsidR="00CC0CD5" w:rsidRPr="00E47E0F" w:rsidRDefault="00CC0CD5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r>
        <w:rPr>
          <w:rFonts w:ascii="Times New Roman" w:hAnsi="Times New Roman" w:cs="Times New Roman"/>
        </w:rPr>
        <w:t xml:space="preserve">B/ </w:t>
      </w:r>
      <w:r w:rsidRPr="00E47E0F">
        <w:rPr>
          <w:rFonts w:ascii="Times New Roman" w:hAnsi="Times New Roman" w:cs="Times New Roman"/>
          <w:b/>
        </w:rPr>
        <w:t>REPARTITION DES ELEVES PAR ANNEE DE NAISSANCE</w:t>
      </w:r>
      <w:r w:rsidRPr="00E47E0F">
        <w:rPr>
          <w:rFonts w:ascii="Times New Roman" w:hAnsi="Times New Roman" w:cs="Times New Roman"/>
        </w:rPr>
        <w:t>……………………………………</w:t>
      </w:r>
      <w:r>
        <w:rPr>
          <w:rFonts w:ascii="Times New Roman" w:hAnsi="Times New Roman" w:cs="Times New Roman"/>
        </w:rPr>
        <w:t>...</w:t>
      </w:r>
      <w:r w:rsidRPr="00E47E0F">
        <w:rPr>
          <w:rFonts w:ascii="Times New Roman" w:hAnsi="Times New Roman" w:cs="Times New Roman"/>
        </w:rPr>
        <w:t>.</w:t>
      </w:r>
      <w:r w:rsidR="00045E96">
        <w:rPr>
          <w:rFonts w:ascii="Times New Roman" w:hAnsi="Times New Roman" w:cs="Times New Roman"/>
        </w:rPr>
        <w:t>39</w:t>
      </w:r>
    </w:p>
    <w:p w14:paraId="0FF20AE0" w14:textId="77777777" w:rsidR="00CC0CD5" w:rsidRDefault="00310D5C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43" w:history="1"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C/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LISTE DES BOURSIERS ET DEMI BOURSIERS</w:t>
        </w:r>
        <w:r w:rsidR="00CC0CD5">
          <w:rPr>
            <w:noProof/>
            <w:webHidden/>
          </w:rPr>
          <w:tab/>
        </w:r>
        <w:r w:rsidR="00045E96">
          <w:rPr>
            <w:noProof/>
            <w:webHidden/>
          </w:rPr>
          <w:t>41</w:t>
        </w:r>
      </w:hyperlink>
    </w:p>
    <w:p w14:paraId="5397FF5A" w14:textId="77777777" w:rsidR="00CC0CD5" w:rsidRDefault="00310D5C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44" w:history="1"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D/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EFFECTIF AVEC L’APPROCHE PAR NIVEAU ET PAR GENRE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_Toc469476444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53</w:t>
        </w:r>
        <w:r w:rsidR="00CC0CD5">
          <w:rPr>
            <w:noProof/>
            <w:webHidden/>
          </w:rPr>
          <w:fldChar w:fldCharType="end"/>
        </w:r>
      </w:hyperlink>
    </w:p>
    <w:p w14:paraId="092C0095" w14:textId="77777777" w:rsidR="00CC0CD5" w:rsidRDefault="00310D5C" w:rsidP="00CC0CD5">
      <w:pPr>
        <w:pStyle w:val="TM3"/>
        <w:tabs>
          <w:tab w:val="left" w:pos="1829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45" w:history="1">
        <w:r w:rsidR="00CC0CD5" w:rsidRPr="00DD5097">
          <w:rPr>
            <w:rStyle w:val="Lienhypertexte"/>
            <w:rFonts w:ascii="Times New Roman" w:hAnsi="Times New Roman" w:cs="Times New Roman"/>
            <w:b/>
            <w:caps/>
            <w:noProof/>
          </w:rPr>
          <w:t>CHAPITRE III.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caps/>
            <w:noProof/>
          </w:rPr>
          <w:t>VIE SCOLAIRE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_Toc469476445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55</w:t>
        </w:r>
        <w:r w:rsidR="00CC0CD5">
          <w:rPr>
            <w:noProof/>
            <w:webHidden/>
          </w:rPr>
          <w:fldChar w:fldCharType="end"/>
        </w:r>
      </w:hyperlink>
    </w:p>
    <w:p w14:paraId="781F0248" w14:textId="77777777" w:rsidR="00CC0CD5" w:rsidRDefault="00310D5C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46" w:history="1"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A/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MISE EN PLACE DU CONSEIL INTERIEUR ET FONCTIONNEMENT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_Toc469476446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55</w:t>
        </w:r>
        <w:r w:rsidR="00CC0CD5">
          <w:rPr>
            <w:noProof/>
            <w:webHidden/>
          </w:rPr>
          <w:fldChar w:fldCharType="end"/>
        </w:r>
      </w:hyperlink>
    </w:p>
    <w:p w14:paraId="58A78029" w14:textId="77777777" w:rsidR="00CC0CD5" w:rsidRDefault="00CC0CD5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r>
        <w:rPr>
          <w:b/>
          <w:lang w:val="fr-CI"/>
        </w:rPr>
        <w:t xml:space="preserve">B/ </w:t>
      </w:r>
      <w:r w:rsidRPr="006D1917">
        <w:rPr>
          <w:b/>
          <w:lang w:val="fr-CI"/>
        </w:rPr>
        <w:t>MISE EN PLACE DU CONSEIL DE DISCIPL INE ET FONCTIONNEMENT</w:t>
      </w:r>
      <w:r w:rsidRPr="006D1917">
        <w:rPr>
          <w:lang w:val="fr-CI"/>
        </w:rPr>
        <w:t>……………………………………………………</w:t>
      </w:r>
      <w:r>
        <w:rPr>
          <w:lang w:val="fr-CI"/>
        </w:rPr>
        <w:t>…4</w:t>
      </w:r>
      <w:r w:rsidR="00045E96">
        <w:rPr>
          <w:lang w:val="fr-CI"/>
        </w:rPr>
        <w:t>3</w:t>
      </w:r>
    </w:p>
    <w:p w14:paraId="2CEC966A" w14:textId="77777777" w:rsidR="00CC0CD5" w:rsidRDefault="00310D5C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48" w:history="1"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C/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ACTIVITES EXTRA SCOLAIRES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_Toc469476448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56</w:t>
        </w:r>
        <w:r w:rsidR="00CC0CD5">
          <w:rPr>
            <w:noProof/>
            <w:webHidden/>
          </w:rPr>
          <w:fldChar w:fldCharType="end"/>
        </w:r>
      </w:hyperlink>
    </w:p>
    <w:p w14:paraId="0B531B1B" w14:textId="77777777" w:rsidR="00CC0CD5" w:rsidRDefault="00310D5C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49" w:history="1"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D/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CAS SOCIAUX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_Toc469476449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57</w:t>
        </w:r>
        <w:r w:rsidR="00CC0CD5">
          <w:rPr>
            <w:noProof/>
            <w:webHidden/>
          </w:rPr>
          <w:fldChar w:fldCharType="end"/>
        </w:r>
      </w:hyperlink>
    </w:p>
    <w:p w14:paraId="0E438FF0" w14:textId="77777777" w:rsidR="00CC0CD5" w:rsidRDefault="00310D5C" w:rsidP="00CC0CD5">
      <w:pPr>
        <w:pStyle w:val="TM3"/>
        <w:tabs>
          <w:tab w:val="left" w:pos="1818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50" w:history="1">
        <w:r w:rsidR="00CC0CD5" w:rsidRPr="00DD5097">
          <w:rPr>
            <w:rStyle w:val="Lienhypertexte"/>
            <w:rFonts w:ascii="Times New Roman" w:hAnsi="Times New Roman" w:cs="Times New Roman"/>
            <w:b/>
            <w:caps/>
            <w:noProof/>
          </w:rPr>
          <w:t>CHAPITRE IV.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caps/>
            <w:noProof/>
          </w:rPr>
          <w:t>PERSONNELS ENSEIGNANT ET ADMINISTRATIF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_Toc469476450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58</w:t>
        </w:r>
        <w:r w:rsidR="00CC0CD5">
          <w:rPr>
            <w:noProof/>
            <w:webHidden/>
          </w:rPr>
          <w:fldChar w:fldCharType="end"/>
        </w:r>
      </w:hyperlink>
    </w:p>
    <w:p w14:paraId="50F59558" w14:textId="77777777" w:rsidR="00CC0CD5" w:rsidRDefault="00310D5C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51" w:history="1"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A/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ETAT DU PERSONNEL ENSEIGNANT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_Toc469476451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58</w:t>
        </w:r>
        <w:r w:rsidR="00CC0CD5">
          <w:rPr>
            <w:noProof/>
            <w:webHidden/>
          </w:rPr>
          <w:fldChar w:fldCharType="end"/>
        </w:r>
      </w:hyperlink>
    </w:p>
    <w:p w14:paraId="786F42C8" w14:textId="77777777" w:rsidR="00CC0CD5" w:rsidRDefault="00310D5C" w:rsidP="00CC0CD5">
      <w:pPr>
        <w:pStyle w:val="TM5"/>
        <w:tabs>
          <w:tab w:val="left" w:pos="110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53" w:history="1">
        <w:r w:rsidR="00CC0CD5">
          <w:rPr>
            <w:rStyle w:val="Lienhypertexte"/>
            <w:rFonts w:ascii="Times New Roman" w:hAnsi="Times New Roman" w:cs="Times New Roman"/>
            <w:b/>
            <w:noProof/>
          </w:rPr>
          <w:t>1</w:t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Liste nominative du personnel enseignant</w:t>
        </w:r>
        <w:r w:rsidR="00CC0CD5">
          <w:rPr>
            <w:noProof/>
            <w:webHidden/>
          </w:rPr>
          <w:tab/>
          <w:t>……</w:t>
        </w:r>
        <w:r w:rsidR="00793BAB">
          <w:rPr>
            <w:noProof/>
            <w:webHidden/>
          </w:rPr>
          <w:t>45</w:t>
        </w:r>
      </w:hyperlink>
    </w:p>
    <w:p w14:paraId="5F61EF7C" w14:textId="77777777" w:rsidR="00CC0CD5" w:rsidRDefault="00310D5C" w:rsidP="00CC0CD5">
      <w:pPr>
        <w:pStyle w:val="TM4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69476454" w:history="1"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B/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smallCaps/>
            <w:noProof/>
          </w:rPr>
          <w:t>ETAT DU PERSONNEL  ADMINISTRATIF</w:t>
        </w:r>
        <w:r w:rsidR="00CC0CD5">
          <w:rPr>
            <w:noProof/>
            <w:webHidden/>
          </w:rPr>
          <w:tab/>
        </w:r>
        <w:r w:rsidR="00793BAB">
          <w:rPr>
            <w:noProof/>
            <w:webHidden/>
          </w:rPr>
          <w:t>47</w:t>
        </w:r>
      </w:hyperlink>
    </w:p>
    <w:p w14:paraId="4B2D5990" w14:textId="77777777" w:rsidR="00CC0CD5" w:rsidRDefault="00310D5C" w:rsidP="00CC0CD5">
      <w:pPr>
        <w:pStyle w:val="TM5"/>
        <w:tabs>
          <w:tab w:val="left" w:pos="1100"/>
          <w:tab w:val="right" w:leader="dot" w:pos="9350"/>
        </w:tabs>
        <w:rPr>
          <w:noProof/>
        </w:rPr>
      </w:pPr>
      <w:hyperlink w:anchor="_Toc469476456" w:history="1">
        <w:r w:rsidR="00CC0CD5">
          <w:rPr>
            <w:rStyle w:val="Lienhypertexte"/>
            <w:rFonts w:ascii="Times New Roman" w:hAnsi="Times New Roman" w:cs="Times New Roman"/>
            <w:b/>
            <w:noProof/>
          </w:rPr>
          <w:t>1</w:t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.</w:t>
        </w:r>
        <w:r w:rsidR="00CC0CD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C0CD5" w:rsidRPr="00DD5097">
          <w:rPr>
            <w:rStyle w:val="Lienhypertexte"/>
            <w:rFonts w:ascii="Times New Roman" w:hAnsi="Times New Roman" w:cs="Times New Roman"/>
            <w:b/>
            <w:noProof/>
          </w:rPr>
          <w:t>Liste nominative du personnel administratif et d’encadrement</w:t>
        </w:r>
        <w:r w:rsidR="00CC0CD5">
          <w:rPr>
            <w:noProof/>
            <w:webHidden/>
          </w:rPr>
          <w:tab/>
        </w:r>
        <w:r w:rsidR="00CC0CD5">
          <w:rPr>
            <w:noProof/>
            <w:webHidden/>
          </w:rPr>
          <w:fldChar w:fldCharType="begin"/>
        </w:r>
        <w:r w:rsidR="00CC0CD5">
          <w:rPr>
            <w:noProof/>
            <w:webHidden/>
          </w:rPr>
          <w:instrText xml:space="preserve"> PAGEREF _Toc469476456 \h </w:instrText>
        </w:r>
        <w:r w:rsidR="00CC0CD5">
          <w:rPr>
            <w:noProof/>
            <w:webHidden/>
          </w:rPr>
        </w:r>
        <w:r w:rsidR="00CC0CD5">
          <w:rPr>
            <w:noProof/>
            <w:webHidden/>
          </w:rPr>
          <w:fldChar w:fldCharType="separate"/>
        </w:r>
        <w:r w:rsidR="001139D6">
          <w:rPr>
            <w:noProof/>
            <w:webHidden/>
          </w:rPr>
          <w:t>60</w:t>
        </w:r>
        <w:r w:rsidR="00CC0CD5">
          <w:rPr>
            <w:noProof/>
            <w:webHidden/>
          </w:rPr>
          <w:fldChar w:fldCharType="end"/>
        </w:r>
      </w:hyperlink>
    </w:p>
    <w:p w14:paraId="25D1CA46" w14:textId="77777777" w:rsidR="00CC0CD5" w:rsidRPr="00EA7D05" w:rsidRDefault="00CC0CD5" w:rsidP="00CC0CD5">
      <w:pPr>
        <w:ind w:firstLine="660"/>
      </w:pPr>
      <w:r w:rsidRPr="00EA7D05">
        <w:rPr>
          <w:b/>
        </w:rPr>
        <w:t>2. Resultats définitifs aux examens de fin d'année 20</w:t>
      </w:r>
      <w:r>
        <w:rPr>
          <w:b/>
        </w:rPr>
        <w:t>21-2022</w:t>
      </w:r>
      <w:r>
        <w:t>………………………………………………….</w:t>
      </w:r>
      <w:r w:rsidR="00EA1932">
        <w:t>60</w:t>
      </w:r>
    </w:p>
    <w:p w14:paraId="7C49948D" w14:textId="77777777" w:rsidR="00CC0CD5" w:rsidRDefault="00310D5C" w:rsidP="00CC0CD5">
      <w:pPr>
        <w:pStyle w:val="TM2"/>
        <w:tabs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hyperlink w:anchor="_Toc469476460" w:history="1">
        <w:r w:rsidR="00CC0CD5" w:rsidRPr="00DD5097">
          <w:rPr>
            <w:rStyle w:val="Lienhypertexte"/>
            <w:noProof/>
            <w:spacing w:val="-10"/>
            <w:kern w:val="28"/>
          </w:rPr>
          <w:t>CONCLUSION</w:t>
        </w:r>
        <w:r w:rsidR="00CC0CD5">
          <w:rPr>
            <w:noProof/>
            <w:webHidden/>
          </w:rPr>
          <w:tab/>
        </w:r>
        <w:r w:rsidR="00EA1932">
          <w:rPr>
            <w:noProof/>
            <w:webHidden/>
          </w:rPr>
          <w:t>61</w:t>
        </w:r>
      </w:hyperlink>
    </w:p>
    <w:p w14:paraId="2DD4DD1C" w14:textId="77777777" w:rsidR="006C752F" w:rsidRPr="0073523C" w:rsidRDefault="00CC0CD5" w:rsidP="00CC0CD5">
      <w:pPr>
        <w:spacing w:after="160" w:line="360" w:lineRule="auto"/>
        <w:rPr>
          <w:rFonts w:ascii="Times New Roman" w:hAnsi="Times New Roman" w:cs="Times New Roman"/>
          <w:sz w:val="20"/>
          <w:szCs w:val="20"/>
        </w:rPr>
        <w:sectPr w:rsidR="006C752F" w:rsidRPr="0073523C" w:rsidSect="002806CD"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  <w:r w:rsidRPr="00F2134A">
        <w:rPr>
          <w:rFonts w:ascii="Times New Roman" w:hAnsi="Times New Roman" w:cs="Times New Roman"/>
          <w:sz w:val="24"/>
          <w:szCs w:val="26"/>
        </w:rPr>
        <w:fldChar w:fldCharType="end"/>
      </w:r>
      <w:r w:rsidR="0073523C" w:rsidRPr="0073523C">
        <w:t xml:space="preserve"> </w:t>
      </w:r>
    </w:p>
    <w:p w14:paraId="5A3346A0" w14:textId="77777777" w:rsidR="00AB6957" w:rsidRPr="00C51CC0" w:rsidRDefault="00AB6957" w:rsidP="006C752F">
      <w:pPr>
        <w:pStyle w:val="Titre2"/>
        <w:jc w:val="center"/>
        <w:rPr>
          <w:rStyle w:val="TitreCar"/>
          <w:color w:val="auto"/>
          <w:u w:val="single"/>
        </w:rPr>
      </w:pPr>
      <w:bookmarkStart w:id="0" w:name="_Toc469476428"/>
      <w:r w:rsidRPr="00C51CC0">
        <w:rPr>
          <w:rStyle w:val="TitreCar"/>
          <w:color w:val="auto"/>
          <w:u w:val="single"/>
        </w:rPr>
        <w:lastRenderedPageBreak/>
        <w:t>IDENTITE</w:t>
      </w:r>
      <w:bookmarkEnd w:id="0"/>
    </w:p>
    <w:p w14:paraId="7C293E97" w14:textId="77777777" w:rsidR="00AB6957" w:rsidRDefault="00AB6957" w:rsidP="00D5057D">
      <w:pPr>
        <w:spacing w:after="160" w:line="259" w:lineRule="auto"/>
        <w:jc w:val="both"/>
        <w:rPr>
          <w:rFonts w:ascii="Times New Roman" w:hAnsi="Times New Roman" w:cs="Times New Roman"/>
          <w:sz w:val="18"/>
          <w:szCs w:val="26"/>
        </w:rPr>
      </w:pPr>
    </w:p>
    <w:p w14:paraId="55531839" w14:textId="77777777" w:rsidR="00247574" w:rsidRPr="00006F91" w:rsidRDefault="00247574" w:rsidP="00D5057D">
      <w:pPr>
        <w:spacing w:after="160" w:line="259" w:lineRule="auto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AB6957" w:rsidRPr="001048CE" w14:paraId="5CB2442B" w14:textId="77777777" w:rsidTr="00247574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6FD515CD" w14:textId="77777777" w:rsidR="00AB6957" w:rsidRPr="00B52316" w:rsidRDefault="00AB6957" w:rsidP="00B52316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Arial Black" w:hAnsi="Arial Black"/>
                <w:b/>
                <w:sz w:val="20"/>
                <w:szCs w:val="20"/>
                <w:lang w:val="fr-CI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AB6957" w:rsidRPr="001048CE" w14:paraId="4EC139C9" w14:textId="77777777" w:rsidTr="00994608">
        <w:trPr>
          <w:trHeight w:val="340"/>
        </w:trPr>
        <w:tc>
          <w:tcPr>
            <w:tcW w:w="3591" w:type="dxa"/>
            <w:vAlign w:val="center"/>
          </w:tcPr>
          <w:p w14:paraId="3DEE18A3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7233F815" w14:textId="77777777" w:rsidR="00AB6957" w:rsidRPr="00D5057D" w:rsidRDefault="00AB6957" w:rsidP="00994608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  <w:bookmarkStart w:id="1" w:name="NomCompletEtab"/>
            <w:bookmarkEnd w:id="1"/>
          </w:p>
        </w:tc>
      </w:tr>
      <w:tr w:rsidR="00443CBF" w:rsidRPr="001048CE" w14:paraId="06FE57B5" w14:textId="77777777" w:rsidTr="00994608">
        <w:trPr>
          <w:trHeight w:val="355"/>
        </w:trPr>
        <w:tc>
          <w:tcPr>
            <w:tcW w:w="3591" w:type="dxa"/>
            <w:vAlign w:val="center"/>
          </w:tcPr>
          <w:p w14:paraId="65D2AD1B" w14:textId="77777777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5E47E3E3" w14:textId="2AD8039B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  <w:bookmarkStart w:id="2" w:name="N_Ouverture"/>
            <w:bookmarkEnd w:id="2"/>
            <w:r>
              <w:t>{{</w:t>
            </w:r>
            <w:proofErr w:type="spellStart"/>
            <w:r w:rsidRPr="00C2663E">
              <w:t>data.identite.</w:t>
            </w:r>
            <w:r w:rsidRPr="00A571F6">
              <w:t>num_ouverture</w:t>
            </w:r>
            <w:proofErr w:type="spellEnd"/>
            <w:r>
              <w:t>}}</w:t>
            </w:r>
          </w:p>
        </w:tc>
      </w:tr>
      <w:tr w:rsidR="00443CBF" w:rsidRPr="001048CE" w14:paraId="0C9DDC9E" w14:textId="77777777" w:rsidTr="00994608">
        <w:trPr>
          <w:trHeight w:val="340"/>
        </w:trPr>
        <w:tc>
          <w:tcPr>
            <w:tcW w:w="3591" w:type="dxa"/>
            <w:vAlign w:val="center"/>
          </w:tcPr>
          <w:p w14:paraId="66775EDE" w14:textId="77777777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0C7F599F" w14:textId="3C0F0B61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  <w:bookmarkStart w:id="3" w:name="N_Reconnaissance"/>
            <w:bookmarkEnd w:id="3"/>
            <w:r>
              <w:t>{{</w:t>
            </w:r>
            <w:proofErr w:type="spellStart"/>
            <w:r w:rsidRPr="00C2663E">
              <w:t>data.identite.</w:t>
            </w:r>
            <w:r w:rsidRPr="00406B1F">
              <w:t>num_reconnaissance</w:t>
            </w:r>
            <w:proofErr w:type="spellEnd"/>
            <w:r>
              <w:t>}}</w:t>
            </w:r>
          </w:p>
        </w:tc>
      </w:tr>
      <w:tr w:rsidR="00443CBF" w:rsidRPr="001048CE" w14:paraId="5C16C1CE" w14:textId="77777777" w:rsidTr="00994608">
        <w:trPr>
          <w:trHeight w:val="340"/>
        </w:trPr>
        <w:tc>
          <w:tcPr>
            <w:tcW w:w="3591" w:type="dxa"/>
            <w:vAlign w:val="center"/>
          </w:tcPr>
          <w:p w14:paraId="1F254130" w14:textId="77777777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73429338" w14:textId="28345950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  <w:bookmarkStart w:id="4" w:name="CodeEtab"/>
            <w:bookmarkEnd w:id="4"/>
            <w:r w:rsidRPr="00C2663E">
              <w:t>{{</w:t>
            </w:r>
            <w:proofErr w:type="spellStart"/>
            <w:proofErr w:type="gramStart"/>
            <w:r w:rsidRPr="00C2663E">
              <w:t>data.identite</w:t>
            </w:r>
            <w:proofErr w:type="gramEnd"/>
            <w:r w:rsidRPr="00C2663E">
              <w:t>.codeetab</w:t>
            </w:r>
            <w:proofErr w:type="spellEnd"/>
            <w:r w:rsidRPr="00C2663E">
              <w:t>}}</w:t>
            </w:r>
          </w:p>
        </w:tc>
      </w:tr>
      <w:tr w:rsidR="00443CBF" w:rsidRPr="001048CE" w14:paraId="078E44DF" w14:textId="77777777" w:rsidTr="00994608">
        <w:trPr>
          <w:trHeight w:val="340"/>
        </w:trPr>
        <w:tc>
          <w:tcPr>
            <w:tcW w:w="3591" w:type="dxa"/>
            <w:vAlign w:val="center"/>
          </w:tcPr>
          <w:p w14:paraId="7015DC6A" w14:textId="77777777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11B5D3E2" w14:textId="7B531A11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  <w:bookmarkStart w:id="5" w:name="SitGéo"/>
            <w:bookmarkEnd w:id="5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.sitgeo</w:t>
            </w:r>
            <w:proofErr w:type="spellEnd"/>
            <w:r w:rsidRPr="00C2663E">
              <w:t>}}</w:t>
            </w:r>
          </w:p>
        </w:tc>
      </w:tr>
      <w:tr w:rsidR="00443CBF" w:rsidRPr="001048CE" w14:paraId="470757D2" w14:textId="77777777" w:rsidTr="00994608">
        <w:trPr>
          <w:trHeight w:val="355"/>
        </w:trPr>
        <w:tc>
          <w:tcPr>
            <w:tcW w:w="3591" w:type="dxa"/>
            <w:vAlign w:val="center"/>
          </w:tcPr>
          <w:p w14:paraId="77F4C23A" w14:textId="77777777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03CC1326" w14:textId="2745173C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  <w:bookmarkStart w:id="6" w:name="BPEtab"/>
            <w:bookmarkEnd w:id="6"/>
          </w:p>
        </w:tc>
      </w:tr>
      <w:tr w:rsidR="00443CBF" w:rsidRPr="001048CE" w14:paraId="282A384F" w14:textId="77777777" w:rsidTr="00994608">
        <w:trPr>
          <w:trHeight w:val="340"/>
        </w:trPr>
        <w:tc>
          <w:tcPr>
            <w:tcW w:w="3591" w:type="dxa"/>
            <w:vAlign w:val="center"/>
          </w:tcPr>
          <w:p w14:paraId="7FC0E3E9" w14:textId="77777777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25F44C92" w14:textId="3E1BED5F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  <w:bookmarkStart w:id="7" w:name="TelEtab"/>
            <w:bookmarkEnd w:id="7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.teletab</w:t>
            </w:r>
            <w:proofErr w:type="spellEnd"/>
            <w:r w:rsidRPr="00C2663E">
              <w:t>}}</w:t>
            </w:r>
          </w:p>
        </w:tc>
      </w:tr>
      <w:tr w:rsidR="00443CBF" w:rsidRPr="001048CE" w14:paraId="18B3E358" w14:textId="77777777" w:rsidTr="00994608">
        <w:trPr>
          <w:trHeight w:val="340"/>
        </w:trPr>
        <w:tc>
          <w:tcPr>
            <w:tcW w:w="3591" w:type="dxa"/>
            <w:vAlign w:val="center"/>
          </w:tcPr>
          <w:p w14:paraId="76BEFC2C" w14:textId="77777777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17DD1D25" w14:textId="2D2D0FF6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</w:p>
        </w:tc>
      </w:tr>
      <w:tr w:rsidR="00443CBF" w:rsidRPr="001048CE" w14:paraId="47AB6567" w14:textId="77777777" w:rsidTr="00994608">
        <w:trPr>
          <w:trHeight w:val="320"/>
        </w:trPr>
        <w:tc>
          <w:tcPr>
            <w:tcW w:w="3591" w:type="dxa"/>
            <w:vAlign w:val="center"/>
          </w:tcPr>
          <w:p w14:paraId="482564B6" w14:textId="77777777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5D95675E" w14:textId="506E1E44" w:rsidR="00443CBF" w:rsidRPr="00D5057D" w:rsidRDefault="00443CBF" w:rsidP="00443CBF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  <w:bookmarkStart w:id="8" w:name="EmailEtab"/>
            <w:bookmarkEnd w:id="8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.emailetab</w:t>
            </w:r>
            <w:proofErr w:type="spellEnd"/>
            <w:r w:rsidRPr="00C2663E">
              <w:t>}}</w:t>
            </w:r>
          </w:p>
        </w:tc>
      </w:tr>
    </w:tbl>
    <w:p w14:paraId="155DFB9C" w14:textId="77777777" w:rsidR="00B52316" w:rsidRPr="00006F91" w:rsidRDefault="00B52316" w:rsidP="00B52316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52316" w:rsidRPr="00B52316" w14:paraId="409236BA" w14:textId="77777777" w:rsidTr="00247574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14:paraId="518A4552" w14:textId="77777777" w:rsidR="00B52316" w:rsidRPr="00B52316" w:rsidRDefault="00B52316" w:rsidP="00247574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Arial Black" w:hAnsi="Arial Black"/>
                <w:b/>
                <w:sz w:val="20"/>
                <w:szCs w:val="20"/>
                <w:lang w:val="fr-CI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52316" w14:paraId="1B31D06D" w14:textId="77777777" w:rsidTr="00994608">
        <w:trPr>
          <w:trHeight w:val="404"/>
        </w:trPr>
        <w:tc>
          <w:tcPr>
            <w:tcW w:w="3600" w:type="dxa"/>
            <w:vAlign w:val="center"/>
          </w:tcPr>
          <w:p w14:paraId="444A528A" w14:textId="77777777" w:rsidR="00B52316" w:rsidRPr="00D5057D" w:rsidRDefault="003A19C8" w:rsidP="00B52316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 xml:space="preserve">Nom et </w:t>
            </w:r>
            <w:r w:rsidR="00B52316" w:rsidRPr="00D5057D">
              <w:rPr>
                <w:rFonts w:ascii="Times New Roman" w:hAnsi="Times New Roman" w:cs="Times New Roman"/>
                <w:szCs w:val="20"/>
                <w:lang w:val="fr-CI"/>
              </w:rPr>
              <w:t>Prénoms</w:t>
            </w:r>
          </w:p>
        </w:tc>
        <w:tc>
          <w:tcPr>
            <w:tcW w:w="5912" w:type="dxa"/>
            <w:vAlign w:val="center"/>
          </w:tcPr>
          <w:p w14:paraId="724D5138" w14:textId="4C890A20" w:rsidR="00B52316" w:rsidRPr="00D5057D" w:rsidRDefault="00443CBF" w:rsidP="0099460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bookmarkStart w:id="9" w:name="Fondateur"/>
            <w:bookmarkEnd w:id="9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.fondateur</w:t>
            </w:r>
            <w:proofErr w:type="spellEnd"/>
            <w:r w:rsidRPr="00C2663E">
              <w:t>}}</w:t>
            </w:r>
          </w:p>
        </w:tc>
      </w:tr>
      <w:tr w:rsidR="00B52316" w14:paraId="5EC7004B" w14:textId="77777777" w:rsidTr="00994608">
        <w:trPr>
          <w:trHeight w:val="404"/>
        </w:trPr>
        <w:tc>
          <w:tcPr>
            <w:tcW w:w="3600" w:type="dxa"/>
            <w:vAlign w:val="center"/>
          </w:tcPr>
          <w:p w14:paraId="61159B78" w14:textId="77777777" w:rsidR="00B52316" w:rsidRPr="00D5057D" w:rsidRDefault="00B52316" w:rsidP="00B52316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14:paraId="14FA3B70" w14:textId="7F86CCE7" w:rsidR="00B52316" w:rsidRPr="00D5057D" w:rsidRDefault="00B52316" w:rsidP="0099460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B52316" w14:paraId="0576FC9B" w14:textId="77777777" w:rsidTr="00994608">
        <w:trPr>
          <w:trHeight w:val="404"/>
        </w:trPr>
        <w:tc>
          <w:tcPr>
            <w:tcW w:w="3600" w:type="dxa"/>
            <w:vAlign w:val="center"/>
          </w:tcPr>
          <w:p w14:paraId="13631776" w14:textId="77777777" w:rsidR="00B52316" w:rsidRPr="00D5057D" w:rsidRDefault="00B52316" w:rsidP="00B52316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14:paraId="5B87D804" w14:textId="5EC9D1E9" w:rsidR="00B52316" w:rsidRPr="00D5057D" w:rsidRDefault="00B52316" w:rsidP="0099460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B52316" w14:paraId="45FFCAE7" w14:textId="77777777" w:rsidTr="00994608">
        <w:trPr>
          <w:trHeight w:val="404"/>
        </w:trPr>
        <w:tc>
          <w:tcPr>
            <w:tcW w:w="3600" w:type="dxa"/>
            <w:vAlign w:val="center"/>
          </w:tcPr>
          <w:p w14:paraId="40C5700B" w14:textId="77777777" w:rsidR="00B52316" w:rsidRPr="00D5057D" w:rsidRDefault="00B52316" w:rsidP="00B52316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14:paraId="71683680" w14:textId="1553622B" w:rsidR="00B52316" w:rsidRPr="00D5057D" w:rsidRDefault="00280EC0" w:rsidP="0099460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bookmarkStart w:id="10" w:name="TélFondateur"/>
            <w:bookmarkEnd w:id="10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.telfondateur</w:t>
            </w:r>
            <w:proofErr w:type="spellEnd"/>
            <w:r w:rsidRPr="00C2663E">
              <w:t>}}</w:t>
            </w:r>
          </w:p>
        </w:tc>
      </w:tr>
      <w:tr w:rsidR="00B52316" w14:paraId="5393C024" w14:textId="77777777" w:rsidTr="00994608">
        <w:trPr>
          <w:trHeight w:val="404"/>
        </w:trPr>
        <w:tc>
          <w:tcPr>
            <w:tcW w:w="3600" w:type="dxa"/>
            <w:vAlign w:val="center"/>
          </w:tcPr>
          <w:p w14:paraId="0117EA3F" w14:textId="77777777" w:rsidR="00B52316" w:rsidRPr="00D5057D" w:rsidRDefault="00B52316" w:rsidP="00B52316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14:paraId="0D821CB3" w14:textId="6F7B0DB5" w:rsidR="00B52316" w:rsidRPr="00D5057D" w:rsidRDefault="00B52316" w:rsidP="0099460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B52316" w14:paraId="7F4F934D" w14:textId="77777777" w:rsidTr="00994608">
        <w:trPr>
          <w:trHeight w:val="425"/>
        </w:trPr>
        <w:tc>
          <w:tcPr>
            <w:tcW w:w="3600" w:type="dxa"/>
            <w:vAlign w:val="center"/>
          </w:tcPr>
          <w:p w14:paraId="663F047F" w14:textId="77777777" w:rsidR="00B52316" w:rsidRPr="00D5057D" w:rsidRDefault="00B52316" w:rsidP="00B52316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14:paraId="1A9C7560" w14:textId="7EBAC38D" w:rsidR="00B52316" w:rsidRPr="00D5057D" w:rsidRDefault="00280EC0" w:rsidP="0099460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bookmarkStart w:id="11" w:name="EmailFondateur"/>
            <w:bookmarkEnd w:id="11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.emailfondateur</w:t>
            </w:r>
            <w:proofErr w:type="spellEnd"/>
            <w:r w:rsidRPr="00C2663E">
              <w:t>}}</w:t>
            </w:r>
          </w:p>
        </w:tc>
      </w:tr>
    </w:tbl>
    <w:p w14:paraId="2AD2F05A" w14:textId="77777777" w:rsidR="00AB6957" w:rsidRPr="00006F91" w:rsidRDefault="00AB6957" w:rsidP="00BA6C2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52316" w14:paraId="460E9569" w14:textId="77777777" w:rsidTr="00247574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14:paraId="795B7E70" w14:textId="77777777" w:rsidR="00B52316" w:rsidRDefault="00B52316" w:rsidP="0024757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3962F4" w14:paraId="05803B7B" w14:textId="77777777" w:rsidTr="00994608">
        <w:trPr>
          <w:trHeight w:val="404"/>
        </w:trPr>
        <w:tc>
          <w:tcPr>
            <w:tcW w:w="3616" w:type="dxa"/>
            <w:vAlign w:val="center"/>
          </w:tcPr>
          <w:p w14:paraId="3886A766" w14:textId="77777777" w:rsidR="003962F4" w:rsidRPr="00D5057D" w:rsidRDefault="003A19C8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 xml:space="preserve">Nom et </w:t>
            </w:r>
            <w:r w:rsidR="003962F4" w:rsidRPr="00D5057D">
              <w:rPr>
                <w:rFonts w:ascii="Times New Roman" w:hAnsi="Times New Roman" w:cs="Times New Roman"/>
                <w:szCs w:val="20"/>
                <w:lang w:val="fr-CI"/>
              </w:rPr>
              <w:t>Prénoms</w:t>
            </w:r>
          </w:p>
        </w:tc>
        <w:tc>
          <w:tcPr>
            <w:tcW w:w="5939" w:type="dxa"/>
            <w:vAlign w:val="center"/>
          </w:tcPr>
          <w:p w14:paraId="20D0CE1F" w14:textId="762AE1DA" w:rsidR="003962F4" w:rsidRPr="00D5057D" w:rsidRDefault="00280EC0" w:rsidP="00994608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12" w:name="NomChefEtab2"/>
            <w:bookmarkEnd w:id="12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3962F4" w14:paraId="28A60FC3" w14:textId="77777777" w:rsidTr="00994608">
        <w:trPr>
          <w:trHeight w:val="393"/>
        </w:trPr>
        <w:tc>
          <w:tcPr>
            <w:tcW w:w="3616" w:type="dxa"/>
            <w:vAlign w:val="center"/>
          </w:tcPr>
          <w:p w14:paraId="23768459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14:paraId="14C019AF" w14:textId="3051030E" w:rsidR="003962F4" w:rsidRPr="00D5057D" w:rsidRDefault="00280EC0" w:rsidP="00994608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.emailetab</w:t>
            </w:r>
            <w:proofErr w:type="spellEnd"/>
            <w:r w:rsidRPr="00C2663E">
              <w:t>}}</w:t>
            </w:r>
          </w:p>
        </w:tc>
      </w:tr>
      <w:tr w:rsidR="003962F4" w14:paraId="7B49C2F5" w14:textId="77777777" w:rsidTr="00994608">
        <w:trPr>
          <w:trHeight w:val="404"/>
        </w:trPr>
        <w:tc>
          <w:tcPr>
            <w:tcW w:w="3616" w:type="dxa"/>
            <w:vAlign w:val="center"/>
          </w:tcPr>
          <w:p w14:paraId="05B786BB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14:paraId="6CB87412" w14:textId="68148F3C" w:rsidR="003962F4" w:rsidRPr="00D5057D" w:rsidRDefault="00280EC0" w:rsidP="00994608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13" w:name="TélChefEtab"/>
            <w:bookmarkEnd w:id="13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3962F4" w14:paraId="5C93718A" w14:textId="77777777" w:rsidTr="00994608">
        <w:trPr>
          <w:trHeight w:val="404"/>
        </w:trPr>
        <w:tc>
          <w:tcPr>
            <w:tcW w:w="3616" w:type="dxa"/>
            <w:vAlign w:val="center"/>
          </w:tcPr>
          <w:p w14:paraId="57C92AE9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14:paraId="5B801ADD" w14:textId="3589CE28" w:rsidR="003962F4" w:rsidRPr="00D5057D" w:rsidRDefault="00280EC0" w:rsidP="00994608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.telchefetab</w:t>
            </w:r>
            <w:proofErr w:type="spellEnd"/>
            <w:r w:rsidRPr="00C2663E">
              <w:t>}}</w:t>
            </w:r>
          </w:p>
        </w:tc>
      </w:tr>
      <w:tr w:rsidR="003962F4" w14:paraId="0EDA524D" w14:textId="77777777" w:rsidTr="00994608">
        <w:trPr>
          <w:trHeight w:val="404"/>
        </w:trPr>
        <w:tc>
          <w:tcPr>
            <w:tcW w:w="3616" w:type="dxa"/>
            <w:vAlign w:val="center"/>
          </w:tcPr>
          <w:p w14:paraId="1F77B27F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14:paraId="4E07732D" w14:textId="24F7609F" w:rsidR="003962F4" w:rsidRPr="00D5057D" w:rsidRDefault="00280EC0" w:rsidP="00994608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14" w:name="EmailChefEtab"/>
            <w:bookmarkEnd w:id="14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  <w:tr w:rsidR="003962F4" w14:paraId="3818B4AA" w14:textId="77777777" w:rsidTr="00994608">
        <w:trPr>
          <w:trHeight w:val="404"/>
        </w:trPr>
        <w:tc>
          <w:tcPr>
            <w:tcW w:w="3616" w:type="dxa"/>
            <w:vAlign w:val="center"/>
          </w:tcPr>
          <w:p w14:paraId="68941C5A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d’autorisation d’enseigner</w:t>
            </w:r>
          </w:p>
        </w:tc>
        <w:tc>
          <w:tcPr>
            <w:tcW w:w="5939" w:type="dxa"/>
            <w:vAlign w:val="center"/>
          </w:tcPr>
          <w:p w14:paraId="1510945F" w14:textId="02B693ED" w:rsidR="003962F4" w:rsidRPr="00D5057D" w:rsidRDefault="003962F4" w:rsidP="00994608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15" w:name="AutEnseignCE"/>
            <w:bookmarkEnd w:id="15"/>
          </w:p>
        </w:tc>
      </w:tr>
      <w:tr w:rsidR="009C3794" w:rsidRPr="00D5057D" w14:paraId="0E7C395F" w14:textId="77777777" w:rsidTr="009C3794">
        <w:trPr>
          <w:trHeight w:val="404"/>
        </w:trPr>
        <w:tc>
          <w:tcPr>
            <w:tcW w:w="3616" w:type="dxa"/>
            <w:vAlign w:val="center"/>
          </w:tcPr>
          <w:p w14:paraId="26D7A16C" w14:textId="77777777" w:rsidR="009C3794" w:rsidRPr="00D5057D" w:rsidRDefault="009C3794" w:rsidP="00BF6233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14:paraId="39586089" w14:textId="404BA91C" w:rsidR="009C3794" w:rsidRPr="00D5057D" w:rsidRDefault="009C3794" w:rsidP="009C3794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4EB19D92" w14:textId="77777777" w:rsidR="001B30F3" w:rsidRDefault="001B30F3" w:rsidP="009C3794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  <w:sectPr w:rsidR="001B30F3" w:rsidSect="002806CD"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</w:p>
    <w:p w14:paraId="0EF6BC63" w14:textId="77777777" w:rsidR="00AB6957" w:rsidRPr="00C51CC0" w:rsidRDefault="00AB6957" w:rsidP="000D060B">
      <w:pPr>
        <w:pStyle w:val="Titre2"/>
        <w:jc w:val="center"/>
        <w:rPr>
          <w:rStyle w:val="TitreCar"/>
          <w:color w:val="auto"/>
          <w:u w:val="single"/>
        </w:rPr>
      </w:pPr>
      <w:bookmarkStart w:id="16" w:name="_Toc469476429"/>
      <w:r w:rsidRPr="00C51CC0">
        <w:rPr>
          <w:rStyle w:val="TitreCar"/>
          <w:color w:val="auto"/>
          <w:u w:val="single"/>
        </w:rPr>
        <w:lastRenderedPageBreak/>
        <w:t>INTRODUCTION</w:t>
      </w:r>
      <w:bookmarkEnd w:id="16"/>
    </w:p>
    <w:p w14:paraId="1EAA82B8" w14:textId="666CD805" w:rsidR="00280EC0" w:rsidRDefault="00280EC0" w:rsidP="00B90FAA">
      <w:pPr>
        <w:pStyle w:val="Paragraphedeliste"/>
        <w:spacing w:after="160" w:line="259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bookmarkStart w:id="17" w:name="texte_intro"/>
      <w:bookmarkStart w:id="18" w:name="_Toc469476430"/>
      <w:bookmarkEnd w:id="17"/>
      <w:r>
        <w:rPr>
          <w:rFonts w:ascii="Times New Roman" w:hAnsi="Times New Roman" w:cs="Times New Roman"/>
          <w:sz w:val="26"/>
          <w:szCs w:val="26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data.intro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}}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8A81673" w14:textId="77777777" w:rsidR="00F50094" w:rsidRPr="00B90FAA" w:rsidRDefault="00F50094" w:rsidP="00B90FAA">
      <w:pPr>
        <w:pStyle w:val="Paragraphedeliste"/>
        <w:spacing w:after="160" w:line="259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0E659F7E" w14:textId="77777777" w:rsidR="00F50094" w:rsidRPr="008E2FC9" w:rsidRDefault="00F50094" w:rsidP="00F50094">
      <w:pPr>
        <w:pStyle w:val="Paragraphedeliste"/>
        <w:numPr>
          <w:ilvl w:val="0"/>
          <w:numId w:val="1"/>
        </w:numPr>
        <w:spacing w:before="240" w:after="240" w:line="259" w:lineRule="auto"/>
        <w:ind w:left="2835" w:hanging="2478"/>
        <w:contextualSpacing w:val="0"/>
        <w:outlineLvl w:val="2"/>
        <w:rPr>
          <w:rFonts w:ascii="Times New Roman" w:hAnsi="Times New Roman" w:cs="Times New Roman"/>
          <w:b/>
          <w:caps/>
          <w:sz w:val="32"/>
          <w:szCs w:val="26"/>
          <w:u w:val="single"/>
        </w:rPr>
      </w:pPr>
      <w:bookmarkStart w:id="19" w:name="_Toc469476436"/>
      <w:bookmarkEnd w:id="18"/>
      <w:r w:rsidRPr="008E2FC9">
        <w:rPr>
          <w:rFonts w:ascii="Times New Roman" w:hAnsi="Times New Roman" w:cs="Times New Roman"/>
          <w:b/>
          <w:caps/>
          <w:sz w:val="32"/>
          <w:szCs w:val="26"/>
          <w:u w:val="single"/>
        </w:rPr>
        <w:t>VIE PEDAGOGIQUE ET RESULTATS SCOLAIRES</w:t>
      </w:r>
    </w:p>
    <w:p w14:paraId="6BA465A9" w14:textId="77777777" w:rsidR="00F50094" w:rsidRDefault="00F50094" w:rsidP="00F50094">
      <w:pPr>
        <w:pStyle w:val="Paragraphedeliste"/>
        <w:numPr>
          <w:ilvl w:val="1"/>
          <w:numId w:val="2"/>
        </w:numPr>
        <w:spacing w:line="259" w:lineRule="auto"/>
        <w:ind w:left="1134" w:hanging="357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bookmarkStart w:id="20" w:name="_Toc469476431"/>
      <w:r w:rsidRPr="00F44881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VIE PEDAGOGIQUE</w:t>
      </w:r>
      <w:bookmarkEnd w:id="20"/>
    </w:p>
    <w:p w14:paraId="1CDCE9C6" w14:textId="77777777" w:rsidR="00F50094" w:rsidRPr="00F44881" w:rsidRDefault="00F50094" w:rsidP="00F50094">
      <w:pPr>
        <w:spacing w:after="0"/>
      </w:pPr>
    </w:p>
    <w:p w14:paraId="620121A0" w14:textId="77777777" w:rsidR="00F50094" w:rsidRPr="00F44881" w:rsidRDefault="00F50094" w:rsidP="00F50094">
      <w:pPr>
        <w:pStyle w:val="Paragraphedeliste"/>
        <w:numPr>
          <w:ilvl w:val="0"/>
          <w:numId w:val="3"/>
        </w:numPr>
        <w:spacing w:after="160" w:line="259" w:lineRule="auto"/>
        <w:ind w:left="1560"/>
        <w:outlineLvl w:val="4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21" w:name="_Toc469476433"/>
      <w:r w:rsidRPr="00F44881">
        <w:rPr>
          <w:rFonts w:ascii="Times New Roman" w:hAnsi="Times New Roman" w:cs="Times New Roman"/>
          <w:b/>
          <w:sz w:val="26"/>
          <w:szCs w:val="26"/>
          <w:u w:val="single"/>
        </w:rPr>
        <w:t>Documents pédagogiques</w:t>
      </w:r>
      <w:bookmarkEnd w:id="21"/>
    </w:p>
    <w:p w14:paraId="6073E904" w14:textId="2373F372" w:rsidR="00F50094" w:rsidRPr="00FD57BE" w:rsidRDefault="00AF18B9" w:rsidP="00F50094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bookmarkStart w:id="22" w:name="texte_comment_docs_peda"/>
      <w:bookmarkEnd w:id="22"/>
      <w:r>
        <w:rPr>
          <w:rFonts w:ascii="Times New Roman" w:hAnsi="Times New Roman" w:cs="Times New Roman"/>
          <w:sz w:val="26"/>
          <w:szCs w:val="26"/>
        </w:rPr>
        <w:t>{{</w:t>
      </w:r>
      <w:proofErr w:type="gramStart"/>
      <w:r>
        <w:rPr>
          <w:rFonts w:ascii="Times New Roman" w:hAnsi="Times New Roman" w:cs="Times New Roman"/>
          <w:sz w:val="26"/>
          <w:szCs w:val="26"/>
        </w:rPr>
        <w:t>data.chp</w:t>
      </w:r>
      <w:proofErr w:type="gramEnd"/>
      <w:r>
        <w:rPr>
          <w:rFonts w:ascii="Times New Roman" w:hAnsi="Times New Roman" w:cs="Times New Roman"/>
          <w:sz w:val="26"/>
          <w:szCs w:val="26"/>
        </w:rPr>
        <w:t>1_A_1}}</w:t>
      </w:r>
    </w:p>
    <w:p w14:paraId="59BF1BE3" w14:textId="77777777" w:rsidR="00F50094" w:rsidRPr="00D04959" w:rsidRDefault="00F50094" w:rsidP="00F50094">
      <w:pPr>
        <w:spacing w:after="0"/>
        <w:jc w:val="center"/>
        <w:rPr>
          <w:b/>
          <w:sz w:val="28"/>
          <w:szCs w:val="28"/>
          <w:u w:val="single"/>
        </w:rPr>
      </w:pPr>
      <w:r w:rsidRPr="00D04959">
        <w:rPr>
          <w:b/>
          <w:sz w:val="28"/>
          <w:szCs w:val="28"/>
          <w:u w:val="single"/>
        </w:rPr>
        <w:t>Tableau</w:t>
      </w:r>
    </w:p>
    <w:p w14:paraId="139DC0B7" w14:textId="77777777" w:rsidR="00F50094" w:rsidRPr="00590739" w:rsidRDefault="00F50094" w:rsidP="00F50094">
      <w:pPr>
        <w:spacing w:after="0"/>
        <w:jc w:val="both"/>
        <w:rPr>
          <w:sz w:val="16"/>
          <w:szCs w:val="16"/>
        </w:rPr>
      </w:pPr>
    </w:p>
    <w:tbl>
      <w:tblPr>
        <w:tblpPr w:leftFromText="141" w:rightFromText="141" w:vertAnchor="text" w:tblpXSpec="center" w:tblpY="1"/>
        <w:tblOverlap w:val="never"/>
        <w:tblW w:w="10773" w:type="dxa"/>
        <w:tblLook w:val="04A0" w:firstRow="1" w:lastRow="0" w:firstColumn="1" w:lastColumn="0" w:noHBand="0" w:noVBand="1"/>
      </w:tblPr>
      <w:tblGrid>
        <w:gridCol w:w="6365"/>
        <w:gridCol w:w="4408"/>
      </w:tblGrid>
      <w:tr w:rsidR="00F50094" w:rsidRPr="00D04959" w14:paraId="3D25B2A4" w14:textId="77777777" w:rsidTr="00AF18B9">
        <w:trPr>
          <w:trHeight w:val="20"/>
          <w:tblHeader/>
        </w:trPr>
        <w:tc>
          <w:tcPr>
            <w:tcW w:w="4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25F6D984" w14:textId="77777777" w:rsidR="00F50094" w:rsidRPr="00D04959" w:rsidRDefault="00F50094" w:rsidP="00714592">
            <w:pPr>
              <w:jc w:val="both"/>
              <w:rPr>
                <w:b/>
                <w:sz w:val="28"/>
                <w:szCs w:val="28"/>
              </w:rPr>
            </w:pPr>
            <w:r w:rsidRPr="00D04959">
              <w:rPr>
                <w:b/>
                <w:sz w:val="28"/>
                <w:szCs w:val="28"/>
              </w:rPr>
              <w:t>Nature du document</w:t>
            </w:r>
          </w:p>
        </w:tc>
        <w:tc>
          <w:tcPr>
            <w:tcW w:w="3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0A0356CD" w14:textId="77777777" w:rsidR="00F50094" w:rsidRPr="00D04959" w:rsidRDefault="00F50094" w:rsidP="00714592">
            <w:pPr>
              <w:jc w:val="both"/>
              <w:rPr>
                <w:b/>
                <w:sz w:val="28"/>
                <w:szCs w:val="28"/>
              </w:rPr>
            </w:pPr>
            <w:r w:rsidRPr="00D04959">
              <w:rPr>
                <w:b/>
                <w:sz w:val="28"/>
                <w:szCs w:val="28"/>
              </w:rPr>
              <w:t>Nombre</w:t>
            </w:r>
          </w:p>
        </w:tc>
      </w:tr>
      <w:tr w:rsidR="00F50094" w:rsidRPr="00D04959" w14:paraId="6A8CBCDD" w14:textId="77777777" w:rsidTr="00AF18B9">
        <w:trPr>
          <w:trHeight w:val="20"/>
          <w:tblHeader/>
        </w:trPr>
        <w:tc>
          <w:tcPr>
            <w:tcW w:w="4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311F2" w14:textId="77777777" w:rsidR="00F50094" w:rsidRPr="00D04959" w:rsidRDefault="00F50094" w:rsidP="00714592">
            <w:pPr>
              <w:jc w:val="both"/>
              <w:rPr>
                <w:sz w:val="28"/>
                <w:szCs w:val="28"/>
              </w:rPr>
            </w:pPr>
            <w:r w:rsidRPr="00D04959">
              <w:rPr>
                <w:sz w:val="28"/>
                <w:szCs w:val="28"/>
              </w:rPr>
              <w:t>Cahiers de texte</w:t>
            </w:r>
          </w:p>
        </w:tc>
        <w:tc>
          <w:tcPr>
            <w:tcW w:w="3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45EFC" w14:textId="17ABF91A" w:rsidR="00F50094" w:rsidRPr="00D04959" w:rsidRDefault="00F50094" w:rsidP="00714592">
            <w:pPr>
              <w:jc w:val="both"/>
              <w:rPr>
                <w:sz w:val="28"/>
                <w:szCs w:val="28"/>
              </w:rPr>
            </w:pPr>
          </w:p>
        </w:tc>
      </w:tr>
      <w:tr w:rsidR="00F50094" w:rsidRPr="00D04959" w14:paraId="733C22E4" w14:textId="77777777" w:rsidTr="00AF18B9">
        <w:trPr>
          <w:trHeight w:val="20"/>
          <w:tblHeader/>
        </w:trPr>
        <w:tc>
          <w:tcPr>
            <w:tcW w:w="4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669E4" w14:textId="77777777" w:rsidR="00F50094" w:rsidRPr="00D04959" w:rsidRDefault="00F50094" w:rsidP="00714592">
            <w:pPr>
              <w:jc w:val="both"/>
              <w:rPr>
                <w:sz w:val="28"/>
                <w:szCs w:val="28"/>
              </w:rPr>
            </w:pPr>
            <w:r w:rsidRPr="00D04959">
              <w:rPr>
                <w:sz w:val="28"/>
                <w:szCs w:val="28"/>
              </w:rPr>
              <w:t>Cahiers de notes</w:t>
            </w:r>
          </w:p>
        </w:tc>
        <w:tc>
          <w:tcPr>
            <w:tcW w:w="3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9101E" w14:textId="51BB42CC" w:rsidR="00F50094" w:rsidRPr="00D04959" w:rsidRDefault="00F50094" w:rsidP="00714592">
            <w:pPr>
              <w:jc w:val="both"/>
              <w:rPr>
                <w:sz w:val="28"/>
                <w:szCs w:val="28"/>
              </w:rPr>
            </w:pPr>
          </w:p>
        </w:tc>
      </w:tr>
      <w:tr w:rsidR="00F50094" w:rsidRPr="00D04959" w14:paraId="04B43F7B" w14:textId="77777777" w:rsidTr="00AF18B9">
        <w:trPr>
          <w:trHeight w:val="20"/>
          <w:tblHeader/>
        </w:trPr>
        <w:tc>
          <w:tcPr>
            <w:tcW w:w="4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13766B" w14:textId="77777777" w:rsidR="00F50094" w:rsidRPr="00D04959" w:rsidRDefault="00F50094" w:rsidP="00714592">
            <w:pPr>
              <w:jc w:val="both"/>
              <w:rPr>
                <w:sz w:val="28"/>
                <w:szCs w:val="28"/>
              </w:rPr>
            </w:pPr>
            <w:r w:rsidRPr="00D04959">
              <w:rPr>
                <w:sz w:val="28"/>
                <w:szCs w:val="28"/>
              </w:rPr>
              <w:t>Cahiers d’appel</w:t>
            </w:r>
          </w:p>
        </w:tc>
        <w:tc>
          <w:tcPr>
            <w:tcW w:w="3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2CECC" w14:textId="3B8010EB" w:rsidR="00F50094" w:rsidRPr="00D04959" w:rsidRDefault="00F50094" w:rsidP="00714592">
            <w:pPr>
              <w:jc w:val="both"/>
              <w:rPr>
                <w:sz w:val="28"/>
                <w:szCs w:val="28"/>
              </w:rPr>
            </w:pPr>
          </w:p>
        </w:tc>
      </w:tr>
    </w:tbl>
    <w:p w14:paraId="6C92E1A5" w14:textId="77777777" w:rsidR="00F50094" w:rsidRPr="003328F5" w:rsidRDefault="00F50094" w:rsidP="00F50094">
      <w:pPr>
        <w:spacing w:after="0"/>
        <w:jc w:val="both"/>
        <w:rPr>
          <w:sz w:val="16"/>
          <w:szCs w:val="16"/>
        </w:rPr>
      </w:pPr>
      <w:bookmarkStart w:id="23" w:name="texte_comment_cahiers_notes"/>
      <w:bookmarkEnd w:id="23"/>
    </w:p>
    <w:p w14:paraId="59E75F77" w14:textId="77777777" w:rsidR="00F50094" w:rsidRPr="00F44881" w:rsidRDefault="00F50094" w:rsidP="00F50094">
      <w:pPr>
        <w:pStyle w:val="Paragraphedeliste"/>
        <w:numPr>
          <w:ilvl w:val="0"/>
          <w:numId w:val="3"/>
        </w:numPr>
        <w:spacing w:after="160" w:line="259" w:lineRule="auto"/>
        <w:ind w:left="993"/>
        <w:outlineLvl w:val="4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24" w:name="_Toc469476434"/>
      <w:r w:rsidRPr="00F44881">
        <w:rPr>
          <w:rFonts w:ascii="Times New Roman" w:hAnsi="Times New Roman" w:cs="Times New Roman"/>
          <w:b/>
          <w:sz w:val="26"/>
          <w:szCs w:val="26"/>
          <w:u w:val="single"/>
        </w:rPr>
        <w:t>Activités des unités pédagogiques (UP) et des conseils d’enseignement (C.E)</w:t>
      </w:r>
      <w:bookmarkEnd w:id="24"/>
    </w:p>
    <w:p w14:paraId="3859E124" w14:textId="3774369B" w:rsidR="00F50094" w:rsidRDefault="00AF18B9" w:rsidP="00AF18B9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bookmarkStart w:id="25" w:name="texte_activites_up_ce"/>
      <w:bookmarkEnd w:id="25"/>
      <w:r>
        <w:rPr>
          <w:rFonts w:ascii="Times New Roman" w:hAnsi="Times New Roman" w:cs="Times New Roman"/>
          <w:sz w:val="26"/>
          <w:szCs w:val="26"/>
        </w:rPr>
        <w:t>{{</w:t>
      </w:r>
      <w:proofErr w:type="gramStart"/>
      <w:r>
        <w:rPr>
          <w:rFonts w:ascii="Times New Roman" w:hAnsi="Times New Roman" w:cs="Times New Roman"/>
          <w:sz w:val="26"/>
          <w:szCs w:val="26"/>
        </w:rPr>
        <w:t>data.chp</w:t>
      </w:r>
      <w:proofErr w:type="gramEnd"/>
      <w:r>
        <w:rPr>
          <w:rFonts w:ascii="Times New Roman" w:hAnsi="Times New Roman" w:cs="Times New Roman"/>
          <w:sz w:val="26"/>
          <w:szCs w:val="26"/>
        </w:rPr>
        <w:t>1_A_2}}</w:t>
      </w:r>
    </w:p>
    <w:p w14:paraId="6B1EEE81" w14:textId="77777777" w:rsidR="00F50094" w:rsidRPr="00417205" w:rsidRDefault="00F50094" w:rsidP="00F50094">
      <w:pPr>
        <w:spacing w:after="0"/>
        <w:ind w:left="708" w:firstLine="708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a.</w:t>
      </w:r>
      <w:r w:rsidRPr="00417205">
        <w:rPr>
          <w:b/>
          <w:sz w:val="32"/>
          <w:szCs w:val="32"/>
        </w:rPr>
        <w:t xml:space="preserve"> Liste des Responsables CE et des animateurs des UP</w:t>
      </w:r>
    </w:p>
    <w:p w14:paraId="1CB0AF32" w14:textId="77777777" w:rsidR="00F50094" w:rsidRPr="00D04959" w:rsidRDefault="00F50094" w:rsidP="00F50094">
      <w:pPr>
        <w:spacing w:after="0"/>
        <w:ind w:left="708" w:firstLine="708"/>
        <w:jc w:val="both"/>
        <w:rPr>
          <w:b/>
          <w:sz w:val="16"/>
          <w:szCs w:val="16"/>
        </w:rPr>
      </w:pPr>
    </w:p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931"/>
        <w:gridCol w:w="5786"/>
        <w:gridCol w:w="4056"/>
      </w:tblGrid>
      <w:tr w:rsidR="00F50094" w14:paraId="12914997" w14:textId="77777777" w:rsidTr="00160C14">
        <w:trPr>
          <w:tblHeader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413DCD08" w14:textId="77777777" w:rsidR="00F50094" w:rsidRDefault="00F50094" w:rsidP="007145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N°</w:t>
            </w:r>
          </w:p>
        </w:tc>
        <w:tc>
          <w:tcPr>
            <w:tcW w:w="5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7AEF8AC3" w14:textId="77777777" w:rsidR="00F50094" w:rsidRDefault="00F50094" w:rsidP="007145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 ET PRENOMS</w:t>
            </w:r>
          </w:p>
        </w:tc>
        <w:tc>
          <w:tcPr>
            <w:tcW w:w="4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52AB5965" w14:textId="77777777" w:rsidR="00F50094" w:rsidRDefault="00F50094" w:rsidP="007145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DISCIPLINE CE et UP</w:t>
            </w:r>
          </w:p>
        </w:tc>
      </w:tr>
      <w:tr w:rsidR="001E067E" w:rsidRPr="00EA3BEB" w14:paraId="372C699E" w14:textId="77777777" w:rsidTr="002F39A8">
        <w:trPr>
          <w:tblHeader/>
          <w:jc w:val="center"/>
        </w:trPr>
        <w:tc>
          <w:tcPr>
            <w:tcW w:w="107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4DDC3" w14:textId="1C2D9E26" w:rsidR="001E067E" w:rsidRPr="001E067E" w:rsidRDefault="001E067E" w:rsidP="00714592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_a %}</w:t>
            </w:r>
          </w:p>
        </w:tc>
      </w:tr>
      <w:tr w:rsidR="00F50094" w:rsidRPr="001E067E" w14:paraId="7556F496" w14:textId="77777777" w:rsidTr="001E067E">
        <w:trPr>
          <w:tblHeader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C9BE7" w14:textId="3276D328" w:rsidR="00F50094" w:rsidRPr="001E067E" w:rsidRDefault="00F50094" w:rsidP="001E067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5CE06" w14:textId="6AD5A258" w:rsidR="00F50094" w:rsidRPr="001E067E" w:rsidRDefault="001E067E" w:rsidP="001E067E">
            <w:pPr>
              <w:tabs>
                <w:tab w:val="left" w:pos="1978"/>
              </w:tabs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B8648B">
              <w:t>{{item.c1}}</w:t>
            </w:r>
          </w:p>
        </w:tc>
        <w:tc>
          <w:tcPr>
            <w:tcW w:w="4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DA59B" w14:textId="464B13E7" w:rsidR="00F50094" w:rsidRPr="001E067E" w:rsidRDefault="001E067E" w:rsidP="001E067E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t>{{item.c2</w:t>
            </w:r>
            <w:r w:rsidRPr="00B8648B">
              <w:t>}}</w:t>
            </w:r>
          </w:p>
        </w:tc>
      </w:tr>
      <w:tr w:rsidR="001E067E" w:rsidRPr="001E067E" w14:paraId="7D09AD4D" w14:textId="77777777" w:rsidTr="004D677C">
        <w:trPr>
          <w:tblHeader/>
          <w:jc w:val="center"/>
        </w:trPr>
        <w:tc>
          <w:tcPr>
            <w:tcW w:w="107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90C4C" w14:textId="3E7A33CE" w:rsidR="001E067E" w:rsidRPr="001E067E" w:rsidRDefault="001E067E" w:rsidP="00714592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74A602D" w14:textId="77777777" w:rsidR="00F50094" w:rsidRPr="001E067E" w:rsidRDefault="00F50094" w:rsidP="00F50094">
      <w:pPr>
        <w:spacing w:after="0"/>
        <w:ind w:left="720" w:firstLine="720"/>
        <w:rPr>
          <w:b/>
          <w:sz w:val="16"/>
          <w:szCs w:val="16"/>
          <w:lang w:val="en-US"/>
        </w:rPr>
      </w:pPr>
    </w:p>
    <w:p w14:paraId="7B588C44" w14:textId="77777777" w:rsidR="00F50094" w:rsidRPr="00DF0695" w:rsidRDefault="00F50094" w:rsidP="00F50094">
      <w:pPr>
        <w:spacing w:after="0"/>
        <w:ind w:left="720" w:firstLine="720"/>
        <w:rPr>
          <w:sz w:val="32"/>
          <w:szCs w:val="32"/>
        </w:rPr>
      </w:pPr>
      <w:r>
        <w:rPr>
          <w:b/>
          <w:sz w:val="32"/>
          <w:szCs w:val="32"/>
        </w:rPr>
        <w:t>b</w:t>
      </w:r>
      <w:r w:rsidRPr="00717413">
        <w:rPr>
          <w:b/>
          <w:sz w:val="32"/>
          <w:szCs w:val="32"/>
        </w:rPr>
        <w:t xml:space="preserve">. </w:t>
      </w:r>
      <w:r w:rsidRPr="00DF0695">
        <w:rPr>
          <w:b/>
          <w:sz w:val="32"/>
          <w:szCs w:val="32"/>
          <w:u w:val="single"/>
        </w:rPr>
        <w:t>Tableau récapitulatif des activités des CE</w:t>
      </w:r>
      <w:r w:rsidRPr="00DF0695">
        <w:rPr>
          <w:b/>
          <w:sz w:val="32"/>
          <w:szCs w:val="32"/>
        </w:rPr>
        <w:t>.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8"/>
        <w:gridCol w:w="2224"/>
        <w:gridCol w:w="3583"/>
        <w:gridCol w:w="1828"/>
        <w:gridCol w:w="1407"/>
        <w:gridCol w:w="1163"/>
      </w:tblGrid>
      <w:tr w:rsidR="001E067E" w14:paraId="23D17068" w14:textId="77777777" w:rsidTr="000A216B">
        <w:trPr>
          <w:trHeight w:hRule="exact" w:val="454"/>
          <w:jc w:val="center"/>
        </w:trPr>
        <w:tc>
          <w:tcPr>
            <w:tcW w:w="571" w:type="dxa"/>
            <w:shd w:val="clear" w:color="auto" w:fill="E7E6E6" w:themeFill="background2"/>
            <w:vAlign w:val="center"/>
          </w:tcPr>
          <w:p w14:paraId="5CA02E51" w14:textId="77777777" w:rsidR="001E067E" w:rsidRPr="001E067E" w:rsidRDefault="001E067E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bookmarkStart w:id="26" w:name="_Toc469476435"/>
            <w:r w:rsidRPr="001E067E">
              <w:rPr>
                <w:rFonts w:cstheme="minorHAnsi"/>
                <w:b/>
                <w:sz w:val="28"/>
                <w:szCs w:val="28"/>
              </w:rPr>
              <w:t>N°</w:t>
            </w:r>
          </w:p>
        </w:tc>
        <w:tc>
          <w:tcPr>
            <w:tcW w:w="2259" w:type="dxa"/>
            <w:shd w:val="clear" w:color="auto" w:fill="E7E6E6" w:themeFill="background2"/>
            <w:vAlign w:val="center"/>
          </w:tcPr>
          <w:p w14:paraId="081DB1EB" w14:textId="77777777" w:rsidR="001E067E" w:rsidRPr="001E067E" w:rsidRDefault="001E067E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E067E">
              <w:rPr>
                <w:rFonts w:cstheme="minorHAnsi"/>
                <w:b/>
                <w:sz w:val="28"/>
                <w:szCs w:val="28"/>
              </w:rPr>
              <w:t>ACTIVITES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763F4BB3" w14:textId="77777777" w:rsidR="001E067E" w:rsidRPr="001E067E" w:rsidRDefault="001E067E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E067E">
              <w:rPr>
                <w:rFonts w:cstheme="minorHAnsi"/>
                <w:b/>
                <w:sz w:val="28"/>
                <w:szCs w:val="28"/>
              </w:rPr>
              <w:t>THEMES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75480F3B" w14:textId="77777777" w:rsidR="001E067E" w:rsidRPr="001E067E" w:rsidRDefault="001E067E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E067E">
              <w:rPr>
                <w:rFonts w:cstheme="minorHAnsi"/>
                <w:b/>
                <w:sz w:val="28"/>
                <w:szCs w:val="28"/>
              </w:rPr>
              <w:t>DISCIPLINE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687D385A" w14:textId="77777777" w:rsidR="001E067E" w:rsidRPr="00603264" w:rsidRDefault="001E067E" w:rsidP="000A216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LIEU</w:t>
            </w:r>
          </w:p>
        </w:tc>
        <w:tc>
          <w:tcPr>
            <w:tcW w:w="997" w:type="dxa"/>
            <w:shd w:val="clear" w:color="auto" w:fill="E7E6E6" w:themeFill="background2"/>
            <w:vAlign w:val="center"/>
          </w:tcPr>
          <w:p w14:paraId="26E7C085" w14:textId="77777777" w:rsidR="001E067E" w:rsidRPr="00603264" w:rsidRDefault="001E067E" w:rsidP="000A216B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</w:tr>
      <w:tr w:rsidR="001E067E" w:rsidRPr="00EA3BEB" w14:paraId="7784DCF0" w14:textId="77777777" w:rsidTr="000A216B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4D20133" w14:textId="13A32469" w:rsidR="001E067E" w:rsidRPr="00BB0F3B" w:rsidRDefault="001E067E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</w:t>
            </w:r>
            <w:r w:rsidR="008416D4"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_b %}</w:t>
            </w:r>
          </w:p>
        </w:tc>
      </w:tr>
      <w:tr w:rsidR="001E067E" w14:paraId="437E0A4D" w14:textId="77777777" w:rsidTr="000A216B">
        <w:trPr>
          <w:trHeight w:val="397"/>
          <w:jc w:val="center"/>
        </w:trPr>
        <w:tc>
          <w:tcPr>
            <w:tcW w:w="57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1CD41B" w14:textId="77777777" w:rsidR="001E067E" w:rsidRPr="00BB0F3B" w:rsidRDefault="001E067E" w:rsidP="001E067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001DF75" w14:textId="77777777" w:rsidR="001E067E" w:rsidRPr="00603264" w:rsidRDefault="001E067E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6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E66890" w14:textId="77777777" w:rsidR="001E067E" w:rsidRPr="00603264" w:rsidRDefault="001E067E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464D15" w14:textId="77777777" w:rsidR="001E067E" w:rsidRPr="00603264" w:rsidRDefault="001E067E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07E058" w14:textId="77777777" w:rsidR="001E067E" w:rsidRPr="00603264" w:rsidRDefault="001E067E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9364EE9" w14:textId="77777777" w:rsidR="001E067E" w:rsidRPr="00603264" w:rsidRDefault="001E067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</w:tr>
      <w:tr w:rsidR="001E067E" w14:paraId="128AB451" w14:textId="77777777" w:rsidTr="000A216B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555E024A" w14:textId="77777777" w:rsidR="001E067E" w:rsidRPr="00603264" w:rsidRDefault="001E067E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81E0C32" w14:textId="77777777" w:rsidR="00F50094" w:rsidRDefault="00F50094" w:rsidP="00F50094">
      <w:pPr>
        <w:pStyle w:val="Paragraphedeliste"/>
        <w:spacing w:after="160" w:line="259" w:lineRule="auto"/>
        <w:ind w:left="1560"/>
        <w:outlineLvl w:val="4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3C6A2D8" w14:textId="77777777" w:rsidR="00F50094" w:rsidRPr="002C1CE9" w:rsidRDefault="00F50094" w:rsidP="00C41963">
      <w:pPr>
        <w:pStyle w:val="Paragraphedeliste"/>
        <w:numPr>
          <w:ilvl w:val="0"/>
          <w:numId w:val="17"/>
        </w:numPr>
        <w:spacing w:after="160" w:line="259" w:lineRule="auto"/>
        <w:outlineLvl w:val="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C1CE9">
        <w:rPr>
          <w:rFonts w:ascii="Times New Roman" w:hAnsi="Times New Roman" w:cs="Times New Roman"/>
          <w:b/>
          <w:sz w:val="26"/>
          <w:szCs w:val="26"/>
          <w:u w:val="single"/>
        </w:rPr>
        <w:t>Visites de classes et formations</w:t>
      </w:r>
      <w:bookmarkEnd w:id="26"/>
    </w:p>
    <w:p w14:paraId="066219A8" w14:textId="77777777" w:rsidR="00F50094" w:rsidRDefault="00F50094" w:rsidP="00F50094">
      <w:pPr>
        <w:pStyle w:val="Paragraphedeliste"/>
        <w:spacing w:before="240" w:after="160" w:line="259" w:lineRule="auto"/>
        <w:ind w:left="1843"/>
        <w:outlineLvl w:val="5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bookmarkStart w:id="27" w:name="texte_visite_classe_formation"/>
      <w:bookmarkEnd w:id="27"/>
    </w:p>
    <w:p w14:paraId="7C7EE5B2" w14:textId="429EC82E" w:rsidR="00F50094" w:rsidRDefault="00F50094" w:rsidP="00F50094">
      <w:pPr>
        <w:pStyle w:val="Paragraphedeliste"/>
        <w:numPr>
          <w:ilvl w:val="0"/>
          <w:numId w:val="4"/>
        </w:numPr>
        <w:spacing w:before="240" w:after="160" w:line="259" w:lineRule="auto"/>
        <w:ind w:left="1843"/>
        <w:outlineLvl w:val="5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F44881">
        <w:rPr>
          <w:rFonts w:ascii="Times New Roman" w:hAnsi="Times New Roman" w:cs="Times New Roman"/>
          <w:b/>
          <w:i/>
          <w:sz w:val="26"/>
          <w:szCs w:val="26"/>
          <w:u w:val="single"/>
        </w:rPr>
        <w:t>Chef d’établissement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45"/>
        <w:gridCol w:w="1681"/>
        <w:gridCol w:w="3472"/>
        <w:gridCol w:w="1486"/>
        <w:gridCol w:w="1163"/>
        <w:gridCol w:w="1163"/>
        <w:gridCol w:w="1163"/>
      </w:tblGrid>
      <w:tr w:rsidR="00C41963" w14:paraId="00D0AE3D" w14:textId="77777777" w:rsidTr="000A216B">
        <w:trPr>
          <w:trHeight w:val="454"/>
          <w:tblHeader/>
          <w:jc w:val="center"/>
        </w:trPr>
        <w:tc>
          <w:tcPr>
            <w:tcW w:w="703" w:type="dxa"/>
            <w:shd w:val="clear" w:color="auto" w:fill="E7E6E6" w:themeFill="background2"/>
            <w:vAlign w:val="center"/>
          </w:tcPr>
          <w:p w14:paraId="0168E16D" w14:textId="77777777" w:rsidR="00C41963" w:rsidRPr="00C41963" w:rsidRDefault="00C41963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41963">
              <w:rPr>
                <w:rFonts w:cstheme="minorHAnsi"/>
                <w:b/>
                <w:sz w:val="28"/>
                <w:szCs w:val="28"/>
              </w:rPr>
              <w:t>N°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F9CBE48" w14:textId="77777777" w:rsidR="00C41963" w:rsidRPr="00C41963" w:rsidRDefault="00C41963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C41963">
              <w:rPr>
                <w:rFonts w:cstheme="minorHAnsi"/>
                <w:b/>
                <w:sz w:val="28"/>
                <w:szCs w:val="28"/>
              </w:rPr>
              <w:t>Qualite</w:t>
            </w:r>
            <w:proofErr w:type="spellEnd"/>
            <w:r w:rsidRPr="00C41963">
              <w:rPr>
                <w:rFonts w:cstheme="minorHAnsi"/>
                <w:b/>
                <w:sz w:val="28"/>
                <w:szCs w:val="28"/>
              </w:rPr>
              <w:t xml:space="preserve"> observateur</w:t>
            </w:r>
          </w:p>
        </w:tc>
        <w:tc>
          <w:tcPr>
            <w:tcW w:w="4153" w:type="dxa"/>
            <w:shd w:val="clear" w:color="auto" w:fill="E7E6E6" w:themeFill="background2"/>
            <w:vAlign w:val="center"/>
          </w:tcPr>
          <w:p w14:paraId="2B3CA607" w14:textId="77777777" w:rsidR="00C41963" w:rsidRPr="00C41963" w:rsidRDefault="00C41963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41963">
              <w:rPr>
                <w:rFonts w:cstheme="minorHAnsi"/>
                <w:b/>
                <w:sz w:val="28"/>
                <w:szCs w:val="28"/>
              </w:rPr>
              <w:t>PROFESSEUR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14:paraId="50BA1FAA" w14:textId="77777777" w:rsidR="00C41963" w:rsidRPr="00C41963" w:rsidRDefault="00C41963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41963">
              <w:rPr>
                <w:rFonts w:cstheme="minorHAnsi"/>
                <w:b/>
                <w:sz w:val="28"/>
                <w:szCs w:val="28"/>
              </w:rPr>
              <w:t>DISCIPLINE</w:t>
            </w:r>
          </w:p>
        </w:tc>
        <w:tc>
          <w:tcPr>
            <w:tcW w:w="896" w:type="dxa"/>
            <w:shd w:val="clear" w:color="auto" w:fill="E7E6E6" w:themeFill="background2"/>
            <w:vAlign w:val="center"/>
          </w:tcPr>
          <w:p w14:paraId="0F5D9909" w14:textId="77777777" w:rsidR="00C41963" w:rsidRPr="00C41963" w:rsidRDefault="00C41963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41963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4C4A904" w14:textId="77777777" w:rsidR="00C41963" w:rsidRPr="00C41963" w:rsidRDefault="00C41963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41963">
              <w:rPr>
                <w:rFonts w:cstheme="minorHAnsi"/>
                <w:b/>
                <w:sz w:val="28"/>
                <w:szCs w:val="28"/>
              </w:rPr>
              <w:t>HEURE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5794C183" w14:textId="77777777" w:rsidR="00C41963" w:rsidRPr="00C41963" w:rsidRDefault="00C41963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41963">
              <w:rPr>
                <w:rFonts w:cstheme="minorHAnsi"/>
                <w:b/>
                <w:sz w:val="28"/>
                <w:szCs w:val="28"/>
              </w:rPr>
              <w:t>CLASSE</w:t>
            </w:r>
          </w:p>
        </w:tc>
      </w:tr>
      <w:tr w:rsidR="00C41963" w:rsidRPr="00EA3BEB" w14:paraId="3441CF6D" w14:textId="77777777" w:rsidTr="000A216B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60B8FFFF" w14:textId="32023BFA" w:rsidR="00C41963" w:rsidRPr="00BB0F3B" w:rsidRDefault="00C41963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</w:t>
            </w:r>
            <w:r w:rsidR="001F4E76">
              <w:rPr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_a %}</w:t>
            </w:r>
          </w:p>
        </w:tc>
      </w:tr>
      <w:tr w:rsidR="00C41963" w:rsidRPr="00973299" w14:paraId="41EEBFFA" w14:textId="77777777" w:rsidTr="000A216B">
        <w:trPr>
          <w:trHeight w:val="340"/>
          <w:jc w:val="center"/>
        </w:trPr>
        <w:tc>
          <w:tcPr>
            <w:tcW w:w="70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BBF5C37" w14:textId="77777777" w:rsidR="00C41963" w:rsidRPr="00BB0F3B" w:rsidRDefault="00C41963" w:rsidP="00C41963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7419F18" w14:textId="77777777" w:rsidR="00C41963" w:rsidRPr="00973299" w:rsidRDefault="00C41963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41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B8131E4" w14:textId="77777777" w:rsidR="00C41963" w:rsidRPr="00973299" w:rsidRDefault="00C41963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4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663A6F4" w14:textId="77777777" w:rsidR="00C41963" w:rsidRPr="00973299" w:rsidRDefault="00C41963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8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08E882" w14:textId="77777777" w:rsidR="00C41963" w:rsidRPr="00973299" w:rsidRDefault="00C41963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8CCA575" w14:textId="77777777" w:rsidR="00C41963" w:rsidRPr="00973299" w:rsidRDefault="00C41963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DF4585E" w14:textId="77777777" w:rsidR="00C41963" w:rsidRPr="00973299" w:rsidRDefault="00C41963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C41963" w:rsidRPr="00973299" w14:paraId="7B9099E7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7F47ABA3" w14:textId="77777777" w:rsidR="00C41963" w:rsidRPr="00973299" w:rsidRDefault="00C41963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lastRenderedPageBreak/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072692C" w14:textId="77777777" w:rsidR="00C41963" w:rsidRPr="00C41963" w:rsidRDefault="00C41963" w:rsidP="00C41963">
      <w:pPr>
        <w:spacing w:before="240" w:after="160" w:line="259" w:lineRule="auto"/>
        <w:outlineLvl w:val="5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0CB1200C" w14:textId="614AB4F0" w:rsidR="00F50094" w:rsidRDefault="00F50094" w:rsidP="00F50094">
      <w:pPr>
        <w:pStyle w:val="Paragraphedeliste"/>
        <w:numPr>
          <w:ilvl w:val="0"/>
          <w:numId w:val="4"/>
        </w:numPr>
        <w:spacing w:before="240" w:after="160" w:line="259" w:lineRule="auto"/>
        <w:ind w:left="1843"/>
        <w:outlineLvl w:val="5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bookmarkStart w:id="28" w:name="tableau_visites_chef_etab"/>
      <w:bookmarkStart w:id="29" w:name="texte_visites_chef_etab"/>
      <w:bookmarkEnd w:id="28"/>
      <w:bookmarkEnd w:id="29"/>
      <w:r w:rsidRPr="00F44881">
        <w:rPr>
          <w:rFonts w:ascii="Times New Roman" w:hAnsi="Times New Roman" w:cs="Times New Roman"/>
          <w:b/>
          <w:i/>
          <w:sz w:val="26"/>
          <w:szCs w:val="26"/>
          <w:u w:val="single"/>
        </w:rPr>
        <w:t>Animateurs et conseillers pédagogiques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34"/>
        <w:gridCol w:w="2977"/>
        <w:gridCol w:w="2311"/>
        <w:gridCol w:w="1462"/>
        <w:gridCol w:w="1163"/>
        <w:gridCol w:w="1163"/>
        <w:gridCol w:w="1163"/>
      </w:tblGrid>
      <w:tr w:rsidR="001F4E76" w14:paraId="07ACDC9E" w14:textId="77777777" w:rsidTr="000A216B">
        <w:trPr>
          <w:jc w:val="center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A30966E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N°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507C9D6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Qualité de l’observateur (Animateur/Conseiller.)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6D6E259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Professeur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CB62E5F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Discipline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41DDBA3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87FD010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Heures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A5DB31B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Classe</w:t>
            </w:r>
          </w:p>
        </w:tc>
      </w:tr>
      <w:tr w:rsidR="001F4E76" w:rsidRPr="00EA3BEB" w14:paraId="264E649C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D9849A8" w14:textId="5E441A1D" w:rsidR="001F4E76" w:rsidRPr="00BB0F3B" w:rsidRDefault="001F4E76" w:rsidP="000A216B">
            <w:pPr>
              <w:spacing w:after="0" w:line="240" w:lineRule="auto"/>
              <w:jc w:val="both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_b %}</w:t>
            </w:r>
          </w:p>
        </w:tc>
      </w:tr>
      <w:tr w:rsidR="001F4E76" w14:paraId="1221ECD1" w14:textId="77777777" w:rsidTr="000A216B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767F74" w14:textId="77777777" w:rsidR="001F4E76" w:rsidRPr="00BB0F3B" w:rsidRDefault="001F4E76" w:rsidP="001F4E76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044341" w14:textId="77777777" w:rsidR="001F4E76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9504B4" w14:textId="77777777" w:rsidR="001F4E76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5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E26367" w14:textId="77777777" w:rsidR="001F4E76" w:rsidRDefault="001F4E76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0C438F" w14:textId="77777777" w:rsidR="001F4E76" w:rsidRDefault="001F4E76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886FF6" w14:textId="77777777" w:rsidR="001F4E76" w:rsidRDefault="001F4E76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2C3BEDE3" w14:textId="77777777" w:rsidR="001F4E76" w:rsidRDefault="001F4E76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1F4E76" w14:paraId="60C4666C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86CF1D" w14:textId="77777777" w:rsidR="001F4E76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227284E" w14:textId="77777777" w:rsidR="00F50094" w:rsidRPr="00056CE5" w:rsidRDefault="00F50094" w:rsidP="00F50094">
      <w:pPr>
        <w:pStyle w:val="Paragraphedeliste"/>
        <w:spacing w:after="0"/>
        <w:rPr>
          <w:sz w:val="16"/>
          <w:szCs w:val="16"/>
          <w:u w:val="single"/>
        </w:rPr>
      </w:pPr>
      <w:bookmarkStart w:id="30" w:name="texte_visites_anim_conseil_peda"/>
      <w:bookmarkEnd w:id="30"/>
    </w:p>
    <w:p w14:paraId="0F766121" w14:textId="77777777" w:rsidR="00F50094" w:rsidRDefault="00F50094" w:rsidP="00F50094">
      <w:pPr>
        <w:pStyle w:val="Paragraphedeliste"/>
        <w:numPr>
          <w:ilvl w:val="0"/>
          <w:numId w:val="4"/>
        </w:numPr>
        <w:spacing w:before="240" w:after="160" w:line="259" w:lineRule="auto"/>
        <w:ind w:left="1843"/>
        <w:outlineLvl w:val="5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F44881">
        <w:rPr>
          <w:rFonts w:ascii="Times New Roman" w:hAnsi="Times New Roman" w:cs="Times New Roman"/>
          <w:b/>
          <w:i/>
          <w:sz w:val="26"/>
          <w:szCs w:val="26"/>
          <w:u w:val="single"/>
        </w:rPr>
        <w:t>Inspecteurs</w:t>
      </w:r>
      <w:bookmarkStart w:id="31" w:name="texte_visites_inspect"/>
      <w:bookmarkEnd w:id="31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47"/>
        <w:gridCol w:w="2375"/>
        <w:gridCol w:w="2963"/>
        <w:gridCol w:w="1399"/>
        <w:gridCol w:w="1163"/>
        <w:gridCol w:w="1163"/>
        <w:gridCol w:w="1163"/>
      </w:tblGrid>
      <w:tr w:rsidR="001F4E76" w14:paraId="6FBE8B3F" w14:textId="77777777" w:rsidTr="000A216B">
        <w:trPr>
          <w:jc w:val="center"/>
        </w:trPr>
        <w:tc>
          <w:tcPr>
            <w:tcW w:w="562" w:type="dxa"/>
            <w:shd w:val="clear" w:color="auto" w:fill="E7E6E6" w:themeFill="background2"/>
            <w:vAlign w:val="center"/>
          </w:tcPr>
          <w:p w14:paraId="1597E098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N°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E8FEA33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Qualité de l’observateur (Inspecteur)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7218B590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Professeur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38FA4C13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Discipline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75454AFE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E5AE728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Heures</w:t>
            </w:r>
          </w:p>
        </w:tc>
        <w:tc>
          <w:tcPr>
            <w:tcW w:w="855" w:type="dxa"/>
            <w:shd w:val="clear" w:color="auto" w:fill="E7E6E6" w:themeFill="background2"/>
            <w:vAlign w:val="center"/>
          </w:tcPr>
          <w:p w14:paraId="0062F786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Classe</w:t>
            </w:r>
          </w:p>
        </w:tc>
      </w:tr>
      <w:tr w:rsidR="001F4E76" w:rsidRPr="00EA3BEB" w14:paraId="61CAC9DB" w14:textId="77777777" w:rsidTr="000A216B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</w:tcPr>
          <w:p w14:paraId="7BF0D93C" w14:textId="31A9C36E" w:rsidR="001F4E76" w:rsidRPr="00BB0F3B" w:rsidRDefault="001F4E76" w:rsidP="000A216B">
            <w:pPr>
              <w:spacing w:after="0" w:line="240" w:lineRule="auto"/>
              <w:jc w:val="both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_c %}</w:t>
            </w:r>
          </w:p>
        </w:tc>
      </w:tr>
      <w:tr w:rsidR="001F4E76" w:rsidRPr="008C4E61" w14:paraId="2104416C" w14:textId="77777777" w:rsidTr="000A216B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BAEC886" w14:textId="77777777" w:rsidR="001F4E76" w:rsidRPr="00BB0F3B" w:rsidRDefault="001F4E76" w:rsidP="001F4E76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B4FA116" w14:textId="77777777" w:rsidR="001F4E76" w:rsidRPr="008C4E61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4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E38BC0" w14:textId="77777777" w:rsidR="001F4E76" w:rsidRPr="008C4E61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C753EE2" w14:textId="77777777" w:rsidR="001F4E76" w:rsidRPr="008C4E61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8FA40F0" w14:textId="77777777" w:rsidR="001F4E76" w:rsidRPr="008C4E61" w:rsidRDefault="001F4E76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39A130D" w14:textId="77777777" w:rsidR="001F4E76" w:rsidRPr="008C4E61" w:rsidRDefault="001F4E76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8D9A7BA" w14:textId="77777777" w:rsidR="001F4E76" w:rsidRPr="008C4E61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1F4E76" w:rsidRPr="008C4E61" w14:paraId="4D4CBD60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3B4E7E36" w14:textId="77777777" w:rsidR="001F4E76" w:rsidRPr="008C4E61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55F2700" w14:textId="77777777" w:rsidR="00F50094" w:rsidRPr="00E50BF5" w:rsidRDefault="00F50094" w:rsidP="00F50094">
      <w:pPr>
        <w:pStyle w:val="Paragraphedeliste"/>
        <w:spacing w:before="240" w:after="160" w:line="259" w:lineRule="auto"/>
        <w:ind w:left="1843"/>
        <w:outlineLvl w:val="5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14:paraId="6E67FA92" w14:textId="77777777" w:rsidR="00F50094" w:rsidRPr="00825C44" w:rsidRDefault="00F50094" w:rsidP="00F50094">
      <w:pPr>
        <w:pStyle w:val="Paragraphedeliste"/>
        <w:numPr>
          <w:ilvl w:val="0"/>
          <w:numId w:val="4"/>
        </w:numPr>
        <w:spacing w:before="240" w:after="160" w:line="259" w:lineRule="auto"/>
        <w:ind w:left="1843"/>
        <w:outlineLvl w:val="5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25C44">
        <w:rPr>
          <w:rFonts w:ascii="Times New Roman" w:hAnsi="Times New Roman" w:cs="Times New Roman"/>
          <w:b/>
          <w:i/>
          <w:sz w:val="26"/>
          <w:szCs w:val="26"/>
          <w:u w:val="single"/>
        </w:rPr>
        <w:t>Formations</w:t>
      </w:r>
    </w:p>
    <w:p w14:paraId="2604AF7F" w14:textId="77777777" w:rsidR="00F50094" w:rsidRPr="00E50BF5" w:rsidRDefault="00F50094" w:rsidP="00F50094">
      <w:pPr>
        <w:pStyle w:val="Paragraphedeliste"/>
        <w:spacing w:after="0"/>
        <w:rPr>
          <w:b/>
          <w:sz w:val="16"/>
          <w:szCs w:val="16"/>
          <w:u w:val="single"/>
        </w:rPr>
      </w:pPr>
      <w:bookmarkStart w:id="32" w:name="texte_visites_formations"/>
      <w:bookmarkEnd w:id="32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9"/>
        <w:gridCol w:w="1836"/>
        <w:gridCol w:w="1843"/>
        <w:gridCol w:w="2977"/>
        <w:gridCol w:w="3548"/>
      </w:tblGrid>
      <w:tr w:rsidR="001F4E76" w:rsidRPr="00F03062" w14:paraId="4D106691" w14:textId="77777777" w:rsidTr="000A216B">
        <w:trPr>
          <w:trHeight w:hRule="exact" w:val="454"/>
          <w:tblHeader/>
          <w:jc w:val="center"/>
        </w:trPr>
        <w:tc>
          <w:tcPr>
            <w:tcW w:w="569" w:type="dxa"/>
            <w:shd w:val="clear" w:color="auto" w:fill="E7E6E6" w:themeFill="background2"/>
            <w:vAlign w:val="center"/>
          </w:tcPr>
          <w:p w14:paraId="7FA55DB9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N°</w:t>
            </w:r>
          </w:p>
        </w:tc>
        <w:tc>
          <w:tcPr>
            <w:tcW w:w="1836" w:type="dxa"/>
            <w:shd w:val="clear" w:color="auto" w:fill="E7E6E6" w:themeFill="background2"/>
            <w:vAlign w:val="center"/>
          </w:tcPr>
          <w:p w14:paraId="06098F9A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Disciplines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7D6B121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Dates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425622F1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Lieux</w:t>
            </w:r>
          </w:p>
        </w:tc>
        <w:tc>
          <w:tcPr>
            <w:tcW w:w="3548" w:type="dxa"/>
            <w:shd w:val="clear" w:color="auto" w:fill="E7E6E6" w:themeFill="background2"/>
            <w:vAlign w:val="center"/>
          </w:tcPr>
          <w:p w14:paraId="7D875D3A" w14:textId="77777777" w:rsidR="001F4E76" w:rsidRPr="001F4E76" w:rsidRDefault="001F4E76" w:rsidP="000A216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4E76">
              <w:rPr>
                <w:rFonts w:cstheme="minorHAnsi"/>
                <w:b/>
                <w:sz w:val="28"/>
                <w:szCs w:val="28"/>
              </w:rPr>
              <w:t>Activités</w:t>
            </w:r>
          </w:p>
        </w:tc>
      </w:tr>
      <w:tr w:rsidR="001F4E76" w:rsidRPr="00EA3BEB" w14:paraId="4FED7297" w14:textId="77777777" w:rsidTr="000A216B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000000" w:themeColor="text1"/>
            </w:tcBorders>
            <w:vAlign w:val="center"/>
          </w:tcPr>
          <w:p w14:paraId="093BA31E" w14:textId="521549D2" w:rsidR="001F4E76" w:rsidRPr="00BB0F3B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</w:t>
            </w:r>
            <w:r w:rsidR="002F4CDA">
              <w:rPr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_d %}</w:t>
            </w:r>
          </w:p>
        </w:tc>
      </w:tr>
      <w:tr w:rsidR="001F4E76" w:rsidRPr="00F03062" w14:paraId="4178A5B2" w14:textId="77777777" w:rsidTr="000A216B">
        <w:trPr>
          <w:trHeight w:val="397"/>
          <w:jc w:val="center"/>
        </w:trPr>
        <w:tc>
          <w:tcPr>
            <w:tcW w:w="56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51E9A3" w14:textId="77777777" w:rsidR="001F4E76" w:rsidRPr="00BB0F3B" w:rsidRDefault="001F4E76" w:rsidP="001F4E76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7D09CD" w14:textId="77777777" w:rsidR="001F4E76" w:rsidRPr="00F03062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FEDD36A" w14:textId="77777777" w:rsidR="001F4E76" w:rsidRPr="00F03062" w:rsidRDefault="001F4E76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D47075" w14:textId="77777777" w:rsidR="001F4E76" w:rsidRPr="00F03062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354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DEB285E" w14:textId="77777777" w:rsidR="001F4E76" w:rsidRPr="00F03062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</w:tr>
      <w:tr w:rsidR="001F4E76" w:rsidRPr="00F03062" w14:paraId="688EBCB1" w14:textId="77777777" w:rsidTr="000A216B">
        <w:trPr>
          <w:jc w:val="center"/>
        </w:trPr>
        <w:tc>
          <w:tcPr>
            <w:tcW w:w="10773" w:type="dxa"/>
            <w:gridSpan w:val="5"/>
            <w:tcBorders>
              <w:top w:val="dotted" w:sz="4" w:space="0" w:color="000000" w:themeColor="text1"/>
            </w:tcBorders>
            <w:vAlign w:val="center"/>
          </w:tcPr>
          <w:p w14:paraId="4C7967C5" w14:textId="77777777" w:rsidR="001F4E76" w:rsidRPr="00F03062" w:rsidRDefault="001F4E76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3C32899" w14:textId="77777777" w:rsidR="00714592" w:rsidRPr="001F4E76" w:rsidRDefault="00714592" w:rsidP="001F4E76">
      <w:pPr>
        <w:spacing w:after="160" w:line="360" w:lineRule="auto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</w:p>
    <w:p w14:paraId="30F94CE0" w14:textId="77777777" w:rsidR="00AB6957" w:rsidRPr="00391E05" w:rsidRDefault="00AB6957" w:rsidP="00E83780">
      <w:pPr>
        <w:pStyle w:val="Paragraphedeliste"/>
        <w:numPr>
          <w:ilvl w:val="1"/>
          <w:numId w:val="2"/>
        </w:numPr>
        <w:spacing w:after="160" w:line="360" w:lineRule="auto"/>
        <w:ind w:left="1134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r w:rsidRPr="003773E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RESULTATS SCOLAIRES</w:t>
      </w:r>
      <w:bookmarkEnd w:id="19"/>
    </w:p>
    <w:p w14:paraId="6706F84D" w14:textId="77777777" w:rsidR="008C6F9F" w:rsidRPr="00391E05" w:rsidRDefault="00D03FF3" w:rsidP="008C6F9F">
      <w:pPr>
        <w:pStyle w:val="Paragraphedeliste"/>
        <w:spacing w:after="160" w:line="360" w:lineRule="auto"/>
        <w:ind w:left="1254" w:firstLine="306"/>
        <w:jc w:val="center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t>3</w:t>
      </w:r>
      <w:r w:rsidR="007730DB">
        <w:rPr>
          <w:rFonts w:ascii="Times New Roman" w:hAnsi="Times New Roman" w:cs="Times New Roman"/>
          <w:b/>
          <w:smallCaps/>
          <w:sz w:val="26"/>
          <w:szCs w:val="26"/>
          <w:u w:val="single"/>
          <w:vertAlign w:val="superscript"/>
        </w:rPr>
        <w:t>EME</w:t>
      </w:r>
      <w:r w:rsidR="007730DB"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 </w:t>
      </w:r>
      <w:r w:rsidR="00105A9E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tri</w:t>
      </w:r>
      <w:r w:rsidR="008C6F9F" w:rsidRPr="00391E0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mestre</w:t>
      </w:r>
    </w:p>
    <w:p w14:paraId="26F981D1" w14:textId="19538E54" w:rsidR="00B925E7" w:rsidRPr="001F4E76" w:rsidRDefault="003773E5" w:rsidP="00B925E7">
      <w:pPr>
        <w:pStyle w:val="Paragraphedeliste"/>
        <w:numPr>
          <w:ilvl w:val="0"/>
          <w:numId w:val="5"/>
        </w:numPr>
        <w:spacing w:after="160" w:line="360" w:lineRule="auto"/>
        <w:ind w:left="1560"/>
        <w:outlineLvl w:val="4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33" w:name="_Toc469476437"/>
      <w:r w:rsidRPr="003773E5">
        <w:rPr>
          <w:rFonts w:ascii="Times New Roman" w:hAnsi="Times New Roman" w:cs="Times New Roman"/>
          <w:b/>
          <w:sz w:val="26"/>
          <w:szCs w:val="26"/>
          <w:u w:val="single"/>
        </w:rPr>
        <w:t>Tableaux statistiques des résultats scolaires par nivea</w:t>
      </w:r>
      <w:bookmarkStart w:id="34" w:name="tableau_stat_result_non_affecte"/>
      <w:bookmarkEnd w:id="33"/>
      <w:r w:rsidR="00FC6AA4">
        <w:rPr>
          <w:rFonts w:ascii="Times New Roman" w:hAnsi="Times New Roman" w:cs="Times New Roman"/>
          <w:b/>
          <w:sz w:val="26"/>
          <w:szCs w:val="26"/>
          <w:u w:val="single"/>
        </w:rPr>
        <w:t>u</w:t>
      </w:r>
    </w:p>
    <w:p w14:paraId="4CF5FF53" w14:textId="77777777" w:rsidR="00B925E7" w:rsidRPr="00186346" w:rsidRDefault="00B925E7" w:rsidP="00186346">
      <w:pPr>
        <w:pStyle w:val="Paragraphedeliste"/>
        <w:spacing w:before="240" w:line="360" w:lineRule="auto"/>
        <w:ind w:left="1985"/>
        <w:outlineLvl w:val="6"/>
        <w:rPr>
          <w:b/>
          <w:i/>
          <w:u w:val="single"/>
        </w:rPr>
      </w:pPr>
      <w:bookmarkStart w:id="35" w:name="_Toc445283710"/>
      <w:bookmarkStart w:id="36" w:name="_Toc136688751"/>
      <w:proofErr w:type="gramStart"/>
      <w:r w:rsidRPr="002B24A5">
        <w:rPr>
          <w:b/>
          <w:i/>
        </w:rPr>
        <w:t xml:space="preserve">a.1  </w:t>
      </w:r>
      <w:r>
        <w:rPr>
          <w:b/>
          <w:i/>
          <w:u w:val="single"/>
        </w:rPr>
        <w:t>Tableau</w:t>
      </w:r>
      <w:proofErr w:type="gramEnd"/>
      <w:r w:rsidRPr="003773E5">
        <w:rPr>
          <w:b/>
          <w:i/>
          <w:u w:val="single"/>
        </w:rPr>
        <w:t xml:space="preserve"> des résultats des élèves affectés par classe et par niveau</w:t>
      </w:r>
      <w:bookmarkStart w:id="37" w:name="tableau_stat_result_affecte"/>
      <w:bookmarkEnd w:id="35"/>
      <w:bookmarkEnd w:id="36"/>
    </w:p>
    <w:p w14:paraId="4D5EB1EF" w14:textId="77777777" w:rsidR="00466A6F" w:rsidRPr="00D35910" w:rsidRDefault="00466A6F" w:rsidP="00466A6F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_a %}</w:t>
      </w:r>
    </w:p>
    <w:p w14:paraId="44DCF8A3" w14:textId="77777777" w:rsidR="00466A6F" w:rsidRPr="00C5491C" w:rsidRDefault="00466A6F" w:rsidP="00466A6F">
      <w:pPr>
        <w:rPr>
          <w:rFonts w:cstheme="minorHAnsi"/>
        </w:rPr>
      </w:pPr>
      <w:r w:rsidRPr="005B5D1A">
        <w:rPr>
          <w:rFonts w:ascii="Times New Roman" w:hAnsi="Times New Roman" w:cs="Times New Roman"/>
          <w:b/>
        </w:rPr>
        <w:t xml:space="preserve">Niveau : </w:t>
      </w:r>
      <w:proofErr w:type="gramStart"/>
      <w:r w:rsidRPr="005B5D1A">
        <w:rPr>
          <w:rFonts w:ascii="Times New Roman" w:hAnsi="Times New Roman" w:cs="Times New Roman"/>
          <w:b/>
        </w:rPr>
        <w:t xml:space="preserve">{{ </w:t>
      </w:r>
      <w:proofErr w:type="spellStart"/>
      <w:r w:rsidRPr="005B5D1A">
        <w:rPr>
          <w:rFonts w:ascii="Times New Roman" w:hAnsi="Times New Roman" w:cs="Times New Roman"/>
          <w:b/>
        </w:rPr>
        <w:t>items</w:t>
      </w:r>
      <w:proofErr w:type="gramEnd"/>
      <w:r w:rsidRPr="005B5D1A">
        <w:rPr>
          <w:rFonts w:ascii="Times New Roman" w:hAnsi="Times New Roman" w:cs="Times New Roman"/>
          <w:b/>
        </w:rPr>
        <w:t>.label</w:t>
      </w:r>
      <w:proofErr w:type="spell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466A6F" w:rsidRPr="00C5491C" w14:paraId="5B677770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C3B64BF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D94E3EE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3F8F4B6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0D09606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D184EF3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899BA42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C8B6B18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982786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731152D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1061C7E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627FC9A4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466A6F" w:rsidRPr="00C5491C" w14:paraId="21B32860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B5DE758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C80E4C6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D5568D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E6611CD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CC5B040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7076BBA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2BCAEAA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857F68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B7595D8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90249E0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7D8D803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4E3C96D" w14:textId="77777777" w:rsidR="00466A6F" w:rsidRPr="00C5491C" w:rsidRDefault="00466A6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66A6F" w:rsidRPr="00EA3BEB" w14:paraId="0E86D06B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7120B32E" w14:textId="77777777" w:rsidR="00466A6F" w:rsidRPr="00D35910" w:rsidRDefault="00466A6F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66A6F" w:rsidRPr="00EA3BEB" w14:paraId="5893BBBA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64F65124" w14:textId="77777777" w:rsidR="00466A6F" w:rsidRPr="00D35910" w:rsidRDefault="00466A6F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466A6F" w:rsidRPr="00C5491C" w14:paraId="551F22C9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695ACC2" w14:textId="77777777" w:rsidR="00466A6F" w:rsidRPr="00D35910" w:rsidRDefault="00466A6F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lastRenderedPageBreak/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114E51" w14:textId="77777777" w:rsidR="00466A6F" w:rsidRPr="00D35910" w:rsidRDefault="00466A6F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lastRenderedPageBreak/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lastRenderedPageBreak/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F649F9" w14:textId="77777777" w:rsidR="00466A6F" w:rsidRPr="00D35910" w:rsidRDefault="00466A6F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lastRenderedPageBreak/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C80B969" w14:textId="77777777" w:rsidR="00466A6F" w:rsidRPr="00933A2C" w:rsidRDefault="00466A6F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lastRenderedPageBreak/>
              <w:t xml:space="preserve">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155D6D4" w14:textId="77777777" w:rsidR="00466A6F" w:rsidRPr="00997DBA" w:rsidRDefault="00466A6F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lastRenderedPageBreak/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lastRenderedPageBreak/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66A6F" w:rsidRPr="00C5491C" w14:paraId="0A3C9E07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26865376" w14:textId="77777777" w:rsidR="00466A6F" w:rsidRPr="00907271" w:rsidRDefault="00466A6F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lastRenderedPageBreak/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66A6F" w:rsidRPr="00C5491C" w14:paraId="255484CB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528722F2" w14:textId="77777777" w:rsidR="00466A6F" w:rsidRPr="00907271" w:rsidRDefault="00466A6F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6772249" w14:textId="77777777" w:rsidR="00466A6F" w:rsidRPr="00AC439F" w:rsidRDefault="00466A6F" w:rsidP="00466A6F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39D92F87" w14:textId="77777777" w:rsidR="00B925E7" w:rsidRDefault="00B925E7" w:rsidP="00B925E7"/>
    <w:bookmarkEnd w:id="37"/>
    <w:p w14:paraId="5C012FD3" w14:textId="77777777" w:rsidR="00B925E7" w:rsidRPr="002F0935" w:rsidRDefault="00B925E7" w:rsidP="00B925E7">
      <w:pPr>
        <w:pStyle w:val="Paragraphedeliste"/>
        <w:spacing w:before="240" w:line="360" w:lineRule="auto"/>
        <w:ind w:left="2268"/>
        <w:rPr>
          <w:i/>
          <w:u w:val="single"/>
        </w:rPr>
      </w:pPr>
      <w:r w:rsidRPr="002F0935">
        <w:rPr>
          <w:i/>
          <w:u w:val="single"/>
        </w:rPr>
        <w:t>Récapitulatif des résultats des élèves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538"/>
        <w:gridCol w:w="1518"/>
        <w:gridCol w:w="748"/>
        <w:gridCol w:w="679"/>
        <w:gridCol w:w="679"/>
        <w:gridCol w:w="741"/>
        <w:gridCol w:w="441"/>
        <w:gridCol w:w="825"/>
        <w:gridCol w:w="490"/>
        <w:gridCol w:w="675"/>
        <w:gridCol w:w="559"/>
        <w:gridCol w:w="880"/>
      </w:tblGrid>
      <w:tr w:rsidR="00457661" w:rsidRPr="00C5491C" w14:paraId="485AD804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9881583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4AE1D2E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6A23858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8583825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B6EDBC7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6F2303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42FABE8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3E2B089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A9B35A9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F666F96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37D38324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457661" w:rsidRPr="00C5491C" w14:paraId="671534EC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01DE66C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61D965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81CC6DE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3060EE3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A75E4F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7DCE084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F9E2888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185B78F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1DFADBC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18D566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CBF6434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573D09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57661" w:rsidRPr="00EA3BEB" w14:paraId="0A1C4293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339C314E" w14:textId="77777777" w:rsidR="00457661" w:rsidRPr="005314D9" w:rsidRDefault="00457661" w:rsidP="000A216B">
            <w:pPr>
              <w:rPr>
                <w:b/>
                <w:sz w:val="16"/>
                <w:szCs w:val="16"/>
                <w:highlight w:val="yellow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1_B_1_1_b %}</w:t>
            </w:r>
          </w:p>
        </w:tc>
      </w:tr>
      <w:tr w:rsidR="00457661" w:rsidRPr="00EA3BEB" w14:paraId="28607846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932AE95" w14:textId="77777777" w:rsidR="00457661" w:rsidRPr="005314D9" w:rsidRDefault="0045766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457661" w:rsidRPr="004869E4" w14:paraId="5A123B22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7F2EFDF" w14:textId="77777777" w:rsidR="00457661" w:rsidRPr="005314D9" w:rsidRDefault="0045766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b/>
                <w:sz w:val="20"/>
                <w:lang w:val="en-US"/>
              </w:rPr>
              <w:t>item.NiveauCourt</w:t>
            </w:r>
            <w:proofErr w:type="spellEnd"/>
            <w:r w:rsidRPr="00D35910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E8FAB4" w14:textId="77777777" w:rsidR="00457661" w:rsidRPr="005314D9" w:rsidRDefault="0045766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E6AA2D" w14:textId="77777777" w:rsidR="00457661" w:rsidRPr="005314D9" w:rsidRDefault="00457661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51B5192" w14:textId="77777777" w:rsidR="00457661" w:rsidRPr="005314D9" w:rsidRDefault="00457661" w:rsidP="000A216B">
            <w:pPr>
              <w:jc w:val="center"/>
              <w:rPr>
                <w:b/>
                <w:sz w:val="16"/>
                <w:szCs w:val="16"/>
              </w:rPr>
            </w:pPr>
            <w:r w:rsidRPr="005314D9">
              <w:rPr>
                <w:bCs/>
                <w:sz w:val="16"/>
                <w:szCs w:val="16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41523FC" w14:textId="77777777" w:rsidR="00457661" w:rsidRPr="005314D9" w:rsidRDefault="00457661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57661" w:rsidRPr="004869E4" w14:paraId="50B18073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08737739" w14:textId="77777777" w:rsidR="00457661" w:rsidRPr="005314D9" w:rsidRDefault="0045766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57661" w:rsidRPr="004869E4" w14:paraId="5563852B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4499A534" w14:textId="77777777" w:rsidR="00457661" w:rsidRPr="005314D9" w:rsidRDefault="0045766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4FD907C1" w14:textId="77777777" w:rsidR="00B925E7" w:rsidRPr="00BA6C21" w:rsidRDefault="00B925E7" w:rsidP="00B925E7"/>
    <w:p w14:paraId="540B5094" w14:textId="77777777" w:rsidR="00B925E7" w:rsidRPr="00CD394D" w:rsidRDefault="00B925E7" w:rsidP="00B925E7">
      <w:pPr>
        <w:pStyle w:val="Paragraphedeliste"/>
        <w:spacing w:before="240" w:line="360" w:lineRule="auto"/>
        <w:ind w:left="1985"/>
        <w:outlineLvl w:val="6"/>
        <w:rPr>
          <w:b/>
          <w:i/>
          <w:u w:val="single"/>
        </w:rPr>
      </w:pPr>
      <w:bookmarkStart w:id="38" w:name="_Toc445283711"/>
      <w:bookmarkStart w:id="39" w:name="_Toc136688752"/>
      <w:proofErr w:type="gramStart"/>
      <w:r w:rsidRPr="00044404">
        <w:rPr>
          <w:b/>
          <w:i/>
          <w:u w:val="single"/>
        </w:rPr>
        <w:t xml:space="preserve">a.2  </w:t>
      </w:r>
      <w:r>
        <w:rPr>
          <w:b/>
          <w:i/>
          <w:u w:val="single"/>
        </w:rPr>
        <w:t>Tableau</w:t>
      </w:r>
      <w:proofErr w:type="gramEnd"/>
      <w:r w:rsidRPr="003773E5">
        <w:rPr>
          <w:b/>
          <w:i/>
          <w:u w:val="single"/>
        </w:rPr>
        <w:t xml:space="preserve"> </w:t>
      </w:r>
      <w:r w:rsidRPr="00CD394D">
        <w:rPr>
          <w:b/>
          <w:i/>
          <w:u w:val="single"/>
        </w:rPr>
        <w:t>des résultats des élèves non affectés par classe et par niveau</w:t>
      </w:r>
      <w:bookmarkEnd w:id="38"/>
      <w:bookmarkEnd w:id="39"/>
    </w:p>
    <w:p w14:paraId="0B218BAB" w14:textId="77777777" w:rsidR="00457661" w:rsidRPr="00D35910" w:rsidRDefault="00457661" w:rsidP="00457661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c %}</w:t>
      </w:r>
    </w:p>
    <w:p w14:paraId="20F7E661" w14:textId="77777777" w:rsidR="00457661" w:rsidRPr="006B7F3E" w:rsidRDefault="00457661" w:rsidP="00457661">
      <w:pPr>
        <w:spacing w:after="0"/>
        <w:rPr>
          <w:rFonts w:ascii="Times New Roman" w:hAnsi="Times New Roman" w:cs="Times New Roman"/>
          <w:b/>
        </w:rPr>
      </w:pPr>
      <w:r w:rsidRPr="00FC406B">
        <w:rPr>
          <w:rFonts w:ascii="Times New Roman" w:hAnsi="Times New Roman" w:cs="Times New Roman"/>
          <w:b/>
        </w:rPr>
        <w:t xml:space="preserve">Niveau : </w:t>
      </w:r>
      <w:proofErr w:type="gramStart"/>
      <w:r w:rsidRPr="00FC406B">
        <w:rPr>
          <w:rFonts w:ascii="Times New Roman" w:hAnsi="Times New Roman" w:cs="Times New Roman"/>
          <w:b/>
        </w:rPr>
        <w:t xml:space="preserve">{{ </w:t>
      </w:r>
      <w:proofErr w:type="spellStart"/>
      <w:r w:rsidRPr="00FC406B">
        <w:rPr>
          <w:rFonts w:ascii="Times New Roman" w:hAnsi="Times New Roman" w:cs="Times New Roman"/>
          <w:b/>
        </w:rPr>
        <w:t>items</w:t>
      </w:r>
      <w:proofErr w:type="gramEnd"/>
      <w:r w:rsidRPr="00FC406B">
        <w:rPr>
          <w:rFonts w:ascii="Times New Roman" w:hAnsi="Times New Roman" w:cs="Times New Roman"/>
          <w:b/>
        </w:rPr>
        <w:t>.label</w:t>
      </w:r>
      <w:proofErr w:type="spellEnd"/>
      <w:r w:rsidRPr="00FC406B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457661" w:rsidRPr="00C5491C" w14:paraId="46E1965E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14DE71C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4A80F24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E59961F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DE0E607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7E547F4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20611F8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EBFEA8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1954947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728F5E4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96E2881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1214E6A9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457661" w:rsidRPr="00C5491C" w14:paraId="1B08EC97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7527E19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2BC58C8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EA6A00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9556523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C15C596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49C51E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B1BB729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14E80A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BA9671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CE3FB6C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1315A65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D65876B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57661" w:rsidRPr="00EA3BEB" w14:paraId="1BB826A1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40691E31" w14:textId="77777777" w:rsidR="00457661" w:rsidRPr="00D35910" w:rsidRDefault="0045766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57661" w:rsidRPr="00EA3BEB" w14:paraId="0131EAC7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02AEA664" w14:textId="77777777" w:rsidR="00457661" w:rsidRPr="00D35910" w:rsidRDefault="0045766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457661" w:rsidRPr="00C5491C" w14:paraId="61E5E08E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3087A5B" w14:textId="77777777" w:rsidR="00457661" w:rsidRPr="00D35910" w:rsidRDefault="0045766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4AF063" w14:textId="77777777" w:rsidR="00457661" w:rsidRPr="00D35910" w:rsidRDefault="0045766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F4CC07" w14:textId="77777777" w:rsidR="00457661" w:rsidRPr="00D35910" w:rsidRDefault="00457661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A43D5A6" w14:textId="77777777" w:rsidR="00457661" w:rsidRPr="00933A2C" w:rsidRDefault="0045766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768287C" w14:textId="77777777" w:rsidR="00457661" w:rsidRPr="00997DBA" w:rsidRDefault="00457661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57661" w:rsidRPr="00C5491C" w14:paraId="3F0EB8B0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4AE49AAD" w14:textId="77777777" w:rsidR="00457661" w:rsidRPr="00907271" w:rsidRDefault="0045766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57661" w:rsidRPr="00C5491C" w14:paraId="720D7F0F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32D0099C" w14:textId="77777777" w:rsidR="00457661" w:rsidRPr="00907271" w:rsidRDefault="0045766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DB67132" w14:textId="0AD0570B" w:rsidR="00457661" w:rsidRPr="00457661" w:rsidRDefault="00457661" w:rsidP="00457661">
      <w:pPr>
        <w:spacing w:before="240" w:line="360" w:lineRule="auto"/>
        <w:rPr>
          <w:i/>
          <w:u w:val="single"/>
        </w:rPr>
      </w:pPr>
      <w:r w:rsidRPr="00457661">
        <w:rPr>
          <w:b/>
          <w:sz w:val="16"/>
          <w:szCs w:val="16"/>
          <w:highlight w:val="yellow"/>
        </w:rPr>
        <w:t xml:space="preserve">{% </w:t>
      </w:r>
      <w:proofErr w:type="spellStart"/>
      <w:r w:rsidRPr="00457661">
        <w:rPr>
          <w:b/>
          <w:sz w:val="16"/>
          <w:szCs w:val="16"/>
          <w:highlight w:val="yellow"/>
        </w:rPr>
        <w:t>endfor</w:t>
      </w:r>
      <w:proofErr w:type="spellEnd"/>
      <w:r w:rsidRPr="00457661">
        <w:rPr>
          <w:b/>
          <w:sz w:val="16"/>
          <w:szCs w:val="16"/>
          <w:highlight w:val="yellow"/>
        </w:rPr>
        <w:t xml:space="preserve"> %}</w:t>
      </w:r>
    </w:p>
    <w:p w14:paraId="4E1B1111" w14:textId="6557A088" w:rsidR="00B925E7" w:rsidRPr="002F0935" w:rsidRDefault="00B925E7" w:rsidP="00B925E7">
      <w:pPr>
        <w:pStyle w:val="Paragraphedeliste"/>
        <w:spacing w:before="240" w:line="360" w:lineRule="auto"/>
        <w:ind w:left="2410"/>
        <w:rPr>
          <w:i/>
          <w:u w:val="single"/>
        </w:rPr>
      </w:pPr>
      <w:r w:rsidRPr="002F0935">
        <w:rPr>
          <w:i/>
          <w:u w:val="single"/>
        </w:rPr>
        <w:t>Récapitulatif des résultats des élèves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359"/>
        <w:gridCol w:w="1456"/>
        <w:gridCol w:w="748"/>
        <w:gridCol w:w="679"/>
        <w:gridCol w:w="679"/>
        <w:gridCol w:w="717"/>
        <w:gridCol w:w="426"/>
        <w:gridCol w:w="788"/>
        <w:gridCol w:w="468"/>
        <w:gridCol w:w="586"/>
        <w:gridCol w:w="1064"/>
        <w:gridCol w:w="803"/>
      </w:tblGrid>
      <w:tr w:rsidR="00457661" w:rsidRPr="00C5491C" w14:paraId="61D83F93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A946CB0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B1A6331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E5C450A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4D15C6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ED20DF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B6DB794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B28B196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331950C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02FA0C3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37238A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245B6902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457661" w:rsidRPr="00C5491C" w14:paraId="2E9F2378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00BE00A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29EC038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F40DCFD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66ABC0A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7BC9537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B520B1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7B40B9B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12E02F7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D34866A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3154B53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2F79F8B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0B08305" w14:textId="77777777" w:rsidR="00457661" w:rsidRPr="00C5491C" w:rsidRDefault="0045766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57661" w:rsidRPr="00EA3BEB" w14:paraId="3CACFC06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2A208577" w14:textId="77777777" w:rsidR="00457661" w:rsidRPr="00D35910" w:rsidRDefault="0045766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1_B_1_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1_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 %}</w:t>
            </w:r>
          </w:p>
        </w:tc>
      </w:tr>
      <w:tr w:rsidR="00457661" w:rsidRPr="00EA3BEB" w14:paraId="574A8EE9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534D4B32" w14:textId="77777777" w:rsidR="00457661" w:rsidRPr="00D35910" w:rsidRDefault="0045766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457661" w:rsidRPr="00C5491C" w14:paraId="1F936689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2596100" w14:textId="77777777" w:rsidR="00457661" w:rsidRPr="00D35910" w:rsidRDefault="0045766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b/>
                <w:sz w:val="20"/>
                <w:lang w:val="en-US"/>
              </w:rPr>
              <w:t>item.NiveauCourt</w:t>
            </w:r>
            <w:proofErr w:type="spellEnd"/>
            <w:r w:rsidRPr="00D35910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9EB2D78" w14:textId="77777777" w:rsidR="00457661" w:rsidRPr="00D35910" w:rsidRDefault="0045766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E3C20B8" w14:textId="77777777" w:rsidR="00457661" w:rsidRPr="00D35910" w:rsidRDefault="00457661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3C021AA" w14:textId="77777777" w:rsidR="00457661" w:rsidRPr="00933A2C" w:rsidRDefault="0045766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CD8431C" w14:textId="77777777" w:rsidR="00457661" w:rsidRPr="00997DBA" w:rsidRDefault="00457661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57661" w:rsidRPr="00C5491C" w14:paraId="1DD0F218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74D155AE" w14:textId="77777777" w:rsidR="00457661" w:rsidRPr="00907271" w:rsidRDefault="0045766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lastRenderedPageBreak/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57661" w:rsidRPr="00C5491C" w14:paraId="15E5E37E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73E43C30" w14:textId="77777777" w:rsidR="00457661" w:rsidRPr="00907271" w:rsidRDefault="0045766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67899A3" w14:textId="77777777" w:rsidR="00BC3E69" w:rsidRDefault="00BC3E69" w:rsidP="0005203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B630ACA" w14:textId="7F81E79B" w:rsidR="00F67BF5" w:rsidRPr="0005203C" w:rsidRDefault="00F67BF5" w:rsidP="0005203C">
      <w:pPr>
        <w:ind w:left="2160" w:firstLine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D17D2">
        <w:rPr>
          <w:rFonts w:ascii="Times New Roman" w:hAnsi="Times New Roman" w:cs="Times New Roman"/>
          <w:b/>
          <w:sz w:val="26"/>
          <w:szCs w:val="26"/>
          <w:u w:val="single"/>
        </w:rPr>
        <w:t>Liste des majors de classe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961"/>
        <w:gridCol w:w="1443"/>
        <w:gridCol w:w="1312"/>
        <w:gridCol w:w="1276"/>
        <w:gridCol w:w="950"/>
        <w:gridCol w:w="958"/>
        <w:gridCol w:w="956"/>
        <w:gridCol w:w="959"/>
        <w:gridCol w:w="957"/>
        <w:gridCol w:w="1001"/>
      </w:tblGrid>
      <w:tr w:rsidR="0005203C" w14:paraId="3231EA7D" w14:textId="77777777" w:rsidTr="0005203C">
        <w:trPr>
          <w:tblHeader/>
          <w:jc w:val="center"/>
        </w:trPr>
        <w:tc>
          <w:tcPr>
            <w:tcW w:w="683" w:type="dxa"/>
            <w:shd w:val="clear" w:color="auto" w:fill="E7E6E6" w:themeFill="background2"/>
            <w:vAlign w:val="center"/>
          </w:tcPr>
          <w:p w14:paraId="3A7CED65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897" w:type="dxa"/>
            <w:shd w:val="clear" w:color="auto" w:fill="E7E6E6" w:themeFill="background2"/>
            <w:vAlign w:val="center"/>
          </w:tcPr>
          <w:p w14:paraId="65AC13F4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3269" w:type="dxa"/>
            <w:shd w:val="clear" w:color="auto" w:fill="E7E6E6" w:themeFill="background2"/>
            <w:vAlign w:val="center"/>
          </w:tcPr>
          <w:p w14:paraId="158676CC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2882CF3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1D315300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841" w:type="dxa"/>
            <w:shd w:val="clear" w:color="auto" w:fill="E7E6E6" w:themeFill="background2"/>
            <w:vAlign w:val="center"/>
          </w:tcPr>
          <w:p w14:paraId="0849EFFC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AGE</w:t>
            </w:r>
          </w:p>
        </w:tc>
        <w:tc>
          <w:tcPr>
            <w:tcW w:w="699" w:type="dxa"/>
            <w:shd w:val="clear" w:color="auto" w:fill="E7E6E6" w:themeFill="background2"/>
            <w:vAlign w:val="center"/>
          </w:tcPr>
          <w:p w14:paraId="178846E1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6213DF48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LV2</w:t>
            </w:r>
          </w:p>
        </w:tc>
        <w:tc>
          <w:tcPr>
            <w:tcW w:w="1072" w:type="dxa"/>
            <w:shd w:val="clear" w:color="auto" w:fill="E7E6E6" w:themeFill="background2"/>
            <w:vAlign w:val="center"/>
          </w:tcPr>
          <w:p w14:paraId="2F69BA2E" w14:textId="77777777" w:rsidR="0005203C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STATUT</w:t>
            </w:r>
          </w:p>
          <w:p w14:paraId="06183534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(R/NR)</w:t>
            </w:r>
          </w:p>
        </w:tc>
        <w:tc>
          <w:tcPr>
            <w:tcW w:w="627" w:type="dxa"/>
            <w:shd w:val="clear" w:color="auto" w:fill="E7E6E6" w:themeFill="background2"/>
            <w:vAlign w:val="center"/>
          </w:tcPr>
          <w:p w14:paraId="69BDD219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MOY</w:t>
            </w:r>
          </w:p>
        </w:tc>
      </w:tr>
      <w:tr w:rsidR="0005203C" w:rsidRPr="00EA3BEB" w14:paraId="7F63BB20" w14:textId="77777777" w:rsidTr="0005203C">
        <w:trPr>
          <w:tblHeader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3FFD9C58" w14:textId="77777777" w:rsidR="0005203C" w:rsidRPr="00BB0F3B" w:rsidRDefault="0005203C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1_B_3 %}</w:t>
            </w:r>
          </w:p>
        </w:tc>
      </w:tr>
      <w:tr w:rsidR="0005203C" w:rsidRPr="007A6FFB" w14:paraId="5D42A145" w14:textId="77777777" w:rsidTr="0005203C">
        <w:trPr>
          <w:trHeight w:hRule="exact" w:val="272"/>
          <w:tblHeader/>
          <w:jc w:val="center"/>
        </w:trPr>
        <w:tc>
          <w:tcPr>
            <w:tcW w:w="68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0EAEB1" w14:textId="77777777" w:rsidR="0005203C" w:rsidRPr="00A6144A" w:rsidRDefault="0005203C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507DB7" w14:textId="77777777" w:rsidR="0005203C" w:rsidRPr="007A6FFB" w:rsidRDefault="0005203C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item.label</w:t>
            </w:r>
            <w:proofErr w:type="spellEnd"/>
            <w:proofErr w:type="gramEnd"/>
            <w:r w:rsidRPr="008C6A6C">
              <w:rPr>
                <w:b/>
              </w:rPr>
              <w:t>}}</w:t>
            </w:r>
          </w:p>
        </w:tc>
        <w:tc>
          <w:tcPr>
            <w:tcW w:w="32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F39EE9" w14:textId="77777777" w:rsidR="0005203C" w:rsidRPr="00405893" w:rsidRDefault="0005203C" w:rsidP="000A216B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c2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242AC9" w14:textId="77777777" w:rsidR="0005203C" w:rsidRPr="00405893" w:rsidRDefault="0005203C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8A2834" w14:textId="77777777" w:rsidR="0005203C" w:rsidRPr="00405893" w:rsidRDefault="0005203C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{{item.c4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351BCC" w14:textId="77777777" w:rsidR="0005203C" w:rsidRPr="00405893" w:rsidRDefault="0005203C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c3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A7830D5" w14:textId="77777777" w:rsidR="0005203C" w:rsidRPr="00405893" w:rsidRDefault="0005203C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{{item.c5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F63F69" w14:textId="77777777" w:rsidR="0005203C" w:rsidRPr="00405893" w:rsidRDefault="0005203C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{{item.c9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4EB656E" w14:textId="77777777" w:rsidR="0005203C" w:rsidRPr="00405893" w:rsidRDefault="0005203C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{{item.c7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59EEEFA" w14:textId="77777777" w:rsidR="0005203C" w:rsidRPr="00405893" w:rsidRDefault="0005203C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</w:tr>
      <w:tr w:rsidR="0005203C" w:rsidRPr="007A6FFB" w14:paraId="6DC3E51F" w14:textId="77777777" w:rsidTr="0005203C">
        <w:trPr>
          <w:tblHeader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6031B399" w14:textId="77777777" w:rsidR="0005203C" w:rsidRPr="007A6FFB" w:rsidRDefault="0005203C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8AF0BDF" w14:textId="77777777" w:rsidR="00A96FBE" w:rsidRDefault="00A96FBE" w:rsidP="00A96FBE">
      <w:pPr>
        <w:pStyle w:val="Paragraphedeliste"/>
        <w:spacing w:after="0" w:line="240" w:lineRule="auto"/>
        <w:jc w:val="both"/>
        <w:rPr>
          <w:b/>
        </w:rPr>
      </w:pPr>
    </w:p>
    <w:p w14:paraId="46DA1F73" w14:textId="5D19B8E1" w:rsidR="00F67BF5" w:rsidRDefault="0005203C" w:rsidP="00F67BF5">
      <w:pPr>
        <w:spacing w:after="0" w:line="240" w:lineRule="auto"/>
        <w:ind w:firstLine="720"/>
        <w:jc w:val="both"/>
        <w:rPr>
          <w:b/>
        </w:rPr>
      </w:pPr>
      <w:r>
        <w:rPr>
          <w:b/>
        </w:rPr>
        <w:t>{{</w:t>
      </w:r>
      <w:proofErr w:type="gramStart"/>
      <w:r>
        <w:rPr>
          <w:b/>
        </w:rPr>
        <w:t>data.chp</w:t>
      </w:r>
      <w:proofErr w:type="gramEnd"/>
      <w:r>
        <w:rPr>
          <w:b/>
        </w:rPr>
        <w:t>1_B_</w:t>
      </w:r>
      <w:r w:rsidR="009145B7">
        <w:rPr>
          <w:b/>
        </w:rPr>
        <w:t>1_e}}</w:t>
      </w:r>
    </w:p>
    <w:p w14:paraId="38F55FE3" w14:textId="77777777" w:rsidR="00F67BF5" w:rsidRDefault="00F67BF5" w:rsidP="00F67BF5">
      <w:pPr>
        <w:tabs>
          <w:tab w:val="left" w:pos="2864"/>
        </w:tabs>
        <w:spacing w:after="0" w:line="240" w:lineRule="auto"/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386C4A87" w14:textId="701911DD" w:rsidR="00F67BF5" w:rsidRDefault="00F67BF5" w:rsidP="00F67BF5">
      <w:pPr>
        <w:tabs>
          <w:tab w:val="left" w:pos="2864"/>
        </w:tabs>
        <w:spacing w:after="0" w:line="240" w:lineRule="auto"/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KORHOGO,           </w:t>
      </w:r>
    </w:p>
    <w:p w14:paraId="2D73E653" w14:textId="77777777" w:rsidR="00F67BF5" w:rsidRPr="006B5566" w:rsidRDefault="00F67BF5" w:rsidP="00F67BF5">
      <w:pPr>
        <w:tabs>
          <w:tab w:val="left" w:pos="2864"/>
        </w:tabs>
        <w:spacing w:after="0" w:line="240" w:lineRule="auto"/>
        <w:rPr>
          <w:sz w:val="16"/>
          <w:szCs w:val="16"/>
        </w:rPr>
      </w:pPr>
      <w:r>
        <w:rPr>
          <w:sz w:val="28"/>
          <w:szCs w:val="28"/>
        </w:rPr>
        <w:t xml:space="preserve">                          </w:t>
      </w:r>
    </w:p>
    <w:p w14:paraId="5257CA5B" w14:textId="77777777" w:rsidR="00F67BF5" w:rsidRDefault="00F67BF5" w:rsidP="00F67BF5">
      <w:pPr>
        <w:tabs>
          <w:tab w:val="left" w:pos="2864"/>
        </w:tabs>
        <w:spacing w:after="0" w:line="240" w:lineRule="auto"/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0CFAD47C" w14:textId="77777777" w:rsidR="00F67BF5" w:rsidRDefault="00F67BF5" w:rsidP="00F67BF5">
      <w:pPr>
        <w:tabs>
          <w:tab w:val="left" w:pos="2864"/>
        </w:tabs>
        <w:spacing w:after="0" w:line="240" w:lineRule="auto"/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14:paraId="0DB66135" w14:textId="77777777" w:rsidR="00F67BF5" w:rsidRDefault="00F67BF5" w:rsidP="00F67BF5">
      <w:pPr>
        <w:tabs>
          <w:tab w:val="left" w:pos="2864"/>
        </w:tabs>
        <w:spacing w:after="0" w:line="240" w:lineRule="auto"/>
        <w:ind w:left="7200"/>
        <w:rPr>
          <w:sz w:val="28"/>
          <w:szCs w:val="28"/>
        </w:rPr>
      </w:pPr>
    </w:p>
    <w:p w14:paraId="28BBDEA9" w14:textId="77777777" w:rsidR="00F67BF5" w:rsidRDefault="00F67BF5" w:rsidP="00F67BF5">
      <w:pPr>
        <w:tabs>
          <w:tab w:val="left" w:pos="2864"/>
        </w:tabs>
        <w:spacing w:after="0" w:line="240" w:lineRule="auto"/>
        <w:ind w:left="7200"/>
        <w:rPr>
          <w:sz w:val="28"/>
          <w:szCs w:val="28"/>
        </w:rPr>
      </w:pPr>
    </w:p>
    <w:p w14:paraId="4A59B9E8" w14:textId="77777777" w:rsidR="00F67BF5" w:rsidRDefault="00F67BF5" w:rsidP="00F67BF5">
      <w:pPr>
        <w:tabs>
          <w:tab w:val="left" w:pos="2864"/>
        </w:tabs>
        <w:spacing w:after="0" w:line="240" w:lineRule="auto"/>
        <w:ind w:left="7200"/>
        <w:rPr>
          <w:sz w:val="28"/>
          <w:szCs w:val="28"/>
        </w:rPr>
      </w:pPr>
    </w:p>
    <w:p w14:paraId="6F3DE22E" w14:textId="77777777" w:rsidR="00F67BF5" w:rsidRDefault="00F67BF5" w:rsidP="00F67BF5">
      <w:pPr>
        <w:tabs>
          <w:tab w:val="left" w:pos="2864"/>
        </w:tabs>
        <w:spacing w:after="0" w:line="240" w:lineRule="auto"/>
        <w:ind w:left="720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>LE DIRECTEUR DES ETUDES</w:t>
      </w:r>
    </w:p>
    <w:p w14:paraId="341AE3F1" w14:textId="77777777" w:rsidR="00F67BF5" w:rsidRDefault="00F67BF5" w:rsidP="00F67BF5">
      <w:pPr>
        <w:spacing w:after="0"/>
        <w:rPr>
          <w:rFonts w:ascii="Times New Roman" w:hAnsi="Times New Roman" w:cs="Times New Roman"/>
          <w:b/>
          <w:sz w:val="32"/>
          <w:szCs w:val="32"/>
          <w:lang w:val="fr-CI"/>
        </w:rPr>
      </w:pPr>
    </w:p>
    <w:p w14:paraId="06A75751" w14:textId="77777777" w:rsidR="00F67BF5" w:rsidRDefault="00F67BF5" w:rsidP="00F67BF5">
      <w:pPr>
        <w:pStyle w:val="Paragraphedeliste"/>
        <w:spacing w:before="240" w:after="160" w:line="360" w:lineRule="auto"/>
        <w:ind w:left="2410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5CCD6BD5" w14:textId="77777777" w:rsidR="00F67BF5" w:rsidRDefault="00F67BF5" w:rsidP="00F67BF5">
      <w:pPr>
        <w:pStyle w:val="Paragraphedeliste"/>
        <w:spacing w:before="240" w:after="160" w:line="360" w:lineRule="auto"/>
        <w:ind w:left="2410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4FAEA711" w14:textId="77777777" w:rsidR="00F67BF5" w:rsidRDefault="00F67BF5" w:rsidP="00F67BF5">
      <w:pPr>
        <w:pStyle w:val="Paragraphedeliste"/>
        <w:spacing w:before="240" w:after="160" w:line="360" w:lineRule="auto"/>
        <w:ind w:left="2410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7A4C0519" w14:textId="69F33F43" w:rsidR="00F67BF5" w:rsidRDefault="009145B7" w:rsidP="009145B7">
      <w:pPr>
        <w:pStyle w:val="Paragraphedeliste"/>
        <w:tabs>
          <w:tab w:val="left" w:pos="8613"/>
        </w:tabs>
        <w:spacing w:before="240" w:after="160" w:line="360" w:lineRule="auto"/>
        <w:ind w:left="2410"/>
        <w:jc w:val="right"/>
        <w:outlineLvl w:val="6"/>
        <w:rPr>
          <w:rFonts w:cstheme="minorHAnsi"/>
          <w:b/>
          <w:sz w:val="26"/>
          <w:szCs w:val="26"/>
        </w:rPr>
      </w:pPr>
      <w:proofErr w:type="gramStart"/>
      <w:r>
        <w:rPr>
          <w:rFonts w:cstheme="minorHAnsi"/>
          <w:sz w:val="26"/>
          <w:szCs w:val="26"/>
        </w:rPr>
        <w:t>{{</w:t>
      </w:r>
      <w:r w:rsidRPr="009145B7">
        <w:rPr>
          <w:b/>
          <w:bCs/>
        </w:rPr>
        <w:t xml:space="preserve"> </w:t>
      </w:r>
      <w:proofErr w:type="spellStart"/>
      <w:r>
        <w:rPr>
          <w:b/>
          <w:bCs/>
        </w:rPr>
        <w:t>data</w:t>
      </w:r>
      <w:proofErr w:type="gramEnd"/>
      <w:r>
        <w:rPr>
          <w:b/>
          <w:bCs/>
        </w:rPr>
        <w:t>.nomchefetab</w:t>
      </w:r>
      <w:proofErr w:type="spellEnd"/>
      <w:r>
        <w:rPr>
          <w:rFonts w:cstheme="minorHAnsi"/>
          <w:sz w:val="26"/>
          <w:szCs w:val="26"/>
        </w:rPr>
        <w:t xml:space="preserve"> }}</w:t>
      </w:r>
    </w:p>
    <w:p w14:paraId="516C8CB0" w14:textId="77777777" w:rsidR="00F67BF5" w:rsidRDefault="00F67BF5" w:rsidP="00F67BF5">
      <w:pPr>
        <w:pStyle w:val="Paragraphedeliste"/>
        <w:spacing w:before="240" w:after="160" w:line="360" w:lineRule="auto"/>
        <w:ind w:left="2410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4C5E1879" w14:textId="2FCDBCC8" w:rsidR="0005203C" w:rsidRDefault="0005203C" w:rsidP="00F67BF5">
      <w:pPr>
        <w:pStyle w:val="Paragraphedeliste"/>
        <w:spacing w:before="240" w:after="160" w:line="360" w:lineRule="auto"/>
        <w:ind w:left="2410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br w:type="page"/>
      </w:r>
    </w:p>
    <w:p w14:paraId="02D012F6" w14:textId="77777777" w:rsidR="009A10D8" w:rsidRDefault="009A10D8" w:rsidP="00F67BF5">
      <w:pPr>
        <w:pStyle w:val="Paragraphedeliste"/>
        <w:spacing w:before="240" w:after="160" w:line="360" w:lineRule="auto"/>
        <w:ind w:left="2410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50DDC04F" w14:textId="77777777" w:rsidR="00F67BF5" w:rsidRDefault="00F67BF5" w:rsidP="00F67BF5">
      <w:pPr>
        <w:pStyle w:val="Paragraphedeliste"/>
        <w:numPr>
          <w:ilvl w:val="1"/>
          <w:numId w:val="2"/>
        </w:numPr>
        <w:spacing w:after="160" w:line="360" w:lineRule="auto"/>
        <w:ind w:left="1134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bookmarkStart w:id="40" w:name="_Hlk167464939"/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RESULTATS </w:t>
      </w:r>
      <w:r w:rsidRPr="003773E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SCOLAIRES</w:t>
      </w:r>
    </w:p>
    <w:p w14:paraId="6627752F" w14:textId="77777777" w:rsidR="005523AB" w:rsidRPr="005523AB" w:rsidRDefault="005523AB" w:rsidP="005523AB">
      <w:pPr>
        <w:pStyle w:val="Paragraphedeliste"/>
        <w:spacing w:after="160" w:line="360" w:lineRule="auto"/>
        <w:ind w:left="1134"/>
        <w:outlineLvl w:val="3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12C767CA" w14:textId="77777777" w:rsidR="005523AB" w:rsidRDefault="005523AB" w:rsidP="00F5350E">
      <w:pPr>
        <w:pStyle w:val="Paragraphedeliste"/>
        <w:numPr>
          <w:ilvl w:val="0"/>
          <w:numId w:val="11"/>
        </w:numPr>
        <w:spacing w:before="240" w:after="160" w:line="259" w:lineRule="auto"/>
        <w:ind w:left="1559" w:hanging="357"/>
        <w:outlineLvl w:val="4"/>
        <w:rPr>
          <w:b/>
          <w:u w:val="single"/>
        </w:rPr>
      </w:pPr>
      <w:bookmarkStart w:id="41" w:name="_Toc136688757"/>
      <w:r w:rsidRPr="00DF68E5">
        <w:rPr>
          <w:b/>
          <w:u w:val="single"/>
        </w:rPr>
        <w:t xml:space="preserve">Résultats de fin </w:t>
      </w:r>
      <w:r>
        <w:rPr>
          <w:b/>
          <w:u w:val="single"/>
        </w:rPr>
        <w:t>d’année</w:t>
      </w:r>
      <w:bookmarkEnd w:id="41"/>
    </w:p>
    <w:p w14:paraId="06E57073" w14:textId="77777777" w:rsidR="005523AB" w:rsidRDefault="005523AB" w:rsidP="005523AB">
      <w:pPr>
        <w:pStyle w:val="Paragraphedeliste"/>
        <w:spacing w:before="240" w:after="160" w:line="259" w:lineRule="auto"/>
        <w:ind w:left="1559"/>
        <w:outlineLvl w:val="4"/>
        <w:rPr>
          <w:b/>
          <w:u w:val="single"/>
        </w:rPr>
      </w:pPr>
    </w:p>
    <w:p w14:paraId="2B17AADE" w14:textId="77777777" w:rsidR="005523AB" w:rsidRPr="00DF68E5" w:rsidRDefault="005523AB" w:rsidP="00F5350E">
      <w:pPr>
        <w:pStyle w:val="Paragraphedeliste"/>
        <w:numPr>
          <w:ilvl w:val="0"/>
          <w:numId w:val="12"/>
        </w:numPr>
        <w:spacing w:before="240" w:after="160" w:line="360" w:lineRule="auto"/>
        <w:ind w:left="2268"/>
        <w:outlineLvl w:val="5"/>
        <w:rPr>
          <w:b/>
          <w:i/>
          <w:u w:val="single"/>
        </w:rPr>
      </w:pPr>
      <w:bookmarkStart w:id="42" w:name="_Toc136688758"/>
      <w:r w:rsidRPr="00DF68E5">
        <w:rPr>
          <w:b/>
          <w:i/>
          <w:u w:val="single"/>
        </w:rPr>
        <w:t>Tableaux statistiques des résultats scolaires par niveau</w:t>
      </w:r>
      <w:bookmarkEnd w:id="42"/>
    </w:p>
    <w:p w14:paraId="7714B0F5" w14:textId="697EA2D4" w:rsidR="005523AB" w:rsidRPr="00F26ED0" w:rsidRDefault="005523AB" w:rsidP="00F26ED0">
      <w:pPr>
        <w:pStyle w:val="Paragraphedeliste"/>
        <w:spacing w:before="240" w:line="360" w:lineRule="auto"/>
        <w:ind w:left="1985"/>
        <w:outlineLvl w:val="6"/>
        <w:rPr>
          <w:b/>
          <w:i/>
          <w:u w:val="single"/>
        </w:rPr>
      </w:pPr>
      <w:bookmarkStart w:id="43" w:name="_Toc136688759"/>
      <w:proofErr w:type="gramStart"/>
      <w:r w:rsidRPr="002B24A5">
        <w:rPr>
          <w:b/>
          <w:i/>
        </w:rPr>
        <w:t xml:space="preserve">a.1  </w:t>
      </w:r>
      <w:r>
        <w:rPr>
          <w:b/>
          <w:i/>
          <w:u w:val="single"/>
        </w:rPr>
        <w:t>Tableau</w:t>
      </w:r>
      <w:proofErr w:type="gramEnd"/>
      <w:r w:rsidRPr="003773E5">
        <w:rPr>
          <w:b/>
          <w:i/>
          <w:u w:val="single"/>
        </w:rPr>
        <w:t xml:space="preserve"> des résultats des élèves affectés par classe et par </w:t>
      </w:r>
      <w:proofErr w:type="spellStart"/>
      <w:r w:rsidRPr="003773E5">
        <w:rPr>
          <w:b/>
          <w:i/>
          <w:u w:val="single"/>
        </w:rPr>
        <w:t>nivea</w:t>
      </w:r>
      <w:bookmarkStart w:id="44" w:name="tableau_stat_result_affecte_fa"/>
      <w:bookmarkEnd w:id="43"/>
      <w:proofErr w:type="spellEnd"/>
    </w:p>
    <w:bookmarkEnd w:id="40"/>
    <w:p w14:paraId="1F9DA2D9" w14:textId="2E96F681" w:rsidR="00F26ED0" w:rsidRPr="00D35910" w:rsidRDefault="00F26ED0" w:rsidP="00F26ED0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C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_a_1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7D7D2C14" w14:textId="77777777" w:rsidR="00F26ED0" w:rsidRPr="00C5491C" w:rsidRDefault="00F26ED0" w:rsidP="00F26ED0">
      <w:pPr>
        <w:rPr>
          <w:rFonts w:cstheme="minorHAnsi"/>
        </w:rPr>
      </w:pPr>
      <w:r w:rsidRPr="005B5D1A">
        <w:rPr>
          <w:rFonts w:ascii="Times New Roman" w:hAnsi="Times New Roman" w:cs="Times New Roman"/>
          <w:b/>
        </w:rPr>
        <w:t xml:space="preserve">Niveau : </w:t>
      </w:r>
      <w:proofErr w:type="gramStart"/>
      <w:r w:rsidRPr="005B5D1A">
        <w:rPr>
          <w:rFonts w:ascii="Times New Roman" w:hAnsi="Times New Roman" w:cs="Times New Roman"/>
          <w:b/>
        </w:rPr>
        <w:t xml:space="preserve">{{ </w:t>
      </w:r>
      <w:proofErr w:type="spellStart"/>
      <w:r w:rsidRPr="005B5D1A">
        <w:rPr>
          <w:rFonts w:ascii="Times New Roman" w:hAnsi="Times New Roman" w:cs="Times New Roman"/>
          <w:b/>
        </w:rPr>
        <w:t>items</w:t>
      </w:r>
      <w:proofErr w:type="gramEnd"/>
      <w:r w:rsidRPr="005B5D1A">
        <w:rPr>
          <w:rFonts w:ascii="Times New Roman" w:hAnsi="Times New Roman" w:cs="Times New Roman"/>
          <w:b/>
        </w:rPr>
        <w:t>.label</w:t>
      </w:r>
      <w:proofErr w:type="spell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F26ED0" w:rsidRPr="00C5491C" w14:paraId="4B06A40B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61105E2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61B8A71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99AD4A3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3DC44EA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44C745D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418E5D4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A35F23E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29B3B06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8340A75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F81E39B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55056528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F26ED0" w:rsidRPr="00C5491C" w14:paraId="7F49326E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8D02524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42DCC8A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C0CAAA4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FB2D9E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B11F0A5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49D9AA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E2FFB90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1D2B4FB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75C9B7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0C844B9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E0165D7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6ACD3E2" w14:textId="77777777" w:rsidR="00F26ED0" w:rsidRPr="00C5491C" w:rsidRDefault="00F26ED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F26ED0" w:rsidRPr="00EA3BEB" w14:paraId="1CF5520C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3620A20B" w14:textId="77777777" w:rsidR="00F26ED0" w:rsidRPr="00D35910" w:rsidRDefault="00F26ED0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F26ED0" w:rsidRPr="00EA3BEB" w14:paraId="1DDA0F45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0A5945DE" w14:textId="77777777" w:rsidR="00F26ED0" w:rsidRPr="00D35910" w:rsidRDefault="00F26ED0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F26ED0" w:rsidRPr="00C5491C" w14:paraId="69F56034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18897B1" w14:textId="77777777" w:rsidR="00F26ED0" w:rsidRPr="00D35910" w:rsidRDefault="00F26ED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30420A" w14:textId="77777777" w:rsidR="00F26ED0" w:rsidRPr="00D35910" w:rsidRDefault="00F26ED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66219DA" w14:textId="77777777" w:rsidR="00F26ED0" w:rsidRPr="00D35910" w:rsidRDefault="00F26ED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869E16" w14:textId="77777777" w:rsidR="00F26ED0" w:rsidRPr="00933A2C" w:rsidRDefault="00F26ED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36B6459" w14:textId="77777777" w:rsidR="00F26ED0" w:rsidRPr="00997DBA" w:rsidRDefault="00F26ED0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26ED0" w:rsidRPr="00C5491C" w14:paraId="7EFB43E6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05789BBD" w14:textId="77777777" w:rsidR="00F26ED0" w:rsidRPr="00907271" w:rsidRDefault="00F26ED0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26ED0" w:rsidRPr="00C5491C" w14:paraId="37DF1981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0868CF23" w14:textId="77777777" w:rsidR="00F26ED0" w:rsidRPr="00907271" w:rsidRDefault="00F26ED0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4E22EA7" w14:textId="77777777" w:rsidR="00F26ED0" w:rsidRPr="00AC439F" w:rsidRDefault="00F26ED0" w:rsidP="00F26ED0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22102A7D" w14:textId="77777777" w:rsidR="009A10D8" w:rsidRDefault="009A10D8" w:rsidP="005523AB"/>
    <w:bookmarkEnd w:id="44"/>
    <w:p w14:paraId="613AC8B6" w14:textId="77777777" w:rsidR="005523AB" w:rsidRPr="002F0935" w:rsidRDefault="005523AB" w:rsidP="005523AB">
      <w:pPr>
        <w:pStyle w:val="Paragraphedeliste"/>
        <w:spacing w:before="240" w:line="360" w:lineRule="auto"/>
        <w:ind w:left="2268"/>
        <w:rPr>
          <w:i/>
          <w:u w:val="single"/>
        </w:rPr>
      </w:pPr>
      <w:r w:rsidRPr="002F0935">
        <w:rPr>
          <w:i/>
          <w:u w:val="single"/>
        </w:rPr>
        <w:t>Récapitulatif des résultats des élèves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538"/>
        <w:gridCol w:w="1518"/>
        <w:gridCol w:w="748"/>
        <w:gridCol w:w="679"/>
        <w:gridCol w:w="679"/>
        <w:gridCol w:w="741"/>
        <w:gridCol w:w="441"/>
        <w:gridCol w:w="825"/>
        <w:gridCol w:w="490"/>
        <w:gridCol w:w="675"/>
        <w:gridCol w:w="559"/>
        <w:gridCol w:w="880"/>
      </w:tblGrid>
      <w:tr w:rsidR="0018791E" w:rsidRPr="00C5491C" w14:paraId="28D81A0F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856564C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3399BAB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415C4E9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2301E07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AFC9DEE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8436D76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CB0299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02FA820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F518B25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653FB22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6ED62862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18791E" w:rsidRPr="00C5491C" w14:paraId="34EFD26B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056C7F01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E50FCC4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3FDB5E7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73862CA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932D398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DEC63DC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0BFA94A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3CE68D4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0986AE7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249EA3F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AC53EC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61C40D3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18791E" w:rsidRPr="00EA3BEB" w14:paraId="08716BD9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6F681EC5" w14:textId="2D434622" w:rsidR="0018791E" w:rsidRPr="005314D9" w:rsidRDefault="0018791E" w:rsidP="000A216B">
            <w:pPr>
              <w:rPr>
                <w:b/>
                <w:sz w:val="16"/>
                <w:szCs w:val="16"/>
                <w:highlight w:val="yellow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1_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</w:t>
            </w: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_1_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a</w:t>
            </w: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1_1</w:t>
            </w: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18791E" w:rsidRPr="00EA3BEB" w14:paraId="62B40570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0243161D" w14:textId="77777777" w:rsidR="0018791E" w:rsidRPr="005314D9" w:rsidRDefault="0018791E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8791E" w:rsidRPr="004869E4" w14:paraId="4FC32B82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418EA7" w14:textId="77777777" w:rsidR="0018791E" w:rsidRPr="005314D9" w:rsidRDefault="0018791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b/>
                <w:sz w:val="20"/>
                <w:lang w:val="en-US"/>
              </w:rPr>
              <w:t>item.NiveauCourt</w:t>
            </w:r>
            <w:proofErr w:type="spellEnd"/>
            <w:r w:rsidRPr="00D35910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10A7BE8" w14:textId="77777777" w:rsidR="0018791E" w:rsidRPr="005314D9" w:rsidRDefault="0018791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402197" w14:textId="77777777" w:rsidR="0018791E" w:rsidRPr="005314D9" w:rsidRDefault="0018791E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9555B12" w14:textId="77777777" w:rsidR="0018791E" w:rsidRPr="005314D9" w:rsidRDefault="0018791E" w:rsidP="000A216B">
            <w:pPr>
              <w:jc w:val="center"/>
              <w:rPr>
                <w:b/>
                <w:sz w:val="16"/>
                <w:szCs w:val="16"/>
              </w:rPr>
            </w:pPr>
            <w:r w:rsidRPr="005314D9">
              <w:rPr>
                <w:bCs/>
                <w:sz w:val="16"/>
                <w:szCs w:val="16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A93B63E" w14:textId="77777777" w:rsidR="0018791E" w:rsidRPr="005314D9" w:rsidRDefault="0018791E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8791E" w:rsidRPr="004869E4" w14:paraId="10A1283F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0D6902E8" w14:textId="77777777" w:rsidR="0018791E" w:rsidRPr="005314D9" w:rsidRDefault="0018791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18791E" w:rsidRPr="004869E4" w14:paraId="1AF05015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1191A193" w14:textId="77777777" w:rsidR="0018791E" w:rsidRPr="005314D9" w:rsidRDefault="0018791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proofErr w:type="spellStart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287972C7" w14:textId="77777777" w:rsidR="005523AB" w:rsidRPr="00BA6C21" w:rsidRDefault="005523AB" w:rsidP="005523AB"/>
    <w:p w14:paraId="5634FADB" w14:textId="77777777" w:rsidR="005523AB" w:rsidRPr="00CD394D" w:rsidRDefault="005523AB" w:rsidP="005523AB">
      <w:pPr>
        <w:pStyle w:val="Paragraphedeliste"/>
        <w:spacing w:before="240" w:line="360" w:lineRule="auto"/>
        <w:ind w:left="1985"/>
        <w:outlineLvl w:val="6"/>
        <w:rPr>
          <w:b/>
          <w:i/>
          <w:u w:val="single"/>
        </w:rPr>
      </w:pPr>
      <w:bookmarkStart w:id="45" w:name="_Toc136688760"/>
      <w:proofErr w:type="gramStart"/>
      <w:r w:rsidRPr="00044404">
        <w:rPr>
          <w:b/>
          <w:i/>
          <w:u w:val="single"/>
        </w:rPr>
        <w:t xml:space="preserve">a.2  </w:t>
      </w:r>
      <w:r>
        <w:rPr>
          <w:b/>
          <w:i/>
          <w:u w:val="single"/>
        </w:rPr>
        <w:t>Tableau</w:t>
      </w:r>
      <w:proofErr w:type="gramEnd"/>
      <w:r w:rsidRPr="003773E5">
        <w:rPr>
          <w:b/>
          <w:i/>
          <w:u w:val="single"/>
        </w:rPr>
        <w:t xml:space="preserve"> </w:t>
      </w:r>
      <w:r w:rsidRPr="00CD394D">
        <w:rPr>
          <w:b/>
          <w:i/>
          <w:u w:val="single"/>
        </w:rPr>
        <w:t>des résultats des élèves non affectés par classe et par niveau</w:t>
      </w:r>
      <w:bookmarkEnd w:id="45"/>
    </w:p>
    <w:p w14:paraId="0C1F3CA2" w14:textId="5B3A3389" w:rsidR="0018791E" w:rsidRPr="00D35910" w:rsidRDefault="0018791E" w:rsidP="0018791E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C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a_2</w:t>
      </w:r>
      <w:r w:rsidR="002F2811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2565D22B" w14:textId="77777777" w:rsidR="0018791E" w:rsidRPr="006B7F3E" w:rsidRDefault="0018791E" w:rsidP="0018791E">
      <w:pPr>
        <w:spacing w:after="0"/>
        <w:rPr>
          <w:rFonts w:ascii="Times New Roman" w:hAnsi="Times New Roman" w:cs="Times New Roman"/>
          <w:b/>
        </w:rPr>
      </w:pPr>
      <w:r w:rsidRPr="00FC406B">
        <w:rPr>
          <w:rFonts w:ascii="Times New Roman" w:hAnsi="Times New Roman" w:cs="Times New Roman"/>
          <w:b/>
        </w:rPr>
        <w:t xml:space="preserve">Niveau : </w:t>
      </w:r>
      <w:proofErr w:type="gramStart"/>
      <w:r w:rsidRPr="00FC406B">
        <w:rPr>
          <w:rFonts w:ascii="Times New Roman" w:hAnsi="Times New Roman" w:cs="Times New Roman"/>
          <w:b/>
        </w:rPr>
        <w:t xml:space="preserve">{{ </w:t>
      </w:r>
      <w:proofErr w:type="spellStart"/>
      <w:r w:rsidRPr="00FC406B">
        <w:rPr>
          <w:rFonts w:ascii="Times New Roman" w:hAnsi="Times New Roman" w:cs="Times New Roman"/>
          <w:b/>
        </w:rPr>
        <w:t>items</w:t>
      </w:r>
      <w:proofErr w:type="gramEnd"/>
      <w:r w:rsidRPr="00FC406B">
        <w:rPr>
          <w:rFonts w:ascii="Times New Roman" w:hAnsi="Times New Roman" w:cs="Times New Roman"/>
          <w:b/>
        </w:rPr>
        <w:t>.label</w:t>
      </w:r>
      <w:proofErr w:type="spellEnd"/>
      <w:r w:rsidRPr="00FC406B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18791E" w:rsidRPr="00C5491C" w14:paraId="04E49CEC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E3C81C1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24AA38E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4713B48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6FBF195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A6FA2FC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7CC5B2A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5D24757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F07D7A8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E91609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AFF0E1E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15CD6D3E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18791E" w:rsidRPr="00C5491C" w14:paraId="5EC6100A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164C274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184C93D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E28EE9D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3570BDA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D6E65C4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F42D330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1ACC11D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B7945DB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679D7F9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5F3736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ED5DE97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DC94E19" w14:textId="77777777" w:rsidR="0018791E" w:rsidRPr="00C5491C" w:rsidRDefault="0018791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18791E" w:rsidRPr="00EA3BEB" w14:paraId="244B13B7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6F622C51" w14:textId="77777777" w:rsidR="0018791E" w:rsidRPr="00D35910" w:rsidRDefault="0018791E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18791E" w:rsidRPr="00EA3BEB" w14:paraId="0B8D7AAC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6F4029B8" w14:textId="77777777" w:rsidR="0018791E" w:rsidRPr="00D35910" w:rsidRDefault="0018791E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8791E" w:rsidRPr="00C5491C" w14:paraId="110C4CA4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A7D1A7" w14:textId="77777777" w:rsidR="0018791E" w:rsidRPr="00D35910" w:rsidRDefault="0018791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A22E436" w14:textId="77777777" w:rsidR="0018791E" w:rsidRPr="00D35910" w:rsidRDefault="0018791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799BEB6" w14:textId="77777777" w:rsidR="0018791E" w:rsidRPr="00D35910" w:rsidRDefault="0018791E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3636D1" w14:textId="77777777" w:rsidR="0018791E" w:rsidRPr="00933A2C" w:rsidRDefault="0018791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AE1BC95" w14:textId="77777777" w:rsidR="0018791E" w:rsidRPr="00997DBA" w:rsidRDefault="0018791E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8791E" w:rsidRPr="00C5491C" w14:paraId="2A4C28BE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1FE4DF03" w14:textId="77777777" w:rsidR="0018791E" w:rsidRPr="00907271" w:rsidRDefault="0018791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lastRenderedPageBreak/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8791E" w:rsidRPr="00C5491C" w14:paraId="6179AFEC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46C3D2C5" w14:textId="77777777" w:rsidR="0018791E" w:rsidRPr="00907271" w:rsidRDefault="0018791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45EE134" w14:textId="77777777" w:rsidR="0018791E" w:rsidRPr="00457661" w:rsidRDefault="0018791E" w:rsidP="0018791E">
      <w:pPr>
        <w:spacing w:before="240" w:line="360" w:lineRule="auto"/>
        <w:rPr>
          <w:i/>
          <w:u w:val="single"/>
        </w:rPr>
      </w:pPr>
      <w:r w:rsidRPr="00457661">
        <w:rPr>
          <w:b/>
          <w:sz w:val="16"/>
          <w:szCs w:val="16"/>
          <w:highlight w:val="yellow"/>
        </w:rPr>
        <w:t xml:space="preserve">{% </w:t>
      </w:r>
      <w:proofErr w:type="spellStart"/>
      <w:r w:rsidRPr="00457661">
        <w:rPr>
          <w:b/>
          <w:sz w:val="16"/>
          <w:szCs w:val="16"/>
          <w:highlight w:val="yellow"/>
        </w:rPr>
        <w:t>endfor</w:t>
      </w:r>
      <w:proofErr w:type="spellEnd"/>
      <w:r w:rsidRPr="00457661">
        <w:rPr>
          <w:b/>
          <w:sz w:val="16"/>
          <w:szCs w:val="16"/>
          <w:highlight w:val="yellow"/>
        </w:rPr>
        <w:t xml:space="preserve"> %}</w:t>
      </w:r>
    </w:p>
    <w:p w14:paraId="79246D1C" w14:textId="77777777" w:rsidR="005523AB" w:rsidRPr="002F0935" w:rsidRDefault="005523AB" w:rsidP="005523AB">
      <w:pPr>
        <w:pStyle w:val="Paragraphedeliste"/>
        <w:spacing w:before="240" w:line="360" w:lineRule="auto"/>
        <w:ind w:left="2410"/>
        <w:rPr>
          <w:i/>
          <w:u w:val="single"/>
        </w:rPr>
      </w:pPr>
      <w:r w:rsidRPr="002F0935">
        <w:rPr>
          <w:i/>
          <w:u w:val="single"/>
        </w:rPr>
        <w:t>Récapitulatif des résultats des élèves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359"/>
        <w:gridCol w:w="1456"/>
        <w:gridCol w:w="748"/>
        <w:gridCol w:w="679"/>
        <w:gridCol w:w="679"/>
        <w:gridCol w:w="717"/>
        <w:gridCol w:w="426"/>
        <w:gridCol w:w="788"/>
        <w:gridCol w:w="468"/>
        <w:gridCol w:w="586"/>
        <w:gridCol w:w="1064"/>
        <w:gridCol w:w="803"/>
      </w:tblGrid>
      <w:tr w:rsidR="002F2811" w:rsidRPr="00C5491C" w14:paraId="5A4A39D0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8E38ED7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CEB7FEF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197C5A6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6863245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543470C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1098A39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6089801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2BC3C66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A65ED53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34E3B94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7B507FF8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2F2811" w:rsidRPr="00C5491C" w14:paraId="0CD0D07F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C98CFFA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D6FADD8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06D1369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38E51BF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5E30BD8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4A1B6F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00B537B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D8E6D93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0E7CB7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D349EE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EC7F3F2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7E66580" w14:textId="77777777" w:rsidR="002F2811" w:rsidRPr="00C5491C" w:rsidRDefault="002F281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2F2811" w:rsidRPr="00EA3BEB" w14:paraId="14721D66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41DB4851" w14:textId="3A124573" w:rsidR="002F2811" w:rsidRPr="00D35910" w:rsidRDefault="002F281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1_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_1_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a_2_2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2F2811" w:rsidRPr="00EA3BEB" w14:paraId="0FD194C0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8DEA0F3" w14:textId="77777777" w:rsidR="002F2811" w:rsidRPr="00D35910" w:rsidRDefault="002F281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2F2811" w:rsidRPr="00C5491C" w14:paraId="5267F3E6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64430A3" w14:textId="77777777" w:rsidR="002F2811" w:rsidRPr="00D35910" w:rsidRDefault="002F281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b/>
                <w:sz w:val="20"/>
                <w:lang w:val="en-US"/>
              </w:rPr>
              <w:t>item.NiveauCourt</w:t>
            </w:r>
            <w:proofErr w:type="spellEnd"/>
            <w:r w:rsidRPr="00D35910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0AC178" w14:textId="77777777" w:rsidR="002F2811" w:rsidRPr="00D35910" w:rsidRDefault="002F281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4ACF3EF" w14:textId="77777777" w:rsidR="002F2811" w:rsidRPr="00D35910" w:rsidRDefault="002F2811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A16DB68" w14:textId="77777777" w:rsidR="002F2811" w:rsidRPr="00933A2C" w:rsidRDefault="002F281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9EC1ED7" w14:textId="77777777" w:rsidR="002F2811" w:rsidRPr="00997DBA" w:rsidRDefault="002F2811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F2811" w:rsidRPr="00C5491C" w14:paraId="40378DC9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79049791" w14:textId="77777777" w:rsidR="002F2811" w:rsidRPr="00907271" w:rsidRDefault="002F281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F2811" w:rsidRPr="00C5491C" w14:paraId="7D4D8B36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2E473874" w14:textId="77777777" w:rsidR="002F2811" w:rsidRPr="00907271" w:rsidRDefault="002F281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8D30BF0" w14:textId="77777777" w:rsidR="00F67BF5" w:rsidRDefault="00F67BF5" w:rsidP="00572A83">
      <w:pPr>
        <w:pStyle w:val="Paragraphedeliste"/>
        <w:spacing w:before="240" w:after="160" w:line="360" w:lineRule="auto"/>
        <w:ind w:left="2410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14:paraId="637DE155" w14:textId="77777777" w:rsidR="000463E6" w:rsidRPr="000463E6" w:rsidRDefault="000463E6" w:rsidP="000463E6">
      <w:pPr>
        <w:spacing w:before="240" w:after="160" w:line="360" w:lineRule="auto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  <w:sectPr w:rsidR="000463E6" w:rsidRPr="000463E6" w:rsidSect="002806CD">
          <w:pgSz w:w="12240" w:h="15840"/>
          <w:pgMar w:top="709" w:right="900" w:bottom="851" w:left="851" w:header="709" w:footer="133" w:gutter="0"/>
          <w:cols w:space="708"/>
          <w:docGrid w:linePitch="360"/>
        </w:sectPr>
      </w:pPr>
    </w:p>
    <w:p w14:paraId="6F3A7057" w14:textId="77777777" w:rsidR="00AB6957" w:rsidRPr="002A71D8" w:rsidRDefault="002A71D8" w:rsidP="00E83780">
      <w:pPr>
        <w:pStyle w:val="Paragraphedeliste"/>
        <w:numPr>
          <w:ilvl w:val="0"/>
          <w:numId w:val="5"/>
        </w:numPr>
        <w:spacing w:after="160" w:line="360" w:lineRule="auto"/>
        <w:ind w:left="1560"/>
        <w:jc w:val="center"/>
        <w:outlineLvl w:val="4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46" w:name="_Toc469476438"/>
      <w:bookmarkEnd w:id="34"/>
      <w:r w:rsidRPr="002A71D8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Liste nominative des élèves et résultats scolaires</w:t>
      </w:r>
      <w:bookmarkEnd w:id="46"/>
    </w:p>
    <w:tbl>
      <w:tblPr>
        <w:tblW w:w="153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"/>
        <w:gridCol w:w="594"/>
        <w:gridCol w:w="326"/>
        <w:gridCol w:w="812"/>
        <w:gridCol w:w="428"/>
        <w:gridCol w:w="710"/>
        <w:gridCol w:w="450"/>
        <w:gridCol w:w="1115"/>
        <w:gridCol w:w="854"/>
        <w:gridCol w:w="552"/>
        <w:gridCol w:w="1120"/>
        <w:gridCol w:w="51"/>
        <w:gridCol w:w="449"/>
        <w:gridCol w:w="442"/>
        <w:gridCol w:w="625"/>
        <w:gridCol w:w="575"/>
        <w:gridCol w:w="205"/>
        <w:gridCol w:w="275"/>
        <w:gridCol w:w="320"/>
        <w:gridCol w:w="622"/>
        <w:gridCol w:w="118"/>
        <w:gridCol w:w="625"/>
        <w:gridCol w:w="235"/>
        <w:gridCol w:w="412"/>
        <w:gridCol w:w="448"/>
        <w:gridCol w:w="76"/>
        <w:gridCol w:w="519"/>
        <w:gridCol w:w="45"/>
        <w:gridCol w:w="486"/>
        <w:gridCol w:w="480"/>
        <w:gridCol w:w="640"/>
        <w:gridCol w:w="737"/>
      </w:tblGrid>
      <w:tr w:rsidR="00AC276F" w:rsidRPr="00AC276F" w14:paraId="54E84DF5" w14:textId="77777777" w:rsidTr="00C92ABD">
        <w:trPr>
          <w:trHeight w:val="197"/>
          <w:jc w:val="center"/>
        </w:trPr>
        <w:tc>
          <w:tcPr>
            <w:tcW w:w="6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FF49A1D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DE ETS</w:t>
            </w:r>
          </w:p>
        </w:tc>
        <w:tc>
          <w:tcPr>
            <w:tcW w:w="11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5C92293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MATRICULE</w:t>
            </w:r>
          </w:p>
        </w:tc>
        <w:tc>
          <w:tcPr>
            <w:tcW w:w="11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0404BA7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NOM</w:t>
            </w:r>
          </w:p>
        </w:tc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DA30EDF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PRENOMS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37E6C9C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DATE NAISS</w:t>
            </w:r>
          </w:p>
        </w:tc>
        <w:tc>
          <w:tcPr>
            <w:tcW w:w="17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4197038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LIEU NAISS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4EF2DC20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SEXE</w:t>
            </w: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5F391EA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NAT.</w:t>
            </w:r>
          </w:p>
        </w:tc>
        <w:tc>
          <w:tcPr>
            <w:tcW w:w="1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C31931F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CLASSE</w:t>
            </w:r>
          </w:p>
        </w:tc>
        <w:tc>
          <w:tcPr>
            <w:tcW w:w="5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4E619A8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STATUT</w:t>
            </w: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A72EC37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N° DEC.</w:t>
            </w:r>
          </w:p>
        </w:tc>
        <w:tc>
          <w:tcPr>
            <w:tcW w:w="7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5DCDDF0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REGIME</w:t>
            </w:r>
          </w:p>
        </w:tc>
        <w:tc>
          <w:tcPr>
            <w:tcW w:w="6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53AFF81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QUALITE</w:t>
            </w:r>
          </w:p>
        </w:tc>
        <w:tc>
          <w:tcPr>
            <w:tcW w:w="26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14:paraId="4368BDFF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MOYENNES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44DBA14" w14:textId="77777777" w:rsidR="00AC276F" w:rsidRPr="00AC276F" w:rsidRDefault="00AC276F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 xml:space="preserve">DECISION </w:t>
            </w:r>
          </w:p>
        </w:tc>
      </w:tr>
      <w:tr w:rsidR="00D16018" w:rsidRPr="00AC276F" w14:paraId="10B94C96" w14:textId="77777777" w:rsidTr="00C92ABD">
        <w:trPr>
          <w:trHeight w:val="231"/>
          <w:jc w:val="center"/>
        </w:trPr>
        <w:tc>
          <w:tcPr>
            <w:tcW w:w="6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8EC9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11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9AC9A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11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8C41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1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5A46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2644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17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DBB0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8D8BC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F906A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600436D4" w14:textId="77777777" w:rsidR="00D16018" w:rsidRPr="00AC276F" w:rsidRDefault="00D16018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PRECED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CB85AD4" w14:textId="77777777" w:rsidR="00D16018" w:rsidRPr="00AC276F" w:rsidRDefault="00D16018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EN COURS</w:t>
            </w:r>
          </w:p>
        </w:tc>
        <w:tc>
          <w:tcPr>
            <w:tcW w:w="5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13B7F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47816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D4FB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6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A9E17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83FAA53" w14:textId="77777777" w:rsidR="00D16018" w:rsidRPr="00987FE0" w:rsidRDefault="00D16018" w:rsidP="00E12C44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14"/>
                <w:szCs w:val="14"/>
              </w:rPr>
            </w:pPr>
            <w:r w:rsidRPr="00987FE0">
              <w:rPr>
                <w:rFonts w:ascii="Arial Narrow" w:hAnsi="Arial Narrow" w:cs="Calibri"/>
                <w:b/>
                <w:bCs/>
                <w:color w:val="FFFFFF"/>
                <w:sz w:val="14"/>
                <w:szCs w:val="14"/>
              </w:rPr>
              <w:t xml:space="preserve">1er </w:t>
            </w:r>
            <w:r w:rsidR="00E12C44">
              <w:rPr>
                <w:rFonts w:ascii="Arial Narrow" w:hAnsi="Arial Narrow" w:cs="Calibri"/>
                <w:b/>
                <w:bCs/>
                <w:color w:val="FFFFFF"/>
                <w:sz w:val="14"/>
                <w:szCs w:val="14"/>
              </w:rPr>
              <w:t>TRI</w:t>
            </w:r>
            <w:r w:rsidRPr="00987FE0">
              <w:rPr>
                <w:rFonts w:ascii="Arial Narrow" w:hAnsi="Arial Narrow" w:cs="Calibri"/>
                <w:b/>
                <w:bCs/>
                <w:color w:val="FFFFFF"/>
                <w:sz w:val="14"/>
                <w:szCs w:val="14"/>
              </w:rPr>
              <w:t>M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D76276B" w14:textId="77777777" w:rsidR="00D16018" w:rsidRPr="00987FE0" w:rsidRDefault="00E12C44" w:rsidP="00E12C44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FFFFFF"/>
                <w:sz w:val="14"/>
                <w:szCs w:val="14"/>
              </w:rPr>
              <w:t>2è</w:t>
            </w:r>
            <w:r w:rsidR="00D16018" w:rsidRPr="00987FE0">
              <w:rPr>
                <w:rFonts w:ascii="Arial Narrow" w:hAnsi="Arial Narrow" w:cs="Calibri"/>
                <w:b/>
                <w:bCs/>
                <w:color w:val="FFFFFF"/>
                <w:sz w:val="14"/>
                <w:szCs w:val="14"/>
              </w:rPr>
              <w:t xml:space="preserve"> </w:t>
            </w:r>
            <w:r>
              <w:rPr>
                <w:rFonts w:ascii="Arial Narrow" w:hAnsi="Arial Narrow" w:cs="Calibri"/>
                <w:b/>
                <w:bCs/>
                <w:color w:val="FFFFFF"/>
                <w:sz w:val="14"/>
                <w:szCs w:val="14"/>
              </w:rPr>
              <w:t>TRI</w:t>
            </w:r>
            <w:r w:rsidR="00D16018" w:rsidRPr="00987FE0">
              <w:rPr>
                <w:rFonts w:ascii="Arial Narrow" w:hAnsi="Arial Narrow" w:cs="Calibri"/>
                <w:b/>
                <w:bCs/>
                <w:color w:val="FFFFFF"/>
                <w:sz w:val="14"/>
                <w:szCs w:val="14"/>
              </w:rPr>
              <w:t>M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hideMark/>
          </w:tcPr>
          <w:p w14:paraId="58D2F19C" w14:textId="77777777" w:rsidR="00E12C44" w:rsidRDefault="00E12C44" w:rsidP="0066537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3è</w:t>
            </w:r>
          </w:p>
          <w:p w14:paraId="2F8BE14A" w14:textId="77777777" w:rsidR="00D16018" w:rsidRPr="00AC276F" w:rsidRDefault="00E12C44" w:rsidP="0066537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TRIM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44E91C7" w14:textId="77777777" w:rsidR="00D16018" w:rsidRPr="00AC276F" w:rsidRDefault="00D16018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MGA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2060"/>
            <w:noWrap/>
            <w:vAlign w:val="center"/>
            <w:hideMark/>
          </w:tcPr>
          <w:p w14:paraId="753B341D" w14:textId="77777777" w:rsidR="00D16018" w:rsidRPr="00AC276F" w:rsidRDefault="00D16018" w:rsidP="00AC276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  <w:r w:rsidRPr="00AC276F"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  <w:t>RANG</w:t>
            </w: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3EE8" w14:textId="77777777" w:rsidR="00D16018" w:rsidRPr="00AC276F" w:rsidRDefault="00D16018" w:rsidP="00AC276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</w:tr>
      <w:tr w:rsidR="00B552DC" w:rsidRPr="00CB47F2" w14:paraId="542AB8A5" w14:textId="77777777" w:rsidTr="00C92ABD">
        <w:trPr>
          <w:trHeight w:val="324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BC5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09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22566678D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FBF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ALARIBEH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5E07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UZO-CHI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Tresor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Ezechiel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122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24/04/2012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755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Tafire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37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5CB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96A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B4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AF7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1D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432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CCF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D10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1D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BA6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C2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CA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B5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6E8CA1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A6C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3A7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22566720M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473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299D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ASSI Christ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Darel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41A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01/06/2011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3358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Akeikoi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A78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BDB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E9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16B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DB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7F6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7C2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0E4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FDB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DC7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B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5F7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624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71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CD4E1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DEF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B15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22020646A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EC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E3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Degnouma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3D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27/05/2011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2D7B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A31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5EA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321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FB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CB0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E4A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BF4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46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091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4D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C2A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BFC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51F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9E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187449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86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C57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21039603K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CCE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BOUNDY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BF0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Souleymane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368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10/08/2008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16E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E91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E40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B7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3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E2C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499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50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E1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6D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958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0D5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A0F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F16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AA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27E498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020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853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21507119K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A03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4E33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KOUNDJENETCHA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Adjaratou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D08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10/07/2011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807F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6A9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10A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A02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1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C55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B9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8A8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74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48E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5C8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A95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63F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F7D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FC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7D2E54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BA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10C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22825086G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8EA1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9249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SEYDOU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Yetidenin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4D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26/04/2010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44AC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F2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59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E4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AFF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DB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817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01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C9F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8EC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18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B8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0C0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900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B4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8083CE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1F4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FB0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22566939F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57A0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71FC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Tchetien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C03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67F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Kabevogo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2E2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1A7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206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CA5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02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CFC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66A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E32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888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5A9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D50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09B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0C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46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01165D5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5B7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53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22363064D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0B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DRAME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D27A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Latifa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777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04/10/2011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3F2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9F4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238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EF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6A4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165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EE7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69C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EA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06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B8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C8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7C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322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2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0AAF6DB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6AF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FB7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22572319E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7F6A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GANON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DBA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KARTCHA Esther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997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01/04/2012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2B63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4D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381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3CB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149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91B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E5F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55B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E0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27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817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8A8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0F1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28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61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566B756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1D5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E36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22953681G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AFB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KEÏTA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BE1A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SIA Fatim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DB7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29/12/2011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AE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Katiola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CF2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3BA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07B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80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CF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E13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0D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473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1A8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1DD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D71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C7F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9A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16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852E87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430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806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22869178H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82CD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E24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AYA Yasmine Victoire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CD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18/04/2011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74D0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TIE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Bissou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353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93B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E8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DA4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D05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1CF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0B9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2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0F1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0B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CE4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E24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AD4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C1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F3C242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DA1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D98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22363119C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E434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8EC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KONAN Guy Ange Morel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CB9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3CA2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FE7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695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EC6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75B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407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1B4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78F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97D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6EB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B3A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E59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631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62A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0B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C69AFE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510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011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22879419K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E47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KOKOLA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688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ANGE DANIELLA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812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26/11/2011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BC3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78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273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676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18E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BD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BD3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68A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725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267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997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D41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717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569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99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54D0C0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D9E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781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22363749X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673B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2BB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DIAMBO Idrissa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Kagnon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E27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24/06/2011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0B6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40F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CA2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BB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99F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A3B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9C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7A8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74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9F4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DD2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26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01E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CE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A4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1ED3B8A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3D0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7E6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22424316P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108D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75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B7C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25/08/2011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936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180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B89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FA1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734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FEF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8E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F57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14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3B7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BE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0B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D13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E2E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67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4E49D6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019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51D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22576542W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A65C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FDBE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TORTIA Mariama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58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28/03/2011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B85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Anyama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B1E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C9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932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508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FF9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85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958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3D6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E7D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1AC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95F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493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F35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EA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Très Bien</w:t>
            </w:r>
          </w:p>
        </w:tc>
      </w:tr>
      <w:tr w:rsidR="00B552DC" w:rsidRPr="00CB47F2" w14:paraId="0FEADEC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F6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89D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22129914G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C3A1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2F8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ZIE FRANÇOIS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4A6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0BA3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5F4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834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80E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43A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482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BF5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266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C8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361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058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A8D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225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31F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81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67E723E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261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B7F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22794230C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A15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N'DOLI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34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KADJO Steeve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Auxens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8A6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10/03/2010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8AC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Aboisso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886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A49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389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F7E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42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314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1C6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F46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292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B73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BB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B0B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15,96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D9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0E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637FF69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0F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50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22189426C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C31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520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N'DANHAN Grace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Aimee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232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07/03/2011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8F1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F8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72D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D9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7E1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B97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231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059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FEE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FFE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730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7D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ABF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23C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13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1333C2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35F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7C7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22571957N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6AB5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73F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NONTIEHE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Barakissa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851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12/10/2010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3F0F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D8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4E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3A3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413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648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7AA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5F0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D1F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E7D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7A1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1A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9C8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F78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21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A7CFFF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6C8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07D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22829920N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160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SAHANOGO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0672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MOUNY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Ismael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Sidick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1EA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15/08/2012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6DE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Macory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640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404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B4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D39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0AD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030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120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868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B1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FF3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2E0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4CF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148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65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519D48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525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76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22705404U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0B4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SANGARE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81BE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451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10/02/2012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A659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949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2CF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CF2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F9C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177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753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AF2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156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ABB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EBC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707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7E0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45D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44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516BE6B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B99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89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21793557A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F64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24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AMIE Kolo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06F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BE7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170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9A1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51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03C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CB5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951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00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44C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908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A46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C5F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9CF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60C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04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B11799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E86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DA4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21624602R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CEC1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A1FF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Djenebou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86E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14/08/2010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105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EA4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237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2C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011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24B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18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06A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3BA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2B0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8EE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3E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30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07D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2D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634EF9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1B4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34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21623238J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3D0A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82F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KOLO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D6C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D7B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4E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98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5C6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11F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E8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A4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E59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870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E2A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1BE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71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88F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66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1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C8D253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7AF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288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22216981B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3E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8D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NERGUESSON Franck Arnold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9DF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03/05/2011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77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3B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B4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21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AEA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CCC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1E5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654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30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DC1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DF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FA8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D99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44F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1C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3D2365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9AD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F3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21820825E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16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7E3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SETIEWIN Fatou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368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18/09/2008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F3D7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Guiembe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53D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7C6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592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08D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B74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7D6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556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3E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919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5C3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8CD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819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BE8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3DE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975CDA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B49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025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21041080K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54B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SOGODOGO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23A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IBRAHIM Yacine Desire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535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27/10/2010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9F9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B8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E6D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AA5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66B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6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6C0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C9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D48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732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19E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299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55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D7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D41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646BFE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F59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E1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22572268D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B49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6C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Djeneba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4BC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08/04/2009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EDBC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2E6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B0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A01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6D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5CD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588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13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B79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1BA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6FB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380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29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602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A4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6CFDCD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35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73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20040468S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D66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C8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DONAPOHO Ousmane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62F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19/06/2008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57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Lagniguekaha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D5E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253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E1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1E2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601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0F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6D9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CFE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07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1BA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60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ED4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14B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5CF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233352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768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240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21623077R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FCFE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78D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Fangnigue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979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01/01/2013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C62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594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567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36F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DD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D63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D4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398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50B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71E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DA0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190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8E3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2AB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D16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B96D2B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6E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4A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22574814C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884E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F63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7F0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F3A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301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E00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BE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95D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6F5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10F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2BC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129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80C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5E3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09A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711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DB5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5E1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8AFC9F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F66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99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22363926E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EFCA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D0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NIGNENIGUE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Yardjouma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E5B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05/11/2010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FDE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303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3F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23F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D2A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85A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4F8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85F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7A8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93C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A4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C75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31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885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86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57578D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3F6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F1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22573395F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423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93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SEKOU Beh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1E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06/04/2007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F1F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Tchagaton-gadoumon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48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B09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1D4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B9F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30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9F7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1B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DE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1B4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F89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77B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B1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2C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1E7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68E488B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7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49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21820248L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B2A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61D1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TCHEBETCHA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Angele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5F5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27/06/2008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F3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D16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3B7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EE9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03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07C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53F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54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6A8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B0E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DB0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E3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BD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1FE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71A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25D94A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EAA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69D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22829010M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4150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6DE1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YASSONGUY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Oceanne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Mira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410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14/10/2011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6CB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Didievi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5B6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D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BDD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D43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D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3CF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649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16F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23A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C92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16,56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C6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76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BED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03C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Très Bien</w:t>
            </w:r>
          </w:p>
        </w:tc>
      </w:tr>
      <w:tr w:rsidR="00B552DC" w:rsidRPr="00CB47F2" w14:paraId="677C77C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C8D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00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22954042X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B856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SOSSO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94F4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Bijou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Stephanie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249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26/12/2008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58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Divo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133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AC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9E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F5E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90A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FEC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94F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92E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8E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24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4A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4A6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47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947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EA4A7A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76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B4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22953300Q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B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TRAORE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1EF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MALIKA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Maimouna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15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22/12/2009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C68B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91E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2EF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849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9A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E73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27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537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3B4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457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5F1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D9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A08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7D2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E53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7A9F92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0D0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DD5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22363794Z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1F3C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TRAORE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27EF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CFF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30/10/2010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64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25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052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6B2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A06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30F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3F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B15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5F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66E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FFF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964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435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5B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CEB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7A2E36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92F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D61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21779437W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F5F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32A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6DA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9F1B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9D0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CC0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6F7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090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3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C24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B6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968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7F8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53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A22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F53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AA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16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0D7B03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A5E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BBE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21228100Z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8C7D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6737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GNENEFOLO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Minata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894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23/05/2008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84D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4E4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F1C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458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DA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6E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A2A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82D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46F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DD5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5A2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3A4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888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F9B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791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F7218D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D3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FC8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22363751M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051D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10D1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NALOURGO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Djakaridja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FC6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27/04/2011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58D7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Dagba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17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0FA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9D0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93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157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826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9B3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4F8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A0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F0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1E8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10F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0D9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09E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3C7CFF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EE1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5CC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21046751Q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56F5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E77B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NOUBON HABI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5A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19/07/2009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221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DC1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FED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90D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949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70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F49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DFD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06D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A82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80A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D7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0EB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5DF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EAC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79C940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250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0B4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21507276P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F5A7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3B0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TCHEWA Rosalie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A82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CED8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209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46C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6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5D4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78C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6FF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2A8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892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9B3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2CC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4C5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C47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C8F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E7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DB0D52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85A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353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21791870V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B8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E5C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Donikpoho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CDB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19/04/2009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D7D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Guiembe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36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AC6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714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BBB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E3F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591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C2F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626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D13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ADD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01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29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CEE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26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75FC79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2F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15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22879305M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6A68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0567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TENELOH Seydou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245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07/06/2010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AC4D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F3D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FB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821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986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AE4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4F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CA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391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B3D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BC5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79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1FD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F26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87E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DA6D78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8FF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D4B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20577393D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B19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A94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FOUNVIGUE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3E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12/10/2008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3ED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4D5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739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262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BCC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5F9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CB5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B83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5A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FF7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DF6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822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3CA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C93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3B5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112774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27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30A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22042005B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758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70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NANHOUA Drissa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77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13/07/2010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9F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1B7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9A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B51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54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D20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E87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659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364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F3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03E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392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561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B2A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DA1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B4755D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659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634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22043038X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E36D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9D57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SINZONGUI Ousmane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EA1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25/11/2011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E32B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C2C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321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074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14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EA1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94D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E1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37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D1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A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F8C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FB4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78B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865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3A2E88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29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3B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20577949A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086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DIABI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B39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Rokia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97B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E557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082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8C4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5C3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53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CB8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93C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02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72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29C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FA1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65F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B9E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5D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42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C19B42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E73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FDA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21070436C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D9BB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DIARRASSOUBA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C15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Aïcha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1B6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15/08/2010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8867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Boundiali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A2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5B6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DF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A7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45B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0B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F0D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C7C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038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618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FC3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A4A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BBB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5FD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D8CE5B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1AB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55A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22952198Z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ABFF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GUEU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42E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PEASSEU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Carolle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Esther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2F7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10/01/2012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0FB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D83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935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6CB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E1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995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C39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B6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300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42D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951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C92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CB3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C8B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CD5054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518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8F2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22895669E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DFF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KESSE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79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DANIEL Chris Evans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C7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29/11/2011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21F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Plateau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5AB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ED7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4E1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ECF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BCA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F2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87B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50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AD1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14,67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E46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EEB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E70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67C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88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A401D8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876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6A9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22952997Y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9F1E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200A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F3F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22/07/2010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AC3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HORS Côte D'ivoire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FA8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5F9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C74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D6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448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13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E9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345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D91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3F9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8E4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B5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D9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507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662E02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9FD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733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22575984F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A67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0945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MOUSSA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823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14/10/2009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95C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6D8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A3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877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8DE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8C7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D0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2A1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E47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6CC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73D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AAE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F74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61F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731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128E88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E7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038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22364164F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330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7671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PELESSE Oumar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BCB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6E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822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0A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447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719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EC5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3DA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ED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89F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B6D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9E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16,26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0E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145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222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2B2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51D7BA4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C34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73C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22952477L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6EB6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1A8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Vakaba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7BC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E91B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Odienne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800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451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D5C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F69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062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1C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6A8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C9E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09E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C49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D67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07D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2E1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A11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CC7B5D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20B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BF2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21623439V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454A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1F6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ZANA Issouf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258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10/03/2010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C11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1E7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F00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781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46A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7BE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608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29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55A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D81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26F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FF6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AD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596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783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EFE78B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F8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1D8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21623409Y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235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KONFE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D85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Fatahou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721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07/12/2008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92A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A63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498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DE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962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1A4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D9F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30F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2E6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63A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95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E7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F93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D83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9D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D67ECB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AD5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936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22855998B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4E21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370F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CHONFOUNGON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Massarata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091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20/05/2009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83E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1AA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2BC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1F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DEF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A3A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9E8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7EF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6A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430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97D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143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C7A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70D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46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B4C255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1FB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B67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22149703T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7A9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2599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Tchognontcha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44E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13/07/2011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495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443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BBC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4D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E93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5B9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5DC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75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193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999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C23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73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8A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856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A46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BE39F2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0D2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ECB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21932090L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199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452A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ZIE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Noêl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302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25/12/2011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30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SOLOGNOUGO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Katogo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6DC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9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D2A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379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2A3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EBA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775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B6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971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EB0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20D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818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B82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F29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619261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D22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78D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22831951Y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D4F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3C5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810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19/04/2011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985A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A2B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B0A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E86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8D8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A14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0EA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2C1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CC9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3D6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D88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750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A2F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D7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250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5B1124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62A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DC0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19351031V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E28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34F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Oumou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A96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D202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7F6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5CB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B75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6F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D2D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42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9B5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F70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D1C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86E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6E7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FFD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449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C98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C7083B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6DE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56A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21624688H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58D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SIB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7ACB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SIE Mathieu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C1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08/12/2007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B70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3F5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9F0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FF4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C40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5A8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229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B78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DEB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B3B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102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623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474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F0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2EA50A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8CC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49B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22953830R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1FC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34B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Rosalie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2F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10/06/2010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7F5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BD2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9DC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403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74D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4E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D7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40E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A7E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3E6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027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864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6C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480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24A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4D5F3F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421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DE1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22704866A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DBAB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0CE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04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18/12/2010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8BF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D5A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8FC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AEE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9B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4D7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B6B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96F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E1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62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7D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F77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6F0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2F8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78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9E476D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D82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284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20121380T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568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SORHO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90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SOGAFOGO Jules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409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12/04/2009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381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Kpatarakaha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CBC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6B3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20D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15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103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E32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992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91D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107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4C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917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51F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6D8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546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F197DA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A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53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22363927H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CC50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E774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2B6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11/09/2010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8D4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E4B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1B0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24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1C0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16B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D60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BE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E9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B04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8CF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DB4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3B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D7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E01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5468B8D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0D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339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21113978R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C556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598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Ahoua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98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10/10/2009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465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B5A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6F0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890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C6C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A92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725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69B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F3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B38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DC1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F0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B2C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3B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DF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ECE6D6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89D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3C4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20118123P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BB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723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DAMAS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Gnenession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C12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06/11/2009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FFBB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73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DD9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BA4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E9B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EB1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8B0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E9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A38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C74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3BA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14,48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140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70C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89A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077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34376E7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880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7FD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21622110T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E011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DC45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FERELAHA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26C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18/05/2011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A6FF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587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8C5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EF7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B5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620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992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40A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A08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6FF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5FD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14,46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D3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F7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E82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645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DF6FC9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4C9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9EF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22951981L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22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33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NONTIEHE Denise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B07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15/05/2010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DC0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5E2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3E0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8C4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6C5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056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94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2C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5A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63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6A4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F3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FAE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3F8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790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521E7A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5E0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FF4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22222439P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43E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DDA6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PIERIGUEGNON Marie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00A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06/11/2009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3C7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4E0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C88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D76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23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242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8DD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F96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B26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63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85D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285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E6F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D8D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C50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A085FA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1DE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731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20039647E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2E9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8ED7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SIONGAGNIGUI Martine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9C8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17/09/2008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0253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6D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2E0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C1B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92E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1A3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2C1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9AD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F72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D29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1F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BD7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D75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6E9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939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F45F6C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A3D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E54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20039643G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57AB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2CA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TCHEMONGO Naomie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442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09/03/2009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2A04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C02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9EB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D12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4FC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B65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05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428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932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3B8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FBE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78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A09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0C9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07D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AF831A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83D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DED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21624600T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AE6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1D39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Prudence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E60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2A85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4F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A19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D89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32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FFC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DC4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874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B69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4B1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6E4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C2E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10B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93E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048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4D7A5C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5DF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0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22574543V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2BA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8452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DONISSONGUI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Francois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5A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FCF8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Kpatarakaha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8C0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C05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1EB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633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AC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1A3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7D5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E2B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23A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84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DB4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48C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249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DB2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B4B1FA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F29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B7A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21771418H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332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8C49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GNOUDANHAN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Abiba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B02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04/02/2010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A63C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192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9F7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31A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99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C4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7E9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129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140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300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BB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D0F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A21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13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57D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8CAF3A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B1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54E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19093789N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2D4D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DD4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KAKI Ayouba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0DE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7B70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14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68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531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C67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6F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E7F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B5C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5D5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C5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6F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341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4C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7CF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389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39F0BA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259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2A1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22146757W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ADA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CD8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KATIE Elie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D8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20/06/2011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095D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Vavoua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1EB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5C1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7CE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9A6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DF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66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3B7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61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D6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C0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A31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71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02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9C2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6F7905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E50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605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21620847N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F27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5B1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MOHAMED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Yekariyewelenan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246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EF78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B82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ED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36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69F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6A0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903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CE6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25F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992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6BE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6BC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1B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909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ED2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439F9E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91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CB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20120972Z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EA20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BCB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NAHOUALA Victor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AD4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C90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E70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9FB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5C1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158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B4A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8F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CEF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7B3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E6F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10A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28D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DD1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6B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549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C1FDCA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5CA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402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22296716S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22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92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Soritchanwan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F7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F635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Kiemou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24F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C09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685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517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316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2D6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FDE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F95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64D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3B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3CE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A2E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90C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D6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B4FBAF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15E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2C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20389970P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574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8F6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DOGNIMIN Laurent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F71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09/10/2008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F70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D4E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2F5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D13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419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407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38E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9FA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D22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38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68E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4BC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6C5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75F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6AB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A0BCA2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3CB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C21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22881900Q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40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A7C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GNINEGNERI Paterne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2BD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16/04/2010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49E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339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18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A3D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DA6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268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630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0C9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B0F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97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E9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B2D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796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9D9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491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342FC6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48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62E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21887923C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204B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C19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GOFAGA Inza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CA7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22/04/2013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C4E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Tieningboue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941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700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DC7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725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78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CFB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6E6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2D8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F72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BF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E0C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86F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5FE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554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F5502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939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1E3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21790505U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D2EE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F0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NOUGNIMA NOURA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C6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19/09/2010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183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58E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904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BF1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767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66E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834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117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2C0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9A4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29C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C02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DFE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C89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580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A57EAB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285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97C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21406319S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1C8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273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Tchepkele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E91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1AF8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Kapele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8AE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415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A3F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D1A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786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52D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D2B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306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DD0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BD1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0D8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7EF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8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435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816F2D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476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0B4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21932201X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30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FD0E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YALIYO Mohamed Mounir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D86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30/09/2011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8D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Koumborodougou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C96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575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1E0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2D8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A7A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0F2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6A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9CE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45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9F2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1E2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435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508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332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9491F5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BF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33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22256005Q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1F6F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BA7B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YEDE Blandine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EC0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03/04/2011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024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735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33D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4FC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960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F67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F0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582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4EB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D80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15,73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1E4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16,45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221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EEA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AEF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61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Très Bien</w:t>
            </w:r>
          </w:p>
        </w:tc>
      </w:tr>
      <w:tr w:rsidR="00B552DC" w:rsidRPr="00CB47F2" w14:paraId="55DF204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490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3E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22363791G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C7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40A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VICTOR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Enock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Romuald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523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09/08/2011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0D2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1A3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2ED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922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75A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9FE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761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47C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8D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C88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08D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E6B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F3D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632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59E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092E9C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59B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01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22745023H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00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F80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NARRA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Yebonde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Bah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Rokia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6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0528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Kodo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0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A9A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92E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8A6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82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798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4D1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2CC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FB2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F6C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7D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42B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71C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7E4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173CC1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EDF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3DA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22864185A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AC3A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BROU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14F1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KOUAKOU Ghislain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3E2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C64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Oumé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22B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559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008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0C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D8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1CE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FF4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350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737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B2F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E15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08B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5B0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62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5B4C03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960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844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19301814M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E67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BROU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BDBB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N'DRIN Jean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Bedel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FB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15/09/2007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574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Oress-krobou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BA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868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FFF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DA5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5BC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DAE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C0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677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91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E7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F3E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F73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369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DDD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13BF6C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DD4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245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22953854F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B9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FF41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Djeneba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4F1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639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E4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25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956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5CA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6F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796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06F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EF2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14D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AD1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D41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30E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7E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C1E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0E6C64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668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2A2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22821335X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76D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C9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MACHOMBIN Fanta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4D0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ADFD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959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EDD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16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998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083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41D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CB0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7D1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E9F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65F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F22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08B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AD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ECC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2E7BE2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14B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9CF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21358959L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735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E7E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NIBLE PRIVAT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72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13/08/2010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852F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492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87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E5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EAD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BCE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96F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A6A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A3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528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202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874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4A7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8A0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876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1A19B3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717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92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22829925P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3D1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C452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YASMINE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Tiebetia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5C4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06/04/2012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1B2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Port-bouet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7E4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9BF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30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5C1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A37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E5A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56F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081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36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DCA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D53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9E0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FF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082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7F1ACC4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BFE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D2C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22363065N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220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DIAKITE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E33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Mamoud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D5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22/04/2011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34CE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DB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4C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4D2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D45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01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6CB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AB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C1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1DA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AA6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161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F80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4FB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96C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48227F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E7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581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22952481M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9A92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DIAKITE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AAC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Toumani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70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03/09/2011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D8E7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Azaguie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FFF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AF4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320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38C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ED9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F0F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2E6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871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FE1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DAD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B85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FC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5E0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524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7121C0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2FC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0C8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22948583Q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9FA0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9923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MONNE Marie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C3B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29/05/2010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4217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Sikensi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EE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0D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C98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D9B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A99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DEC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44E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DD0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BF4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CBD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864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2EA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7E5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BE9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9FD424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9E6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8B7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21845774M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888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GOHOUROU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20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NOAH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Kayll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Yohann Emmanuel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52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27/06/2011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BD7D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Yamoussoukro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B0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4AE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6D9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10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489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AA5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713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25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BB5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9E0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A9A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E3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7B8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59A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6CD18F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C2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D52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22856000M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B102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2BB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AKA Christ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Tresor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13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25/05/2012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1FC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BF0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C3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ABF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278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6C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463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700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46C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1AB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E50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15,67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1A4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F6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FC1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136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4137B0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392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59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22864722C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5935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16E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Kadidia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24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30/06/2009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D254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HORS Côte D'ivoire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3C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C7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C66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251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E3D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004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759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158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58E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B36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806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3EC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A9B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17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FD7ABD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44B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847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22953707G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090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MILLOGO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FF3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SABINE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A8A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18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HORS COTE D'IVOIRE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C76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1E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C61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8C6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7D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5A5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83C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869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44D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0BB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61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5D0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B2E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1C2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C61FCA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7FC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E60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22566117D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A196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DF2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ISMAEL Legrand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8BB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14/05/2011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00A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Foumbolo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03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16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68A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016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EB8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07F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433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293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465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8B0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501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20E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442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E4B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7D51CE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65E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CA0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21373090J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D9D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F44D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POWOLOTON Latifa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066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16/09/2010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9CAA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Nielle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004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52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BD7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A60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7B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55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AE6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8C6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021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CD8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8BE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062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138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5B6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71C219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30D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065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21401299U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1C03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1BE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Souleymane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F95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20/03/2010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3D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D7F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4D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108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D22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122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860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2AD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9F7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A04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7E8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094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479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8B1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96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093D80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17C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071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21626007L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EF4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7CDD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070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08/12/2010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A5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Louhoua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8C1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564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605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F1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49D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A25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3AF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9C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FF1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06B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B43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FB5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42E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91F27F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3D6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F8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22952901L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68F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9AEB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GNOH Julie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17A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06/04/2011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31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Niofoin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15C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500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05F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C64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39D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1F7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06C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8EA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7C8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646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4F4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BB4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94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307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F29C28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85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83D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21623446N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A34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A339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KOLOTIOLOMA Abdoul-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aziz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ACC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23/07/2010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BDE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F0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ED8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255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6D5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844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1C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23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215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2C5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81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71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4BC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4F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155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4F33EE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883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B9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21623520X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579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A06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NAMBLE Aimé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B7D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13/09/2009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7B1B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Gnangakaha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A44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DF0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E2D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7B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F87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123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E77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D8E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55F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409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AA4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0ED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4A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6BD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61345C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13D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05E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21697952D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4169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3EDF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PRINCE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CAB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26/12/2010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D11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MATERNITE De Petit 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F4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E12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86E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F23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02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117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D47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B97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65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9DC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DA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35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18F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F8C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38DBEB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85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7EC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21039540P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EE8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412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YOH Emmanuella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B2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15/03/2009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A5C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D1E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93C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792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EF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DE0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18F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88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BEB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FBB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749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5FE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0AB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4C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C6C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E4373C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A2A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11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20425079D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14A5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1E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Lélourou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7DE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17BE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16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773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CE8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AA7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F52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7D1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18A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C74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DA1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6A4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E67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BAE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1F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EC6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6F92A9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C89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B64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20576236J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117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B426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Mamadou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054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2D4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Nakalakaha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E44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F0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94D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CC4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717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E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E8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2CA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0A8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C78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1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84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739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500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81534E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2D7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356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20398812G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DBDA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10D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NOUMAN 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47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17/09/2006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F94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21C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253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A8C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AC5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016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A7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5CF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33E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213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E9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1B5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AB6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B95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9A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185FB0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D0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D82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20036783E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5AC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B0EA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TANIDJA Ivonne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E5F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C15F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Pétonkaha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C0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C7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83B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095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AAA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7C6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30B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CFC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9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7E9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4AA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3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CB3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E98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2A1CA7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0A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86F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22364111L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E7E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7A3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TENINGNIGUI Martine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5DA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02/02/2011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0422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798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182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E83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2E7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AA2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77F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65C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678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E6F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4EE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CB3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9B8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87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152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B40852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54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55D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21820216S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F722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B06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Alaniva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26F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27/07/2010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E3E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Grand-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bassam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1D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B0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15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C37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8D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B6B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572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45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791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2AE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CF7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9E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2FA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187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AB2867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08C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61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20042600J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21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F2A7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ADJARA AGATHE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2D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21/12/2007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E88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ABF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74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BF5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5C9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7B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734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0D1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0C9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862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836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92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B1A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B85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043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FF3AA1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9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A8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21620904X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E63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73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GNENEMA Pierre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AF7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18/04/2008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79A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287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4C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7BB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152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7A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1D2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BFC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B24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F14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DD7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FEA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191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65F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28A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1DC218F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244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3EE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22363400Y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3A5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449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KOROTOUM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117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A8F0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D8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07D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7AA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50D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26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20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9B1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5F7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3F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78A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DB7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77F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8E8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B30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14A799B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4C6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DF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20575230F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4E1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CCC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SIBIRITCHA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Djeneba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Alia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B44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10/04/2010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602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Dagba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372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296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86C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ECC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8AC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F23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25E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0A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6A4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DEF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C9E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268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70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DD1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3901CB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01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C08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22831965Y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0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54AE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TCHELOURGO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Korotoum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64C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30/07/2010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609B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8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234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3BE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5BD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A41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B14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F8D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94C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163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2D6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BE4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3D4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951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EAF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95A9A6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B6A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18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21409890T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4A7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F07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TIERIGNIMIN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Adjaratou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203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24/09/2010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F2E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Kassiele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A32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484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8F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DF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9E1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682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81D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E8B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A7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B4B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B3E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710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BDC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9ED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CFE88C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26F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29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21415144S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C30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192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WASSOHOLO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Felicite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FB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16/08/2011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E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Sirasso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C9D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4F6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A5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510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037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BA4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0A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D4D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959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B43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EE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B07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A9D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D0C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A37E96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E7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E0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21838600T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6E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09CA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YEFOUNGNIGUI ABOUBAKAR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5F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12/07/2009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95D5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F93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E34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22D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B0B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D4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05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00E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DC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0B3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6F2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497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36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086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AD4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5AE240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21C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7C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22573668A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1D3A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B2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DOKAFOLI Alassane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F07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04/03/2010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D5E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10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24F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1C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FAC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BB1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98F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B0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A29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AF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E30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D5C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545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605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543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3CBC0E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857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2CD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21376049B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22E1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05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IBRAHIM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CFD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24/08/2010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C3C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TIENINGBOUE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D8B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6F5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35C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A6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221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EF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584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1F5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9E8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A1B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CAC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939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A1B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A0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2AE2E3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473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ED8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22565293E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439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073F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SONGMONDENIN Odile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CAD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21/09/2012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5F2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1E6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E64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2CC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CM2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505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B9C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E5B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2F0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114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D31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14C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E8C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C2C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E14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4E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F02627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ED7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08B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21698460Z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0D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ASSEMIAN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E67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MADY JOSAPHAT YANIS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93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20/08/2009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038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5C6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570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D7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A8F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1D4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717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3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6C0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D36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35D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16,44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557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9D1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3DF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EB0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AE5CF3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63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9B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21225150E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4A3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9A0B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GBATTO JACQUELINE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13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24/05/2010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D3EB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BEC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3FF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134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B60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35E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9DC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8D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592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BC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02F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BEC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52E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C88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CC8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4836C6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C3C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A0B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21864981J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93D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BARADJI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64E5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MARIETOU MYRIAM TEDY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8A6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12/05/2010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8A0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MEAGUI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96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B0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BEF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D1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A4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84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18B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184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2ED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774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3C0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BBA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D5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736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A71D2F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331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3E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21829149C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5EF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BOUSSOU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5C6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AMENAN EMERAUDE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B8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13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TOUMODI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CD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C5A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891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D14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5D3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278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41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65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056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D2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59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C11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1F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D46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015488F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69A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9D0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19705538L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DC60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BOUSSOU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414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YAO DORGELES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9BD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27/10/2009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77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TAABO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63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E93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23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223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8C8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BEC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744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D6C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4AB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EB4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CD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0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B2A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9AF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331F6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7EC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923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21507629P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6966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4E7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BEREH MADJIYA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E29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E2CC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KOUMASSI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16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72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03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01F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6AB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09B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B4B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72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399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DA9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5F1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3A7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3FC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B07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0851938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EF9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543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21040700U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B413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2F49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CHONTCHANWA KIDIR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F06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05/02/2010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8D4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F5E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C57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ADF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C26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C84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782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B11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BE7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ECB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F14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5AC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720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EDD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658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5B8EAF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65F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F65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21041108L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E9F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8076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YERIDETA DOUNYATIEN LIA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041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6D74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CCB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893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663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66A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73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E56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DA8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D8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032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C1F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FB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FBB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8DF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C1F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50808E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458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3C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20036750T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A81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6F1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ZAHATIA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689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24/04/2008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FF7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608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37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519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706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934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4A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DB0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8D8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8AB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3E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34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740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63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CB3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468B3F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AAE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FBF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21916005V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1DD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DAGNOGO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B4F1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MILEM NEIGE RAINA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60C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06/02/2011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3C7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564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27A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84F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25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16E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666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BBD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0CE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892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57F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7D0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0B1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A43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D31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43C9D8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D84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852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21440627S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BBDD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DIABAGATE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F43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YACOUBA ISMAEL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7B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4B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SONONZO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E04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27C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05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0F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7BB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047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2A7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E0A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BB9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A5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9E1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F71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42D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F3F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89CD99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457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C14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21507116M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204B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DRAME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ADDF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FANTA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1C9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17/04/2009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7E0D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88A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431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907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154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30D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C90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3C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9DC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788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14,41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1D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16,05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72B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F48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BA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E3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13B05D8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498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C33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21245599B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597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EDJEME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C5F2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ISRAEL BRAYAN MARC ANTOINE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BB7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06/06/2010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27D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06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736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996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D4C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E2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12E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04A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763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B49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A7B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233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0A8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74F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DD9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0DAE561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D3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7AB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21790418Y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84A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D44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AMENAN Richesse Sephora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F2D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16/12/2010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0CD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Daloa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D54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23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2E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EE9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B2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B4D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2CC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550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ED1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B3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228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E31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E50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DA9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DAC819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9C8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C5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21046013D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BF0F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747B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NONTIEHE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5F8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15/11/2009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B1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57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A4B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279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A1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938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F69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410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6C1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88A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374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08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F61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DD5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2D0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1AC27F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585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90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21622887F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3F1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9F2D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SOUTCHÔ CARINE MAXIMINE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37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30/04/2010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8980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GBEDEKAHA 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C86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68D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225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F8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BF0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8B0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9F0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7CA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6FB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BE5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226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D9F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24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3D5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600686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4C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745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21841850X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294C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KOUADIO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25D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HAMILTON LEANDRE BRUNEL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BBA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17/04/2010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F1C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C4A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1C4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55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7C5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30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99E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EF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519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405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AA3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A78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B1D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491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532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C96D69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2D0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1B8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20676661Y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02C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572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POHONDY Yoan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Othniel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811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31D7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D21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1C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F35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B62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05D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78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F7B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42E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A14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E32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BB4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ACD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AD8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63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5F36FBD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C3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0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21554063R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9B9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LOUGA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BC9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ZOE Ange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Eslie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FC2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31/08/2010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8E2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EBF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EF4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3E5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9A2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DE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CC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88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A1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ED2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37F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D16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92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E61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4A9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E4B351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798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6F8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21043172B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4B31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MILLAN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807B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AHOU MARIE PRISCA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1F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15/11/2010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93B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83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96A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09C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1D3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ED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055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E0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6A6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088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9EC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A86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C8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9E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BB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5236ED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F94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596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21767763M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ED07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FBE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GNININGNON SEYNIGNONGO YASMINE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0DB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15/12/2010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49DE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FERKESSEDOUGOU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B1B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8FA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C4B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534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250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04F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88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B86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D7B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9A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E3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7B7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4BC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03A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DDE7AA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F05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09E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21261397J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691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797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KATIENEFOWA THOMAS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6BA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685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616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C97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728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F8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AD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A7E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E66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FE5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1D6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EB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82A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1BE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89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2E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1D1786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412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70E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21793018B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58F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SAHANOGO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4018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MOUNY LASSAN AUGUSTIN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9E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30/12/2010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76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MARCORY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7E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52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BC3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662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CB2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FF0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DA4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0A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B9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231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8A9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168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33F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668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993384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456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261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21202051T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8BDB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43B2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DOKAHA Emmanuel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F11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5FC0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18A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1BB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44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973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DB1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8F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8C5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E01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ABD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F85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A34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926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B5C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5CA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35E13D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2A1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33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21701202X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1C1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FA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DRAMANE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CD7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04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ED9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B88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E5A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784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1A8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CD1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04D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B0E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1C5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058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ED0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149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9D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7CC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5D56A95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AD1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54A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21474205G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131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EBA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GNOUDANFOLO CHEICK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3C6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28/05/2011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432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SIRASSO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397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8BC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4DA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779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371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18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8C1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C68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047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AD1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4D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227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17,77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155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D81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Très Bien</w:t>
            </w:r>
          </w:p>
        </w:tc>
      </w:tr>
      <w:tr w:rsidR="00B552DC" w:rsidRPr="00CB47F2" w14:paraId="21FC3C1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4B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D0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21186714H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676F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E31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CHONFOUNGO SYLVESTRE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86F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BEF9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D0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80F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032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39D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C68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D25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59C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D7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81A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75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FDE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97B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2F4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FA8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127D4C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C9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4CF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21792942Y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E24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BCFB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TCHEREGNIMIN ESTELLE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DB3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05/06/2009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D119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7F2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E01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887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198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FCF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D47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ED3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4ED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65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98F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5D4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3F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DC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DE2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F2FD99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1F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21A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21260096L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41F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2E8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YEWA KARIDJA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8E2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13/07/2010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8CA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DIALAKORO S P TIENINGBOUE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AC0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AD4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2BE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6A4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33F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135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C30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00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F0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D33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F1E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5DA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8CB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1C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03B33A1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B29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333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21046557C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3956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12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YOH VERONIQUE N°1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3EE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E2A8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KOKO-TON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1A1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26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646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A94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19F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8EE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9AF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115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B61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534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974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9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65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8C3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18A788C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870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736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21794505L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91B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BA3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YOH VERONIQUE N°2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A13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01/12/2008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8DDB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FC0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1F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E87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661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897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124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B13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B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D7A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27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67A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FA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78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DBF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0E61D6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FE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CD8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21620906Z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CAE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0B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ZONZERIGUE AIME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E2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26/09/2010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C0F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53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31E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89B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353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20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708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965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A01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8C2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15,77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CB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DAB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8F9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914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A01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Très Bien</w:t>
            </w:r>
          </w:p>
        </w:tc>
      </w:tr>
      <w:tr w:rsidR="00B552DC" w:rsidRPr="00CB47F2" w14:paraId="00760B0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39C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8E3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21698455U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592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SOUMAHORO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F53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ELISHAMA BENIFILLE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140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07/10/2012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2019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353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51D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D40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8C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326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213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2A7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67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1E2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18,04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F42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18,86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C96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2B1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CC8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E9C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Excellent</w:t>
            </w:r>
          </w:p>
        </w:tc>
      </w:tr>
      <w:tr w:rsidR="00B552DC" w:rsidRPr="00CB47F2" w14:paraId="0852C60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E3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96F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20043167C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A24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3593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245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11/10/2008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629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Ouafiakaha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B2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B91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FA6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63B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FB7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1A2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0AB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23E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F0D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BB1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0B6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136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44F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69D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7C0D7B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39B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87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21046512H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988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C8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PEGNONSO BARAKISSA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B46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03/09/2009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7B38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030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360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DCA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C4E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562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10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5F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C2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994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0E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59D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44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CAE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375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CC0E7B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C1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F0C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21698462P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8377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YAPO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4F1B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SOPIE MARIE-ORLANE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94A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05/12/2009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ECEA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COCODY ANONO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DF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7D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1A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86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F7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E90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4FF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92F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24C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E62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1E4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769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CF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720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A4E178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91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5D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21046749S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20C2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8207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CHIFONRON SALIMATA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30E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07/10/2009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ACD0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8EE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0AC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A7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A70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E4B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67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E6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4A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C9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75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ED7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7F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3AB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C1B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5FAE25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6A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6D2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20768985K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2CA2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160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Setcho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678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F6CD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GNONKPOLOKAHA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E79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79E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546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EC1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938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734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E4E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7FE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95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F52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CFC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EDB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E0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842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48193B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906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9A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20043253H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DF3D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1524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TCHEKOUNON SALIMATA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F5F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21/12/2008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3A1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4AB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616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1CD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C59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27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C43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1A1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D70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0ED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B0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449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499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67F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5A2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24F155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C2A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436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21038909P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78D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35BF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WONAN MAURICE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13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22/09/2009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20C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147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DA2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EC4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C23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C1B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AC2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3CB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5B2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1F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89E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9BA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84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2F6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16F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6A79B1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200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83E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20258198C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736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ANON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5361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APO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Naurelle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FE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1891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Dabakala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4CE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050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6A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7D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AA0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B8E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42C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BD8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88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40B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88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144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ED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7A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BB88D6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5B2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076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19090447E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E5F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BAGAYOKO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012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Makourani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F9B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13/12/2007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2E5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C00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516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D9F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800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4E2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8F2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70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BF7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393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EE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28B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EE2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66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196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0301B9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5E3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A88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21623115V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CB3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FBD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BEH KASSOUM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B3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24/04/2010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69E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BF8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04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99B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0BE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6C8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91E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617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933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53B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D68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EE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4B7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E78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496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CA38DD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F0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FFD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20118135Y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B88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B39A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Mamina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F2A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FE5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Issavogo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FB9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936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B3C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F9B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AF6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5B1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9E9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28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5CF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92A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57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708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07F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140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0C87D6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442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73F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19838565N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568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DAGNOGO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AB7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Soualiho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2B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14/11/2006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70CB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0D9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7A7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993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42A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973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FD3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A97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50E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33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4BA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552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925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56B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EC6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D6CCE2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F35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5F7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19708612C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C57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DIABATE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87E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Aminata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CC2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3B5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A3B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0ED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DD5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976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3A9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7F0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D7C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301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D5F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B94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C0D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D61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35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A72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F8395F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C85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44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18235752J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999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FOFANA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5F8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MABOUNDOU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139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16/07/2004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3D1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Kouto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68A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06A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367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640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F8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5E8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67A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327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370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0E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6A2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A71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B3A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8D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4C39B8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D7D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A1D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20043015M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BE1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KANATE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9C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YAYA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FB3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1B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FIZANKORO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46A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025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87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BA3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8D8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47D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CD4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E0B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DC3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0C6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EA4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BFB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0F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D90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C662C7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184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A48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20103189A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81FB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KESSE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91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HANS David Emmanuel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8B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28/12/2009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6418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MARCORY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DC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DCD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0CB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A12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4F5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F7C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A0F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F97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28B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15,40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140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15,48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735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FB6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473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EA7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7BE0EB3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4C8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50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19443700R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1B7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C2A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 ANDERSON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D6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842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INCONNU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B59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3A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051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73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32E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B8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A3C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DC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FB1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0EE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51E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6A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32F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EFC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1CA6C8C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C52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3C7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19432121Y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7C98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AAA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TINDIO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925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E2A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39C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83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A80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F53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578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23C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1C9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3AF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108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68B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461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256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4AA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687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00CB76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14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73C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21840952Q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8B49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D3B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NASSOU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7BD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15/12/2008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67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F1C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6BC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F77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5E0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A49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4C9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878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31A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BE3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170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6E9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A1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F1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4B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9D1721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54D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63C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20578238L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E52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3F3F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ZIE ISSA KADER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A3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464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F6D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2C6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93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706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B1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8C1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3CB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B66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964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FB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B72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876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453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DBC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68F589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3B3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278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20041821S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7C6C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SANGARE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227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ASSARATA OUMAR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07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04/02/2008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633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8FC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53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BCA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19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DFD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50C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E45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CA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B5D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B3B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3F9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281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EFF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CBD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DE5442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607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F41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20578294E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2EED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D7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KASSINIORBIN DIEUDONNE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5D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62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ATTECOUBE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A3E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C40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70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A1A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872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D81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AC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80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D40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DD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C4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643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88C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7B2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ADC22B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3B7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AD9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20466739V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85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F08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57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02/11/2004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3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B8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6D6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D4D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53A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304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779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D4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D0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74E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42D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AC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809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31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7D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EAEF0E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D7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4B6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21507476Z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C2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B515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NAHOUOLA SIAKA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D53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24/08/2008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6775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NANOUFLA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DE1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E7B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61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B4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904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071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049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786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EC8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D3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B8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BA0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A4D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EE9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7A5CB1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C55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0FC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20576808Q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D8FE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7045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Nanougue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1D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22/04/2007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C6C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B8A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E77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3E0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C14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449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172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1F1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5C5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58C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73F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994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C5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EA5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DF5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A1A8CA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C6E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01D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20467807Z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1A1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7AF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NEHETCHO Aicha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9E9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14/12/2005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CC4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FFC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E11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52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5F0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B4D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861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94C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94E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E09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6B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1D6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8F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4E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7A3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2BF4CA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3C7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B4B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21201513V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EBB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30C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DOFRA JUNIOR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ED9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08/02/2011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B67F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117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795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E89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B15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66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16F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DA8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BD6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634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727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7E4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C28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5E8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937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5F2E02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C5B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232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20579154K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BF7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A3B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DOGNIMAN MOISE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084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612B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KPATARAKAHA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952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C6B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8A7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1AC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A3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36F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4B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3B3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C15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FF1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F9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6E7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A38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DC0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118774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D72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95B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21794498F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D30D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846A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A7F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29/06/2012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08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39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E22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7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3AE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3A7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FC0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EF7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C96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B31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5F9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B39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DB6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88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5E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D82B21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404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087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21041127Q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326E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76F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ISSOUF KARNA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907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07/10/2010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423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FD4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F65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15D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756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C9D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A6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086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395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529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43E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DA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CB1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0B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138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298D4A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6D2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4C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20118952L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FAF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1C8A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OUANAN Aboubacar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14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17/06/2009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5D7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TORGOKAHA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D28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88B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239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571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ECD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9D2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70D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756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6D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FA9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569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32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397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65B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4BCC95A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258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013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20579010W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59D9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CC6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YENE Christine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A48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BB8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1D7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08A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BC4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DE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F8E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0BE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E0F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76C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EE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E38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214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D2F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02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EF8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6A7CCD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538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BC5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19838764F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BAF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TRAORE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D698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ZANA Mory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9F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1D01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8DD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F59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88E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4B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4D0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E72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A6B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CD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AE6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07,08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4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1B2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310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57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63D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697839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93A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BF2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19704260M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336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0CE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METANHAN ALIMA RACHELLE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AF2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13/10/2006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3E9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FC6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99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8D0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40E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024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7CC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A02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D95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4B9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B11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8A5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D0A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413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CAB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B176DC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F88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EB8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21771752X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AA1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40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NAMBONTINNIN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1B5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07/06/2010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E4F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C5E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0A9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172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342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FC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330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6D5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C64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698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192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1B7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1B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11D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E2B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D7E690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AC7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DB4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21624305S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70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C20D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SERIBA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E8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DFD8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36E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EF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DEF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64E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2D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790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50C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79A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24F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14D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3EB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AAB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1B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CE5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08DB6E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E4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44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21792676C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2181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3DA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YALAMOUSSA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C12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6CD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72D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B8E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F59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64D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FED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A9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26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09E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74C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C8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33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90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87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1D4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4D52F1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EB4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E90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19707812C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BF35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42B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68D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A393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307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46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CAC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41F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269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67A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531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7CD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CC3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B1D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434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D7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BE9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0EE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4C666AA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6B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337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21507847C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B3C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YEDAN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CB3C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SANZIE 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999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25/02/2010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E6A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3A5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3AE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6E5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48A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903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769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78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D03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092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30D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7DD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810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AEF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4BB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DC5A34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5D9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334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18092381Y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D9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5D4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DONATOH THOMAS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546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70A0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8EB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FF5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DB1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DEE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848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43B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142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EB4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130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029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846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3CB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AD8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E98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6EC7F37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BF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DB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20770079Z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573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A228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NANDINA Anderson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AD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344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2AC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133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383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C8F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BAF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F8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28C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D09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EFE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ACA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4F1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BA1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BE1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496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1EBE0EB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62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3E1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19097798J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92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73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PETANKI Moussa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60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23/08/2006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463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C1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EA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BA2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C5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16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D48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164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CE3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4CE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AB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42A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FCD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758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949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7661F9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7C3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F34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19091810P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BCE5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7A11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SITA ELODIE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E6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04/12/2008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DA2A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KONG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5EC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C8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FF9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8A1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244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5A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EC0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177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D54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E36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C2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69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D38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C5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A63283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6F1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92E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21771415K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33EC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D7A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WONGBOH DIEUDONNE JOPHTHE CHIGATA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E7C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03/06/2010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1A1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ABIDJAN-VILLE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D2F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FB9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25D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36F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D4C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D3D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45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D6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61A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401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C03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84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6A6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6EA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6197E18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A42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EAE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19776980D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3DB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D6D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WONGBOHO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45A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5F72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882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617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433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43C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146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F6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10A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C5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48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0A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BCB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891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A96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482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1AF046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91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7F2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18544954Y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07F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5B1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WONNA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A11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0FD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Loyerikaha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DF1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7FD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3F1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4A2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A3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34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F9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012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E8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33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27F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091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69F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FAB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E20D0B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8EC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E8D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19775790Q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4A3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543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YASSONGUI SIAKA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F2B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06/06/2008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8C0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B2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597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AAC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5E6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694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14E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613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137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24C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EBE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107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80B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826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BCE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53EEA8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3EB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3D5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20117392F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DC4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BONDE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1E3C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Salimata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BFD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C81D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Tankuy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D01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C65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099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CD3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CE0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F65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A94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62F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AF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7B5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5DC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C2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ED3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31A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82AE0A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7DA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D36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20574930W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BCC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2C9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ABOUBACAR Souleymane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51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29/06/2009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9AC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A7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335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EF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A1E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C7F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1F8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382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FDA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0BD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A79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6DA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5BC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124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6E7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64ADCDE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A5E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E3F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20769738M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3D96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7848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33C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B9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D7F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6D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66A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B9C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D60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9E2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6DF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11F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E6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8D0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78C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381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D4B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3F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75903F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124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20042749X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0B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0B7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LACINA DOH JUNIOR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EA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ACC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B44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BBF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E8A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126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494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84D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0FA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C20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107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16,27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CD6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7D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E88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57D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02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3FB0C18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1E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E17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19091831L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AD1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102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TIEWA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Minata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892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D43D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048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755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18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60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63C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D67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E24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4E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60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69C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F27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878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B8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F0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476039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C3D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D41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20117234N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95B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DIMZOURE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407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4F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07/11/2009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431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EA7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13B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CF0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714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C7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AA9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7E3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252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2DB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C72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99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448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DCC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17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D9EA78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A7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51F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18092415J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B931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EDJEME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6BAD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AHOU KENZA MARIE HERMINA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A89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27/12/2007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239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50A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42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062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8D2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337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DA3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F8F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969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75B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07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37F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0D3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5E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628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13F965B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EAF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575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17091630Q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916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GOHOUA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45D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DAKOURI GUY ANGE EMMANUEL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8BB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E0D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PORT-BOUET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56D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35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07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1BA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BCA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2D1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5BE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9B8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C5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303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72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AF3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6D8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DDB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220A88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0C8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82E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20226430D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FA9A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KEITA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BF51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KADER BAMORIBA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708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19/06/2010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445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1FD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9A8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157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5CB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E08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95E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204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5C2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7B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9DF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07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78F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D1B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78B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BF0398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B5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25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20467311E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9BB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B00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DRAMANE ULRICH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406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12/07/2008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045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1A1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163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9DD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DA1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E98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989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26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3A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E94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8F0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074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4B3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259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AD1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53BE20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CCD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13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19091337E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5A3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A2CD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NAKPA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27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05/04/2009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B7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4B7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0F2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391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CE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222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2B7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560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D05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A08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965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957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4C5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839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2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3E6999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C25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026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20425686U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95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8374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NAMINATA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F8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25/04/2006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334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Faraba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76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60F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FF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2A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236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D0E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E10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9F2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1B9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3DE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FB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E90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42C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6652C8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F4B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176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19094860A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35B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B086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PEBAMIGNANA MAMADOU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F33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464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028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FC1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1BA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E8E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6B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9D6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745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490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12C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896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E6E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20C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521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5F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85F062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9FB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624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17087126V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32F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KOULIBALI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2E62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Tchohognetcha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EC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5F5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CD1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FD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4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D45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CB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04C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181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242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069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8C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44D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03,88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7E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092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6C9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398CF26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CCA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589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20467672Y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8001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OUALE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916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AMENAN REINE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10E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09/09/2009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1B1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PORT Bouet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6B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EED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D7F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168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22D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2E6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870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943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3D1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91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500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EE8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ACA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5DA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1BC7BC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C6D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18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20039467Z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2AD1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648E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BATIYE PRISCILLE PRECIEUSE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BD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14/07/2010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C949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CF1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49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05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3E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E6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55D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7AB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F15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B1B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B84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2D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B25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E89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20D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1F09A6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670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EBA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20474587P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3E2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B71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GNINLNANGNOU Chris Donald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64D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04/03/2010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30A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309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FBF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C2A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986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603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11D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A0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21D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8C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A12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EA2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9C4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A16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CE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</w:tr>
      <w:tr w:rsidR="00B552DC" w:rsidRPr="00CB47F2" w14:paraId="64C1A99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080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2D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20574898C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9E0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7D9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Nadjeta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1E6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12/07/2009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D9E0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Gbanonon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43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C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ED3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360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C4D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504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94B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3FF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2AC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974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E82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A0B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28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7FF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8E65B5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3BA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00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18092685U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EB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826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ZELY ASSANATOU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252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8B4A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6B4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878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CA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4DD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A3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518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E31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AB1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A5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99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7A2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DA4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327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CE7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942434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16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A39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20769448R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5AB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SABOI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2AD3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DIVINE KETIANE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3B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12/10/2008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93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TREICHVILLE Abidjan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96E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AC4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862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92D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F2D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AB8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78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9CB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421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13C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E50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37B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A8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597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CF1BFF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AAC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1BB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19091277F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8A7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SAKANOKO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A1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ROKIATOU SAMIRA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42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21/04/2009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901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121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426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2F2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27F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71A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33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D52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BEA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632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31C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5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D71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8B5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384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AC3E67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F44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812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18083789N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E48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SANGARE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61D0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4D1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48AF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4CD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411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0E9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327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613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3C2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486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571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1D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11E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82B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E11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8FF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D42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14CD8E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CB0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940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20467308X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D24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044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BAKARY DOGAFOLO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2F1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BD60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E42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3D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F1D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823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295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610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799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4D7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69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D97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16,07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E4D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D0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C96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F8A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0453B80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8F3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70A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19211455B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4241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A401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KOLOTCHOLOMA Junior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92D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FFAE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A86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BA6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4F3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25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5F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AF8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D29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9B4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FFE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5E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308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555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F3E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490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016520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B1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503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19089638U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E74C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3C5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METAN CHRIST-MARVIN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BD1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07/10/2008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AA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DF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A2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5B0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339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212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E4F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0E2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B1F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088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098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63C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FD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41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BA3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E841FD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639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A65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18089771F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B46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3FF8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PAGAGNAN LAMINE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015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15/04/2006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A0FE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205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85E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BE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6E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E30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FD8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59B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E4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AEB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A2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6F0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411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5CF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630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C358E8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588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11A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19097910F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319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CFA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TCHELOUROUGO Alimatou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528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715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B8E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170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6B2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C1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E06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5D5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C7B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C80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800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C6F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DCC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C6E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585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095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39D9DD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77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09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20043302F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C78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677B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TCHEWA CHARLOTTE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BFD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08/07/2009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E20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6E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42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BA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438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3C9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009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E95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575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A9F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BA2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E85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49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5F9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A3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1566B7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D9D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4A6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19092075G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2C03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434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Tinningnigui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CBF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1D5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2A7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EF2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A9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2C9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7F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BBD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736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C61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35B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2BA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90C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7A0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EA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5CA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85CCED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57B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97A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17082499X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EFA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SORHO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BF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MAGNIGUI LOUISE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437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04/07/2005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45D0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KPATARAKAHA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2E1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84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4C4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61E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0A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0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682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A38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6C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012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F9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0FA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E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B7C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7CE675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72C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964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20467663S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32B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SORHO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3076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NAHOUA YAYA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F9D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05/09/2008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AB76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B0B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6CD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538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472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A32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B1B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890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864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1C5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4BE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DBE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80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DBC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F8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D61872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F59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4EA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19091269B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9B26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E918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Alima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0EB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7DE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A38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840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B2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328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A19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E74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C7E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440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0F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0D5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2F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55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F78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0EC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04DF35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2F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5C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20577149H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E6A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4CA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CHONFOUNGO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247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5FA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DF0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84A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EE3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A26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16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EAC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101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8E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D56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D71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D27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EDC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49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86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9EBF99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DFB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A80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20575863Y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B6D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EF4B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MITANTEHE Noura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A5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22/06/2009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819F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Sinematiali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DB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C24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DCF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DA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8F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E55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989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C70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D74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CC0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AFB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61F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EA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D06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643F08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2D2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04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21039460B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B5C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E9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PELEFERE Jeremy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76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28/07/2009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15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D3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647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03B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4C2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FE2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DC4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5E4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B1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412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50B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A4A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E2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C9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020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DA4B2A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E97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2E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20483228K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726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D939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SALI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492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01/03/2007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E9F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Somon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5C3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62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075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DAC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EEA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13A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487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7F6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769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2BA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63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FB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409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4B1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DA8216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36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E86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20579532P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028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031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SIENTCHAWA 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99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04/08/2008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32B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220 Logements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C11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F35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AC4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87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8C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868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484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4F7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BA5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19C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5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AB9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875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413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E62BCE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6FB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8AA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21039457S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29C5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3B52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TCHONROTIA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72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12/03/2006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36BE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E7A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19E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927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2E8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246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8F2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09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011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CD7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4C3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23F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B16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372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5D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4B099E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631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9D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20579014N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047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F37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TENEMONGO SAMUEL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E58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0F8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9A8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DC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A0B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D4D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8A1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A60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375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306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5B8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E66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B0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67E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081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C06C29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95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B93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20120009Z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5BF1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5E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TIELOUROUGO KADY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154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D836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81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38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82C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6D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7ED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4BB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CCC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395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948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15,43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FE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85A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BED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D60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246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735C7F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508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FA5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19085829H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755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08E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YETIBE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ED4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54C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286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A53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7AD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2D3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7D1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C0D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6C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ACB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ACA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ED1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E34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B52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802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189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ED536A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61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9D2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20578909Q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BC0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5B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109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0E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83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021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85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CC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162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899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4C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9F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C43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BC7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2A6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758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365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45B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C4EA6C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E31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2D7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20467650D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77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TRAORE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7D4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MIHANMA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Nadjarata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Amira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0BC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22/05/2009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2655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6E4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7A0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07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BCA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FDB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23A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2AC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573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A8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FC9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C77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1BA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A4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855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D1296E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CE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727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20770222X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A11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67A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FONIDJO NAMINATA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80B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22/10/2007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19A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5FB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308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A4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65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1C4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32D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6A9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61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FEE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B12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6F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51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C8D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23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375EA1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550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66F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20037660T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DCC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E72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KATCHENEFOHOUA SALIMATA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A67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12/01/2010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2B02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DBD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BCF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FF1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93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0A0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37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852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E98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CF5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2FA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E36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F7D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67E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8DF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F6A1E4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48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96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18088557V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FD2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2C77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ODJANGATCHA Kady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BA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09/07/2007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E0A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Nambolokaha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666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CB6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20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5D7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5A0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0E1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462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44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A9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62E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129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95C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B34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39B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903859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7AD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2C0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20119365Y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BF4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85E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TEHEFEWA DESIRE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15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38C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Sirasso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738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3A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28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9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FFF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015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905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293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ADC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DA9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516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01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F46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205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FD8CD2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7FE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43F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20268990L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11F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B8A4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TEHUA Anael Ornella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542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13/09/2009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8E2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Cosrou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C25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E52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A9B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D27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0CF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26F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A3B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CB4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0BE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E6C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1AC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3C4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82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96D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48BAC8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480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B10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19091254D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3A7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361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 Chantal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F51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12/04/2006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2B3B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Logaha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518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850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1B3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30E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405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1C3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27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43D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9E0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860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7FD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629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830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7C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F099A0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C7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7E1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19091945F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174F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133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SIONTENINGNIGUI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Elize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E4B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3E3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3DA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CBF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3B5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E49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66B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14E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272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29B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5AE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C06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06,73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C90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B8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497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53B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613A12D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820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363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19754245C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DDAC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BAH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C1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ABRAHAM MARC ARTHUR MONNEY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CC1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398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BOUAKE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FD4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448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36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C1E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181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A75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44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40A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BC4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D3F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FC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2A7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E23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30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CC7EB8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2D2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32C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19795668F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02C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BAH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EFF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ABRAHAM Marc Willy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Gnombrey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7DD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92F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Bouake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3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33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54D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868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673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5E3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253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714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E4C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24F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75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B24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A3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62C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8AF68D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68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0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19095771Q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FBC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756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Naminata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B9C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18/11/2007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1A6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EC3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AA3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3E4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1B7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886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45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55D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49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E3F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9F0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C3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51A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A99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30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9CC3FF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6E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BA4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19097635A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EB35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2695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MARIAME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27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818C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B29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227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AF3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CB4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EE1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084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E0F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509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0C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C84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B4B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66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2E6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51D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A4E37E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F67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473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19093711D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ACC3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854F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TENINDJA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Fidele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11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C1F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193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B1F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DE2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D6C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45A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9F0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5E4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E1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99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09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193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4C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52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C39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8933B1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39B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AA7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19089641T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523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B684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TORTCHA SITA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D3B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23/02/2008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3804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DDB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D42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E5B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02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A2B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104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3D0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FD1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20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32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8C5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2B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6DD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A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012C61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F40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858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19704625P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95E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DAPLE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ADD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ZOUHOWAGUI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Valeine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1A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3B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103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710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E2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9A5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EBA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1BC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9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1E7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D31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B25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C90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2D2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0C9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86D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81D2C0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695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7E4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18336522E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DC70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DEMBELE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81D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NAPHISSA MAWA COULIBALY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7CA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02/09/2006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D6D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747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B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06E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6EB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62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559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C30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ECD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89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719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174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819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A8D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33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09496C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EF7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77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20043323E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877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1F05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GONET ROMA JOANNES PAULUS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EFD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29/06/2009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F196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Abeye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3F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0E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E6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070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E5F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2CE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908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E98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20E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F8D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228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D59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686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2C8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6A10E0D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A25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F59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20467293K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01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GBOHOU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C63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ANETTE Carelle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43A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12/05/2011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5462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Duekoue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24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2D1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51A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D1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300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320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281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BC7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A8B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FD6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B2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2A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9D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EB5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7C5AC3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F78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F9C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19051632N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98A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GONDO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2D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LOUALE RUTH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09C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04/07/2008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443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DALOA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3A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C4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BA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898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EA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BFD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B17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EB3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AB3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AF9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D6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730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065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C3A561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99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FAD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19094196J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3D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KANSI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B92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SAMI Leon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A90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731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D7F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ED2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FA4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793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FC2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AE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089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0AF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7DF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C5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40F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9BF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B6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CD4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034CD7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6F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C6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17569984X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973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FBA6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AYA SALOME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00E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A92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DIVO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ABF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9E3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6F9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E18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6B5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AFD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271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70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075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E0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7EB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DA2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803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72D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F45670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AFE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F3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18410141Z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EF6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E8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CHONTCHE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A06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78C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TINDARA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03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3AE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6B2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DE0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988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4C2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C73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D94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EF6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5C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70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2D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7EA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F7D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B48733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E62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D0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19442495L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A3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KOUAKOU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E7B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AIMEE Adjoua Juliana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6B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792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zecrezessou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FA2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81D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B80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46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759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3D5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75E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5F1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E79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06,04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56D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07,05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9AE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8B1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43A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B4F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24FA45B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95B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82F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20117502J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D4C1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DF3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MANGOH Yann Elias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Joakim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CA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16/03/2009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5A0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Toumodi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A8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3B2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425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15C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72F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41A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4FC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30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F65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36C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8C6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17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8FB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5E7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D9BF7C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157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E15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20117342D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7B7B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913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 Grace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CB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527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Nielle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8F0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D05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25B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FA6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3AE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A3E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7A0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535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34C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B40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720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94F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31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1C4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693B5E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5B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8E3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19705525X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24B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11A9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NATHAN Jean Yves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56E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24/11/2006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353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Tafire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512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4F6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1F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335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B41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95D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EF8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D20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69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C1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56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F2D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FDE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A10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B82947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758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76B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20575864Z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A49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381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5AE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108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0EB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FF9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F3B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4FD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109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E30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D76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FA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EE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06,77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16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6EB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708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94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96B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83BC98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694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A29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20039591R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FA83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460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PIERIGUEGNON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Adjara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D7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05/09/2008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9D9A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FE6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C99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B7C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AA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CA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E14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A86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A92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BED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E39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AD2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7FA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48F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BC2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7EA566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D7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56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20467307V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D0F6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41E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SAID N'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dandio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Regis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5D2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A51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16D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172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501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8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7CE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9B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ECF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464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B5A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5EB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F84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0A4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F2B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F0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1031B51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0DE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9E4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20656967M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C50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3A6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ISSOUF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559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908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B81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9D8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BE5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99B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B3B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ED0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E4B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E65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92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202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E2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51C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AF0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22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D56DDE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909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20769763R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C84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10BF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NANGOUNON Seydou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477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28/04/2009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CD1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8D0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B3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62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BE9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A5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67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2BB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33D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C50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D6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8F3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FA6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205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85E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14B510C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13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135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19776061L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E5C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31F0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N'GANDJA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AAB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226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865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FC9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013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03D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D8F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C88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665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612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96B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5F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088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121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B12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D7E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BEC128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25C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0F3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20027740Q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0ED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D61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PORTCHA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5E3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24/04/2008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DEE2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5CD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7A1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DD5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AF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FB5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2EE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00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C9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296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B70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D17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6D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C8D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256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46C86A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FE8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607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19032631Q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8A09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69F1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YIRE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Tielourougo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14E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CEB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F01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0AF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17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61C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B17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C91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325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DA3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C1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520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FF6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24C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C2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162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568990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647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FD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18083248M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E0B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SORHO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43B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NONFARA Annie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693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20/09/2004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B55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E40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7F4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A36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AFA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69B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90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3F0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C0F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66D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B63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534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A9F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738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CC4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62110F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3F7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DDA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19812441P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91A3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EC37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AÏCHA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Nonfara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E45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4E82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PANGBANKOUAMEKRO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Pakouabo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BB3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46F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5D7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68E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04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CB6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C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25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CD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FC5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B59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E73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12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AFF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994F12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45C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C18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19705584F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1957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FD2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FANHANDJO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Siriki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86F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82F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F3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38C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359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29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226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3A9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7B7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D44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E81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A6C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9A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708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84A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2D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3ECEEA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468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F9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17164589W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74E7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8D7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FD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26/04/2007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197A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Mamouroukaha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3A5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5E1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EF7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7F9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C15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65F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47E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AE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6D3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B17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1AB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FB8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BD5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3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592D0F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D9E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B5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19705456U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F46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C82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GNINANTCHAN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Aboulaye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42D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07/10/2007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0693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Attinguie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17E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A44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405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071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DF4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CAD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E45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07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F25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775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BAD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912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F3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16B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C6C966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778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899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19093570D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B11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9C3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GNOUNDANHANFOLO Seydou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6DF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05/12/2007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4A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3D1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025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2F4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CAF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FFD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27E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AB4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D36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F3E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F3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6CB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7A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09D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40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07F250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339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3DA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19094165C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800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56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KADJOLOTCHAN SEPHORA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C8B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070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09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3E0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6B1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65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5B9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5C5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4BB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3E6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0CD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06,16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E48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D3F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85E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A66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479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F2BD4A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C17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ECB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19704712E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79CA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0B29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ODANHAN RAMATOU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120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23/07/2008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15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6D4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944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6FB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BD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AC4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859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780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7C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B24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3F3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0F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60C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3B0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501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05DE2F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9E4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BA0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19705075U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498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42B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PIAGNAN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Fouchata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85C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7652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F7C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7E3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1F0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129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A1A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7A3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EC3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35E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A1A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5C2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DA6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D4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7EE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610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62FFC12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85C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1DA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20769022N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6D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C0CB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Sarha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080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06/03/2009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4104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255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3EA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908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188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DFB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874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B9B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BDA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82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2D7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A6A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E88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A9E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EAB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14662F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134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9BC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18083237U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993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43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SONGUIMANDENIN Abi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D2D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15/03/2005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BDA3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6B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E5A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7D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78D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28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06E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D3E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98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8C4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45D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6DD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BE8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11A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A3E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1559C6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19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64F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20120907Y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3859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9C32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Soritchanwa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1B2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D229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Djabilokaha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3F3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87D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B49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9E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F5F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304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E9A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985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D74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9DB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9E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C0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C5E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467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F22A31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E69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52D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19087269S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54D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C7E0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TANGADENIN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Adele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19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79A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9C3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EC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F7D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D73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2DF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E4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1A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85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BE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A3D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BD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D6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76E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B55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284E32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884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FEA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19097732Y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E5A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B3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TCHELIDJINWA Aby Marie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881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13/10/2007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2B6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D82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0F5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4EA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906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35C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1C9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0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5F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387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080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B5A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95D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E20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D76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2EA989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C1C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5F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19350817N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96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774F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TCHOHOGNETCHA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Ramatou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CF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882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531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01E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769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1AB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835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C12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C6F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12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23E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AAB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403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33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EB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B36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49350A6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D7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FA3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18091546S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D24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8776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TORTCHA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Adele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887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6DDB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557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5F5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B06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E95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89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EAC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DC3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7C5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AF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C06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06,67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388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7F4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7E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7B1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CFCDDB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16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DE4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19092046M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D06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0B36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YARDJOUMA Emmanuel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027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321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AA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73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65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D78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864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E19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5B6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B9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7E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9B8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408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6A6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F1E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38F23B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2F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BF4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19013288Z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656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SOUMAHORO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E744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MAZIE Yasmine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EC7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22/12/2007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BCD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PORT Bouët Centre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561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045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F4E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06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A0F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031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243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0F8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1DF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0FC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08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81B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6A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A9C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8EF01D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B08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B16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19705544C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A40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761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AMIDOU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Gbambele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B4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14/10/2008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3B31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5A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EF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CF4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C14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AFC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B23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067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C5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B33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894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903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978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4AD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CBB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E99C71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72F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0BF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20117304K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E8A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FF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LOHOPLE Sita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8AB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58A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0A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297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8C3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9BF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7AA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720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252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7E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C6D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BF2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427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350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379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4A3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65F5D0F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7C2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91F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19705243G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E9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695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SONGUIDINNIN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57D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3C1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46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B23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779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1B4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11D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5A2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4D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32B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752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192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620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FD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514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B9C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88CE1C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E50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2FD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19091940E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E0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BE0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YEKARYEWELI Ali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15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06/04/2007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432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727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2D4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3E8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970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D29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8C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44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D6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1A5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575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8D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2E7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E1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8E4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74997B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E79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573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17086349R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0E3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44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DONAKAN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Francois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72B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28/07/2004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3A9A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00D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B7E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FDF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F2F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D65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BC2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27E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C62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EE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A74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FC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A6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73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0B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ABA12A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F9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DD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18088119Y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124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1B0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240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2D3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Loyerikaha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7DA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57C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573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D52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44B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D9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6D3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AC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16D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46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CC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15A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EAE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81E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F750D6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AE2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77F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19093651G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19F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65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KADOHO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Ouayeh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4FC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3D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Kouniguekaha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F06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080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743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4B0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C0E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23F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C14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917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5C3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F02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C3D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D8A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99B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65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3CC32C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164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D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19087240V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F1C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C9E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Pambin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F91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77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F3C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7ED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4DE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D0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0EF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532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94A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96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98E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C43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D1D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B9A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235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CA0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85050F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3F3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AE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20121814X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C99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3D5F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TCHAWA Rosine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500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F2AC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Koko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979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B6F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454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FEA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7D3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74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908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DE5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940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06,22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F3D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C88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131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60E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D3D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39930F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E21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0B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18338252D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131D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BAKAYOKO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2F80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AICHA MONIAN GRACE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F6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CCE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KOKO-TON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4CE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259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69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BF1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DF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13E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EEC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8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D1F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E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44A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39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732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6C7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81183E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954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9A5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19094100A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5C2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BB80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087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18/08/2008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7CC4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52A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DF3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9F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D1D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D45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B74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356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7BB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02D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9B0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670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449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48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158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76D1787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F0E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8C0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15221739X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F90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4731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130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6AA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Biankouma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16B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6BF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2F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2E5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93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63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53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E64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E2D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C2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454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54A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849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6BB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05182D8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8A4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B53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19234117F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AE78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BROU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071A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RUTH Odette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588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05/10/2009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83A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62A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F41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92E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50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4B0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E8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34B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5CA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34A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1A2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E0F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0A1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20B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54AB59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7D3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99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19703041C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6E9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CHERIF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8832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REINE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Massaty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C5D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C00D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Grabo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14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498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7E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3E6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135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90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09D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6FF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D86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430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3EA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DC4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57B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105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</w:tr>
      <w:tr w:rsidR="00B552DC" w:rsidRPr="00CB47F2" w14:paraId="029D3AA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621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5C0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19350765T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48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DF48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KARINA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Philemon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A50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14/09/2008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3DC7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Ponondougou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B7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A9C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A30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2B4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146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E6A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923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4B4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05A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B26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2E3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1B1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CF7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1B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930EFF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F39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E16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19089235A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C1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7B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TCHEMONGO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Adjara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F73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02/11/2005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3D5A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93F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F13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C6D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FF2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FC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128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B1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BOURSIER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DD6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CFF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8B1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C72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7A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B6B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AC8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03B98D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362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EEF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21952421D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1E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9DF6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CBB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07/01/1998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4925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E34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A5F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C48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B7E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BE2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0F1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D21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946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AF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4B4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A15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9C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20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6A5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343E77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8D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26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19708571M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1E3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DRAME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173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Fatimata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5D5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01/07/2007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B4E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46B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427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9A0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33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12A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3CC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1F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3A6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E97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AB2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D7D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877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CB5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D00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CB17E1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2DD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19B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19708570N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DC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DRAME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A1F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B22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14/04/2006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676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EE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8D5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6AD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83D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BC3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167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62A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B3E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7C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64D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7E3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AE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7C2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B05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527A48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F20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361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18336993U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19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GUEI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43C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DECKMANSON ARTHUR-ROLAND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1A4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12/03/2007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331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C15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59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DF9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A40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013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A8A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266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DE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91B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132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399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E2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008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829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1BD416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015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6BC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19121807N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0C5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KAMAGATE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5E0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NOURAH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Korotoum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3FA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07/08/2008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43C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Odienne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486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038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241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424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438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5F8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E2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7AF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91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3C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9AA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12A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7C5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181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7EB65E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211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933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19091896Y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7AF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KINDO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009F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MARIE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Osiane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Ramas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Mondesir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0F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EAE5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EF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B83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989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E3A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6E0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71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F4E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F3A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188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15C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363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F08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98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DE3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FD3B88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160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48C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19097600C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CDE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6D8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NANGALOUROU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Lane's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Christian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E10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F9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F65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D15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99B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83B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A1D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BD1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E1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DCE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969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2D6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C38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D03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28B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FC9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E27868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BD0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E02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19097933U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C6E0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6843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B4B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30/05/2006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25A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Nerkene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29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7DD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389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7A2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196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E36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4DC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F35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7F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FA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7A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624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898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54D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9E5A7D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17C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2EA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19091287W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AEC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E0F5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Siaka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EDF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16/04/2007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9B2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9E8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ED9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1B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327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7A3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6F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0F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3E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125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19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B25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36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66C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235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445C2C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5D8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5D8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18008201J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385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KOUADIO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48AF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AHOU LAURENCE NELY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4E2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EAD7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BOUAKE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18E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80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351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976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031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9EE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40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C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837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024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DD3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25B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82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DE7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D95D09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E72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234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19706643V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D8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2D8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 Samuel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FDD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26/05/2008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C3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Cocody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4FE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16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72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4A6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52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E0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069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C61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7D7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5F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CE8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D0E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6A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856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0388F8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FB8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76E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18665507L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891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LOUGA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D41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ISRAEL ANGE ITHIEL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B8F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30/06/2008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90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B89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39A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79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909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57F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E9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0A9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A6E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63D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99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92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2AC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E2D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1DC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AAE82F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603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3C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19221317J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09F2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MELINZIN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92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CHRIST ABRAHAM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30C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08/10/2007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2080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9A8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292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AA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118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F95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60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F42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CF4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8EF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76A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09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A64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101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618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Assez </w:t>
            </w: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Bien</w:t>
            </w:r>
          </w:p>
        </w:tc>
      </w:tr>
      <w:tr w:rsidR="00B552DC" w:rsidRPr="00CB47F2" w14:paraId="517B1A1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3F6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DED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19703170J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295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MPOUMA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C2C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JULES ANDRE DAVID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B6E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09/08/2008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000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EDEA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C80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25E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A7C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B28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832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88D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096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FB0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48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DAD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01E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889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3C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C6D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7DE2A4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DF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21C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19090465X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CCC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19B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KIBEMONGO Jean Luc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8B1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09/11/2009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460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82D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2F1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709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9AE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C69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8AD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257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336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EF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8E0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92B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82C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0C3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947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C70CB3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7EA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EAA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19097930D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1B7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46A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NANHOUA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Arouna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23E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13/04/2006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907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38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18B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156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BB8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025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B7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32A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4A7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526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A76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910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F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9F5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9E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81BE48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19E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F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19097587P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8986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A6A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LEILA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Nagnouma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434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F8F1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0FE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EA2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FB3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9D8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F25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5F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C4E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8EC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CF5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65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AD5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309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34B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9C8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842443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BC2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360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18091076H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9DCB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475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YEFIGNIGUI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Fanda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10B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20/09/2004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953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687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A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1B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DEC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E1C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40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6E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D7B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612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34E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6C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2B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262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E99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8FF73A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D5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B31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19091913G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D3DD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96CD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Abdoul-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aziz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06B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395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194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6C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143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480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471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E98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B5C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620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9E6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35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F77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5DD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77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F1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754BAEF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52C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652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19093588K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5F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BD8D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Siguifolo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ACE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12/07/2007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E246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695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356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31A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8AC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7E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67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46B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62A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09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053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129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07C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CD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7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A1774D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F0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B76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19093583K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E75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SORHO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2720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CHONFOUNGO Barthelemy Ange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C81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30/08/2008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76B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FBA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06D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50C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8F6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ED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C54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54F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BOURSIER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91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749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167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9A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964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43C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632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F007CE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9D6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7F2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18088036X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200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A26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 Isaac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EE4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9F1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Karapko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A03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430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579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E33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EB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9ED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C4A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843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FA2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298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A8A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30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3CF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C0B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49C95F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50F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F2A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19514765Q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72C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3C75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GAMILE Elisabeth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2E1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22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ZIEKAHA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Sinematiali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4F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8E2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8E2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7F5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291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712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ECA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67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8BF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E10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83F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907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18B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F2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110154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2AA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06F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19093598J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E2A2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3869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KATCHANWA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Natogoma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00A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06/07/2007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6805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50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164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C7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6E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6B6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F72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87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BOURSIER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C3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858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528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165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E44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31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E16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1120AE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E60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552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18088125G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7D5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68CA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kanidjo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F05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81AA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43E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440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99A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B06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A7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07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B1C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20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158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F9D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555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D16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C0C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186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37821F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889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931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19706910M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7DE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90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Nougniman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ACE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D32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Tenemongokaha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F78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3F7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601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2A8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0EC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7C4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B8A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A7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97D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4C8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C88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30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DC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E3C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20F1D8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C6F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F63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17091488F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422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F63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YEFOUIMPLIN Laetitia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AF7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182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33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704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F0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9F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7B6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19B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E01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D2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85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06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A08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326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B82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B1A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7E2843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CD1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D00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19708504E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6F7A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753C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YOH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Veroniques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B7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25/11/2007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0C6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Nigbelekaha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03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75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E5D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4FC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49A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862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756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CFA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06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44E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8BB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D7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89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C2D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F13E11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64D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F71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19097695T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EFE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TAKY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1D3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KOUAKOU Jean Jacques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B0F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22/08/2008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97F5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zuasse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706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334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B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71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6F3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227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710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BOURSIER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81D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A4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8D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18,78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22D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BC3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702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659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Excellent</w:t>
            </w:r>
          </w:p>
        </w:tc>
      </w:tr>
      <w:tr w:rsidR="00B552DC" w:rsidRPr="00CB47F2" w14:paraId="7807D1D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DFD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963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18090966D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386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D247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Nea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Kpantchin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Grace Sara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D7E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D96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Ayenouan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65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AD7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BF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3E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818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740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23F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D34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20B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CF3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3D6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AF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232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B24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C782E7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9A0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D9E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19093436B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8A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0A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Djeneba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494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CD0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Dierissonkaha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190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17D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B5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118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6BE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F67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966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20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225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C6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0C7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B8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C7D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99B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E4CCFA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A91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A01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19091821M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28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B19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 Aïcha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7B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29/04/2007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FD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893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5B7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E76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CCE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064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B56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108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550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481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5C2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E55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66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B02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A8A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D52B2B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67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7A3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18092295X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71D7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3103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KOLOTIOLOMA Issouf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2C7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D33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03C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E6E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316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9F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418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EE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BBD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6E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FCC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60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1F0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C84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480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8A5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125D5C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FF2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8D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19706060M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BFE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638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Koundjenin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C3F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DCE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134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441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0E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0CD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CF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69A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275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1B8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D6B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0B5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5F8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F94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E9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36D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FDD6C9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655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BE0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19708503D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13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79B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KPARATCHOGO Souleymane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C83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20/09/2007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233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75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EC4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17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03E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10C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6BB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228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8B8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E44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B5F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944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F05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20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15B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68B06B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AAE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244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18518649X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84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E1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TAMADJANGA Sabine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EDD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04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1E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FAC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ED9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F8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55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8B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2E0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415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627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24E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BBB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404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799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F8F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97CFBD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DF4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C22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18092844J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114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50B3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TENIN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Angele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5F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C051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B45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94C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78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5C3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C9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958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A55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44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6DD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456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56D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95B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EA2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E8A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A3E821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5A2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A6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18255307R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C8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143A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GRACE PRISCILLE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38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F4C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DIOTROU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339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C37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2C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335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4A5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F0B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DB4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413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C9C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120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C3B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2D5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4D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D9D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78A754F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B9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F6B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18174272B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FBB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BARADJI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669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ABDRAMANE AZIZ EDOUARD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A40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575B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SINFRA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13C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16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CB4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758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248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527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760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7E7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62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955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4A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5C1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D5A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FB3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D86A35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2B9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4B1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18091115Q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D64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231A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BARA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760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13/03/2006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8A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19B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AF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A1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9B1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ABB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882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C48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322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B2D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E99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17F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4CA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63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6D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2D9C8E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5F8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39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18524628G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2E83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C4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GUESSONGUINI Moussa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A68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A90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DE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7C6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D9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0DB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2AB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C3B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10F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F60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789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D71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BB4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D19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6E5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D7F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73EC34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F9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FC9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18088141U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BB08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F121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HADJA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Korotoum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C6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01/03/2007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50E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CD3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75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3A9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52D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DC3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225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902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955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702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14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9F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31D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F1C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3D0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DBB160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750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A9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18552979A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13E7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6BC7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HOMAGNON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Filomene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8FB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5F27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273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014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292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F2E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8AD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561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1D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D1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4C1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172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2ED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F0D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A42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0F1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356028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9CB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7E6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19087305C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11C4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763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Kagnenegue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3C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12/12/2005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C27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12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B5D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E1F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CB8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046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04D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A33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E3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200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05F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B2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A6E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834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23E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D37A8D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C31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7DC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19093604W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3870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9F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Yire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1BB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07/04/2008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9B9A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29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B45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D76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258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9FF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67D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6B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4F6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47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072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584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DA5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E5B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72A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DD1F5E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A0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602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18090986T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DA5B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D91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Zana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1F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F903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C5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CC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8A7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E5C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35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64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0C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145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8E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6F4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1E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9C9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A3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D2B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2EEC9A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7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AC8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19091370L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E61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EB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E50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26/09/2008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D64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A4B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D60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88D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C0F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C63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B16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7ED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2C4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CCE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07,19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3D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56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B2B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1CF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27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EC87DA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A08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97B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19708572C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66B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DJEZOU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E29A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AFFRAMBEY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Elihou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Johan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1DC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9C6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490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70A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8F6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94B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630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23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3C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531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10C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20D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9DB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51A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10A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010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136105C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99F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828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18191969B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E661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HAMIEN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E63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 YANN ROMARIC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BEC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29/11/2005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71CB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BONGOUANOU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5D1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080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152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472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41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6A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334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0CD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EC6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1C6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29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A80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B5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FD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C9F0B5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668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70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18513078C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3960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31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Nourougo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9CD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02/08/2004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B60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Tindara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A26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868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ED4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D0B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8C6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353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4F5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A43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75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91D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0A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8C5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25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4B8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E922E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3C2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D3E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19091829E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39F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N'DRI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35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KOUAME Lopez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DFF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16/11/2008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100F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DCC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212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4D8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A9C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4FB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433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E6C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4AE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A94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5F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8B0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411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4CF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86B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0AFDFB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391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2D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16330988E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ED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CBD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OUOLLI Amidou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63C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3A1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Tafire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A06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717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28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A38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75A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8D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8EB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40A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04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0A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8E6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20C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EF7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EDF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7E9A235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6E1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E59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18657257A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8FDD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SAHANOGO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FF6B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MOUNY MAX ISAAC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835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14/04/2008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80F8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BOUAKE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7DB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144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E24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230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0E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DF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4A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2E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504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29E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6FE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370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ED2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83F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3938C5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F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FF0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18092639Z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9186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B41D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B09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06/08/2006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4F5A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Tatrima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119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2A9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734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4B3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5F2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77C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16F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656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BB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414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BF3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728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705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88B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D71AA6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BF6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6B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19705712P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CF5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SIDIBE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45D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Barakissa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A4A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03/08/2005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739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4CB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D83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6F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92B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87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B59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4C7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44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ED4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A4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CE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139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15F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063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CDD27C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F8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C75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19092089N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F77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2C0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Donafologo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335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DB9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CDA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B92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76E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9CF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A02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4EC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E2E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AA1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B2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7A1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88E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2D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67C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53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403E1A8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29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156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19087300B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1A1C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72F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FONRONWOLO Richard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F3E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4C2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87F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209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08A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5A8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5AB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F89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D2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5B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29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4B2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3AE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BFC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89C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2B5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DAD8A2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CAC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AFC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18089779Y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431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CA4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KIBAGABIEN Katherine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34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C7F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LAFILE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Ferkessedougou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CE2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31A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98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EBD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9B7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81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A7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2CD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FE4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2FC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86E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3E4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8A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876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17F0F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911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292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17088492W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5E9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E40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POROGNON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3A3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29/11/2003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699F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90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0C2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15B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54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D6D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69D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B0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504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A5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572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8AB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7EE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587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33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4BA928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6F0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378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17478891Q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F5B6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39D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TCHEMONGO CHATA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BFC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DC0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34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418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A68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9C4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3DF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489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EF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B83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EB6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6D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06,45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E3A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DA0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1A8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39A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3369F22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45E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BA8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18092887J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0C20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D12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TORTCHA Salimata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47E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B19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Tortiya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52E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C8F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5D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24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A3C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DF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0EF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DBB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74C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D1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70A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49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D4C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F77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0413B1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68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043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17088485A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85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B12F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FERELEHA ELLA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24D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FC4C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E8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A75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53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1CD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8DF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47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3DC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B67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41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080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916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FFA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99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A1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091E71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5AE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C5A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18092607Z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C1C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C26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06D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F60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B66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946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E9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9B7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0CE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F28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02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3E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B3C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AB7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86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1EA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C5E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C7C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BC4B60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55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DAF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18092675D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AFFE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84D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Gninningninry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FBD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6E2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0FB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3F6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D70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D2E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EEA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85A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BB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3D8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0F1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F9C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BA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7AB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93E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D70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124C71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829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474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18541091F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555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BE6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Gnoundanhanfohoua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46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31/12/2007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A23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2E2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B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1D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5B7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BFC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673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CE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65F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A6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DE0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2C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2B3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5EA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D05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70846A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677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7C2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18083247K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C8DD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78F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GOLOGNON Marie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3A1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06/08/2003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90D3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EA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D94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0BF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3E0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8C7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7DD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ABE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D1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10F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EF1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06,87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5EA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2B5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BB5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90E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2D2BB3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A16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C9C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18083147J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6DBA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8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Katchawa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ACD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237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Ouayeri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390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69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42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4C0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184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28A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BD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89A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F76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388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07,16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CF9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57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0AB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8EF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318C7C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43F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9D0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18089218Z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052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391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KOUNTCHENETCHA Elisabeth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02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1DF1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766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195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969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E0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2E0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B13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1D3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4B9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ED4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83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D5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2C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63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D28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F16BA0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54F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3CC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18092313Y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FF3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AE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MANIGNAN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Chakira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FC8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16/11/2007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D97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100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A8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A4E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818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96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D19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96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841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0D6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B9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BB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2E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172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D3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A81D54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C7D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77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18092311G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335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BEA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NANHOUA Louis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E39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29/09/2006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421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FE9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979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8F4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62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238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2B3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C61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DFC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ED5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49E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06,84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E35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73E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52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6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2AFB1D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0E1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95E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18541088Y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B8B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972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Ouandjanhoua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BEF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13/05/2004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E942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Kabevogo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73C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45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3A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7A3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BB3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85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207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62C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E55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B93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4B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29B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A9F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7FD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C74374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5F9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12A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19708508D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FB2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FF3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Tchalagnon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816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9B3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09C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A0B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340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8E5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E0F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B34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F29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BAC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59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22D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06,42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40E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C90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8D8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024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1B18BBA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9C9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904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18524638F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701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FDD6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Tchemongo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E33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29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599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B9A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59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A37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23C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79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95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B9C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BF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30A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225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6A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8FE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258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F21302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389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9F8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19097738Z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04A4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E9B5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YEFOUIPININ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Tamigadenin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Annael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A94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13/11/2007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DE8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3B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F7A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2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311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4A2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3C6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23A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51D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362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6F6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A3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2B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783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453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2363E20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0FA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4BC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19090416N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A340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B747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YELE 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FFD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C1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4EB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6AE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A8F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A4A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5C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665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275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A8E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C7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C68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06,78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EE1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D1B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B51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FC5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7B11779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2B4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44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18089723V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1F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DF1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KAKI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69F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1390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674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E39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534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B6F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1CB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EA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B54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D08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2A9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850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46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C6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86B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66F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ABCBBB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BF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1D4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19706651L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C9D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6B7B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Nonlourou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AGNES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1FB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D6DC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PINDIAKAHA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84A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D2A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663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DC0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F68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6B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B4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7F3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C76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892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32F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470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4C3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DAE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E066E8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B26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43C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18092767T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FDC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4E2D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OUAHINA MAMADOU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F98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05/08/2004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DB91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17D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6D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96A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052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552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E8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92E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8A3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941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F91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F9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6AB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AE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03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1923ECE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C0A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D18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18091191D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245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F5D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KOROTOUM Christine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F96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05/05/2006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2BD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Logaha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(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)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9C7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08D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412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01B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D90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CDA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88C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FA5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6E8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FEA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07,30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7D1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215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C23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094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1E544FB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A3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643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18519120M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1A6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A99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Namongo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730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ECE2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764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283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F67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F34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7BE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380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07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E3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968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A5D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4D3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C56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24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48F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1D799E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3E2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7DD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19093314T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77DE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571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NANGALOUROU Ibrahima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CC4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27/02/2009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775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0B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904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FF9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078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77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493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63E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1C5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C68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281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63C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67E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A34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2FE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6BAE7B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3E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043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18337219H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0B5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9CDF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N'GANA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Ezekiel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015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DC6C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07E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531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0D8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308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E6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D7C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34C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ADA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651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D1C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6DC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640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9BB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FB4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EE8810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38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71C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19775933R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B1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B54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YARDJOUMA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Djakaridja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BA5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24/05/2009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826D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7DB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EA6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F08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EB4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48A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9F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0ED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0E7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E68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C59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7A0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CCE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40F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3A4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59F2C9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9EA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92F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18083358W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42D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CISSE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D60B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Aboulaye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35C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324F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DBD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A3A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0D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B65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87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29B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E13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489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3A0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30F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E3C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88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10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6A8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EA5A85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EF0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E9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18090996S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EF8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0F76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Baratin-viviane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F48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26/03/2006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E4E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1FB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033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DF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21C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A4E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FC3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E3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FCE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249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989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EB6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38A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284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B1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047271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819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F76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18092835C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2B87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BA0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Foungowo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942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15/07/2003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C984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Maminigui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B04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1C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E9F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B4C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2F1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82A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2DB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E1A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E00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6EE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97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F4A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F19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F4A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03B476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25F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EAD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18092833S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830F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B0B4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GUEBESSONGUI Aimé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BE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B2D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48C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BD7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0B0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1F2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CCB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552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E04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BF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F43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A4F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5E8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50B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764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385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3AACD28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4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A2E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18523804C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43E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8F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N'GOLO Soumaila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AFC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25/06/2008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5FB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Fapaha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486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B6F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BA8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60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A6D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0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E6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51F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E4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768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DF0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4C1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DF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20E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FD5564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67F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E4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17571921T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E91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4324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TIEMONGO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F7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20/07/2004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C743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3E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DB3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1A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BFE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B49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F02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685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CE8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5B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B97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162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97A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26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9E8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2611D1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C28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CB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16331766P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012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B5C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WONDJA FINEY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C37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17/11/2002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31E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7DB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65C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5D7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2E5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ADB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D0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4F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707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5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70E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F94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0D6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5C5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8E3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684FA9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564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4D3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18087518Z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B81E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DJIRE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36B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Djeneba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D21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03/04/2006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42C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47F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62B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C57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97D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22C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B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45B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3F8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6D6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F5F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3DA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6A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38D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695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6F599E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A3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EE4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18092822S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C22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FALL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C45A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N'DEYE Khady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9E7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07/04/2004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410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Abobo-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sagbe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B98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EE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184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6D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79A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C51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A3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349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F75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E4C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E9C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D9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B7B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21E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27919E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E52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EC7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18091231M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F4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FOFANA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6492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38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08/03/2006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CDD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877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757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EAD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75C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01A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42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93D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83C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4B1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C12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0DE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5CB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A68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DDB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D41D37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3CA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bookmarkStart w:id="47" w:name="titre_classe_1"/>
            <w:bookmarkEnd w:id="47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D94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22453965S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7C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KABRE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FD9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WENDPAGNOGDE Serge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2DB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06/10/2004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D80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0AA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1FD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CB3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117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8B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8EF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1A0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246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CD2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38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B03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24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38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D4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7FA6328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A7D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41E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16070677Q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BFD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KAMATE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CD4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AICHATA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DCF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98BB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2A0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F11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9C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25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C8D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CC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50B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1A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F88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983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785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6B2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E5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7D6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C87159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E23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44B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18091589T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B867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KANSI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2B47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SIE RICHARD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0F6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A36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A69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978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613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F3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FFA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F25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BC8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5D2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FC6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99E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F3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BBA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58B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3D2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59CA9C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3FF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BE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17002961Q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93A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2D3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ALLASSAN 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1D7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E5D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Adjame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6E5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1CC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4BC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884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6FD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4B1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D22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9A4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811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556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68C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A9A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6D8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91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C66166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93B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CE7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15395728K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2D44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6EF5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YOUSSOUF Paulin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838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26/08/2004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07F0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4FC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BF6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8F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E33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474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7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188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BF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0A4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23B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8E8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27B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405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1D0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62591A9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624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FB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18243472H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2C7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6B30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ZIE Daouda Kader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EBA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01/10/2007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B1F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Agban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-village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FD6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605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F05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EE8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EFE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75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51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A0C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24E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0CB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E7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D14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F33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46A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C52BC8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DF2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CCF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15222756N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5238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1EB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Affoussiata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FD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15/11/2002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7F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KATIA Dioula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412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496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351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DE3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C31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E3C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065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EC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FB8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F92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DC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BC9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F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037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BEB339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669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7BB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17088183M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42A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C515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LEGNIMIN 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93C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18/09/2006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0799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6F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337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C3A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35E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E1A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D9A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A9F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5BD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595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A2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612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B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493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771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EB73E7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730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A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18089788N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D1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922F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CHIGATA Issouf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EDC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96B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93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2FA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2FC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DE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B71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CBD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30B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825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F3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B1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951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D3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E2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C09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3E4272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3F7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B2E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17089940V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CFB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EAF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F63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21/12/2005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10B0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059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7A4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9AD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1CB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5FE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D71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23D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F73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FE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5B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30E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A7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ABE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05D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E03401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FCC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E9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17510897F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DC5C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35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SONGOUMONDINNIN SIATA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C3A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29/03/2005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269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TOMONO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042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40C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C6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F40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6F7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7D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46F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2C3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53E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CA3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A72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90F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79A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BE4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A1416A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72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39E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18337216B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63A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5777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YENAGNINRIYEDIO 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F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17/07/2005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757E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Marcory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333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5EF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F86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ACE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EE2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34A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C4B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8EB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444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81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20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D2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8FF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DF2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94B872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51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52C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17088311G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F93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D1B5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Naminata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E4F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17/09/2006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87C0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Ferkessedoukou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BFE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F9B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AD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95E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3A9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4C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337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61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38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870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5A9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2C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CAE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EB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99CE55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C6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EAD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18091002D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B41A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1E3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Porotcha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720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22/07/2005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A651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42D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7DF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57E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F6B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BC6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721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B36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4B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B4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F29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C87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0A0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383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2BD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8856EA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70E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7F5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18083252T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80E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42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SONGUIFOLO Abdoulaye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43E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23/10/2004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137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81B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D58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2CB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4B3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DC5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FD7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B09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99C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571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BB2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FF1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2EF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8B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B63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3A1C72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240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14D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17091170N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2D9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BC63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YEFOUNGNIGUI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Allassane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7C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08/07/2004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88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3B9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5F4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4C7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458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CC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CC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308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CBD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378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A87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95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ACB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ADA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EB2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209EDE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338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06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18513284W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626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351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96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25/06/2004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68D6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Dinanigbe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AB9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38A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2D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017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1E0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F28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FBA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B93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BD0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05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8C0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F1E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D3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34A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F3872A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81E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979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16333317D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D0DD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2A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DIDIER WOMIEINGNON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6C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233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8DF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7C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B7A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EE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0F3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8ED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A6E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29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187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50C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35B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563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74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FCD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A3A85D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2BF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E7F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17082157W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7143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ED73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DOH YACOUBA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27D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8C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BINGUEBOUGOU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98F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EB0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396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F0E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E9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DD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D8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FB9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A33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E47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759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245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576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CA6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D076FE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F8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DA6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18089754T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B5D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EFAC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FONIMONGO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Bema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883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7AD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FF6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24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368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533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8F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718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614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AD7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C32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BA1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8E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AB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1CC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5E0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262D39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BD2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DD2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16333972D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B6D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7D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N'GANYÔH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032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09/03/2003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14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524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1E0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9D8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C2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C8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344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A39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4BD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6D5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C2A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BC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D6B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73A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CF3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6E565E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B73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5C7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18091053H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35F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FCD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NONFROH Blandine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CF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02/06/2005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D44F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ACC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14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CC0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2D9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629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128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A1A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972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446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76E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C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7B8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989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4BA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0ED9ED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214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C9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18092775E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5A2D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5EA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 Abou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F7C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10/10/2006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CA7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Dikodougou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B9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5A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3B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E40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732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F23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E83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95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5E4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28B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7D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63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C78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777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4A16EE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4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BB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17091209F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539F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TIENDREBEOGO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D04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SABINE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591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28/10/2004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694B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378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79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9A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C93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218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161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7B7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A4B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522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8A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EAF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5B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E4C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7C3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8BBBAE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8F6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291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17088809W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B6C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TRAORE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862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D79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10/10/2002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CD5F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96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73B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B07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6C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2D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27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900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0D2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0A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43E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A07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E8C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17D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219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4081AE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DE0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F10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17394128Y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B5A4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3DCF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FE0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04A2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VAMOUSSAKAHA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5E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244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88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C74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76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C6B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4F2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B3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0DB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A3F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3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27E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9A8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3E5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71E1A7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D84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BDD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18541084Z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1F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78F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Amara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8D2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10/10/2005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93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27B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2CA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4B3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93C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0AB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437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940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534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A9B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FA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04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A34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977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8F0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B30BE6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943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E60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16342337Z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533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A8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DIABIGA EDOUARD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D2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07/12/2005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966E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POKAHAKARAKORO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CD9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DDE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16F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5D6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09B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624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E54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D69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FC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8BE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A3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ED8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DFE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039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D63C51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4C5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F7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18092760E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E19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825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Tenedja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06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8497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70E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549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E7D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C5A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93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F71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3B0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96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FB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C52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8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D75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CC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34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6731DA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D7D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D64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17089022T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4137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C1E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TENEDJA ELINE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9D6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5F7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KOMBOLOKOURA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F4C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B41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056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FEA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278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70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FC7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AAB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AA9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F5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C9A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4B1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987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9F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601CC9A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4F1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501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17088359V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11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CB5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ABOUBAKAR N'DONY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BA5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01/10/2005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41E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51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2C0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DE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5CB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B17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54F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ED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E8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A71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EE3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145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EC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72E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55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5EBD6A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002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86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17106482C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7ED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E1F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D7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66E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LAVONONKAHA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63D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F5C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D94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74D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3F7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165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DF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B7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E6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C77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CB1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5B7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0C5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D3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1AF832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5D4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60F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18089232W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FD1B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1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FOUNDANHAN Salomon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EA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10/08/2006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F8F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482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033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15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88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13B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34C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59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DBB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BC0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460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693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478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F59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833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6DB668B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7F8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375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18089199Q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79A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D124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 Patricia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F5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689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112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3FE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F00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28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34B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6D8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555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91C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068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29C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995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88C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22F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04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79D410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34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E89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16342262U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E3D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B94F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KOUNON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E02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15/07/2003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2A2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0C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34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452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A37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BE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6B3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29C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E0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CB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1DD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D1C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F71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78E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CE7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1A1C91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46C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BC0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17086054U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5A8A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39D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NAHOUA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B5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1AFF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7FB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AAB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1B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802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5E9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4B9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6B6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76B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202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28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DEF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7F6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4CC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BA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890CB6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BEC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0A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18571776P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787D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A1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NAKPA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Naminata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Adele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BF6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FAEF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Lavononkaha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DE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75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2B9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E47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A75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CC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71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C57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5C4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FBB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4A5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B4A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34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4B8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57E0C8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93C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488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18541077F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F0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9B8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NOUGNIMIN Sita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Herveline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FB2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17/10/2006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CD8A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Lavononkaha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F3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34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3F4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A53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5C5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B7E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EFB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EF4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AB3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540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91B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8F6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371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49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0FFE5B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68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3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18519188V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3C09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08E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NOUNGNINRI Sita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7E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EF9E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554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046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526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D93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00F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D5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CF4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A19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CE6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EAA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277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45E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8C2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85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3F54D2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41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D53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17573025K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32A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D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TENINGNIGUI SETOU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83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940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920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0F3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161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7A4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3B0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E23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8B1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96E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2D1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ADD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9DF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2A7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B38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5B9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95DB68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AC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E0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18524018B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5A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1EBB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Wologo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BF8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13/03/2005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1D7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Blagbokaha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4CE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B22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4BD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BC2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3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2A8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5B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941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77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E24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5DC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8F6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E7B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6DC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FF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362D41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06A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499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16340378G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AF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190A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AWA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Ghislene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7DA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10/10/2005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137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Katia-dioula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53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6F9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A68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4B2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6C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BE6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7C5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630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B87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FE3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037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68E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3D2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37D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398912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E5B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26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18090994Y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0E91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BF6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GBATO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Jerome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E19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27/07/2005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99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C4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BD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91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50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78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BA3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3C4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F63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38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039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D7A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E9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EA7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BFF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42B62BB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9C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717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18090979A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90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7C2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Kadidiatou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66B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24/10/2006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E38B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1E4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621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A5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4FD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85F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E5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35F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5A7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D8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D56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9D8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179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DF9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42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A7EEC6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4A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158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16268462J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16C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BISSIE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9A2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ANAN Monique Olga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Dorice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B60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27/08/2003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1F3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Bonoua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1CD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B2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3F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904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4CA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C4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878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1B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E1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F52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4EF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B22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CB2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807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11B01A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FE3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D7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18092831A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190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3877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170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67B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Issouf-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522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3CB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9FC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7D4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D8C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CA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EBF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6A9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F95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7F6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BC4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19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A98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4F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098374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B33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9A7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19704488C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026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13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Lacina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92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1902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D4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3CC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D28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637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9C1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575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7B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45C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09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C4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569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681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198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EE8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2BD580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E47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88A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17084853Z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2071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783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NABINTOU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940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15/11/2004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A713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BOUAKE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652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16E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00E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210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C91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079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15F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712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D5E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19E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DB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93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474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FBB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EFACF0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645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BEE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17394167Z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69B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E1E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OUSMANE Dit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Yeniyaha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C8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24D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E34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33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725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81E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45C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FE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3D1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0A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28E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FD0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661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01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CA5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D11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737A94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4B1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429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17090503A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C6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C023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POROGNON DJENEBA TENENAKO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EB6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CCE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AAD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FE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B7E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FC4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C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236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2AB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E3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D97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9BA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D58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416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DD6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EF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613FCF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518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790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17000688C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49FD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5D4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B81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56A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KOUOLO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78A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4D2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53E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1F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A73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D43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F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62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3E6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81C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028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58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A49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B26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BBAEDB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89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6DB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16335030U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2FA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BC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TENIN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9F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22/05/2006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F2F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2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265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691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90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B22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CF9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C8E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F4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CAD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B7A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53D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11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9D1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52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547056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F13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287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18526549Y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4C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8F3F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YALAMOUSSA Pierre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501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9E8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B58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BE0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83F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6BB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C1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464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C0B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11C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57B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09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31D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566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815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08B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79F09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65B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AF1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18553320K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2F3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1C9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ZIE Moise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E88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02E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11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622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442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0E2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61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9B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21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EA7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84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04,25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D86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0C3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392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7E3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E18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54CE6E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0DC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355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17434017M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A5B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BFD7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N'DA MARIUS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7ED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01/01/2016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FE80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BOUAFLE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443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64C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AD0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478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DB3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94E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4C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9E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631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06,89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CA0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7E0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FAC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E5E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26D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186C55D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2D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F6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18092275H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8285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F69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MAMADOU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Fatogoma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B03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183F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F6A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581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70B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DF2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53A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717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A31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B56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2E1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FE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794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D6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6D5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EC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62E30AB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656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7F3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19091912F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383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KOUAMENA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08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KOUAMESSAN MARIE EUNICE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EC4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173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986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52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680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DAF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683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92C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51F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86E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0EC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7AD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771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BBC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5BF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D20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289D27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DEF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10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17088215G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3A4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DB4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CHARLES LASSINA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FE6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D8F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857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FF1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DDF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8AA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C1E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087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F65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78D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65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D24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6C9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7CD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F03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B5B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5B002C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D1E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EDF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17281918G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3F42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N'GBESSO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B12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N'GBESSO EPI CHARLENE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CD7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B6F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GBOA OHO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417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531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681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62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4D9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D7E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446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436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93D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7F0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07,15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0F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520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BE9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6AC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16CE56D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738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526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15387238A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3C3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N'GORAN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9F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AHOU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Leonie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B5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10/08/2003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B63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Takouahio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4D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7C1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F8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A8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96D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EB9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44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D6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2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0C1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8AB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AF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13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6D1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C019B6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27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E2E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18083349Q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8DC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39E7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Tchemayala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22C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3574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63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EAE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B32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402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D80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EB4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242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44F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3D5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9F2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87C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391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50A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B99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EBF5D4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326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3B2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18083109Z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BF8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2FA9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DONASSONGUI SIEBOU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B9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02/11/2005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FF7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WOLLO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DDE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A0D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276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B0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EB7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121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4B2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DC0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59A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0FA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8B6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37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4B1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C10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044F29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1B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AA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17394010H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FF6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912F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ESTHERE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A50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20/03/2005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D0B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93C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FC7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125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F8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54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7A5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97B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66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CBE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8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BF8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262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FE0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10B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630D1E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BB8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921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18592003S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1B61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284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C1D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14A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OLLEO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1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81B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79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581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9F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9D3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9AD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636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2FA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207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868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56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031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301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1863CAB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121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AD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19093031C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F60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68C1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YELE Lydie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19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71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F3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AAC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559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BA9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777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D42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8FF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122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17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453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70B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41F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BED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B0C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641439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44F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A3C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17406863N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F28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8E6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KORONA Martine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E0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31/12/2005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E05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Siarasso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AB2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310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2D9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D73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394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730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134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7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FD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E4C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A13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66F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D2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EB5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463CA5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A50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E29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17394050D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091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E3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MINATA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C9F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20/11/2003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B3D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ZANGBOKPO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18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8B7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206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FB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29F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8C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E2D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5F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686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50F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B6E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641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BED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271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083953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61F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05A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18546724S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A0B7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6EE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Sonmondinnin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44A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9E4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161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B68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6C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0C7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211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DE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585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A1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D45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70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43E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B8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FA4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73B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43A9C7C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106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1E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19093599K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A1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064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TCHALADJO FATIM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A43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02/04/2008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705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NAVINEKAHA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63D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485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41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C8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AA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7B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130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D5A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F02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147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2CB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084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65D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693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0A5A44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2CE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31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16331228L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A6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3659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Tcheregnime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DEB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52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86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8EC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FEC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425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77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8F8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6A6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049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5B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547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7B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7EF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EF2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894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1470B8F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CDA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68B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18090964B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578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0322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TCHEREGNIMIN Martine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152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23/10/2005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45EB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Ferkessedougou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3E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A86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9C0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9C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C1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409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374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E35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C6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11D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555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2D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BF3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0B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B0ABB6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45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71C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18514133B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C032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0CB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TCHEWOH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558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06/04/2003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C30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Tioronarradougou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2D6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578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66D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2E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6DF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CE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CB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6D3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179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C7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06,95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28F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D49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ADF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4C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8F8582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4CA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8D1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18083230F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61E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58F7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DEE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925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 Cde 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20F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4B3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58A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64D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84C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474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816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D68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BD6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90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7B8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98B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37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5AB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6C0C9E3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B9C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2DD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18541085A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AAD9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F2F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TIORNA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Siriki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0D2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01/03/2006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11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FD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D3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CB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B9D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30B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FD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4FD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6BF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CD2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7C4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073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CEB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B41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D55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EE13BC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FAC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907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18336513G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88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704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TORTCHA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Korotoum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384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7D4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222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9F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11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A53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899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478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FDF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6B0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EB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9EC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196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1B6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731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CB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B0AB8B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043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679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17091210N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958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67EE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YARDJOUMA IBRAHIMA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EE4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01/08/2003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746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874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7F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67E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9DA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CF8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CA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F9E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5A9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2E6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AF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570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2E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983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C92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F90E1F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56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D7B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19087898L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A3F8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375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ZIE ISSOUF RODRIGUE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C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0A6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41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268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69C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DAF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EB7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3A2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364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B93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819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8B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F52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FE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4D0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43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48AA436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E9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B63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18089725F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40B4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243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Gnoundanhanfolo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SAMUEL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424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05/02/2003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144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1B1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D30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36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82A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8E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791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7C9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823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801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11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42C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C2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3BA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6B1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D54044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9BD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0A8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17088185X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D0E1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391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 DONGUI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EFE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08/11/2005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8BA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B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545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47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AF0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E55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B7D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6F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F22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1A9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AFE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FB6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2D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0AF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4B3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4876CA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62E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41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16340829B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C34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8FE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LOFONGNON MADELEINE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FC2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31D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 C 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E4F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AFA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CEF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0BF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90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E6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597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F6A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B9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AD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5F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96E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24A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422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C662F2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124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F0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18088959V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B63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2051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MADJOUMA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Djenebou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A42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26/05/2006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519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4E5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01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32C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E4A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3CE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756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4F5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40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1A9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653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0A3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612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CA0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3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D3DD73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C63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6FD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19706009C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5F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1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TCHEREGNIMIN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8F3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20/10/2006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4F8A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456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042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684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4E4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BC8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3B4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AE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61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D99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5DF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6E9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5F5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2A7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E69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6E898B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6D2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BC0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17084158S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5C6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E8A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CHIGATA Wilfried Dieudonne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8C0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22/10/2005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2B0D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7A8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CF3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99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87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013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6B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6F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E8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50F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D5A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4D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8C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EF9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705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826481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B5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ED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17089898L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2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32B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GNENAKAN PAULINE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0C1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80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NIAKARA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C0D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5A1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837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ABD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209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99D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7EE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7CB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3CB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82A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3BA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899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FDB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D4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D41FE5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31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200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16342280U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2B0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B37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GNENEGNIMIN ABIBA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3DF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27/12/2003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8994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C27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2D7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9DC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19D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3F3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05B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3D6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B6A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130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6D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EFB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4D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96D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1A2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09B202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6DA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C33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18091034C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02D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C16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KAFANA Younoussa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92F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08/11/2005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68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ED2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487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BEE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CF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21B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882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EDB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18E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60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525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1D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58F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136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D2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9FE197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D5E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E52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17085427P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29B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514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90D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73B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D7C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CB1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604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F1E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F98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39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DD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D8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0EA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F1D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8ED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36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25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15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EFEE47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C7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9B9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18088962Z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B22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77D1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Metanhan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7C9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574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Guiembe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564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EA1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534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C2F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063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C22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1E6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75E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54B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D6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74A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D4E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574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982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DB8AD9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13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BFB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18092751F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6D8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85D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Nandjouma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5E1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A73F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Tielokaha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047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CAD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4F8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BFA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68D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77A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BC4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E07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33F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43B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FF7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D2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E2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35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B6ECC6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7E4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A5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18092214X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5ABA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7A1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NOUYERI Fatima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78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4D5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D6F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E8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D46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2A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E51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2C1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4EF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385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318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B94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CEF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C99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65A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922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37B60D3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526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878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18524007A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15F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9613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Tcheregnimin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3E2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6B8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Gnonkaha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5DA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644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8F7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D7C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ED5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B53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EE2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C75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157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0F8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1D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91D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DA9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81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7C69B3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4B7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DF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18336442B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2C1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096B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TIEREGNIMA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Djakaridja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2F0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836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Sinematiali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A72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958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240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599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E2F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684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C10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128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C4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875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32E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1CF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365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2A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69A1D8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0F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15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18596790U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995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6E5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ZONDELEGUE Janvier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CB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260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CE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92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A6D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392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 4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4BB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C8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2AB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D76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16D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EF7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B2A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A65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A30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81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F0C470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EC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4B0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18087010D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C824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765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BAHOULEMA MASSADE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2A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08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CB5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77A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12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AE0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654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774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7F4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33A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7EC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DBF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D74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C26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A46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060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9451B5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D57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5E9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18612292T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E287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30E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BARAKISSA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A5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16/04/2005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679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POUNGBE SP M'BENGUE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40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B1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E1E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EDF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EC6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E1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EDF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23D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447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9C3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82B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3D7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B50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B0E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D5D21F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56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716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18511816N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714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EF3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BINTOU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BF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754C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DIANRA VILLAGE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D11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495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2D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F3C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2D2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11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EAB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C69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76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7D0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7EB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2AA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76F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B92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6D8CC5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75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13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17088838S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25E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F3F3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CHIGATA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Salif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850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11/04/2005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20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EA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3C4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7D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C10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547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583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552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96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731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78D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34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AC7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217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35A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3C9513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34C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C7E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17545316F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FFFD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605D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AC7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09E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DIANRA-VILLAGE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AA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D50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668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0EA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6ED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B93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94A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B80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674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77A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278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135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1FA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80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D81D02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DCB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584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17090023B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EDD3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8C1E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SAYOUMARAN AICHA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35C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11/04/2005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D096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E85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11A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509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904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C0B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20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9FD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015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4D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82F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7FF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C56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14D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6C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A57137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A3B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7D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16406718Q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76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DAGROU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5138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KOBRI NAHI SERGE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49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E38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SOUBRÉ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C3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4DA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FA7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60E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F0B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C12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F28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FF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AA3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D19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CB5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876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23D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C34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737674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336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D0E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11035471K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2C7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DIABAGATE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F1AD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YACOUBA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636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09/12/1998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18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AD9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131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CD0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896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13A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A6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470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A0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140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C29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1EA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7FD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C2E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66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</w:tr>
      <w:tr w:rsidR="00B552DC" w:rsidRPr="00CB47F2" w14:paraId="4D5CA1E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06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E33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18084654S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5C1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DIALLO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CFB4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SALIMATA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1B4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21/07/2008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8CC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BALEKAHA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100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676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E7A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8CC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C84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4B7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3A7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5A4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6B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C03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E11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1D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20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492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ADBA28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D16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C94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17035448M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73CD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DIARRA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E2B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9C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12/10/2005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8ED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BOUAKE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7E3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D6B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812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4BE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0AB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DB9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8D5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9DF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F98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A62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D5F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091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92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D4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EE2887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647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D14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16335942B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D55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DIARRASSOUBA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A6B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NONTONHOUA SOULEYMANE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EA9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16/05/2004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8A11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94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0F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4D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3B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79F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520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1EB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4AD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2F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6EB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5AC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472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9B1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8BA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BC4C63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EF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EC3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16130333K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FCB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DIGBEU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B448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AKEBE MARIE HORLANDE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FB5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27/06/2005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C32A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TREICHVILLE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058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BC7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06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64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55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844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10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C08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71A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052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B53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20E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A39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5E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F525F9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655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998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18536113D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6C3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 LOU IRIE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A13E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Esperance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976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79B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Abobo-sud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840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230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B3F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352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05A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AD7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06C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996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F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BFB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46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74B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785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4D4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Très Bien</w:t>
            </w:r>
          </w:p>
        </w:tc>
      </w:tr>
      <w:tr w:rsidR="00B552DC" w:rsidRPr="00CB47F2" w14:paraId="03D1E81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5C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83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17475942R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ED13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DOUMBIA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CE0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MARIAM MILAGRO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81C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D6A5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5B2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113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BED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16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D58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8A1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7E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436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CF4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608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70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AAC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4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742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856C24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57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C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15222046G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0F2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DROH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3CBE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TOKPA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Pateme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349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25/04/2005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6A7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BA3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A05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917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F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7E7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6C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6E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1D6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71A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628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CBE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BBD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687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D0F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C637C7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821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F2B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18285711R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E26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EDE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824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 JUNIOR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A91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3B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GUESSIGUIE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46C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13F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C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10A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970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CD1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7BE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4F7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40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6E4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07F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A79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C1D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BFB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6CC87D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A47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CBA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18336523F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B8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FOFANA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C7AB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KARNA GBANGBE PRINCE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B2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26/08/2007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E0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3FF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596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A0D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2F0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A5C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B6C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48D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B73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DA3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6E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453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A04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A9D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664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604B8D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30B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1A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17091236E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3B09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KAMARA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770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Fanta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191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06/10/2006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CF71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047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7AC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03B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F46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07B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7B0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5A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57B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ACF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9F0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FE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6E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19E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6B9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0FDA38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3BF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684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17077604B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84C6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KARIDIOULA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A95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HETCHO Marie Madeleine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58B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05/08/2006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02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Bonieredougou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9B0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FD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13F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EBC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D93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076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1DF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87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C57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71F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D22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3F6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B13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762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D50CD2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845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39F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18285871K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3A0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KOKO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5AB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YAO IVAN JUNIOR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B9A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09/08/2007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94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AGBOVILLE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5AB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0C8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AC9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F6B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BA7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33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2A7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00C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6C4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963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9CC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131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E75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19F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59824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54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FB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18091435Z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794F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9A86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FOUNDANHANPOUN JOSIANE ROXANE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F7D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19/09/2007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6DC0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4C1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AE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3C1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F6D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236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9ED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31F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F79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43A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EB4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17B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D87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52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3A6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94E20E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195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74F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18089790W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5618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ADBA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TCHIMA Salomon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928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0F9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E05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489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C50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733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2BA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182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6E6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40C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17F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0E4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7C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15B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CC9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D68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73EE79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3A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90A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17568143Z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6DA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DF3E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GOSSION ERNEST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2E5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30/06/2008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DE7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9D0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E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5E2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468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C19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F97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367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E67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BC7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4B5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CCA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014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6C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121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C46FF2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7F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C2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18091211P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ED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AE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TORTCHA Abi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C08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05/04/2007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640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24C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2A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07F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509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A42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803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8A1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0D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1A9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83D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E35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510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80A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22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3221B9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5A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C5C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17501424W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31E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E7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AICHA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A13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01/03/2006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8769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ADAMAVOGO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Kounahiri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B50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D0B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76D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84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322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30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32B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75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C50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B6C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10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2FB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AF7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7FB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1D0F12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921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88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18091016G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B617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6A76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236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08/07/2007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84D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SINEMATIALI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EE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3A9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653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928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45B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2C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8A5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BA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731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7B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B33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6BE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CAD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73B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5ACDB6E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075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4E3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17369511Q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E31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BF2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SILITCHANWA NAOMI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54F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DAE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TORTIYA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005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D99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435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E89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207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47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49D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8A8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4C0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C94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91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FBE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EBB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A13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B5B287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FC2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4FE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17090117B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35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3651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SOGNANIGA BAKARY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97F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01/08/2004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A92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7B3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4A8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269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7F5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F5E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C9D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C61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635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ECA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49D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1C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98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BFB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C9C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9B8A7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C28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618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18171285L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9016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8F73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9E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29/08/2006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F0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9EA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EDA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A6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569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301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45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546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20B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327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A0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28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212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261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45C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8A9A42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4A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E75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18164920L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F0C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9607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WAMIPOHO MINATA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771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12/05/2004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8F12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8B2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AFA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8AB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FDE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772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377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410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A3A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2C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BE2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BF3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BDE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A61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9E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1E5B77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C70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08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16332674A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592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SILUÉ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E92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YÉLÉ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E4F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24/06/2002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B83B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9E6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95A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42D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A75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9C4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E94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B2A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F3D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B2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DE5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08B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147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601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290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9253D3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CDA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F6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15220664T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880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SOGODOGO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A0A4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SAMI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Mafa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813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26/08/2004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0A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2EE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0E3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FC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2C8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755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D84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BD3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EF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5ED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C1A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A4E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A0F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0F9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AC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02CCCA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A5A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11E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18089751A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4A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743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 Fatouma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412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27/09/2006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4914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57D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FE5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0F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5B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8B7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D5C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2C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8ED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436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545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CAC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C9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3EF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655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B78DC8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420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BBA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17394325D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FEA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6CB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GUESSONGUILE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BC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F788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DASIMBLE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053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8C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69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9AE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B08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D2E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EE1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AB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FF5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31E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93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1A2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06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844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CF82AE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072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4E6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18085962B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2B4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BAD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KIYALA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D77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D9A8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KIEMOU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F17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586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617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F90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95F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915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ED7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8C7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B12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B35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42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7DD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A23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39F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AB25B3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C0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2AD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18336340D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2443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0EE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LEGNIMIN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92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2E3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N'GANON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4D9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94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D97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796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1CA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FA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94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6B9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BEB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70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325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350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5DB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26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CD213F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1A5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857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17091010L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E11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FBE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Lenessongui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43A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20/03/2020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1B6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Boron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27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9E8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295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2A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100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3C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C21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85F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0D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CE9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6B3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F2A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F30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CF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77ECD3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06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2F4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17090106H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934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87F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NONLOUROU KARIDJATOU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38A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20/11/2005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08D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8A5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33B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C6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9FA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A6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A17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4A3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A25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BE2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68E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F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84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957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5E2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649DCB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4EA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685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14177195H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5AF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D11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NONLOUROU NADEGE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808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01/10/2002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CD8F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CC2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398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24B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3D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7C5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15B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063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4B2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F5C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CF6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1C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0FD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99C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3A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3167D5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5E5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5B0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18337337E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F2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D1B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TCHEREGNIMIN Jeanne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987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17/05/2006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9CB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302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CF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7A9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0AC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4D4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336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149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3B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DA6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A86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3EE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AE5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2A6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C6D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56CBAD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95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0B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17091552B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F0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2E3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TIEPLE ESTHER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176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17/09/2008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BE3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44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49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1D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995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8C8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1E7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5D2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73C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1E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B73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ADA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EFB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923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5D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EC2128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96F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70D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18092774V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04D7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8D50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TIORILO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Siriki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13E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07/05/2006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BFB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88D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068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BFF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2BE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1A6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E81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512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198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0D0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CAC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393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FBD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6D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5E3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F6BCD0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DA7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566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18083735D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F8B8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TAMBOURA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88DB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61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02/12/2004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E984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4FE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FFB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166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58C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A9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9BA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484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7B0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C74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82C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895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BE2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AFC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C15BEB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0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7DA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18518270P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306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TAPE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5F63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MADY MELVINA DORIANE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9F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01/10/2007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F89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TORTIYA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3A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45D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AE4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D2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A0E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4E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6B6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283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F3E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DE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662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C5C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5C6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DD3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F8C2AA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25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C14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14265134M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B3F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BA8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SIE SAMUEL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C9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27/12/2002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5C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TAFIRE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7B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C06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01E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BF4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D35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96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56C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AA8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73D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2F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DC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414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D96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5D5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E02CA3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C0C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06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17477297E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DC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0C8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ALIMA WAHOUOWELI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4C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20/03/2005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746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FCA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D71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CAD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AB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AA5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81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7E6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63B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4B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456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385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4E6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957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757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E88D06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582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955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16337296V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344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5C9E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NIKPA DJENEBA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E1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55C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PONGBÊ SP M'BENGUE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A70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A26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F4C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971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4F7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856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FD1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E91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686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30F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C5F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A00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EF4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D0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FC3C9B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0ED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7AD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17082473G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587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175B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NIKPA MARCELINE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CE4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27/11/2003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46E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19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B8A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29D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A53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A2B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3C3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8F5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606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DAD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3C3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D00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D0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7FE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20E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AB8A0E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DB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261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18526182V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4B77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ECB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NOUFRA SAMIRA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6A9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235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TIENINGBOUE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87D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9D4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5FF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554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DA6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EAC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E3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F8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4D4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1C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7C5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B26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C79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063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978CAD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11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10D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18523038G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642B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3B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TIAPEGUE KIYALI LINDA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A9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18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KAGBANIKAHA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0B4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7CC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DC7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F5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F8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552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3C6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AEF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1D4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92D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69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7F9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EFB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B9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3CC617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9E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A0C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16332115M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6EA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F582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BAWELE PRISCA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59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00B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2C5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087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978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A05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C61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4BF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AF5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017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810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0CE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BB9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B2F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76D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1E8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45D97B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52E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672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18541079A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48BD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6E1A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GNINNAGUILOHO SUZANNE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C60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14/09/2003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AE5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TIONGOFOLOKAHA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0F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5BE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B62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206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5B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324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10B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2C1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AFC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D11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38F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D37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572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5E4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F9C939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12A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743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18336414Q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B411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C15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Ismael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142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28E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Tiebissou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7EB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420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EAC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F78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C73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C5F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AC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D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1C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400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5F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F23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9EA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64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415CBC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EB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5CA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16355819L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81B0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292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KATIENEFOWA MAWA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04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B8A4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GUIEMBE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8C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9C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7D6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5A6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FF7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96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57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65E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6BE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562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093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02E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495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847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483247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72C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E34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18092653W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9F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63A8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POWELARIGA Marcel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180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03/01/2008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9A96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47D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FDF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D4D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820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47F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F2D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F89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A27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710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D4C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92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3F7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903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AB7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F7F14B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A32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EAB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17088454D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227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B700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SIONCOTCHILIGUI PAUL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64E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20/08/2002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A1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A47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D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88C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2A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6FD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CC8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54B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C1C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206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007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467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15F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B8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87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D09797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39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26E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18089704Y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E03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169E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WONDJA Elise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7AC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E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86A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799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553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391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10E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D9E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78B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86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0FC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F0C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8F0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7D4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797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3B0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ECF298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DE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633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18546156T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C4B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1DE1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WONLOURGO KARIM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2B3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05/10/2005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CB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NAHOUOLAVOGO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226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0D0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121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C4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86B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73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E7B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6E8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C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568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3F0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EBE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1AA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51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32CBF7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982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7F8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15072433S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9E5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BROU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CBF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MOUSSO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Tako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Adeline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26E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08/12/2003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83E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ABOUDE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Kouassikro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47D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178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965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989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DAC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E76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91F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FBD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FF2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93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E0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89C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71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3B8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8C5ACA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8CF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1A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15228195K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3E7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E05C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Donignon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F3D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11/12/2004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57B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Pindio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D9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DDB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C0C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AAF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A9C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1F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BA9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E2F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46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C39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E1B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DAC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58A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BA7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B46305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E0D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986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18552811N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FA6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17A4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ADAMA TANGA MOISE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D4C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26/07/2008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F3C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COCODY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61E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46B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F43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B15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507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55F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64C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25E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D6E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0CD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EBF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20E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509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E13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54A865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A34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62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18092349N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3E38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DAA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FOUGNIGUE Souleymane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07F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29/09/2006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954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8D9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CDF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D40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763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C3C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D18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DC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9A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21F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233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CD2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6F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16E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2F9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B0F217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57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49F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17090157F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6AB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D49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Kpeledieme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A62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11/05/2006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063B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Diezou-bouake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9D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D8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C5D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68D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EBD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9BD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35B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63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4BC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E10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E06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6D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B9A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067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4AAEF0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48D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ADB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18045693S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EA7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D19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METOGARA Moussa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4D6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19/10/2007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7AB4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Gregbeu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3A6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959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D20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2BA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515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779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DD8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D4C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7B6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CB3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C45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4BB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BBD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AA8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5BA015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0AC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D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18553248W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8A8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46D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TCHEMONGO Fanta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E04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98D3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AA7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DBD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475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A28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1DC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BAF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B60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BC4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C5B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407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910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1B8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A94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0C95BD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39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FED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18091107D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EA05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B45B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ZANA IBRAHIMA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E31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12/03/2009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B772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5D5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C1A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3C5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CF7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090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E6D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8C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1A3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7E5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F2E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877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561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66F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26A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128161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47D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8F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18336495Q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467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KANSI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F9FA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SIE Pascal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C9D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21/04/2007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80E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B37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D93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7D9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CFF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519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C25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DF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13E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C9F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FCF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215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726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833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B99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DFFB16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3D7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57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18092546R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C71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KEITA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C18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Naminata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6FD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08/09/2006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E1B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E24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D8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28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0A6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2A3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7BE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E20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50F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1C0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4FB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897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EB8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1E0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B31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460B97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31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907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17091730R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3B8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82F3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TINNON BORIS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884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3310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CBE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F74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99E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EB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F0F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B8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44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CE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B6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83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BBC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D2E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6EE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384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61EF01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709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EB1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16198010A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482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40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YIREVONGNON AICHATOU RAISSA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109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14D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KOLIA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F34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050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B9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44C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E5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5BA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41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775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E6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2B6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1E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9A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0E0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C6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55380D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C54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7B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16354734G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E0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E26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A1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D65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KAN-SOKOURA SP DIANRA-VI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7D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E1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69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6F2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35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141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9A3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56C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500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23F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DEB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76E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4C5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77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6DEDEE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326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561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17078183W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B2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7A83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AICHA RUTH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D75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0192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FERKE 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15B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DE2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3A7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42D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51D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B3F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8A1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D1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596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E4F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29D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360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AE8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AA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A8EDDC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A8F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B68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18089794N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DB1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A34F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Atchoumoutcho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017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9C1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Longo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5FB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591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363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5B8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2B0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C5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EAA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963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A0A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822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6F3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DD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A48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CA7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8CDC9B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F00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0F7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18092625B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394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6C3C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90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04/03/2005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3A48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C7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509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9EA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37E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B81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42A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0B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CEE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076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6EA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731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AA8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E17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7FA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A4397E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111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3A4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17311837L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077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FAC0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PELENI BRICE SAMUEL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898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63B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 NORD BC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03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20F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CD1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645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D83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7A8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7C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41B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469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ED0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ACE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A8A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0F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B59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FBFAAF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7F0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5D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18092331E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EDE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B34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TIEKOURA Sindou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Chontianwa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AC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88A9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8FA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961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A20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034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53F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245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4BF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82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64F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C8F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865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D84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97E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015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D87BB6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F7A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CFB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17605368K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AA0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LIGUE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504E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OTHNIEL Alex Yannick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55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25/02/2007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4C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Plateau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E1C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6245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DEC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F7B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FC2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4F7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962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545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F1B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F7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859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B9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84D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133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402107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E27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D11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17138149S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4B4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35B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APPOH ADAMA MICHEL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AF7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870F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TIEDIO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52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7EA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5A3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28C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312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D1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7B2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80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383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818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0A9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22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3CF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5C7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54B5BF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DAD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D11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18091218F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E6E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48F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91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20/07/2005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250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331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6F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8A2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46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DAD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1FB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794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FC5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2B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6B1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608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C0D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B5A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6D7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023C94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4AF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35E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17091286Y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955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432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GBAPE DJAKARIDJA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28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3E6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80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999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57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5CB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BB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7E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C5B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21C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1A0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EC1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023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6A2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0A0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150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0379FA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CD6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CFA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17090225P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3AA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748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MAFARAMA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5C9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41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658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486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176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3C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ADA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AC5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C8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064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D65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1DD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4F7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55F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5B0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AC9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FC3A36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7A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D1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17077827G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B62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1E2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MINTAN SALI YELI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519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02/06/2006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6401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FERKESSEDOUGOU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2A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57A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34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945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EA1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94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7C0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7C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802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A2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D6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590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76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213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0C3403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1D5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949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16334035L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F9B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77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94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03/08/2006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20F8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ABOISSO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AD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AD4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484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293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324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95B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A6A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B0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C84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383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5A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E43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E46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7F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37E2B3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DE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FC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18085420U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116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AF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E82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03/07/2007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F44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Guiembe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5C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F6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1D3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47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457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6BF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79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BF2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BBA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9D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11E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172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8A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96D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AC9195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BDA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64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17535097E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F0B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DC9A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JEAN MONTE CHRISTOPHE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D8D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D76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30C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0E8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41B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AC3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11B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A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F37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B4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89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6F2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28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51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2A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6B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FB3B4D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A5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48E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18522979D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AD1F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5C45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PETIEMMINGNOU SAFFIATOU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A7F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08/11/2006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80E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43F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9A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004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23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C8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D9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A2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61B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192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0DB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1B9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279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F04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A48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BEA6DD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D8F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E2A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18088127U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FA0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D7D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YELEPE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252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5F4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794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1E2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D88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2D1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F12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FC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9D6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2A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184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FBB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718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590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BD9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118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8C8191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4C8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884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18092528Y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9FDE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SERME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EC2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MOUMINE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B9C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D793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B6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1DA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A63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392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0A1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BF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68E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04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B2A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A4A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EBB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DF1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EEA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337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1F4466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1F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41E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17085803F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D5D7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72EF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DONADEMA OUSMANE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09A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67B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DIKODOUGOU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4F5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9F3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1D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743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C50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1C0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29F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0AC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D5F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E3A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BDB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8B6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DEF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3C8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06C7DA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EFE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51C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18517544U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141F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C592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 GRACE FATIM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4FE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02/04/2008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018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SAN-PEDRO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FF6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DE7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015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DB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A1C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28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59E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944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B5B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D1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A68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763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67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947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D38A3D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DCE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0AB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17394123Y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AF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843A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 ISSOUF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86D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D2A1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TRYPOUNGO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448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BBE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E03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965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346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6FF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0BB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F66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B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A8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703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C2A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1B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C36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EF6279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2A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212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18532306G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A80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E54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GNINNEWA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Lacina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FC6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10/03/2008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5B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340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9DA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128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172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8E1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E0B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C05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687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6DE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230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0C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A6C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A1C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4A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F27CF7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979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1B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15259913R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541C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AA10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Katcheninfoha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15D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13/06/2002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C88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Sarhala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0A5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781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A15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454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E0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853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24E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F36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8A2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023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EA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EBF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3B4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2AF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B26514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EA8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60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18523327B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BC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B6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YEDE Grace Emmanuella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F6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04/09/2004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7E1D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FA6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591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3BF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90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CA4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660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078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A06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761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7C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DA3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D04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6F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D4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D23570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8BD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447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16334007B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A9B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EB74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DOFARA BABA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B1C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14/11/2004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198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DASSOUNGBO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5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8AD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9D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5F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B32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397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8D8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7CD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F7C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528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361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412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5D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FDD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CF47A7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E2A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B73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16331547B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33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F71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KIYALI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091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0BC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SUCAF-CI FERKE 2 SP BADI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92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69A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9E2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1C6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6C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B5F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744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85C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2BA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9C9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B5E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8B0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0C2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8A7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165AC6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B26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35F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18091451V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DFA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D7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TCHALAGNON 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81D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1695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291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9C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DD6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E72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592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CB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908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A95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84F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87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A6C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57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309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1F8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7C93A7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37D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8E2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17091760M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6A6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8930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TIELEGNINNIGUE 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D6D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10/04/2006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E22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PENATARIKAHA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157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64A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2C9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4AA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B27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908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856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E7B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9D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A8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9D5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487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B42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8B8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2F4D2D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4B1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5C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17083246N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131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2096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YIRE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Otionhon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005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09/11/2002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03E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Nangasseregue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FF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D74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A47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1A1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601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86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97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CC4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B5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772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03B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81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782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C59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B7DCCA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A03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1A3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18092301H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BE18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74C8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GNINLNAKAN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Pitoun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F03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02/04/2007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4CBE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E85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1D3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B2D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72E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5CA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510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D4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3C5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57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9BC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6F5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584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38D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A2A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49E555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23A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9F4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18338699W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1C59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5757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FOUCHATA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820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12/07/2008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E8E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SIOLOKAHA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3E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377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532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D77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C2F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428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D41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74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D01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E6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CAA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59A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B0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C82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45FA47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C3D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4A4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15218058N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857B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A3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KATIENEFOWA 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C08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7CC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FC0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20E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29F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BC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A9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623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16B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76B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CE8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539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F2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E5A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E4E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EF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F9DF68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48F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531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18520666N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5C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7641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TCHOGNINTCHA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861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18/05/2006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C2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102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C67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BE2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003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5DB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7A3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A5C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9D9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A5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206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1AF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54C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E69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012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C6EA5F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719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F93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15225557S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5F6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E8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NABAN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Bema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0E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21/04/2002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02A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Pangarikaha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4E8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2D8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B2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BCB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BD5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031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3E5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007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AB7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37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DED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A58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103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551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18FD91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1E5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9A0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18089708X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19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773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Nanhoua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7E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C6F2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84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093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23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67D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362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B5C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2C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985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09A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E5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CC5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06E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454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75B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97BC6C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6EE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7BE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18519182U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5094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2C27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TCHAFAGA MARIE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A19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E1EC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02D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B88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E1F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40D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DA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31C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5F2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A60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25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0A5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C1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85D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59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714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A68971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8A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FD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17500400H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C217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F7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ZOUMANA GERARD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09D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12/06/2005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978F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304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D9D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DF8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3ème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928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351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DA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09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2F7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252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6B0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174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6EF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AE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D7B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4F8B0FE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A51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D77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16190247X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29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ALLALI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376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AKISSI-ANGELA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A1A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22/10/2003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B318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KOKOBOUAKE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E3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BF0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D5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05C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9E3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BFE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71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047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3AE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41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234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730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DF0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3EA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480652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DC6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645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17090362H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0D4A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BARRO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B2E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BABALA KOROTOUM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A1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AF5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89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FD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E25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90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9B6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A53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375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CD8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6C7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807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596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83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DD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63A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7E5FA8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654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774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14071609Q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B52F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BOGUI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9C8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GANON EXPERA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83E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09/06/2005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4B0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TOUKOUZOUGD-LAHOU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945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8AA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7BC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5F9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CB8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D56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CE3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DDB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7AB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96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F6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A20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CD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C00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129FCC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B6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791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16327165P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85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BB48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DOUNGNANYOMON BLAISE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8E4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E08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LOTIALGATORTIYA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97D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E36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F7F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D5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9C4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808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837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DE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59B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DB6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175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AED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2CF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092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36E33D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31F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8C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17511446M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CA3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DIABATE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AD1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608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E8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ABOBO Jean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Tahi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30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0A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6E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124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033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E94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82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833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1DE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BC3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7E9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50F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C5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528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EA325D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6C2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63F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14264946W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D4D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DIALLO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644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MARIAME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E56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01/10/2003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368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KOUROUKOUNA TAFIRE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92E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35E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21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0F3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E75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882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26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3ED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C4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E94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509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8F6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B84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577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CF9E56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F35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B5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17090419R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42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DIALLO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378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SOGONA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9E5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26/03/2006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0AB7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E68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609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66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97F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F32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3A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85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852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3BF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9F1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E4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B6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6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AF0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5A0747F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348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283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12135367J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001B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DIARRASSOUBA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DAD4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NATOGOMA CHIEWA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C7B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16/03/1999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DFC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DALOA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76E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83B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17E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E54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84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BC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B0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F9E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8F8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91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16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37B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18F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FC2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E98CB1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168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0F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15223091Q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D7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DIMZOURE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8E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Edouard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E2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26/10/2002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F15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3EA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351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A4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7A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F1F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C6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E39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FE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50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3B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BB2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D2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839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DF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547607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45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8A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16335011V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9F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DOUMBIA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E91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ABOUBACAR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1EC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CA2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F78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CB9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943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D92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29A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B89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760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4B8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F18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07,05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09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C99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B16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F7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4A3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E152EB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69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5DD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16332745G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D66A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GUEI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373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SEAGOUEHI ANGE SYNTHICHE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BF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09/10/2004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0A6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A24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8C6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9B5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5CC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42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7D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1CD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697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CB5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CF4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3E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A0F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197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1B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33FD41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EC5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E8C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16342736Z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1399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AB9D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7FC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8C39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56B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B85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398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B07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DCD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4CA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329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2AA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D92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AD8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72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724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972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229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151FC68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65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920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17340126H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C6D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KAMAGATE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13C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MASSARA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8A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02/05/2007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9C19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B9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805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98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CC2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204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3C4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0D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9A2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8F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DC9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F3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EB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5D2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555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EC7D3D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F6B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CF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16017099X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D3A0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KEHI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7AEE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HINSÊSSO EMMANUEL WILFRIED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B8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16/03/2006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25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TOIT ROUGE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84E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C37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27C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92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C25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612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C3E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E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E3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E2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D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3A0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22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C25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A0B1E7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611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7CD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17084162X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04B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F44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MODY-KOUNADI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699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01/08/2006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813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7DF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3B4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983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526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988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28A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744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9AB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BDA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D6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CB7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5A8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23D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256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AC838E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A1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395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17087192R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92D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3AC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NAFERITIO ABIBA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D19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12/12/2005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652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BOYO SP KOUTO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1E0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D3C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B8B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879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9D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E00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499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E79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972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881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CFD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E0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01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2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679978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66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A13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16334989X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97AA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KOUADIO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F18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AHOU GRACE ORNELA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947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27/12/2003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8FB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KOKOUMBO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28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973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97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D1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2CB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EF5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BAD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DF7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C5F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60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0CD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867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022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702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AA9E57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649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1C2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17025924P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068A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C47C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KAMISSA RAMATA SAMIRA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B81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02/01/2007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538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525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1CC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B4C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AB3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EE6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F6F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48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95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9D4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D21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85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376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98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15F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0E318B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55E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EC9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16331604K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D03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OULOU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322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JEAN YVES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441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12/08/2005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D5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NIOULDE SP GUIGLO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1C2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6B7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FE5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1A6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D9F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BB8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EF7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61E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1F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EB4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F13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6F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F69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BC3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46BC3B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8BC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3D9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16340981D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473A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4CF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MASSOGONA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16C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11/02/2003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6C6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6C9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56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D43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63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C7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9C5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56D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9C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DE4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C94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F5B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4BD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189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58F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7062F4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F75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BD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15042869F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9735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B64B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TIEREGNIMIN SYLVIE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3A7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10/12/2003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0D69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DIKODOUGOU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477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8C3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131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64D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295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93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A2D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278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71E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AA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DF0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0FA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41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C05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316A4E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F97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5572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14178565J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E4E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95B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NONLOUROU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Inzata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CF6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22/09/2002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BCE4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Nahoualakaha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5FF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96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F2D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ABF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8C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B17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5E5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128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124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6CA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2D4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BFE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CBA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223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8C55D8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241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66C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15221584P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ACB6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9916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Aboubakar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CAA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28/01/2001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FBC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01E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91FA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FB9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5A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EF0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ACE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5DD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D01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19C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39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965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F84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0BA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E9E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79EACA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25A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21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15220667Y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9E76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E726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Alama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848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09/09/2004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73B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54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DE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282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593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EB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10A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87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61E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2B5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E55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B86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C2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3B1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41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2F1168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1C2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C83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16334008D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03E6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6981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DOFARA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47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16/05/2002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E922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A42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E2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F1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474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64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021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ADA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0E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84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77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CD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C3B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4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F14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8DC54B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B2B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F5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16333585A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1EA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11C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MATENIN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F2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EB2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903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A5E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F3A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3E6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229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2E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97B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FCE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875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DA1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4C4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DA0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114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BBA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E9097F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A3B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73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16342360G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661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7CE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NOUFRA NATOGOMA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57E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24/06/2003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7D7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PANGARIKAHAKARAKORO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F2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87C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73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EC9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1FC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7F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98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BF9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A78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4F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FCB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1D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45C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DE6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276F068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396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EEB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13253585B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807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8EF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NANAN SIBELEMIN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87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BE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LABELEKAHA SP NAPIE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898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BFB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129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9A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1DD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39B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E7A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625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E03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2C8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D1F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D6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C0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5AD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7377E6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A7E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943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16332891H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983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F3A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MINTANHAN 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823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12/07/2003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4D6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SIRASSO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7AA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22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35F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BBE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9B1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9BB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D1F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9D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979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1FE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63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4A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58C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FC3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8ED986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96C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27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15225453B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076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4D95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NINTCHO Martine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264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A2FC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8AC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752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55B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1FA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9BE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F9F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27C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94C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319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9F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574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9DA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6D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BC9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6653B5D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CA0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35C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17089554X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DD65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565F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TCHEGNINHIN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630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D70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536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AB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8AB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01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D36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DA5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9B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235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BEE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303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30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080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B2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83E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6AA6D6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473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4EA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17091204F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9B0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58C0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KOLONITA CARMEN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A66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16/07/2005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FF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2CC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5E3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B1A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3D1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0D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9A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A33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21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AB5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994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46A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49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45B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9F0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D00787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50D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A4A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15223678Q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6CFF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E0E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LOHORNAN Mamadou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72E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06/11/2004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DE2A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Gbolokaha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CD8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FD9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240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D4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A2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7B1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DD6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87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E0C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C4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7E8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8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A34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D39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32F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073F21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7F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167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17477602M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B8B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2B3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GNOH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12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13F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KOUMASSI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67D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6E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1D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13E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DD4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99C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9C1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F60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5FC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8E1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CD1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C3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6AF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E07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4AA9691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AC4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B1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16354713H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997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A7F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MOUSSA N°2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1A5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16/03/2004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AAE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F09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FB9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6CB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BCC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B29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460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0CF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EB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2BA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C59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231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4F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092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A0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3A8E36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0EF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3C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17085400U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94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C233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YARTCHIMA GASTON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F18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D9F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KPATARAKAHA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AB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A9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802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A14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743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94B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7D9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286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68C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AAF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278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070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90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360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20F7347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903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401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16042251B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4D8B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AYOUMIZE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429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YOU-SAYOUM JEAN- MARIE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59D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30/03/2006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C965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JACQUEVILLE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0D8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FF5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5F8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DE6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694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4BF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C62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9D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466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EE3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6DC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FE6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34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E06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467B3C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9D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5F8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16333840H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376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0F7F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MODESTE 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4EC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12/11/2006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7942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BC4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0B41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9A7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04F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12B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4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51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56E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CA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200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30C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534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A4C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C2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EF5969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93F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61E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16385500N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A85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1F8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NAMONGO ABOU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E01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14/08/2005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7D8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088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C97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4CA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9CD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54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FB8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280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F8E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0E1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6B2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DC3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09C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AB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4C8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6BE2FB3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E8C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970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13161753L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52E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9B2E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TIEMOGÔ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AB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02/05/2000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84D9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 (ABIDJAN)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653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D23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3D9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37A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03F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3E0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781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34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89A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387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D24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00,00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0C8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647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416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</w:tr>
      <w:tr w:rsidR="00B552DC" w:rsidRPr="00CB47F2" w14:paraId="2CDB52C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0C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782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17113692Z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287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DIABATE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28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DAOUDA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3CF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04/06/2004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72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3A7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A8F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D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DA3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95F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A18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D7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E70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0F1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1FA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F86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5C5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632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921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EB0881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29C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A9E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17552289X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0469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KOFFI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1BE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ANGE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F04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03/02/2006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9D8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SOUNGASSI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654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5D7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179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BAF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C35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32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699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DC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F5A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EEA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3D1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9EF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E9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53A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E54770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303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11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16189146L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4B6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D9FB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ALIMA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5EA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07/06/2004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5BC5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DJEBONOUA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BA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CAA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D9A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020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E20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C5D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6A8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290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B56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483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EE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0B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9FD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878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429F693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826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472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17086624V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464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3A1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MOUSSA N°1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5E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662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Tengrela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81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B4B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A54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061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510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D0F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36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FB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E72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816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291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AC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18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712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714A70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4F6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96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16269441P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8AD4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KOUTOU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B915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ALLE ANTHONIN ARISTIDE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CB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28/10/2003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111F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BONOUA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A96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B1C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FC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8C7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89C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6D8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D12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FF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5FC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CCC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A9D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65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197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96D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AA20A7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CB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29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15220608Z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3196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3510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MOUSTAPHA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Wonyegnon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838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11/07/2003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176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9B3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594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78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DD1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CD5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0FC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DD9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6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93C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D62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7E4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01F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60E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49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4B3980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87C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66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17088194M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F92C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SAWADOGO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FF62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2FFA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07/08/2006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74A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56C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7CF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DC7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A45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96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7DA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FD5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836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CF6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26A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B97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720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290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CAC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DEBCEA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B13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D33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15337787D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437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6D1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PONAN FOUSSENY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C64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22/07/2003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643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FERKESSEDOUGOU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008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522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8C0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0F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517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9E5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897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B8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440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FDD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738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0D5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076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135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5D8C93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3AA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040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17066909D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508F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5C45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GNOUDANTCHO MAIMOUNA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B45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14/04/2005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0D84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524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E2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2E6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F1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6A19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D8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7B5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559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C02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400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10C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A8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19E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80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1AF193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92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A42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16333316A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9D0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ED5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DOFRA GUILLAUME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847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E36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EA6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1B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C9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2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425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9A9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BFA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B3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D44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D82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E3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812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677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D9A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DE2114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664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320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17091566D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0E4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4CD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Ferelaha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D1C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349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26B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012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F09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C7F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19E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17E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40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3D9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68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A71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2B6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4D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11A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3B4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7519F1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E00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EA5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17087957W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0647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19B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 NAWA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A6D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05/08/2004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830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8C3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24B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12A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594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C89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D9C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244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8F6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D4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867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A47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D82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BF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A79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A80F61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018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42C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14177746W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BC1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E058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KPONNON MINATA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7F3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BAF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EA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1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455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A4F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786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321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912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135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003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A42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4AC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0E3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70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FA2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CCD68C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E3E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432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17090223D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F063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D5F0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NOUTEHE DJENEBA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3E9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698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1B8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84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642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0EE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011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95F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1C4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D15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0ED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CF9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F11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ED0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3CD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6A1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3074A7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9F9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E47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15218044G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589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TRAORE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A9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DJENEBA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1CF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16/03/2003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D6E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B53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D73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69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FAD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1F4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E61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2301/15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D1B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A8A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740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5C0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E84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8C7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AE3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29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EB4F7E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18B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F81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17087321D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A1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45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GNIDANHAN THERESE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263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5C47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SIRASSO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E26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E0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C0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000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0B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33F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72D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825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1B7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875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845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05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0A6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272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0D0B82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75B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348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15220994L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9FE2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7F6F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KANIPOHO Sali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9F8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3F5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Tagbara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040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2CF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81D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032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D4F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E8B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0F4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C8B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F19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0A0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692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795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B74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686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8132D0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5A0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8F8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15225585S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38B1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0B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Sindou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15F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15/09/2002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7E7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Dopiankaha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211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B02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E71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2nde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4EB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 D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926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B2C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7A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5A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CF3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73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E25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F0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011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C7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446C36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38E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07C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12121048A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F65F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AGUEMON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82D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MODOUKPE ROUKA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8F6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13/12/2000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D03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ISSIA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E2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A6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C1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15C4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D4C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44D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F4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D71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87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F60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434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D3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053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E42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780D99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26F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C66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11005489W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DD6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AKA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F5E9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KOUAME JEAN MARCEL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B9B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26/06/2001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AC1D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22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3BB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230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0F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FE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D2F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54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32A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B50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EE7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FA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03,92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AF6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9A7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9D6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523B4A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763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649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13143774V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E1AB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AKPAS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31A2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AKAM OLIVIA ELVIRA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EE4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16/11/2001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A01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VIEIL OUSROUDABOU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89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6D3B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19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022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F89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45A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735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59D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63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E70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E15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CE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6A6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0D0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2173CB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33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A4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13071820X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DD0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ANGBENI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788F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DJRO MARIE BENEDICTE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E3D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17/11/2002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90E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SONGON-DAGBE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C5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CC9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581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7E9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811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750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862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D3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79C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1FF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500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AEA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973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1CB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533577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51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878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15217417S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268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9B2B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N'DA Arnaud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Gedeon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AFB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B3D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KOROKARA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Diwala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74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B71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E2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8B0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C7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3A9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EB2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8D5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3EA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03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48F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12B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92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1F8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FEC9F7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85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3F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15215698R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113C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BALLO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BF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Korotoum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C5E0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20/06/2003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F0EB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5B3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278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26B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082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D05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0CA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A9B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DD0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FEB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AC5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64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4F6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1D5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528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92260C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F61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9B1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13161395N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67C5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C9C9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ABIBA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Tiekperi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89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28/10/2000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C3C4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Katia-dioula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8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B128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2B4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32F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BC2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01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49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99A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A8D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95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F48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29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60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1BD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D072A0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8A5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A20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15223033P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B1EA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4E2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CHEMEDAN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8F1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04/04/2003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7D2E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21C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99F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DF2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B93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49F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B0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2301/15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61E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930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06D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62C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91A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338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E1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294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950467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AD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57E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14275346G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2D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BENIE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817D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AGO ANGE EVODIE ROSEMONDE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734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30/12/2002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9B2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WILLIAMSVILLE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EB3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9D3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F8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4FF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6D7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ED5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450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4DB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F5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AB1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12A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DDA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582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899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F52B91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5B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C7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17901294H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F337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BOUGOUMA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50A8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ABDUL AZIZ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E7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05/03/2004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4942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BOBODIOULASSO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3CF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43C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457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06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398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A09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A80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C97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3F2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C43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5C0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6EE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DE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9E4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7DF1D0B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98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C83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12203541A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F9CB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COMLAN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C916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DJEBYIH WILLY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2A1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15/06/2001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2664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B90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A54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9E4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C7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59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560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3F3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FCF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E7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1FC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18D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F0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9B4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505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652018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087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A1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15226016P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9EBE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F03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BERE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Adjarra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48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8E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Baya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D4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31E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4496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067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FC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232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6DD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C0E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65D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D79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2C1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3FC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B29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39B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6583FB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070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B8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15221323U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344A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D969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GNELE AWA DEBORA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78D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29/10/2003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3B60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B37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F3CF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DB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3BB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B53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3CD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2301/15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96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A64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0E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9DE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C85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9E8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7F3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182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939DB0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139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364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15220204W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088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61DD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KINAMA Grace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296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05/04/2000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E9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601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3C0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A8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459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2F0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37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CB0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74A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07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4E8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FE2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39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F31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452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38AC88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400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28C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13040345F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0500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B78F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KOUONA SOULEYMANE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1D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22/05/2000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F513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CAC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33E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F8F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CC4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5D2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361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C85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186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2C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155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4F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82E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8F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CD5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1851B35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30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16341071K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A45F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A106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MIBEFEHE SYLVIE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448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05/11/2003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139B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KPATARAKAHA C 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F0B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F68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800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D4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50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74F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87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9B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A9F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F5E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C74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108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EA4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EA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B04109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90F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302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14175743F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D375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005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Niamangolo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A8C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10/03/2001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3A6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954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EF0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01D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5B1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47D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B86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C2D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739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3CC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140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14,57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42D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2F1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A7F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374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7EC9B20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C8A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5CB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12136481K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4A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549B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NOUHO ADAMA CHIFOWA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A9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21/01/2000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48E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8B6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D9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F38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8E3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F3B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8C7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A1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814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323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06,29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844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07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40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03,98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898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D4F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3489697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57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3D9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16333809D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DF2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B49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YELE KOROTOUM STEPHANIE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F45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E0D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31C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5B7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9E61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C71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B6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758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533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900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3D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6F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60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D53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6479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8F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FB8430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FF7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8B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16340540E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7C19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BAF4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YIRE HELENE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F16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B57B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026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59A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E38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2F8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3C5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D7B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2757/16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728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3AA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AB8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098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A20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0D3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289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86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B54117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0242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6F5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15216039L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B3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36A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ZIE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Gnenema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Ange-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desire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D56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6AD4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1B2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3D1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38D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51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852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8C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58C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5DF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532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94E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C10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10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C8E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8DD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7A0CAC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FA7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10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12219809A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BB79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DAGNOGO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BF7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 GYL ARNOLD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83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11/08/2001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DCB3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FERKESSEDOUGOU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8CA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F17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F5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06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54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D6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1F8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62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6DF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B2E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6EA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D65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D4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4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3304F9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F33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EB0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15221393L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0FD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DEGBE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FEE6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DETOH Jonathan Prince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A4F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19/03/2005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6DF0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7C2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2F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78F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50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350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3A0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F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A85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ED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7B4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AB0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86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D1F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6A5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4A69F2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6C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66A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16354791G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B2BA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DIABAGATE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C44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MAWA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39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F5B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SONONZO SP DIANRA-VILLAG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E3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40E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B30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7730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3C7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967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300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00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339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69B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2BC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744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83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8AB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9B07ED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C8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EE8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14178312C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C69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DIABI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772E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F34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02/10/2002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76B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DF2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2D0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A25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CF6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E8F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5E0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0C4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57A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03E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008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1A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02C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CC2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500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A8F3EB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DEE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43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16020427S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E0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DJAME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0B3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AFFOUA CHRISTELLE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45B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22/06/2005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DD7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ABENGOUROU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38C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B4B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611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740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1B9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BD7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AE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4DE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3CF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CFA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1A1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6A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A6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D23F7D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4ED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1B8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15251092L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988A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BED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TOUKI Elodie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0516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28/11/2003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EF5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Nioulde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320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DDA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410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255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389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F95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8FA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73D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13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CB1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0E9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8F1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790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50E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2E348A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8FE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3E1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15047056A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8767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ESSOH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491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LASME FERDINAND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E6EB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10/12/2002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188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AKRADIO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E5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ABB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8B8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280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6F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828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00B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FEE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2C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BC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BA1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948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673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BA0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30BA23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648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AFF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16339583Z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6F46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FOFANA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2FD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SIBIRI WILFRIED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52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29/11/2003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8C0C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TORTIYA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8EE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5A4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B1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9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EF1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20C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04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A8D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203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FBC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8DA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4AE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D2D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F40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0EC39E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AE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DEB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12125924R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FC5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GOKOU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FBE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YOROKO GINETTE LA JOIE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939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18/04/2000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971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OURAGAHIO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76FF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E52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962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CA1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805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673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DB7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F0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75D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BA2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5A1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565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1C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4F0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5FCC87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694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74D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14178322B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2B9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HORO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C79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ATCHOUMOUTCHO Catherine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506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01/10/2001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2FEF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BA2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68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F66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D0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53C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C5C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C93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023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100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31C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762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665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D45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248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14BB39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315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4F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19953320R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572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KANSIE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16E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VICTORINE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Yeritoh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AB7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24/07/2002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F27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6F6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7D5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A71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C28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C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988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CCA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2F3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D98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3A7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07C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71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EF3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991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129735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C6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C5D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14317856G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A30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7A6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MIAN ROMARIC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FA4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28/10/2003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FEE2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DJIDJIDOUOGOUDOU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5C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AE5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012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3D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50C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FEF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3AD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BD9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217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B0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0A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BE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005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6A6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2E89CC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A88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83A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14181175L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F29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7B3F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039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F13E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KAMARA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C47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58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F83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6A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0E9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6A7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88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D2F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3E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B9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5B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1E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7CB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47C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00E44C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38FF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661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08098249P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E021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KONÉ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EB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KOLOTIOLOMA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B2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24/12/1996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239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NONGOTIENEKAHA / SIN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F76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721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CA1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09B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8BC5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EDB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250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53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BCB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DD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B6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AAD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3DA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162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3571F9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1A0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F9A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15222767P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8AF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ABB1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SALIMATA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Latifatou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88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28/09/2004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29F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660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9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AF2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697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FC8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A3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8DD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A25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FEA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F6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49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A82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FBA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5D2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DC8ED2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0E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33C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16333384Y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34F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7DB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WIWA GRACE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C36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04/09/2003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63E2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NIAKARA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B71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929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254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EC0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F4F3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E0A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A97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F9B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E7D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D1D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41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B0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783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24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3B6BB3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3D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F7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15222079J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EDE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1C8A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YASSOGUI Jeff Wilfried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C2C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04/06/2003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4F9C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027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C42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261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E9B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19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FDD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E72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EFC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789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CA5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13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11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212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C8F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0EF2A5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9A4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E8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15383834B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942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KOUAME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6578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KOUADIO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Djo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Stephane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11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54F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KOUASSI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Kouassikro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197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CC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521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4FF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83C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9D9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48E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A70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AB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15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C34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ACB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C29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6E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B8AC65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9B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AC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15194790G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2972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E762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ADJOUA Diva Marie Blanche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8C5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AD9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Zuenoula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5ED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69F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F24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791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35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54A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5EB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8CE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16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7A2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0CB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D74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7E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9DF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31402D2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72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A3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14026183S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B60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1B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JEMIMA LOIS LORRAINE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BB3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10/12/2001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D4EC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TREICHVILLE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344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46B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00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894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398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127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056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286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DF3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2B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21D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840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035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4D7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41F04C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169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8A9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14265008N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F89F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CB6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TAPE LUDOVIC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426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26/10/2004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B69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TAFIRE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B42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012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D273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55F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D0C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1F5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E7C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34E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4CE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86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1E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308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D73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98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8C6BE8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804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C40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16042025E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3D0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N'GUESSAN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3B5E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AFFI AMOIN DANIELLE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5C6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9C1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BRAFFEDON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122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3D1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AE62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BE5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19B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E8B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A05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8E3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889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4D7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BF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388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7CC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524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4B59646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82D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C2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16340463R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89BD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0231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ARAMATOU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EC6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17/03/2003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20F9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D04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A0F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694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B1E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7414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7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2757/16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34E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5FA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05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C4A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7B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B88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15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3063ED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EDD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E96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15352131W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3CC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D401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Massarata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37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27/02/2000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B837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KAOUARA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Ouangolodougou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077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183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36B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543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FE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C0F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35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8F0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B59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06,88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060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C1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494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A84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DEA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950760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4CA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AB3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14042784K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42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A6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TIOVIGUE ABOUDRAMANE KADER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0B6A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29/12/2002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B680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GRAND-LAHOU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96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C67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FAC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C17E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D3F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4C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1CE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DEA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759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E40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E04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7FC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98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83D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3A0CE9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C78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F1B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15220273V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D71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742F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WONDJONWA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Mafinin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A50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28/03/2002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4AB1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4C8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48D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5B8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5CA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72D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EEC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323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26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64F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413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6C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AC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6D5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169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9DD9CA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891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E6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16332330M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965E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SANGARE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742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DJENEBA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E9F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7230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EE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3E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05EF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799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921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65D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2757/16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C2D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37F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19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25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7E9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104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D45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70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B7717F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FDF7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C39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12602744Y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FBD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55A9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JEAN LUC PACOM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1A04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06/05/2001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FD2C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4B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B93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784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5DE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670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BD8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8D8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E4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6F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1E7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B8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D57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596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1B8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353B1E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F43F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F7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10088812E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80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6F2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YABOUA JEAN-MARIE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06C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15/08/1997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31D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888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84B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2A6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7F20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CBA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D57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6A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685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9EA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DA1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3C1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7F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45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E44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1C7431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BE4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C9B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16334962F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6AA5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144B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KOUNDJENETCHA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5DF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07/09/2003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A9C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411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F25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A6F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DC8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E2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33B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01B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A7E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A2C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F71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CE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5D9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B8C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F3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88A7E1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5D9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3A9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15221523V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28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3C6A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PENIN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Angele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9BC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15/04/2003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28C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44E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47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6EB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5B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AFC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E2F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6C5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421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2A2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07,39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C06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497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DA0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3DA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CF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27D07F6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34F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4A9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13164052D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CD3E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AA1F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SOLGUEME FATOU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407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17/12/2002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833B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GBOGOKAHA KOMBORODOUGOU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5F8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890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67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C61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6A5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94B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8CA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2E8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F02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F8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D4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D86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41C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AD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98DEC8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34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EB7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15223169M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667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381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ZIE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Foungnigue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D0C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25/03/2001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6D07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Port-bouet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818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009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556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D2E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EC7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2F7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B41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B08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154D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18E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9A9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2CC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F0A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B50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1B90DF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78D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D14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15224668J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8C9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D39B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FERELAHA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Adjaratou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C74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21/09/2001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D64E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3EF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97F3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315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02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2C9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8F1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888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265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0D3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ED9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8E5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CE9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FB2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643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815E27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9AE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07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07039388Z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EC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SILUÉ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97D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Katiembioho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Sinaly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A2FF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03/03/1994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F34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38D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8BC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EE58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922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DE4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AF1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1EC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BD3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4BD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D81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4E3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997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1D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4F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BDC59B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DD9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18D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14179169E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AA47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594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094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6838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1AC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B54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D1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73CE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771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926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2D5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0E3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D0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2DB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C42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3AC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862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DEB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8FDE5E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45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9E5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16334445P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DC06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A8FE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KORONA Alassane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E4C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54B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Lagnonkaha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0DB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9DA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D89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EF4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E51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234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322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F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7A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C47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511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FF6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BF9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E2D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43D4B7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9A8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06C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15221555C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59FA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9D69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NOMBOTENIN Yaya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C59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19/06/2003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E9CF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229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02F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FFF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FB9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244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A2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A23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1B0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5BB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2D3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63A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2D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15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078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C0ADD9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7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03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15215783K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7FCD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BAF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Sotin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61F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23/10/2004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A15C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141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B07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5C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398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114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273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B8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067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AA8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DA7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059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006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695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1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2A6800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2E9C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04D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15214968P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A3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07A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TENEGNIGUI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Salome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18C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04/03/2002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BAC3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TAKALY C 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B46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9CC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663D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4D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60A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423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801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9EA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E0A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1CC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F4A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EB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60F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EF4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CE8F8F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A61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8D7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15222157K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BFD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71E2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TIEPE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CC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22/03/2001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B75E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71D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83C8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699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7CB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95C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34E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2301/15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A3F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6C9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C8A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06,39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F5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E87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E55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25D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071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6CDE12D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4C8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6A7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15220938S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B4F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61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WANNA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11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08/03/2005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6C0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GUIEMBE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4C2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914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03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C0B3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707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A82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2301/15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00E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D43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C9A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08D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E6C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FFD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8A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B7C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CFA2B6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59F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BE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10896249Z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44F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SORHO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707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Fila Jacqueline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D8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26/06/1995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8CED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NAHOUALAKAHA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A9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0B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C6C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C1B3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DB3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736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20B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717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3F3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15C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358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3FA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5B2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602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122703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F5C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EAF8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13154904G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2030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E39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CHONHAGNON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A96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02/02/2000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8E6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NIOFOIN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2F8C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E32C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E98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D31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7D6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C04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79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A4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813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31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D5F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31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8DC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5C8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1D5C05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7CE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AA8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12210992G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5C65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7F5F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DJOYAHA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3DB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CFE8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KIEMOU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D7A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E8B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3E6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6778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45D4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BEB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B29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D6F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40B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0A9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890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435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6FF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0D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385113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71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8149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15354845Q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528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9E52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Dobah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9CA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28/03/2001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A252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Nahouokaha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F771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9BE1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DA2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6C97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C8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24A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31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91C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944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A11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9CC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15B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5CB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2FB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43A6364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24BD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531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13159095D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817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816C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DONIGNON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E10D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01/01/1999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8749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SOMON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EEF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E1F7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A7D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81D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D9C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D6E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20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A22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3AB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94E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5EB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80F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E00A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B46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7CC269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05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14E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13165503R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95A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5F9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GNIDANHAN FATOU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B57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28/12/2001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B9FD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TALLERE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AD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B24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558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6FD1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8CA7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8F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231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B69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B1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A89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A0D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087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486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B11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0D76E9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0D99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7C6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18952753E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89EC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01A6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0A5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01/05/2003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5638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89C9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B550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76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7DE6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CDF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BE9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412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782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109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F58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4F5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F1D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D945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1AD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AC2ACB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B2F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144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16333308G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4CD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141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KARITIA SIATA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81D5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19/06/2003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061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BOUAKE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893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D5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C74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B83B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10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4EC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D8B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F8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E6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0D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6E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9A3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C71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405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9344BC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9372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4EBF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16342101B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E448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8573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KORONAN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Zakariya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7E2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03/09/2003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808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DF9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AE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B78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96BC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CF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A52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932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BCD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08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B64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28C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C5F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A83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C34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D88069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C20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8D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15220362X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CB54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2E29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KPHAHAMOUGOU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Natogoma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CBD6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B42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7B5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D6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CF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E4B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B914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135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E27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9A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10E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947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4A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EA8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19C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F6D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89F507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161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581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15223571X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7FB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B15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KPINGNELE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Fanda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A614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20/11/2002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1FF3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Sissian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98D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82F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E5A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DCD1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10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15F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ED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470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6B3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196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084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B43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9E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E09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85C43B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F8E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7E09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15223587C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FDED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3C9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NAVIGUE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Lacina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6C9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18/02/2000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2CC3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1BD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83A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F4C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832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0DD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4BB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313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BD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ABA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1FE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0E0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A47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FD0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E44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2E8166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F5C5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53AD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15225405J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DF78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EF30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SEHENA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Wazenin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F2C3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0027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Tielokaha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4EF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4302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6FF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ACD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E4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73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E5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0A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7CD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68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4C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C4C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9A1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2D0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6E31D4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023B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7FDF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15252787A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629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3AFC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SONGUIFOLO Dit Yaya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B44A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12/12/2003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6838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GUIN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Kin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B4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3A0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418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E8D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7A0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4A4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629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3C44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D23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D3A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C8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93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045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FC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83C97D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67D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8B40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16333959A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FCCB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C396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SONGUIKAN LASINA ALFRED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1E7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21/03/2005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D1BF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6AAC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231E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0C8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58F7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E0F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E61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80B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CB3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C71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1CF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D5F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F2F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93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232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3C3C215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8AC6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BA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15220390W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EB8A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DA8E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TCHAPE MINATA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519B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10/05/2001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74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6B7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B96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ED58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1BD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CFD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A85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2301/15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34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906E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A4D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A6E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52D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518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29B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870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640D29F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6DF5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3E2C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16340135L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0C18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CC64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YACOUBA KOLOTIOLOMA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B67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05/04/2005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896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E1D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3E05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1CD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8A98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055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6CD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4E5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F01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18B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E5B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15F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B8B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443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F00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80A4FC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066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F51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16334577G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5F81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A348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YEDIOYEMIHIN REBECCA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D4FF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2AB4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7AC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F7F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A0B6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8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0D4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BF4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CC8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5B6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7A6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58B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9DA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EE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C73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6B7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45C0C6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2A8F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987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14072576G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CCC5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TAPE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90A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NOUSSON Christ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Madvine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E7D6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19/12/2004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EA5E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DAHIEPA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Kehiouragahio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03B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7614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DA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8147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C00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089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DBA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0B9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189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1B0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06,78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DD1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19C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C3D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61F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2696DC1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51BD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AF9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13241934E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2D09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9F6D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OUOLI ALLASSANE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088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27/12/1999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9240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NABOUKALAKAHA SP BADIKAH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003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F631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95CE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D9A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C19A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11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D8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787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AAD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FCF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1B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ECB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91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CD3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F59A3F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6A8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A6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15217039P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365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6B45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KOUNDRIGUENAN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Nabindou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08C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10/03/2001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35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OUAFIAKAHA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8C8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416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8F9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BB51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E54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0E8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68F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EE8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67A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08,08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0EC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8C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630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B6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811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9A8313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499B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9F0E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15216785N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B854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54AB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NANGBOHO GUILLAUME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018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28/12/2003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35F0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0A48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5A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06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3D5D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B75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9E9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2301/15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01D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793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5B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368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439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8BE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9FD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186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AF7B37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527B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217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15220434D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ABC7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13F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Yefouingnigui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7C2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25/09/2001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513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01A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00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F993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567B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97D3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4E89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AD0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739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633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5A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DC7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53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8D0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A41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6B649F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ED0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AC99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12047443Z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44121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36D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WOTTEYE SOLANGE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5D6E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20/12/1998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330C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AKRADIODABOU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2B3E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CA9E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F5F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58E3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DBA2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6D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650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62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985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137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D7B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DB1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622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1AE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86B1B2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112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5DE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13159668C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5574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5D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BIN 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C204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16/07/2000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F5C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PETIT-PARIS 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9752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0B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3E9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8AD2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85F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78E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2A7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752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312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67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52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4F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27F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7E2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1BDD4C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E6B9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306A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14177350Q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228D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60F4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CHIFOWA INZA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5201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14/08/2002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BD6A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EAD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CCF4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8394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9F6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EA3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E2B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186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41D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A32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D9E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A96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62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E68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B2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6936C6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8151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85B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15261400J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E18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1DC8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DEGUEGNAN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Naboundou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5CA6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2EDC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961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CEC7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8C1D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10D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0C5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77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BC5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A83C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EBA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F93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174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8D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47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E3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DD5324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1BDB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83F0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16343630F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64DD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1A1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DOGNIMANI TIEBA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0F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29/07/2001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4A3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OUAGUILEKAHA SP SINEMATI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70C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65A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4592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C10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13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303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DF2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883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26D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02A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0D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FAF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9FB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F52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F2869D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610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247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16340086W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890E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B9C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NANHOUA ETIENNE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8AD8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646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0D04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3DA6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ED01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1524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49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9D9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9B3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ACD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AB0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B24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65E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9E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0BE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6C2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3E4E47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1B0B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4C1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13163993S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D833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F77D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NOUBON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4AA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26/11/2001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80A3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NAVONONGOKAHA NAPIE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D0A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AF4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BE7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85E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1105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D6A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72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B4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8DC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EF7B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270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477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371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020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255227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D08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82F6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16334539G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F0EA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127A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PARAWAHA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A2F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01/02/2002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06D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OUARANIENE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9C4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131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BEA8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1BA6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7D39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B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2757/16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D8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89A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62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0953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91C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5D3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45D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19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C765D4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76B5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DF9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14178141F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742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FE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SOUNGALO MARTIN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F0CA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08/12/2000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56C9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485E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096C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41C5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F1DB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A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446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B40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F33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9BB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790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BB4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5D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534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30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06D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108A58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493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BDAF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12126335L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C16E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7D90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TCHAWA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Rachelle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E19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26/02/2000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04D5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NAKAHA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350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73F8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BF8D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A2F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B03A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7F0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B3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A64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F7E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C70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42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9C5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39B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42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A94809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3CF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425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15223374P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1DF6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50A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TENIBLE 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249F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09/07/2001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B4DA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E2A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EF9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D620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69A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TleA2 B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D746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73B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103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79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78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A7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57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1AD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95D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49E2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4382E5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6A1D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C4F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16334725L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E9EB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B257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ZIE Abdel Aziz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8805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27/07/2006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FB7E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0261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2FBA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D1CB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A92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F80B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93C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F56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C7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147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273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7319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6AA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E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47E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6F8605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67A3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AD20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15297779G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7B50C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KONAN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9862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 Innocent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0BC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15/09/2001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0FC4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zecrezessou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27B5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87B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E39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08C04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85AD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16E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E0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29F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C6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B10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4E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4D9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127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955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1AA7C1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4357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932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16334828B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15493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66C96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N'GAMON ABIBA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80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14/08/2005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F59D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MARCORY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659A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5A7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AD43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CDA7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C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4D00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D98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F44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0E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887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B75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22A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BE5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973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4C3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67D6F9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87AE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520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16075404S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89DE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BOUADI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974F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SIMON PIERRE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F9D3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05/05/2005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F6048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ABOBO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D9C6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B52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04B7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B29C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CD1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2E9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E88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B0E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4AC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06,94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D96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940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C84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7B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BE6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78DB75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EA72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8545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14163282T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5A80B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9120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BEH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85E6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08/08/2004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97C5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MAGUIEAHIO GAGNOA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3EB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EA029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3468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53F7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FDE2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AF0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D2F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D38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CF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06,95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9C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9B5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1BA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EEA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ED1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C422A6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02C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48C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14176666F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36F2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C4272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KOUNDJELE MARIAM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E10D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20/05/2000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5FF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BOUNDIALI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B9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F59F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AA62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42DEC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272A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63C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8C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4E5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D8F3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C4D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AB9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690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115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E2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26AD5C5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20FC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52FD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15222014R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A564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A95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Mayaman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EC956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23/12/2003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EAE9A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Boundiali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12ED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BE4CB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4F94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C78E7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71AD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DC4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55E0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478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BBC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2B1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A49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14E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E37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46C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5B3C3E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B635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F1198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15221761A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2B9E7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A9E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OUALARGATON Sylvain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2511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30/12/2000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3B359" w14:textId="77777777" w:rsidR="00B552DC" w:rsidRPr="00C92ABD" w:rsidRDefault="00B552DC" w:rsidP="00C92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443B0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56F0F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26E2A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90153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8C3E" w14:textId="77777777" w:rsidR="00B552DC" w:rsidRPr="00C92ABD" w:rsidRDefault="00B552DC" w:rsidP="00C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4FE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585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916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47F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5C8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BF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E1C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FA4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088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8640CB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F29A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E5A2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16366289V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5DD5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8410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TENA KOLOTCHOLOMAN MOHAMED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3396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20/08/2008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EF7E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 PEDRO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9CCB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0246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69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79F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A0E4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1CF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3F1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95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6CB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B5F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A3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0BE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96BE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C72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915FE9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8E4C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DA2C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15222029Q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96E4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85B0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Wanzeliwe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Zeinabou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A09F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22/06/2002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C44F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D4B4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F2E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040A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C06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B18F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A9F7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568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FC4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3F6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54B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880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2DE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155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F1F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1B9918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474C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1615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15927855V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03F7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DANGNOGO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F918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Mariame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6F1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A1C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F48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9E9C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B935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FC1E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F74B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D85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EE6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821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869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153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EBC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322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97E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4E0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603080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074C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CF20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16341784S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BFA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DIARRA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0E80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1E1C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01/05/2004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9273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0DD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380B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DFDD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009A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E4E3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C51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9A1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C70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838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448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0D6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896D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83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163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211CD8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EF4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3E8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16900953K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187D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DIMZOURE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5C8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DAVID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E8DB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19/04/2000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EB9A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5539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2B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6514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9EF3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98C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1DF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14B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3C2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649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14,06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145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13,46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5C0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F76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A5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73B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EA97E7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6592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43D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15325541X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49A4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EHOUILLET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0024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ADJOBA Ruth-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valerie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3CE6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08/11/2005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491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Port-bouet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8169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051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ABDE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37D5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3E5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1B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4F8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E3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26C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50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02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A3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046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F2E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</w:tr>
      <w:tr w:rsidR="00B552DC" w:rsidRPr="00CB47F2" w14:paraId="798B055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489A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2CB7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16335008N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5528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GBOHOU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BCFE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ELVIA CHADELLE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36FA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06/06/2007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AC3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DUEKOUE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07D7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9F16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EFF0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2D4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8853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9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F71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AF53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DE8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594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85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CA58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6F56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11D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8EFC3C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9FC6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4F50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16340249T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8DFD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195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SONGUIMIN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BCBD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8AC0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KOLIANI SP M'BENGUE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AB7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9BD2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713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32D3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4F7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7D3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1A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F5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EF2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A2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B7F8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8A8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5086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FF8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09364E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64FC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079C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16065080N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C053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0942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MOUAHE Sem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Alphee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Elie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0641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05/09/2005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CFB4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Treichville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1D29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8392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6632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6363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AC98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08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E21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3E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77F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A1C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B3C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3DC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339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202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1DAFC7C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47C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9A6E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15024012P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458B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D115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BAMORY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E354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25/12/2004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ED15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WILLIAMSVILLE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2BE3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73CB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1D77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3883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CDBE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D77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AAE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842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38F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ACA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260A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1D1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429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D01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208E10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0A26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3BD6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15223146A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5429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OUATTARA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9CED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KATCHENEFOLOTCHIN 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1CCD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10/10/2001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C95A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5BB9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C29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6C9F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E85F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5EC9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106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44A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97B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D4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8C1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2E9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CB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6C3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A6A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348B03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E5DF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7364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15220882R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9229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SANGARE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0157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Fatoumata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4CC6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06/11/2002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15DC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Guiembe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8AD5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F702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D3CF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8923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D401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F6C9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DC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A01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9E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2074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13,12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F64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A88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C9C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1F3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28D2303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CAF8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7AD4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13159723A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778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SANGARE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763D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NAMARO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E267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8AA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135C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9E83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E71A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AEE2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044B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BA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640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716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9A8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9B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DB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5E7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C8D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5A6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79AF30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FFEE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3A13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14178028G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D848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1904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NADOU DRISSA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7A7F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23/10/2001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46C5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918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6054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51EA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6C14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22A0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3D2F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242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974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F3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34F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D69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CB9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5CD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3CB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8A230A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8C0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56E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15225656Y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5F4C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D3E7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Bazoumana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BEA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28/04/2002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57C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F14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893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479D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426F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7D27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1AE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979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F2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C9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0A6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256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AA4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CD6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6CE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A6EF89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16F9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3473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15214951Z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0659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5624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DOMEHIN Jean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790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01/06/2003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84B6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KPATARAKAHA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Ckorhogo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6EE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9895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773A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905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ABFD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3B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342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A68D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3BE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CD3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23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0E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E0E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E5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BAC9BF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48E9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F958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15221545V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8C90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572C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Magnigui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116B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10/05/2004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E6F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756B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BBE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5C96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81B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9D2C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8E3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F8E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EB7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26C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5F6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A04F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E5B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A557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D2EE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6D4F4A0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778D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C4F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12136536D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B05C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A940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SEGNENEGUETENIN EDWIGE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D31A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16/10/1997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7739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B500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A48B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F12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EFA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EA5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475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240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061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1CF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A8C5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2F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A68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73DC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9E8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5B00864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878C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DB8E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11292133D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BCE5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9CB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TENEGNIGUI PAULINE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7078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11/04/1998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880D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4685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B09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D371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6797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DBDF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D85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279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6D9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4E5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AA2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D9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06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AE6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98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EB528B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CB89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1A44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13159858G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7756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SOGODOGO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FF32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ASSANA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0910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30/07/2000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ED0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CD9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4540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95F0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F3D0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4F2D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C5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B62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DBB4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5C4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197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92D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552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20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B6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F2E457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6ECA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71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15223218K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3167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1A5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AMI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Foundjinga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D1A6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14/04/2001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BD41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43FF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9BE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AABD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FE09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7567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C349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A9B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37B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503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41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482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8F1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67D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94D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9A87171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B1EE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D3A6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15221591V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5EA3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27C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DOKATIENE Barthelemy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1C0B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25/08/2002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9D1E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DDC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6877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6A86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6E8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564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FC9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2F5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8633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3F0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006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943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25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F2B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F21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C9C61E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01F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8918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13162973B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E87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A2A2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FAHOUE RAMATOU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A70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31/12/2002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3ED7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C93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D040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126D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CB25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2AD7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8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37B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D4DB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ADDC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66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840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3A0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5A45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F43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0814519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5D3A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B8F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15217984B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5828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DEBE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Fatouma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0F6B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24/10/2003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5514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CBEC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ECC8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A205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8027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2C2E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B08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E4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77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95B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9C4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814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422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A0D2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7BC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3DD154D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2F5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36DB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13159323F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4511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853E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FONNON ADAMA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59C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9075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NONGOPLEKAHA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BDC4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DF7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0D21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8BD1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AAB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411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BD3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AC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95DE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10,36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3A3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534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535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34E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D7A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09A6B99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FF93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7C52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14178075L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29E9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BD123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INZATA TIOLOH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31F5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18/01/2002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5BDD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0E99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F770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B0D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E009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9B4E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4B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0B1A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D1EA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CC5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A56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5DB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05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97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8A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7E8931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BB49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0F0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13160661S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30E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9C1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KOLOTCHOLOMAN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FB7D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07/01/1998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D5D1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N'GANON SP NIOFOIN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94A5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F52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5F9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9D55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A333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B78D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751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F93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E9D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4B4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92C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E42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04C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71AB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B24B8D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F53B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C3B9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14177184Z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7306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B7A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KOLOTIOLOMA ETIENNE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D39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23/11/2004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0067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KARAKPO SP GUIEMBE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60A4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5455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13A7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D0C2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7DFA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AE4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FC2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724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1CA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D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B66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D22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F9E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CF1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4BF9F6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4804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8F72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16342076V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A68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8541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WONNA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E499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16/07/2002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B481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A0A8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1B06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972C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6075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E7D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345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88A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FC7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E45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9D2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716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68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157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C2F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C98064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3D53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776C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13253582Y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5457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648B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323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3B92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KIEMOU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3F8F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2309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EA7B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4B3F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8726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8CB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F6C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44D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B89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7A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CEEF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8F6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4008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632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90997F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53B1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8B9C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15218039R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BA14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TOURE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7953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YOUSSOUF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Mahamoudou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FFB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11/05/2002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6448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SIKASSO (mali)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F031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5AD3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220F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7A0B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3F0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ED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1AE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220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7004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2F3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55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CAC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5C3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212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212C8A7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A6C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8F9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13162155P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B33E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3DB0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AFFOUE ARRIELLE AURELIE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72DE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16/08/2003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9E3B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NIAKARAMADOUGOU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2D99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299C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3116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09F7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3B29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804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2EF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1C9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B1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2D96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BE0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ACB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DD4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B1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06369C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9E93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52DA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13162829G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59333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CC71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KADOHO NADJIYA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CD1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04/02/2001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EDD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A948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0815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FBED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8900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1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1B2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1AE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5738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D21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BF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05,19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B66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03,69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F7F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4AE5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04,19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1CF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021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42E7053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EC75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6E1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14000665T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50F4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ADONY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5B8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YAH Marie Jocelyne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D2FF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08/06/2001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6580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Abengourou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CA71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3ECC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0A2E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672B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C183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AF81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C54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BE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019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CD63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F0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E1D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D4F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0B0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0EF631C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FC81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6A7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16407079N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0A18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AMIAN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1EF1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AMOIN YVETTE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E3BE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30/12/2005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C814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KPADA OKROUYO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9615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7C51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184B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DF7A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06A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322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11F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5D7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99B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F2C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A71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DEB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730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EE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B585BD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FE80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3F98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11016628N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88C5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BALLE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D508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IRITEH PAULETTE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64FB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15/09/1997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D3B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OTEHOAGUIBEROUA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2916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0332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6E47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655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514B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8CD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A49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4D6B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E5F9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06,18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B1F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4A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EF8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83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80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0394B48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85EA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54B0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16333845A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BEAC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B176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LOGODJIO AISSATA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DCA5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14/07/2005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787F3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FERKE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75F4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FE7A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629D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EE31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8FC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D19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693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EAB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AFD9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14,27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FED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14,43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8482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15,91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4D9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14,99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9D1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83BC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Bien</w:t>
            </w:r>
          </w:p>
        </w:tc>
      </w:tr>
      <w:tr w:rsidR="00B552DC" w:rsidRPr="00CB47F2" w14:paraId="66CEFF7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FC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A87D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15220206Y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B40C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COULIBALY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169D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N'GANA Joël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70D0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06/12/2000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B221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81C8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A71A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6157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33AC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17F2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369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2170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9D3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3DC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45D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3A7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8925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5E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D6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C5787A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ABCF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00F9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13253420Y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2249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DIARRASSOUBA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727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D653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07/08/2000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1CFA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KOKO SP NAPIE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8AC4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64C5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BFED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BAE3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7F58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261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4680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F67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520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E21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61B6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717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ED5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94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5AABAC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368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40A7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19952311Q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17C7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2004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Assetou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C1E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14/10/2004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E5A3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262C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277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ACE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58A4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075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128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CF5B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82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326A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12,45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E6C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514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D21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231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1E8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76F9537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C6AD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C8E5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15220860D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E0C6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KONE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DBE7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KOFFI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Pedjouha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Phinees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34F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25/09/2004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087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Yopougonabidjan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157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7EF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4DD2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402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B760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BE4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ADDC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B8A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D088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BFA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5BA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F41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29FA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3E4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21E5C9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A4B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1F76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12180400V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E550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KOUASSI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045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ADJA ADELE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E93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09/11/2001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C205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KOUTOUBA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0EA3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6268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21FF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A67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C0B9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614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A8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06E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FAE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CFF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71CE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C8EE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3FF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38F508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2E60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F2D8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13147871B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15FB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NASSE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0DB2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GNAGNOA SEHINO DAVID ZATTO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31B9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28/11/1999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635D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GAGNOA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45C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CF65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38A2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6C6A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535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C77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1A6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C6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B223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BFCC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05,78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D60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03,91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DB8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C27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A2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2A4EC75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2547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37B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15220282K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694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SAWADOGO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EF9A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SUTÔOG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Nôoma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Desire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B3C6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21/02/2001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8132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2B42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6FE6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CB3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0674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0EB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B9ED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EE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37DD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FA8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779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FE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3D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C06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29D7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5061263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19BB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05A4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15225322V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5487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SEKONGO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9C6C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Yefougnigui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DB4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4F1B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A82F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E935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691F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C77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3CB9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56C9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4B5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C24F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D0F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7D7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5141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FBB3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F4F7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800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0FB9BD8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3870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03E8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14205953J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CC91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7833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FOUDANHAN BAKARY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2337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19/10/2000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C33B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SIRASSO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8E02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B140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B1EE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CD0F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9802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62B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7D3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36B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DE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7958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09C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0C0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0E8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82D9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505A26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4B9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9BDF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14178373E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AB20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SILUE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DBBC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KARIDJATOU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A4C7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29/03/2001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26E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KOMBORODOUGOU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287C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F633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DF5D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2B0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57C2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942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CC0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8DD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927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6433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E5BD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547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3AD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A3A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4F84D88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4F10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C98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14177171R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5CD7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7C8A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DOFOUNGNIGUI RAPHAEL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AD0D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21/12/2001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BE4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221B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3B88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BE1F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8E4C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C64A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334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E793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C1D3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903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05,71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9D9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6A34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1D61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F3C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34ex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7AC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332D26A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4570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BEED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14174919D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7015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ACF1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DOUDJO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70AC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01/12/2004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47BC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POFI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E8B0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8EC7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4E91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F49A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AA41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658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1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E56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380A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06,65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C21E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06,00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D3F1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03,29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AE4C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649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381F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3A6DA7E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1040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34F5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15221870B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7803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DAB7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Kassoum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9085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17/08/2003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0FBE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Dassoungboho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C4C6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B8E1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7DD0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838D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9EA1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59D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896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D81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F22E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B4A7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4A0C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D60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59B0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EB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45075CA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E5D0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3737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15219234L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07BB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7B24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Kodanhan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F964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18/10/2002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5E48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PITIENGOMON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Sp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Niofoin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C359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04D4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6BF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AA2C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42B3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A1B1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F34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598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9D8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DDD5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255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6A1A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4BE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5EEC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73318F3A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B651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lastRenderedPageBreak/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2E49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15218229L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7A97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D918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Nagalourou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AFB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06/07/2003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905F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N'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ganonniofoin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236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53F1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430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3209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5392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B5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E1B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5CE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973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07,80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B76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08,62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AF2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E19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3D2E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EDE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228BC15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091F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82B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13161690P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D286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3196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SOROLOGO DRISSA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1A01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15/06/2003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763E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ZANGBOPLE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F7A3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F805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820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7A95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78EC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D0F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A9B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55F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B7D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1864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90CD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E4C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068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5C24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540D18B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4F76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316B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15220391V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C039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SORO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654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Tcheregnimin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1BE3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02/03/2003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A56B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Klokakaha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E4A9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FF95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55D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2439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AE3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00E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1EF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68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05F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07,42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EF8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3E8F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08,47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C13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43CC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CC27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74BC3C5D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AC56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E9D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16343386R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ECCC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TRAORE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1ADF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LENISSONGUY AMADOU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391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25/10/2003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095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7D8A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F18F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B29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841A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BDA3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E75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EBC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CA9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090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AA3B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11,61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790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43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CA3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022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18A7EF6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4AD1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0A45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14160648E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C9F5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TRAORE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71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MOHAMED SYNALI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92B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11/11/2000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0180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YAMOUSSOUKRO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76C9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D835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594E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F288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2BA7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C8B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7F72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09C1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19FF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08,82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2664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05,30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A77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04,50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09A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05,68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6B0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39e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59ED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4DB3EEF7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55E5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0E13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15220412D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C918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8022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DOTEHE Issouf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81DD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16/05/2002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C878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762F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D58C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4A8F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29BD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1630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1720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0C9C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93F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1AB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F1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13,24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80AB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F056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6B1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802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17CE5993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621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7809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13429139J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E334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2B4C9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Magnigui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E7CA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16/06/2001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FEC3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Dagba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36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F819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C2A8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ED7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A9D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F068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B359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3270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D6D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06,49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EAE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B63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0C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CEA6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9CA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16CF5D1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F107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7FB6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15222616R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370A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5D49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SONGOUMON Marcel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875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23/07/2003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6FB8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Sirasso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D669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10F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69B1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8B1B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7D7E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2D24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80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FC4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1555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10,29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3A17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5B77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CC9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8D3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8AC8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3A1ADAC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3B92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255D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14177223G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523E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TUO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313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YALAMISSA ALASSANE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075E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20/12/2001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7239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D0C1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54C4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B568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2FE4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22BE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C3B8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39FE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30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F42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11,79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506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E05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2B8E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D734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3FF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Assez Bien</w:t>
            </w:r>
          </w:p>
        </w:tc>
      </w:tr>
      <w:tr w:rsidR="00B552DC" w:rsidRPr="00CB47F2" w14:paraId="4D79CAF5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75F5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01D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13164850P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DA8D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4079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DONAFO AROUNA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5105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17/02/2000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1A31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KOUNIGUEKAHA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9908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969B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9B54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C1AD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D9C5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39C5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143D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47CB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1BB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0D00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90D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573A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3D45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10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1B338BFF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BEF3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6205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15220453A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3D5B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AB01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FOUNGNEPNIN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Eric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2175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06/01/2004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DB8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Torgokaha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417C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1BEB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F82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A8B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800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F5A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A98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908B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18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A96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5926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E96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D59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1728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E1624F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E7F2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693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12152763A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0198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F0CC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GORODJA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A20D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21/02/1997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B675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ODIA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897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F572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0405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2735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FFA7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89EF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74D9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9386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4D1D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07,50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3989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2F27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D807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589E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9343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48149B6B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5B80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2C92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15225538W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ABAE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FEC9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KOLO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Sitafa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3D55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20/01/2005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D245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Dopiankaha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98B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B458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829B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5E04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9A24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3C7F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A91A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2FF2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421B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E1E1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4D2B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55E9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AE76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30e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D24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50E7667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B2E9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62A3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09800030S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935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YÉO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83BA3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Koundjenetia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C8C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10/05/1995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7A86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TIORONIARADOUGOU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53C8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00C9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EE46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C1E9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DD63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04D5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37C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3385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62C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B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9FC3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CC01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2E9F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18e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72D0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7CD48CA2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3E0C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295B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16343353S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7925C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6A253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MARIAM TCHALAGNON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07E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16/11/2004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1A971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NAGNANKAHA KATIOLA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E384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E3A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5276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6A10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C1E0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91FF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C1D0D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38C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78A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09,95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F406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E5C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54E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25E2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2495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06CEAE6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410C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416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12211254N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D5B6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8DEC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NAHOUA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6658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01/01/1999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10C8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NAPIE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C0B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6FD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5937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6532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F29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44D6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9DA8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262A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ED4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E3E0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10,46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D71A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AE0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610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21e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CFB3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6F240F39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4453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0D6A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15220466B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7A5ED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461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NAKPALO </w:t>
            </w: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Tcheregnimin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Abdoul-latif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EEE1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13/10/2004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E83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64E6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BEAF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1DC1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67BA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2D98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402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8DF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3217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F6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47F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C448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E7119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5957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22ex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BCD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5C2099E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8EC9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9A33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15221971C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611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6DA5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NANGNONHOMAN Ange Kader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202A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14/01/2003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DC25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4C05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2DF6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2706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EF96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2EA65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6CF7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24A4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90A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DB4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280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557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3E26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13CB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17e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42F1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B47F2" w14:paraId="314C3984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CB3BD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859C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16334824C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96515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7DA8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SIBIRINA Paul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54B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04/11/2003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CBFC2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52FB3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39EA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B129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5DAB0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380F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7FE8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E5EC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04BA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12F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06,99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C857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08,50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A3048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AF72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08,29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8411A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32e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6432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Faible</w:t>
            </w:r>
          </w:p>
        </w:tc>
      </w:tr>
      <w:tr w:rsidR="00B552DC" w:rsidRPr="00CB47F2" w14:paraId="25274E3E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755D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41D1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12013035M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D30AE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172EF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SOHOUOLO MICHEL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2E7A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29/09/2000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FD2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KARAKORO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8B00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7290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EF6C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EBB7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B79E9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0AEC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D8E3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594DF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CEE0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532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09,83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75D2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12,11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E8F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B109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7AE5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Moyen</w:t>
            </w:r>
          </w:p>
        </w:tc>
      </w:tr>
      <w:tr w:rsidR="00B552DC" w:rsidRPr="00CB47F2" w14:paraId="75E470BC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15AD1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5E9E8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13162177G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B250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YEO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741EB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TENIN -ZIE ISSOUF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8DB2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11/09/2001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D1C6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KORHOGO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8418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M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7363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IV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7586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8C3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E8B1A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B2BD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280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1981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4692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09,02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29287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BEF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A74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B0F3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24e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3064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Insuffisant</w:t>
            </w:r>
          </w:p>
        </w:tc>
      </w:tr>
      <w:tr w:rsidR="00B552DC" w:rsidRPr="00CB47F2" w14:paraId="67A2A3A0" w14:textId="77777777" w:rsidTr="00C92ABD">
        <w:trPr>
          <w:trHeight w:val="231"/>
          <w:jc w:val="center"/>
        </w:trPr>
        <w:tc>
          <w:tcPr>
            <w:tcW w:w="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DD3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035413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AAF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22476017J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C302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ZONGO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1604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RELWENDE Ariane Flore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98D16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27/08/2001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8C17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Ouagadougou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9150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7F8F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221F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1ère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7E0AB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Tle</w:t>
            </w:r>
            <w:proofErr w:type="spellEnd"/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D 2</w:t>
            </w:r>
          </w:p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2DF0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C92AB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NAFF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3FB52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D4D76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NB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16515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NR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FBFD4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09,52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F02C1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97EAE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11,42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DA783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10,92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1F50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16e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E07EB" w14:textId="77777777" w:rsidR="00B552DC" w:rsidRPr="00B552DC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B552DC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Passable</w:t>
            </w:r>
          </w:p>
        </w:tc>
      </w:tr>
      <w:tr w:rsidR="00B552DC" w:rsidRPr="00C92ABD" w14:paraId="057BBB5F" w14:textId="77777777" w:rsidTr="00C92ABD">
        <w:tblPrEx>
          <w:jc w:val="left"/>
        </w:tblPrEx>
        <w:trPr>
          <w:gridBefore w:val="1"/>
          <w:gridAfter w:val="4"/>
          <w:wBefore w:w="55" w:type="dxa"/>
          <w:wAfter w:w="2304" w:type="dxa"/>
          <w:trHeight w:val="300"/>
        </w:trPr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C287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A047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97CBA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25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2DA50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E2647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21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F24F8" w14:textId="77777777" w:rsidR="00B552DC" w:rsidRPr="00C92ABD" w:rsidRDefault="00B552DC" w:rsidP="003F1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A1A4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E197C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49D24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D218E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D1642" w14:textId="77777777" w:rsidR="00B552DC" w:rsidRPr="00C92ABD" w:rsidRDefault="00B552DC" w:rsidP="003F1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</w:tr>
    </w:tbl>
    <w:p w14:paraId="76CFD35F" w14:textId="77777777" w:rsidR="00F81CE4" w:rsidRDefault="00911D0E" w:rsidP="000737E4">
      <w:pPr>
        <w:ind w:left="2160" w:firstLine="720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48" w:name="_Toc469476439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3) </w:t>
      </w:r>
      <w:r w:rsidR="00BD17D2" w:rsidRPr="00BD17D2">
        <w:rPr>
          <w:rFonts w:ascii="Times New Roman" w:hAnsi="Times New Roman" w:cs="Times New Roman"/>
          <w:b/>
          <w:sz w:val="26"/>
          <w:szCs w:val="26"/>
          <w:u w:val="single"/>
        </w:rPr>
        <w:t>Liste des majors de classe par niveau</w:t>
      </w:r>
      <w:bookmarkEnd w:id="48"/>
    </w:p>
    <w:p w14:paraId="1DECD5A1" w14:textId="77777777" w:rsidR="00ED3470" w:rsidRPr="00F31F91" w:rsidRDefault="00ED3470" w:rsidP="00ED2CD0">
      <w:pPr>
        <w:jc w:val="center"/>
        <w:rPr>
          <w:rFonts w:ascii="Times New Roman" w:hAnsi="Times New Roman" w:cs="Times New Roman"/>
          <w:b/>
          <w:sz w:val="10"/>
          <w:szCs w:val="10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897"/>
        <w:gridCol w:w="3327"/>
        <w:gridCol w:w="1276"/>
        <w:gridCol w:w="697"/>
        <w:gridCol w:w="222"/>
        <w:gridCol w:w="607"/>
        <w:gridCol w:w="476"/>
        <w:gridCol w:w="547"/>
        <w:gridCol w:w="926"/>
        <w:gridCol w:w="667"/>
      </w:tblGrid>
      <w:tr w:rsidR="00AA31C1" w14:paraId="267F0CF6" w14:textId="77777777" w:rsidTr="0095503D">
        <w:trPr>
          <w:trHeight w:val="340"/>
          <w:tblHeader/>
          <w:jc w:val="center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14:paraId="21CC4D8B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14:paraId="35C78EFC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14:paraId="43C529F2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14:paraId="7DE6FEEE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14:paraId="21CEDE62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14:paraId="18361B10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14:paraId="6EB8F6E6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14:paraId="48E4B756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14:paraId="095A39BC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LV2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14:paraId="65658C74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STATUT</w:t>
            </w:r>
          </w:p>
          <w:p w14:paraId="03CA2FF6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(R/NR)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14:paraId="7E9EA078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MOY</w:t>
            </w:r>
          </w:p>
        </w:tc>
      </w:tr>
      <w:tr w:rsidR="00AA31C1" w14:paraId="59712288" w14:textId="77777777" w:rsidTr="009A6236">
        <w:trPr>
          <w:trHeight w:val="371"/>
          <w:jc w:val="center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210C76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E7F590" w14:textId="77777777" w:rsidR="00AA31C1" w:rsidRPr="00BC0357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BC0357">
              <w:rPr>
                <w:rFonts w:ascii="Arial" w:hAnsi="Arial" w:cs="Arial"/>
                <w:b/>
                <w:sz w:val="18"/>
              </w:rPr>
              <w:t>6ème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C48854" w14:textId="77777777" w:rsidR="00AA31C1" w:rsidRDefault="004B569E" w:rsidP="009A6236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KONE TORTIA Mariama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AED164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22576542W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A398C3" w14:textId="77777777" w:rsidR="00AA31C1" w:rsidRDefault="004B569E" w:rsidP="00280AC2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8237E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66A85" w14:textId="77777777" w:rsidR="00AA31C1" w:rsidRDefault="004B569E" w:rsidP="00280AC2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150AD" w14:textId="77777777" w:rsidR="00AA31C1" w:rsidRDefault="00BC0357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D0C6F4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D4AC4" w14:textId="77777777" w:rsidR="00AA31C1" w:rsidRDefault="0071122C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A3005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17,94</w:t>
            </w:r>
          </w:p>
        </w:tc>
      </w:tr>
      <w:tr w:rsidR="00AA31C1" w14:paraId="1AC761B0" w14:textId="77777777" w:rsidTr="00923EC1">
        <w:trPr>
          <w:trHeight w:val="340"/>
          <w:jc w:val="center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4698D7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3625D5B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5ème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A41917" w14:textId="77777777" w:rsidR="00AA31C1" w:rsidRPr="00914B5A" w:rsidRDefault="004B569E" w:rsidP="009A6236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SOUMAHORO ELISHAMA BENIFILLE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36791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21698455U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8E1D8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CEFD7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99D2D0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948E2" w14:textId="77777777" w:rsidR="00AA31C1" w:rsidRDefault="00BC0357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ADDF58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5DF342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49FEF8" w14:textId="77777777" w:rsidR="00AA31C1" w:rsidRPr="00914B5A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18,68</w:t>
            </w:r>
          </w:p>
        </w:tc>
      </w:tr>
      <w:tr w:rsidR="00AA31C1" w14:paraId="2EE03294" w14:textId="77777777" w:rsidTr="008A53B7">
        <w:trPr>
          <w:trHeight w:val="340"/>
          <w:jc w:val="center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FB5E7F" w14:textId="77777777" w:rsidR="00AA31C1" w:rsidRDefault="00923E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652BDD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4ème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50B5B2" w14:textId="77777777" w:rsidR="00AA31C1" w:rsidRDefault="004B569E" w:rsidP="009A6236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COULIBALY LACINA DOH 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574387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20042749X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69863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10208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7AE51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09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F74939" w14:textId="77777777" w:rsidR="00AA31C1" w:rsidRDefault="00BC0357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C0DA7C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Esp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8AAB86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E323C7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15,94</w:t>
            </w:r>
          </w:p>
        </w:tc>
      </w:tr>
      <w:tr w:rsidR="00AA31C1" w14:paraId="042B571D" w14:textId="77777777" w:rsidTr="008A53B7">
        <w:trPr>
          <w:trHeight w:val="340"/>
          <w:jc w:val="center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0134D3" w14:textId="77777777" w:rsidR="00AA31C1" w:rsidRDefault="00923E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54736B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3ème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DCB7E0" w14:textId="77777777" w:rsidR="00AA31C1" w:rsidRDefault="004B569E" w:rsidP="009A6236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TAKY KOUAKOU Jean Jacques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86C45A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19097695T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7581C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C0979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B4334E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213B0F" w14:textId="77777777" w:rsidR="00AA31C1" w:rsidRDefault="00BC0357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394E1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Esp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D33AD4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84AE9C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18,74</w:t>
            </w:r>
          </w:p>
        </w:tc>
      </w:tr>
      <w:tr w:rsidR="00AA31C1" w14:paraId="2D7FDE29" w14:textId="77777777" w:rsidTr="009A6236">
        <w:trPr>
          <w:trHeight w:val="412"/>
          <w:jc w:val="center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B9AF1B" w14:textId="77777777" w:rsidR="00AA31C1" w:rsidRDefault="00923E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7F61CC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2nde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7916B" w14:textId="77777777" w:rsidR="00AA31C1" w:rsidRDefault="004B569E" w:rsidP="009A6236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DJE LOU IRIE Esperance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F2AC8E" w14:textId="77777777" w:rsidR="00AA31C1" w:rsidRDefault="004B569E" w:rsidP="00280AC2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18536113D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2B8FF" w14:textId="77777777" w:rsidR="00AA31C1" w:rsidRDefault="004B569E" w:rsidP="00280AC2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000AE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F6D85E" w14:textId="77777777" w:rsidR="00AA31C1" w:rsidRPr="00914B5A" w:rsidRDefault="004B569E" w:rsidP="00280AC2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D78116" w14:textId="77777777" w:rsidR="00AA31C1" w:rsidRDefault="00BC0357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801B68" w14:textId="77777777" w:rsidR="00AA31C1" w:rsidRDefault="004B569E" w:rsidP="00280AC2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Esp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A84CB5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93931E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16,58</w:t>
            </w:r>
          </w:p>
        </w:tc>
      </w:tr>
      <w:tr w:rsidR="00AA31C1" w14:paraId="58FF8FB6" w14:textId="77777777" w:rsidTr="008A53B7">
        <w:trPr>
          <w:trHeight w:val="340"/>
          <w:jc w:val="center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7A92E7" w14:textId="77777777" w:rsidR="00AA31C1" w:rsidRDefault="00923E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6270C1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1ère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8C3E82" w14:textId="77777777" w:rsidR="00AA31C1" w:rsidRDefault="004B569E" w:rsidP="009A6236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KONE MOUSSA N°2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6C304" w14:textId="77777777" w:rsidR="004B569E" w:rsidRPr="00EC6ECA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16354713H</w:t>
            </w:r>
          </w:p>
          <w:p w14:paraId="75B44D5C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08CB9E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8365A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C9FF40" w14:textId="77777777" w:rsidR="004B569E" w:rsidRPr="00EC6ECA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04</w:t>
            </w:r>
          </w:p>
          <w:p w14:paraId="37520AF3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7AD7CE" w14:textId="77777777" w:rsidR="00AA31C1" w:rsidRDefault="00FE5104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B5D746" w14:textId="77777777" w:rsidR="00AA31C1" w:rsidRDefault="00AA31C1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105F50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255375" w14:textId="77777777" w:rsidR="00AA31C1" w:rsidRDefault="004B569E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15,87</w:t>
            </w:r>
          </w:p>
        </w:tc>
      </w:tr>
      <w:tr w:rsidR="009A6236" w14:paraId="6C97FE08" w14:textId="77777777" w:rsidTr="00C92ABD">
        <w:trPr>
          <w:trHeight w:val="340"/>
          <w:jc w:val="center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391BA5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7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E683AD" w14:textId="77777777" w:rsidR="009A6236" w:rsidRPr="00BC0357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proofErr w:type="spellStart"/>
            <w:r w:rsidRPr="00BC0357">
              <w:rPr>
                <w:rFonts w:ascii="Arial" w:hAnsi="Arial" w:cs="Arial"/>
                <w:b/>
                <w:sz w:val="18"/>
              </w:rPr>
              <w:t>Tle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564B8E" w14:textId="77777777" w:rsidR="009A6236" w:rsidRDefault="009A6236" w:rsidP="009A6236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COULIBALY LOGODJIO AISSATA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9D59E8" w14:textId="77777777" w:rsidR="009A6236" w:rsidRPr="00EC6ECA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16333845A</w:t>
            </w:r>
          </w:p>
          <w:p w14:paraId="268EF286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FABEF8" w14:textId="77777777" w:rsidR="009A6236" w:rsidRPr="00811160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D0417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2B196" w14:textId="77777777" w:rsidR="009A6236" w:rsidRPr="00EC6ECA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05</w:t>
            </w:r>
          </w:p>
          <w:p w14:paraId="4533890E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1DB574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C70080" w14:textId="77777777" w:rsidR="009A6236" w:rsidRPr="00811160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6B14C7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08EDCF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14,99</w:t>
            </w:r>
          </w:p>
        </w:tc>
      </w:tr>
      <w:tr w:rsidR="009A6236" w14:paraId="6B943D9C" w14:textId="77777777" w:rsidTr="00C92ABD">
        <w:trPr>
          <w:trHeight w:val="340"/>
          <w:jc w:val="center"/>
        </w:trPr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F95EF6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BCC622" w14:textId="77777777" w:rsidR="009A6236" w:rsidRPr="00BC0357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09B3C3" w14:textId="77777777" w:rsidR="009A6236" w:rsidRPr="00EC6ECA" w:rsidRDefault="009A6236" w:rsidP="009A6236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 xml:space="preserve">COULIBALY </w:t>
            </w:r>
            <w:proofErr w:type="spellStart"/>
            <w:r w:rsidRPr="00EC6ECA">
              <w:rPr>
                <w:rFonts w:ascii="Arial" w:hAnsi="Arial" w:cs="Arial"/>
                <w:sz w:val="18"/>
              </w:rPr>
              <w:t>Niamangolo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41F62A" w14:textId="77777777" w:rsidR="009A6236" w:rsidRPr="00EC6ECA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14175743F</w:t>
            </w:r>
          </w:p>
          <w:p w14:paraId="478D8E30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94949E" w14:textId="77777777" w:rsidR="009A6236" w:rsidRPr="00811160" w:rsidRDefault="009A6236" w:rsidP="00280AC2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62853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15B118" w14:textId="77777777" w:rsidR="009A6236" w:rsidRDefault="009A6236" w:rsidP="00280AC2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37E7B9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C15D60" w14:textId="77777777" w:rsidR="009A6236" w:rsidRPr="00EC6ECA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Esp</w:t>
            </w:r>
          </w:p>
          <w:p w14:paraId="53281C6B" w14:textId="77777777" w:rsidR="009A6236" w:rsidRPr="00811160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07F7" w14:textId="77777777" w:rsidR="009A6236" w:rsidRDefault="009A6236" w:rsidP="00280AC2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59796F" w14:textId="77777777" w:rsidR="009A6236" w:rsidRDefault="009A6236" w:rsidP="009A6236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  <w:r w:rsidRPr="00EC6ECA">
              <w:rPr>
                <w:rFonts w:ascii="Arial" w:hAnsi="Arial" w:cs="Arial"/>
                <w:sz w:val="18"/>
              </w:rPr>
              <w:t>14,99</w:t>
            </w:r>
          </w:p>
        </w:tc>
      </w:tr>
    </w:tbl>
    <w:p w14:paraId="310C82E8" w14:textId="77777777" w:rsidR="001A52A5" w:rsidRPr="00EC6ECA" w:rsidRDefault="001A52A5" w:rsidP="001A52A5">
      <w:pPr>
        <w:spacing w:after="160" w:line="259" w:lineRule="auto"/>
        <w:jc w:val="center"/>
        <w:rPr>
          <w:rFonts w:ascii="Arial" w:hAnsi="Arial" w:cs="Arial"/>
          <w:sz w:val="18"/>
        </w:rPr>
      </w:pPr>
    </w:p>
    <w:p w14:paraId="4806D439" w14:textId="77777777" w:rsidR="00ED2CD0" w:rsidRPr="006B5566" w:rsidRDefault="00ED2CD0" w:rsidP="00E83780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6B5566">
        <w:rPr>
          <w:b/>
        </w:rPr>
        <w:t xml:space="preserve">Les documents pédagogiques notamment les cahiers de textes, les cahiers de notes et d’appels sont bien tenus et </w:t>
      </w:r>
      <w:proofErr w:type="spellStart"/>
      <w:r w:rsidRPr="006B5566">
        <w:rPr>
          <w:b/>
        </w:rPr>
        <w:t>regulièrement</w:t>
      </w:r>
      <w:proofErr w:type="spellEnd"/>
      <w:r w:rsidRPr="006B5566">
        <w:rPr>
          <w:b/>
        </w:rPr>
        <w:t xml:space="preserve"> visés par le Directeur. </w:t>
      </w:r>
      <w:r>
        <w:rPr>
          <w:b/>
        </w:rPr>
        <w:t>L</w:t>
      </w:r>
      <w:r w:rsidRPr="006B5566">
        <w:rPr>
          <w:b/>
        </w:rPr>
        <w:t>es membres des différents conseils d’Enseignement se rencontrent périodiquement pour le suivi de leurs travaux.</w:t>
      </w:r>
    </w:p>
    <w:p w14:paraId="490875A9" w14:textId="77777777" w:rsidR="00BC0357" w:rsidRDefault="009007E9" w:rsidP="004D7218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b/>
        </w:rPr>
        <w:t xml:space="preserve">Au niveau </w:t>
      </w:r>
      <w:r w:rsidR="00ED2CD0" w:rsidRPr="006B5566">
        <w:rPr>
          <w:b/>
        </w:rPr>
        <w:t>des résultats scolaires, notons que le travail est passable dans l’ensemble.</w:t>
      </w:r>
      <w:r w:rsidR="00564953">
        <w:rPr>
          <w:sz w:val="28"/>
          <w:szCs w:val="28"/>
        </w:rPr>
        <w:t xml:space="preserve"> </w:t>
      </w:r>
    </w:p>
    <w:p w14:paraId="64969DE6" w14:textId="77777777" w:rsidR="00842074" w:rsidRDefault="00842074" w:rsidP="00EA424C">
      <w:pPr>
        <w:spacing w:after="0"/>
        <w:rPr>
          <w:rFonts w:ascii="Times New Roman" w:hAnsi="Times New Roman" w:cs="Times New Roman"/>
          <w:b/>
          <w:sz w:val="32"/>
          <w:szCs w:val="32"/>
          <w:lang w:val="fr-CI"/>
        </w:rPr>
      </w:pPr>
      <w:bookmarkStart w:id="49" w:name="_Toc469476440"/>
    </w:p>
    <w:p w14:paraId="013461AA" w14:textId="77777777" w:rsidR="001D66E4" w:rsidRDefault="001D66E4" w:rsidP="001D66E4">
      <w:pPr>
        <w:tabs>
          <w:tab w:val="left" w:pos="2864"/>
        </w:tabs>
        <w:spacing w:after="0" w:line="240" w:lineRule="auto"/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026BE4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KORHOGO, LE 05/06/2023           </w:t>
      </w:r>
    </w:p>
    <w:p w14:paraId="519379D1" w14:textId="77777777" w:rsidR="001D66E4" w:rsidRPr="006B5566" w:rsidRDefault="001D66E4" w:rsidP="001D66E4">
      <w:pPr>
        <w:tabs>
          <w:tab w:val="left" w:pos="2864"/>
        </w:tabs>
        <w:spacing w:after="0" w:line="240" w:lineRule="auto"/>
        <w:rPr>
          <w:sz w:val="16"/>
          <w:szCs w:val="16"/>
        </w:rPr>
      </w:pPr>
      <w:r>
        <w:rPr>
          <w:sz w:val="28"/>
          <w:szCs w:val="28"/>
        </w:rPr>
        <w:t xml:space="preserve">                          </w:t>
      </w:r>
    </w:p>
    <w:p w14:paraId="21B53693" w14:textId="77777777" w:rsidR="001D66E4" w:rsidRDefault="001D66E4" w:rsidP="00C24318">
      <w:pPr>
        <w:tabs>
          <w:tab w:val="left" w:pos="2864"/>
        </w:tabs>
        <w:spacing w:after="0" w:line="240" w:lineRule="auto"/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FB56B5" w14:textId="77777777" w:rsidR="001D66E4" w:rsidRDefault="001D66E4" w:rsidP="001D66E4">
      <w:pPr>
        <w:spacing w:after="0" w:line="240" w:lineRule="auto"/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>LE DIRECTEUR DES ETUDES</w:t>
      </w:r>
    </w:p>
    <w:p w14:paraId="283A252A" w14:textId="77777777" w:rsidR="00C24318" w:rsidRDefault="00C24318" w:rsidP="001D66E4">
      <w:pPr>
        <w:spacing w:after="0" w:line="240" w:lineRule="auto"/>
        <w:ind w:left="720"/>
        <w:rPr>
          <w:b/>
          <w:sz w:val="28"/>
          <w:szCs w:val="28"/>
        </w:rPr>
      </w:pPr>
    </w:p>
    <w:p w14:paraId="59B073B4" w14:textId="77777777" w:rsidR="00C24318" w:rsidRDefault="00C24318" w:rsidP="001D66E4">
      <w:pPr>
        <w:spacing w:after="0" w:line="240" w:lineRule="auto"/>
        <w:ind w:left="720"/>
        <w:rPr>
          <w:b/>
          <w:sz w:val="28"/>
          <w:szCs w:val="28"/>
        </w:rPr>
      </w:pPr>
    </w:p>
    <w:p w14:paraId="6153AA1D" w14:textId="77777777" w:rsidR="001D66E4" w:rsidRDefault="001D66E4" w:rsidP="001D66E4">
      <w:pPr>
        <w:pStyle w:val="Paragraphedeliste"/>
        <w:tabs>
          <w:tab w:val="left" w:pos="8613"/>
        </w:tabs>
        <w:spacing w:before="240" w:after="160" w:line="360" w:lineRule="auto"/>
        <w:ind w:left="2410"/>
        <w:outlineLvl w:val="6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                                                                                                                                      </w:t>
      </w:r>
      <w:r w:rsidRPr="00063689">
        <w:rPr>
          <w:rFonts w:cstheme="minorHAnsi"/>
          <w:b/>
          <w:sz w:val="26"/>
          <w:szCs w:val="26"/>
        </w:rPr>
        <w:t>M. TAKY JEAN CLAUDE</w:t>
      </w:r>
    </w:p>
    <w:p w14:paraId="61B1FFB0" w14:textId="77777777" w:rsidR="00AB6957" w:rsidRPr="00EA424C" w:rsidRDefault="00460E86" w:rsidP="00EA424C">
      <w:pPr>
        <w:spacing w:after="0"/>
        <w:rPr>
          <w:b/>
          <w:sz w:val="28"/>
          <w:szCs w:val="28"/>
        </w:rPr>
      </w:pPr>
      <w:r w:rsidRPr="00460E86">
        <w:rPr>
          <w:rFonts w:ascii="Times New Roman" w:hAnsi="Times New Roman" w:cs="Times New Roman"/>
          <w:b/>
          <w:sz w:val="32"/>
          <w:szCs w:val="32"/>
          <w:lang w:val="fr-CI"/>
        </w:rPr>
        <w:t>CHAPITRE II.</w:t>
      </w:r>
      <w:r>
        <w:rPr>
          <w:b/>
          <w:sz w:val="24"/>
          <w:szCs w:val="24"/>
          <w:lang w:val="fr-CI"/>
        </w:rPr>
        <w:t xml:space="preserve">  </w:t>
      </w:r>
      <w:r w:rsidR="00AB6957" w:rsidRPr="00792E1C">
        <w:rPr>
          <w:rFonts w:ascii="Times New Roman" w:hAnsi="Times New Roman" w:cs="Times New Roman"/>
          <w:b/>
          <w:caps/>
          <w:sz w:val="32"/>
          <w:szCs w:val="26"/>
          <w:u w:val="single"/>
        </w:rPr>
        <w:t>EFFECTIFS ET PYRAMIDES</w:t>
      </w:r>
      <w:bookmarkEnd w:id="49"/>
    </w:p>
    <w:p w14:paraId="04AAE506" w14:textId="77777777" w:rsidR="00AB6957" w:rsidRPr="00792E1C" w:rsidRDefault="00AB6957" w:rsidP="00E83780">
      <w:pPr>
        <w:pStyle w:val="Paragraphedeliste"/>
        <w:numPr>
          <w:ilvl w:val="0"/>
          <w:numId w:val="6"/>
        </w:numPr>
        <w:spacing w:after="160" w:line="259" w:lineRule="auto"/>
        <w:ind w:left="1680" w:hanging="357"/>
        <w:contextualSpacing w:val="0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bookmarkStart w:id="50" w:name="_Toc469476441"/>
      <w:r w:rsidRPr="00792E1C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LISTE DES TRANSFERTS</w:t>
      </w:r>
      <w:bookmarkEnd w:id="50"/>
    </w:p>
    <w:p w14:paraId="2B20C1BE" w14:textId="77777777" w:rsidR="00957332" w:rsidRDefault="00957332" w:rsidP="00957332">
      <w:bookmarkStart w:id="51" w:name="titre_niveau_Quatrième"/>
      <w:bookmarkStart w:id="52" w:name="titre_niveau_Terminale"/>
      <w:bookmarkStart w:id="53" w:name="_Toc469920435"/>
      <w:bookmarkEnd w:id="51"/>
      <w:bookmarkEnd w:id="52"/>
      <w:r>
        <w:t xml:space="preserve">                                        </w:t>
      </w:r>
      <w:bookmarkStart w:id="54" w:name="tableau_transferts"/>
      <w:r>
        <w:t>(Aucun transfert)</w:t>
      </w:r>
    </w:p>
    <w:bookmarkEnd w:id="54"/>
    <w:p w14:paraId="22B55018" w14:textId="77777777" w:rsidR="00ED2CD0" w:rsidRPr="00ED2CD0" w:rsidRDefault="00D85024" w:rsidP="00ED2CD0">
      <w:pPr>
        <w:pStyle w:val="Paragraphedeliste"/>
        <w:ind w:left="426" w:firstLine="29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D2CD0" w:rsidRPr="00ED2CD0">
        <w:rPr>
          <w:b/>
          <w:sz w:val="32"/>
          <w:szCs w:val="32"/>
        </w:rPr>
        <w:t xml:space="preserve">II-1- </w:t>
      </w:r>
      <w:r w:rsidR="00ED2CD0" w:rsidRPr="00ED2CD0">
        <w:rPr>
          <w:b/>
          <w:sz w:val="32"/>
          <w:szCs w:val="32"/>
          <w:u w:val="single"/>
        </w:rPr>
        <w:t xml:space="preserve">RAPPORT DU </w:t>
      </w:r>
      <w:r w:rsidR="007E6B71">
        <w:rPr>
          <w:b/>
          <w:sz w:val="32"/>
          <w:szCs w:val="32"/>
          <w:u w:val="single"/>
        </w:rPr>
        <w:t>3</w:t>
      </w:r>
      <w:r w:rsidR="001D2C97" w:rsidRPr="001D2C97">
        <w:rPr>
          <w:b/>
          <w:sz w:val="32"/>
          <w:szCs w:val="32"/>
          <w:u w:val="single"/>
          <w:vertAlign w:val="superscript"/>
        </w:rPr>
        <w:t>ème</w:t>
      </w:r>
      <w:r w:rsidR="001D2C97">
        <w:rPr>
          <w:b/>
          <w:sz w:val="32"/>
          <w:szCs w:val="32"/>
          <w:u w:val="single"/>
        </w:rPr>
        <w:t xml:space="preserve"> </w:t>
      </w:r>
      <w:r w:rsidR="00756102">
        <w:rPr>
          <w:b/>
          <w:sz w:val="32"/>
          <w:szCs w:val="32"/>
          <w:u w:val="single"/>
        </w:rPr>
        <w:t>TRI</w:t>
      </w:r>
      <w:r w:rsidR="00ED2CD0" w:rsidRPr="00ED2CD0">
        <w:rPr>
          <w:b/>
          <w:sz w:val="32"/>
          <w:szCs w:val="32"/>
          <w:u w:val="single"/>
        </w:rPr>
        <w:t>MESTRE</w:t>
      </w:r>
    </w:p>
    <w:p w14:paraId="20CE79CB" w14:textId="77777777" w:rsidR="00ED2CD0" w:rsidRPr="00ED2CD0" w:rsidRDefault="00ED2CD0" w:rsidP="00ED2CD0">
      <w:pPr>
        <w:pStyle w:val="Paragraphedeliste"/>
        <w:tabs>
          <w:tab w:val="left" w:pos="2864"/>
        </w:tabs>
        <w:ind w:left="8724"/>
        <w:rPr>
          <w:b/>
          <w:sz w:val="16"/>
          <w:szCs w:val="16"/>
          <w:u w:val="single"/>
        </w:rPr>
      </w:pPr>
    </w:p>
    <w:tbl>
      <w:tblPr>
        <w:tblW w:w="14584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003"/>
        <w:gridCol w:w="840"/>
        <w:gridCol w:w="858"/>
        <w:gridCol w:w="827"/>
        <w:gridCol w:w="827"/>
        <w:gridCol w:w="850"/>
        <w:gridCol w:w="623"/>
        <w:gridCol w:w="673"/>
        <w:gridCol w:w="744"/>
        <w:gridCol w:w="709"/>
        <w:gridCol w:w="709"/>
        <w:gridCol w:w="850"/>
        <w:gridCol w:w="851"/>
        <w:gridCol w:w="850"/>
        <w:gridCol w:w="851"/>
        <w:gridCol w:w="960"/>
      </w:tblGrid>
      <w:tr w:rsidR="00ED2CD0" w:rsidRPr="00334F28" w14:paraId="31E12637" w14:textId="77777777" w:rsidTr="001C7F79">
        <w:trPr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2328C1" w14:textId="77777777" w:rsidR="00ED2CD0" w:rsidRPr="00334F28" w:rsidRDefault="00ED2CD0" w:rsidP="001C7F79">
            <w:pPr>
              <w:tabs>
                <w:tab w:val="left" w:pos="2864"/>
              </w:tabs>
              <w:rPr>
                <w:sz w:val="24"/>
                <w:szCs w:val="24"/>
              </w:rPr>
            </w:pPr>
            <w:r w:rsidRPr="00334F28"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14:paraId="5BDF3CF1" w14:textId="77777777" w:rsidR="00ED2CD0" w:rsidRPr="00334F28" w:rsidRDefault="00ED2CD0" w:rsidP="001C7F79">
            <w:pPr>
              <w:tabs>
                <w:tab w:val="left" w:pos="2864"/>
              </w:tabs>
              <w:rPr>
                <w:sz w:val="24"/>
                <w:szCs w:val="24"/>
              </w:rPr>
            </w:pPr>
          </w:p>
        </w:tc>
        <w:tc>
          <w:tcPr>
            <w:tcW w:w="4202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E31D8AC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PREMIER CYCLE</w:t>
            </w:r>
          </w:p>
        </w:tc>
        <w:tc>
          <w:tcPr>
            <w:tcW w:w="6860" w:type="dxa"/>
            <w:gridSpan w:val="9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79520045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SECOND CYCLE</w:t>
            </w:r>
          </w:p>
        </w:tc>
        <w:tc>
          <w:tcPr>
            <w:tcW w:w="960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9E14356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TOTAL</w:t>
            </w:r>
          </w:p>
        </w:tc>
      </w:tr>
      <w:tr w:rsidR="00ED2CD0" w:rsidRPr="00334F28" w14:paraId="234A8A7F" w14:textId="77777777" w:rsidTr="001C7F79">
        <w:trPr>
          <w:jc w:val="center"/>
        </w:trPr>
        <w:tc>
          <w:tcPr>
            <w:tcW w:w="1559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2583DC01" w14:textId="77777777" w:rsidR="00ED2CD0" w:rsidRPr="00334F28" w:rsidRDefault="00ED2CD0" w:rsidP="001C7F79">
            <w:pPr>
              <w:tabs>
                <w:tab w:val="left" w:pos="2864"/>
              </w:tabs>
              <w:rPr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E9BEBE7" w14:textId="77777777" w:rsidR="00ED2CD0" w:rsidRPr="00334F28" w:rsidRDefault="00ED2CD0" w:rsidP="001C7F79">
            <w:pPr>
              <w:tabs>
                <w:tab w:val="left" w:pos="2864"/>
              </w:tabs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4EB5D914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6ème</w:t>
            </w:r>
          </w:p>
        </w:tc>
        <w:tc>
          <w:tcPr>
            <w:tcW w:w="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3155BE24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334F28">
              <w:rPr>
                <w:b/>
                <w:sz w:val="24"/>
                <w:szCs w:val="24"/>
              </w:rPr>
              <w:t>ème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16C37CE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4ème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FA5B3AC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3ème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42EAC585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S/T</w:t>
            </w:r>
          </w:p>
        </w:tc>
        <w:tc>
          <w:tcPr>
            <w:tcW w:w="62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43A858DB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2A</w:t>
            </w:r>
          </w:p>
        </w:tc>
        <w:tc>
          <w:tcPr>
            <w:tcW w:w="6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C65A5B9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2C</w:t>
            </w:r>
          </w:p>
        </w:tc>
        <w:tc>
          <w:tcPr>
            <w:tcW w:w="74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52936DB7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1A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7CE4F891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1C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7720D2E0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1D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4146D37C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334F28">
              <w:rPr>
                <w:b/>
                <w:sz w:val="24"/>
                <w:szCs w:val="24"/>
              </w:rPr>
              <w:t>TleA</w:t>
            </w:r>
            <w:proofErr w:type="spellEnd"/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552C1C7B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334F28">
              <w:rPr>
                <w:b/>
                <w:sz w:val="24"/>
                <w:szCs w:val="24"/>
              </w:rPr>
              <w:t>TleC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184D6BC2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334F28">
              <w:rPr>
                <w:b/>
                <w:sz w:val="24"/>
                <w:szCs w:val="24"/>
              </w:rPr>
              <w:t>TleD</w:t>
            </w:r>
            <w:proofErr w:type="spellEnd"/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D2BB97B" w14:textId="77777777" w:rsidR="00ED2CD0" w:rsidRPr="00334F28" w:rsidRDefault="00ED2CD0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S/T</w:t>
            </w:r>
          </w:p>
        </w:tc>
        <w:tc>
          <w:tcPr>
            <w:tcW w:w="960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17792E1" w14:textId="77777777" w:rsidR="00ED2CD0" w:rsidRPr="00334F28" w:rsidRDefault="00ED2CD0" w:rsidP="001C7F79">
            <w:pPr>
              <w:rPr>
                <w:b/>
                <w:sz w:val="24"/>
                <w:szCs w:val="24"/>
              </w:rPr>
            </w:pPr>
          </w:p>
        </w:tc>
      </w:tr>
      <w:tr w:rsidR="00EF212F" w:rsidRPr="00334F28" w14:paraId="3316E488" w14:textId="77777777" w:rsidTr="00AC152F">
        <w:trPr>
          <w:jc w:val="center"/>
        </w:trPr>
        <w:tc>
          <w:tcPr>
            <w:tcW w:w="1559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DAFEBEC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Année</w:t>
            </w:r>
          </w:p>
          <w:p w14:paraId="60FAA901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lastRenderedPageBreak/>
              <w:t xml:space="preserve"> </w:t>
            </w:r>
          </w:p>
          <w:p w14:paraId="0B327757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précédente</w:t>
            </w:r>
          </w:p>
        </w:tc>
        <w:tc>
          <w:tcPr>
            <w:tcW w:w="10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A18EE44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lastRenderedPageBreak/>
              <w:t>Effectif</w:t>
            </w:r>
          </w:p>
          <w:p w14:paraId="1979803F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539A6AF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57</w:t>
            </w:r>
          </w:p>
        </w:tc>
        <w:tc>
          <w:tcPr>
            <w:tcW w:w="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BC7172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591581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39ACFB5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1EFE10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</w:t>
            </w:r>
          </w:p>
        </w:tc>
        <w:tc>
          <w:tcPr>
            <w:tcW w:w="62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058535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6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BD3EA1E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4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C94CA8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48E7A1D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8EF5D0A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1D10C71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BD733A6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E55705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E48545A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7D8CBFF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735</w:t>
            </w:r>
          </w:p>
        </w:tc>
      </w:tr>
      <w:tr w:rsidR="00EF212F" w:rsidRPr="00334F28" w14:paraId="5919458B" w14:textId="77777777" w:rsidTr="00AC152F">
        <w:trPr>
          <w:jc w:val="center"/>
        </w:trPr>
        <w:tc>
          <w:tcPr>
            <w:tcW w:w="1559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04A08A8" w14:textId="77777777" w:rsidR="00EF212F" w:rsidRPr="00334F28" w:rsidRDefault="00EF212F" w:rsidP="001C7F79">
            <w:pPr>
              <w:rPr>
                <w:b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33AC0F1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Base</w:t>
            </w:r>
          </w:p>
        </w:tc>
        <w:tc>
          <w:tcPr>
            <w:tcW w:w="8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008A1F7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63A2DFD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10328A8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13B9790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3243AE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5B5849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56958E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B4226F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599C3FE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700CA4B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45D6754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E51D150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3D7D510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1588FA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34A136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EF212F" w:rsidRPr="00334F28" w14:paraId="1C20513C" w14:textId="77777777" w:rsidTr="00AC152F">
        <w:trPr>
          <w:jc w:val="center"/>
        </w:trPr>
        <w:tc>
          <w:tcPr>
            <w:tcW w:w="1559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98DD6CA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 xml:space="preserve">Année </w:t>
            </w:r>
          </w:p>
          <w:p w14:paraId="1175CF70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</w:p>
          <w:p w14:paraId="6FA3BD2C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en cours</w:t>
            </w:r>
          </w:p>
        </w:tc>
        <w:tc>
          <w:tcPr>
            <w:tcW w:w="10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79D37BE" w14:textId="77777777" w:rsidR="00EF212F" w:rsidRPr="00334F28" w:rsidRDefault="00EF212F" w:rsidP="001C7F79">
            <w:pPr>
              <w:tabs>
                <w:tab w:val="left" w:pos="2864"/>
              </w:tabs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Effectif</w:t>
            </w:r>
          </w:p>
          <w:p w14:paraId="6570707A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97ED49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076D1C0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959907B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C08C7CD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7E5ECE5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</w:t>
            </w:r>
          </w:p>
        </w:tc>
        <w:tc>
          <w:tcPr>
            <w:tcW w:w="62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ABDFCE9" w14:textId="77777777" w:rsidR="00EF212F" w:rsidRPr="00334F28" w:rsidRDefault="00811D95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6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59C49E3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74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CB821A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4AE402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519DBEC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C16B33F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DE72870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074581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A022029" w14:textId="77777777" w:rsidR="00EF212F" w:rsidRPr="00334F28" w:rsidRDefault="00EF212F" w:rsidP="00811D95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811D95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988482" w14:textId="77777777" w:rsidR="00EF212F" w:rsidRPr="00334F28" w:rsidRDefault="00EF212F" w:rsidP="00811D95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  <w:r w:rsidR="00811D95">
              <w:rPr>
                <w:sz w:val="24"/>
                <w:szCs w:val="24"/>
              </w:rPr>
              <w:t>1</w:t>
            </w:r>
          </w:p>
        </w:tc>
      </w:tr>
      <w:tr w:rsidR="00EF212F" w:rsidRPr="00334F28" w14:paraId="671450A4" w14:textId="77777777" w:rsidTr="00AC152F">
        <w:trPr>
          <w:jc w:val="center"/>
        </w:trPr>
        <w:tc>
          <w:tcPr>
            <w:tcW w:w="1559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ED934C1" w14:textId="77777777" w:rsidR="00EF212F" w:rsidRPr="00334F28" w:rsidRDefault="00EF212F" w:rsidP="001C7F79">
            <w:pPr>
              <w:rPr>
                <w:b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DC98E4F" w14:textId="77777777" w:rsidR="00EF212F" w:rsidRPr="00334F28" w:rsidRDefault="00EF212F" w:rsidP="001C7F79">
            <w:pPr>
              <w:tabs>
                <w:tab w:val="left" w:pos="2864"/>
              </w:tabs>
              <w:jc w:val="center"/>
              <w:rPr>
                <w:b/>
                <w:sz w:val="24"/>
                <w:szCs w:val="24"/>
              </w:rPr>
            </w:pPr>
            <w:r w:rsidRPr="00334F28">
              <w:rPr>
                <w:b/>
                <w:sz w:val="24"/>
                <w:szCs w:val="24"/>
              </w:rPr>
              <w:t>Base</w:t>
            </w:r>
          </w:p>
        </w:tc>
        <w:tc>
          <w:tcPr>
            <w:tcW w:w="8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65170A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9317FCD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B00928B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002CBBF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64F0B91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17BA7D2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E1FD93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BC9EBE2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6B2421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55D676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1149DA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4B19FF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7311165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0752DA6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A6530F8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</w:tbl>
    <w:p w14:paraId="11668669" w14:textId="77777777" w:rsidR="00ED2CD0" w:rsidRDefault="00ED2CD0" w:rsidP="00D85024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253F3407" w14:textId="77777777" w:rsidR="007E6B71" w:rsidRDefault="007E6B71" w:rsidP="00D85024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04BBA7C5" w14:textId="77777777" w:rsidR="007E6B71" w:rsidRDefault="007E6B71" w:rsidP="00D85024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2E1FDF06" w14:textId="77777777" w:rsidR="007E6B71" w:rsidRDefault="007E6B71" w:rsidP="00D85024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17BBB456" w14:textId="77777777" w:rsidR="007E6B71" w:rsidRDefault="007E6B71" w:rsidP="00D85024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170201D7" w14:textId="77777777" w:rsidR="00EF212F" w:rsidRDefault="00EF212F" w:rsidP="00D85024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430D4A3B" w14:textId="77777777" w:rsidR="00EF212F" w:rsidRDefault="00EF212F" w:rsidP="00D85024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6FE58AF4" w14:textId="77777777" w:rsidR="0009556E" w:rsidRDefault="0009556E" w:rsidP="00D85024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5410A475" w14:textId="77777777" w:rsidR="007E6B71" w:rsidRDefault="00045E96" w:rsidP="007E6B71">
      <w:pPr>
        <w:tabs>
          <w:tab w:val="left" w:pos="286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7E6B71">
        <w:rPr>
          <w:b/>
          <w:sz w:val="32"/>
          <w:szCs w:val="32"/>
        </w:rPr>
        <w:t xml:space="preserve">II-2- </w:t>
      </w:r>
      <w:r w:rsidR="007E6B71">
        <w:rPr>
          <w:b/>
          <w:sz w:val="32"/>
          <w:szCs w:val="32"/>
          <w:u w:val="single"/>
        </w:rPr>
        <w:t>RAPORT DE FIN D’ANNEE</w:t>
      </w:r>
    </w:p>
    <w:tbl>
      <w:tblPr>
        <w:tblW w:w="14987" w:type="dxa"/>
        <w:jc w:val="center"/>
        <w:tblLayout w:type="fixed"/>
        <w:tblLook w:val="04A0" w:firstRow="1" w:lastRow="0" w:firstColumn="1" w:lastColumn="0" w:noHBand="0" w:noVBand="1"/>
      </w:tblPr>
      <w:tblGrid>
        <w:gridCol w:w="1379"/>
        <w:gridCol w:w="1453"/>
        <w:gridCol w:w="709"/>
        <w:gridCol w:w="783"/>
        <w:gridCol w:w="731"/>
        <w:gridCol w:w="709"/>
        <w:gridCol w:w="850"/>
        <w:gridCol w:w="709"/>
        <w:gridCol w:w="654"/>
        <w:gridCol w:w="850"/>
        <w:gridCol w:w="851"/>
        <w:gridCol w:w="708"/>
        <w:gridCol w:w="851"/>
        <w:gridCol w:w="850"/>
        <w:gridCol w:w="851"/>
        <w:gridCol w:w="709"/>
        <w:gridCol w:w="1340"/>
      </w:tblGrid>
      <w:tr w:rsidR="007E6B71" w14:paraId="1D44AC5E" w14:textId="77777777" w:rsidTr="004E3244">
        <w:trPr>
          <w:jc w:val="center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1F30C" w14:textId="77777777" w:rsidR="007E6B71" w:rsidRDefault="007E6B71" w:rsidP="004E3244">
            <w:pPr>
              <w:tabs>
                <w:tab w:val="left" w:pos="286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14:paraId="1D55E555" w14:textId="77777777" w:rsidR="007E6B71" w:rsidRDefault="007E6B71" w:rsidP="004E3244">
            <w:pPr>
              <w:tabs>
                <w:tab w:val="left" w:pos="2864"/>
              </w:tabs>
              <w:rPr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34BBCC8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73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0B960267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PREMIER CYCLE</w:t>
            </w:r>
          </w:p>
        </w:tc>
        <w:tc>
          <w:tcPr>
            <w:tcW w:w="7033" w:type="dxa"/>
            <w:gridSpan w:val="9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14E6D050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SECOND CYCLE</w:t>
            </w:r>
          </w:p>
        </w:tc>
        <w:tc>
          <w:tcPr>
            <w:tcW w:w="1340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5D23B95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</w:t>
            </w:r>
          </w:p>
        </w:tc>
      </w:tr>
      <w:tr w:rsidR="007E6B71" w14:paraId="01D79F47" w14:textId="77777777" w:rsidTr="004E3244">
        <w:trPr>
          <w:jc w:val="center"/>
        </w:trPr>
        <w:tc>
          <w:tcPr>
            <w:tcW w:w="1379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6E955D4D" w14:textId="77777777" w:rsidR="007E6B71" w:rsidRDefault="007E6B71" w:rsidP="004E3244">
            <w:pPr>
              <w:tabs>
                <w:tab w:val="left" w:pos="2864"/>
              </w:tabs>
              <w:rPr>
                <w:sz w:val="32"/>
                <w:szCs w:val="3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2933ED" w14:textId="77777777" w:rsidR="007E6B71" w:rsidRDefault="007E6B71" w:rsidP="004E3244">
            <w:pPr>
              <w:tabs>
                <w:tab w:val="left" w:pos="2864"/>
              </w:tabs>
              <w:rPr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0EBA0D1A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6è</w:t>
            </w:r>
          </w:p>
        </w:tc>
        <w:tc>
          <w:tcPr>
            <w:tcW w:w="7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295579E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5è</w:t>
            </w:r>
          </w:p>
        </w:tc>
        <w:tc>
          <w:tcPr>
            <w:tcW w:w="73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064F1295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4è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2888ADD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3è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B44049E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S/T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B72146A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2A</w:t>
            </w:r>
          </w:p>
        </w:tc>
        <w:tc>
          <w:tcPr>
            <w:tcW w:w="6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5285F974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2C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78BFB3E6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1A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D6579CF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1C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8FEF2C2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1D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17B3E05C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TleA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AB2E1C4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TleC</w:t>
            </w:r>
            <w:proofErr w:type="spellEnd"/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B8C0CD1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TleD</w:t>
            </w:r>
            <w:proofErr w:type="spellEnd"/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76D4AE5A" w14:textId="77777777" w:rsidR="007E6B71" w:rsidRDefault="007E6B71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S/T</w:t>
            </w:r>
          </w:p>
        </w:tc>
        <w:tc>
          <w:tcPr>
            <w:tcW w:w="1340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831996C" w14:textId="77777777" w:rsidR="007E6B71" w:rsidRDefault="007E6B71" w:rsidP="004E3244">
            <w:pPr>
              <w:rPr>
                <w:b/>
                <w:sz w:val="32"/>
                <w:szCs w:val="32"/>
              </w:rPr>
            </w:pPr>
          </w:p>
        </w:tc>
      </w:tr>
      <w:tr w:rsidR="00EF212F" w14:paraId="3DF5083B" w14:textId="77777777" w:rsidTr="007D7EA3">
        <w:trPr>
          <w:jc w:val="center"/>
        </w:trPr>
        <w:tc>
          <w:tcPr>
            <w:tcW w:w="1379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8060E81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Année</w:t>
            </w:r>
          </w:p>
          <w:p w14:paraId="2B674F0C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cours</w:t>
            </w:r>
          </w:p>
        </w:tc>
        <w:tc>
          <w:tcPr>
            <w:tcW w:w="145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5504438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Effectif</w:t>
            </w:r>
          </w:p>
          <w:p w14:paraId="6355EF69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2CE6B87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7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40018D2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73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2C51704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E10CF7E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F4E2DA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EAF8303" w14:textId="77777777" w:rsidR="00EF212F" w:rsidRPr="00334F28" w:rsidRDefault="00811D95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6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E41DE4F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FFA5CD5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2C832F1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557200A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750D54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78D265B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D055EE7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216A8B3" w14:textId="77777777" w:rsidR="00EF212F" w:rsidRPr="00334F28" w:rsidRDefault="00EF212F" w:rsidP="00811D95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811D95">
              <w:rPr>
                <w:sz w:val="24"/>
                <w:szCs w:val="24"/>
              </w:rPr>
              <w:t>3</w:t>
            </w:r>
          </w:p>
        </w:tc>
        <w:tc>
          <w:tcPr>
            <w:tcW w:w="1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529A45" w14:textId="77777777" w:rsidR="00EF212F" w:rsidRPr="00334F28" w:rsidRDefault="00EF212F" w:rsidP="00811D95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  <w:r w:rsidR="00811D95">
              <w:rPr>
                <w:sz w:val="24"/>
                <w:szCs w:val="24"/>
              </w:rPr>
              <w:t>1</w:t>
            </w:r>
          </w:p>
        </w:tc>
      </w:tr>
      <w:tr w:rsidR="00EF212F" w14:paraId="460EE2C7" w14:textId="77777777" w:rsidTr="004E3244">
        <w:trPr>
          <w:jc w:val="center"/>
        </w:trPr>
        <w:tc>
          <w:tcPr>
            <w:tcW w:w="1379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C499DFD" w14:textId="77777777" w:rsidR="00EF212F" w:rsidRDefault="00EF212F" w:rsidP="004E324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F3EFBF5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Base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E54A206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D8869D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0B104FC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2190A1E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A6012E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C882B35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EE86DD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FB8BABB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CE067E1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FE1BAC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7875EA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508971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EB5A291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92A91E2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2B52A9" w14:textId="77777777" w:rsidR="00EF212F" w:rsidRPr="00334F28" w:rsidRDefault="00EF212F" w:rsidP="00EF212F">
            <w:pPr>
              <w:tabs>
                <w:tab w:val="left" w:pos="28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EF212F" w14:paraId="3579A88D" w14:textId="77777777" w:rsidTr="004E3244">
        <w:trPr>
          <w:jc w:val="center"/>
        </w:trPr>
        <w:tc>
          <w:tcPr>
            <w:tcW w:w="1379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41ECDC6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Année</w:t>
            </w:r>
          </w:p>
          <w:p w14:paraId="6CC90AD4" w14:textId="77777777" w:rsidR="00EF212F" w:rsidRDefault="00EF212F" w:rsidP="004E3244">
            <w:pPr>
              <w:tabs>
                <w:tab w:val="left" w:pos="2864"/>
              </w:tabs>
              <w:rPr>
                <w:b/>
                <w:sz w:val="32"/>
                <w:szCs w:val="32"/>
              </w:rPr>
            </w:pPr>
          </w:p>
          <w:p w14:paraId="77B1686A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Suivante</w:t>
            </w:r>
          </w:p>
        </w:tc>
        <w:tc>
          <w:tcPr>
            <w:tcW w:w="145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BFF9F05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Effectif</w:t>
            </w:r>
          </w:p>
          <w:p w14:paraId="48846E0A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probable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7E4CC7" w14:textId="77777777" w:rsidR="00EF212F" w:rsidRPr="000B2AE3" w:rsidRDefault="00EF212F" w:rsidP="004E3244">
            <w:pPr>
              <w:tabs>
                <w:tab w:val="left" w:pos="28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7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7542B49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3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0D63D0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3BB09AA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6E9632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284FB65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6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2AD15A6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2477D8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3165A96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B9DDA0D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C2E8FC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70E839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F89B7B6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599544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700</w:t>
            </w:r>
          </w:p>
        </w:tc>
        <w:tc>
          <w:tcPr>
            <w:tcW w:w="1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4C00481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1750</w:t>
            </w:r>
          </w:p>
        </w:tc>
      </w:tr>
      <w:tr w:rsidR="00EF212F" w14:paraId="7F078649" w14:textId="77777777" w:rsidTr="004E3244">
        <w:trPr>
          <w:jc w:val="center"/>
        </w:trPr>
        <w:tc>
          <w:tcPr>
            <w:tcW w:w="1379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743E671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3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2EC3FE4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5C5BC234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</w:tcPr>
          <w:p w14:paraId="47361D75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3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214DFCF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75DAB48E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24D99CE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56126C18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BC9C304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264B3251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2DD61A4E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9BBE3C1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81D062F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5C82ECD9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25C52E61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8910825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EF2432B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</w:tr>
      <w:tr w:rsidR="00EF212F" w14:paraId="49C73978" w14:textId="77777777" w:rsidTr="004E3244">
        <w:trPr>
          <w:jc w:val="center"/>
        </w:trPr>
        <w:tc>
          <w:tcPr>
            <w:tcW w:w="1379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EB78B2A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262B2C8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Base</w:t>
            </w:r>
          </w:p>
          <w:p w14:paraId="5F718B68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Souhaitée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FDEC13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5565FD5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A73A6D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37975D1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A97D1D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2317F20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FE6D44D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6B7A78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462809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7A9DF5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00AC526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83A3A77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E1C438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315BC8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C9ACD6A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EF212F" w14:paraId="2C1F3064" w14:textId="77777777" w:rsidTr="004E3244">
        <w:trPr>
          <w:trHeight w:val="543"/>
          <w:jc w:val="center"/>
        </w:trPr>
        <w:tc>
          <w:tcPr>
            <w:tcW w:w="1379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AF481E3" w14:textId="77777777" w:rsidR="00EF212F" w:rsidRDefault="00EF212F" w:rsidP="004E324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3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127E4BE" w14:textId="77777777" w:rsidR="00EF212F" w:rsidRDefault="00EF212F" w:rsidP="004E3244">
            <w:pPr>
              <w:tabs>
                <w:tab w:val="left" w:pos="2864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27F097E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</w:tcPr>
          <w:p w14:paraId="1E9BF0A8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5F6C1440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5051D66E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  <w:hideMark/>
          </w:tcPr>
          <w:p w14:paraId="6E9C2B7A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  <w:hideMark/>
          </w:tcPr>
          <w:p w14:paraId="783CC846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EDC276E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EE1867E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5CF18050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7D476AC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CD976C1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DADB4E2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C013C29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  <w:hideMark/>
          </w:tcPr>
          <w:p w14:paraId="166DC6B1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  <w:hideMark/>
          </w:tcPr>
          <w:p w14:paraId="0C6C26F5" w14:textId="77777777" w:rsidR="00EF212F" w:rsidRPr="000B2AE3" w:rsidRDefault="00EF212F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3902653" w14:textId="77777777" w:rsidR="007E6B71" w:rsidRDefault="007E6B71" w:rsidP="007E6B71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0C1B0843" w14:textId="77777777" w:rsidR="007E6B71" w:rsidRDefault="007E6B71" w:rsidP="007E6B71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0418981C" w14:textId="77777777" w:rsidR="007E6B71" w:rsidRDefault="007E6B71" w:rsidP="007E6B71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3E900C44" w14:textId="77777777" w:rsidR="007E6B71" w:rsidRDefault="007E6B71" w:rsidP="007E6B71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373358FB" w14:textId="77777777" w:rsidR="007E6B71" w:rsidRDefault="007E6B71" w:rsidP="007E6B71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47E96B93" w14:textId="77777777" w:rsidR="007E6B71" w:rsidRDefault="007E6B71" w:rsidP="007E6B71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60D0D0CD" w14:textId="77777777" w:rsidR="0025036D" w:rsidRDefault="0025036D" w:rsidP="007E6B71">
      <w:pPr>
        <w:pStyle w:val="Paragraphedeliste"/>
        <w:tabs>
          <w:tab w:val="left" w:pos="2864"/>
        </w:tabs>
        <w:ind w:left="8724"/>
        <w:rPr>
          <w:b/>
          <w:sz w:val="24"/>
          <w:szCs w:val="24"/>
        </w:rPr>
      </w:pPr>
    </w:p>
    <w:p w14:paraId="45E71F9D" w14:textId="77777777" w:rsidR="007E6B71" w:rsidRDefault="007E6B71" w:rsidP="00045E96">
      <w:pPr>
        <w:ind w:left="1440" w:firstLine="720"/>
        <w:rPr>
          <w:b/>
          <w:sz w:val="32"/>
          <w:szCs w:val="32"/>
          <w:u w:val="single"/>
        </w:rPr>
      </w:pPr>
      <w:r w:rsidRPr="00471255">
        <w:rPr>
          <w:b/>
          <w:sz w:val="32"/>
          <w:szCs w:val="32"/>
        </w:rPr>
        <w:t>II-</w:t>
      </w:r>
      <w:r>
        <w:rPr>
          <w:b/>
          <w:sz w:val="32"/>
          <w:szCs w:val="32"/>
        </w:rPr>
        <w:t>3</w:t>
      </w:r>
      <w:r w:rsidRPr="00471255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  <w:u w:val="single"/>
        </w:rPr>
        <w:t>RAPPORT DE FIN D’ANNEE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200"/>
        <w:gridCol w:w="1417"/>
        <w:gridCol w:w="709"/>
        <w:gridCol w:w="709"/>
        <w:gridCol w:w="709"/>
        <w:gridCol w:w="708"/>
        <w:gridCol w:w="709"/>
        <w:gridCol w:w="709"/>
        <w:gridCol w:w="756"/>
        <w:gridCol w:w="709"/>
        <w:gridCol w:w="708"/>
        <w:gridCol w:w="709"/>
        <w:gridCol w:w="851"/>
        <w:gridCol w:w="851"/>
      </w:tblGrid>
      <w:tr w:rsidR="007E6B71" w14:paraId="1A1A8805" w14:textId="77777777" w:rsidTr="004E3244">
        <w:trPr>
          <w:jc w:val="center"/>
        </w:trPr>
        <w:tc>
          <w:tcPr>
            <w:tcW w:w="141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EB4AD64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NIVEAU</w:t>
            </w:r>
          </w:p>
        </w:tc>
        <w:tc>
          <w:tcPr>
            <w:tcW w:w="1200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46CA9A0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BASE</w:t>
            </w:r>
          </w:p>
        </w:tc>
        <w:tc>
          <w:tcPr>
            <w:tcW w:w="141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7B41FDD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EFFECTIF Année en cours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43738BA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ADMIS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588106F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REDOUBLANTS</w:t>
            </w:r>
          </w:p>
        </w:tc>
        <w:tc>
          <w:tcPr>
            <w:tcW w:w="2173" w:type="dxa"/>
            <w:gridSpan w:val="3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FEB5C80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EXCLUS</w:t>
            </w:r>
          </w:p>
        </w:tc>
        <w:tc>
          <w:tcPr>
            <w:tcW w:w="2411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3485CBC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EFFECTIF</w:t>
            </w:r>
          </w:p>
        </w:tc>
      </w:tr>
      <w:tr w:rsidR="007E6B71" w14:paraId="616D4158" w14:textId="77777777" w:rsidTr="004E3244">
        <w:trPr>
          <w:jc w:val="center"/>
        </w:trPr>
        <w:tc>
          <w:tcPr>
            <w:tcW w:w="141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E0D4A1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0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49C96D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BC1497D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12D3A05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F17A429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3" w:type="dxa"/>
            <w:gridSpan w:val="3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901AAA3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1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FFBFEDD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Année suivante</w:t>
            </w:r>
          </w:p>
        </w:tc>
      </w:tr>
      <w:tr w:rsidR="007E6B71" w14:paraId="21AC0C84" w14:textId="77777777" w:rsidTr="004E3244">
        <w:trPr>
          <w:jc w:val="center"/>
        </w:trPr>
        <w:tc>
          <w:tcPr>
            <w:tcW w:w="141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770BDBD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0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B2BBD4B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809EAF1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F8713C5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C0E157A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5AC9E7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D0081ED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7854739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F0A45A6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81ED987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28C0349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066C8EF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2374241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CF591C0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E5604B" w14:textId="77777777" w:rsidR="007E6B71" w:rsidRPr="007D48F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T</w:t>
            </w:r>
          </w:p>
        </w:tc>
      </w:tr>
      <w:tr w:rsidR="007E6B71" w14:paraId="6C777A53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068F3AD" w14:textId="77777777" w:rsidR="007E6B71" w:rsidRPr="00471255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471255">
              <w:rPr>
                <w:b/>
                <w:sz w:val="28"/>
                <w:szCs w:val="28"/>
              </w:rPr>
              <w:t>6</w:t>
            </w:r>
            <w:r w:rsidRPr="00471255">
              <w:rPr>
                <w:b/>
                <w:sz w:val="28"/>
                <w:szCs w:val="28"/>
                <w:vertAlign w:val="superscript"/>
              </w:rPr>
              <w:t>ème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5917E1" w14:textId="77777777" w:rsidR="007E6B71" w:rsidRPr="007051AE" w:rsidRDefault="005A022C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F5D906" w14:textId="77777777" w:rsidR="007E6B71" w:rsidRPr="007051AE" w:rsidRDefault="005A022C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937D31" w14:textId="77777777" w:rsidR="007E6B71" w:rsidRPr="00C772A4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369B9D" w14:textId="77777777" w:rsidR="007E6B71" w:rsidRPr="00C772A4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FCB592" w14:textId="77777777" w:rsidR="007E6B71" w:rsidRPr="00C772A4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ACE6C38" w14:textId="77777777" w:rsidR="007E6B71" w:rsidRPr="00C772A4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C1A7370" w14:textId="77777777" w:rsidR="007E6B71" w:rsidRPr="00C772A4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DCB7A63" w14:textId="77777777" w:rsidR="007E6B71" w:rsidRPr="00C772A4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222F49E" w14:textId="77777777" w:rsidR="007E6B71" w:rsidRPr="00C772A4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20F2445" w14:textId="77777777" w:rsidR="007E6B71" w:rsidRPr="00C772A4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9EF40DD" w14:textId="77777777" w:rsidR="007E6B71" w:rsidRPr="00C772A4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A9810F0" w14:textId="77777777" w:rsidR="007E6B71" w:rsidRPr="007051AE" w:rsidRDefault="00FF60A0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6CE98EE" w14:textId="77777777" w:rsidR="007E6B71" w:rsidRPr="007051AE" w:rsidRDefault="00FF60A0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ECDE92E" w14:textId="77777777" w:rsidR="007E6B71" w:rsidRPr="007051AE" w:rsidRDefault="00FF60A0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E6B71" w14:paraId="49F48577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E9CC2A8" w14:textId="77777777" w:rsidR="007E6B71" w:rsidRPr="00471255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471255">
              <w:rPr>
                <w:b/>
                <w:sz w:val="28"/>
                <w:szCs w:val="28"/>
              </w:rPr>
              <w:t>5</w:t>
            </w:r>
            <w:r w:rsidRPr="00471255">
              <w:rPr>
                <w:b/>
                <w:sz w:val="28"/>
                <w:szCs w:val="28"/>
                <w:vertAlign w:val="superscript"/>
              </w:rPr>
              <w:t>ème</w:t>
            </w:r>
            <w:r w:rsidRPr="0047125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EE46E4A" w14:textId="77777777" w:rsidR="007E6B71" w:rsidRPr="007051AE" w:rsidRDefault="00BB3DC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67DCC2" w14:textId="77777777" w:rsidR="007E6B71" w:rsidRPr="007051AE" w:rsidRDefault="005A022C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78CCA13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3145AB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04A9A3F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0C36BB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49C8797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40A75A9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050AB03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BD6B08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BFDCB0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D820A0E" w14:textId="77777777" w:rsidR="007E6B71" w:rsidRPr="007051AE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0C884D1" w14:textId="77777777" w:rsidR="007E6B71" w:rsidRPr="007051AE" w:rsidRDefault="0009588D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79C1593" w14:textId="77777777" w:rsidR="007E6B71" w:rsidRPr="007051AE" w:rsidRDefault="0009588D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131</w:t>
            </w:r>
          </w:p>
        </w:tc>
      </w:tr>
      <w:tr w:rsidR="007E6B71" w14:paraId="2263DED3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4B0F0A2" w14:textId="77777777" w:rsidR="007E6B71" w:rsidRPr="00471255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471255">
              <w:rPr>
                <w:b/>
                <w:sz w:val="28"/>
                <w:szCs w:val="28"/>
              </w:rPr>
              <w:lastRenderedPageBreak/>
              <w:t>4</w:t>
            </w:r>
            <w:r w:rsidRPr="00471255">
              <w:rPr>
                <w:b/>
                <w:sz w:val="28"/>
                <w:szCs w:val="28"/>
                <w:vertAlign w:val="superscript"/>
              </w:rPr>
              <w:t>ème</w:t>
            </w:r>
            <w:r w:rsidRPr="0047125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0C5EDA" w14:textId="77777777" w:rsidR="007E6B71" w:rsidRPr="007051AE" w:rsidRDefault="00BB3DC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9FAF88" w14:textId="77777777" w:rsidR="007E6B71" w:rsidRPr="007051AE" w:rsidRDefault="00BB3DC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1DC22F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1AF4D61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3866F1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D20A30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FDD96BA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EC1565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FD8389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ABC8F4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E491C97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5DAD8E5" w14:textId="77777777" w:rsidR="007E6B71" w:rsidRPr="007051AE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7BFB5C3" w14:textId="77777777" w:rsidR="007E6B71" w:rsidRPr="007051AE" w:rsidRDefault="0009588D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0ACDB40" w14:textId="77777777" w:rsidR="007E6B71" w:rsidRPr="007051AE" w:rsidRDefault="0009588D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78</w:t>
            </w:r>
          </w:p>
        </w:tc>
      </w:tr>
      <w:tr w:rsidR="007E6B71" w14:paraId="4DE9C6EE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C67FD72" w14:textId="77777777" w:rsidR="007E6B71" w:rsidRPr="00471255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471255">
              <w:rPr>
                <w:b/>
                <w:sz w:val="28"/>
                <w:szCs w:val="28"/>
              </w:rPr>
              <w:t>3</w:t>
            </w:r>
            <w:r w:rsidRPr="00471255">
              <w:rPr>
                <w:b/>
                <w:sz w:val="28"/>
                <w:szCs w:val="28"/>
                <w:vertAlign w:val="superscript"/>
              </w:rPr>
              <w:t>ème</w:t>
            </w:r>
            <w:r w:rsidRPr="0047125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C72F27A" w14:textId="77777777" w:rsidR="007E6B71" w:rsidRPr="007051AE" w:rsidRDefault="00BB3DC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0CD1A19" w14:textId="77777777" w:rsidR="007E6B71" w:rsidRPr="007051AE" w:rsidRDefault="00BB3DC1" w:rsidP="005A022C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A022C">
              <w:rPr>
                <w:sz w:val="28"/>
                <w:szCs w:val="28"/>
              </w:rPr>
              <w:t>93</w:t>
            </w:r>
          </w:p>
        </w:tc>
        <w:tc>
          <w:tcPr>
            <w:tcW w:w="6426" w:type="dxa"/>
            <w:gridSpan w:val="9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76EFA97" w14:textId="77777777" w:rsidR="007E6B71" w:rsidRPr="00C772A4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C772A4">
              <w:rPr>
                <w:b/>
                <w:sz w:val="28"/>
                <w:szCs w:val="28"/>
              </w:rPr>
              <w:t>VOIR CNO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7902D99" w14:textId="77777777" w:rsidR="007E6B71" w:rsidRPr="007051AE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1323002" w14:textId="77777777" w:rsidR="007E6B71" w:rsidRPr="007051AE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D688602" w14:textId="77777777" w:rsidR="007E6B71" w:rsidRPr="007051AE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7E6B71" w14:paraId="2317FCEE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8167E3" w14:textId="77777777" w:rsidR="007E6B71" w:rsidRPr="008A6B7D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8A6B7D">
              <w:rPr>
                <w:b/>
                <w:sz w:val="28"/>
                <w:szCs w:val="28"/>
              </w:rPr>
              <w:t>TOTAL 1</w:t>
            </w:r>
            <w:r w:rsidRPr="008A6B7D">
              <w:rPr>
                <w:b/>
                <w:sz w:val="28"/>
                <w:szCs w:val="28"/>
                <w:vertAlign w:val="superscript"/>
              </w:rPr>
              <w:t>er</w:t>
            </w:r>
            <w:r w:rsidRPr="008A6B7D">
              <w:rPr>
                <w:b/>
                <w:sz w:val="28"/>
                <w:szCs w:val="28"/>
              </w:rPr>
              <w:t xml:space="preserve"> cycle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B7B379F" w14:textId="77777777" w:rsidR="007E6B71" w:rsidRPr="007051AE" w:rsidRDefault="00BB3DC1" w:rsidP="00067FC2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67FC2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111A588" w14:textId="77777777" w:rsidR="007E6B71" w:rsidRPr="007051AE" w:rsidRDefault="00500EF2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D0812EC" w14:textId="77777777" w:rsidR="00007F04" w:rsidRPr="00C772A4" w:rsidRDefault="00007F04" w:rsidP="00007F04">
            <w:pPr>
              <w:tabs>
                <w:tab w:val="left" w:pos="28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9CAAA46" w14:textId="77777777" w:rsidR="007E6B71" w:rsidRPr="00C772A4" w:rsidRDefault="00007F04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EF2FE4B" w14:textId="77777777" w:rsidR="007E6B71" w:rsidRPr="00C772A4" w:rsidRDefault="00007F04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B126C4D" w14:textId="77777777" w:rsidR="007E6B71" w:rsidRPr="00C772A4" w:rsidRDefault="00007F04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CD16C69" w14:textId="77777777" w:rsidR="007E6B71" w:rsidRPr="00C772A4" w:rsidRDefault="00007F04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38D8F3" w14:textId="77777777" w:rsidR="007E6B71" w:rsidRPr="00C772A4" w:rsidRDefault="00007F04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4E7D631" w14:textId="77777777" w:rsidR="007E6B71" w:rsidRPr="00C772A4" w:rsidRDefault="00007F04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D10EF91" w14:textId="77777777" w:rsidR="007E6B71" w:rsidRPr="00C772A4" w:rsidRDefault="00007F04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DC35861" w14:textId="77777777" w:rsidR="007E6B71" w:rsidRPr="00C772A4" w:rsidRDefault="00007F04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A225EC0" w14:textId="77777777" w:rsidR="007E6B71" w:rsidRPr="007051AE" w:rsidRDefault="00007F04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399B99B" w14:textId="77777777" w:rsidR="007E6B71" w:rsidRPr="007051AE" w:rsidRDefault="00007F04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108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B721838" w14:textId="77777777" w:rsidR="007E6B71" w:rsidRPr="007051AE" w:rsidRDefault="00007F04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</w:t>
            </w:r>
          </w:p>
        </w:tc>
      </w:tr>
      <w:tr w:rsidR="007E6B71" w14:paraId="74465657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A4EEF1B" w14:textId="77777777" w:rsidR="007E6B71" w:rsidRPr="009479DF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2</w:t>
            </w:r>
            <w:r w:rsidRPr="009479DF">
              <w:rPr>
                <w:b/>
                <w:sz w:val="28"/>
                <w:szCs w:val="28"/>
                <w:vertAlign w:val="superscript"/>
              </w:rPr>
              <w:t>nde</w:t>
            </w:r>
            <w:r w:rsidRPr="009479DF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137C4EF" w14:textId="77777777" w:rsidR="007E6B71" w:rsidRPr="007051AE" w:rsidRDefault="00BB3DC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38AF4C5" w14:textId="77777777" w:rsidR="007E6B71" w:rsidRPr="007051AE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4DCEB6F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40A7D7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D73A485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7B4BBF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D15B887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554DA39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344ABFB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C86658A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AF26987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0C73D54" w14:textId="77777777" w:rsidR="007E6B71" w:rsidRPr="007051AE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6889ED4" w14:textId="77777777" w:rsidR="007E6B71" w:rsidRPr="007051AE" w:rsidRDefault="0009588D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241E04A" w14:textId="77777777" w:rsidR="007E6B71" w:rsidRPr="007051AE" w:rsidRDefault="0009588D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E6B71" w14:paraId="7953D28F" w14:textId="77777777" w:rsidTr="004E3244">
        <w:trPr>
          <w:trHeight w:val="726"/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96B312E" w14:textId="77777777" w:rsidR="007E6B71" w:rsidRPr="009479DF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2</w:t>
            </w:r>
            <w:r w:rsidRPr="009479DF">
              <w:rPr>
                <w:b/>
                <w:sz w:val="28"/>
                <w:szCs w:val="28"/>
                <w:vertAlign w:val="superscript"/>
              </w:rPr>
              <w:t>nde</w:t>
            </w:r>
            <w:r w:rsidRPr="009479DF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04A8901" w14:textId="77777777" w:rsidR="007E6B71" w:rsidRPr="007051AE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676B64B" w14:textId="77777777" w:rsidR="007E6B71" w:rsidRPr="007051AE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33C274D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BC7676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A195D45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1BE6B9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B6F2C0F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2FA2804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DE294D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2E32E96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07F1281" w14:textId="77777777" w:rsidR="007E6B71" w:rsidRPr="00C772A4" w:rsidRDefault="0009588D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5F59975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A0CF8FD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EB8F9CB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7E6B71" w14:paraId="7910B4CA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FC1B4C8" w14:textId="77777777" w:rsidR="007E6B71" w:rsidRPr="009479DF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1</w:t>
            </w:r>
            <w:r w:rsidRPr="009479DF">
              <w:rPr>
                <w:b/>
                <w:sz w:val="28"/>
                <w:szCs w:val="28"/>
                <w:vertAlign w:val="superscript"/>
              </w:rPr>
              <w:t>ère</w:t>
            </w:r>
            <w:r w:rsidRPr="009479DF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54127CF" w14:textId="77777777" w:rsidR="007E6B71" w:rsidRPr="007051AE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FA11129" w14:textId="77777777" w:rsidR="007E6B71" w:rsidRPr="007051AE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11C0705" w14:textId="77777777" w:rsidR="007E6B71" w:rsidRPr="00C772A4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461C57" w14:textId="77777777" w:rsidR="007E6B71" w:rsidRPr="00C772A4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BBA010E" w14:textId="77777777" w:rsidR="007E6B71" w:rsidRPr="00C772A4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C772EA" w14:textId="77777777" w:rsidR="007E6B71" w:rsidRPr="00C772A4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906C86" w14:textId="77777777" w:rsidR="007E6B71" w:rsidRPr="00C772A4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6A031A3" w14:textId="77777777" w:rsidR="007E6B71" w:rsidRPr="00C772A4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D15B4" w14:textId="77777777" w:rsidR="007E6B71" w:rsidRPr="00C772A4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7566BE9" w14:textId="77777777" w:rsidR="007E6B71" w:rsidRPr="00C772A4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76BB75" w14:textId="77777777" w:rsidR="007E6B71" w:rsidRPr="00C772A4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B027455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835D266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3D54DA7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61</w:t>
            </w:r>
          </w:p>
        </w:tc>
      </w:tr>
      <w:tr w:rsidR="00BB3DC1" w14:paraId="3F9751ED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0F4A145" w14:textId="77777777" w:rsidR="00BB3DC1" w:rsidRPr="009479DF" w:rsidRDefault="00BB3DC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BB3DC1">
              <w:rPr>
                <w:b/>
                <w:sz w:val="28"/>
                <w:szCs w:val="28"/>
                <w:vertAlign w:val="superscript"/>
              </w:rPr>
              <w:t>ère</w:t>
            </w:r>
            <w:r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3DB9F86" w14:textId="77777777" w:rsidR="00BB3DC1" w:rsidRDefault="00BB3DC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B8387C8" w14:textId="77777777" w:rsidR="00BB3DC1" w:rsidRDefault="00BB3DC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FCF506" w14:textId="77777777" w:rsidR="00BB3DC1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50BA47" w14:textId="77777777" w:rsidR="00BB3DC1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206FA21" w14:textId="77777777" w:rsidR="00BB3DC1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0B690A4" w14:textId="77777777" w:rsidR="00BB3DC1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D7B674" w14:textId="77777777" w:rsidR="00BB3DC1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7F2F93" w14:textId="77777777" w:rsidR="00BB3DC1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650CD0E" w14:textId="77777777" w:rsidR="00BB3DC1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4D763D4" w14:textId="77777777" w:rsidR="00BB3DC1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1DC2BE" w14:textId="77777777" w:rsidR="00BB3DC1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EC496EA" w14:textId="77777777" w:rsidR="00BB3DC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DE6913" w14:textId="77777777" w:rsidR="00BB3DC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D71BE1D" w14:textId="77777777" w:rsidR="00BB3DC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</w:t>
            </w:r>
          </w:p>
        </w:tc>
      </w:tr>
      <w:tr w:rsidR="007E6B71" w14:paraId="4E5AED1D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B2EC073" w14:textId="77777777" w:rsidR="007E6B71" w:rsidRPr="009479DF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1</w:t>
            </w:r>
            <w:r w:rsidRPr="009479DF">
              <w:rPr>
                <w:b/>
                <w:sz w:val="28"/>
                <w:szCs w:val="28"/>
                <w:vertAlign w:val="superscript"/>
              </w:rPr>
              <w:t>ère</w:t>
            </w:r>
            <w:r w:rsidRPr="009479DF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B99BCF7" w14:textId="77777777" w:rsidR="007E6B71" w:rsidRPr="007051AE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3F32A9F" w14:textId="77777777" w:rsidR="007E6B71" w:rsidRPr="007051AE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2B6D5E6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B38C4F9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BE97E5D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A1A401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F1D9BB3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EAD3A1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4C5AAC5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3514E4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6F5A0E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BDE7BDE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142B0A4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67F57E0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7E6B71" w14:paraId="6973B231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4748FB" w14:textId="77777777" w:rsidR="007E6B71" w:rsidRPr="009479DF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 w:rsidRPr="009479DF">
              <w:rPr>
                <w:b/>
                <w:sz w:val="28"/>
                <w:szCs w:val="28"/>
              </w:rPr>
              <w:t>Tle</w:t>
            </w:r>
            <w:proofErr w:type="spellEnd"/>
            <w:r w:rsidRPr="009479DF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C777AF" w14:textId="77777777" w:rsidR="007E6B71" w:rsidRPr="00041DF9" w:rsidRDefault="00BB3DC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D475EBF" w14:textId="77777777" w:rsidR="007E6B71" w:rsidRPr="00041DF9" w:rsidRDefault="001E0B31" w:rsidP="00BB3DC1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0AAE10" w14:textId="77777777" w:rsidR="007E6B71" w:rsidRPr="00171BF6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2C46C23" w14:textId="77777777" w:rsidR="007E6B71" w:rsidRPr="00171BF6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47549C4" w14:textId="77777777" w:rsidR="007E6B71" w:rsidRPr="00171BF6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9BAFE2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B7361B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4A3B52E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6A537F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511E1F0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1593DE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8D6AA21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E497ED7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493E98D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7E6B71" w14:paraId="2CDE60C7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87F844" w14:textId="77777777" w:rsidR="007E6B71" w:rsidRPr="009479DF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 w:rsidRPr="009479DF">
              <w:rPr>
                <w:b/>
                <w:sz w:val="28"/>
                <w:szCs w:val="28"/>
              </w:rPr>
              <w:t>Tle</w:t>
            </w:r>
            <w:proofErr w:type="spellEnd"/>
            <w:r w:rsidRPr="009479DF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4C02D8" w14:textId="77777777" w:rsidR="007E6B71" w:rsidRPr="007051AE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41616DF" w14:textId="77777777" w:rsidR="007E6B71" w:rsidRPr="007051AE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E785357" w14:textId="77777777" w:rsidR="007E6B71" w:rsidRPr="00774D1C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21DA7E" w14:textId="77777777" w:rsidR="007E6B71" w:rsidRPr="00774D1C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2C7DBDA" w14:textId="77777777" w:rsidR="007E6B71" w:rsidRPr="00774D1C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4A305C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2DFE0E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78479D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60146C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FC4A86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C3E7F8" w14:textId="77777777" w:rsidR="007E6B71" w:rsidRPr="00EA4B5D" w:rsidRDefault="007E6B7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CA70783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ED7EE14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CD545AA" w14:textId="77777777" w:rsidR="007E6B7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</w:tr>
      <w:tr w:rsidR="001E0B31" w14:paraId="3C1B3898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A3379D9" w14:textId="77777777" w:rsidR="001E0B31" w:rsidRPr="009479DF" w:rsidRDefault="001E0B3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TleC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D66594" w14:textId="77777777" w:rsidR="001E0B31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303C03F" w14:textId="77777777" w:rsidR="001E0B31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F316CB" w14:textId="77777777" w:rsidR="001E0B31" w:rsidRPr="00774D1C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BE1E6D" w14:textId="77777777" w:rsidR="001E0B31" w:rsidRPr="00774D1C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A1E34F" w14:textId="77777777" w:rsidR="001E0B31" w:rsidRPr="00774D1C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29A31E2" w14:textId="77777777" w:rsidR="001E0B31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07858F4" w14:textId="77777777" w:rsidR="001E0B31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F98F23" w14:textId="77777777" w:rsidR="001E0B31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7F52448" w14:textId="77777777" w:rsidR="001E0B31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27DAD96" w14:textId="77777777" w:rsidR="001E0B31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78F549" w14:textId="77777777" w:rsidR="001E0B31" w:rsidRDefault="001E0B3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66C849" w14:textId="77777777" w:rsidR="001E0B31" w:rsidRPr="007051AE" w:rsidRDefault="00951491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B1E9666" w14:textId="77777777" w:rsidR="001E0B3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F7CA6E4" w14:textId="77777777" w:rsidR="001E0B31" w:rsidRPr="007051AE" w:rsidRDefault="0095149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7E6B71" w14:paraId="51C370D6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B56E8CC" w14:textId="77777777" w:rsidR="007E6B71" w:rsidRPr="009479DF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TOTAL 2</w:t>
            </w:r>
            <w:r w:rsidRPr="009479DF">
              <w:rPr>
                <w:b/>
                <w:sz w:val="28"/>
                <w:szCs w:val="28"/>
                <w:vertAlign w:val="superscript"/>
              </w:rPr>
              <w:t>nd</w:t>
            </w:r>
            <w:r w:rsidRPr="009479DF">
              <w:rPr>
                <w:b/>
                <w:sz w:val="28"/>
                <w:szCs w:val="28"/>
              </w:rPr>
              <w:t xml:space="preserve"> CYCLE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02DC22F" w14:textId="77777777" w:rsidR="007E6B71" w:rsidRPr="00476B19" w:rsidRDefault="001E0B3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7F6A75" w14:textId="77777777" w:rsidR="007E6B71" w:rsidRPr="00476B19" w:rsidRDefault="00067FC2" w:rsidP="00067FC2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123B4C3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1DA87C4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7972566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157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C82808F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58AEB3A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D6F04E3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1B32C2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772273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A719E25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3CCE1C3" w14:textId="77777777" w:rsidR="007E6B71" w:rsidRPr="007051AE" w:rsidRDefault="00B30ED7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5FDB409" w14:textId="77777777" w:rsidR="007E6B71" w:rsidRPr="007051AE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0F0679A" w14:textId="77777777" w:rsidR="007E6B71" w:rsidRPr="007051AE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159</w:t>
            </w:r>
          </w:p>
        </w:tc>
      </w:tr>
      <w:tr w:rsidR="007E6B71" w14:paraId="5F916BB9" w14:textId="77777777" w:rsidTr="004E3244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1CC9F2D" w14:textId="77777777" w:rsidR="007E6B71" w:rsidRPr="009479DF" w:rsidRDefault="007E6B71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GENERAL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2036E98" w14:textId="77777777" w:rsidR="007E6B71" w:rsidRPr="00476B19" w:rsidRDefault="00067FC2" w:rsidP="00DA08D8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8B6909D" w14:textId="77777777" w:rsidR="007E6B71" w:rsidRDefault="00067FC2" w:rsidP="00DA08D8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851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ED6B73F" w14:textId="77777777" w:rsidR="007E6B71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E40A80E" w14:textId="77777777" w:rsidR="007E6B71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7BF576" w14:textId="77777777" w:rsidR="007E6B71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327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B845137" w14:textId="77777777" w:rsidR="007E6B71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2C57F0" w14:textId="77777777" w:rsidR="007E6B71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63676EE" w14:textId="77777777" w:rsidR="007E6B71" w:rsidRPr="00476B19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27D5782" w14:textId="77777777" w:rsidR="007E6B71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930844" w14:textId="77777777" w:rsidR="007E6B71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CB10414" w14:textId="77777777" w:rsidR="007E6B71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F631FA" w14:textId="77777777" w:rsidR="007E6B71" w:rsidRPr="007051AE" w:rsidRDefault="00B30ED7" w:rsidP="004E3244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8E8454B" w14:textId="77777777" w:rsidR="007E6B71" w:rsidRPr="007051AE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1B749A7" w14:textId="77777777" w:rsidR="007E6B71" w:rsidRPr="007051AE" w:rsidRDefault="00B30ED7" w:rsidP="004E3244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369</w:t>
            </w:r>
          </w:p>
        </w:tc>
      </w:tr>
      <w:bookmarkEnd w:id="53"/>
    </w:tbl>
    <w:p w14:paraId="68DE932A" w14:textId="77777777" w:rsidR="0025036D" w:rsidRPr="0009556E" w:rsidRDefault="0025036D" w:rsidP="000E6CFB">
      <w:pPr>
        <w:spacing w:after="160" w:line="256" w:lineRule="auto"/>
        <w:ind w:left="2160" w:firstLine="720"/>
        <w:outlineLvl w:val="3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3DC08EDF" w14:textId="77777777" w:rsidR="000E6CFB" w:rsidRDefault="000E6CFB" w:rsidP="000E6CFB">
      <w:pPr>
        <w:spacing w:after="160" w:line="256" w:lineRule="auto"/>
        <w:ind w:left="2160" w:firstLine="720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lastRenderedPageBreak/>
        <w:t xml:space="preserve">B/ </w:t>
      </w:r>
      <w:r w:rsidRPr="00D85024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REPARTITION DES ELEVES PAR ANNEE DE NAISSANCE</w:t>
      </w:r>
    </w:p>
    <w:p w14:paraId="1F35C7F9" w14:textId="77777777" w:rsidR="00EC4FF2" w:rsidRPr="0009556E" w:rsidRDefault="00EC4FF2" w:rsidP="00EC4FF2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bookmarkStart w:id="55" w:name="_Toc46947644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697"/>
        <w:gridCol w:w="517"/>
        <w:gridCol w:w="417"/>
        <w:gridCol w:w="517"/>
        <w:gridCol w:w="517"/>
        <w:gridCol w:w="547"/>
        <w:gridCol w:w="447"/>
        <w:gridCol w:w="447"/>
        <w:gridCol w:w="447"/>
        <w:gridCol w:w="447"/>
        <w:gridCol w:w="447"/>
        <w:gridCol w:w="456"/>
        <w:gridCol w:w="456"/>
        <w:gridCol w:w="456"/>
        <w:gridCol w:w="547"/>
        <w:gridCol w:w="816"/>
      </w:tblGrid>
      <w:tr w:rsidR="00EC4FF2" w14:paraId="4007B0E4" w14:textId="77777777" w:rsidTr="00877762">
        <w:trPr>
          <w:trHeight w:val="340"/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6D454F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1706179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5FC3DED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78488F8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12B8364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TOTAL</w:t>
            </w:r>
          </w:p>
        </w:tc>
      </w:tr>
      <w:tr w:rsidR="00EC4FF2" w14:paraId="450C3546" w14:textId="77777777" w:rsidTr="00877762">
        <w:trPr>
          <w:trHeight w:val="340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19E5E9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95CF45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2C3D69A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4B0BF9F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258297E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1E0A8B2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158A2CC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70E438D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7E66521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36676A0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385AB71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0B2F3B4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2E01328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7EFB95C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14AD79A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5E21332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B4CC3E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EC4FF2" w14:paraId="2A9E3E3C" w14:textId="77777777" w:rsidTr="00877762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64949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1994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A5871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3BC76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DD16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7101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2357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7A565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4F63A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AFF1D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D809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9B501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D3CE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F6582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A017F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C47C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E7558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C982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</w:tr>
      <w:tr w:rsidR="00EC4FF2" w14:paraId="08AE0E85" w14:textId="77777777" w:rsidTr="00877762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C6501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1995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FAD64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FC02F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9AF8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9F3E3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3513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EEDD5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AEBF0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E2662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74AE8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57F66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96038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12079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BB0D5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FCA83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CF04E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FAE19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</w:tr>
      <w:tr w:rsidR="00EC4FF2" w14:paraId="38F064D4" w14:textId="77777777" w:rsidTr="00877762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6FA69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1996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5962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6E976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B35BE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DA898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DC13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E3478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3C89D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800D8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942F3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E420C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CA5D4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9C86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A268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E506B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3ECC0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2621E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</w:tr>
      <w:tr w:rsidR="00EC4FF2" w14:paraId="73565E95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58E9C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1997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0DBCE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3DD2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17093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C94EB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DE4E4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DB45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B35A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364AA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DA62E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0EBE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3772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2ED56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BDEDF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6002B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55F8D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8CE7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</w:tr>
      <w:tr w:rsidR="00EC4FF2" w14:paraId="1B82A3C1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777DC7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211AA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941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0DA7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A644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957EC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2CD4A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E623D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FACD6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67C0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1C8D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B2392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4708E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D2BD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F777C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BA6C4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D7A93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</w:tr>
      <w:tr w:rsidR="00EC4FF2" w14:paraId="11E7F837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D0ECC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1998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180A3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4DF43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9EE04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1019F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C17F8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45897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B6D7D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355D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818B0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C0390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59A4E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1905F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05D35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89231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151B6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CA032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</w:tr>
      <w:tr w:rsidR="00EC4FF2" w14:paraId="59B0EE03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2A11ED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FE708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31186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139C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932AE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E22AC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8ED63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BC432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6A480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5AFCB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9E5BE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7F81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35887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0E53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27553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FCE2B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92681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</w:tr>
      <w:tr w:rsidR="00EC4FF2" w14:paraId="044B7352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A7BBE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1999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DFC24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2D6E0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2873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9205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09A22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9DE2F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91E3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9AAF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11339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5064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FE337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0886F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2E707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CA08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C7301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8C9C0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</w:tr>
      <w:tr w:rsidR="00EC4FF2" w14:paraId="21E64CC1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3C709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47919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A9283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78C86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E06D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4A438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0C38A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7210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EA339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CA67C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AEB3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1DAAB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2B083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E823B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AFF51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5AF8C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06E0A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</w:tr>
      <w:tr w:rsidR="00EC4FF2" w14:paraId="0262117F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1B3DE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22FD8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64A40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F613D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63CA7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5BFDC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2338A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41EA9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D2517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8D1B0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3984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053AA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A8CDB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E9FC7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883B0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4D398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A4126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12</w:t>
            </w:r>
          </w:p>
        </w:tc>
      </w:tr>
      <w:tr w:rsidR="00EC4FF2" w14:paraId="223F2A69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5EB17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587C7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AAD68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F4E1A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82B05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B3FB8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C568E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5606F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55E92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DF4D1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9C90B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7C6C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413FB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35581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82698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17A98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CF641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12</w:t>
            </w:r>
          </w:p>
        </w:tc>
      </w:tr>
      <w:tr w:rsidR="00EC4FF2" w14:paraId="69CB7E12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4ABB2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FA020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2BEDE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52955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378C4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CAA8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F6BBC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DDC9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546F8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48698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5C61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8C92C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E8C2C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84186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A8899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B3812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6FB04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</w:t>
            </w:r>
          </w:p>
        </w:tc>
      </w:tr>
      <w:tr w:rsidR="00EC4FF2" w14:paraId="3ED6F265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B05B4C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AB358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1110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66E7A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0B3C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8E8EA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04361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9C403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583D5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37329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9D875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E6B2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4085E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5D387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4B453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ABBDC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C50D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</w:t>
            </w:r>
          </w:p>
        </w:tc>
      </w:tr>
      <w:tr w:rsidR="00EC4FF2" w14:paraId="283E4A07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1DEAC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2002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C599B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A6896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F2D7D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E2FC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8B269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53D45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058F2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52AA6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612C2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8C20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68F7F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FD7BA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7D5CA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5777B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98582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7BDF9D" w14:textId="77777777" w:rsidR="00EC4FF2" w:rsidRDefault="00EC4FF2" w:rsidP="00EC4FF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21</w:t>
            </w:r>
          </w:p>
        </w:tc>
      </w:tr>
      <w:tr w:rsidR="00EC4FF2" w14:paraId="43F86DB6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AAA6A9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8A37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34190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0BA4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E6C0A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79D3D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C0745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3AE40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4B890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D4EE9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D20C4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2D7EB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642A6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B49B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0705C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76AF5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32627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18</w:t>
            </w:r>
          </w:p>
        </w:tc>
      </w:tr>
      <w:tr w:rsidR="00EC4FF2" w14:paraId="3E185F7C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95A9F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2003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A67A8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B7EC1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E997D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729FE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6DED8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3E259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35672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C4083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7BB19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58F40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977CC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9AA0E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1BAA1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59FF7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AA456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35841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41</w:t>
            </w:r>
          </w:p>
        </w:tc>
      </w:tr>
      <w:tr w:rsidR="00EC4FF2" w14:paraId="046917B3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13F3AF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8600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08FC7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CAD1E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E34EE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55DDE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2F1B2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30482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4DF75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167AE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76CA7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41EE2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5A2D8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25CD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000C5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E6C2B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C8E79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27</w:t>
            </w:r>
          </w:p>
        </w:tc>
      </w:tr>
      <w:tr w:rsidR="00EC4FF2" w14:paraId="05748B64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BED5F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2004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2337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13250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7F2BE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C3C13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735E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3C25E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87DFB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9E81E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E9DED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15F3B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33434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A9543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11606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AD459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544FD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886AC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33</w:t>
            </w:r>
          </w:p>
        </w:tc>
      </w:tr>
      <w:tr w:rsidR="00EC4FF2" w14:paraId="13A8D86C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1438EB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D8750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0F39D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2B610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34F9B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5BDA1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CA663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C03F3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462F1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8A81B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9E3D7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A7DF3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2BC9B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E5CE3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23F26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1874D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7919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39</w:t>
            </w:r>
          </w:p>
        </w:tc>
      </w:tr>
      <w:tr w:rsidR="00EC4FF2" w14:paraId="659F745B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83722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2005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BF815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09B8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EC409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7F53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08316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5CFDA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7B244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2C0F1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4AAD0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CEC0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58173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7EB1A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2415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4263A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F4DEF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1AB50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51</w:t>
            </w:r>
          </w:p>
        </w:tc>
      </w:tr>
      <w:tr w:rsidR="00EC4FF2" w14:paraId="0D7F2816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3FA458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90A34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D4B66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67797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ACC75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6741A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4F35C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CE17E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77331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EFA1B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CCC3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D2494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52A5C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AD98F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B40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51E25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64DD0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45</w:t>
            </w:r>
          </w:p>
        </w:tc>
      </w:tr>
      <w:tr w:rsidR="00EC4FF2" w14:paraId="0F918334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319AB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09970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F3CFF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7F250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BD658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EBAA0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E7AAA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8AEB7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78E8F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8D00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71DA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18B23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7A6E3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E39D6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996A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B6336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DF537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69</w:t>
            </w:r>
          </w:p>
        </w:tc>
      </w:tr>
      <w:tr w:rsidR="00EC4FF2" w14:paraId="13CB7581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63113E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996FE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67F9B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E2DB4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034D2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B3652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3D35E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4AC98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20E56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0D793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EFC97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107A3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2DCC0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F9E59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8B32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2DEA5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82BE4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52</w:t>
            </w:r>
          </w:p>
        </w:tc>
      </w:tr>
      <w:tr w:rsidR="00EC4FF2" w14:paraId="4C7C9174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678E0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2007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C1B82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C1AC5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FE7EF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58D9D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AAC5D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7542D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921B9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39D98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5C0B0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2001B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EE416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F5B7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75B32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67033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F2135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DDC93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49</w:t>
            </w:r>
          </w:p>
        </w:tc>
      </w:tr>
      <w:tr w:rsidR="00EC4FF2" w14:paraId="0B4F8013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E4E695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6EBAF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088C7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00DA0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894C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319C7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4B93C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706B3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CE12D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B5B79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114D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9A498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03F24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32C3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75302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C5E62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1BE5E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49</w:t>
            </w:r>
          </w:p>
        </w:tc>
      </w:tr>
      <w:tr w:rsidR="00EC4FF2" w14:paraId="36C47210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F1126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5AAC9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9AF94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5A51B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FDBE6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7E8F5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4D1A1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EE2A3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6354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5DE1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E5424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2BE97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A968D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286A7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9D11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283CF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B7E47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41</w:t>
            </w:r>
          </w:p>
        </w:tc>
      </w:tr>
      <w:tr w:rsidR="00EC4FF2" w14:paraId="5A905D0F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589892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E1DAD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94BCE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2095A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1930E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7611F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9B265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1A9EB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47946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15A0B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C3702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1B88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09CE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155C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940AF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7623A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42FA7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46</w:t>
            </w:r>
          </w:p>
        </w:tc>
      </w:tr>
      <w:tr w:rsidR="00EC4FF2" w14:paraId="18639DA6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4EE58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C79CF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DEA45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53CFA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5169D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5758B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F25F7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45E21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FEDE6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A7C82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7324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0F9B2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072E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04B6D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E68B4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7904D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BBB03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36</w:t>
            </w:r>
          </w:p>
        </w:tc>
      </w:tr>
      <w:tr w:rsidR="00EC4FF2" w14:paraId="1B3B542C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A3AC38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12B2B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5DFBA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8D11B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ED423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132E2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DF2C2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AE53D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D2963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D9067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DA828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CDAFA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8B89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2E5CA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A5972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A3E81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0B940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31</w:t>
            </w:r>
          </w:p>
        </w:tc>
      </w:tr>
      <w:tr w:rsidR="00EC4FF2" w14:paraId="4A89EDB1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18DE3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11FA1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B30AF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B930D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93E3C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9709B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5B731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5AFE2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D47B2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64DD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65A29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1BB1D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82019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839CB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205F1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EDC9A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5EF27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35</w:t>
            </w:r>
          </w:p>
        </w:tc>
      </w:tr>
      <w:tr w:rsidR="00EC4FF2" w14:paraId="213F0C9A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708D5F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EC48D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B2EC9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2C500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07E23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7E2A3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26F51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94930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82A3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D830D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645B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3CDA9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9ADF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B2B20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65328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50396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B7763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30</w:t>
            </w:r>
          </w:p>
        </w:tc>
      </w:tr>
      <w:tr w:rsidR="00EC4FF2" w14:paraId="20CB5B44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D323A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0B578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29565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E23D5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5733F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1D8B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937E4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5F700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59DCB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7625D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96612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19E9E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2F7A3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F8EE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C928D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311F5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8B446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18</w:t>
            </w:r>
          </w:p>
        </w:tc>
      </w:tr>
      <w:tr w:rsidR="00EC4FF2" w14:paraId="7FC0E1F2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78F641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8BD81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ED678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A8C3C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6CD76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8F95C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70EE2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CE3E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6FBBF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8A71E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40AB4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F755B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A17ED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8CD58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E77AF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6481E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D7B17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25</w:t>
            </w:r>
          </w:p>
        </w:tc>
      </w:tr>
      <w:tr w:rsidR="00EC4FF2" w14:paraId="7E10BE61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A9037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F5C9B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4825C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DE3B4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93FF1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AEAE7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68B8A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81480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3CD3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D5819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85A7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124E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58BB3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1214C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B4D9C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12C6D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63C88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</w:t>
            </w:r>
          </w:p>
        </w:tc>
      </w:tr>
      <w:tr w:rsidR="00EC4FF2" w14:paraId="10984B7F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4792F" w14:textId="77777777" w:rsidR="00EC4FF2" w:rsidRDefault="00EC4FF2" w:rsidP="00877762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89FA4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537FC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5B185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C2A4C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7CC2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9F723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EDB2F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F7D23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7BCE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26C39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AFB6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FBA66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2BFE0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BE5F3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578BD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C55E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</w:tr>
      <w:tr w:rsidR="00EC4FF2" w14:paraId="4252B9F7" w14:textId="77777777" w:rsidTr="00877762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95130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08408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A1138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75EAC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C562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4277D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FCC3E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F5643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127B4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0F4E5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C743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43F07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6D214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A394E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3A35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EE9A3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E5C9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</w:tr>
      <w:tr w:rsidR="00EC4FF2" w14:paraId="4EACD71B" w14:textId="77777777" w:rsidTr="00877762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B5050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8DF41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DB0D6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9CD3A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6F59F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C604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6773E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6C14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1C8D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439AB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93C69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371DD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81CDA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BA564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BE15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51A03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D8D9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</w:tr>
      <w:tr w:rsidR="00EC4FF2" w14:paraId="3B36E612" w14:textId="77777777" w:rsidTr="00877762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C5021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ED4F8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10792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3E2B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C9C3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A26DE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5F3B6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76560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F173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B9AC0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9AB3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FA1D9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4D338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BF3CA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7A93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7474A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AD2A2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</w:tr>
      <w:tr w:rsidR="00EC4FF2" w14:paraId="587F9839" w14:textId="77777777" w:rsidTr="00877762">
        <w:trPr>
          <w:trHeight w:val="340"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251A7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CD5FFE">
              <w:rPr>
                <w:rFonts w:ascii="Arial Black" w:hAnsi="Arial Black" w:cs="Arial"/>
                <w:b/>
                <w:sz w:val="18"/>
                <w:szCs w:val="18"/>
              </w:rPr>
              <w:t>TOTAL DREN</w:t>
            </w:r>
          </w:p>
          <w:p w14:paraId="5E74ACC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549ED" w14:textId="77777777" w:rsidR="00EC4FF2" w:rsidRPr="007B78BF" w:rsidRDefault="00EC4FF2" w:rsidP="00877762">
            <w:pPr>
              <w:spacing w:after="0" w:line="259" w:lineRule="auto"/>
              <w:jc w:val="center"/>
              <w:rPr>
                <w:rFonts w:ascii="Arial Black" w:hAnsi="Arial Black" w:cs="Arial"/>
                <w:b/>
                <w:sz w:val="18"/>
                <w:szCs w:val="18"/>
              </w:rPr>
            </w:pPr>
            <w:r w:rsidRPr="007B78BF">
              <w:rPr>
                <w:rFonts w:ascii="Arial Black" w:hAnsi="Arial Black" w:cs="Arial"/>
                <w:b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1D7B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CB64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68DFB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5B2BDF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AEF34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262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B8194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AF7A6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F6F28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C2A7E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FABEC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634B42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4B0A9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297CD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675DA" w14:textId="77777777" w:rsidR="00EC4FF2" w:rsidRDefault="00EC4FF2" w:rsidP="00EC4FF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4418FE" w14:textId="77777777" w:rsidR="00EC4FF2" w:rsidRDefault="00EC4FF2" w:rsidP="00EC4FF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435</w:t>
            </w:r>
          </w:p>
        </w:tc>
      </w:tr>
      <w:tr w:rsidR="00EC4FF2" w14:paraId="0006243F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FF954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0EA514" w14:textId="77777777" w:rsidR="00EC4FF2" w:rsidRPr="007B78BF" w:rsidRDefault="00EC4FF2" w:rsidP="00877762">
            <w:pPr>
              <w:spacing w:after="0" w:line="259" w:lineRule="auto"/>
              <w:jc w:val="center"/>
              <w:rPr>
                <w:rFonts w:ascii="Arial Black" w:hAnsi="Arial Black" w:cs="Arial"/>
                <w:b/>
                <w:sz w:val="18"/>
                <w:szCs w:val="18"/>
              </w:rPr>
            </w:pPr>
            <w:r w:rsidRPr="007B78BF">
              <w:rPr>
                <w:rFonts w:ascii="Arial Black" w:hAnsi="Arial Black" w:cs="Arial"/>
                <w:b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FB36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246A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8DD63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5F58B0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DA42E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246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6B35A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5B462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9F4AC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5148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2580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274F6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1E9E0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14A6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B160A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51EA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416</w:t>
            </w:r>
          </w:p>
        </w:tc>
      </w:tr>
      <w:tr w:rsidR="00EC4FF2" w14:paraId="7CF53FB3" w14:textId="77777777" w:rsidTr="00877762">
        <w:trPr>
          <w:trHeight w:val="340"/>
          <w:jc w:val="center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A9394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697E9" w14:textId="77777777" w:rsidR="00EC4FF2" w:rsidRPr="007B78BF" w:rsidRDefault="00EC4FF2" w:rsidP="00877762">
            <w:pPr>
              <w:spacing w:after="0" w:line="259" w:lineRule="auto"/>
              <w:jc w:val="center"/>
              <w:rPr>
                <w:rFonts w:ascii="Arial Black" w:hAnsi="Arial Black" w:cs="Arial"/>
                <w:b/>
                <w:sz w:val="18"/>
                <w:szCs w:val="18"/>
              </w:rPr>
            </w:pPr>
            <w:r w:rsidRPr="007B78BF">
              <w:rPr>
                <w:rFonts w:ascii="Arial Black" w:hAnsi="Arial Black" w:cs="Arial"/>
                <w:b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FE7B3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CAA04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300A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ED1075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193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D5A21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508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7871E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276FA7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F326C6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2329E3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0AA688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A38AAB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0BA519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C9AE44" w14:textId="77777777" w:rsidR="00EC4FF2" w:rsidRDefault="00EC4FF2" w:rsidP="0087776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2F15AE" w14:textId="77777777" w:rsidR="00EC4FF2" w:rsidRDefault="00EC4FF2" w:rsidP="00EC4FF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343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FB025" w14:textId="77777777" w:rsidR="00EC4FF2" w:rsidRDefault="00EC4FF2" w:rsidP="00EC4FF2">
            <w:pPr>
              <w:spacing w:after="0" w:line="25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851</w:t>
            </w:r>
          </w:p>
        </w:tc>
      </w:tr>
    </w:tbl>
    <w:p w14:paraId="6799A212" w14:textId="77777777" w:rsidR="00045E96" w:rsidRPr="0009556E" w:rsidRDefault="00045E96" w:rsidP="009A10D8">
      <w:pPr>
        <w:spacing w:after="160" w:line="259" w:lineRule="auto"/>
        <w:outlineLvl w:val="3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0BEB8A0C" w14:textId="77777777" w:rsidR="00AB6957" w:rsidRDefault="001C7F79" w:rsidP="001C7F79">
      <w:pPr>
        <w:spacing w:after="160" w:line="259" w:lineRule="auto"/>
        <w:ind w:left="1440" w:firstLine="720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C/ </w:t>
      </w:r>
      <w:r w:rsidR="00AB6957" w:rsidRPr="001C7F79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LISTE DES BOURSIERS ET DEMI BOURSIERS</w:t>
      </w:r>
      <w:bookmarkEnd w:id="55"/>
    </w:p>
    <w:p w14:paraId="661BAB59" w14:textId="77777777" w:rsidR="00126D2E" w:rsidRPr="00126D2E" w:rsidRDefault="00126D2E" w:rsidP="001C7F79">
      <w:pPr>
        <w:spacing w:after="160" w:line="259" w:lineRule="auto"/>
        <w:ind w:left="1440" w:firstLine="720"/>
        <w:outlineLvl w:val="3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418"/>
        <w:gridCol w:w="1276"/>
        <w:gridCol w:w="3677"/>
        <w:gridCol w:w="947"/>
        <w:gridCol w:w="1087"/>
        <w:gridCol w:w="1157"/>
      </w:tblGrid>
      <w:tr w:rsidR="00A82808" w14:paraId="40127C7B" w14:textId="77777777" w:rsidTr="00610AF3">
        <w:trPr>
          <w:trHeight w:val="340"/>
          <w:tblHeader/>
          <w:jc w:val="center"/>
        </w:trPr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4E896FFD" w14:textId="77777777" w:rsidR="00A82808" w:rsidRDefault="00610AF3" w:rsidP="00610A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bookmarkStart w:id="56" w:name="_Toc469476444"/>
            <w:r>
              <w:rPr>
                <w:rFonts w:ascii="Arial" w:hAnsi="Arial" w:cs="Arial"/>
                <w:b/>
                <w:color w:val="000000"/>
                <w:sz w:val="18"/>
              </w:rPr>
              <w:t>N</w:t>
            </w:r>
            <w:r w:rsidR="00A82808">
              <w:rPr>
                <w:rFonts w:ascii="Arial" w:hAnsi="Arial" w:cs="Arial"/>
                <w:b/>
                <w:color w:val="000000"/>
                <w:sz w:val="18"/>
              </w:rPr>
              <w:t>IVEAU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099A2404" w14:textId="77777777" w:rsidR="00A82808" w:rsidRDefault="00A82808" w:rsidP="00610A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79645E87" w14:textId="77777777" w:rsidR="00A82808" w:rsidRDefault="00A82808" w:rsidP="00610A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1A8B6046" w14:textId="77777777" w:rsidR="00A82808" w:rsidRDefault="00A82808" w:rsidP="00610A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6FF92163" w14:textId="77777777" w:rsidR="00A82808" w:rsidRDefault="00A82808" w:rsidP="00610A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4382C980" w14:textId="77777777" w:rsidR="00A82808" w:rsidRDefault="00A82808" w:rsidP="00610A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0B791B21" w14:textId="77777777" w:rsidR="00A82808" w:rsidRDefault="00A82808" w:rsidP="00610A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REGIME</w:t>
            </w:r>
          </w:p>
        </w:tc>
      </w:tr>
      <w:tr w:rsidR="00427CEA" w14:paraId="67B61809" w14:textId="77777777" w:rsidTr="00427CEA">
        <w:trPr>
          <w:trHeight w:val="340"/>
          <w:jc w:val="center"/>
        </w:trPr>
        <w:tc>
          <w:tcPr>
            <w:tcW w:w="9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3E5D11" w14:textId="77777777" w:rsidR="00427CEA" w:rsidRDefault="00EC4FF2" w:rsidP="00A80B9D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 w:rsidR="00427CEA">
              <w:rPr>
                <w:rFonts w:ascii="Arial" w:hAnsi="Arial" w:cs="Arial"/>
                <w:sz w:val="18"/>
              </w:rPr>
              <w:t>ème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851B9D" w14:textId="77777777" w:rsidR="00427CEA" w:rsidRDefault="00427CEA" w:rsidP="0069108A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0FF9E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19089235A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B4956" w14:textId="77777777" w:rsidR="00427CEA" w:rsidRPr="00811160" w:rsidRDefault="00427CEA" w:rsidP="00490128">
            <w:pPr>
              <w:spacing w:after="0" w:line="259" w:lineRule="auto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 xml:space="preserve">COULIBALY TCHEMONGO </w:t>
            </w:r>
            <w:proofErr w:type="spellStart"/>
            <w:r w:rsidRPr="00811160">
              <w:rPr>
                <w:rFonts w:ascii="Arial" w:hAnsi="Arial" w:cs="Arial"/>
                <w:sz w:val="18"/>
              </w:rPr>
              <w:t>Adjara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99224F" w14:textId="77777777" w:rsidR="00427CEA" w:rsidRPr="00811160" w:rsidRDefault="00EC4FF2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 w:rsidR="00427CEA" w:rsidRPr="00811160">
              <w:rPr>
                <w:rFonts w:ascii="Arial" w:hAnsi="Arial" w:cs="Arial"/>
                <w:sz w:val="18"/>
              </w:rPr>
              <w:t>ème 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C62823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E8EB8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BOURSIER</w:t>
            </w:r>
          </w:p>
        </w:tc>
      </w:tr>
      <w:tr w:rsidR="00427CEA" w14:paraId="674F5AC1" w14:textId="77777777" w:rsidTr="00427CEA">
        <w:trPr>
          <w:trHeight w:val="340"/>
          <w:jc w:val="center"/>
        </w:trPr>
        <w:tc>
          <w:tcPr>
            <w:tcW w:w="9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C50063" w14:textId="77777777" w:rsidR="00427CEA" w:rsidRDefault="00427CEA" w:rsidP="00A80B9D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ACBE1D" w14:textId="77777777" w:rsidR="00427CEA" w:rsidRDefault="00427CEA" w:rsidP="0069108A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64ACF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19093583K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70ACBB" w14:textId="77777777" w:rsidR="00427CEA" w:rsidRPr="00811160" w:rsidRDefault="00427CEA" w:rsidP="00490128">
            <w:pPr>
              <w:spacing w:after="0" w:line="259" w:lineRule="auto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SORHO CHONFOUNGO Barthelemy Ange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F715A" w14:textId="77777777" w:rsidR="00427CEA" w:rsidRPr="00811160" w:rsidRDefault="00EC4FF2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 w:rsidR="00427CEA" w:rsidRPr="00811160">
              <w:rPr>
                <w:rFonts w:ascii="Arial" w:hAnsi="Arial" w:cs="Arial"/>
                <w:sz w:val="18"/>
              </w:rPr>
              <w:t>ème 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CC676F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A8C9B7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BOURSIER</w:t>
            </w:r>
          </w:p>
        </w:tc>
      </w:tr>
      <w:tr w:rsidR="00427CEA" w14:paraId="400F5429" w14:textId="77777777" w:rsidTr="00427CEA">
        <w:trPr>
          <w:trHeight w:val="340"/>
          <w:jc w:val="center"/>
        </w:trPr>
        <w:tc>
          <w:tcPr>
            <w:tcW w:w="9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597FE4" w14:textId="77777777" w:rsidR="00427CEA" w:rsidRDefault="00427CEA" w:rsidP="00A80B9D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8C4F9C" w14:textId="77777777" w:rsidR="00427CEA" w:rsidRDefault="00427CEA" w:rsidP="0069108A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D6B7DD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19093598J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5868DB" w14:textId="77777777" w:rsidR="00427CEA" w:rsidRPr="00811160" w:rsidRDefault="00427CEA" w:rsidP="00490128">
            <w:pPr>
              <w:spacing w:after="0" w:line="259" w:lineRule="auto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 xml:space="preserve">SORO KATCHANWA </w:t>
            </w:r>
            <w:proofErr w:type="spellStart"/>
            <w:r w:rsidRPr="00811160">
              <w:rPr>
                <w:rFonts w:ascii="Arial" w:hAnsi="Arial" w:cs="Arial"/>
                <w:sz w:val="18"/>
              </w:rPr>
              <w:t>Natogoma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BB9605" w14:textId="77777777" w:rsidR="00427CEA" w:rsidRPr="00811160" w:rsidRDefault="00EC4FF2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 w:rsidR="00427CEA" w:rsidRPr="00811160">
              <w:rPr>
                <w:rFonts w:ascii="Arial" w:hAnsi="Arial" w:cs="Arial"/>
                <w:sz w:val="18"/>
              </w:rPr>
              <w:t>ème 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76E60D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46F50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BOURSIER</w:t>
            </w:r>
          </w:p>
        </w:tc>
      </w:tr>
      <w:tr w:rsidR="00427CEA" w14:paraId="7341435C" w14:textId="77777777" w:rsidTr="00427CEA">
        <w:trPr>
          <w:trHeight w:val="340"/>
          <w:jc w:val="center"/>
        </w:trPr>
        <w:tc>
          <w:tcPr>
            <w:tcW w:w="9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1C8BBA" w14:textId="77777777" w:rsidR="00427CEA" w:rsidRDefault="00427CEA" w:rsidP="00A80B9D">
            <w:pPr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292874" w14:textId="77777777" w:rsidR="00427CEA" w:rsidRDefault="00427CEA" w:rsidP="0069108A">
            <w:pPr>
              <w:spacing w:after="0" w:line="256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01A15C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19097695T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98419A" w14:textId="77777777" w:rsidR="00427CEA" w:rsidRPr="00811160" w:rsidRDefault="00427CEA" w:rsidP="00490128">
            <w:pPr>
              <w:spacing w:after="0" w:line="259" w:lineRule="auto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TAKY KOUAKOU Jean Jacques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19A275" w14:textId="77777777" w:rsidR="00427CEA" w:rsidRPr="00811160" w:rsidRDefault="00EC4FF2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 w:rsidR="00427CEA" w:rsidRPr="00811160">
              <w:rPr>
                <w:rFonts w:ascii="Arial" w:hAnsi="Arial" w:cs="Arial"/>
                <w:sz w:val="18"/>
              </w:rPr>
              <w:t>ème 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A69E7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3D7F17" w14:textId="77777777" w:rsidR="00427CEA" w:rsidRPr="00811160" w:rsidRDefault="00427CEA" w:rsidP="00490128">
            <w:pPr>
              <w:spacing w:after="0" w:line="259" w:lineRule="auto"/>
              <w:jc w:val="center"/>
              <w:rPr>
                <w:rFonts w:ascii="Arial" w:hAnsi="Arial" w:cs="Arial"/>
                <w:sz w:val="18"/>
              </w:rPr>
            </w:pPr>
            <w:r w:rsidRPr="00811160">
              <w:rPr>
                <w:rFonts w:ascii="Arial" w:hAnsi="Arial" w:cs="Arial"/>
                <w:sz w:val="18"/>
              </w:rPr>
              <w:t>BOURSIER</w:t>
            </w:r>
          </w:p>
        </w:tc>
      </w:tr>
    </w:tbl>
    <w:p w14:paraId="29C20E7E" w14:textId="77777777" w:rsidR="00126D2E" w:rsidRPr="0009556E" w:rsidRDefault="00126D2E" w:rsidP="00EC6563">
      <w:pPr>
        <w:spacing w:after="160" w:line="259" w:lineRule="auto"/>
        <w:ind w:left="2160" w:firstLine="720"/>
        <w:outlineLvl w:val="3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14B2CB2C" w14:textId="77777777" w:rsidR="00EC6563" w:rsidRDefault="001C7F79" w:rsidP="00EC6563">
      <w:pPr>
        <w:spacing w:after="160" w:line="259" w:lineRule="auto"/>
        <w:ind w:left="2160" w:firstLine="720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D/ </w:t>
      </w:r>
      <w:r w:rsidR="00AB6957" w:rsidRPr="001C7F79"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EFFECTIF AVEC </w:t>
      </w:r>
      <w:r w:rsidR="00EA59CE" w:rsidRPr="001C7F79"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 </w:t>
      </w:r>
      <w:r w:rsidR="00AB6957" w:rsidRPr="001C7F79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L’APPROCHE PAR NIVEAU ET PAR GENRE</w:t>
      </w:r>
      <w:bookmarkEnd w:id="56"/>
    </w:p>
    <w:p w14:paraId="2A2910D5" w14:textId="77777777" w:rsidR="0007743B" w:rsidRPr="0009556E" w:rsidRDefault="0007743B" w:rsidP="0007743B">
      <w:pPr>
        <w:spacing w:after="160" w:line="259" w:lineRule="auto"/>
        <w:ind w:left="2160" w:firstLine="720"/>
        <w:outlineLvl w:val="3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059"/>
        <w:gridCol w:w="597"/>
        <w:gridCol w:w="786"/>
        <w:gridCol w:w="816"/>
        <w:gridCol w:w="597"/>
        <w:gridCol w:w="786"/>
        <w:gridCol w:w="816"/>
        <w:gridCol w:w="597"/>
        <w:gridCol w:w="786"/>
        <w:gridCol w:w="816"/>
      </w:tblGrid>
      <w:tr w:rsidR="0007743B" w14:paraId="65D004A8" w14:textId="77777777" w:rsidTr="00877762">
        <w:trPr>
          <w:trHeight w:val="600"/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0477778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76320A3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78BF4123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5C32D57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2534633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EFFECTIF TOTAL</w:t>
            </w:r>
          </w:p>
        </w:tc>
      </w:tr>
      <w:tr w:rsidR="0007743B" w14:paraId="432E57A9" w14:textId="77777777" w:rsidTr="00877762">
        <w:trPr>
          <w:trHeight w:val="600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4F97A4" w14:textId="77777777" w:rsidR="0007743B" w:rsidRDefault="0007743B" w:rsidP="0087776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795D06" w14:textId="77777777" w:rsidR="0007743B" w:rsidRDefault="0007743B" w:rsidP="0087776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6AF27F2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7403E78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54D7396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5FC135B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1237D5B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030F054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724A644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2AF6292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vAlign w:val="center"/>
            <w:hideMark/>
          </w:tcPr>
          <w:p w14:paraId="4095857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TOTAL</w:t>
            </w:r>
          </w:p>
        </w:tc>
      </w:tr>
      <w:tr w:rsidR="0007743B" w14:paraId="0FDE3E90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E5CD0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6ème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F76F3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7188F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A111C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32DA4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ED3B0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FD3AF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CC69B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FFF2F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198A2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D60DD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132</w:t>
            </w:r>
          </w:p>
        </w:tc>
      </w:tr>
      <w:tr w:rsidR="0007743B" w14:paraId="7B06F710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12D00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5ème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C3CC2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7CAB3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C076A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93D3A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2CA83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3DC59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2A8A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9D8E6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6CB693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A4DEE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</w:p>
        </w:tc>
      </w:tr>
      <w:tr w:rsidR="0007743B" w14:paraId="27487010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109C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4ème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21504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1212C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674BB6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D062C6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6A481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5C14B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9458A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1A996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7AB80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F23783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</w:t>
            </w:r>
          </w:p>
        </w:tc>
      </w:tr>
      <w:tr w:rsidR="0007743B" w14:paraId="426693AD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FD6A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3ème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D9968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70DA83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7BBE2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3A29C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622BE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3C4BD6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362CA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5CE42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AA91C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A83E3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193</w:t>
            </w:r>
          </w:p>
        </w:tc>
      </w:tr>
      <w:tr w:rsidR="0007743B" w14:paraId="50BB07D7" w14:textId="77777777" w:rsidTr="00877762">
        <w:trPr>
          <w:trHeight w:val="600"/>
          <w:jc w:val="center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3C1E53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TOTAL 1er CYCLE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64451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BC908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02465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277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515EA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A83D5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457623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231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D2069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539B9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323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847CF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508</w:t>
            </w:r>
          </w:p>
        </w:tc>
      </w:tr>
      <w:tr w:rsidR="0007743B" w14:paraId="1DE799F3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28A37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2nde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13D65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126D6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FA9DF7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8AFF5F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73C38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2171D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19A78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3D2FD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609190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BD07F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</w:p>
        </w:tc>
      </w:tr>
      <w:tr w:rsidR="0007743B" w14:paraId="1546F846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09C5A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2nde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EFC73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B99FD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36747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1EE64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740A1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B4740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D39ED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23CD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657CB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6E6C8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</w:p>
        </w:tc>
      </w:tr>
      <w:tr w:rsidR="0007743B" w14:paraId="0287B2B0" w14:textId="77777777" w:rsidTr="00877762">
        <w:trPr>
          <w:trHeight w:val="600"/>
          <w:jc w:val="center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AF5ED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TOTAL SECONDES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D6F81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F744FF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1EB38A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DAAB3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E7676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5942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C1AAE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C6612C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8A951F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107</w:t>
            </w:r>
          </w:p>
        </w:tc>
      </w:tr>
      <w:tr w:rsidR="0007743B" w14:paraId="2207CCC1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DEB71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1ère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23E80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89DF4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47E5F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4CE9A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AD623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9EE0E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26EBD6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325C7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13090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4EB87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</w:p>
        </w:tc>
      </w:tr>
      <w:tr w:rsidR="0007743B" w14:paraId="71C9D123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46D70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1ère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B3723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30B56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AC87C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E11F2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75EB4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D0964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23040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5F5F2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D1713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F1515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07743B" w14:paraId="338B8E03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6932C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1ère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CF1C3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7A753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EEEBE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DC2C7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A1E81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5233C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99C05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75DD3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B5807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0E597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</w:tr>
      <w:tr w:rsidR="0007743B" w14:paraId="698788FD" w14:textId="77777777" w:rsidTr="00877762">
        <w:trPr>
          <w:trHeight w:val="600"/>
          <w:jc w:val="center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3EA2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TOTAL PREMIERES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C989B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B5253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62ADB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AF186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48EA5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53A05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A158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978B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78209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58</w:t>
            </w:r>
          </w:p>
        </w:tc>
      </w:tr>
      <w:tr w:rsidR="0007743B" w14:paraId="26558370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9F31F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4CCBB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2EFB8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75172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071A1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8026F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649AD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9414C6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EDC96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53FCE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19581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</w:p>
        </w:tc>
      </w:tr>
      <w:tr w:rsidR="0007743B" w14:paraId="4FBBA447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A016B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931DD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ED0BB7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E724F3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81645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F2D37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A84E9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DC753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8A725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512A86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D95C6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07743B" w14:paraId="0C109531" w14:textId="77777777" w:rsidTr="00877762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9A1A1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E816E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C3BCC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2E6A9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BD3C6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C38281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725A1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F70C49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9EFD8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70CF9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D83FB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78</w:t>
            </w:r>
          </w:p>
        </w:tc>
      </w:tr>
      <w:tr w:rsidR="0007743B" w14:paraId="2D5E85F7" w14:textId="77777777" w:rsidTr="00877762">
        <w:trPr>
          <w:trHeight w:val="600"/>
          <w:jc w:val="center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382023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TOTAL TERMINALES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35C66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09B95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17D02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98BBE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6CBFE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0A722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CA4AB0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A019D4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0BB65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178</w:t>
            </w:r>
          </w:p>
        </w:tc>
      </w:tr>
      <w:tr w:rsidR="0007743B" w14:paraId="60095363" w14:textId="77777777" w:rsidTr="00877762">
        <w:trPr>
          <w:trHeight w:val="600"/>
          <w:jc w:val="center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461938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TOTAL 2nd CYCLE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422D93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B04AB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4EEAAA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184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8D64B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5E4622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B544EA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21B88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1B02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BF5ABF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343</w:t>
            </w:r>
          </w:p>
        </w:tc>
      </w:tr>
      <w:tr w:rsidR="0007743B" w14:paraId="3DC23BAB" w14:textId="77777777" w:rsidTr="00877762">
        <w:trPr>
          <w:trHeight w:val="600"/>
          <w:jc w:val="center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D0DC7F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TOTAL ETABLISSEMENT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A7E4AE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FCBA4F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308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842D09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461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C07EEC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D1F69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EE6E1B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390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02B475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270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D1E49D" w14:textId="77777777" w:rsidR="0007743B" w:rsidRDefault="0007743B" w:rsidP="00877762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3C3B78" w14:textId="77777777" w:rsidR="0007743B" w:rsidRDefault="0007743B" w:rsidP="0007743B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851</w:t>
            </w:r>
          </w:p>
        </w:tc>
      </w:tr>
    </w:tbl>
    <w:p w14:paraId="5F77D720" w14:textId="77777777" w:rsidR="00045E96" w:rsidRDefault="00045E96" w:rsidP="007375FC">
      <w:pPr>
        <w:spacing w:after="0" w:line="240" w:lineRule="auto"/>
        <w:rPr>
          <w:sz w:val="16"/>
          <w:szCs w:val="16"/>
        </w:rPr>
      </w:pPr>
    </w:p>
    <w:p w14:paraId="1384D5D2" w14:textId="77777777" w:rsidR="00AB6957" w:rsidRPr="00460E86" w:rsidRDefault="00460E86" w:rsidP="00EA424C">
      <w:pPr>
        <w:spacing w:before="240" w:after="240" w:line="259" w:lineRule="auto"/>
        <w:ind w:firstLine="568"/>
        <w:outlineLvl w:val="2"/>
        <w:rPr>
          <w:rFonts w:ascii="Times New Roman" w:hAnsi="Times New Roman" w:cs="Times New Roman"/>
          <w:b/>
          <w:caps/>
          <w:sz w:val="32"/>
          <w:szCs w:val="26"/>
          <w:u w:val="single"/>
        </w:rPr>
      </w:pPr>
      <w:bookmarkStart w:id="57" w:name="_Toc469476445"/>
      <w:r w:rsidRPr="00FA0BE4">
        <w:rPr>
          <w:rFonts w:ascii="Times New Roman" w:hAnsi="Times New Roman" w:cs="Times New Roman"/>
          <w:b/>
          <w:caps/>
          <w:sz w:val="32"/>
          <w:szCs w:val="26"/>
        </w:rPr>
        <w:t xml:space="preserve">CHAPITRE </w:t>
      </w:r>
      <w:r w:rsidR="00FA0BE4" w:rsidRPr="00FA0BE4">
        <w:rPr>
          <w:rFonts w:ascii="Times New Roman" w:hAnsi="Times New Roman" w:cs="Times New Roman"/>
          <w:b/>
          <w:caps/>
          <w:sz w:val="32"/>
          <w:szCs w:val="26"/>
        </w:rPr>
        <w:t xml:space="preserve">III. </w:t>
      </w:r>
      <w:r w:rsidR="00AB6957" w:rsidRPr="00460E86">
        <w:rPr>
          <w:rFonts w:ascii="Times New Roman" w:hAnsi="Times New Roman" w:cs="Times New Roman"/>
          <w:b/>
          <w:caps/>
          <w:sz w:val="32"/>
          <w:szCs w:val="26"/>
          <w:u w:val="single"/>
        </w:rPr>
        <w:t>VIE SCOLAIRE</w:t>
      </w:r>
      <w:bookmarkEnd w:id="57"/>
    </w:p>
    <w:p w14:paraId="6A0BA20B" w14:textId="77777777" w:rsidR="00AB6957" w:rsidRPr="001E0929" w:rsidRDefault="00D01F40" w:rsidP="00E83780">
      <w:pPr>
        <w:pStyle w:val="Paragraphedeliste"/>
        <w:numPr>
          <w:ilvl w:val="0"/>
          <w:numId w:val="7"/>
        </w:numPr>
        <w:spacing w:after="160" w:line="259" w:lineRule="auto"/>
        <w:ind w:left="993" w:hanging="142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bookmarkStart w:id="58" w:name="_Toc469476446"/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MISE EN PLACE DU CONSEIL INTERIEUR </w:t>
      </w:r>
      <w:r w:rsidR="00AB6957" w:rsidRPr="001E0929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ET FONCTIONNEMENT</w:t>
      </w:r>
      <w:bookmarkEnd w:id="58"/>
    </w:p>
    <w:p w14:paraId="5B546825" w14:textId="77777777" w:rsidR="00AB6957" w:rsidRPr="00AA66A9" w:rsidRDefault="00AB6957" w:rsidP="007375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bookmarkStart w:id="59" w:name="texte_conseil_int"/>
      <w:bookmarkEnd w:id="59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3237"/>
        <w:gridCol w:w="3788"/>
        <w:gridCol w:w="2016"/>
      </w:tblGrid>
      <w:tr w:rsidR="00A30481" w14:paraId="462C3340" w14:textId="77777777" w:rsidTr="00383670">
        <w:trPr>
          <w:jc w:val="center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C3FB6" w14:textId="77777777" w:rsidR="00A30481" w:rsidRDefault="00A30481" w:rsidP="007375FC">
            <w:pPr>
              <w:spacing w:after="0"/>
              <w:jc w:val="center"/>
              <w:rPr>
                <w:b/>
                <w:sz w:val="28"/>
                <w:szCs w:val="28"/>
              </w:rPr>
            </w:pPr>
            <w:bookmarkStart w:id="60" w:name="tableau_conseil_int"/>
            <w:r>
              <w:rPr>
                <w:b/>
                <w:sz w:val="28"/>
                <w:szCs w:val="28"/>
              </w:rPr>
              <w:t>N°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51503" w14:textId="77777777" w:rsidR="00A30481" w:rsidRDefault="00A30481" w:rsidP="007375FC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 et Prénoms</w:t>
            </w:r>
          </w:p>
        </w:tc>
        <w:tc>
          <w:tcPr>
            <w:tcW w:w="3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540383" w14:textId="77777777" w:rsidR="00A30481" w:rsidRDefault="00A30481" w:rsidP="007375F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Fonction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76FE3" w14:textId="77777777" w:rsidR="00A30481" w:rsidRDefault="00A30481" w:rsidP="007375F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Qualité</w:t>
            </w:r>
          </w:p>
        </w:tc>
      </w:tr>
      <w:tr w:rsidR="00A30481" w14:paraId="73E1ADC8" w14:textId="77777777" w:rsidTr="00383670">
        <w:trPr>
          <w:jc w:val="center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70BA6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69A47" w14:textId="77777777" w:rsidR="00A30481" w:rsidRDefault="00A30481" w:rsidP="002314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Taky</w:t>
            </w:r>
            <w:proofErr w:type="spellEnd"/>
            <w:r>
              <w:rPr>
                <w:sz w:val="28"/>
                <w:szCs w:val="28"/>
              </w:rPr>
              <w:t xml:space="preserve"> Jean-Claude</w:t>
            </w:r>
          </w:p>
        </w:tc>
        <w:tc>
          <w:tcPr>
            <w:tcW w:w="3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94765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Directeur des Etudes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4D0F8" w14:textId="77777777" w:rsidR="00A30481" w:rsidRDefault="00A30481" w:rsidP="00231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Président</w:t>
            </w:r>
          </w:p>
        </w:tc>
      </w:tr>
      <w:tr w:rsidR="00A30481" w14:paraId="1E63E832" w14:textId="77777777" w:rsidTr="00383670">
        <w:trPr>
          <w:jc w:val="center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4BCE1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EDAE2" w14:textId="77777777" w:rsidR="00A30481" w:rsidRDefault="00A30481" w:rsidP="002314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Yéo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Yarwa</w:t>
            </w:r>
            <w:proofErr w:type="spellEnd"/>
          </w:p>
        </w:tc>
        <w:tc>
          <w:tcPr>
            <w:tcW w:w="3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FCD17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Econome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BE604" w14:textId="77777777" w:rsidR="00A30481" w:rsidRDefault="00A30481" w:rsidP="00A304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Vice-Président</w:t>
            </w:r>
          </w:p>
        </w:tc>
      </w:tr>
      <w:tr w:rsidR="00A30481" w14:paraId="7B99818F" w14:textId="77777777" w:rsidTr="00383670">
        <w:trPr>
          <w:jc w:val="center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F773D" w14:textId="77777777" w:rsidR="00A30481" w:rsidRDefault="00383670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30481">
              <w:rPr>
                <w:sz w:val="28"/>
                <w:szCs w:val="28"/>
              </w:rPr>
              <w:t>3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E5E64" w14:textId="77777777" w:rsidR="00A30481" w:rsidRDefault="00383670" w:rsidP="002314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Yéo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Nalougo</w:t>
            </w:r>
            <w:proofErr w:type="spellEnd"/>
            <w:r>
              <w:rPr>
                <w:sz w:val="28"/>
                <w:szCs w:val="28"/>
              </w:rPr>
              <w:t xml:space="preserve"> Adama</w:t>
            </w:r>
          </w:p>
        </w:tc>
        <w:tc>
          <w:tcPr>
            <w:tcW w:w="3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7E64A" w14:textId="77777777" w:rsidR="00A30481" w:rsidRDefault="00383670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Educateur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750E" w14:textId="77777777" w:rsidR="00A30481" w:rsidRDefault="00383670" w:rsidP="00383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Membre</w:t>
            </w:r>
          </w:p>
        </w:tc>
      </w:tr>
      <w:tr w:rsidR="00A30481" w14:paraId="6C57E462" w14:textId="77777777" w:rsidTr="00383670">
        <w:trPr>
          <w:jc w:val="center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C453B" w14:textId="77777777" w:rsidR="00A30481" w:rsidRDefault="00A30481" w:rsidP="00A304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04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8D30F" w14:textId="77777777" w:rsidR="00A30481" w:rsidRDefault="00980E76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ZEHI JEAN PAUL SERGGE</w:t>
            </w:r>
          </w:p>
        </w:tc>
        <w:tc>
          <w:tcPr>
            <w:tcW w:w="3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5AC22" w14:textId="77777777" w:rsidR="00A30481" w:rsidRDefault="00383670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Professeur de </w:t>
            </w:r>
            <w:proofErr w:type="spellStart"/>
            <w:r>
              <w:rPr>
                <w:sz w:val="28"/>
                <w:szCs w:val="28"/>
              </w:rPr>
              <w:t>Farnçais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96B58" w14:textId="77777777" w:rsidR="00A30481" w:rsidRDefault="00383670" w:rsidP="00231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Membre</w:t>
            </w:r>
          </w:p>
        </w:tc>
      </w:tr>
      <w:tr w:rsidR="00383670" w14:paraId="5C95DDA9" w14:textId="77777777" w:rsidTr="00383670">
        <w:trPr>
          <w:jc w:val="center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18681" w14:textId="77777777" w:rsidR="00383670" w:rsidRDefault="00383670" w:rsidP="003836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1C2EE" w14:textId="77777777" w:rsidR="00383670" w:rsidRDefault="00383670" w:rsidP="002314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Tuo</w:t>
            </w:r>
            <w:proofErr w:type="spellEnd"/>
            <w:r>
              <w:rPr>
                <w:sz w:val="28"/>
                <w:szCs w:val="28"/>
              </w:rPr>
              <w:t xml:space="preserve"> Alassane</w:t>
            </w:r>
          </w:p>
        </w:tc>
        <w:tc>
          <w:tcPr>
            <w:tcW w:w="3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CFE38D" w14:textId="77777777" w:rsidR="00383670" w:rsidRDefault="00383670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Professeur de Physique-chimie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986D1" w14:textId="77777777" w:rsidR="00383670" w:rsidRDefault="00383670" w:rsidP="00231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Membre</w:t>
            </w:r>
          </w:p>
        </w:tc>
      </w:tr>
      <w:tr w:rsidR="00383670" w14:paraId="0A46807D" w14:textId="77777777" w:rsidTr="00383670">
        <w:trPr>
          <w:jc w:val="center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657F26" w14:textId="77777777" w:rsidR="00383670" w:rsidRDefault="00383670" w:rsidP="003836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CBBE14" w14:textId="77777777" w:rsidR="00383670" w:rsidRDefault="007321F9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Okou </w:t>
            </w:r>
            <w:proofErr w:type="spellStart"/>
            <w:r>
              <w:rPr>
                <w:sz w:val="28"/>
                <w:szCs w:val="28"/>
              </w:rPr>
              <w:t>Yeba</w:t>
            </w:r>
            <w:proofErr w:type="spellEnd"/>
            <w:r>
              <w:rPr>
                <w:sz w:val="28"/>
                <w:szCs w:val="28"/>
              </w:rPr>
              <w:t xml:space="preserve"> Thierry</w:t>
            </w:r>
          </w:p>
        </w:tc>
        <w:tc>
          <w:tcPr>
            <w:tcW w:w="3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7E70D" w14:textId="77777777" w:rsidR="00383670" w:rsidRDefault="00383670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Professeur d’HG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792C5" w14:textId="77777777" w:rsidR="00383670" w:rsidRDefault="00383670" w:rsidP="00231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Membre</w:t>
            </w:r>
          </w:p>
        </w:tc>
      </w:tr>
      <w:tr w:rsidR="00383670" w14:paraId="3DAC6978" w14:textId="77777777" w:rsidTr="007375FC">
        <w:trPr>
          <w:trHeight w:val="466"/>
          <w:jc w:val="center"/>
        </w:trPr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BE49F" w14:textId="77777777" w:rsidR="00383670" w:rsidRDefault="00383670" w:rsidP="003836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E7DDB" w14:textId="77777777" w:rsidR="00383670" w:rsidRDefault="007321F9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Dao Adama</w:t>
            </w:r>
          </w:p>
        </w:tc>
        <w:tc>
          <w:tcPr>
            <w:tcW w:w="3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F0915" w14:textId="77777777" w:rsidR="00383670" w:rsidRDefault="00F926D7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Professeur de Philosophie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C5241" w14:textId="77777777" w:rsidR="00383670" w:rsidRDefault="00383670" w:rsidP="002314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Membre</w:t>
            </w:r>
          </w:p>
        </w:tc>
      </w:tr>
    </w:tbl>
    <w:p w14:paraId="1A570321" w14:textId="77777777" w:rsidR="00EB377E" w:rsidRPr="0009556E" w:rsidRDefault="00EB377E" w:rsidP="009A10D8">
      <w:pPr>
        <w:pStyle w:val="Paragraphedeliste"/>
        <w:ind w:left="851"/>
        <w:rPr>
          <w:b/>
          <w:sz w:val="16"/>
          <w:szCs w:val="16"/>
          <w:u w:val="single"/>
        </w:rPr>
      </w:pPr>
      <w:bookmarkStart w:id="61" w:name="texte_conseil_discip"/>
      <w:bookmarkEnd w:id="60"/>
      <w:bookmarkEnd w:id="61"/>
    </w:p>
    <w:p w14:paraId="171FB6FF" w14:textId="77777777" w:rsidR="00A30481" w:rsidRPr="00A30481" w:rsidRDefault="00A30481" w:rsidP="00E83780">
      <w:pPr>
        <w:pStyle w:val="Paragraphedeliste"/>
        <w:numPr>
          <w:ilvl w:val="0"/>
          <w:numId w:val="7"/>
        </w:numPr>
        <w:ind w:left="851" w:hanging="142"/>
        <w:rPr>
          <w:b/>
          <w:sz w:val="28"/>
          <w:szCs w:val="28"/>
          <w:u w:val="single"/>
        </w:rPr>
      </w:pPr>
      <w:r w:rsidRPr="001E0929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MISE EN PLACE DU CONSEIL DE DISCIPL INE ET FONCTIONNEMENT</w:t>
      </w:r>
    </w:p>
    <w:p w14:paraId="36BC1C58" w14:textId="77777777" w:rsidR="00A30481" w:rsidRPr="00A30481" w:rsidRDefault="00A30481" w:rsidP="00A30481">
      <w:pPr>
        <w:tabs>
          <w:tab w:val="left" w:pos="2864"/>
        </w:tabs>
        <w:ind w:left="1080"/>
        <w:rPr>
          <w:b/>
          <w:sz w:val="16"/>
          <w:szCs w:val="16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801"/>
        <w:gridCol w:w="2693"/>
        <w:gridCol w:w="3561"/>
      </w:tblGrid>
      <w:tr w:rsidR="00A30481" w14:paraId="5BF55497" w14:textId="77777777" w:rsidTr="00804205">
        <w:trPr>
          <w:jc w:val="center"/>
        </w:trPr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82F49" w14:textId="77777777" w:rsidR="00A30481" w:rsidRDefault="00A30481" w:rsidP="002314C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N°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5B0320" w14:textId="77777777" w:rsidR="00A30481" w:rsidRDefault="00A30481" w:rsidP="002314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 et Prénoms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3A2EA" w14:textId="77777777" w:rsidR="00A30481" w:rsidRDefault="00A30481" w:rsidP="002314C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Fonction</w:t>
            </w:r>
          </w:p>
        </w:tc>
        <w:tc>
          <w:tcPr>
            <w:tcW w:w="3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DBF01" w14:textId="77777777" w:rsidR="00A30481" w:rsidRDefault="00A30481" w:rsidP="002314C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Qualité</w:t>
            </w:r>
          </w:p>
        </w:tc>
      </w:tr>
      <w:tr w:rsidR="00A30481" w14:paraId="0C62D92D" w14:textId="77777777" w:rsidTr="00804205">
        <w:trPr>
          <w:jc w:val="center"/>
        </w:trPr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BB0CC7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E62C06" w14:textId="77777777" w:rsidR="00A30481" w:rsidRPr="00980E76" w:rsidRDefault="00980E76" w:rsidP="002314C6">
            <w:pPr>
              <w:rPr>
                <w:sz w:val="28"/>
                <w:szCs w:val="28"/>
              </w:rPr>
            </w:pPr>
            <w:r w:rsidRPr="00980E76">
              <w:rPr>
                <w:sz w:val="28"/>
                <w:szCs w:val="28"/>
              </w:rPr>
              <w:t>TAKY JEAN-CLAUDE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33B43B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Directeur des Etudes</w:t>
            </w:r>
          </w:p>
        </w:tc>
        <w:tc>
          <w:tcPr>
            <w:tcW w:w="3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95EAF0" w14:textId="77777777" w:rsidR="00A30481" w:rsidRDefault="00A30481" w:rsidP="0028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Président</w:t>
            </w:r>
          </w:p>
        </w:tc>
      </w:tr>
      <w:tr w:rsidR="00A30481" w14:paraId="4E5BA48E" w14:textId="77777777" w:rsidTr="00804205">
        <w:trPr>
          <w:jc w:val="center"/>
        </w:trPr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323A9C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FF5367" w14:textId="77777777" w:rsidR="00A30481" w:rsidRPr="00980E76" w:rsidRDefault="00980E76" w:rsidP="002314C6">
            <w:pPr>
              <w:rPr>
                <w:sz w:val="28"/>
                <w:szCs w:val="28"/>
              </w:rPr>
            </w:pPr>
            <w:r w:rsidRPr="00980E76">
              <w:rPr>
                <w:sz w:val="28"/>
                <w:szCs w:val="28"/>
              </w:rPr>
              <w:t>YEO YARWA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2F835E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Econome</w:t>
            </w:r>
          </w:p>
        </w:tc>
        <w:tc>
          <w:tcPr>
            <w:tcW w:w="3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CF64D2" w14:textId="77777777" w:rsidR="00A30481" w:rsidRDefault="00A30481" w:rsidP="0028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Membre</w:t>
            </w:r>
          </w:p>
        </w:tc>
      </w:tr>
      <w:tr w:rsidR="00A30481" w14:paraId="113F8086" w14:textId="77777777" w:rsidTr="00804205">
        <w:trPr>
          <w:jc w:val="center"/>
        </w:trPr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C4B461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48AA15" w14:textId="77777777" w:rsidR="00A30481" w:rsidRPr="00980E76" w:rsidRDefault="00980E76" w:rsidP="002314C6">
            <w:pPr>
              <w:rPr>
                <w:sz w:val="28"/>
                <w:szCs w:val="28"/>
                <w:lang w:val="es-ES_tradnl"/>
              </w:rPr>
            </w:pPr>
            <w:r w:rsidRPr="00980E76">
              <w:rPr>
                <w:sz w:val="28"/>
                <w:szCs w:val="28"/>
                <w:lang w:val="es-ES_tradnl"/>
              </w:rPr>
              <w:t>YÉO NALOUGO ADAMA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B1ADFD" w14:textId="77777777" w:rsidR="00A30481" w:rsidRDefault="00E047A8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 d’élèves</w:t>
            </w:r>
          </w:p>
        </w:tc>
        <w:tc>
          <w:tcPr>
            <w:tcW w:w="3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6C8BE4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Représentant du Fondateur</w:t>
            </w:r>
          </w:p>
        </w:tc>
      </w:tr>
      <w:tr w:rsidR="00A30481" w14:paraId="024D743F" w14:textId="77777777" w:rsidTr="00804205">
        <w:trPr>
          <w:jc w:val="center"/>
        </w:trPr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324E39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EFCDBA" w14:textId="77777777" w:rsidR="00A30481" w:rsidRPr="00980E76" w:rsidRDefault="00980E76" w:rsidP="002314C6">
            <w:pPr>
              <w:rPr>
                <w:sz w:val="28"/>
                <w:szCs w:val="28"/>
              </w:rPr>
            </w:pPr>
            <w:r w:rsidRPr="00980E76">
              <w:rPr>
                <w:sz w:val="28"/>
                <w:szCs w:val="28"/>
              </w:rPr>
              <w:t>SILUE NOMPAN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B43D6C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Educatrice</w:t>
            </w:r>
          </w:p>
        </w:tc>
        <w:tc>
          <w:tcPr>
            <w:tcW w:w="3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A544CD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Membre</w:t>
            </w:r>
          </w:p>
        </w:tc>
      </w:tr>
      <w:tr w:rsidR="00A30481" w14:paraId="627E690A" w14:textId="77777777" w:rsidTr="00804205">
        <w:trPr>
          <w:jc w:val="center"/>
        </w:trPr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714D74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B560AA" w14:textId="77777777" w:rsidR="00A30481" w:rsidRPr="00980E76" w:rsidRDefault="00980E76" w:rsidP="002314C6">
            <w:pPr>
              <w:rPr>
                <w:sz w:val="28"/>
                <w:szCs w:val="28"/>
              </w:rPr>
            </w:pPr>
            <w:r w:rsidRPr="00980E76">
              <w:rPr>
                <w:sz w:val="28"/>
                <w:szCs w:val="28"/>
              </w:rPr>
              <w:t>DOSSO MOUSSA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4A3E89" w14:textId="77777777" w:rsidR="00A30481" w:rsidRDefault="00A30481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Professeur </w:t>
            </w:r>
            <w:r w:rsidR="00CE1FC9">
              <w:rPr>
                <w:sz w:val="28"/>
                <w:szCs w:val="28"/>
              </w:rPr>
              <w:t>de Maths</w:t>
            </w:r>
          </w:p>
        </w:tc>
        <w:tc>
          <w:tcPr>
            <w:tcW w:w="3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4DF35F" w14:textId="77777777" w:rsidR="00A30481" w:rsidRDefault="00CE1FC9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Membre</w:t>
            </w:r>
          </w:p>
        </w:tc>
      </w:tr>
      <w:tr w:rsidR="001B4786" w14:paraId="4B041619" w14:textId="77777777" w:rsidTr="00804205">
        <w:trPr>
          <w:jc w:val="center"/>
        </w:trPr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908345" w14:textId="77777777" w:rsidR="001B4786" w:rsidRDefault="001B4786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08B15B" w14:textId="77777777" w:rsidR="001B4786" w:rsidRPr="00430057" w:rsidRDefault="001B4786" w:rsidP="00F34EB2">
            <w:pPr>
              <w:spacing w:after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COULIBALY NIAMANGOLO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88A7E2" w14:textId="77777777" w:rsidR="001B4786" w:rsidRDefault="001B4786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Présidente des élèves</w:t>
            </w:r>
          </w:p>
        </w:tc>
        <w:tc>
          <w:tcPr>
            <w:tcW w:w="3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9D48F1" w14:textId="77777777" w:rsidR="001B4786" w:rsidRDefault="001B4786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Représentant des  Elèves</w:t>
            </w:r>
          </w:p>
        </w:tc>
      </w:tr>
      <w:tr w:rsidR="001B4786" w14:paraId="6DF07613" w14:textId="77777777" w:rsidTr="00804205">
        <w:trPr>
          <w:jc w:val="center"/>
        </w:trPr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D0A109" w14:textId="77777777" w:rsidR="001B4786" w:rsidRDefault="001B4786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4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BEBBF3" w14:textId="77777777" w:rsidR="001B4786" w:rsidRPr="00543C8B" w:rsidRDefault="001B4786" w:rsidP="00F34EB2">
            <w:pPr>
              <w:rPr>
                <w:rFonts w:cstheme="minorHAnsi"/>
                <w:sz w:val="28"/>
                <w:szCs w:val="28"/>
              </w:rPr>
            </w:pPr>
            <w:r w:rsidRPr="00543C8B">
              <w:rPr>
                <w:rFonts w:cstheme="minorHAnsi"/>
                <w:sz w:val="28"/>
                <w:szCs w:val="28"/>
              </w:rPr>
              <w:t>KONE MOUSSA N°2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3D1F7B" w14:textId="77777777" w:rsidR="001B4786" w:rsidRDefault="001B4786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Elève</w:t>
            </w:r>
          </w:p>
        </w:tc>
        <w:tc>
          <w:tcPr>
            <w:tcW w:w="3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EDB974" w14:textId="77777777" w:rsidR="001B4786" w:rsidRDefault="001B4786" w:rsidP="0023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Représentant des  Elèves</w:t>
            </w:r>
          </w:p>
        </w:tc>
      </w:tr>
    </w:tbl>
    <w:p w14:paraId="3CEE9610" w14:textId="77777777" w:rsidR="0043663F" w:rsidRDefault="0043663F" w:rsidP="00E05CAF"/>
    <w:p w14:paraId="27FFB1AA" w14:textId="77777777" w:rsidR="00AB6957" w:rsidRDefault="00AB6957" w:rsidP="00E83780">
      <w:pPr>
        <w:pStyle w:val="Paragraphedeliste"/>
        <w:numPr>
          <w:ilvl w:val="0"/>
          <w:numId w:val="7"/>
        </w:numPr>
        <w:spacing w:after="160" w:line="259" w:lineRule="auto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bookmarkStart w:id="62" w:name="_Toc469476448"/>
      <w:r w:rsidRPr="001E0929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ACTIVITES EXTRA SCOLAIRES</w:t>
      </w:r>
      <w:bookmarkEnd w:id="62"/>
    </w:p>
    <w:p w14:paraId="174F9609" w14:textId="77777777" w:rsidR="00AB6957" w:rsidRDefault="008034FB" w:rsidP="00FB314F">
      <w:pPr>
        <w:spacing w:after="160" w:line="259" w:lineRule="auto"/>
        <w:ind w:firstLine="567"/>
        <w:jc w:val="both"/>
        <w:rPr>
          <w:rFonts w:cs="Arial"/>
          <w:sz w:val="28"/>
          <w:szCs w:val="28"/>
        </w:rPr>
      </w:pPr>
      <w:bookmarkStart w:id="63" w:name="texte_activite_extra_scolaire"/>
      <w:bookmarkEnd w:id="63"/>
      <w:r>
        <w:rPr>
          <w:rFonts w:ascii="Times New Roman" w:hAnsi="Times New Roman" w:cs="Times New Roman"/>
          <w:sz w:val="26"/>
          <w:szCs w:val="26"/>
        </w:rPr>
        <w:lastRenderedPageBreak/>
        <w:t xml:space="preserve">L’élection du Président du conseil Scolaire s’est déroulée le </w:t>
      </w:r>
      <w:proofErr w:type="spellStart"/>
      <w:r w:rsidR="00EC6563">
        <w:rPr>
          <w:rFonts w:ascii="Times New Roman" w:hAnsi="Times New Roman" w:cs="Times New Roman"/>
          <w:sz w:val="26"/>
          <w:szCs w:val="26"/>
        </w:rPr>
        <w:t>Merdredi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1CFD">
        <w:rPr>
          <w:rFonts w:ascii="Times New Roman" w:hAnsi="Times New Roman" w:cs="Times New Roman"/>
          <w:sz w:val="26"/>
          <w:szCs w:val="26"/>
        </w:rPr>
        <w:t xml:space="preserve">05 Octobre 2022. L’élève </w:t>
      </w:r>
      <w:r w:rsidR="006A1CFD">
        <w:rPr>
          <w:rFonts w:cstheme="minorHAnsi"/>
          <w:sz w:val="28"/>
          <w:szCs w:val="28"/>
        </w:rPr>
        <w:t xml:space="preserve">COULIBALY NIAMANGOLO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A1CFD">
        <w:rPr>
          <w:rFonts w:cs="Arial"/>
          <w:sz w:val="28"/>
          <w:szCs w:val="28"/>
        </w:rPr>
        <w:t xml:space="preserve"> de la TleA2B</w:t>
      </w:r>
      <w:r w:rsidR="00BB49D9">
        <w:rPr>
          <w:rFonts w:cs="Arial"/>
          <w:sz w:val="28"/>
          <w:szCs w:val="28"/>
        </w:rPr>
        <w:t xml:space="preserve"> a été élu. Un certain nombre de clubs a vu le jour notamment le club d’Anglais, de santé et celui de messager de la paix.</w:t>
      </w:r>
    </w:p>
    <w:p w14:paraId="633B917D" w14:textId="77777777" w:rsidR="0043663F" w:rsidRDefault="00BB49D9" w:rsidP="00A16D9E">
      <w:pPr>
        <w:spacing w:after="160" w:line="259" w:lineRule="auto"/>
        <w:ind w:firstLine="567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L’administration et élèves s’activent pour rendre opérationnels les autres clubs.</w:t>
      </w:r>
      <w:bookmarkStart w:id="64" w:name="_Toc469476449"/>
    </w:p>
    <w:p w14:paraId="7F49476A" w14:textId="77777777" w:rsidR="00EA3A34" w:rsidRDefault="00EA3A34" w:rsidP="00FA7BDB">
      <w:pPr>
        <w:tabs>
          <w:tab w:val="left" w:pos="1710"/>
        </w:tabs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3945BA00" w14:textId="77777777" w:rsidR="00EB377E" w:rsidRDefault="00EB377E" w:rsidP="00FA7BDB">
      <w:pPr>
        <w:tabs>
          <w:tab w:val="left" w:pos="1710"/>
        </w:tabs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42FD5BA8" w14:textId="77777777" w:rsidR="00EB377E" w:rsidRDefault="00EB377E" w:rsidP="00FA7BDB">
      <w:pPr>
        <w:tabs>
          <w:tab w:val="left" w:pos="1710"/>
        </w:tabs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0CB204B7" w14:textId="77777777" w:rsidR="00AB6957" w:rsidRPr="001E0929" w:rsidRDefault="008473B7" w:rsidP="00FA7BDB">
      <w:pPr>
        <w:tabs>
          <w:tab w:val="left" w:pos="1710"/>
        </w:tabs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r w:rsidRPr="008473B7">
        <w:rPr>
          <w:rFonts w:ascii="Times New Roman" w:hAnsi="Times New Roman" w:cs="Times New Roman"/>
          <w:b/>
          <w:smallCaps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D/ </w:t>
      </w:r>
      <w:r w:rsidR="00AB6957" w:rsidRPr="001E0929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CAS SOCIAUX</w:t>
      </w:r>
      <w:bookmarkEnd w:id="64"/>
    </w:p>
    <w:p w14:paraId="246B9B4D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Maladies</w:t>
      </w:r>
    </w:p>
    <w:p w14:paraId="4F31A300" w14:textId="77777777" w:rsidR="0009030E" w:rsidRDefault="00AE5321" w:rsidP="0009030E">
      <w:bookmarkStart w:id="65" w:name="tableau_maladie"/>
      <w:bookmarkEnd w:id="65"/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3E472286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Grossesses</w:t>
      </w:r>
    </w:p>
    <w:p w14:paraId="4A043B42" w14:textId="77777777" w:rsidR="0009030E" w:rsidRDefault="00AE5321" w:rsidP="0009030E">
      <w:bookmarkStart w:id="66" w:name="tableau_grossesse"/>
      <w:bookmarkEnd w:id="66"/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1F621EE2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Abandons</w:t>
      </w:r>
    </w:p>
    <w:p w14:paraId="124777A8" w14:textId="77777777" w:rsidR="0009030E" w:rsidRDefault="00AE5321" w:rsidP="0009030E">
      <w:bookmarkStart w:id="67" w:name="tableau_abandon"/>
      <w:bookmarkEnd w:id="67"/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5AC61A4F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Handicaps</w:t>
      </w:r>
    </w:p>
    <w:p w14:paraId="7CEC1DF7" w14:textId="77777777" w:rsidR="0009030E" w:rsidRDefault="00AE5321" w:rsidP="0009030E">
      <w:bookmarkStart w:id="68" w:name="tableau_handicap"/>
      <w:bookmarkEnd w:id="68"/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094681B2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Décès</w:t>
      </w:r>
    </w:p>
    <w:p w14:paraId="70EA51F8" w14:textId="77777777" w:rsidR="0009030E" w:rsidRDefault="00AE5321" w:rsidP="0009030E">
      <w:bookmarkStart w:id="69" w:name="tableau_deces"/>
      <w:bookmarkEnd w:id="69"/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68577BCC" w14:textId="77777777" w:rsidR="0009030E" w:rsidRPr="00F201DC" w:rsidRDefault="0009030E" w:rsidP="0009030E">
      <w:pPr>
        <w:rPr>
          <w:b/>
        </w:rPr>
      </w:pPr>
      <w:r w:rsidRPr="00F201DC">
        <w:rPr>
          <w:b/>
        </w:rPr>
        <w:t>Tableau récapitulatif des cas sociaux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  <w:gridCol w:w="2620"/>
      </w:tblGrid>
      <w:tr w:rsidR="00AE5321" w:rsidRPr="00AE5321" w14:paraId="45A3B663" w14:textId="77777777" w:rsidTr="007E4E57">
        <w:trPr>
          <w:trHeight w:val="400"/>
          <w:tblHeader/>
          <w:jc w:val="center"/>
        </w:trPr>
        <w:tc>
          <w:tcPr>
            <w:tcW w:w="2620" w:type="dxa"/>
            <w:shd w:val="clear" w:color="auto" w:fill="FFFFFF"/>
            <w:vAlign w:val="center"/>
          </w:tcPr>
          <w:p w14:paraId="7F351FBE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bookmarkStart w:id="70" w:name="tableau_recap_cas_sociaux"/>
            <w:bookmarkEnd w:id="70"/>
            <w:r>
              <w:rPr>
                <w:rFonts w:ascii="Arial" w:hAnsi="Arial" w:cs="Arial"/>
                <w:b/>
                <w:color w:val="000000"/>
                <w:sz w:val="18"/>
              </w:rPr>
              <w:t>MALADIES</w:t>
            </w:r>
          </w:p>
        </w:tc>
        <w:tc>
          <w:tcPr>
            <w:tcW w:w="2620" w:type="dxa"/>
            <w:shd w:val="clear" w:color="auto" w:fill="FFFFFF"/>
            <w:vAlign w:val="center"/>
          </w:tcPr>
          <w:p w14:paraId="340FA5AC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GROSSESSES</w:t>
            </w:r>
          </w:p>
        </w:tc>
        <w:tc>
          <w:tcPr>
            <w:tcW w:w="2620" w:type="dxa"/>
            <w:shd w:val="clear" w:color="auto" w:fill="FFFFFF"/>
            <w:vAlign w:val="center"/>
          </w:tcPr>
          <w:p w14:paraId="575395D1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ABANDONS</w:t>
            </w:r>
          </w:p>
        </w:tc>
        <w:tc>
          <w:tcPr>
            <w:tcW w:w="2620" w:type="dxa"/>
            <w:shd w:val="clear" w:color="auto" w:fill="FFFFFF"/>
            <w:vAlign w:val="center"/>
          </w:tcPr>
          <w:p w14:paraId="3CA76711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HANDICAPS</w:t>
            </w:r>
          </w:p>
        </w:tc>
        <w:tc>
          <w:tcPr>
            <w:tcW w:w="2620" w:type="dxa"/>
            <w:shd w:val="clear" w:color="auto" w:fill="FFFFFF"/>
            <w:vAlign w:val="center"/>
          </w:tcPr>
          <w:p w14:paraId="7D29BF7A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DECES</w:t>
            </w:r>
          </w:p>
        </w:tc>
      </w:tr>
      <w:tr w:rsidR="00AE5321" w:rsidRPr="00AE5321" w14:paraId="0F8A7EBB" w14:textId="77777777" w:rsidTr="007E4E57">
        <w:trPr>
          <w:trHeight w:val="500"/>
          <w:jc w:val="center"/>
        </w:trPr>
        <w:tc>
          <w:tcPr>
            <w:tcW w:w="2620" w:type="dxa"/>
            <w:vAlign w:val="center"/>
          </w:tcPr>
          <w:p w14:paraId="3498D29A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</w:t>
            </w:r>
          </w:p>
        </w:tc>
        <w:tc>
          <w:tcPr>
            <w:tcW w:w="2620" w:type="dxa"/>
            <w:vAlign w:val="center"/>
          </w:tcPr>
          <w:p w14:paraId="65D4213B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</w:p>
        </w:tc>
        <w:tc>
          <w:tcPr>
            <w:tcW w:w="2620" w:type="dxa"/>
            <w:vAlign w:val="center"/>
          </w:tcPr>
          <w:p w14:paraId="160BB29F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</w:p>
        </w:tc>
        <w:tc>
          <w:tcPr>
            <w:tcW w:w="2620" w:type="dxa"/>
            <w:vAlign w:val="center"/>
          </w:tcPr>
          <w:p w14:paraId="59D03D99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</w:p>
        </w:tc>
        <w:tc>
          <w:tcPr>
            <w:tcW w:w="2620" w:type="dxa"/>
            <w:vAlign w:val="center"/>
          </w:tcPr>
          <w:p w14:paraId="24D80D7F" w14:textId="77777777" w:rsidR="00AE5321" w:rsidRPr="00AE5321" w:rsidRDefault="00AE5321" w:rsidP="00AE5321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</w:p>
        </w:tc>
      </w:tr>
    </w:tbl>
    <w:p w14:paraId="4F2C8B3F" w14:textId="77777777" w:rsidR="0009030E" w:rsidRDefault="0009030E" w:rsidP="0009030E">
      <w:pPr>
        <w:rPr>
          <w:sz w:val="16"/>
          <w:szCs w:val="16"/>
        </w:rPr>
      </w:pPr>
    </w:p>
    <w:p w14:paraId="7AE6DC61" w14:textId="77777777" w:rsidR="00AB6957" w:rsidRPr="005615BC" w:rsidRDefault="005615BC" w:rsidP="00AD4F6C">
      <w:pPr>
        <w:spacing w:before="240" w:after="240" w:line="259" w:lineRule="auto"/>
        <w:ind w:firstLine="720"/>
        <w:outlineLvl w:val="2"/>
        <w:rPr>
          <w:rFonts w:ascii="Times New Roman" w:hAnsi="Times New Roman" w:cs="Times New Roman"/>
          <w:b/>
          <w:caps/>
          <w:sz w:val="32"/>
          <w:szCs w:val="26"/>
          <w:u w:val="single"/>
        </w:rPr>
      </w:pPr>
      <w:bookmarkStart w:id="71" w:name="texte_comment_cas_sociaux"/>
      <w:bookmarkStart w:id="72" w:name="_Toc469476450"/>
      <w:bookmarkEnd w:id="71"/>
      <w:r>
        <w:rPr>
          <w:rFonts w:ascii="Times New Roman" w:hAnsi="Times New Roman" w:cs="Times New Roman"/>
          <w:b/>
          <w:caps/>
          <w:sz w:val="32"/>
          <w:szCs w:val="26"/>
        </w:rPr>
        <w:t>CHAPITRE I</w:t>
      </w:r>
      <w:r w:rsidRPr="005615BC">
        <w:rPr>
          <w:rFonts w:ascii="Times New Roman" w:hAnsi="Times New Roman" w:cs="Times New Roman"/>
          <w:b/>
          <w:caps/>
          <w:sz w:val="32"/>
          <w:szCs w:val="26"/>
        </w:rPr>
        <w:t xml:space="preserve">V. </w:t>
      </w:r>
      <w:r w:rsidR="00AB6957" w:rsidRPr="005615BC">
        <w:rPr>
          <w:rFonts w:ascii="Times New Roman" w:hAnsi="Times New Roman" w:cs="Times New Roman"/>
          <w:b/>
          <w:caps/>
          <w:sz w:val="32"/>
          <w:szCs w:val="26"/>
          <w:u w:val="single"/>
        </w:rPr>
        <w:t>PERSONNEL</w:t>
      </w:r>
      <w:r w:rsidR="00277431" w:rsidRPr="005615BC">
        <w:rPr>
          <w:rFonts w:ascii="Times New Roman" w:hAnsi="Times New Roman" w:cs="Times New Roman"/>
          <w:b/>
          <w:caps/>
          <w:sz w:val="32"/>
          <w:szCs w:val="26"/>
          <w:u w:val="single"/>
        </w:rPr>
        <w:t>S</w:t>
      </w:r>
      <w:r w:rsidR="00AB6957" w:rsidRPr="005615BC">
        <w:rPr>
          <w:rFonts w:ascii="Times New Roman" w:hAnsi="Times New Roman" w:cs="Times New Roman"/>
          <w:b/>
          <w:caps/>
          <w:sz w:val="32"/>
          <w:szCs w:val="26"/>
          <w:u w:val="single"/>
        </w:rPr>
        <w:t xml:space="preserve"> ENSEIGNANT ET ADMINISTRATIF</w:t>
      </w:r>
      <w:bookmarkEnd w:id="72"/>
    </w:p>
    <w:p w14:paraId="05A1760B" w14:textId="77777777" w:rsidR="00146F8B" w:rsidRPr="00F7313C" w:rsidRDefault="00E92EF7" w:rsidP="00E83780">
      <w:pPr>
        <w:pStyle w:val="Paragraphedeliste"/>
        <w:numPr>
          <w:ilvl w:val="0"/>
          <w:numId w:val="9"/>
        </w:numPr>
        <w:spacing w:after="160" w:line="480" w:lineRule="auto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bookmarkStart w:id="73" w:name="_Toc469476451"/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t>ETAT DU PERSONNEL ENSEIGNANT</w:t>
      </w:r>
      <w:r w:rsidR="00AB6957" w:rsidRPr="00146F8B"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 </w:t>
      </w:r>
      <w:bookmarkEnd w:id="73"/>
    </w:p>
    <w:p w14:paraId="1E3A40C4" w14:textId="77777777" w:rsidR="006C598F" w:rsidRPr="00D86857" w:rsidRDefault="00F4079F" w:rsidP="00E83780">
      <w:pPr>
        <w:pStyle w:val="Paragraphedeliste"/>
        <w:numPr>
          <w:ilvl w:val="4"/>
          <w:numId w:val="2"/>
        </w:numPr>
        <w:spacing w:after="160" w:line="360" w:lineRule="auto"/>
        <w:ind w:left="993" w:firstLine="0"/>
        <w:outlineLvl w:val="4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74" w:name="_Toc469476454"/>
      <w:r w:rsidRPr="004B29B4">
        <w:rPr>
          <w:rFonts w:ascii="Times New Roman" w:hAnsi="Times New Roman" w:cs="Times New Roman"/>
          <w:b/>
          <w:sz w:val="26"/>
          <w:szCs w:val="26"/>
          <w:u w:val="single"/>
        </w:rPr>
        <w:t>Liste nominative du personnel enseignant</w:t>
      </w:r>
    </w:p>
    <w:tbl>
      <w:tblPr>
        <w:tblW w:w="15066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3525"/>
        <w:gridCol w:w="1355"/>
        <w:gridCol w:w="1418"/>
        <w:gridCol w:w="1084"/>
        <w:gridCol w:w="1276"/>
        <w:gridCol w:w="1559"/>
        <w:gridCol w:w="1418"/>
        <w:gridCol w:w="1842"/>
        <w:gridCol w:w="1054"/>
      </w:tblGrid>
      <w:tr w:rsidR="00D514D2" w14:paraId="60CC2BFE" w14:textId="77777777" w:rsidTr="00D514D2">
        <w:trPr>
          <w:trHeight w:val="440"/>
          <w:jc w:val="center"/>
        </w:trPr>
        <w:tc>
          <w:tcPr>
            <w:tcW w:w="535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BD35E98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bookmarkStart w:id="75" w:name="_Toc469476460"/>
            <w:bookmarkEnd w:id="74"/>
            <w:r>
              <w:rPr>
                <w:b/>
                <w:lang w:val="en-US"/>
              </w:rPr>
              <w:t>N°</w:t>
            </w:r>
          </w:p>
        </w:tc>
        <w:tc>
          <w:tcPr>
            <w:tcW w:w="3525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6E0BA52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 ET PRENOMS</w:t>
            </w:r>
          </w:p>
        </w:tc>
        <w:tc>
          <w:tcPr>
            <w:tcW w:w="1355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658B21B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MATRICULE</w:t>
            </w:r>
          </w:p>
        </w:tc>
        <w:tc>
          <w:tcPr>
            <w:tcW w:w="14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3B5993C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DISCIPLINE</w:t>
            </w:r>
          </w:p>
        </w:tc>
        <w:tc>
          <w:tcPr>
            <w:tcW w:w="1084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8C4946D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DIPLOME</w:t>
            </w:r>
          </w:p>
        </w:tc>
        <w:tc>
          <w:tcPr>
            <w:tcW w:w="1276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87ED65D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VACATAIRE</w:t>
            </w:r>
          </w:p>
        </w:tc>
        <w:tc>
          <w:tcPr>
            <w:tcW w:w="1559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4F2938A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PERMANANT</w:t>
            </w:r>
          </w:p>
        </w:tc>
        <w:tc>
          <w:tcPr>
            <w:tcW w:w="14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912E23C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ANCIENNETE</w:t>
            </w:r>
          </w:p>
        </w:tc>
        <w:tc>
          <w:tcPr>
            <w:tcW w:w="1842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47DEE1D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SITUATION MATRIMONIALE</w:t>
            </w:r>
          </w:p>
        </w:tc>
        <w:tc>
          <w:tcPr>
            <w:tcW w:w="10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7E24B1F6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VOLUME</w:t>
            </w:r>
          </w:p>
        </w:tc>
      </w:tr>
      <w:tr w:rsidR="00D514D2" w14:paraId="59DC0B5D" w14:textId="77777777" w:rsidTr="00D514D2">
        <w:trPr>
          <w:trHeight w:val="164"/>
          <w:jc w:val="center"/>
        </w:trPr>
        <w:tc>
          <w:tcPr>
            <w:tcW w:w="535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3C09268" w14:textId="77777777" w:rsidR="00C240B5" w:rsidRDefault="00C240B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525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DBD5F2B" w14:textId="77777777" w:rsidR="00C240B5" w:rsidRDefault="00C240B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355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4F8E816" w14:textId="77777777" w:rsidR="00C240B5" w:rsidRDefault="00C240B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18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BEC6A50" w14:textId="77777777" w:rsidR="00C240B5" w:rsidRDefault="00C240B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084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7B73C21" w14:textId="77777777" w:rsidR="00C240B5" w:rsidRDefault="00C240B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276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B8A9941" w14:textId="77777777" w:rsidR="00C240B5" w:rsidRDefault="00C240B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F260F3A" w14:textId="77777777" w:rsidR="00C240B5" w:rsidRDefault="00C240B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18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223223F" w14:textId="77777777" w:rsidR="00C240B5" w:rsidRDefault="00C240B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842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8E5C698" w14:textId="77777777" w:rsidR="00C240B5" w:rsidRDefault="00C240B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0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32008ADD" w14:textId="77777777" w:rsidR="00C240B5" w:rsidRDefault="00C240B5">
            <w:pPr>
              <w:tabs>
                <w:tab w:val="left" w:pos="2864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HORAIRE</w:t>
            </w:r>
          </w:p>
        </w:tc>
      </w:tr>
      <w:tr w:rsidR="00D514D2" w14:paraId="0458267A" w14:textId="77777777" w:rsidTr="00D514D2">
        <w:trPr>
          <w:jc w:val="center"/>
        </w:trPr>
        <w:tc>
          <w:tcPr>
            <w:tcW w:w="53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9ACC8C6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</w:t>
            </w:r>
          </w:p>
        </w:tc>
        <w:tc>
          <w:tcPr>
            <w:tcW w:w="352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249F338A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CAMARA ZIE</w:t>
            </w:r>
          </w:p>
        </w:tc>
        <w:tc>
          <w:tcPr>
            <w:tcW w:w="135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0A890649" w14:textId="77777777" w:rsidR="00C240B5" w:rsidRDefault="00C240B5">
            <w:pPr>
              <w:spacing w:after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401276 H</w:t>
            </w: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5C2C721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MATHS</w:t>
            </w:r>
          </w:p>
        </w:tc>
        <w:tc>
          <w:tcPr>
            <w:tcW w:w="108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C5E280F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</w:t>
            </w:r>
          </w:p>
        </w:tc>
        <w:tc>
          <w:tcPr>
            <w:tcW w:w="12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333B6F2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11FE202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D255C60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D55BCA4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MARIE</w:t>
            </w:r>
          </w:p>
        </w:tc>
        <w:tc>
          <w:tcPr>
            <w:tcW w:w="10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D32E3C0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20H</w:t>
            </w:r>
          </w:p>
        </w:tc>
      </w:tr>
      <w:tr w:rsidR="00D514D2" w14:paraId="6EF4336F" w14:textId="77777777" w:rsidTr="00D514D2">
        <w:trPr>
          <w:trHeight w:val="324"/>
          <w:jc w:val="center"/>
        </w:trPr>
        <w:tc>
          <w:tcPr>
            <w:tcW w:w="53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4C8D51C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02</w:t>
            </w:r>
          </w:p>
        </w:tc>
        <w:tc>
          <w:tcPr>
            <w:tcW w:w="352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67A47540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DOSSO MOUSSA</w:t>
            </w:r>
          </w:p>
        </w:tc>
        <w:tc>
          <w:tcPr>
            <w:tcW w:w="135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2B330F8A" w14:textId="77777777" w:rsidR="00C240B5" w:rsidRDefault="00C240B5">
            <w:pPr>
              <w:spacing w:after="0"/>
              <w:jc w:val="center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0E7DB33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MATHS</w:t>
            </w:r>
          </w:p>
        </w:tc>
        <w:tc>
          <w:tcPr>
            <w:tcW w:w="108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9D12AF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286A0DBD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79DD47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CEDAE8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54D5931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3639913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24H</w:t>
            </w:r>
          </w:p>
        </w:tc>
      </w:tr>
      <w:tr w:rsidR="00D514D2" w14:paraId="3F54AD25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96618B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03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CD00EC2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MOMINE TIA SERGE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4D30B3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379 394 Q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F62BFB6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MATHS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A616476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557D74F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75EBE6BC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5FFAFD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6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D0A649C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2C29ED8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12H</w:t>
            </w:r>
          </w:p>
        </w:tc>
      </w:tr>
      <w:tr w:rsidR="00D514D2" w14:paraId="1AFC6070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E8334C4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A8C1240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DOSSO LACINA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AA5134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9E1E96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MATHS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AC4075C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Maîtrise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D5B2053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0BF3EA12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76766D1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4E03532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8658DC3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6H</w:t>
            </w:r>
          </w:p>
        </w:tc>
      </w:tr>
      <w:tr w:rsidR="00D514D2" w14:paraId="149EB762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F0C600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05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8CE0234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ANGAN KONAN JULIEN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2376E2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38A2309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MATHS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56F120C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11420E9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5C3F809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B34AA3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E731B3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0E88E10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12H</w:t>
            </w:r>
          </w:p>
        </w:tc>
      </w:tr>
      <w:tr w:rsidR="00D514D2" w14:paraId="68090C8D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7EDED9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DC07C2A" w14:textId="77777777" w:rsidR="00C240B5" w:rsidRDefault="00C240B5" w:rsidP="004D7B3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COULIBALY YARDJOUMA D</w:t>
            </w:r>
            <w:r w:rsidR="004D7B30">
              <w:rPr>
                <w:rFonts w:cstheme="minorHAnsi"/>
                <w:lang w:val="en-US"/>
              </w:rPr>
              <w:t>RISSA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C684DF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401318 B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8830BF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MATHS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66ECE68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3F15728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2CA9583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7AB43F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05C890C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MARIE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9024B20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10H</w:t>
            </w:r>
          </w:p>
        </w:tc>
      </w:tr>
      <w:tr w:rsidR="00D514D2" w14:paraId="61BCAF77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E33641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07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493FBFB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OKOU  YEBA THIERRY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C36B169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326 856 S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940F231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HG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B9834F6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934C88A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18FE23B0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8ABCA56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6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17E3650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1F6523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18H</w:t>
            </w:r>
          </w:p>
        </w:tc>
      </w:tr>
      <w:tr w:rsidR="00D514D2" w14:paraId="1DF6813C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EA45DD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08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2B2053C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KOFFI KOUASSI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27FA4BE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241 991 V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5DFCD9D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HG/EDHC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5DFC98A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543943E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7C9AD19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A6730C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3C6E848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0C9EF84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8H</w:t>
            </w:r>
          </w:p>
        </w:tc>
      </w:tr>
      <w:tr w:rsidR="00D514D2" w14:paraId="149D3BAB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4C88BF4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6CADC91C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SANOGO BENOGO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62091D39" w14:textId="77777777" w:rsidR="00C240B5" w:rsidRDefault="00C240B5">
            <w:pPr>
              <w:spacing w:after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400 455 G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2B2FCD6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HG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79A4B25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CAP/PL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541CD7D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787528C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1AA113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4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4634A5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028B464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14H</w:t>
            </w:r>
          </w:p>
        </w:tc>
      </w:tr>
      <w:tr w:rsidR="00D514D2" w14:paraId="02B83B19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F06D2B4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3CE3D72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GUIHI OLIVIER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A183A92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E8BCC22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HG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422E6B3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9F963A0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6F6FE20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23F8FA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B768A14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CELIBALTAIRE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D9BF2A4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8H</w:t>
            </w:r>
          </w:p>
        </w:tc>
      </w:tr>
      <w:tr w:rsidR="00D514D2" w14:paraId="0FCAB8D3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0BFE66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0CF7D438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KONE KIDIELI DIDIER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1A95330D" w14:textId="77777777" w:rsidR="00C240B5" w:rsidRDefault="00C240B5">
            <w:pPr>
              <w:spacing w:after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366 633 A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8D430DE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HG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F63A8DD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Maîtrise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D51F590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6C464F88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065F36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2380FA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BBCA9CB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08H</w:t>
            </w:r>
          </w:p>
        </w:tc>
      </w:tr>
      <w:tr w:rsidR="00D514D2" w14:paraId="11DFF0A1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F2135A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814B1BE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WOHI GUE PASCAL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CF3B0F1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401 048G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BD81579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BBC899E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AF830E4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0E78610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B2F77A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70F06C9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68405D2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07H</w:t>
            </w:r>
          </w:p>
        </w:tc>
      </w:tr>
      <w:tr w:rsidR="00D514D2" w14:paraId="48E2B248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71F11D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DFBB47A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KOUASSI MARC-OLIVIER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C478A9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F9C3CEF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7DA8F9E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06C45E5E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664F7F1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A88B071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4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8E5BB5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051B03C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29H</w:t>
            </w:r>
          </w:p>
        </w:tc>
      </w:tr>
      <w:tr w:rsidR="00D514D2" w14:paraId="056D4FCD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BDE4EB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A7FC004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SORO NAMBE LAMBERT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1F62FFE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C9C1B9D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BDBFEB8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21C7CAE3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8BF2B7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8F3A5F6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632A28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F9154C0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26H</w:t>
            </w:r>
          </w:p>
        </w:tc>
      </w:tr>
      <w:tr w:rsidR="00D514D2" w14:paraId="030ED328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D9B1D4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52BFE4CB" w14:textId="77777777" w:rsidR="00C240B5" w:rsidRDefault="00C240B5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ZEHI JEAN PAUL SERGE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26B92713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481 262 T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81CC9E3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379D5F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4125008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6D94FA9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75DD809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63583D9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E0FE69C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15H</w:t>
            </w:r>
          </w:p>
        </w:tc>
      </w:tr>
      <w:tr w:rsidR="00D514D2" w14:paraId="1F16E928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AC748E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7A446F34" w14:textId="77777777" w:rsidR="00C240B5" w:rsidRDefault="00C240B5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KOFFI KOUADIO MATHIEU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2E6B11F5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430 468 A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C9CA56A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082C34E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38B3B1D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7F678EB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2DAFD40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6325EBC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5692E03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03H</w:t>
            </w:r>
          </w:p>
        </w:tc>
      </w:tr>
      <w:tr w:rsidR="00D514D2" w14:paraId="072C282A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CFB629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17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6303455A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YEO DOHOTIO ROLAND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</w:tcPr>
          <w:p w14:paraId="0F887480" w14:textId="77777777" w:rsidR="00C240B5" w:rsidRDefault="00C240B5">
            <w:pPr>
              <w:spacing w:after="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0EA0E12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E2A8B8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1377C5B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38AA8AE2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19EDDCE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6AFCD9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16F556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17H</w:t>
            </w:r>
          </w:p>
        </w:tc>
      </w:tr>
      <w:tr w:rsidR="00D514D2" w14:paraId="19A4A761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40D7B4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43EDFC1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ABLE MARIE CHARLENE GINETTE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B1AD93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00BCE40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SVT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FF43AB9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577DC45D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EE3190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944C57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E58337C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8BBD9F0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22H</w:t>
            </w:r>
          </w:p>
        </w:tc>
      </w:tr>
      <w:tr w:rsidR="00D514D2" w14:paraId="6B43BF7A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CB5E9E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9DA8567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KARAMOKO SOULEYMANE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F3C956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378 512 D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23BD00E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SVT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BA981CD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0E571B5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2D481D99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2A43F56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21EAE6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MARIE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E151E99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15H</w:t>
            </w:r>
          </w:p>
        </w:tc>
      </w:tr>
      <w:tr w:rsidR="00D514D2" w14:paraId="671B2BC9" w14:textId="77777777" w:rsidTr="00D514D2">
        <w:trPr>
          <w:trHeight w:val="338"/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1159ABE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4DE2265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COULIBALY DOFERE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8DA5F72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430 374 B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C8C81B1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SVT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5581EA5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09C7463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7D29C8A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7030AC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 an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AC14DF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4D98048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04H</w:t>
            </w:r>
          </w:p>
        </w:tc>
      </w:tr>
      <w:tr w:rsidR="00D514D2" w14:paraId="1329CCF2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86BB1D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69317B7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OUATTARA IBRAHIMA TENENA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401BCAC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378 513 E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1AFC942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ALL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FC8BA59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2A1CC36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0424125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6DFEAC4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73E61A2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F344436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09H</w:t>
            </w:r>
          </w:p>
        </w:tc>
      </w:tr>
      <w:tr w:rsidR="00D514D2" w14:paraId="7290A335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5A8272C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5EF392DB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BAMBA DOH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4155CD86" w14:textId="77777777" w:rsidR="00C240B5" w:rsidRDefault="00C240B5">
            <w:pPr>
              <w:spacing w:after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324 707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3BA7216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ESPAGNOL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2B778C0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3A057E3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395855F0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CE5B40E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33924B9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MARIE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242AA6C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15H</w:t>
            </w:r>
          </w:p>
        </w:tc>
      </w:tr>
      <w:tr w:rsidR="00D514D2" w14:paraId="57DDA2BD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1D22E60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23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6749F81B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KOUAME GNAMIEN G.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bottom"/>
            <w:hideMark/>
          </w:tcPr>
          <w:p w14:paraId="1BC01ED8" w14:textId="77777777" w:rsidR="00C240B5" w:rsidRDefault="00C240B5">
            <w:pPr>
              <w:spacing w:after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400 878 Q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46C01B0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ESPAGNOL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E897FC6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BF7A9AA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1734DDB0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229776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BD5F19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MARIE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9A346BE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14H</w:t>
            </w:r>
          </w:p>
        </w:tc>
      </w:tr>
      <w:tr w:rsidR="00D514D2" w14:paraId="6FAEE8B1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CB923F2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5A4DB5A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SORO PEGUIGNA ROMEO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07FB67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E885BA8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0312742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8BBBFC0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55B83278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675084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2CB47B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B8BDD1F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24H</w:t>
            </w:r>
          </w:p>
        </w:tc>
      </w:tr>
      <w:tr w:rsidR="00D514D2" w14:paraId="61C982E7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421C70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EDC898B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BOHOUSSOU YAO FREDERIC 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D956FF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8F521BC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F1BFC51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Maitrise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7FAB9327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439364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X 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1E520F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2ans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E2F2482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1987B92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26H</w:t>
            </w:r>
          </w:p>
        </w:tc>
      </w:tr>
      <w:tr w:rsidR="00D514D2" w14:paraId="59A0C5BA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AAFC338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3E0F305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COULIBALY METANHAN ANGE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7D7B8B8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9D643A2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BED810E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17CE2CF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6F15E82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6790367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B846666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1594B0C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09H</w:t>
            </w:r>
          </w:p>
        </w:tc>
      </w:tr>
      <w:tr w:rsidR="00D514D2" w14:paraId="25FE1555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7CE5D8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27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2E67A4E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YEO YASSONGUI DAOUDA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EEEC4A6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8FAE4A1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C21C389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65750CF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3EC400B9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05C85C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8853BE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A58A6A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6H</w:t>
            </w:r>
          </w:p>
        </w:tc>
      </w:tr>
      <w:tr w:rsidR="00D514D2" w14:paraId="366B473E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F852E5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3500FAE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KOUASSI ATTA JACOB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176700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7B3E8D8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PC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BF8AACB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CAP/PC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DBCFF32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7696E5A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5F4EBE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00A7AE4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D1980B3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24H</w:t>
            </w:r>
          </w:p>
        </w:tc>
      </w:tr>
      <w:tr w:rsidR="00D514D2" w14:paraId="7582B91D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C98E4CC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29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08E46B2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TUO ALASSANE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D3AD350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4C963D4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PC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D078598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BTS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</w:tcPr>
          <w:p w14:paraId="049D004C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621228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03744E1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7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35A346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MARIE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699CE0E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31H</w:t>
            </w:r>
          </w:p>
        </w:tc>
      </w:tr>
      <w:tr w:rsidR="00D514D2" w14:paraId="3FC3AB23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304790F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DA5011A" w14:textId="77777777" w:rsidR="00C240B5" w:rsidRDefault="00C240B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DAO ADAMA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E281551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2C69A3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PHILO/EDHC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8172F5C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3C80AE2B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FA687F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2BB724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5ans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C1C4D0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4C3348C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31H</w:t>
            </w:r>
          </w:p>
        </w:tc>
      </w:tr>
      <w:tr w:rsidR="00D514D2" w14:paraId="5856B42A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089341B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31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AA0DA35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DIABAKATE INZA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7DFFA6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695D80B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EPS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D8E18A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BAC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7F54A5D7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D6B2DF3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3CEC56E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 </w:t>
            </w:r>
            <w:proofErr w:type="spellStart"/>
            <w:r>
              <w:rPr>
                <w:rFonts w:cstheme="minorHAnsi"/>
                <w:lang w:val="en-US"/>
              </w:rPr>
              <w:t>ans</w:t>
            </w:r>
            <w:proofErr w:type="spellEnd"/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E78D411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2C6C787A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D514D2" w14:paraId="0976CCE6" w14:textId="77777777" w:rsidTr="00D514D2">
        <w:trPr>
          <w:jc w:val="center"/>
        </w:trPr>
        <w:tc>
          <w:tcPr>
            <w:tcW w:w="53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14A92E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32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4F2E4CF" w14:textId="77777777" w:rsidR="00C240B5" w:rsidRDefault="00C240B5">
            <w:pPr>
              <w:spacing w:after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IRIE MONCHERY</w:t>
            </w:r>
          </w:p>
        </w:tc>
        <w:tc>
          <w:tcPr>
            <w:tcW w:w="1355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540D62E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Privé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3657BA7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EPS</w:t>
            </w:r>
          </w:p>
        </w:tc>
        <w:tc>
          <w:tcPr>
            <w:tcW w:w="108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7458073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Licence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05D79E5" w14:textId="77777777" w:rsidR="00C240B5" w:rsidRDefault="00C240B5">
            <w:pPr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0D1A0FED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BE1A062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1an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9D2ACA9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CELIBATAIRE</w:t>
            </w:r>
          </w:p>
        </w:tc>
        <w:tc>
          <w:tcPr>
            <w:tcW w:w="10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236C02A" w14:textId="77777777" w:rsidR="00C240B5" w:rsidRDefault="00C240B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10H</w:t>
            </w:r>
          </w:p>
        </w:tc>
      </w:tr>
    </w:tbl>
    <w:p w14:paraId="2D9F4B88" w14:textId="77777777" w:rsidR="00C240B5" w:rsidRDefault="00C240B5" w:rsidP="00C240B5">
      <w:pPr>
        <w:spacing w:after="0" w:line="240" w:lineRule="auto"/>
        <w:ind w:left="720"/>
        <w:outlineLvl w:val="3"/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53215ED0" w14:textId="77777777" w:rsidR="0009556E" w:rsidRDefault="0009556E" w:rsidP="00C240B5">
      <w:pPr>
        <w:spacing w:after="160" w:line="480" w:lineRule="auto"/>
        <w:ind w:left="720"/>
        <w:outlineLvl w:val="3"/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423F27EB" w14:textId="77777777" w:rsidR="0009556E" w:rsidRDefault="0009556E" w:rsidP="00C240B5">
      <w:pPr>
        <w:spacing w:after="160" w:line="480" w:lineRule="auto"/>
        <w:ind w:left="720"/>
        <w:outlineLvl w:val="3"/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0BEB3625" w14:textId="77777777" w:rsidR="001139D6" w:rsidRDefault="001139D6" w:rsidP="00C240B5">
      <w:pPr>
        <w:spacing w:after="160" w:line="480" w:lineRule="auto"/>
        <w:ind w:left="720"/>
        <w:outlineLvl w:val="3"/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5988DFC3" w14:textId="77777777" w:rsidR="001139D6" w:rsidRDefault="001139D6" w:rsidP="00C240B5">
      <w:pPr>
        <w:spacing w:after="160" w:line="480" w:lineRule="auto"/>
        <w:ind w:left="720"/>
        <w:outlineLvl w:val="3"/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72FD3020" w14:textId="77777777" w:rsidR="001139D6" w:rsidRDefault="001139D6" w:rsidP="00C240B5">
      <w:pPr>
        <w:spacing w:after="160" w:line="480" w:lineRule="auto"/>
        <w:ind w:left="720"/>
        <w:outlineLvl w:val="3"/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762C383A" w14:textId="77777777" w:rsidR="0009556E" w:rsidRDefault="0009556E" w:rsidP="00C240B5">
      <w:pPr>
        <w:spacing w:after="160" w:line="480" w:lineRule="auto"/>
        <w:ind w:left="720"/>
        <w:outlineLvl w:val="3"/>
        <w:rPr>
          <w:rFonts w:ascii="Times New Roman" w:hAnsi="Times New Roman" w:cs="Times New Roman"/>
          <w:b/>
          <w:smallCaps/>
          <w:sz w:val="26"/>
          <w:szCs w:val="26"/>
        </w:rPr>
      </w:pPr>
    </w:p>
    <w:p w14:paraId="19760BF9" w14:textId="77777777" w:rsidR="00C240B5" w:rsidRDefault="00C240B5" w:rsidP="00C240B5">
      <w:pPr>
        <w:spacing w:after="160" w:line="480" w:lineRule="auto"/>
        <w:ind w:left="720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mallCaps/>
          <w:sz w:val="26"/>
          <w:szCs w:val="26"/>
        </w:rPr>
        <w:lastRenderedPageBreak/>
        <w:t xml:space="preserve">B/ </w:t>
      </w:r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t>ETAT DU PERSONNEL ADMINISTRATIF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3454"/>
        <w:gridCol w:w="1588"/>
        <w:gridCol w:w="1467"/>
        <w:gridCol w:w="3114"/>
        <w:gridCol w:w="1711"/>
      </w:tblGrid>
      <w:tr w:rsidR="00C240B5" w14:paraId="3FC49B89" w14:textId="77777777" w:rsidTr="00C240B5">
        <w:trPr>
          <w:trHeight w:val="593"/>
          <w:jc w:val="center"/>
        </w:trPr>
        <w:tc>
          <w:tcPr>
            <w:tcW w:w="701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0B60F85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N°</w:t>
            </w:r>
          </w:p>
        </w:tc>
        <w:tc>
          <w:tcPr>
            <w:tcW w:w="3454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37E46C5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NOM ET PRENOMS</w:t>
            </w:r>
          </w:p>
        </w:tc>
        <w:tc>
          <w:tcPr>
            <w:tcW w:w="158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E6DCB28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MATRICULE</w:t>
            </w:r>
          </w:p>
        </w:tc>
        <w:tc>
          <w:tcPr>
            <w:tcW w:w="146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517A455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EMPLOI</w:t>
            </w:r>
          </w:p>
        </w:tc>
        <w:tc>
          <w:tcPr>
            <w:tcW w:w="3114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70832CF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FONCTION</w:t>
            </w:r>
          </w:p>
        </w:tc>
        <w:tc>
          <w:tcPr>
            <w:tcW w:w="1711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092188C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ANCIENNETE</w:t>
            </w:r>
          </w:p>
        </w:tc>
      </w:tr>
      <w:tr w:rsidR="00C240B5" w14:paraId="55BB8B3B" w14:textId="77777777" w:rsidTr="00C240B5">
        <w:trPr>
          <w:trHeight w:val="450"/>
          <w:jc w:val="center"/>
        </w:trPr>
        <w:tc>
          <w:tcPr>
            <w:tcW w:w="0" w:type="auto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48FA717" w14:textId="77777777" w:rsidR="00C240B5" w:rsidRDefault="00C240B5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60A12C5" w14:textId="77777777" w:rsidR="00C240B5" w:rsidRDefault="00C240B5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B7EDB53" w14:textId="77777777" w:rsidR="00C240B5" w:rsidRDefault="00C240B5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CB0A4C5" w14:textId="77777777" w:rsidR="00C240B5" w:rsidRDefault="00C240B5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FADD416" w14:textId="77777777" w:rsidR="00C240B5" w:rsidRDefault="00C240B5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0AAE2484" w14:textId="77777777" w:rsidR="00C240B5" w:rsidRDefault="00C240B5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</w:tr>
      <w:tr w:rsidR="00C240B5" w14:paraId="2D280FBD" w14:textId="77777777" w:rsidTr="00C240B5">
        <w:trPr>
          <w:jc w:val="center"/>
        </w:trPr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6D947E1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34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8A7365E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TAKY JEAN-CLAUDE</w:t>
            </w:r>
          </w:p>
        </w:tc>
        <w:tc>
          <w:tcPr>
            <w:tcW w:w="158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1DD6D65" w14:textId="77777777" w:rsidR="00C240B5" w:rsidRDefault="00C240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6BA8CD7" w14:textId="77777777" w:rsidR="00C240B5" w:rsidRDefault="00C240B5">
            <w:pPr>
              <w:tabs>
                <w:tab w:val="left" w:pos="3555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Enseignant</w:t>
            </w:r>
            <w:proofErr w:type="spellEnd"/>
          </w:p>
        </w:tc>
        <w:tc>
          <w:tcPr>
            <w:tcW w:w="311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DB9E315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DIRECTEUR DES ETUDES</w:t>
            </w:r>
          </w:p>
        </w:tc>
        <w:tc>
          <w:tcPr>
            <w:tcW w:w="171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F496157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9 </w:t>
            </w: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C240B5" w14:paraId="15D811A5" w14:textId="77777777" w:rsidTr="00C240B5">
        <w:trPr>
          <w:jc w:val="center"/>
        </w:trPr>
        <w:tc>
          <w:tcPr>
            <w:tcW w:w="70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4F083EC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34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A01F2C3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YEO YARWA</w:t>
            </w:r>
          </w:p>
        </w:tc>
        <w:tc>
          <w:tcPr>
            <w:tcW w:w="158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7CB10C2" w14:textId="77777777" w:rsidR="00C240B5" w:rsidRDefault="00C240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67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44ECE39" w14:textId="77777777" w:rsidR="00C240B5" w:rsidRDefault="00C240B5">
            <w:pPr>
              <w:tabs>
                <w:tab w:val="left" w:pos="3555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Comptable</w:t>
            </w:r>
            <w:proofErr w:type="spellEnd"/>
          </w:p>
        </w:tc>
        <w:tc>
          <w:tcPr>
            <w:tcW w:w="311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E4A4230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ECONOME</w:t>
            </w:r>
          </w:p>
        </w:tc>
        <w:tc>
          <w:tcPr>
            <w:tcW w:w="171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1DA1157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11 </w:t>
            </w: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C240B5" w14:paraId="7DB78386" w14:textId="77777777" w:rsidTr="00C240B5">
        <w:trPr>
          <w:jc w:val="center"/>
        </w:trPr>
        <w:tc>
          <w:tcPr>
            <w:tcW w:w="70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D29B505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34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4123EA1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TUO YANOUGOU</w:t>
            </w:r>
          </w:p>
        </w:tc>
        <w:tc>
          <w:tcPr>
            <w:tcW w:w="158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AF9A113" w14:textId="77777777" w:rsidR="00C240B5" w:rsidRDefault="00C240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67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45A50FAC" w14:textId="77777777" w:rsidR="00C240B5" w:rsidRDefault="00C240B5">
            <w:pPr>
              <w:tabs>
                <w:tab w:val="left" w:pos="3555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857150B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Assistante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direction</w:t>
            </w:r>
          </w:p>
        </w:tc>
        <w:tc>
          <w:tcPr>
            <w:tcW w:w="171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FCF45D9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11 </w:t>
            </w: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C240B5" w14:paraId="2312AE1F" w14:textId="77777777" w:rsidTr="00C240B5">
        <w:trPr>
          <w:jc w:val="center"/>
        </w:trPr>
        <w:tc>
          <w:tcPr>
            <w:tcW w:w="70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43DA8E4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34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C84D405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YEO NALOUGO ADAMA</w:t>
            </w:r>
          </w:p>
        </w:tc>
        <w:tc>
          <w:tcPr>
            <w:tcW w:w="158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EC6AF91" w14:textId="77777777" w:rsidR="00C240B5" w:rsidRDefault="00C240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67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74A08CB" w14:textId="77777777" w:rsidR="00C240B5" w:rsidRDefault="00C240B5">
            <w:pPr>
              <w:tabs>
                <w:tab w:val="left" w:pos="3555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Enseignant</w:t>
            </w:r>
            <w:proofErr w:type="spellEnd"/>
          </w:p>
        </w:tc>
        <w:tc>
          <w:tcPr>
            <w:tcW w:w="311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E4039A5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EDUCATEUR</w:t>
            </w:r>
          </w:p>
        </w:tc>
        <w:tc>
          <w:tcPr>
            <w:tcW w:w="171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0F07059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 </w:t>
            </w: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C240B5" w14:paraId="617DA95B" w14:textId="77777777" w:rsidTr="00C240B5">
        <w:trPr>
          <w:jc w:val="center"/>
        </w:trPr>
        <w:tc>
          <w:tcPr>
            <w:tcW w:w="70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EAEA00D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34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C3EC7F6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SILUE NOMPAN</w:t>
            </w:r>
          </w:p>
        </w:tc>
        <w:tc>
          <w:tcPr>
            <w:tcW w:w="158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F89F128" w14:textId="77777777" w:rsidR="00C240B5" w:rsidRDefault="00C240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67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69F58A58" w14:textId="77777777" w:rsidR="00C240B5" w:rsidRDefault="00C240B5">
            <w:pPr>
              <w:tabs>
                <w:tab w:val="left" w:pos="3555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BC94F7A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EDUCATRICE</w:t>
            </w:r>
          </w:p>
        </w:tc>
        <w:tc>
          <w:tcPr>
            <w:tcW w:w="171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4FAB850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 </w:t>
            </w: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C240B5" w14:paraId="50773CEF" w14:textId="77777777" w:rsidTr="00C240B5">
        <w:trPr>
          <w:jc w:val="center"/>
        </w:trPr>
        <w:tc>
          <w:tcPr>
            <w:tcW w:w="70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CD6EF29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34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CA1CF56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SORO KOUNDJENI</w:t>
            </w:r>
          </w:p>
        </w:tc>
        <w:tc>
          <w:tcPr>
            <w:tcW w:w="158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69BEF1B" w14:textId="77777777" w:rsidR="00C240B5" w:rsidRDefault="00C240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67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5730C8FB" w14:textId="77777777" w:rsidR="00C240B5" w:rsidRDefault="00C240B5">
            <w:pPr>
              <w:tabs>
                <w:tab w:val="left" w:pos="3555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59B2DDD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Assistante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direction</w:t>
            </w:r>
          </w:p>
        </w:tc>
        <w:tc>
          <w:tcPr>
            <w:tcW w:w="171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D3B213F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7ans</w:t>
            </w:r>
          </w:p>
        </w:tc>
      </w:tr>
      <w:tr w:rsidR="00C240B5" w14:paraId="310A30BD" w14:textId="77777777" w:rsidTr="00C240B5">
        <w:trPr>
          <w:jc w:val="center"/>
        </w:trPr>
        <w:tc>
          <w:tcPr>
            <w:tcW w:w="70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09698EDE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34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19A9FA9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TUO NALOURGO</w:t>
            </w:r>
          </w:p>
        </w:tc>
        <w:tc>
          <w:tcPr>
            <w:tcW w:w="158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3EBD50A" w14:textId="77777777" w:rsidR="00C240B5" w:rsidRDefault="00C240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67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59588E6A" w14:textId="77777777" w:rsidR="00C240B5" w:rsidRDefault="00C240B5">
            <w:pPr>
              <w:tabs>
                <w:tab w:val="left" w:pos="3555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55C51AC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Gardien</w:t>
            </w:r>
            <w:proofErr w:type="spellEnd"/>
          </w:p>
        </w:tc>
        <w:tc>
          <w:tcPr>
            <w:tcW w:w="171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1B6132B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11 </w:t>
            </w: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C240B5" w14:paraId="7531E097" w14:textId="77777777" w:rsidTr="00C240B5">
        <w:trPr>
          <w:jc w:val="center"/>
        </w:trPr>
        <w:tc>
          <w:tcPr>
            <w:tcW w:w="70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EFC8D83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34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9CDC609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YEO DOPLE MOUSSA</w:t>
            </w:r>
          </w:p>
        </w:tc>
        <w:tc>
          <w:tcPr>
            <w:tcW w:w="158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16333365" w14:textId="77777777" w:rsidR="00C240B5" w:rsidRDefault="00C240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67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547614A" w14:textId="77777777" w:rsidR="00C240B5" w:rsidRDefault="00C240B5">
            <w:pPr>
              <w:tabs>
                <w:tab w:val="left" w:pos="3555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5E6C252E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Correspondant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fichiers</w:t>
            </w:r>
            <w:proofErr w:type="spellEnd"/>
          </w:p>
        </w:tc>
        <w:tc>
          <w:tcPr>
            <w:tcW w:w="171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75DB329E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 </w:t>
            </w: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</w:tbl>
    <w:p w14:paraId="1581F12D" w14:textId="77777777" w:rsidR="00C240B5" w:rsidRDefault="00C240B5" w:rsidP="00C240B5">
      <w:pPr>
        <w:rPr>
          <w:sz w:val="16"/>
          <w:szCs w:val="16"/>
        </w:rPr>
      </w:pPr>
    </w:p>
    <w:p w14:paraId="350E099D" w14:textId="77777777" w:rsidR="002673A1" w:rsidRDefault="002673A1" w:rsidP="00C240B5">
      <w:pPr>
        <w:rPr>
          <w:sz w:val="16"/>
          <w:szCs w:val="16"/>
        </w:rPr>
      </w:pPr>
    </w:p>
    <w:p w14:paraId="7693A3B3" w14:textId="77777777" w:rsidR="00C240B5" w:rsidRDefault="00C240B5" w:rsidP="00C240B5">
      <w:pPr>
        <w:pStyle w:val="Paragraphedeliste"/>
        <w:numPr>
          <w:ilvl w:val="0"/>
          <w:numId w:val="13"/>
        </w:numPr>
        <w:spacing w:after="160" w:line="360" w:lineRule="auto"/>
        <w:ind w:left="1456"/>
        <w:outlineLvl w:val="4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76" w:name="_Toc469476456"/>
      <w:r>
        <w:rPr>
          <w:rFonts w:ascii="Times New Roman" w:hAnsi="Times New Roman" w:cs="Times New Roman"/>
          <w:b/>
          <w:sz w:val="26"/>
          <w:szCs w:val="26"/>
          <w:u w:val="single"/>
        </w:rPr>
        <w:t>Liste nominative du personnel administratif et d’encadrement</w:t>
      </w:r>
      <w:bookmarkEnd w:id="76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3454"/>
        <w:gridCol w:w="1588"/>
        <w:gridCol w:w="1417"/>
        <w:gridCol w:w="3114"/>
        <w:gridCol w:w="1711"/>
      </w:tblGrid>
      <w:tr w:rsidR="00C240B5" w14:paraId="3BDC94FE" w14:textId="77777777" w:rsidTr="00C240B5">
        <w:trPr>
          <w:trHeight w:val="593"/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8FBF7CD" w14:textId="77777777" w:rsidR="00C240B5" w:rsidRDefault="00C240B5">
            <w:pPr>
              <w:jc w:val="center"/>
              <w:rPr>
                <w:b/>
                <w:sz w:val="28"/>
                <w:szCs w:val="28"/>
                <w:lang w:val="en-US"/>
              </w:rPr>
            </w:pPr>
            <w:bookmarkStart w:id="77" w:name="tableau_list_pers_admin_encadr"/>
            <w:r>
              <w:rPr>
                <w:b/>
                <w:sz w:val="28"/>
                <w:szCs w:val="28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55E2AFF" w14:textId="77777777" w:rsidR="00C240B5" w:rsidRDefault="00C240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NOM ET PRENOMS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8A442F7" w14:textId="77777777" w:rsidR="00C240B5" w:rsidRDefault="00C240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MATRICULE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0A9DEC4" w14:textId="77777777" w:rsidR="00C240B5" w:rsidRDefault="00C240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EMPLOI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FD3C14B" w14:textId="77777777" w:rsidR="00C240B5" w:rsidRDefault="00C240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FONCTION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9AB4E02" w14:textId="77777777" w:rsidR="00C240B5" w:rsidRDefault="00C240B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ANCIENNETE</w:t>
            </w:r>
          </w:p>
        </w:tc>
      </w:tr>
      <w:tr w:rsidR="00C240B5" w14:paraId="60021963" w14:textId="77777777" w:rsidTr="00C240B5">
        <w:trPr>
          <w:jc w:val="center"/>
        </w:trPr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184CAE44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345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0C61FF3" w14:textId="77777777" w:rsidR="00C240B5" w:rsidRDefault="00C240B5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SILUE NOMPAN</w:t>
            </w:r>
          </w:p>
        </w:tc>
        <w:tc>
          <w:tcPr>
            <w:tcW w:w="158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5BC47E6C" w14:textId="77777777" w:rsidR="00C240B5" w:rsidRDefault="00C240B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C32EA93" w14:textId="77777777" w:rsidR="00C240B5" w:rsidRDefault="00C240B5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311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685DCE1C" w14:textId="77777777" w:rsidR="00C240B5" w:rsidRDefault="00C240B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EDUCATRICE</w:t>
            </w:r>
          </w:p>
        </w:tc>
        <w:tc>
          <w:tcPr>
            <w:tcW w:w="171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71B8F7AA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 </w:t>
            </w: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C240B5" w14:paraId="5E029C09" w14:textId="77777777" w:rsidTr="00C240B5">
        <w:trPr>
          <w:jc w:val="center"/>
        </w:trPr>
        <w:tc>
          <w:tcPr>
            <w:tcW w:w="70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B94C2B5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34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24FE6822" w14:textId="77777777" w:rsidR="00C240B5" w:rsidRDefault="00C240B5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YEO NALOUGO ADAMA</w:t>
            </w:r>
          </w:p>
        </w:tc>
        <w:tc>
          <w:tcPr>
            <w:tcW w:w="158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EED93AD" w14:textId="77777777" w:rsidR="00C240B5" w:rsidRDefault="00C240B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0B473DF3" w14:textId="77777777" w:rsidR="00C240B5" w:rsidRDefault="00C240B5">
            <w:pPr>
              <w:tabs>
                <w:tab w:val="left" w:pos="3555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47204E8C" w14:textId="77777777" w:rsidR="00C240B5" w:rsidRDefault="00C240B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EDUCATEUR</w:t>
            </w:r>
          </w:p>
        </w:tc>
        <w:tc>
          <w:tcPr>
            <w:tcW w:w="171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hideMark/>
          </w:tcPr>
          <w:p w14:paraId="3D721E56" w14:textId="77777777" w:rsidR="00C240B5" w:rsidRDefault="00C240B5">
            <w:pPr>
              <w:tabs>
                <w:tab w:val="left" w:pos="2864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7ans</w:t>
            </w:r>
          </w:p>
        </w:tc>
      </w:tr>
      <w:tr w:rsidR="00C240B5" w14:paraId="267FF440" w14:textId="77777777" w:rsidTr="00C240B5">
        <w:trPr>
          <w:trHeight w:val="337"/>
          <w:jc w:val="center"/>
        </w:trPr>
        <w:tc>
          <w:tcPr>
            <w:tcW w:w="70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528FA76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345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301D37A4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YEO DOPLE MOUSSA</w:t>
            </w:r>
          </w:p>
        </w:tc>
        <w:tc>
          <w:tcPr>
            <w:tcW w:w="1588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BEC5FF3" w14:textId="77777777" w:rsidR="00C240B5" w:rsidRDefault="00C240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Privé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629D128" w14:textId="77777777" w:rsidR="00C240B5" w:rsidRDefault="00C240B5">
            <w:pPr>
              <w:tabs>
                <w:tab w:val="left" w:pos="3555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4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D49CA50" w14:textId="77777777" w:rsidR="00C240B5" w:rsidRDefault="00C240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Correspondant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fichiers</w:t>
            </w:r>
            <w:proofErr w:type="spellEnd"/>
          </w:p>
        </w:tc>
        <w:tc>
          <w:tcPr>
            <w:tcW w:w="1711" w:type="dxa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42E356A6" w14:textId="77777777" w:rsidR="00C240B5" w:rsidRDefault="00C240B5">
            <w:pPr>
              <w:tabs>
                <w:tab w:val="left" w:pos="2864"/>
              </w:tabs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 </w:t>
            </w: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bookmarkEnd w:id="77"/>
    </w:tbl>
    <w:p w14:paraId="15C9FBD7" w14:textId="77777777" w:rsidR="0009556E" w:rsidRDefault="0009556E" w:rsidP="00955109">
      <w:pPr>
        <w:pStyle w:val="Titre2"/>
        <w:rPr>
          <w:rStyle w:val="TitreCar"/>
          <w:color w:val="auto"/>
          <w:u w:val="single"/>
        </w:rPr>
      </w:pPr>
    </w:p>
    <w:p w14:paraId="00CF309D" w14:textId="77777777" w:rsidR="00955109" w:rsidRDefault="00955109" w:rsidP="00955109"/>
    <w:p w14:paraId="2788B1C8" w14:textId="77777777" w:rsidR="00DE172F" w:rsidRDefault="00DE172F" w:rsidP="00955109"/>
    <w:p w14:paraId="421908B8" w14:textId="77777777" w:rsidR="00EC155C" w:rsidRPr="00A020EA" w:rsidRDefault="00EC155C" w:rsidP="00EC155C">
      <w:pPr>
        <w:ind w:left="360"/>
        <w:jc w:val="center"/>
        <w:rPr>
          <w:rFonts w:ascii="Arial Black" w:hAnsi="Arial Black"/>
          <w:b/>
          <w:sz w:val="32"/>
          <w:szCs w:val="32"/>
          <w:u w:val="thick"/>
        </w:rPr>
      </w:pPr>
      <w:r w:rsidRPr="00A020EA">
        <w:rPr>
          <w:rFonts w:ascii="Arial Black" w:hAnsi="Arial Black"/>
          <w:b/>
          <w:sz w:val="32"/>
          <w:szCs w:val="32"/>
        </w:rPr>
        <w:lastRenderedPageBreak/>
        <w:t xml:space="preserve">2. </w:t>
      </w:r>
      <w:r w:rsidRPr="00A020EA">
        <w:rPr>
          <w:rFonts w:ascii="Arial Black" w:hAnsi="Arial Black"/>
          <w:b/>
          <w:sz w:val="32"/>
          <w:szCs w:val="32"/>
          <w:u w:val="single"/>
        </w:rPr>
        <w:t>RESULTATS DEFINITIFS AUX EXAMENS DE FIN D’ANNEE 20</w:t>
      </w:r>
      <w:r>
        <w:rPr>
          <w:rFonts w:ascii="Arial Black" w:hAnsi="Arial Black"/>
          <w:b/>
          <w:sz w:val="32"/>
          <w:szCs w:val="32"/>
          <w:u w:val="single"/>
        </w:rPr>
        <w:t>2</w:t>
      </w:r>
      <w:r w:rsidR="00A41023">
        <w:rPr>
          <w:rFonts w:ascii="Arial Black" w:hAnsi="Arial Black"/>
          <w:b/>
          <w:sz w:val="32"/>
          <w:szCs w:val="32"/>
          <w:u w:val="single"/>
        </w:rPr>
        <w:t>2</w:t>
      </w:r>
      <w:r w:rsidRPr="00A020EA">
        <w:rPr>
          <w:rFonts w:ascii="Arial Black" w:hAnsi="Arial Black"/>
          <w:b/>
          <w:sz w:val="32"/>
          <w:szCs w:val="32"/>
          <w:u w:val="single"/>
        </w:rPr>
        <w:t>-20</w:t>
      </w:r>
      <w:r>
        <w:rPr>
          <w:rFonts w:ascii="Arial Black" w:hAnsi="Arial Black"/>
          <w:b/>
          <w:sz w:val="32"/>
          <w:szCs w:val="32"/>
          <w:u w:val="single"/>
        </w:rPr>
        <w:t>2</w:t>
      </w:r>
      <w:r w:rsidR="00A41023">
        <w:rPr>
          <w:rFonts w:ascii="Arial Black" w:hAnsi="Arial Black"/>
          <w:b/>
          <w:sz w:val="32"/>
          <w:szCs w:val="32"/>
          <w:u w:val="single"/>
        </w:rPr>
        <w:t>3</w:t>
      </w:r>
    </w:p>
    <w:p w14:paraId="55704FA0" w14:textId="77777777" w:rsidR="00EC155C" w:rsidRPr="00100415" w:rsidRDefault="00EC155C" w:rsidP="00EC155C">
      <w:pPr>
        <w:jc w:val="center"/>
        <w:rPr>
          <w:rFonts w:ascii="Arial Black" w:hAnsi="Arial Black"/>
          <w:b/>
          <w:sz w:val="20"/>
          <w:szCs w:val="20"/>
          <w:u w:val="thick"/>
        </w:rPr>
      </w:pPr>
    </w:p>
    <w:tbl>
      <w:tblPr>
        <w:tblStyle w:val="Grilledutableau"/>
        <w:tblW w:w="13931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559"/>
        <w:gridCol w:w="1418"/>
        <w:gridCol w:w="1134"/>
        <w:gridCol w:w="934"/>
        <w:gridCol w:w="1334"/>
        <w:gridCol w:w="1134"/>
        <w:gridCol w:w="1418"/>
        <w:gridCol w:w="1276"/>
        <w:gridCol w:w="1559"/>
      </w:tblGrid>
      <w:tr w:rsidR="00EC155C" w:rsidRPr="00DB7736" w14:paraId="235B9154" w14:textId="77777777" w:rsidTr="00F34EB2">
        <w:trPr>
          <w:trHeight w:val="696"/>
          <w:jc w:val="center"/>
        </w:trPr>
        <w:tc>
          <w:tcPr>
            <w:tcW w:w="21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AB87F0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Etablissement</w:t>
            </w:r>
          </w:p>
        </w:tc>
        <w:tc>
          <w:tcPr>
            <w:tcW w:w="1559" w:type="dxa"/>
            <w:vMerge w:val="restart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F8AE1B8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Niveaux</w:t>
            </w:r>
          </w:p>
        </w:tc>
        <w:tc>
          <w:tcPr>
            <w:tcW w:w="3486" w:type="dxa"/>
            <w:gridSpan w:val="3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E024062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Nombre de Candidats</w:t>
            </w:r>
          </w:p>
        </w:tc>
        <w:tc>
          <w:tcPr>
            <w:tcW w:w="2468" w:type="dxa"/>
            <w:gridSpan w:val="2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76CE90F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Nombre d’Admis</w:t>
            </w:r>
          </w:p>
        </w:tc>
        <w:tc>
          <w:tcPr>
            <w:tcW w:w="4253" w:type="dxa"/>
            <w:gridSpan w:val="3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835CF39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% d’Admission</w:t>
            </w:r>
          </w:p>
        </w:tc>
      </w:tr>
      <w:tr w:rsidR="00EC155C" w:rsidRPr="00DB7736" w14:paraId="4A8E4031" w14:textId="77777777" w:rsidTr="00F34EB2">
        <w:trPr>
          <w:trHeight w:val="696"/>
          <w:jc w:val="center"/>
        </w:trPr>
        <w:tc>
          <w:tcPr>
            <w:tcW w:w="2165" w:type="dxa"/>
            <w:vMerge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E31245" w14:textId="77777777" w:rsidR="00EC155C" w:rsidRPr="00DB7736" w:rsidRDefault="00EC155C" w:rsidP="00F34EB2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44090DF" w14:textId="77777777" w:rsidR="00EC155C" w:rsidRPr="00DB7736" w:rsidRDefault="00EC155C" w:rsidP="00F34EB2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C029080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DB7736">
              <w:rPr>
                <w:rFonts w:ascii="Arial Black" w:hAnsi="Arial Black"/>
                <w:sz w:val="24"/>
                <w:szCs w:val="24"/>
              </w:rPr>
              <w:t>Garçons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96E885F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Filles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0726060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Total</w:t>
            </w: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EE84818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Garçons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022BF6C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Filles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0167212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Garçons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822DC3A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Filles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C67860C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Total</w:t>
            </w:r>
          </w:p>
        </w:tc>
      </w:tr>
      <w:tr w:rsidR="00EC155C" w:rsidRPr="00DB7736" w14:paraId="0B159AA1" w14:textId="77777777" w:rsidTr="00F34EB2">
        <w:trPr>
          <w:trHeight w:val="696"/>
          <w:jc w:val="center"/>
        </w:trPr>
        <w:tc>
          <w:tcPr>
            <w:tcW w:w="2165" w:type="dxa"/>
            <w:vMerge w:val="restart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E417CBB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Collège</w:t>
            </w:r>
          </w:p>
          <w:p w14:paraId="415ADF1C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Jean de la</w:t>
            </w:r>
          </w:p>
          <w:p w14:paraId="562E1275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Fontaine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086F1D0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BEPC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3F79434" w14:textId="77777777" w:rsidR="00EC155C" w:rsidRPr="00DB7736" w:rsidRDefault="00EF17C0" w:rsidP="003F5944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8</w:t>
            </w:r>
            <w:r w:rsidR="003F5944">
              <w:rPr>
                <w:rFonts w:ascii="Arial Black" w:hAnsi="Arial Black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BFD47FD" w14:textId="77777777" w:rsidR="00EC155C" w:rsidRPr="00DB7736" w:rsidRDefault="00EF17C0" w:rsidP="003F5944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10</w:t>
            </w:r>
            <w:r w:rsidR="003F5944">
              <w:rPr>
                <w:rFonts w:ascii="Arial Black" w:hAnsi="Arial Black"/>
                <w:b/>
                <w:sz w:val="24"/>
                <w:szCs w:val="24"/>
              </w:rPr>
              <w:t>5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BF781F" w14:textId="77777777" w:rsidR="00EC155C" w:rsidRPr="00DB7736" w:rsidRDefault="00EF17C0" w:rsidP="003F5944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19</w:t>
            </w:r>
            <w:r w:rsidR="003F5944">
              <w:rPr>
                <w:rFonts w:ascii="Arial Black" w:hAnsi="Arial Black"/>
                <w:b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70147A" w14:textId="77777777" w:rsidR="00EC155C" w:rsidRPr="00DB7736" w:rsidRDefault="003F5944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38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0CE76A5" w14:textId="77777777" w:rsidR="00EC155C" w:rsidRPr="00DB7736" w:rsidRDefault="003F5944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35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BAA6831" w14:textId="77777777" w:rsidR="00EC155C" w:rsidRPr="00DB7736" w:rsidRDefault="003F5944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44,71%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6BE7E1" w14:textId="77777777" w:rsidR="00EC155C" w:rsidRPr="00DB7736" w:rsidRDefault="003F5944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33,33%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0DAB98E7" w14:textId="77777777" w:rsidR="00EC155C" w:rsidRPr="00DB7736" w:rsidRDefault="003F5944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38,42%</w:t>
            </w:r>
          </w:p>
        </w:tc>
      </w:tr>
      <w:tr w:rsidR="00EC155C" w:rsidRPr="00DB7736" w14:paraId="259DDDC5" w14:textId="77777777" w:rsidTr="00F34EB2">
        <w:trPr>
          <w:trHeight w:val="696"/>
          <w:jc w:val="center"/>
        </w:trPr>
        <w:tc>
          <w:tcPr>
            <w:tcW w:w="2165" w:type="dxa"/>
            <w:vMerge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6D9DB9E" w14:textId="77777777" w:rsidR="00EC155C" w:rsidRPr="00DB7736" w:rsidRDefault="00EC155C" w:rsidP="00F34EB2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ECB2106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BAC A2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1BEE135" w14:textId="77777777" w:rsidR="00EC155C" w:rsidRPr="00DB7736" w:rsidRDefault="00EF17C0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40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2D29C2D" w14:textId="77777777" w:rsidR="00EC155C" w:rsidRPr="00DB7736" w:rsidRDefault="00EF17C0" w:rsidP="00CE6584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5</w:t>
            </w:r>
            <w:r w:rsidR="00CE6584">
              <w:rPr>
                <w:rFonts w:ascii="Arial Black" w:hAnsi="Arial Black"/>
                <w:b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BE2FBC" w14:textId="77777777" w:rsidR="00EC155C" w:rsidRPr="00DB7736" w:rsidRDefault="00EF17C0" w:rsidP="00CE6584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9</w:t>
            </w:r>
            <w:r w:rsidR="00CE6584">
              <w:rPr>
                <w:rFonts w:ascii="Arial Black" w:hAnsi="Arial Black"/>
                <w:b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39FA6B" w14:textId="77777777" w:rsidR="00EC155C" w:rsidRPr="00DB7736" w:rsidRDefault="00CE6584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489A69" w14:textId="77777777" w:rsidR="00EC155C" w:rsidRPr="00DB7736" w:rsidRDefault="00CE6584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588930" w14:textId="77777777" w:rsidR="00EC155C" w:rsidRPr="00DB7736" w:rsidRDefault="001C68BD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27,50%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9939E27" w14:textId="77777777" w:rsidR="00EC155C" w:rsidRPr="00DB7736" w:rsidRDefault="001C68BD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26,00%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4F26FBFC" w14:textId="77777777" w:rsidR="00EC155C" w:rsidRPr="00DB7736" w:rsidRDefault="006A07D9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26,66%</w:t>
            </w:r>
          </w:p>
        </w:tc>
      </w:tr>
      <w:tr w:rsidR="00EC155C" w:rsidRPr="00DB7736" w14:paraId="7B64F86B" w14:textId="77777777" w:rsidTr="00F34EB2">
        <w:trPr>
          <w:trHeight w:val="696"/>
          <w:jc w:val="center"/>
        </w:trPr>
        <w:tc>
          <w:tcPr>
            <w:tcW w:w="2165" w:type="dxa"/>
            <w:vMerge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451A5A2" w14:textId="77777777" w:rsidR="00EC155C" w:rsidRPr="00DB7736" w:rsidRDefault="00EC155C" w:rsidP="00F34EB2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B4C143D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BAC D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B14093" w14:textId="77777777" w:rsidR="001C68BD" w:rsidRPr="00DB7736" w:rsidRDefault="00EF17C0" w:rsidP="001C68BD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4</w:t>
            </w:r>
            <w:r w:rsidR="001C68BD">
              <w:rPr>
                <w:rFonts w:ascii="Arial Black" w:hAnsi="Arial Black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B072E21" w14:textId="77777777" w:rsidR="00EC155C" w:rsidRPr="00DB7736" w:rsidRDefault="00EF17C0" w:rsidP="001C68BD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</w:t>
            </w:r>
            <w:r w:rsidR="001C68BD">
              <w:rPr>
                <w:rFonts w:ascii="Arial Black" w:hAnsi="Arial Black"/>
                <w:b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D818307" w14:textId="77777777" w:rsidR="00EC155C" w:rsidRPr="00DB7736" w:rsidRDefault="00EF17C0" w:rsidP="001C68BD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7</w:t>
            </w:r>
            <w:r w:rsidR="001C68BD">
              <w:rPr>
                <w:rFonts w:ascii="Arial Black" w:hAnsi="Arial Black"/>
                <w:b/>
                <w:sz w:val="24"/>
                <w:szCs w:val="24"/>
              </w:rPr>
              <w:t>0</w:t>
            </w: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C8C719F" w14:textId="77777777" w:rsidR="00EC155C" w:rsidRPr="00DB7736" w:rsidRDefault="001C68BD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2EF9E94" w14:textId="77777777" w:rsidR="00EC155C" w:rsidRPr="00DB7736" w:rsidRDefault="001C68BD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A367FC" w14:textId="77777777" w:rsidR="00EC155C" w:rsidRPr="00DB7736" w:rsidRDefault="006A07D9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35,00%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D90EAE" w14:textId="77777777" w:rsidR="00EC155C" w:rsidRPr="00DB7736" w:rsidRDefault="006A07D9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40,00%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021504C7" w14:textId="77777777" w:rsidR="00EC155C" w:rsidRPr="00DB7736" w:rsidRDefault="006A07D9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37,14%</w:t>
            </w:r>
          </w:p>
        </w:tc>
      </w:tr>
      <w:tr w:rsidR="00EF17C0" w:rsidRPr="00DB7736" w14:paraId="3EC1C01E" w14:textId="77777777" w:rsidTr="00F34EB2">
        <w:trPr>
          <w:trHeight w:val="696"/>
          <w:jc w:val="center"/>
        </w:trPr>
        <w:tc>
          <w:tcPr>
            <w:tcW w:w="2165" w:type="dxa"/>
            <w:vMerge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6B9B0E91" w14:textId="77777777" w:rsidR="00EF17C0" w:rsidRPr="00DB7736" w:rsidRDefault="00EF17C0" w:rsidP="00F34EB2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68ABE99" w14:textId="77777777" w:rsidR="00EF17C0" w:rsidRPr="00DB7736" w:rsidRDefault="00EF17C0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BAC C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3BEB90B" w14:textId="77777777" w:rsidR="00EF17C0" w:rsidRDefault="00EF17C0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6CD9D15" w14:textId="77777777" w:rsidR="00EF17C0" w:rsidRDefault="00EF17C0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9101069" w14:textId="77777777" w:rsidR="00EF17C0" w:rsidRDefault="00EF17C0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</w:t>
            </w: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52678E" w14:textId="77777777" w:rsidR="00EF17C0" w:rsidRPr="00DB7736" w:rsidRDefault="001C68BD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C5BA380" w14:textId="77777777" w:rsidR="00EF17C0" w:rsidRPr="00DB7736" w:rsidRDefault="001C68BD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29C5B71" w14:textId="77777777" w:rsidR="00EF17C0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0%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36CADEF" w14:textId="77777777" w:rsidR="00EF17C0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0%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4B595FEC" w14:textId="77777777" w:rsidR="00EF17C0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0%</w:t>
            </w:r>
          </w:p>
        </w:tc>
      </w:tr>
      <w:tr w:rsidR="00EC155C" w:rsidRPr="00DB7736" w14:paraId="7AEC8512" w14:textId="77777777" w:rsidTr="00F34EB2">
        <w:trPr>
          <w:trHeight w:val="696"/>
          <w:jc w:val="center"/>
        </w:trPr>
        <w:tc>
          <w:tcPr>
            <w:tcW w:w="2165" w:type="dxa"/>
            <w:vMerge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9F42181" w14:textId="77777777" w:rsidR="00EC155C" w:rsidRPr="00DB7736" w:rsidRDefault="00EC155C" w:rsidP="00F34EB2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5B62D34" w14:textId="77777777" w:rsidR="00EC155C" w:rsidRPr="00DB7736" w:rsidRDefault="00EC155C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BAC toutes Séries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08F0E77B" w14:textId="77777777" w:rsidR="00EC155C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82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1CED0705" w14:textId="77777777" w:rsidR="00EC155C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81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C32FA2C" w14:textId="77777777" w:rsidR="00EC155C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163</w:t>
            </w: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5AB43C08" w14:textId="77777777" w:rsidR="00EC155C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25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F6FD4C6" w14:textId="77777777" w:rsidR="00EC155C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10428FEB" w14:textId="77777777" w:rsidR="00EC155C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30,48%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6497D1A2" w14:textId="77777777" w:rsidR="00EC155C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30,86%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521496" w14:textId="77777777" w:rsidR="00EC155C" w:rsidRPr="00DB7736" w:rsidRDefault="00E4368F" w:rsidP="00F34EB2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30,67%</w:t>
            </w:r>
          </w:p>
        </w:tc>
      </w:tr>
    </w:tbl>
    <w:p w14:paraId="5EBA07C9" w14:textId="77777777" w:rsidR="00EC155C" w:rsidRPr="00DB7736" w:rsidRDefault="00EC155C" w:rsidP="00EC155C">
      <w:pPr>
        <w:tabs>
          <w:tab w:val="left" w:pos="6465"/>
        </w:tabs>
        <w:rPr>
          <w:rFonts w:ascii="Palatino Linotype" w:hAnsi="Palatino Linotype"/>
          <w:sz w:val="24"/>
          <w:szCs w:val="24"/>
        </w:rPr>
      </w:pPr>
    </w:p>
    <w:p w14:paraId="21C99ACA" w14:textId="77777777" w:rsidR="00EC155C" w:rsidRDefault="00EC155C" w:rsidP="00EC155C"/>
    <w:p w14:paraId="4E43F905" w14:textId="77777777" w:rsidR="0065399B" w:rsidRDefault="0065399B" w:rsidP="00955109"/>
    <w:p w14:paraId="20B51327" w14:textId="77777777" w:rsidR="00CB04DD" w:rsidRDefault="00CB04DD" w:rsidP="00955109"/>
    <w:p w14:paraId="5DAC8CF1" w14:textId="77777777" w:rsidR="0065399B" w:rsidRPr="00BE79C5" w:rsidRDefault="0065399B" w:rsidP="0065399B">
      <w:pPr>
        <w:pStyle w:val="Titre2"/>
        <w:jc w:val="center"/>
        <w:rPr>
          <w:rStyle w:val="TitreCar"/>
          <w:color w:val="auto"/>
          <w:u w:val="single"/>
        </w:rPr>
      </w:pPr>
      <w:r w:rsidRPr="00BE79C5">
        <w:rPr>
          <w:rStyle w:val="TitreCar"/>
          <w:color w:val="auto"/>
          <w:u w:val="single"/>
        </w:rPr>
        <w:lastRenderedPageBreak/>
        <w:t>CONCLUSION</w:t>
      </w:r>
    </w:p>
    <w:p w14:paraId="3FA7E838" w14:textId="77777777" w:rsidR="0065399B" w:rsidRPr="006118C7" w:rsidRDefault="0065399B" w:rsidP="0065399B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78" w:name="texte_conclusion"/>
      <w:bookmarkEnd w:id="78"/>
    </w:p>
    <w:p w14:paraId="2784910D" w14:textId="77777777" w:rsidR="0065399B" w:rsidRDefault="0065399B" w:rsidP="0065399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Le troisième trimestre qui marque la fin de l’année 2022-2023 s’est bien déroulé sans incidents majeurs. Concernant le travail des élèves, nous estimons qu’il est insuffisant.</w:t>
      </w:r>
    </w:p>
    <w:p w14:paraId="23BD57FF" w14:textId="77777777" w:rsidR="0065399B" w:rsidRDefault="0065399B" w:rsidP="0065399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En effet, au niveau du BEPC sur 190 candidats nous avons 73 candidats déclarés admis dont 38 garçons et 35 filles avec un taux de réussite de 38,42% un taux légèrement au-dessus de la  moyenne nationale qui est de 31%.</w:t>
      </w:r>
    </w:p>
    <w:p w14:paraId="31E594EC" w14:textId="77777777" w:rsidR="0065399B" w:rsidRDefault="0065399B" w:rsidP="0065399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Au niveau du baccalauréat toutes séries confondues, nous avions 163 candidats dont 82 garçons et 81 filles ; 50 candidats ont été déclarés admis dont 25 garçons et 25 filles avec un taux de réussite de 30,67% en dessous du taux national qui est de 32%.</w:t>
      </w:r>
    </w:p>
    <w:p w14:paraId="4F8EFFEB" w14:textId="77777777" w:rsidR="0065399B" w:rsidRDefault="0065399B" w:rsidP="0065399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Dans l’ensemble, nous devons faire des efforts dans le but de </w:t>
      </w:r>
      <w:proofErr w:type="spellStart"/>
      <w:r>
        <w:rPr>
          <w:sz w:val="28"/>
          <w:szCs w:val="28"/>
        </w:rPr>
        <w:t>remedier</w:t>
      </w:r>
      <w:proofErr w:type="spellEnd"/>
      <w:r>
        <w:rPr>
          <w:sz w:val="28"/>
          <w:szCs w:val="28"/>
        </w:rPr>
        <w:t xml:space="preserve"> aux insuffisances des apprenants et de garder espoir pour les examens à venir. </w:t>
      </w:r>
      <w:r>
        <w:rPr>
          <w:sz w:val="28"/>
          <w:szCs w:val="28"/>
        </w:rPr>
        <w:tab/>
      </w:r>
    </w:p>
    <w:p w14:paraId="3BFCC093" w14:textId="77777777" w:rsidR="0065399B" w:rsidRPr="00EA424C" w:rsidRDefault="0065399B" w:rsidP="0065399B">
      <w:pPr>
        <w:rPr>
          <w:rFonts w:ascii="Times New Roman" w:hAnsi="Times New Roman" w:cs="Times New Roman"/>
          <w:sz w:val="26"/>
          <w:szCs w:val="26"/>
        </w:rPr>
      </w:pPr>
    </w:p>
    <w:p w14:paraId="6A7497F3" w14:textId="77777777" w:rsidR="0065399B" w:rsidRDefault="0065399B" w:rsidP="001139D6">
      <w:pPr>
        <w:tabs>
          <w:tab w:val="left" w:pos="2864"/>
        </w:tabs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            </w:t>
      </w:r>
      <w:r>
        <w:rPr>
          <w:sz w:val="28"/>
          <w:szCs w:val="28"/>
        </w:rPr>
        <w:t>KORHOGO, LE 05/06/2023</w:t>
      </w:r>
    </w:p>
    <w:p w14:paraId="15F6293C" w14:textId="77777777" w:rsidR="0065399B" w:rsidRDefault="0065399B" w:rsidP="001139D6">
      <w:pPr>
        <w:tabs>
          <w:tab w:val="left" w:pos="2864"/>
        </w:tabs>
        <w:spacing w:after="0" w:line="240" w:lineRule="auto"/>
        <w:rPr>
          <w:sz w:val="28"/>
          <w:szCs w:val="28"/>
        </w:rPr>
      </w:pPr>
    </w:p>
    <w:p w14:paraId="1F98A21D" w14:textId="77777777" w:rsidR="0065399B" w:rsidRPr="006B5566" w:rsidRDefault="0065399B" w:rsidP="0065399B">
      <w:pPr>
        <w:tabs>
          <w:tab w:val="left" w:pos="2864"/>
        </w:tabs>
        <w:spacing w:after="0" w:line="240" w:lineRule="auto"/>
        <w:rPr>
          <w:sz w:val="16"/>
          <w:szCs w:val="1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                                                                   </w:t>
      </w:r>
    </w:p>
    <w:p w14:paraId="3D8FF8AB" w14:textId="77777777" w:rsidR="0065399B" w:rsidRPr="00711C0C" w:rsidRDefault="0065399B" w:rsidP="0065399B">
      <w:pPr>
        <w:tabs>
          <w:tab w:val="left" w:pos="2864"/>
        </w:tabs>
        <w:spacing w:after="0" w:line="240" w:lineRule="auto"/>
        <w:ind w:left="720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</w:t>
      </w:r>
      <w:r w:rsidRPr="00711C0C">
        <w:rPr>
          <w:b/>
          <w:sz w:val="28"/>
          <w:szCs w:val="28"/>
          <w:u w:val="single"/>
        </w:rPr>
        <w:t>LE DIRECTEUR DES ETUDES</w:t>
      </w:r>
    </w:p>
    <w:p w14:paraId="5743928F" w14:textId="77777777" w:rsidR="0065399B" w:rsidRDefault="0065399B" w:rsidP="0065399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14:paraId="565A5B01" w14:textId="77777777" w:rsidR="0065399B" w:rsidRDefault="0065399B" w:rsidP="0065399B">
      <w:pPr>
        <w:spacing w:after="0"/>
        <w:rPr>
          <w:b/>
          <w:sz w:val="28"/>
          <w:szCs w:val="28"/>
        </w:rPr>
      </w:pPr>
    </w:p>
    <w:p w14:paraId="63621425" w14:textId="77777777" w:rsidR="0065399B" w:rsidRDefault="00310D5C" w:rsidP="0065399B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160377F9">
          <v:shape id="_x0000_s2061" type="#_x0000_t202" style="position:absolute;margin-left:505.3pt;margin-top:33.2pt;width:150pt;height:27.35pt;z-index:251660288;mso-width-relative:margin;mso-height-relative:margin" stroked="f">
            <v:textbox style="mso-next-textbox:#_x0000_s2061">
              <w:txbxContent>
                <w:p w14:paraId="27039B3D" w14:textId="77777777" w:rsidR="0065399B" w:rsidRDefault="0065399B" w:rsidP="0065399B">
                  <w:r>
                    <w:rPr>
                      <w:b/>
                      <w:sz w:val="28"/>
                      <w:szCs w:val="28"/>
                    </w:rPr>
                    <w:t>M. TAKY JEAN-CLAUDE</w:t>
                  </w:r>
                </w:p>
              </w:txbxContent>
            </v:textbox>
          </v:shape>
        </w:pict>
      </w:r>
      <w:bookmarkEnd w:id="75"/>
    </w:p>
    <w:sectPr w:rsidR="0065399B" w:rsidSect="0065399B">
      <w:pgSz w:w="15840" w:h="12240" w:orient="landscape"/>
      <w:pgMar w:top="902" w:right="851" w:bottom="851" w:left="709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4E7B" w14:textId="77777777" w:rsidR="00310D5C" w:rsidRDefault="00310D5C">
      <w:pPr>
        <w:spacing w:after="0" w:line="240" w:lineRule="auto"/>
      </w:pPr>
      <w:r>
        <w:separator/>
      </w:r>
    </w:p>
  </w:endnote>
  <w:endnote w:type="continuationSeparator" w:id="0">
    <w:p w14:paraId="53281670" w14:textId="77777777" w:rsidR="00310D5C" w:rsidRDefault="0031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4628" w14:textId="77777777" w:rsidR="00D77EE6" w:rsidRDefault="00D77EE6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6D1060BE" w14:textId="77777777" w:rsidR="00D77EE6" w:rsidRDefault="00D77EE6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Pr="00F53A73">
      <w:rPr>
        <w:noProof/>
        <w:color w:val="323E4F" w:themeColor="text2" w:themeShade="BF"/>
        <w:sz w:val="24"/>
        <w:szCs w:val="24"/>
      </w:rPr>
      <w:t>42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6EC0" w14:textId="77777777" w:rsidR="00310D5C" w:rsidRDefault="00310D5C">
      <w:pPr>
        <w:spacing w:after="0" w:line="240" w:lineRule="auto"/>
      </w:pPr>
      <w:r>
        <w:separator/>
      </w:r>
    </w:p>
  </w:footnote>
  <w:footnote w:type="continuationSeparator" w:id="0">
    <w:p w14:paraId="682FF2D2" w14:textId="77777777" w:rsidR="00310D5C" w:rsidRDefault="00310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343"/>
    <w:multiLevelType w:val="hybridMultilevel"/>
    <w:tmpl w:val="8180AB8A"/>
    <w:lvl w:ilvl="0" w:tplc="7562C062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C7672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612"/>
    <w:multiLevelType w:val="hybridMultilevel"/>
    <w:tmpl w:val="59407A5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55030A3"/>
    <w:multiLevelType w:val="hybridMultilevel"/>
    <w:tmpl w:val="B1FA5998"/>
    <w:lvl w:ilvl="0" w:tplc="30BE3BB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437E"/>
    <w:multiLevelType w:val="hybridMultilevel"/>
    <w:tmpl w:val="E434429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61ACA"/>
    <w:multiLevelType w:val="hybridMultilevel"/>
    <w:tmpl w:val="91388E0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DE5"/>
    <w:multiLevelType w:val="hybridMultilevel"/>
    <w:tmpl w:val="0804C97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341B2"/>
    <w:multiLevelType w:val="hybridMultilevel"/>
    <w:tmpl w:val="B6BE2D6C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069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371A4182">
      <w:start w:val="616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5BE9450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8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24" w:hanging="360"/>
      </w:pPr>
    </w:lvl>
    <w:lvl w:ilvl="2" w:tplc="040C001B" w:tentative="1">
      <w:start w:val="1"/>
      <w:numFmt w:val="lowerRoman"/>
      <w:lvlText w:val="%3."/>
      <w:lvlJc w:val="right"/>
      <w:pPr>
        <w:ind w:left="9444" w:hanging="180"/>
      </w:pPr>
    </w:lvl>
    <w:lvl w:ilvl="3" w:tplc="040C000F" w:tentative="1">
      <w:start w:val="1"/>
      <w:numFmt w:val="decimal"/>
      <w:lvlText w:val="%4."/>
      <w:lvlJc w:val="left"/>
      <w:pPr>
        <w:ind w:left="10164" w:hanging="360"/>
      </w:pPr>
    </w:lvl>
    <w:lvl w:ilvl="4" w:tplc="040C0019" w:tentative="1">
      <w:start w:val="1"/>
      <w:numFmt w:val="lowerLetter"/>
      <w:lvlText w:val="%5."/>
      <w:lvlJc w:val="left"/>
      <w:pPr>
        <w:ind w:left="10884" w:hanging="360"/>
      </w:pPr>
    </w:lvl>
    <w:lvl w:ilvl="5" w:tplc="040C001B" w:tentative="1">
      <w:start w:val="1"/>
      <w:numFmt w:val="lowerRoman"/>
      <w:lvlText w:val="%6."/>
      <w:lvlJc w:val="right"/>
      <w:pPr>
        <w:ind w:left="11604" w:hanging="180"/>
      </w:pPr>
    </w:lvl>
    <w:lvl w:ilvl="6" w:tplc="040C000F" w:tentative="1">
      <w:start w:val="1"/>
      <w:numFmt w:val="decimal"/>
      <w:lvlText w:val="%7."/>
      <w:lvlJc w:val="left"/>
      <w:pPr>
        <w:ind w:left="12324" w:hanging="360"/>
      </w:pPr>
    </w:lvl>
    <w:lvl w:ilvl="7" w:tplc="040C0019" w:tentative="1">
      <w:start w:val="1"/>
      <w:numFmt w:val="lowerLetter"/>
      <w:lvlText w:val="%8."/>
      <w:lvlJc w:val="left"/>
      <w:pPr>
        <w:ind w:left="13044" w:hanging="360"/>
      </w:pPr>
    </w:lvl>
    <w:lvl w:ilvl="8" w:tplc="040C001B" w:tentative="1">
      <w:start w:val="1"/>
      <w:numFmt w:val="lowerRoman"/>
      <w:lvlText w:val="%9."/>
      <w:lvlJc w:val="right"/>
      <w:pPr>
        <w:ind w:left="13764" w:hanging="180"/>
      </w:pPr>
    </w:lvl>
  </w:abstractNum>
  <w:abstractNum w:abstractNumId="11" w15:restartNumberingAfterBreak="0">
    <w:nsid w:val="539A75B2"/>
    <w:multiLevelType w:val="hybridMultilevel"/>
    <w:tmpl w:val="510004F2"/>
    <w:lvl w:ilvl="0" w:tplc="040C000F">
      <w:start w:val="1"/>
      <w:numFmt w:val="decimal"/>
      <w:lvlText w:val="%1."/>
      <w:lvlJc w:val="left"/>
      <w:pPr>
        <w:ind w:left="1572" w:hanging="360"/>
      </w:pPr>
    </w:lvl>
    <w:lvl w:ilvl="1" w:tplc="040C0019" w:tentative="1">
      <w:start w:val="1"/>
      <w:numFmt w:val="lowerLetter"/>
      <w:lvlText w:val="%2."/>
      <w:lvlJc w:val="left"/>
      <w:pPr>
        <w:ind w:left="2292" w:hanging="360"/>
      </w:pPr>
    </w:lvl>
    <w:lvl w:ilvl="2" w:tplc="040C001B" w:tentative="1">
      <w:start w:val="1"/>
      <w:numFmt w:val="lowerRoman"/>
      <w:lvlText w:val="%3."/>
      <w:lvlJc w:val="right"/>
      <w:pPr>
        <w:ind w:left="3012" w:hanging="180"/>
      </w:pPr>
    </w:lvl>
    <w:lvl w:ilvl="3" w:tplc="040C000F" w:tentative="1">
      <w:start w:val="1"/>
      <w:numFmt w:val="decimal"/>
      <w:lvlText w:val="%4."/>
      <w:lvlJc w:val="left"/>
      <w:pPr>
        <w:ind w:left="3732" w:hanging="360"/>
      </w:pPr>
    </w:lvl>
    <w:lvl w:ilvl="4" w:tplc="040C0019" w:tentative="1">
      <w:start w:val="1"/>
      <w:numFmt w:val="lowerLetter"/>
      <w:lvlText w:val="%5."/>
      <w:lvlJc w:val="left"/>
      <w:pPr>
        <w:ind w:left="4452" w:hanging="360"/>
      </w:pPr>
    </w:lvl>
    <w:lvl w:ilvl="5" w:tplc="040C001B" w:tentative="1">
      <w:start w:val="1"/>
      <w:numFmt w:val="lowerRoman"/>
      <w:lvlText w:val="%6."/>
      <w:lvlJc w:val="right"/>
      <w:pPr>
        <w:ind w:left="5172" w:hanging="180"/>
      </w:pPr>
    </w:lvl>
    <w:lvl w:ilvl="6" w:tplc="040C000F" w:tentative="1">
      <w:start w:val="1"/>
      <w:numFmt w:val="decimal"/>
      <w:lvlText w:val="%7."/>
      <w:lvlJc w:val="left"/>
      <w:pPr>
        <w:ind w:left="5892" w:hanging="360"/>
      </w:pPr>
    </w:lvl>
    <w:lvl w:ilvl="7" w:tplc="040C0019" w:tentative="1">
      <w:start w:val="1"/>
      <w:numFmt w:val="lowerLetter"/>
      <w:lvlText w:val="%8."/>
      <w:lvlJc w:val="left"/>
      <w:pPr>
        <w:ind w:left="6612" w:hanging="360"/>
      </w:pPr>
    </w:lvl>
    <w:lvl w:ilvl="8" w:tplc="04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55B41DB7"/>
    <w:multiLevelType w:val="hybridMultilevel"/>
    <w:tmpl w:val="5CC085D0"/>
    <w:lvl w:ilvl="0" w:tplc="0D8E724C">
      <w:start w:val="1"/>
      <w:numFmt w:val="upperRoman"/>
      <w:lvlText w:val="CHAPITRE %1."/>
      <w:lvlJc w:val="left"/>
      <w:pPr>
        <w:ind w:left="277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B7EEB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3772C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27DBC"/>
    <w:multiLevelType w:val="hybridMultilevel"/>
    <w:tmpl w:val="59407A58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C0286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15"/>
  </w:num>
  <w:num w:numId="8">
    <w:abstractNumId w:val="8"/>
  </w:num>
  <w:num w:numId="9">
    <w:abstractNumId w:val="18"/>
  </w:num>
  <w:num w:numId="10">
    <w:abstractNumId w:val="3"/>
  </w:num>
  <w:num w:numId="11">
    <w:abstractNumId w:val="11"/>
  </w:num>
  <w:num w:numId="12">
    <w:abstractNumId w:val="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4"/>
  </w:num>
  <w:num w:numId="16">
    <w:abstractNumId w:val="6"/>
  </w:num>
  <w:num w:numId="17">
    <w:abstractNumId w:val="0"/>
  </w:num>
  <w:num w:numId="18">
    <w:abstractNumId w:val="14"/>
  </w:num>
  <w:num w:numId="19">
    <w:abstractNumId w:val="17"/>
  </w:num>
  <w:num w:numId="2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>
      <o:colormru v:ext="edit" colors="#3c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957"/>
    <w:rsid w:val="00001B94"/>
    <w:rsid w:val="00002123"/>
    <w:rsid w:val="00002DE2"/>
    <w:rsid w:val="00005053"/>
    <w:rsid w:val="00006D3E"/>
    <w:rsid w:val="00006F91"/>
    <w:rsid w:val="00007F04"/>
    <w:rsid w:val="00010ADE"/>
    <w:rsid w:val="0001302B"/>
    <w:rsid w:val="000150B9"/>
    <w:rsid w:val="000162F2"/>
    <w:rsid w:val="0001630F"/>
    <w:rsid w:val="00016784"/>
    <w:rsid w:val="00017E21"/>
    <w:rsid w:val="0002079C"/>
    <w:rsid w:val="00021ABF"/>
    <w:rsid w:val="00026BE4"/>
    <w:rsid w:val="000278C2"/>
    <w:rsid w:val="0003223D"/>
    <w:rsid w:val="000325C7"/>
    <w:rsid w:val="00032668"/>
    <w:rsid w:val="00036873"/>
    <w:rsid w:val="000449F7"/>
    <w:rsid w:val="00044E94"/>
    <w:rsid w:val="00045222"/>
    <w:rsid w:val="00045E96"/>
    <w:rsid w:val="000463E6"/>
    <w:rsid w:val="00050FF6"/>
    <w:rsid w:val="000514EF"/>
    <w:rsid w:val="00051881"/>
    <w:rsid w:val="0005203C"/>
    <w:rsid w:val="000540D7"/>
    <w:rsid w:val="000563B4"/>
    <w:rsid w:val="00056CE5"/>
    <w:rsid w:val="00056DD3"/>
    <w:rsid w:val="00063091"/>
    <w:rsid w:val="00064DCB"/>
    <w:rsid w:val="00064F44"/>
    <w:rsid w:val="00067FC2"/>
    <w:rsid w:val="000737E4"/>
    <w:rsid w:val="00073CDC"/>
    <w:rsid w:val="00074C07"/>
    <w:rsid w:val="000767A0"/>
    <w:rsid w:val="00076AA2"/>
    <w:rsid w:val="0007743B"/>
    <w:rsid w:val="000804A2"/>
    <w:rsid w:val="00083DB9"/>
    <w:rsid w:val="00084D95"/>
    <w:rsid w:val="0008552E"/>
    <w:rsid w:val="0008683A"/>
    <w:rsid w:val="0008710C"/>
    <w:rsid w:val="00087381"/>
    <w:rsid w:val="0009030E"/>
    <w:rsid w:val="00092242"/>
    <w:rsid w:val="000929A4"/>
    <w:rsid w:val="00092FDA"/>
    <w:rsid w:val="000953BB"/>
    <w:rsid w:val="0009556E"/>
    <w:rsid w:val="0009588D"/>
    <w:rsid w:val="00095BE9"/>
    <w:rsid w:val="0009696D"/>
    <w:rsid w:val="00096990"/>
    <w:rsid w:val="00096D66"/>
    <w:rsid w:val="000A2C3D"/>
    <w:rsid w:val="000A3728"/>
    <w:rsid w:val="000A4C57"/>
    <w:rsid w:val="000A4EC2"/>
    <w:rsid w:val="000A78CE"/>
    <w:rsid w:val="000A7A6D"/>
    <w:rsid w:val="000B0990"/>
    <w:rsid w:val="000B371B"/>
    <w:rsid w:val="000B4C82"/>
    <w:rsid w:val="000B5BDF"/>
    <w:rsid w:val="000C21C0"/>
    <w:rsid w:val="000C56AD"/>
    <w:rsid w:val="000C73F1"/>
    <w:rsid w:val="000C77C3"/>
    <w:rsid w:val="000C797A"/>
    <w:rsid w:val="000D05CE"/>
    <w:rsid w:val="000D060B"/>
    <w:rsid w:val="000D14E4"/>
    <w:rsid w:val="000D2868"/>
    <w:rsid w:val="000D2EBB"/>
    <w:rsid w:val="000D624F"/>
    <w:rsid w:val="000E0E34"/>
    <w:rsid w:val="000E37DA"/>
    <w:rsid w:val="000E697D"/>
    <w:rsid w:val="000E6CFB"/>
    <w:rsid w:val="000F04D7"/>
    <w:rsid w:val="000F0FBE"/>
    <w:rsid w:val="000F1455"/>
    <w:rsid w:val="001044B1"/>
    <w:rsid w:val="00105A9E"/>
    <w:rsid w:val="00105F4C"/>
    <w:rsid w:val="00106203"/>
    <w:rsid w:val="001074C2"/>
    <w:rsid w:val="00110F32"/>
    <w:rsid w:val="001139D6"/>
    <w:rsid w:val="00114449"/>
    <w:rsid w:val="0011649B"/>
    <w:rsid w:val="0012134E"/>
    <w:rsid w:val="00122C6F"/>
    <w:rsid w:val="001232DF"/>
    <w:rsid w:val="00123B30"/>
    <w:rsid w:val="00123C5D"/>
    <w:rsid w:val="00124FC1"/>
    <w:rsid w:val="001261A5"/>
    <w:rsid w:val="001268F4"/>
    <w:rsid w:val="00126D2E"/>
    <w:rsid w:val="001274B3"/>
    <w:rsid w:val="00127CBB"/>
    <w:rsid w:val="00130DF7"/>
    <w:rsid w:val="00131819"/>
    <w:rsid w:val="00131915"/>
    <w:rsid w:val="00131B3C"/>
    <w:rsid w:val="00133F81"/>
    <w:rsid w:val="00134BB4"/>
    <w:rsid w:val="00134FC1"/>
    <w:rsid w:val="00135242"/>
    <w:rsid w:val="001400AE"/>
    <w:rsid w:val="001401DF"/>
    <w:rsid w:val="00141268"/>
    <w:rsid w:val="0014262D"/>
    <w:rsid w:val="00146F8B"/>
    <w:rsid w:val="00147E13"/>
    <w:rsid w:val="0015213B"/>
    <w:rsid w:val="001528F3"/>
    <w:rsid w:val="00153705"/>
    <w:rsid w:val="0015627A"/>
    <w:rsid w:val="00156783"/>
    <w:rsid w:val="00160497"/>
    <w:rsid w:val="00160C14"/>
    <w:rsid w:val="00161241"/>
    <w:rsid w:val="001620F7"/>
    <w:rsid w:val="00162426"/>
    <w:rsid w:val="0016377B"/>
    <w:rsid w:val="0016542E"/>
    <w:rsid w:val="0017051F"/>
    <w:rsid w:val="00171A40"/>
    <w:rsid w:val="00172480"/>
    <w:rsid w:val="001727D4"/>
    <w:rsid w:val="001744D9"/>
    <w:rsid w:val="00174822"/>
    <w:rsid w:val="001764D1"/>
    <w:rsid w:val="001765D7"/>
    <w:rsid w:val="001766BE"/>
    <w:rsid w:val="00176D36"/>
    <w:rsid w:val="00180B8A"/>
    <w:rsid w:val="00186346"/>
    <w:rsid w:val="001874DD"/>
    <w:rsid w:val="0018791E"/>
    <w:rsid w:val="0019110C"/>
    <w:rsid w:val="00193550"/>
    <w:rsid w:val="001935EB"/>
    <w:rsid w:val="001A08E3"/>
    <w:rsid w:val="001A11F9"/>
    <w:rsid w:val="001A2B7E"/>
    <w:rsid w:val="001A4E5E"/>
    <w:rsid w:val="001A52A5"/>
    <w:rsid w:val="001A6F68"/>
    <w:rsid w:val="001B03D0"/>
    <w:rsid w:val="001B068E"/>
    <w:rsid w:val="001B13E4"/>
    <w:rsid w:val="001B30F3"/>
    <w:rsid w:val="001B3110"/>
    <w:rsid w:val="001B46A3"/>
    <w:rsid w:val="001B4786"/>
    <w:rsid w:val="001B6D16"/>
    <w:rsid w:val="001B6F50"/>
    <w:rsid w:val="001B6F7E"/>
    <w:rsid w:val="001C0B11"/>
    <w:rsid w:val="001C16FB"/>
    <w:rsid w:val="001C68BD"/>
    <w:rsid w:val="001C7F79"/>
    <w:rsid w:val="001D12D5"/>
    <w:rsid w:val="001D1B0D"/>
    <w:rsid w:val="001D1BC4"/>
    <w:rsid w:val="001D2C97"/>
    <w:rsid w:val="001D3884"/>
    <w:rsid w:val="001D3960"/>
    <w:rsid w:val="001D4782"/>
    <w:rsid w:val="001D482C"/>
    <w:rsid w:val="001D5819"/>
    <w:rsid w:val="001D66E4"/>
    <w:rsid w:val="001E067E"/>
    <w:rsid w:val="001E0929"/>
    <w:rsid w:val="001E0B31"/>
    <w:rsid w:val="001E13F3"/>
    <w:rsid w:val="001E1AB7"/>
    <w:rsid w:val="001E2581"/>
    <w:rsid w:val="001E55AE"/>
    <w:rsid w:val="001F32B7"/>
    <w:rsid w:val="001F4816"/>
    <w:rsid w:val="001F4E76"/>
    <w:rsid w:val="001F4EC3"/>
    <w:rsid w:val="001F505B"/>
    <w:rsid w:val="001F5214"/>
    <w:rsid w:val="001F5322"/>
    <w:rsid w:val="001F59A4"/>
    <w:rsid w:val="001F71C0"/>
    <w:rsid w:val="00200E75"/>
    <w:rsid w:val="00202B8E"/>
    <w:rsid w:val="0020351C"/>
    <w:rsid w:val="0020608B"/>
    <w:rsid w:val="0020757A"/>
    <w:rsid w:val="00207B1D"/>
    <w:rsid w:val="002116C4"/>
    <w:rsid w:val="0021337F"/>
    <w:rsid w:val="0021561C"/>
    <w:rsid w:val="00216A9D"/>
    <w:rsid w:val="00221857"/>
    <w:rsid w:val="00221D1D"/>
    <w:rsid w:val="0022213C"/>
    <w:rsid w:val="002232BA"/>
    <w:rsid w:val="002267C4"/>
    <w:rsid w:val="00226E3C"/>
    <w:rsid w:val="002271A3"/>
    <w:rsid w:val="00230858"/>
    <w:rsid w:val="00230AF8"/>
    <w:rsid w:val="00230F1E"/>
    <w:rsid w:val="002314C6"/>
    <w:rsid w:val="00231E02"/>
    <w:rsid w:val="00233953"/>
    <w:rsid w:val="0023544C"/>
    <w:rsid w:val="00235469"/>
    <w:rsid w:val="0023778B"/>
    <w:rsid w:val="00240BAB"/>
    <w:rsid w:val="002410FB"/>
    <w:rsid w:val="002411E3"/>
    <w:rsid w:val="0024656F"/>
    <w:rsid w:val="00247574"/>
    <w:rsid w:val="0025036D"/>
    <w:rsid w:val="00252B83"/>
    <w:rsid w:val="0025300D"/>
    <w:rsid w:val="00255686"/>
    <w:rsid w:val="002575E6"/>
    <w:rsid w:val="00260FE6"/>
    <w:rsid w:val="00261DF8"/>
    <w:rsid w:val="00262488"/>
    <w:rsid w:val="002625AF"/>
    <w:rsid w:val="00263E4B"/>
    <w:rsid w:val="002673A1"/>
    <w:rsid w:val="00273F12"/>
    <w:rsid w:val="00273F54"/>
    <w:rsid w:val="00274F0E"/>
    <w:rsid w:val="002766E3"/>
    <w:rsid w:val="00277431"/>
    <w:rsid w:val="002806CD"/>
    <w:rsid w:val="00280AC2"/>
    <w:rsid w:val="00280EC0"/>
    <w:rsid w:val="00281425"/>
    <w:rsid w:val="00281784"/>
    <w:rsid w:val="00282560"/>
    <w:rsid w:val="002849CA"/>
    <w:rsid w:val="002850BA"/>
    <w:rsid w:val="0028584C"/>
    <w:rsid w:val="00291A87"/>
    <w:rsid w:val="00293674"/>
    <w:rsid w:val="00294495"/>
    <w:rsid w:val="00297996"/>
    <w:rsid w:val="002A376F"/>
    <w:rsid w:val="002A3B35"/>
    <w:rsid w:val="002A61D1"/>
    <w:rsid w:val="002A71D8"/>
    <w:rsid w:val="002B09BA"/>
    <w:rsid w:val="002B600B"/>
    <w:rsid w:val="002B65DB"/>
    <w:rsid w:val="002C1CE9"/>
    <w:rsid w:val="002C1FDD"/>
    <w:rsid w:val="002C2E15"/>
    <w:rsid w:val="002D0E08"/>
    <w:rsid w:val="002D1025"/>
    <w:rsid w:val="002D2ABE"/>
    <w:rsid w:val="002D59DC"/>
    <w:rsid w:val="002E0559"/>
    <w:rsid w:val="002E1BCB"/>
    <w:rsid w:val="002E437C"/>
    <w:rsid w:val="002E7459"/>
    <w:rsid w:val="002F2811"/>
    <w:rsid w:val="002F4CDA"/>
    <w:rsid w:val="002F642A"/>
    <w:rsid w:val="002F69A7"/>
    <w:rsid w:val="002F69B5"/>
    <w:rsid w:val="002F734F"/>
    <w:rsid w:val="00300944"/>
    <w:rsid w:val="00302D09"/>
    <w:rsid w:val="003041D0"/>
    <w:rsid w:val="003102C8"/>
    <w:rsid w:val="00310D5C"/>
    <w:rsid w:val="003131DE"/>
    <w:rsid w:val="003139B7"/>
    <w:rsid w:val="00317322"/>
    <w:rsid w:val="00323D58"/>
    <w:rsid w:val="0033128B"/>
    <w:rsid w:val="003328F5"/>
    <w:rsid w:val="00332D6D"/>
    <w:rsid w:val="00333706"/>
    <w:rsid w:val="003344BA"/>
    <w:rsid w:val="00334D9E"/>
    <w:rsid w:val="00336204"/>
    <w:rsid w:val="0033785B"/>
    <w:rsid w:val="0034084D"/>
    <w:rsid w:val="00341034"/>
    <w:rsid w:val="00341A17"/>
    <w:rsid w:val="0034311D"/>
    <w:rsid w:val="00345071"/>
    <w:rsid w:val="00345E44"/>
    <w:rsid w:val="003460BD"/>
    <w:rsid w:val="003464A1"/>
    <w:rsid w:val="00347621"/>
    <w:rsid w:val="00347E70"/>
    <w:rsid w:val="00350DC7"/>
    <w:rsid w:val="00350F4E"/>
    <w:rsid w:val="0035122F"/>
    <w:rsid w:val="00352D3D"/>
    <w:rsid w:val="003544D4"/>
    <w:rsid w:val="00355A8B"/>
    <w:rsid w:val="00356E27"/>
    <w:rsid w:val="00360BC2"/>
    <w:rsid w:val="00363033"/>
    <w:rsid w:val="0036458C"/>
    <w:rsid w:val="00371D5B"/>
    <w:rsid w:val="0037713A"/>
    <w:rsid w:val="003773E5"/>
    <w:rsid w:val="00381A4A"/>
    <w:rsid w:val="00383670"/>
    <w:rsid w:val="00384798"/>
    <w:rsid w:val="003864DD"/>
    <w:rsid w:val="00391E05"/>
    <w:rsid w:val="00395C46"/>
    <w:rsid w:val="003962F4"/>
    <w:rsid w:val="003A19C8"/>
    <w:rsid w:val="003A28D3"/>
    <w:rsid w:val="003A611D"/>
    <w:rsid w:val="003A6A91"/>
    <w:rsid w:val="003B3479"/>
    <w:rsid w:val="003B42EB"/>
    <w:rsid w:val="003B628B"/>
    <w:rsid w:val="003B76E1"/>
    <w:rsid w:val="003B7804"/>
    <w:rsid w:val="003C244B"/>
    <w:rsid w:val="003C35D8"/>
    <w:rsid w:val="003C379D"/>
    <w:rsid w:val="003C410E"/>
    <w:rsid w:val="003C50F8"/>
    <w:rsid w:val="003C55FD"/>
    <w:rsid w:val="003D1A4D"/>
    <w:rsid w:val="003D1F54"/>
    <w:rsid w:val="003D4C53"/>
    <w:rsid w:val="003D7F65"/>
    <w:rsid w:val="003E06A1"/>
    <w:rsid w:val="003E16F0"/>
    <w:rsid w:val="003E1887"/>
    <w:rsid w:val="003E31A7"/>
    <w:rsid w:val="003E5CAE"/>
    <w:rsid w:val="003E63DF"/>
    <w:rsid w:val="003E6532"/>
    <w:rsid w:val="003F1FFA"/>
    <w:rsid w:val="003F20C9"/>
    <w:rsid w:val="003F2196"/>
    <w:rsid w:val="003F35F1"/>
    <w:rsid w:val="003F3DE4"/>
    <w:rsid w:val="003F5944"/>
    <w:rsid w:val="003F5FC7"/>
    <w:rsid w:val="0040295E"/>
    <w:rsid w:val="004032EF"/>
    <w:rsid w:val="004042C5"/>
    <w:rsid w:val="00406173"/>
    <w:rsid w:val="00406C88"/>
    <w:rsid w:val="00407668"/>
    <w:rsid w:val="004077ED"/>
    <w:rsid w:val="004131C2"/>
    <w:rsid w:val="004144B3"/>
    <w:rsid w:val="0041476F"/>
    <w:rsid w:val="004150AD"/>
    <w:rsid w:val="00416C8D"/>
    <w:rsid w:val="00420757"/>
    <w:rsid w:val="0042194C"/>
    <w:rsid w:val="004244B3"/>
    <w:rsid w:val="00426723"/>
    <w:rsid w:val="00427CEA"/>
    <w:rsid w:val="00430057"/>
    <w:rsid w:val="0043112B"/>
    <w:rsid w:val="0043663F"/>
    <w:rsid w:val="00440E80"/>
    <w:rsid w:val="004412B5"/>
    <w:rsid w:val="00441CDB"/>
    <w:rsid w:val="00442F44"/>
    <w:rsid w:val="00443CBF"/>
    <w:rsid w:val="0044484B"/>
    <w:rsid w:val="004454C1"/>
    <w:rsid w:val="0044551F"/>
    <w:rsid w:val="00445D38"/>
    <w:rsid w:val="004478FA"/>
    <w:rsid w:val="004479C3"/>
    <w:rsid w:val="00450A4E"/>
    <w:rsid w:val="00451F9C"/>
    <w:rsid w:val="00454AFE"/>
    <w:rsid w:val="0045670A"/>
    <w:rsid w:val="00456D88"/>
    <w:rsid w:val="00457661"/>
    <w:rsid w:val="00460E86"/>
    <w:rsid w:val="00462DF9"/>
    <w:rsid w:val="004647A6"/>
    <w:rsid w:val="0046610B"/>
    <w:rsid w:val="00466799"/>
    <w:rsid w:val="00466A6F"/>
    <w:rsid w:val="00467E4C"/>
    <w:rsid w:val="00472509"/>
    <w:rsid w:val="00472AAE"/>
    <w:rsid w:val="004741DA"/>
    <w:rsid w:val="004759FB"/>
    <w:rsid w:val="004809DE"/>
    <w:rsid w:val="00482B30"/>
    <w:rsid w:val="004837EA"/>
    <w:rsid w:val="00485382"/>
    <w:rsid w:val="00487E95"/>
    <w:rsid w:val="00490128"/>
    <w:rsid w:val="00490386"/>
    <w:rsid w:val="004914D5"/>
    <w:rsid w:val="0049477D"/>
    <w:rsid w:val="004A0C65"/>
    <w:rsid w:val="004A3789"/>
    <w:rsid w:val="004A5BAD"/>
    <w:rsid w:val="004A646A"/>
    <w:rsid w:val="004A75E8"/>
    <w:rsid w:val="004B466F"/>
    <w:rsid w:val="004B569E"/>
    <w:rsid w:val="004B5804"/>
    <w:rsid w:val="004B5C46"/>
    <w:rsid w:val="004C00CC"/>
    <w:rsid w:val="004C0129"/>
    <w:rsid w:val="004C1C9D"/>
    <w:rsid w:val="004C1D55"/>
    <w:rsid w:val="004C38AC"/>
    <w:rsid w:val="004C48E7"/>
    <w:rsid w:val="004C72F4"/>
    <w:rsid w:val="004D3E3D"/>
    <w:rsid w:val="004D4176"/>
    <w:rsid w:val="004D7218"/>
    <w:rsid w:val="004D7B30"/>
    <w:rsid w:val="004E1E9C"/>
    <w:rsid w:val="004E3244"/>
    <w:rsid w:val="004E44F6"/>
    <w:rsid w:val="004E482B"/>
    <w:rsid w:val="004E51C7"/>
    <w:rsid w:val="004E5B25"/>
    <w:rsid w:val="004E6152"/>
    <w:rsid w:val="004E64DC"/>
    <w:rsid w:val="004E7F01"/>
    <w:rsid w:val="004F1737"/>
    <w:rsid w:val="004F1E5C"/>
    <w:rsid w:val="004F7DB2"/>
    <w:rsid w:val="00500EF2"/>
    <w:rsid w:val="00506C2B"/>
    <w:rsid w:val="0050761F"/>
    <w:rsid w:val="005103A3"/>
    <w:rsid w:val="00512527"/>
    <w:rsid w:val="00513C0F"/>
    <w:rsid w:val="00520458"/>
    <w:rsid w:val="005308A3"/>
    <w:rsid w:val="00530C2A"/>
    <w:rsid w:val="00531240"/>
    <w:rsid w:val="005321F7"/>
    <w:rsid w:val="00535D41"/>
    <w:rsid w:val="00535FD1"/>
    <w:rsid w:val="00537C39"/>
    <w:rsid w:val="0054070F"/>
    <w:rsid w:val="0054412C"/>
    <w:rsid w:val="005473AC"/>
    <w:rsid w:val="00551362"/>
    <w:rsid w:val="005523AB"/>
    <w:rsid w:val="005537FB"/>
    <w:rsid w:val="00554263"/>
    <w:rsid w:val="005572B7"/>
    <w:rsid w:val="005615BC"/>
    <w:rsid w:val="00562099"/>
    <w:rsid w:val="00563D17"/>
    <w:rsid w:val="00564953"/>
    <w:rsid w:val="005656E6"/>
    <w:rsid w:val="00566404"/>
    <w:rsid w:val="00571BC2"/>
    <w:rsid w:val="0057232D"/>
    <w:rsid w:val="00572A83"/>
    <w:rsid w:val="00573A93"/>
    <w:rsid w:val="00575575"/>
    <w:rsid w:val="00575FE5"/>
    <w:rsid w:val="0058107B"/>
    <w:rsid w:val="00581BD8"/>
    <w:rsid w:val="00582F36"/>
    <w:rsid w:val="00585E98"/>
    <w:rsid w:val="005900B1"/>
    <w:rsid w:val="0059025E"/>
    <w:rsid w:val="005926F3"/>
    <w:rsid w:val="00595664"/>
    <w:rsid w:val="005A022C"/>
    <w:rsid w:val="005A304A"/>
    <w:rsid w:val="005A43D0"/>
    <w:rsid w:val="005B1298"/>
    <w:rsid w:val="005B166B"/>
    <w:rsid w:val="005B1AB6"/>
    <w:rsid w:val="005B31B8"/>
    <w:rsid w:val="005B6A67"/>
    <w:rsid w:val="005C092C"/>
    <w:rsid w:val="005C16D4"/>
    <w:rsid w:val="005C607F"/>
    <w:rsid w:val="005D13BF"/>
    <w:rsid w:val="005D1DE1"/>
    <w:rsid w:val="005D4C17"/>
    <w:rsid w:val="005D67D6"/>
    <w:rsid w:val="005D6AB8"/>
    <w:rsid w:val="005E0578"/>
    <w:rsid w:val="005E22C6"/>
    <w:rsid w:val="005E2ED8"/>
    <w:rsid w:val="005E4592"/>
    <w:rsid w:val="005E73BE"/>
    <w:rsid w:val="005E7B35"/>
    <w:rsid w:val="005F14FA"/>
    <w:rsid w:val="005F212E"/>
    <w:rsid w:val="005F3994"/>
    <w:rsid w:val="005F3DE1"/>
    <w:rsid w:val="005F4B71"/>
    <w:rsid w:val="005F577D"/>
    <w:rsid w:val="005F604B"/>
    <w:rsid w:val="005F741C"/>
    <w:rsid w:val="005F7718"/>
    <w:rsid w:val="005F78F8"/>
    <w:rsid w:val="005F7E27"/>
    <w:rsid w:val="006019F0"/>
    <w:rsid w:val="006046B6"/>
    <w:rsid w:val="0060475A"/>
    <w:rsid w:val="006065CF"/>
    <w:rsid w:val="006070FB"/>
    <w:rsid w:val="00610AF3"/>
    <w:rsid w:val="00610D79"/>
    <w:rsid w:val="00611356"/>
    <w:rsid w:val="006118C7"/>
    <w:rsid w:val="006135E4"/>
    <w:rsid w:val="00615B6E"/>
    <w:rsid w:val="006164DF"/>
    <w:rsid w:val="0061768A"/>
    <w:rsid w:val="00620345"/>
    <w:rsid w:val="00623BE1"/>
    <w:rsid w:val="00625AC5"/>
    <w:rsid w:val="0063140E"/>
    <w:rsid w:val="00634DAF"/>
    <w:rsid w:val="00640764"/>
    <w:rsid w:val="00640E20"/>
    <w:rsid w:val="0064195C"/>
    <w:rsid w:val="00642AD0"/>
    <w:rsid w:val="006447DE"/>
    <w:rsid w:val="00647AA1"/>
    <w:rsid w:val="00650DC8"/>
    <w:rsid w:val="006525C2"/>
    <w:rsid w:val="0065399B"/>
    <w:rsid w:val="0065456A"/>
    <w:rsid w:val="00654897"/>
    <w:rsid w:val="00654D1C"/>
    <w:rsid w:val="006550BC"/>
    <w:rsid w:val="0065515E"/>
    <w:rsid w:val="0065568D"/>
    <w:rsid w:val="00660157"/>
    <w:rsid w:val="0066144E"/>
    <w:rsid w:val="00661C7E"/>
    <w:rsid w:val="006637D3"/>
    <w:rsid w:val="00663FA7"/>
    <w:rsid w:val="00665378"/>
    <w:rsid w:val="00665AAB"/>
    <w:rsid w:val="00666459"/>
    <w:rsid w:val="006710FD"/>
    <w:rsid w:val="006739C4"/>
    <w:rsid w:val="0067446C"/>
    <w:rsid w:val="00674EAF"/>
    <w:rsid w:val="00675756"/>
    <w:rsid w:val="006763B6"/>
    <w:rsid w:val="00680592"/>
    <w:rsid w:val="006819A2"/>
    <w:rsid w:val="00684B17"/>
    <w:rsid w:val="00686698"/>
    <w:rsid w:val="00690DD6"/>
    <w:rsid w:val="0069108A"/>
    <w:rsid w:val="00691166"/>
    <w:rsid w:val="00692462"/>
    <w:rsid w:val="006934D6"/>
    <w:rsid w:val="00697681"/>
    <w:rsid w:val="006A07D9"/>
    <w:rsid w:val="006A19F2"/>
    <w:rsid w:val="006A1CFD"/>
    <w:rsid w:val="006A1F0E"/>
    <w:rsid w:val="006A20A7"/>
    <w:rsid w:val="006A689B"/>
    <w:rsid w:val="006B0727"/>
    <w:rsid w:val="006B46E5"/>
    <w:rsid w:val="006C2590"/>
    <w:rsid w:val="006C279D"/>
    <w:rsid w:val="006C51FC"/>
    <w:rsid w:val="006C598F"/>
    <w:rsid w:val="006C70A5"/>
    <w:rsid w:val="006C752F"/>
    <w:rsid w:val="006D1917"/>
    <w:rsid w:val="006D29C9"/>
    <w:rsid w:val="006D401D"/>
    <w:rsid w:val="006D6140"/>
    <w:rsid w:val="006D710E"/>
    <w:rsid w:val="006E1215"/>
    <w:rsid w:val="006E7AE9"/>
    <w:rsid w:val="006F18B5"/>
    <w:rsid w:val="006F57C9"/>
    <w:rsid w:val="006F6B2B"/>
    <w:rsid w:val="006F70BC"/>
    <w:rsid w:val="006F78CA"/>
    <w:rsid w:val="00710FB1"/>
    <w:rsid w:val="0071122C"/>
    <w:rsid w:val="0071124F"/>
    <w:rsid w:val="00711C0C"/>
    <w:rsid w:val="007123FF"/>
    <w:rsid w:val="00712A4C"/>
    <w:rsid w:val="00713021"/>
    <w:rsid w:val="00714592"/>
    <w:rsid w:val="007151F1"/>
    <w:rsid w:val="0071565E"/>
    <w:rsid w:val="00717413"/>
    <w:rsid w:val="00724870"/>
    <w:rsid w:val="00725AF8"/>
    <w:rsid w:val="00731886"/>
    <w:rsid w:val="007321F9"/>
    <w:rsid w:val="0073350B"/>
    <w:rsid w:val="0073523C"/>
    <w:rsid w:val="007375FC"/>
    <w:rsid w:val="0074105B"/>
    <w:rsid w:val="007454FC"/>
    <w:rsid w:val="00747966"/>
    <w:rsid w:val="00750FCF"/>
    <w:rsid w:val="00756102"/>
    <w:rsid w:val="00756748"/>
    <w:rsid w:val="007571A4"/>
    <w:rsid w:val="00760928"/>
    <w:rsid w:val="00762B64"/>
    <w:rsid w:val="00764802"/>
    <w:rsid w:val="00764844"/>
    <w:rsid w:val="007673F0"/>
    <w:rsid w:val="00771F1E"/>
    <w:rsid w:val="007730DB"/>
    <w:rsid w:val="0077352D"/>
    <w:rsid w:val="00776457"/>
    <w:rsid w:val="00782498"/>
    <w:rsid w:val="007848D4"/>
    <w:rsid w:val="00784BE2"/>
    <w:rsid w:val="00792E1C"/>
    <w:rsid w:val="00793BAB"/>
    <w:rsid w:val="0079702E"/>
    <w:rsid w:val="007A089C"/>
    <w:rsid w:val="007A4403"/>
    <w:rsid w:val="007A54B8"/>
    <w:rsid w:val="007A5F08"/>
    <w:rsid w:val="007A7430"/>
    <w:rsid w:val="007B4E37"/>
    <w:rsid w:val="007B4F6C"/>
    <w:rsid w:val="007B4FA1"/>
    <w:rsid w:val="007B5A75"/>
    <w:rsid w:val="007B606B"/>
    <w:rsid w:val="007B78BF"/>
    <w:rsid w:val="007C1E81"/>
    <w:rsid w:val="007C24C8"/>
    <w:rsid w:val="007C6D82"/>
    <w:rsid w:val="007D102F"/>
    <w:rsid w:val="007D573E"/>
    <w:rsid w:val="007D7EA3"/>
    <w:rsid w:val="007E18AB"/>
    <w:rsid w:val="007E1A8F"/>
    <w:rsid w:val="007E4407"/>
    <w:rsid w:val="007E4C93"/>
    <w:rsid w:val="007E4E50"/>
    <w:rsid w:val="007E4E57"/>
    <w:rsid w:val="007E53AD"/>
    <w:rsid w:val="007E53E5"/>
    <w:rsid w:val="007E5A2C"/>
    <w:rsid w:val="007E5FA2"/>
    <w:rsid w:val="007E6B71"/>
    <w:rsid w:val="007E6FCB"/>
    <w:rsid w:val="007F37BE"/>
    <w:rsid w:val="007F670A"/>
    <w:rsid w:val="007F797D"/>
    <w:rsid w:val="007F79F6"/>
    <w:rsid w:val="008022C1"/>
    <w:rsid w:val="008025CC"/>
    <w:rsid w:val="00802B07"/>
    <w:rsid w:val="008034FB"/>
    <w:rsid w:val="00804205"/>
    <w:rsid w:val="00805DD5"/>
    <w:rsid w:val="00806388"/>
    <w:rsid w:val="0080664A"/>
    <w:rsid w:val="0080746D"/>
    <w:rsid w:val="008078B0"/>
    <w:rsid w:val="00811D95"/>
    <w:rsid w:val="008120B3"/>
    <w:rsid w:val="00812FCB"/>
    <w:rsid w:val="0081437D"/>
    <w:rsid w:val="00815A1D"/>
    <w:rsid w:val="00817711"/>
    <w:rsid w:val="00821454"/>
    <w:rsid w:val="008215A8"/>
    <w:rsid w:val="008224F0"/>
    <w:rsid w:val="00823203"/>
    <w:rsid w:val="00823E51"/>
    <w:rsid w:val="00825C44"/>
    <w:rsid w:val="00827568"/>
    <w:rsid w:val="008275EB"/>
    <w:rsid w:val="00830C05"/>
    <w:rsid w:val="00832404"/>
    <w:rsid w:val="00832BC9"/>
    <w:rsid w:val="00834895"/>
    <w:rsid w:val="008358ED"/>
    <w:rsid w:val="00836247"/>
    <w:rsid w:val="0084007E"/>
    <w:rsid w:val="00840E6E"/>
    <w:rsid w:val="008415C6"/>
    <w:rsid w:val="008416D4"/>
    <w:rsid w:val="00841BBC"/>
    <w:rsid w:val="00842074"/>
    <w:rsid w:val="00844FF1"/>
    <w:rsid w:val="008473B7"/>
    <w:rsid w:val="0086172A"/>
    <w:rsid w:val="00863EA8"/>
    <w:rsid w:val="00865BF9"/>
    <w:rsid w:val="008703A3"/>
    <w:rsid w:val="008724D3"/>
    <w:rsid w:val="0087353D"/>
    <w:rsid w:val="008736C1"/>
    <w:rsid w:val="0087513E"/>
    <w:rsid w:val="00876D37"/>
    <w:rsid w:val="00877762"/>
    <w:rsid w:val="008779B6"/>
    <w:rsid w:val="008850C4"/>
    <w:rsid w:val="008851F5"/>
    <w:rsid w:val="00885D4D"/>
    <w:rsid w:val="00893F90"/>
    <w:rsid w:val="0089458B"/>
    <w:rsid w:val="0089681E"/>
    <w:rsid w:val="00897944"/>
    <w:rsid w:val="00897F2B"/>
    <w:rsid w:val="008A118C"/>
    <w:rsid w:val="008A1DEF"/>
    <w:rsid w:val="008A41C9"/>
    <w:rsid w:val="008A53B7"/>
    <w:rsid w:val="008B1A51"/>
    <w:rsid w:val="008B2E5A"/>
    <w:rsid w:val="008B3313"/>
    <w:rsid w:val="008B3603"/>
    <w:rsid w:val="008B736D"/>
    <w:rsid w:val="008B7525"/>
    <w:rsid w:val="008C13A8"/>
    <w:rsid w:val="008C1EBB"/>
    <w:rsid w:val="008C358F"/>
    <w:rsid w:val="008C538A"/>
    <w:rsid w:val="008C6A23"/>
    <w:rsid w:val="008C6BD7"/>
    <w:rsid w:val="008C6F9F"/>
    <w:rsid w:val="008D1532"/>
    <w:rsid w:val="008D1A21"/>
    <w:rsid w:val="008D2D87"/>
    <w:rsid w:val="008D3493"/>
    <w:rsid w:val="008D3B1C"/>
    <w:rsid w:val="008D6F83"/>
    <w:rsid w:val="008E05CA"/>
    <w:rsid w:val="008E2FC9"/>
    <w:rsid w:val="008E6BA5"/>
    <w:rsid w:val="008F127E"/>
    <w:rsid w:val="008F1C20"/>
    <w:rsid w:val="008F2BB2"/>
    <w:rsid w:val="008F60AF"/>
    <w:rsid w:val="008F78F9"/>
    <w:rsid w:val="008F7C14"/>
    <w:rsid w:val="0090022F"/>
    <w:rsid w:val="009007E9"/>
    <w:rsid w:val="00902A05"/>
    <w:rsid w:val="00906109"/>
    <w:rsid w:val="009067BC"/>
    <w:rsid w:val="00911D0E"/>
    <w:rsid w:val="009145B7"/>
    <w:rsid w:val="009147B9"/>
    <w:rsid w:val="00920495"/>
    <w:rsid w:val="00921AB1"/>
    <w:rsid w:val="00922144"/>
    <w:rsid w:val="009238B8"/>
    <w:rsid w:val="00923EC1"/>
    <w:rsid w:val="0092631D"/>
    <w:rsid w:val="00927050"/>
    <w:rsid w:val="00935EB9"/>
    <w:rsid w:val="00941027"/>
    <w:rsid w:val="009417DB"/>
    <w:rsid w:val="00946BE9"/>
    <w:rsid w:val="009511A2"/>
    <w:rsid w:val="00951491"/>
    <w:rsid w:val="00951704"/>
    <w:rsid w:val="00954C65"/>
    <w:rsid w:val="00954F47"/>
    <w:rsid w:val="0095503D"/>
    <w:rsid w:val="00955109"/>
    <w:rsid w:val="00955B2D"/>
    <w:rsid w:val="00957332"/>
    <w:rsid w:val="00957DC3"/>
    <w:rsid w:val="00966568"/>
    <w:rsid w:val="00971010"/>
    <w:rsid w:val="0097425B"/>
    <w:rsid w:val="00974B3C"/>
    <w:rsid w:val="00980895"/>
    <w:rsid w:val="00980E76"/>
    <w:rsid w:val="00982CCB"/>
    <w:rsid w:val="00985A73"/>
    <w:rsid w:val="00987266"/>
    <w:rsid w:val="00987FE0"/>
    <w:rsid w:val="009927D3"/>
    <w:rsid w:val="00993789"/>
    <w:rsid w:val="00994608"/>
    <w:rsid w:val="0099518D"/>
    <w:rsid w:val="00995E3B"/>
    <w:rsid w:val="009968E6"/>
    <w:rsid w:val="009A0A94"/>
    <w:rsid w:val="009A10D8"/>
    <w:rsid w:val="009A6236"/>
    <w:rsid w:val="009B097E"/>
    <w:rsid w:val="009B1766"/>
    <w:rsid w:val="009B3E23"/>
    <w:rsid w:val="009B52A6"/>
    <w:rsid w:val="009B62C8"/>
    <w:rsid w:val="009C2015"/>
    <w:rsid w:val="009C2EB1"/>
    <w:rsid w:val="009C3623"/>
    <w:rsid w:val="009C3794"/>
    <w:rsid w:val="009C3DF8"/>
    <w:rsid w:val="009C4CE4"/>
    <w:rsid w:val="009D0DBF"/>
    <w:rsid w:val="009D198F"/>
    <w:rsid w:val="009D249D"/>
    <w:rsid w:val="009D2510"/>
    <w:rsid w:val="009D2D3C"/>
    <w:rsid w:val="009D46E1"/>
    <w:rsid w:val="009D4EBA"/>
    <w:rsid w:val="009D5815"/>
    <w:rsid w:val="009D7C53"/>
    <w:rsid w:val="009E5369"/>
    <w:rsid w:val="009E7057"/>
    <w:rsid w:val="009E7FB9"/>
    <w:rsid w:val="009F028C"/>
    <w:rsid w:val="009F3349"/>
    <w:rsid w:val="009F6C5D"/>
    <w:rsid w:val="00A00E39"/>
    <w:rsid w:val="00A0131C"/>
    <w:rsid w:val="00A02757"/>
    <w:rsid w:val="00A034D8"/>
    <w:rsid w:val="00A03A13"/>
    <w:rsid w:val="00A05D4B"/>
    <w:rsid w:val="00A07CD3"/>
    <w:rsid w:val="00A1263E"/>
    <w:rsid w:val="00A12CB4"/>
    <w:rsid w:val="00A16D9E"/>
    <w:rsid w:val="00A175F1"/>
    <w:rsid w:val="00A202C7"/>
    <w:rsid w:val="00A23849"/>
    <w:rsid w:val="00A2481F"/>
    <w:rsid w:val="00A24BD4"/>
    <w:rsid w:val="00A2712F"/>
    <w:rsid w:val="00A275F4"/>
    <w:rsid w:val="00A27731"/>
    <w:rsid w:val="00A30481"/>
    <w:rsid w:val="00A358CD"/>
    <w:rsid w:val="00A378B5"/>
    <w:rsid w:val="00A37A27"/>
    <w:rsid w:val="00A403D6"/>
    <w:rsid w:val="00A41023"/>
    <w:rsid w:val="00A4154C"/>
    <w:rsid w:val="00A4165F"/>
    <w:rsid w:val="00A44230"/>
    <w:rsid w:val="00A46FB1"/>
    <w:rsid w:val="00A502F2"/>
    <w:rsid w:val="00A50C75"/>
    <w:rsid w:val="00A52C92"/>
    <w:rsid w:val="00A60184"/>
    <w:rsid w:val="00A668AE"/>
    <w:rsid w:val="00A66BF3"/>
    <w:rsid w:val="00A674AB"/>
    <w:rsid w:val="00A70910"/>
    <w:rsid w:val="00A70A5B"/>
    <w:rsid w:val="00A711D1"/>
    <w:rsid w:val="00A71BEA"/>
    <w:rsid w:val="00A71FF4"/>
    <w:rsid w:val="00A72757"/>
    <w:rsid w:val="00A74DC6"/>
    <w:rsid w:val="00A76F4F"/>
    <w:rsid w:val="00A808E1"/>
    <w:rsid w:val="00A80B9D"/>
    <w:rsid w:val="00A80E66"/>
    <w:rsid w:val="00A82808"/>
    <w:rsid w:val="00A835E9"/>
    <w:rsid w:val="00A84D2C"/>
    <w:rsid w:val="00A857F8"/>
    <w:rsid w:val="00A87A27"/>
    <w:rsid w:val="00A9154F"/>
    <w:rsid w:val="00A94DE2"/>
    <w:rsid w:val="00A964E9"/>
    <w:rsid w:val="00A96FBE"/>
    <w:rsid w:val="00AA1365"/>
    <w:rsid w:val="00AA31C1"/>
    <w:rsid w:val="00AA3BA6"/>
    <w:rsid w:val="00AA4115"/>
    <w:rsid w:val="00AA4819"/>
    <w:rsid w:val="00AA57AA"/>
    <w:rsid w:val="00AA66A9"/>
    <w:rsid w:val="00AA70F0"/>
    <w:rsid w:val="00AA7737"/>
    <w:rsid w:val="00AB0162"/>
    <w:rsid w:val="00AB0354"/>
    <w:rsid w:val="00AB4569"/>
    <w:rsid w:val="00AB4C39"/>
    <w:rsid w:val="00AB567E"/>
    <w:rsid w:val="00AB6957"/>
    <w:rsid w:val="00AB7D51"/>
    <w:rsid w:val="00AC152F"/>
    <w:rsid w:val="00AC1ADC"/>
    <w:rsid w:val="00AC276F"/>
    <w:rsid w:val="00AC7968"/>
    <w:rsid w:val="00AD22F3"/>
    <w:rsid w:val="00AD4F6C"/>
    <w:rsid w:val="00AE1DE3"/>
    <w:rsid w:val="00AE2AD6"/>
    <w:rsid w:val="00AE31A7"/>
    <w:rsid w:val="00AE3616"/>
    <w:rsid w:val="00AE3946"/>
    <w:rsid w:val="00AE4C64"/>
    <w:rsid w:val="00AE5321"/>
    <w:rsid w:val="00AE5536"/>
    <w:rsid w:val="00AE6B28"/>
    <w:rsid w:val="00AE7670"/>
    <w:rsid w:val="00AE7BC1"/>
    <w:rsid w:val="00AF0780"/>
    <w:rsid w:val="00AF10A3"/>
    <w:rsid w:val="00AF18B9"/>
    <w:rsid w:val="00AF28D1"/>
    <w:rsid w:val="00AF43F9"/>
    <w:rsid w:val="00B00655"/>
    <w:rsid w:val="00B00EC7"/>
    <w:rsid w:val="00B031E7"/>
    <w:rsid w:val="00B04EE9"/>
    <w:rsid w:val="00B05183"/>
    <w:rsid w:val="00B10DFE"/>
    <w:rsid w:val="00B17A90"/>
    <w:rsid w:val="00B203F9"/>
    <w:rsid w:val="00B210FF"/>
    <w:rsid w:val="00B219A9"/>
    <w:rsid w:val="00B24952"/>
    <w:rsid w:val="00B24A85"/>
    <w:rsid w:val="00B25137"/>
    <w:rsid w:val="00B2711C"/>
    <w:rsid w:val="00B27981"/>
    <w:rsid w:val="00B30ED7"/>
    <w:rsid w:val="00B32987"/>
    <w:rsid w:val="00B32A93"/>
    <w:rsid w:val="00B33498"/>
    <w:rsid w:val="00B3442B"/>
    <w:rsid w:val="00B35480"/>
    <w:rsid w:val="00B367EB"/>
    <w:rsid w:val="00B40D88"/>
    <w:rsid w:val="00B410D3"/>
    <w:rsid w:val="00B439E2"/>
    <w:rsid w:val="00B44868"/>
    <w:rsid w:val="00B45ED3"/>
    <w:rsid w:val="00B46DED"/>
    <w:rsid w:val="00B46F5E"/>
    <w:rsid w:val="00B479C1"/>
    <w:rsid w:val="00B52316"/>
    <w:rsid w:val="00B52759"/>
    <w:rsid w:val="00B52D7B"/>
    <w:rsid w:val="00B552DC"/>
    <w:rsid w:val="00B61412"/>
    <w:rsid w:val="00B644EE"/>
    <w:rsid w:val="00B678BB"/>
    <w:rsid w:val="00B70DCC"/>
    <w:rsid w:val="00B70FB9"/>
    <w:rsid w:val="00B735E3"/>
    <w:rsid w:val="00B7606F"/>
    <w:rsid w:val="00B817F9"/>
    <w:rsid w:val="00B84549"/>
    <w:rsid w:val="00B8489F"/>
    <w:rsid w:val="00B8698F"/>
    <w:rsid w:val="00B86BCA"/>
    <w:rsid w:val="00B87314"/>
    <w:rsid w:val="00B87A36"/>
    <w:rsid w:val="00B90E20"/>
    <w:rsid w:val="00B90FAA"/>
    <w:rsid w:val="00B925E7"/>
    <w:rsid w:val="00B9785F"/>
    <w:rsid w:val="00BA6C21"/>
    <w:rsid w:val="00BA6F42"/>
    <w:rsid w:val="00BB3D62"/>
    <w:rsid w:val="00BB3DC1"/>
    <w:rsid w:val="00BB3F6E"/>
    <w:rsid w:val="00BB49D9"/>
    <w:rsid w:val="00BB4C4B"/>
    <w:rsid w:val="00BC0219"/>
    <w:rsid w:val="00BC0357"/>
    <w:rsid w:val="00BC3136"/>
    <w:rsid w:val="00BC3E69"/>
    <w:rsid w:val="00BC4547"/>
    <w:rsid w:val="00BD17D2"/>
    <w:rsid w:val="00BD2411"/>
    <w:rsid w:val="00BD505A"/>
    <w:rsid w:val="00BD588C"/>
    <w:rsid w:val="00BD6272"/>
    <w:rsid w:val="00BE0494"/>
    <w:rsid w:val="00BE0A66"/>
    <w:rsid w:val="00BE0E05"/>
    <w:rsid w:val="00BE5183"/>
    <w:rsid w:val="00BE53F1"/>
    <w:rsid w:val="00BE5E2B"/>
    <w:rsid w:val="00BE5E8E"/>
    <w:rsid w:val="00BE74D1"/>
    <w:rsid w:val="00BE79C5"/>
    <w:rsid w:val="00BE7FB2"/>
    <w:rsid w:val="00BF3A06"/>
    <w:rsid w:val="00BF6233"/>
    <w:rsid w:val="00C0008D"/>
    <w:rsid w:val="00C02AAF"/>
    <w:rsid w:val="00C06635"/>
    <w:rsid w:val="00C1173E"/>
    <w:rsid w:val="00C128FB"/>
    <w:rsid w:val="00C20EED"/>
    <w:rsid w:val="00C216E6"/>
    <w:rsid w:val="00C231C1"/>
    <w:rsid w:val="00C23FAE"/>
    <w:rsid w:val="00C240B5"/>
    <w:rsid w:val="00C24318"/>
    <w:rsid w:val="00C249E8"/>
    <w:rsid w:val="00C2540D"/>
    <w:rsid w:val="00C2725A"/>
    <w:rsid w:val="00C304DC"/>
    <w:rsid w:val="00C30D1B"/>
    <w:rsid w:val="00C31581"/>
    <w:rsid w:val="00C414B4"/>
    <w:rsid w:val="00C41963"/>
    <w:rsid w:val="00C43E64"/>
    <w:rsid w:val="00C447E0"/>
    <w:rsid w:val="00C47669"/>
    <w:rsid w:val="00C51BAA"/>
    <w:rsid w:val="00C51CC0"/>
    <w:rsid w:val="00C5231A"/>
    <w:rsid w:val="00C60D10"/>
    <w:rsid w:val="00C62F23"/>
    <w:rsid w:val="00C647CF"/>
    <w:rsid w:val="00C656C8"/>
    <w:rsid w:val="00C65B25"/>
    <w:rsid w:val="00C66ACE"/>
    <w:rsid w:val="00C71AAC"/>
    <w:rsid w:val="00C742DD"/>
    <w:rsid w:val="00C74B53"/>
    <w:rsid w:val="00C75D90"/>
    <w:rsid w:val="00C77997"/>
    <w:rsid w:val="00C86F68"/>
    <w:rsid w:val="00C87280"/>
    <w:rsid w:val="00C91658"/>
    <w:rsid w:val="00C92ABD"/>
    <w:rsid w:val="00C932C1"/>
    <w:rsid w:val="00C950D4"/>
    <w:rsid w:val="00C957B6"/>
    <w:rsid w:val="00C972DD"/>
    <w:rsid w:val="00C97A6F"/>
    <w:rsid w:val="00CA16CD"/>
    <w:rsid w:val="00CA2A2E"/>
    <w:rsid w:val="00CA304F"/>
    <w:rsid w:val="00CA630C"/>
    <w:rsid w:val="00CB006C"/>
    <w:rsid w:val="00CB03F9"/>
    <w:rsid w:val="00CB04DD"/>
    <w:rsid w:val="00CB05D4"/>
    <w:rsid w:val="00CB1958"/>
    <w:rsid w:val="00CB26FC"/>
    <w:rsid w:val="00CB35EE"/>
    <w:rsid w:val="00CB47F2"/>
    <w:rsid w:val="00CB4946"/>
    <w:rsid w:val="00CB5E13"/>
    <w:rsid w:val="00CB6979"/>
    <w:rsid w:val="00CB6E29"/>
    <w:rsid w:val="00CC0CD5"/>
    <w:rsid w:val="00CC2DCF"/>
    <w:rsid w:val="00CC616E"/>
    <w:rsid w:val="00CD0268"/>
    <w:rsid w:val="00CD2D3F"/>
    <w:rsid w:val="00CD394D"/>
    <w:rsid w:val="00CD5FFE"/>
    <w:rsid w:val="00CD714D"/>
    <w:rsid w:val="00CE1FC9"/>
    <w:rsid w:val="00CE2B5C"/>
    <w:rsid w:val="00CE6584"/>
    <w:rsid w:val="00CE6AEC"/>
    <w:rsid w:val="00CF267A"/>
    <w:rsid w:val="00CF5565"/>
    <w:rsid w:val="00CF7E8C"/>
    <w:rsid w:val="00D00141"/>
    <w:rsid w:val="00D01F40"/>
    <w:rsid w:val="00D02597"/>
    <w:rsid w:val="00D03E44"/>
    <w:rsid w:val="00D03FF3"/>
    <w:rsid w:val="00D04A85"/>
    <w:rsid w:val="00D04ADF"/>
    <w:rsid w:val="00D04D37"/>
    <w:rsid w:val="00D0692F"/>
    <w:rsid w:val="00D0729B"/>
    <w:rsid w:val="00D074DF"/>
    <w:rsid w:val="00D07B8C"/>
    <w:rsid w:val="00D11415"/>
    <w:rsid w:val="00D11969"/>
    <w:rsid w:val="00D124BE"/>
    <w:rsid w:val="00D15C1F"/>
    <w:rsid w:val="00D16018"/>
    <w:rsid w:val="00D17A35"/>
    <w:rsid w:val="00D17B26"/>
    <w:rsid w:val="00D230BA"/>
    <w:rsid w:val="00D24FF6"/>
    <w:rsid w:val="00D27C1D"/>
    <w:rsid w:val="00D3067D"/>
    <w:rsid w:val="00D317A6"/>
    <w:rsid w:val="00D353D3"/>
    <w:rsid w:val="00D36128"/>
    <w:rsid w:val="00D42D8F"/>
    <w:rsid w:val="00D44422"/>
    <w:rsid w:val="00D46657"/>
    <w:rsid w:val="00D466BD"/>
    <w:rsid w:val="00D5057D"/>
    <w:rsid w:val="00D514D2"/>
    <w:rsid w:val="00D525F8"/>
    <w:rsid w:val="00D52A38"/>
    <w:rsid w:val="00D6285E"/>
    <w:rsid w:val="00D638E2"/>
    <w:rsid w:val="00D658D1"/>
    <w:rsid w:val="00D672B5"/>
    <w:rsid w:val="00D7018D"/>
    <w:rsid w:val="00D70F5F"/>
    <w:rsid w:val="00D73EC3"/>
    <w:rsid w:val="00D73FD2"/>
    <w:rsid w:val="00D753A3"/>
    <w:rsid w:val="00D76460"/>
    <w:rsid w:val="00D7660C"/>
    <w:rsid w:val="00D77EE6"/>
    <w:rsid w:val="00D80E43"/>
    <w:rsid w:val="00D81141"/>
    <w:rsid w:val="00D840AC"/>
    <w:rsid w:val="00D85024"/>
    <w:rsid w:val="00D86857"/>
    <w:rsid w:val="00D87DF0"/>
    <w:rsid w:val="00D9037E"/>
    <w:rsid w:val="00D96BB9"/>
    <w:rsid w:val="00D96EA7"/>
    <w:rsid w:val="00DA08D8"/>
    <w:rsid w:val="00DA1790"/>
    <w:rsid w:val="00DA198E"/>
    <w:rsid w:val="00DA1FA8"/>
    <w:rsid w:val="00DA210F"/>
    <w:rsid w:val="00DA3C8B"/>
    <w:rsid w:val="00DA4BB7"/>
    <w:rsid w:val="00DB22F2"/>
    <w:rsid w:val="00DB2BE6"/>
    <w:rsid w:val="00DB2C22"/>
    <w:rsid w:val="00DB3149"/>
    <w:rsid w:val="00DB42E2"/>
    <w:rsid w:val="00DB5236"/>
    <w:rsid w:val="00DC125D"/>
    <w:rsid w:val="00DC1670"/>
    <w:rsid w:val="00DC23E4"/>
    <w:rsid w:val="00DC3B7D"/>
    <w:rsid w:val="00DC4AD9"/>
    <w:rsid w:val="00DD312A"/>
    <w:rsid w:val="00DD31D5"/>
    <w:rsid w:val="00DD69B8"/>
    <w:rsid w:val="00DD7357"/>
    <w:rsid w:val="00DE172F"/>
    <w:rsid w:val="00DE3620"/>
    <w:rsid w:val="00DE6B86"/>
    <w:rsid w:val="00DF0695"/>
    <w:rsid w:val="00DF09E0"/>
    <w:rsid w:val="00DF0C74"/>
    <w:rsid w:val="00DF0C79"/>
    <w:rsid w:val="00DF3A35"/>
    <w:rsid w:val="00DF6510"/>
    <w:rsid w:val="00E0123B"/>
    <w:rsid w:val="00E01978"/>
    <w:rsid w:val="00E0347B"/>
    <w:rsid w:val="00E047A8"/>
    <w:rsid w:val="00E04EFE"/>
    <w:rsid w:val="00E05ADA"/>
    <w:rsid w:val="00E05CAF"/>
    <w:rsid w:val="00E068F0"/>
    <w:rsid w:val="00E077C7"/>
    <w:rsid w:val="00E1196C"/>
    <w:rsid w:val="00E12C44"/>
    <w:rsid w:val="00E157C5"/>
    <w:rsid w:val="00E15C2D"/>
    <w:rsid w:val="00E16D43"/>
    <w:rsid w:val="00E17724"/>
    <w:rsid w:val="00E17DA2"/>
    <w:rsid w:val="00E20DBC"/>
    <w:rsid w:val="00E22F1D"/>
    <w:rsid w:val="00E25399"/>
    <w:rsid w:val="00E27A0D"/>
    <w:rsid w:val="00E3226B"/>
    <w:rsid w:val="00E33053"/>
    <w:rsid w:val="00E3386F"/>
    <w:rsid w:val="00E3422F"/>
    <w:rsid w:val="00E35DAA"/>
    <w:rsid w:val="00E36368"/>
    <w:rsid w:val="00E37CC3"/>
    <w:rsid w:val="00E37D79"/>
    <w:rsid w:val="00E41451"/>
    <w:rsid w:val="00E4368F"/>
    <w:rsid w:val="00E43A63"/>
    <w:rsid w:val="00E45E2C"/>
    <w:rsid w:val="00E46A66"/>
    <w:rsid w:val="00E47E0F"/>
    <w:rsid w:val="00E5211B"/>
    <w:rsid w:val="00E5488C"/>
    <w:rsid w:val="00E57324"/>
    <w:rsid w:val="00E57FDE"/>
    <w:rsid w:val="00E60372"/>
    <w:rsid w:val="00E61D6B"/>
    <w:rsid w:val="00E6259E"/>
    <w:rsid w:val="00E63E5E"/>
    <w:rsid w:val="00E70633"/>
    <w:rsid w:val="00E70C97"/>
    <w:rsid w:val="00E7116B"/>
    <w:rsid w:val="00E71E7C"/>
    <w:rsid w:val="00E76332"/>
    <w:rsid w:val="00E83780"/>
    <w:rsid w:val="00E90733"/>
    <w:rsid w:val="00E9139A"/>
    <w:rsid w:val="00E91EF9"/>
    <w:rsid w:val="00E91FB4"/>
    <w:rsid w:val="00E92EF7"/>
    <w:rsid w:val="00E953ED"/>
    <w:rsid w:val="00EA02B5"/>
    <w:rsid w:val="00EA147E"/>
    <w:rsid w:val="00EA1932"/>
    <w:rsid w:val="00EA19C4"/>
    <w:rsid w:val="00EA2BF3"/>
    <w:rsid w:val="00EA381D"/>
    <w:rsid w:val="00EA3A34"/>
    <w:rsid w:val="00EA3BD2"/>
    <w:rsid w:val="00EA3BEB"/>
    <w:rsid w:val="00EA424C"/>
    <w:rsid w:val="00EA59CE"/>
    <w:rsid w:val="00EB2F33"/>
    <w:rsid w:val="00EB344A"/>
    <w:rsid w:val="00EB377E"/>
    <w:rsid w:val="00EB6E4E"/>
    <w:rsid w:val="00EC155C"/>
    <w:rsid w:val="00EC33AB"/>
    <w:rsid w:val="00EC4FF2"/>
    <w:rsid w:val="00EC6563"/>
    <w:rsid w:val="00EC6CEA"/>
    <w:rsid w:val="00ED0729"/>
    <w:rsid w:val="00ED2CD0"/>
    <w:rsid w:val="00ED3470"/>
    <w:rsid w:val="00ED6F06"/>
    <w:rsid w:val="00EE1DC5"/>
    <w:rsid w:val="00EE23B3"/>
    <w:rsid w:val="00EE3446"/>
    <w:rsid w:val="00EE3CF9"/>
    <w:rsid w:val="00EE3D51"/>
    <w:rsid w:val="00EE46D6"/>
    <w:rsid w:val="00EF17C0"/>
    <w:rsid w:val="00EF206B"/>
    <w:rsid w:val="00EF212F"/>
    <w:rsid w:val="00EF2490"/>
    <w:rsid w:val="00EF43EB"/>
    <w:rsid w:val="00EF59C3"/>
    <w:rsid w:val="00F0149C"/>
    <w:rsid w:val="00F02649"/>
    <w:rsid w:val="00F06946"/>
    <w:rsid w:val="00F10AC1"/>
    <w:rsid w:val="00F113E4"/>
    <w:rsid w:val="00F142D7"/>
    <w:rsid w:val="00F14665"/>
    <w:rsid w:val="00F156BF"/>
    <w:rsid w:val="00F16159"/>
    <w:rsid w:val="00F2134A"/>
    <w:rsid w:val="00F21995"/>
    <w:rsid w:val="00F22C35"/>
    <w:rsid w:val="00F23774"/>
    <w:rsid w:val="00F263C3"/>
    <w:rsid w:val="00F26ED0"/>
    <w:rsid w:val="00F30E9F"/>
    <w:rsid w:val="00F31F91"/>
    <w:rsid w:val="00F327DB"/>
    <w:rsid w:val="00F33809"/>
    <w:rsid w:val="00F33DA2"/>
    <w:rsid w:val="00F34EB2"/>
    <w:rsid w:val="00F4079F"/>
    <w:rsid w:val="00F409FD"/>
    <w:rsid w:val="00F40DB0"/>
    <w:rsid w:val="00F42E89"/>
    <w:rsid w:val="00F44881"/>
    <w:rsid w:val="00F45270"/>
    <w:rsid w:val="00F462E0"/>
    <w:rsid w:val="00F4657F"/>
    <w:rsid w:val="00F47AC9"/>
    <w:rsid w:val="00F50094"/>
    <w:rsid w:val="00F52FBC"/>
    <w:rsid w:val="00F5350E"/>
    <w:rsid w:val="00F53A73"/>
    <w:rsid w:val="00F5485C"/>
    <w:rsid w:val="00F54C44"/>
    <w:rsid w:val="00F63285"/>
    <w:rsid w:val="00F63AEF"/>
    <w:rsid w:val="00F64568"/>
    <w:rsid w:val="00F64AFB"/>
    <w:rsid w:val="00F67A4F"/>
    <w:rsid w:val="00F67BF5"/>
    <w:rsid w:val="00F70900"/>
    <w:rsid w:val="00F711D3"/>
    <w:rsid w:val="00F7313C"/>
    <w:rsid w:val="00F73696"/>
    <w:rsid w:val="00F76484"/>
    <w:rsid w:val="00F77152"/>
    <w:rsid w:val="00F8003F"/>
    <w:rsid w:val="00F80445"/>
    <w:rsid w:val="00F81055"/>
    <w:rsid w:val="00F819EB"/>
    <w:rsid w:val="00F81CE4"/>
    <w:rsid w:val="00F8406E"/>
    <w:rsid w:val="00F84523"/>
    <w:rsid w:val="00F845D8"/>
    <w:rsid w:val="00F84AA1"/>
    <w:rsid w:val="00F87AF0"/>
    <w:rsid w:val="00F87E27"/>
    <w:rsid w:val="00F90548"/>
    <w:rsid w:val="00F9156B"/>
    <w:rsid w:val="00F926D7"/>
    <w:rsid w:val="00F9325F"/>
    <w:rsid w:val="00F943A0"/>
    <w:rsid w:val="00FA0BE4"/>
    <w:rsid w:val="00FA4150"/>
    <w:rsid w:val="00FA6A70"/>
    <w:rsid w:val="00FA7BDB"/>
    <w:rsid w:val="00FB0BF7"/>
    <w:rsid w:val="00FB0D5B"/>
    <w:rsid w:val="00FB154C"/>
    <w:rsid w:val="00FB314F"/>
    <w:rsid w:val="00FC6AA4"/>
    <w:rsid w:val="00FD05A2"/>
    <w:rsid w:val="00FD3452"/>
    <w:rsid w:val="00FD37D4"/>
    <w:rsid w:val="00FD3939"/>
    <w:rsid w:val="00FD3ADD"/>
    <w:rsid w:val="00FD3E20"/>
    <w:rsid w:val="00FD4295"/>
    <w:rsid w:val="00FD546F"/>
    <w:rsid w:val="00FD57BE"/>
    <w:rsid w:val="00FE5104"/>
    <w:rsid w:val="00FF003A"/>
    <w:rsid w:val="00FF1F12"/>
    <w:rsid w:val="00FF29D4"/>
    <w:rsid w:val="00FF3312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>
      <o:colormru v:ext="edit" colors="#3c3"/>
    </o:shapedefaults>
    <o:shapelayout v:ext="edit">
      <o:idmap v:ext="edit" data="2"/>
    </o:shapelayout>
  </w:shapeDefaults>
  <w:decimalSymbol w:val=","/>
  <w:listSeparator w:val=";"/>
  <w14:docId w14:val="4D9BACB3"/>
  <w15:docId w15:val="{C2067341-9B9D-4283-8D1D-F8AD0912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811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67BF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6A9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7BF5"/>
    <w:pPr>
      <w:keepNext/>
      <w:keepLines/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7BF5"/>
    <w:pPr>
      <w:keepNext/>
      <w:keepLines/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B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A6A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67BF5"/>
    <w:rPr>
      <w:rFonts w:asciiTheme="majorHAnsi" w:eastAsiaTheme="majorEastAsia" w:hAnsiTheme="majorHAnsi" w:cstheme="majorBidi"/>
      <w:color w:val="1F4D78" w:themeColor="accent1" w:themeShade="7F"/>
      <w:sz w:val="26"/>
      <w:szCs w:val="2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67BF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B6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957"/>
    <w:rPr>
      <w:lang w:val="fr-FR"/>
    </w:rPr>
  </w:style>
  <w:style w:type="table" w:styleId="Grilledutableau">
    <w:name w:val="Table Grid"/>
    <w:basedOn w:val="TableauNormal"/>
    <w:uiPriority w:val="59"/>
    <w:rsid w:val="00AB6957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AB695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B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957"/>
    <w:rPr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6957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6957"/>
    <w:pPr>
      <w:spacing w:after="160" w:line="240" w:lineRule="auto"/>
    </w:pPr>
    <w:rPr>
      <w:sz w:val="20"/>
      <w:szCs w:val="20"/>
      <w:lang w:val="en-US"/>
    </w:rPr>
  </w:style>
  <w:style w:type="character" w:customStyle="1" w:styleId="CommentaireCar1">
    <w:name w:val="Commentaire Car1"/>
    <w:basedOn w:val="Policepardfaut"/>
    <w:uiPriority w:val="99"/>
    <w:semiHidden/>
    <w:rsid w:val="00AB6957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6957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6957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AB6957"/>
    <w:rPr>
      <w:b/>
      <w:bCs/>
      <w:sz w:val="20"/>
      <w:szCs w:val="20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957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957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TextedebullesCar1">
    <w:name w:val="Texte de bulles Car1"/>
    <w:basedOn w:val="Policepardfaut"/>
    <w:uiPriority w:val="99"/>
    <w:semiHidden/>
    <w:rsid w:val="00AB6957"/>
    <w:rPr>
      <w:rFonts w:ascii="Segoe UI" w:hAnsi="Segoe UI" w:cs="Segoe UI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A6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6A9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3A6A91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A6A91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A6A91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A6A91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6A91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B567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AB567E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B567E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B567E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B567E"/>
    <w:pPr>
      <w:spacing w:after="0"/>
      <w:ind w:left="1540"/>
    </w:pPr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E53E5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C0B11"/>
    <w:rPr>
      <w:color w:val="808080"/>
    </w:rPr>
  </w:style>
  <w:style w:type="paragraph" w:customStyle="1" w:styleId="NormalTableau-Remplissage">
    <w:name w:val="Normal Tableau - Remplissage"/>
    <w:link w:val="NormalTableau-RemplissageCar"/>
    <w:qFormat/>
    <w:rsid w:val="00466A6F"/>
    <w:pPr>
      <w:spacing w:after="0" w:line="240" w:lineRule="auto"/>
    </w:pPr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466A6F"/>
    <w:rPr>
      <w:rFonts w:ascii="Agency FB" w:eastAsia="Times New Roman" w:hAnsi="Agency FB" w:cs="Times New Roman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638A-F163-4C38-8B52-77E7091D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9480750</TotalTime>
  <Pages>50</Pages>
  <Words>20219</Words>
  <Characters>111207</Characters>
  <Application>Microsoft Office Word</Application>
  <DocSecurity>0</DocSecurity>
  <Lines>926</Lines>
  <Paragraphs>262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henri joel Diokri</cp:lastModifiedBy>
  <cp:revision>794</cp:revision>
  <cp:lastPrinted>2023-07-28T14:31:00Z</cp:lastPrinted>
  <dcterms:created xsi:type="dcterms:W3CDTF">2016-12-14T10:56:00Z</dcterms:created>
  <dcterms:modified xsi:type="dcterms:W3CDTF">2024-05-24T18:59:00Z</dcterms:modified>
</cp:coreProperties>
</file>