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FAE8" w14:textId="77777777" w:rsidR="004E1F45" w:rsidRDefault="005E6AD5">
      <w:r>
        <w:t>Atomic Weight</w:t>
      </w:r>
    </w:p>
    <w:p w14:paraId="6B8B7477" w14:textId="77777777" w:rsidR="005E6AD5" w:rsidRDefault="005E6AD5">
      <w:r>
        <w:t xml:space="preserve">Either type </w:t>
      </w:r>
      <w:r w:rsidR="00E360C5">
        <w:t xml:space="preserve">the weight </w:t>
      </w:r>
      <w:r>
        <w:t xml:space="preserve">or click the element </w:t>
      </w:r>
      <w:r w:rsidR="00E360C5">
        <w:t>on the table</w:t>
      </w:r>
      <w:r w:rsidR="00E360C5">
        <w:t xml:space="preserve"> and have the element weight added</w:t>
      </w:r>
    </w:p>
    <w:p w14:paraId="5FFFDF6E" w14:textId="77777777" w:rsidR="005E6AD5" w:rsidRDefault="005E6AD5">
      <w:r>
        <w:t xml:space="preserve">Special characters required are </w:t>
      </w:r>
      <w:r w:rsidR="00E360C5">
        <w:t>“(</w:t>
      </w:r>
      <w:proofErr w:type="gramStart"/>
      <w:r w:rsidR="00E360C5">
        <w:t>)+</w:t>
      </w:r>
      <w:proofErr w:type="gramEnd"/>
      <w:r w:rsidR="00E360C5">
        <w:t>=” is all.</w:t>
      </w:r>
    </w:p>
    <w:p w14:paraId="762B75DF" w14:textId="77777777" w:rsidR="00E360C5" w:rsidRDefault="00E360C5">
      <w:r>
        <w:t>Operands and numbers can be added until an “=” is encountered.</w:t>
      </w:r>
    </w:p>
    <w:p w14:paraId="7C55CFF6" w14:textId="77777777" w:rsidR="00E360C5" w:rsidRPr="00E360C5" w:rsidRDefault="00E360C5">
      <w:r w:rsidRPr="0048601F">
        <w:rPr>
          <w:b/>
        </w:rPr>
        <w:t>C</w:t>
      </w:r>
      <w:r w:rsidRPr="0048601F">
        <w:rPr>
          <w:b/>
          <w:vertAlign w:val="subscript"/>
        </w:rPr>
        <w:t>6</w:t>
      </w:r>
      <w:r w:rsidRPr="0048601F">
        <w:rPr>
          <w:b/>
        </w:rPr>
        <w:t>H</w:t>
      </w:r>
      <w:r w:rsidRPr="0048601F">
        <w:rPr>
          <w:b/>
          <w:vertAlign w:val="subscript"/>
        </w:rPr>
        <w:t>12</w:t>
      </w:r>
      <w:r w:rsidRPr="0048601F">
        <w:rPr>
          <w:b/>
        </w:rPr>
        <w:t>O</w:t>
      </w:r>
      <w:r w:rsidRPr="0048601F">
        <w:rPr>
          <w:b/>
          <w:vertAlign w:val="subscript"/>
        </w:rPr>
        <w:t>6</w:t>
      </w:r>
      <w:r>
        <w:rPr>
          <w:vertAlign w:val="subscript"/>
        </w:rPr>
        <w:t xml:space="preserve"> </w:t>
      </w:r>
      <w:r>
        <w:t xml:space="preserve"> </w:t>
      </w:r>
      <w:r w:rsidR="0048601F">
        <w:t xml:space="preserve"> </w:t>
      </w:r>
      <w:r>
        <w:t>works into</w:t>
      </w:r>
      <w:r w:rsidR="0048601F">
        <w:t>:</w:t>
      </w:r>
      <w:r>
        <w:t xml:space="preserve"> </w:t>
      </w:r>
      <w:r w:rsidR="0048601F">
        <w:br/>
      </w:r>
      <w:r>
        <w:t>14.00(6</w:t>
      </w:r>
      <w:proofErr w:type="gramStart"/>
      <w:r>
        <w:t>)+</w:t>
      </w:r>
      <w:proofErr w:type="gramEnd"/>
      <w:r>
        <w:t>1.00(12)+</w:t>
      </w:r>
      <w:r w:rsidR="00B41E34">
        <w:t>16.00</w:t>
      </w:r>
      <w:r>
        <w:t>(</w:t>
      </w:r>
      <w:r w:rsidR="00B41E34">
        <w:t>6)=84.00+12.00+96.00=</w:t>
      </w:r>
      <w:r w:rsidR="00B41E34" w:rsidRPr="0048601F">
        <w:rPr>
          <w:b/>
        </w:rPr>
        <w:t>192</w:t>
      </w:r>
    </w:p>
    <w:p w14:paraId="03181C90" w14:textId="77777777" w:rsidR="00B13A4A" w:rsidRPr="00B41E34" w:rsidRDefault="00B41E34">
      <w:proofErr w:type="gramStart"/>
      <w:r w:rsidRPr="0048601F">
        <w:rPr>
          <w:b/>
        </w:rPr>
        <w:t>Ba</w:t>
      </w:r>
      <w:r w:rsidRPr="0048601F">
        <w:rPr>
          <w:b/>
          <w:vertAlign w:val="subscript"/>
        </w:rPr>
        <w:t>3</w:t>
      </w:r>
      <w:r w:rsidRPr="0048601F">
        <w:rPr>
          <w:b/>
        </w:rPr>
        <w:t>(</w:t>
      </w:r>
      <w:proofErr w:type="gramEnd"/>
      <w:r w:rsidRPr="0048601F">
        <w:rPr>
          <w:b/>
        </w:rPr>
        <w:t>PO</w:t>
      </w:r>
      <w:r w:rsidRPr="0048601F">
        <w:rPr>
          <w:b/>
          <w:vertAlign w:val="subscript"/>
        </w:rPr>
        <w:t>4</w:t>
      </w:r>
      <w:r w:rsidRPr="0048601F">
        <w:rPr>
          <w:b/>
        </w:rPr>
        <w:t>)</w:t>
      </w:r>
      <w:r w:rsidRPr="0048601F"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 w:rsidR="0048601F">
        <w:t xml:space="preserve"> Works out to:</w:t>
      </w:r>
      <w:r>
        <w:t>137.32(3)+(30</w:t>
      </w:r>
      <w:bookmarkStart w:id="0" w:name="_GoBack"/>
      <w:bookmarkEnd w:id="0"/>
      <w:r>
        <w:t>.97(1)+16.00(4))2=411.96+(30.97+64.00)2=411.96+94.97(2)=411.96+189.94=</w:t>
      </w:r>
      <w:r w:rsidRPr="0048601F">
        <w:rPr>
          <w:b/>
        </w:rPr>
        <w:t>601.90</w:t>
      </w:r>
    </w:p>
    <w:sectPr w:rsidR="00B13A4A" w:rsidRPr="00B4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F0"/>
    <w:rsid w:val="001B63F0"/>
    <w:rsid w:val="0048601F"/>
    <w:rsid w:val="00490B77"/>
    <w:rsid w:val="004E1F45"/>
    <w:rsid w:val="005E6AD5"/>
    <w:rsid w:val="00B13A4A"/>
    <w:rsid w:val="00B41E34"/>
    <w:rsid w:val="00E3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3D3F"/>
  <w15:chartTrackingRefBased/>
  <w15:docId w15:val="{CBCE3433-1276-4072-A6B4-28FB2075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Sims</dc:creator>
  <cp:keywords/>
  <dc:description/>
  <cp:lastModifiedBy>Dee Sims</cp:lastModifiedBy>
  <cp:revision>1</cp:revision>
  <dcterms:created xsi:type="dcterms:W3CDTF">2016-11-28T02:24:00Z</dcterms:created>
  <dcterms:modified xsi:type="dcterms:W3CDTF">2016-11-28T05:04:00Z</dcterms:modified>
</cp:coreProperties>
</file>