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:rsidRPr="00F74F65" w14:paraId="44CA0C57" w14:textId="77777777" w:rsidTr="000A6707">
        <w:trPr>
          <w:trHeight w:val="1276"/>
        </w:trPr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F74F65" w14:paraId="0E1B2B6D" w14:textId="77777777" w:rsidTr="00FC546A">
              <w:tc>
                <w:tcPr>
                  <w:tcW w:w="5387" w:type="dxa"/>
                </w:tcPr>
                <w:p w14:paraId="1508CFDE" w14:textId="77777777" w:rsidR="00FC546A" w:rsidRPr="00F74F65" w:rsidRDefault="00FC546A" w:rsidP="006B0ABD">
                  <w:pPr>
                    <w:jc w:val="center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bookmarkStart w:id="0" w:name="OLE_LINK1"/>
                  <w:r w:rsidRPr="00F74F65">
                    <w:rPr>
                      <w:rFonts w:ascii="Arial Narrow" w:hAnsi="Arial Narrow" w:cs="Times New Roman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3B69D9EB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F74F65" w14:paraId="71876D54" w14:textId="77777777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14:paraId="435DBBC8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KEPOLISIAN NEGARA REPUBLIK INDONESIA</w:t>
                  </w:r>
                </w:p>
                <w:p w14:paraId="7DF9B08F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DAERAH ${daerahPoliceFullName}</w:t>
                  </w:r>
                </w:p>
                <w:p w14:paraId="6EF75409" w14:textId="77777777" w:rsidR="000A6707" w:rsidRPr="000A6707" w:rsidRDefault="000A6707" w:rsidP="000A6707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${resorPoliceFullName}</w:t>
                  </w:r>
                </w:p>
                <w:p w14:paraId="215FC14D" w14:textId="77777777" w:rsidR="00FC546A" w:rsidRPr="00F74F65" w:rsidRDefault="000A6707" w:rsidP="000A6707">
                  <w:pPr>
                    <w:jc w:val="center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0A6707">
                    <w:rPr>
                      <w:rFonts w:ascii="Arial Narrow" w:hAnsi="Arial Narrow"/>
                      <w:sz w:val="24"/>
                      <w:szCs w:val="24"/>
                    </w:rPr>
                    <w:t>${resorPoliceAddress}</w:t>
                  </w:r>
                </w:p>
              </w:tc>
            </w:tr>
          </w:tbl>
          <w:p w14:paraId="737A1EDB" w14:textId="77777777" w:rsidR="00FC546A" w:rsidRPr="00F74F65" w:rsidRDefault="00FC546A" w:rsidP="00CE52A5">
            <w:pPr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  <w:vAlign w:val="bottom"/>
          </w:tcPr>
          <w:p w14:paraId="2EFEB4C4" w14:textId="77777777" w:rsidR="000A6707" w:rsidRDefault="000A6707" w:rsidP="000A6707">
            <w:pPr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  <w:r>
              <w:rPr>
                <w:rFonts w:ascii="Arial Narrow" w:hAnsi="Arial Narrow" w:cs="Times New Roman"/>
                <w:color w:val="000000"/>
                <w:sz w:val="24"/>
                <w:szCs w:val="24"/>
              </w:rPr>
              <w:t xml:space="preserve">                                                   </w:t>
            </w:r>
          </w:p>
          <w:p w14:paraId="7C698AC2" w14:textId="77777777" w:rsidR="00FC546A" w:rsidRPr="00F74F65" w:rsidRDefault="000A6707" w:rsidP="000A6707">
            <w:pPr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hAnsi="Arial Narrow" w:cs="Times New Roman"/>
                <w:color w:val="000000"/>
                <w:sz w:val="24"/>
                <w:szCs w:val="24"/>
              </w:rPr>
              <w:t xml:space="preserve">                                      </w:t>
            </w:r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${documentLocation}</w:t>
            </w:r>
          </w:p>
          <w:p w14:paraId="77FD2038" w14:textId="77777777" w:rsidR="00FC546A" w:rsidRPr="00F74F65" w:rsidRDefault="0030782C" w:rsidP="00292E63">
            <w:pPr>
              <w:jc w:val="both"/>
              <w:rPr>
                <w:rFonts w:ascii="Arial Narrow" w:eastAsia="Times New Roman" w:hAnsi="Arial Narrow" w:cs="Times New Roman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hAnsi="Arial Narrow" w:cs="Times New Roman"/>
                <w:color w:val="000000"/>
                <w:sz w:val="24"/>
                <w:szCs w:val="24"/>
              </w:rPr>
              <w:t>${documentCity}, ${documentDate}</w:t>
            </w:r>
          </w:p>
        </w:tc>
      </w:tr>
    </w:tbl>
    <w:p w14:paraId="16483329" w14:textId="77777777" w:rsidR="002C2C2F" w:rsidRPr="00F74F65" w:rsidRDefault="002C2C2F" w:rsidP="00CE52A5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8"/>
        <w:gridCol w:w="132"/>
        <w:gridCol w:w="4327"/>
        <w:gridCol w:w="20"/>
        <w:gridCol w:w="405"/>
        <w:gridCol w:w="4111"/>
      </w:tblGrid>
      <w:tr w:rsidR="003B4442" w:rsidRPr="00F74F65" w14:paraId="1657B151" w14:textId="77777777" w:rsidTr="00FC546A">
        <w:tc>
          <w:tcPr>
            <w:tcW w:w="9923" w:type="dxa"/>
            <w:gridSpan w:val="6"/>
          </w:tcPr>
          <w:p w14:paraId="6ADF5F4B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“PRO JUSTITIA”</w:t>
            </w:r>
          </w:p>
        </w:tc>
      </w:tr>
      <w:tr w:rsidR="003B4442" w:rsidRPr="00F74F65" w14:paraId="7B0FE01F" w14:textId="77777777" w:rsidTr="00FC546A">
        <w:tc>
          <w:tcPr>
            <w:tcW w:w="9923" w:type="dxa"/>
            <w:gridSpan w:val="6"/>
          </w:tcPr>
          <w:p w14:paraId="3D3A27A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886302" w:rsidRPr="00F74F65" w14:paraId="2C0911BB" w14:textId="77777777" w:rsidTr="00FC546A">
        <w:tc>
          <w:tcPr>
            <w:tcW w:w="928" w:type="dxa"/>
          </w:tcPr>
          <w:p w14:paraId="2B15F6C8" w14:textId="77777777" w:rsidR="00886302" w:rsidRPr="00F74F65" w:rsidRDefault="0088630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Nomor</w:t>
            </w:r>
          </w:p>
        </w:tc>
        <w:tc>
          <w:tcPr>
            <w:tcW w:w="132" w:type="dxa"/>
          </w:tcPr>
          <w:p w14:paraId="04A91154" w14:textId="77777777" w:rsidR="00886302" w:rsidRPr="00F74F65" w:rsidRDefault="0088630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650A7F9B" w14:textId="77777777" w:rsidR="0088630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${documentNumber}</w:t>
            </w:r>
          </w:p>
        </w:tc>
        <w:tc>
          <w:tcPr>
            <w:tcW w:w="4536" w:type="dxa"/>
            <w:gridSpan w:val="3"/>
          </w:tcPr>
          <w:p w14:paraId="5ECE5112" w14:textId="77777777" w:rsidR="00886302" w:rsidRPr="00F74F65" w:rsidRDefault="0088630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3B4442" w:rsidRPr="00F74F65" w14:paraId="0ED518A2" w14:textId="77777777" w:rsidTr="00FC546A">
        <w:tc>
          <w:tcPr>
            <w:tcW w:w="928" w:type="dxa"/>
          </w:tcPr>
          <w:p w14:paraId="72FA05E0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Klasifikasi</w:t>
            </w:r>
          </w:p>
        </w:tc>
        <w:tc>
          <w:tcPr>
            <w:tcW w:w="132" w:type="dxa"/>
          </w:tcPr>
          <w:p w14:paraId="7CC0657F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7C02B48A" w14:textId="77777777" w:rsidR="003B444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${documentClassificationName}</w:t>
            </w:r>
          </w:p>
        </w:tc>
      </w:tr>
      <w:tr w:rsidR="003B4442" w:rsidRPr="00F74F65" w14:paraId="2C7BDC1C" w14:textId="77777777" w:rsidTr="00FC546A">
        <w:tc>
          <w:tcPr>
            <w:tcW w:w="928" w:type="dxa"/>
          </w:tcPr>
          <w:p w14:paraId="201EB421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Lampiran</w:t>
            </w:r>
          </w:p>
        </w:tc>
        <w:tc>
          <w:tcPr>
            <w:tcW w:w="132" w:type="dxa"/>
          </w:tcPr>
          <w:p w14:paraId="54F10F15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3EDC8234" w14:textId="77777777" w:rsidR="003B4442" w:rsidRPr="00F74F65" w:rsidRDefault="00137D40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${appendix}</w:t>
            </w:r>
          </w:p>
        </w:tc>
      </w:tr>
      <w:tr w:rsidR="003B4442" w:rsidRPr="00F74F65" w14:paraId="4A7CD3B7" w14:textId="77777777" w:rsidTr="000A6707">
        <w:tc>
          <w:tcPr>
            <w:tcW w:w="928" w:type="dxa"/>
          </w:tcPr>
          <w:p w14:paraId="26B7E222" w14:textId="77777777" w:rsidR="003B4442" w:rsidRPr="00F74F65" w:rsidRDefault="000A6707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  <w:r>
              <w:rPr>
                <w:rFonts w:ascii="Arial Narrow" w:hAnsi="Arial Narrow" w:cs="Times New Roman"/>
                <w:sz w:val="24"/>
                <w:szCs w:val="24"/>
              </w:rPr>
              <w:t>H</w:t>
            </w:r>
            <w:r w:rsidR="003B4442" w:rsidRPr="00F74F65">
              <w:rPr>
                <w:rFonts w:ascii="Arial Narrow" w:hAnsi="Arial Narrow" w:cs="Times New Roman"/>
                <w:sz w:val="24"/>
                <w:szCs w:val="24"/>
              </w:rPr>
              <w:t>al</w:t>
            </w:r>
          </w:p>
        </w:tc>
        <w:tc>
          <w:tcPr>
            <w:tcW w:w="132" w:type="dxa"/>
          </w:tcPr>
          <w:p w14:paraId="776B0286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5F4CB627" w14:textId="77777777" w:rsidR="003B4442" w:rsidRPr="00F74F65" w:rsidRDefault="00F74F65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>
              <w:rPr>
                <w:rFonts w:ascii="Arial Narrow" w:hAnsi="Arial Narrow" w:cs="Times New Roman"/>
                <w:sz w:val="24"/>
                <w:szCs w:val="24"/>
              </w:rPr>
              <w:t>p</w:t>
            </w:r>
            <w:r w:rsidR="0038005F" w:rsidRPr="00F74F65">
              <w:rPr>
                <w:rFonts w:ascii="Arial Narrow" w:hAnsi="Arial Narrow" w:cs="Times New Roman"/>
                <w:sz w:val="24"/>
                <w:szCs w:val="24"/>
              </w:rPr>
              <w:t>ermohonan perpanjangan penahanan tersangka</w:t>
            </w:r>
          </w:p>
        </w:tc>
        <w:tc>
          <w:tcPr>
            <w:tcW w:w="20" w:type="dxa"/>
          </w:tcPr>
          <w:p w14:paraId="1CF4F087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7BBC3645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7E7ADCFD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Kepada</w:t>
            </w:r>
          </w:p>
        </w:tc>
      </w:tr>
      <w:tr w:rsidR="003B4442" w:rsidRPr="00F74F65" w14:paraId="48DFD366" w14:textId="77777777" w:rsidTr="000A6707">
        <w:tc>
          <w:tcPr>
            <w:tcW w:w="928" w:type="dxa"/>
          </w:tcPr>
          <w:p w14:paraId="31D2EC6C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03C4B604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C877592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63B62BC4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5EB9F437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1EDABF0B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3923251A" w14:textId="77777777" w:rsidTr="000A6707">
        <w:tc>
          <w:tcPr>
            <w:tcW w:w="928" w:type="dxa"/>
          </w:tcPr>
          <w:p w14:paraId="4DBDD80E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07166F6D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02BD5004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33B34B6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00604667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Yth.</w:t>
            </w:r>
          </w:p>
        </w:tc>
        <w:tc>
          <w:tcPr>
            <w:tcW w:w="4111" w:type="dxa"/>
          </w:tcPr>
          <w:p w14:paraId="08798655" w14:textId="77777777" w:rsidR="003B4442" w:rsidRPr="00F74F65" w:rsidRDefault="003B4442" w:rsidP="000A6707">
            <w:pPr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KE</w:t>
            </w:r>
            <w:r w:rsidR="000A6707">
              <w:rPr>
                <w:rFonts w:ascii="Arial Narrow" w:hAnsi="Arial Narrow" w:cs="Times New Roman"/>
                <w:sz w:val="24"/>
                <w:szCs w:val="24"/>
              </w:rPr>
              <w:t xml:space="preserve">TUA </w:t>
            </w:r>
            <w:r w:rsidR="00137D40" w:rsidRPr="00F74F65">
              <w:rPr>
                <w:rFonts w:ascii="Arial Narrow" w:hAnsi="Arial Narrow" w:cs="Times New Roman"/>
                <w:sz w:val="24"/>
                <w:szCs w:val="24"/>
              </w:rPr>
              <w:t>${prosecutorName}</w:t>
            </w:r>
          </w:p>
        </w:tc>
      </w:tr>
      <w:tr w:rsidR="003B4442" w:rsidRPr="00F74F65" w14:paraId="77802162" w14:textId="77777777" w:rsidTr="000A6707">
        <w:tc>
          <w:tcPr>
            <w:tcW w:w="928" w:type="dxa"/>
          </w:tcPr>
          <w:p w14:paraId="14531D79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539E56A4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7C6EA771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3C1AA066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648836C1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58A971D0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14AB174B" w14:textId="77777777" w:rsidTr="000A6707">
        <w:tc>
          <w:tcPr>
            <w:tcW w:w="928" w:type="dxa"/>
          </w:tcPr>
          <w:p w14:paraId="098DB13A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1BD4C508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4C9777E8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69DFDB5E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4BEF880E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111" w:type="dxa"/>
          </w:tcPr>
          <w:p w14:paraId="3F4351EF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di</w:t>
            </w:r>
          </w:p>
        </w:tc>
      </w:tr>
      <w:tr w:rsidR="003B4442" w:rsidRPr="00F74F65" w14:paraId="647C620F" w14:textId="77777777" w:rsidTr="000A6707">
        <w:tc>
          <w:tcPr>
            <w:tcW w:w="928" w:type="dxa"/>
          </w:tcPr>
          <w:p w14:paraId="02A94715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331891E6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50A1F0E9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6FA3E8A4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7E20DF26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4E1DB382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</w:tr>
      <w:tr w:rsidR="003B4442" w:rsidRPr="00F74F65" w14:paraId="2EF303A6" w14:textId="77777777" w:rsidTr="000A6707">
        <w:tc>
          <w:tcPr>
            <w:tcW w:w="928" w:type="dxa"/>
          </w:tcPr>
          <w:p w14:paraId="12CABF81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132" w:type="dxa"/>
          </w:tcPr>
          <w:p w14:paraId="07217A7A" w14:textId="77777777" w:rsidR="003B4442" w:rsidRPr="00F74F65" w:rsidRDefault="003B4442" w:rsidP="00796DCC">
            <w:pPr>
              <w:jc w:val="center"/>
              <w:rPr>
                <w:rFonts w:ascii="Arial Narrow" w:hAnsi="Arial Narrow" w:cs="Times New Roman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A646028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20" w:type="dxa"/>
          </w:tcPr>
          <w:p w14:paraId="67C99D18" w14:textId="77777777" w:rsidR="003B4442" w:rsidRPr="00F74F65" w:rsidRDefault="003B4442" w:rsidP="00796DCC">
            <w:pPr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05" w:type="dxa"/>
          </w:tcPr>
          <w:p w14:paraId="3C9C9542" w14:textId="77777777" w:rsidR="003B4442" w:rsidRPr="00F74F65" w:rsidRDefault="003B4442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</w:p>
        </w:tc>
        <w:tc>
          <w:tcPr>
            <w:tcW w:w="4111" w:type="dxa"/>
          </w:tcPr>
          <w:p w14:paraId="5E16E243" w14:textId="77777777" w:rsidR="003B4442" w:rsidRPr="00F74F65" w:rsidRDefault="00137D40" w:rsidP="00886302">
            <w:pPr>
              <w:jc w:val="both"/>
              <w:rPr>
                <w:rFonts w:ascii="Arial Narrow" w:hAnsi="Arial Narrow" w:cs="Times New Roman"/>
                <w:sz w:val="24"/>
                <w:szCs w:val="24"/>
                <w:u w:val="singl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u w:val="single"/>
              </w:rPr>
              <w:t>${prosecutorLocation}</w:t>
            </w:r>
          </w:p>
        </w:tc>
      </w:tr>
    </w:tbl>
    <w:p w14:paraId="3BDFD2F1" w14:textId="77777777" w:rsidR="002A4C3F" w:rsidRPr="00F74F65" w:rsidRDefault="002A4C3F" w:rsidP="00FB48D2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"/>
        <w:gridCol w:w="341"/>
        <w:gridCol w:w="9356"/>
      </w:tblGrid>
      <w:tr w:rsidR="0026209C" w:rsidRPr="00F74F65" w14:paraId="4997BE30" w14:textId="77777777" w:rsidTr="00DD0617">
        <w:tc>
          <w:tcPr>
            <w:tcW w:w="226" w:type="dxa"/>
          </w:tcPr>
          <w:p w14:paraId="14AC4703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697" w:type="dxa"/>
            <w:gridSpan w:val="2"/>
          </w:tcPr>
          <w:p w14:paraId="302D014D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lang w:eastAsia="en-ID"/>
              </w:rPr>
              <w:t>Rujukan</w:t>
            </w:r>
            <w:r w:rsidR="00486687" w:rsidRPr="00F74F65">
              <w:rPr>
                <w:rFonts w:ascii="Arial Narrow" w:eastAsia="Times New Roman" w:hAnsi="Arial Narrow" w:cs="Times New Roman"/>
                <w:sz w:val="24"/>
                <w:szCs w:val="24"/>
                <w:lang w:eastAsia="en-ID"/>
              </w:rPr>
              <w:t xml:space="preserve"> :</w:t>
            </w:r>
          </w:p>
        </w:tc>
      </w:tr>
      <w:tr w:rsidR="0026209C" w:rsidRPr="00F74F65" w14:paraId="5DCEF6AB" w14:textId="77777777" w:rsidTr="00FA662A">
        <w:tc>
          <w:tcPr>
            <w:tcW w:w="226" w:type="dxa"/>
          </w:tcPr>
          <w:p w14:paraId="5D6821C2" w14:textId="77777777" w:rsidR="0026209C" w:rsidRPr="00F74F65" w:rsidRDefault="0026209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7EE40602" w14:textId="77777777" w:rsidR="0026209C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a.</w:t>
            </w:r>
          </w:p>
        </w:tc>
        <w:tc>
          <w:tcPr>
            <w:tcW w:w="9356" w:type="dxa"/>
          </w:tcPr>
          <w:p w14:paraId="0CC78892" w14:textId="77777777" w:rsidR="0026209C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Undang-Undang Nomor 2 Tahun 2002 tentang Kepolisian Negara Republik Indonesia;</w:t>
            </w:r>
          </w:p>
        </w:tc>
      </w:tr>
      <w:tr w:rsidR="0038005F" w:rsidRPr="00F74F65" w14:paraId="2B67F3AF" w14:textId="77777777" w:rsidTr="00FA662A">
        <w:tc>
          <w:tcPr>
            <w:tcW w:w="226" w:type="dxa"/>
          </w:tcPr>
          <w:p w14:paraId="67D9EFB6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2ECE010B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b.</w:t>
            </w:r>
          </w:p>
        </w:tc>
        <w:tc>
          <w:tcPr>
            <w:tcW w:w="9356" w:type="dxa"/>
          </w:tcPr>
          <w:p w14:paraId="300ADA5D" w14:textId="77777777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>Pasal 3 dan Pasal 618 Undang-Undang Nomor 1 Tahun 2023 tentang Kitab Undang-Undang Hukum Pidana;</w:t>
            </w:r>
          </w:p>
        </w:tc>
      </w:tr>
      <w:tr w:rsidR="0038005F" w:rsidRPr="00F74F65" w14:paraId="6BDCEF35" w14:textId="77777777" w:rsidTr="00FA662A">
        <w:tc>
          <w:tcPr>
            <w:tcW w:w="226" w:type="dxa"/>
          </w:tcPr>
          <w:p w14:paraId="4DFC4881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62766516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c.</w:t>
            </w:r>
          </w:p>
        </w:tc>
        <w:tc>
          <w:tcPr>
            <w:tcW w:w="9356" w:type="dxa"/>
          </w:tcPr>
          <w:p w14:paraId="7310F03B" w14:textId="77777777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Pasal 89 huruf c, Pasal 99 ayat (1) dan ayat (2), Pasal 100, Pasal 107 dan Pasal 361 Undang-Undang Nomor 20 Tahun 2025 tentang Kitab Undang-Undang Hukum Acara Pidana;</w:t>
            </w:r>
          </w:p>
        </w:tc>
      </w:tr>
      <w:tr w:rsidR="0038005F" w:rsidRPr="00F74F65" w14:paraId="2C7A9793" w14:textId="77777777" w:rsidTr="00FA662A">
        <w:tc>
          <w:tcPr>
            <w:tcW w:w="226" w:type="dxa"/>
          </w:tcPr>
          <w:p w14:paraId="15D1B420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28F7EA72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d.</w:t>
            </w:r>
          </w:p>
        </w:tc>
        <w:tc>
          <w:tcPr>
            <w:tcW w:w="9356" w:type="dxa"/>
          </w:tcPr>
          <w:p w14:paraId="49E9E171" w14:textId="77777777" w:rsidR="0038005F" w:rsidRPr="00F74F65" w:rsidRDefault="00D95850" w:rsidP="00486687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${rujukan_undang_undang};</w:t>
            </w:r>
          </w:p>
        </w:tc>
      </w:tr>
      <w:tr w:rsidR="0038005F" w:rsidRPr="00F74F65" w14:paraId="6703C4CA" w14:textId="77777777" w:rsidTr="00FA662A">
        <w:tc>
          <w:tcPr>
            <w:tcW w:w="226" w:type="dxa"/>
          </w:tcPr>
          <w:p w14:paraId="7615AEFA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8E69F16" w14:textId="77777777" w:rsidR="0038005F" w:rsidRPr="00F74F65" w:rsidRDefault="0038005F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e.</w:t>
            </w:r>
          </w:p>
        </w:tc>
        <w:tc>
          <w:tcPr>
            <w:tcW w:w="9356" w:type="dxa"/>
          </w:tcPr>
          <w:p w14:paraId="0271E8FC" w14:textId="77777777" w:rsidR="0038005F" w:rsidRPr="00F74F65" w:rsidRDefault="007A4DFE" w:rsidP="007A4DFE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Laporan Polisi Nomor: ${lpNumber} tanggal ${lpDate};</w:t>
            </w:r>
          </w:p>
        </w:tc>
      </w:tr>
      <w:tr w:rsidR="0038005F" w:rsidRPr="00F74F65" w14:paraId="6CD07071" w14:textId="77777777" w:rsidTr="00FA662A">
        <w:tc>
          <w:tcPr>
            <w:tcW w:w="226" w:type="dxa"/>
          </w:tcPr>
          <w:p w14:paraId="16A170E6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4A74E72B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f.</w:t>
            </w:r>
          </w:p>
        </w:tc>
        <w:tc>
          <w:tcPr>
            <w:tcW w:w="9356" w:type="dxa"/>
          </w:tcPr>
          <w:p w14:paraId="01D53EA2" w14:textId="77777777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Perintah Penyidikan Nomor: ${sprintSidikNumber} tanggal ${sprintSidikDate};</w:t>
            </w:r>
          </w:p>
        </w:tc>
      </w:tr>
      <w:tr w:rsidR="0038005F" w:rsidRPr="00F74F65" w14:paraId="1E33EB60" w14:textId="77777777" w:rsidTr="00FA662A">
        <w:tc>
          <w:tcPr>
            <w:tcW w:w="226" w:type="dxa"/>
          </w:tcPr>
          <w:p w14:paraId="1376839C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44A3B916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g.</w:t>
            </w:r>
          </w:p>
        </w:tc>
        <w:tc>
          <w:tcPr>
            <w:tcW w:w="9356" w:type="dxa"/>
          </w:tcPr>
          <w:p w14:paraId="58004A6C" w14:textId="77777777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Pemberitahuan Dimulainya Penyidikan Nomor: ${spdpNumber}  tanggal ${spdpDate};</w:t>
            </w:r>
          </w:p>
        </w:tc>
      </w:tr>
      <w:tr w:rsidR="0038005F" w:rsidRPr="00F74F65" w14:paraId="7AAF3BAF" w14:textId="77777777" w:rsidTr="00FA662A">
        <w:tc>
          <w:tcPr>
            <w:tcW w:w="226" w:type="dxa"/>
          </w:tcPr>
          <w:p w14:paraId="48D9890F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5C6BCD5A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h.</w:t>
            </w:r>
          </w:p>
        </w:tc>
        <w:tc>
          <w:tcPr>
            <w:tcW w:w="9356" w:type="dxa"/>
          </w:tcPr>
          <w:p w14:paraId="2EB1EBC9" w14:textId="77777777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Ketetapan tentang Penetapan Tersangka Nomor: ${sketNumber} tanggal ${sketDate} atas nama ${sketSuspectName};</w:t>
            </w:r>
          </w:p>
        </w:tc>
      </w:tr>
      <w:tr w:rsidR="0038005F" w:rsidRPr="00F74F65" w14:paraId="7FA50E7E" w14:textId="77777777" w:rsidTr="00FA662A">
        <w:tc>
          <w:tcPr>
            <w:tcW w:w="226" w:type="dxa"/>
          </w:tcPr>
          <w:p w14:paraId="2F919539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7F166DDD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i.</w:t>
            </w:r>
          </w:p>
        </w:tc>
        <w:tc>
          <w:tcPr>
            <w:tcW w:w="9356" w:type="dxa"/>
          </w:tcPr>
          <w:p w14:paraId="1A81C667" w14:textId="77777777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Perintah Penahanan Nomor: ${sphNumber}  tanggal ${sphDate} atas nama ${sphSuspectName};</w:t>
            </w:r>
          </w:p>
        </w:tc>
      </w:tr>
      <w:tr w:rsidR="0038005F" w:rsidRPr="00F74F65" w14:paraId="4F780480" w14:textId="77777777" w:rsidTr="00FA662A">
        <w:tc>
          <w:tcPr>
            <w:tcW w:w="226" w:type="dxa"/>
          </w:tcPr>
          <w:p w14:paraId="7A29F700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6F5A553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j.</w:t>
            </w:r>
          </w:p>
        </w:tc>
        <w:tc>
          <w:tcPr>
            <w:tcW w:w="9356" w:type="dxa"/>
          </w:tcPr>
          <w:p w14:paraId="08D43167" w14:textId="6992EFB3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Perpanjangan Penahanan dari ${nama_kejaksaan} Nomor: ${kejaksaanExtensionNumber} tanggal ${kejaksaanExtensionDate} atas nama ${kejaksaanExtensionSuspectName};</w:t>
            </w:r>
          </w:p>
        </w:tc>
      </w:tr>
      <w:tr w:rsidR="0038005F" w:rsidRPr="00F74F65" w14:paraId="48ABA621" w14:textId="77777777" w:rsidTr="00FA662A">
        <w:tc>
          <w:tcPr>
            <w:tcW w:w="226" w:type="dxa"/>
          </w:tcPr>
          <w:p w14:paraId="4A51724C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19AB89C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k.</w:t>
            </w:r>
          </w:p>
        </w:tc>
        <w:tc>
          <w:tcPr>
            <w:tcW w:w="9356" w:type="dxa"/>
          </w:tcPr>
          <w:p w14:paraId="17A8FAD6" w14:textId="7F780BCE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Perintah Perpanjangan Penahanan Nomor: ${perpanjanganOrderNumber}</w:t>
            </w:r>
            <w:r w:rsidR="007B6DE2">
              <w:rPr>
                <w:rFonts w:ascii="Arial Narrow" w:hAnsi="Arial Narrow" w:cs="Times New Roman"/>
                <w:sz w:val="24"/>
                <w:szCs w:val="24"/>
                <w:lang w:val="sv-SE"/>
              </w:rPr>
              <w:t xml:space="preserve"> </w:t>
            </w: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tanggal ${perpanjanganOrderDate} atas nama ${perpanjanganOrderSuspectName} (JPU);</w:t>
            </w:r>
          </w:p>
        </w:tc>
      </w:tr>
      <w:tr w:rsidR="0038005F" w:rsidRPr="00F74F65" w14:paraId="6849B5D8" w14:textId="77777777" w:rsidTr="00FA662A">
        <w:tc>
          <w:tcPr>
            <w:tcW w:w="226" w:type="dxa"/>
          </w:tcPr>
          <w:p w14:paraId="7C111747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36B6F016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l.</w:t>
            </w:r>
          </w:p>
        </w:tc>
        <w:tc>
          <w:tcPr>
            <w:tcW w:w="9356" w:type="dxa"/>
          </w:tcPr>
          <w:p w14:paraId="2325480C" w14:textId="74D3B2DF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Ketetapan Perpanjangan Penahanan dari Ketua ${nama_pengadilan_negeri_kpn1} Nomor: ${sketKpn1Number} tanggal ${sketKpn1Date} atas nama ${sketKpn1SuspectName}; (KPN1)</w:t>
            </w:r>
          </w:p>
        </w:tc>
      </w:tr>
      <w:tr w:rsidR="0038005F" w:rsidRPr="00F74F65" w14:paraId="343AC069" w14:textId="77777777" w:rsidTr="00FA662A">
        <w:tc>
          <w:tcPr>
            <w:tcW w:w="226" w:type="dxa"/>
          </w:tcPr>
          <w:p w14:paraId="6ED2163A" w14:textId="77777777" w:rsidR="00D37B4E" w:rsidRDefault="00D37B4E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0CABAB74" w14:textId="77777777" w:rsidR="00D37B4E" w:rsidRDefault="00000000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m.</w:t>
            </w:r>
          </w:p>
        </w:tc>
        <w:tc>
          <w:tcPr>
            <w:tcW w:w="9356" w:type="dxa"/>
          </w:tcPr>
          <w:p w14:paraId="30DD48B3" w14:textId="77777777" w:rsidR="00D37B4E" w:rsidRDefault="00000000">
            <w:pPr>
              <w:spacing w:line="276" w:lineRule="auto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Surat Perintah Perpanjangan Penahanan Nomor: ${sprintKpn1Number} tanggal ${sprintKpn1Date} atas nama ${sprintKpn1SuspectName} (KPN1).</w:t>
            </w:r>
          </w:p>
        </w:tc>
      </w:tr>
      <w:tr w:rsidR="00486687" w:rsidRPr="00F74F65" w14:paraId="55B8A907" w14:textId="77777777" w:rsidTr="00DD0617">
        <w:tc>
          <w:tcPr>
            <w:tcW w:w="9923" w:type="dxa"/>
            <w:gridSpan w:val="3"/>
          </w:tcPr>
          <w:p w14:paraId="4CF45DA0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486687" w:rsidRPr="00F74F65" w14:paraId="0379CCC5" w14:textId="77777777" w:rsidTr="00DD0617">
        <w:trPr>
          <w:trHeight w:val="270"/>
        </w:trPr>
        <w:tc>
          <w:tcPr>
            <w:tcW w:w="226" w:type="dxa"/>
          </w:tcPr>
          <w:p w14:paraId="28394C95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697" w:type="dxa"/>
            <w:gridSpan w:val="2"/>
          </w:tcPr>
          <w:p w14:paraId="393BBE34" w14:textId="77777777" w:rsidR="00B1042B" w:rsidRPr="00F74F65" w:rsidRDefault="007A4DFE">
            <w:pPr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Sehubungan dengan rujukan di atas, diberitahukan kepada Ketua bahwa penyidik ${satker_penyidik} sedang menangani perkara dugaan tindak pidana ${dugaan_tindak_pidana}, sebagaimana dimaksud dalam Pasal ${pasal_diduga} yang terjadi pada ${tempat_kejadian} atau dalam kurun waktu ${kurun_waktu}, penyidik telah melakukan penahanan terhadap tersangka namun pemeriksaan terhadap tersangka dan proses penyidikan perkaranya belum selesai, sementara masa penahanannya akan berakhir pada tanggal ${detentionEndDate}, dengan identitas tersangka sebagai berikut:</w:t>
            </w:r>
          </w:p>
          <w:tbl>
            <w:tblPr>
              <w:tblStyle w:val="TableGrid"/>
              <w:tblpPr w:leftFromText="180" w:rightFromText="180" w:vertAnchor="text" w:horzAnchor="margin" w:tblpY="98"/>
              <w:tblOverlap w:val="never"/>
              <w:tblW w:w="949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2102"/>
              <w:gridCol w:w="142"/>
              <w:gridCol w:w="6804"/>
            </w:tblGrid>
            <w:tr w:rsidR="001F2BE7" w:rsidRPr="00F74F65" w14:paraId="19E1074A" w14:textId="77777777" w:rsidTr="003B5819">
              <w:tc>
                <w:tcPr>
                  <w:tcW w:w="450" w:type="dxa"/>
                </w:tcPr>
                <w:p w14:paraId="43FCB512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lang w:eastAsia="en-ID"/>
                    </w:rPr>
                    <w:t>a.</w:t>
                  </w:r>
                </w:p>
              </w:tc>
              <w:tc>
                <w:tcPr>
                  <w:tcW w:w="2102" w:type="dxa"/>
                </w:tcPr>
                <w:p w14:paraId="50BB47C2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nama</w:t>
                  </w:r>
                </w:p>
              </w:tc>
              <w:tc>
                <w:tcPr>
                  <w:tcW w:w="142" w:type="dxa"/>
                </w:tcPr>
                <w:p w14:paraId="3BBCBD9C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52C2E53C" w14:textId="77777777" w:rsidR="001F2BE7" w:rsidRPr="00F74F65" w:rsidRDefault="00FE1F1E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${suspectName}</w:t>
                  </w:r>
                </w:p>
              </w:tc>
            </w:tr>
            <w:tr w:rsidR="001F2BE7" w:rsidRPr="00F74F65" w14:paraId="3FA1F397" w14:textId="77777777" w:rsidTr="003B5819">
              <w:tc>
                <w:tcPr>
                  <w:tcW w:w="450" w:type="dxa"/>
                </w:tcPr>
                <w:p w14:paraId="68E16936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b.</w:t>
                  </w:r>
                </w:p>
              </w:tc>
              <w:tc>
                <w:tcPr>
                  <w:tcW w:w="2102" w:type="dxa"/>
                </w:tcPr>
                <w:p w14:paraId="2A8E39D3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nomor identitas</w:t>
                  </w:r>
                </w:p>
              </w:tc>
              <w:tc>
                <w:tcPr>
                  <w:tcW w:w="142" w:type="dxa"/>
                </w:tcPr>
                <w:p w14:paraId="2D4D1B23" w14:textId="77777777" w:rsidR="001F2BE7" w:rsidRPr="00F74F65" w:rsidRDefault="001F2BE7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0216CC22" w14:textId="77777777" w:rsidR="001F2BE7" w:rsidRPr="00F74F65" w:rsidRDefault="00FE1F1E" w:rsidP="001F2BE7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${suspectIdentityNumber}</w:t>
                  </w:r>
                </w:p>
              </w:tc>
            </w:tr>
            <w:tr w:rsidR="007A4DFE" w:rsidRPr="00F74F65" w14:paraId="6DD27AD4" w14:textId="77777777" w:rsidTr="003B5819">
              <w:tc>
                <w:tcPr>
                  <w:tcW w:w="450" w:type="dxa"/>
                </w:tcPr>
                <w:p w14:paraId="430ACD63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c.</w:t>
                  </w:r>
                </w:p>
              </w:tc>
              <w:tc>
                <w:tcPr>
                  <w:tcW w:w="2102" w:type="dxa"/>
                </w:tcPr>
                <w:p w14:paraId="10761E2B" w14:textId="77777777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j</w:t>
                  </w:r>
                  <w:r w:rsidR="007A4DFE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enis kelamin</w:t>
                  </w:r>
                </w:p>
              </w:tc>
              <w:tc>
                <w:tcPr>
                  <w:tcW w:w="142" w:type="dxa"/>
                </w:tcPr>
                <w:p w14:paraId="1E700AE0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4B5DF024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${suspectGenderName}</w:t>
                  </w:r>
                </w:p>
              </w:tc>
            </w:tr>
            <w:tr w:rsidR="007A4DFE" w:rsidRPr="00F74F65" w14:paraId="1C2B16E5" w14:textId="77777777" w:rsidTr="003B5819">
              <w:tc>
                <w:tcPr>
                  <w:tcW w:w="450" w:type="dxa"/>
                </w:tcPr>
                <w:p w14:paraId="3EBF0A7B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d.</w:t>
                  </w:r>
                </w:p>
              </w:tc>
              <w:tc>
                <w:tcPr>
                  <w:tcW w:w="2102" w:type="dxa"/>
                </w:tcPr>
                <w:p w14:paraId="4201E713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tempat/</w:t>
                  </w:r>
                  <w:r w:rsidR="003B5819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tgl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lahir</w:t>
                  </w:r>
                </w:p>
              </w:tc>
              <w:tc>
                <w:tcPr>
                  <w:tcW w:w="142" w:type="dxa"/>
                </w:tcPr>
                <w:p w14:paraId="5E0AAE4D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5ACD971D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${suspectBirthPlace}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/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${suspectBirthDate}</w:t>
                  </w:r>
                </w:p>
              </w:tc>
            </w:tr>
            <w:tr w:rsidR="007A4DFE" w:rsidRPr="00F74F65" w14:paraId="710507FF" w14:textId="77777777" w:rsidTr="003B5819">
              <w:tc>
                <w:tcPr>
                  <w:tcW w:w="450" w:type="dxa"/>
                </w:tcPr>
                <w:p w14:paraId="3C19FD1F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e.</w:t>
                  </w:r>
                </w:p>
              </w:tc>
              <w:tc>
                <w:tcPr>
                  <w:tcW w:w="2102" w:type="dxa"/>
                </w:tcPr>
                <w:p w14:paraId="4C10755D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pekerjaan</w:t>
                  </w:r>
                </w:p>
              </w:tc>
              <w:tc>
                <w:tcPr>
                  <w:tcW w:w="142" w:type="dxa"/>
                </w:tcPr>
                <w:p w14:paraId="2E73483A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17A6B1F0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${suspectJobName}</w:t>
                  </w:r>
                </w:p>
              </w:tc>
            </w:tr>
            <w:tr w:rsidR="007A4DFE" w:rsidRPr="00F74F65" w14:paraId="4B770EFE" w14:textId="77777777" w:rsidTr="003B5819">
              <w:tc>
                <w:tcPr>
                  <w:tcW w:w="450" w:type="dxa"/>
                </w:tcPr>
                <w:p w14:paraId="6910AA3C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f.</w:t>
                  </w:r>
                </w:p>
              </w:tc>
              <w:tc>
                <w:tcPr>
                  <w:tcW w:w="2102" w:type="dxa"/>
                </w:tcPr>
                <w:p w14:paraId="3F5FAF84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agama</w:t>
                  </w:r>
                </w:p>
              </w:tc>
              <w:tc>
                <w:tcPr>
                  <w:tcW w:w="142" w:type="dxa"/>
                </w:tcPr>
                <w:p w14:paraId="54DD2E1F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443F4CEE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${suspectReligionName}</w:t>
                  </w: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 xml:space="preserve"> </w:t>
                  </w:r>
                </w:p>
              </w:tc>
            </w:tr>
            <w:tr w:rsidR="007A4DFE" w:rsidRPr="00F74F65" w14:paraId="636D08E6" w14:textId="77777777" w:rsidTr="003B5819">
              <w:tc>
                <w:tcPr>
                  <w:tcW w:w="450" w:type="dxa"/>
                </w:tcPr>
                <w:p w14:paraId="3186F985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g.</w:t>
                  </w:r>
                </w:p>
              </w:tc>
              <w:tc>
                <w:tcPr>
                  <w:tcW w:w="2102" w:type="dxa"/>
                </w:tcPr>
                <w:p w14:paraId="221F3597" w14:textId="77777777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k</w:t>
                  </w:r>
                  <w:r w:rsidR="007A4DFE"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ewarganegaraan</w:t>
                  </w:r>
                </w:p>
              </w:tc>
              <w:tc>
                <w:tcPr>
                  <w:tcW w:w="142" w:type="dxa"/>
                </w:tcPr>
                <w:p w14:paraId="2257A644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17925253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${suspectNationality}</w:t>
                  </w:r>
                </w:p>
              </w:tc>
            </w:tr>
            <w:tr w:rsidR="007A4DFE" w:rsidRPr="00F74F65" w14:paraId="3D8B5113" w14:textId="77777777" w:rsidTr="003B5819">
              <w:tc>
                <w:tcPr>
                  <w:tcW w:w="450" w:type="dxa"/>
                </w:tcPr>
                <w:p w14:paraId="68FB5C15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h.</w:t>
                  </w:r>
                </w:p>
              </w:tc>
              <w:tc>
                <w:tcPr>
                  <w:tcW w:w="2102" w:type="dxa"/>
                </w:tcPr>
                <w:p w14:paraId="0E088D7D" w14:textId="77777777" w:rsidR="007A4DFE" w:rsidRPr="00F74F65" w:rsidRDefault="000A6707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hAnsi="Arial Narrow" w:cs="Times New Roman"/>
                      <w:sz w:val="24"/>
                      <w:szCs w:val="24"/>
                    </w:rPr>
                    <w:t>a</w:t>
                  </w:r>
                  <w:r w:rsidR="007A4DFE"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lamat</w:t>
                  </w:r>
                  <w:r>
                    <w:rPr>
                      <w:rFonts w:ascii="Arial Narrow" w:hAnsi="Arial Narrow" w:cs="Times New Roman"/>
                      <w:sz w:val="24"/>
                      <w:szCs w:val="24"/>
                    </w:rPr>
                    <w:t>/tempat tinggal</w:t>
                  </w:r>
                </w:p>
              </w:tc>
              <w:tc>
                <w:tcPr>
                  <w:tcW w:w="142" w:type="dxa"/>
                </w:tcPr>
                <w:p w14:paraId="7928B18C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6804" w:type="dxa"/>
                </w:tcPr>
                <w:p w14:paraId="29305075" w14:textId="77777777" w:rsidR="007A4DFE" w:rsidRPr="00F74F65" w:rsidRDefault="007A4DFE" w:rsidP="007A4DFE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${suspectFullAddress}</w:t>
                  </w:r>
                </w:p>
              </w:tc>
            </w:tr>
            <w:tr w:rsidR="007A4DFE" w:rsidRPr="00F74F65" w14:paraId="3DE16604" w14:textId="77777777" w:rsidTr="003B5819">
              <w:trPr>
                <w:trHeight w:val="80"/>
              </w:trPr>
              <w:tc>
                <w:tcPr>
                  <w:tcW w:w="450" w:type="dxa"/>
                </w:tcPr>
                <w:p w14:paraId="24B22510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2102" w:type="dxa"/>
                </w:tcPr>
                <w:p w14:paraId="6144A483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142" w:type="dxa"/>
                </w:tcPr>
                <w:p w14:paraId="21681D4B" w14:textId="77777777" w:rsidR="007A4DFE" w:rsidRPr="00F74F65" w:rsidRDefault="007A4DFE" w:rsidP="007A4DFE">
                  <w:pPr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  <w:tc>
                <w:tcPr>
                  <w:tcW w:w="6804" w:type="dxa"/>
                </w:tcPr>
                <w:p w14:paraId="323888B5" w14:textId="77777777" w:rsidR="007A4DFE" w:rsidRPr="00F74F65" w:rsidRDefault="007A4DFE" w:rsidP="007A4DFE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Times New Roman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</w:p>
              </w:tc>
            </w:tr>
          </w:tbl>
          <w:p w14:paraId="0B136E44" w14:textId="77777777" w:rsidR="00DB6B89" w:rsidRPr="00F74F65" w:rsidRDefault="00DB6B89" w:rsidP="000060F2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C4231C" w:rsidRPr="00F74F65" w14:paraId="47905A5A" w14:textId="77777777" w:rsidTr="00DD0617">
        <w:trPr>
          <w:trHeight w:val="270"/>
        </w:trPr>
        <w:tc>
          <w:tcPr>
            <w:tcW w:w="226" w:type="dxa"/>
          </w:tcPr>
          <w:p w14:paraId="72B15F88" w14:textId="77777777" w:rsidR="00C4231C" w:rsidRPr="00F74F65" w:rsidRDefault="00C4231C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2"/>
          </w:tcPr>
          <w:p w14:paraId="19AAC691" w14:textId="77777777" w:rsidR="00C4231C" w:rsidRPr="00F74F65" w:rsidRDefault="00C4231C">
            <w:pPr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</w:p>
        </w:tc>
      </w:tr>
      <w:tr w:rsidR="00486687" w:rsidRPr="00F74F65" w14:paraId="5E1F9437" w14:textId="77777777" w:rsidTr="00DD0617">
        <w:tc>
          <w:tcPr>
            <w:tcW w:w="226" w:type="dxa"/>
          </w:tcPr>
          <w:p w14:paraId="07E718F3" w14:textId="77777777" w:rsidR="00486687" w:rsidRPr="00F74F65" w:rsidRDefault="00486687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697" w:type="dxa"/>
            <w:gridSpan w:val="2"/>
          </w:tcPr>
          <w:p w14:paraId="47B4C51E" w14:textId="4BBCC0C6" w:rsidR="00B1042B" w:rsidRPr="00F74F65" w:rsidRDefault="00D4750A" w:rsidP="00D4750A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</w:rPr>
              <w:t xml:space="preserve">Berkaitan dengan hal tersebut, dikarenakan tersangka menderita gangguan fisik atau mental yang berat yang dibuktikan dengan surat keterangan dokter atau perkara yang sedang diperiksa diancam dengan pidana penjara 9 (sembilan) tahun atau lebih*), untuk kepentingan proses penyidikan karena pemeriksaan terhadap tersangka dan proses penyidikan perkaranya belum selesai, sedangkan masa penahanan dari pengadilan negeri akan berakhir pada tanggal </w:t>
            </w:r>
            <w:r w:rsidR="00B1042B" w:rsidRPr="00F74F65">
              <w:rPr>
                <w:rFonts w:ascii="Arial Narrow" w:hAnsi="Arial Narrow" w:cs="Times New Roman"/>
                <w:sz w:val="24"/>
                <w:szCs w:val="24"/>
              </w:rPr>
              <w:t>${pengadilan_negeri_akhir_tanggal}, maka penyidik mengajukan permohonan kepada Ketua untuk dapatnya penahanan terhadap tersangka diperpanjang selama ${requestedExtensionDays} (tiga puluh) hari di ${rutan_name} dari tanggal ${extensionStartDate} s.d. ${extensionEndDate}.</w:t>
            </w:r>
          </w:p>
          <w:p w14:paraId="7CFAFB7E" w14:textId="77777777" w:rsidR="00B1042B" w:rsidRPr="00F74F65" w:rsidRDefault="00B1042B" w:rsidP="00B1042B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Sebagai bahan pertimbangan, dilampirkan resume sementara hasil penyidikan tindak pidana yang diduga dilakukan oleh tersangka.</w:t>
            </w:r>
          </w:p>
          <w:p w14:paraId="438F0AAF" w14:textId="77777777" w:rsidR="00B1042B" w:rsidRPr="00F74F65" w:rsidRDefault="00B1042B" w:rsidP="00B1042B">
            <w:pPr>
              <w:spacing w:before="100" w:beforeAutospacing="1"/>
              <w:jc w:val="both"/>
              <w:rPr>
                <w:rFonts w:ascii="Arial Narrow" w:hAnsi="Arial Narrow" w:cs="Times New Roman"/>
                <w:sz w:val="24"/>
                <w:szCs w:val="24"/>
                <w:lang w:val="sv-SE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Untuk memudahkan dalam berkoordinasi dan berkomunikasi dapat menghubungi Penyidik/Penyidik Pembantu ${contactOfficerName}, Hp. ${contactOfficerPhone}.</w:t>
            </w:r>
          </w:p>
          <w:p w14:paraId="6199A36E" w14:textId="77777777" w:rsidR="00486687" w:rsidRPr="00F74F65" w:rsidRDefault="00486687" w:rsidP="00486687">
            <w:pPr>
              <w:tabs>
                <w:tab w:val="left" w:pos="1152"/>
              </w:tabs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B1042B" w:rsidRPr="007B6DE2" w14:paraId="424527AE" w14:textId="77777777" w:rsidTr="00DD0617">
        <w:tc>
          <w:tcPr>
            <w:tcW w:w="226" w:type="dxa"/>
          </w:tcPr>
          <w:p w14:paraId="7C85F956" w14:textId="77777777" w:rsidR="00B1042B" w:rsidRPr="00F74F65" w:rsidRDefault="00B1042B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</w:pPr>
            <w:r w:rsidRPr="00F74F65"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eastAsia="en-ID"/>
              </w:rPr>
              <w:t>4.</w:t>
            </w:r>
          </w:p>
        </w:tc>
        <w:tc>
          <w:tcPr>
            <w:tcW w:w="9697" w:type="dxa"/>
            <w:gridSpan w:val="2"/>
          </w:tcPr>
          <w:p w14:paraId="3ABB6602" w14:textId="77777777" w:rsidR="00B1042B" w:rsidRPr="00F74F65" w:rsidRDefault="00B1042B" w:rsidP="00486687">
            <w:pPr>
              <w:tabs>
                <w:tab w:val="left" w:pos="1152"/>
              </w:tabs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  <w:lang w:val="fi-FI"/>
              </w:rPr>
            </w:pPr>
            <w:r w:rsidRPr="00F74F65">
              <w:rPr>
                <w:rFonts w:ascii="Arial Narrow" w:hAnsi="Arial Narrow" w:cs="Times New Roman"/>
                <w:sz w:val="24"/>
                <w:szCs w:val="24"/>
                <w:lang w:val="sv-SE"/>
              </w:rPr>
              <w:t>Demikian untuk menjadi maklum, atas perhatian dan kerjasamanya diucapkan terima kasih.</w:t>
            </w:r>
          </w:p>
        </w:tc>
      </w:tr>
      <w:tr w:rsidR="00B1042B" w:rsidRPr="007B6DE2" w14:paraId="1AD5A7A2" w14:textId="77777777" w:rsidTr="00DD0617">
        <w:tc>
          <w:tcPr>
            <w:tcW w:w="226" w:type="dxa"/>
          </w:tcPr>
          <w:p w14:paraId="72100697" w14:textId="77777777" w:rsidR="00B1042B" w:rsidRPr="00F74F65" w:rsidRDefault="00B1042B" w:rsidP="000060F2">
            <w:pPr>
              <w:jc w:val="both"/>
              <w:rPr>
                <w:rFonts w:ascii="Arial Narrow" w:eastAsia="Times New Roman" w:hAnsi="Arial Narrow" w:cs="Times New Roman"/>
                <w:sz w:val="24"/>
                <w:szCs w:val="24"/>
                <w:shd w:val="clear" w:color="auto" w:fill="FFFFFF"/>
                <w:lang w:val="fi-FI" w:eastAsia="en-ID"/>
              </w:rPr>
            </w:pPr>
          </w:p>
        </w:tc>
        <w:tc>
          <w:tcPr>
            <w:tcW w:w="9697" w:type="dxa"/>
            <w:gridSpan w:val="2"/>
          </w:tcPr>
          <w:p w14:paraId="6BD9BA86" w14:textId="77777777" w:rsidR="00B1042B" w:rsidRPr="00F74F65" w:rsidRDefault="00B1042B" w:rsidP="00486687">
            <w:pPr>
              <w:tabs>
                <w:tab w:val="left" w:pos="1152"/>
              </w:tabs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  <w:lang w:val="fi-FI"/>
              </w:rPr>
            </w:pPr>
          </w:p>
        </w:tc>
      </w:tr>
    </w:tbl>
    <w:tbl>
      <w:tblPr>
        <w:tblStyle w:val="TableGrid"/>
        <w:tblpPr w:leftFromText="180" w:rightFromText="180" w:vertAnchor="text" w:horzAnchor="margin" w:tblpY="325"/>
        <w:tblOverlap w:val="never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6"/>
        <w:gridCol w:w="5387"/>
      </w:tblGrid>
      <w:tr w:rsidR="00FC546A" w:rsidRPr="00F74F65" w14:paraId="62496E20" w14:textId="77777777" w:rsidTr="00DE0F87">
        <w:tc>
          <w:tcPr>
            <w:tcW w:w="4536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95"/>
            </w:tblGrid>
            <w:tr w:rsidR="00FC546A" w:rsidRPr="007B6DE2" w14:paraId="5F2A7118" w14:textId="77777777" w:rsidTr="00DE0F87">
              <w:tc>
                <w:tcPr>
                  <w:tcW w:w="4395" w:type="dxa"/>
                </w:tcPr>
                <w:p w14:paraId="118CBC8F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B6DE2" w14:paraId="41BB3519" w14:textId="77777777" w:rsidTr="00DE0F87">
              <w:tc>
                <w:tcPr>
                  <w:tcW w:w="4395" w:type="dxa"/>
                </w:tcPr>
                <w:p w14:paraId="7A4199EE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B6DE2" w14:paraId="44ED7882" w14:textId="77777777" w:rsidTr="00DE0F87">
              <w:tc>
                <w:tcPr>
                  <w:tcW w:w="4395" w:type="dxa"/>
                </w:tcPr>
                <w:p w14:paraId="45F0E0D0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B6DE2" w14:paraId="3B12AFDD" w14:textId="77777777" w:rsidTr="00DE0F87">
              <w:tc>
                <w:tcPr>
                  <w:tcW w:w="4395" w:type="dxa"/>
                </w:tcPr>
                <w:p w14:paraId="6534F11C" w14:textId="77777777" w:rsidR="00FC546A" w:rsidRPr="00F74F65" w:rsidRDefault="00FC546A" w:rsidP="00DE0F87">
                  <w:pPr>
                    <w:ind w:right="708"/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B6DE2" w14:paraId="0C870FE3" w14:textId="77777777" w:rsidTr="00DE0F87">
              <w:tc>
                <w:tcPr>
                  <w:tcW w:w="4395" w:type="dxa"/>
                </w:tcPr>
                <w:p w14:paraId="56F19251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7B6DE2" w14:paraId="259406B1" w14:textId="77777777" w:rsidTr="00DE0F87">
              <w:tc>
                <w:tcPr>
                  <w:tcW w:w="4395" w:type="dxa"/>
                </w:tcPr>
                <w:p w14:paraId="34791E81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  <w:lang w:val="fi-FI"/>
                    </w:rPr>
                  </w:pPr>
                </w:p>
              </w:tc>
            </w:tr>
            <w:tr w:rsidR="00FC546A" w:rsidRPr="00F74F65" w14:paraId="133E58A7" w14:textId="77777777" w:rsidTr="00DE0F87">
              <w:tc>
                <w:tcPr>
                  <w:tcW w:w="4395" w:type="dxa"/>
                </w:tcPr>
                <w:p w14:paraId="3AD1873F" w14:textId="77777777" w:rsidR="00FC546A" w:rsidRPr="00F74F65" w:rsidRDefault="00FC546A" w:rsidP="00DE5989">
                  <w:pPr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F74F65">
                    <w:rPr>
                      <w:rFonts w:ascii="Arial Narrow" w:hAnsi="Arial Narrow" w:cs="Times New Roman"/>
                      <w:sz w:val="24"/>
                      <w:szCs w:val="24"/>
                    </w:rPr>
                    <w:t>Tembusan :</w:t>
                  </w:r>
                </w:p>
              </w:tc>
            </w:tr>
            <w:tr w:rsidR="00FC546A" w:rsidRPr="00F74F65" w14:paraId="5B904FA6" w14:textId="77777777" w:rsidTr="00DE0F87">
              <w:tc>
                <w:tcPr>
                  <w:tcW w:w="4395" w:type="dxa"/>
                  <w:tcBorders>
                    <w:bottom w:val="single" w:sz="4" w:space="0" w:color="auto"/>
                  </w:tcBorders>
                </w:tcPr>
                <w:p w14:paraId="59DBAD32" w14:textId="77777777" w:rsidR="0087561F" w:rsidRPr="00F74F65" w:rsidRDefault="0074729A" w:rsidP="00900481">
                  <w:pPr>
                    <w:jc w:val="both"/>
                    <w:rPr>
                      <w:rFonts w:ascii="Arial Narrow" w:hAnsi="Arial Narrow" w:cs="Times New Roman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${carbon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_i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teration}. ${carbon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_c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_n</w:t>
                  </w: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ame}</w:t>
                  </w:r>
                </w:p>
              </w:tc>
            </w:tr>
          </w:tbl>
          <w:p w14:paraId="4A4C7024" w14:textId="77777777" w:rsidR="00FC546A" w:rsidRPr="00F74F65" w:rsidRDefault="00FC546A" w:rsidP="00DE5989">
            <w:pPr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</w:p>
        </w:tc>
        <w:tc>
          <w:tcPr>
            <w:tcW w:w="5387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63"/>
            </w:tblGrid>
            <w:tr w:rsidR="00FC546A" w:rsidRPr="00F74F65" w14:paraId="7B061B8C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7176F0F0" w14:textId="77777777" w:rsidR="00FC546A" w:rsidRPr="00F74F65" w:rsidRDefault="000F3644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${signatoryHeadText}</w:t>
                  </w:r>
                </w:p>
              </w:tc>
            </w:tr>
            <w:tr w:rsidR="00FC546A" w:rsidRPr="00F74F65" w14:paraId="40E7D39C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345BCD82" w14:textId="77777777" w:rsidR="00FC546A" w:rsidRPr="00F74F65" w:rsidRDefault="000F3644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  <w:r w:rsidRPr="00F74F65"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  <w:t>${signatoryPositionName}</w:t>
                  </w:r>
                </w:p>
              </w:tc>
            </w:tr>
            <w:tr w:rsidR="00FC546A" w:rsidRPr="00F74F65" w14:paraId="63018121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18ADEA48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2E9AA2E2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4BC3B8F0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08B88357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7D678DD1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F74F65" w14:paraId="5300A14F" w14:textId="77777777" w:rsidTr="00DE0F87">
              <w:trPr>
                <w:jc w:val="right"/>
              </w:trPr>
              <w:tc>
                <w:tcPr>
                  <w:tcW w:w="4763" w:type="dxa"/>
                </w:tcPr>
                <w:tbl>
                  <w:tblPr>
                    <w:tblStyle w:val="TableGrid"/>
                    <w:tblpPr w:leftFromText="181" w:rightFromText="181" w:vertAnchor="text" w:tblpXSpec="center" w:tblpY="1"/>
                    <w:tblOverlap w:val="never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36"/>
                  </w:tblGrid>
                  <w:tr w:rsidR="00FC546A" w:rsidRPr="00F74F65" w14:paraId="13780207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9935030" w14:textId="77777777" w:rsidR="00FC546A" w:rsidRPr="00F74F65" w:rsidRDefault="00DB6B89" w:rsidP="00DE5989">
                        <w:pPr>
                          <w:jc w:val="center"/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</w:pPr>
                        <w:r w:rsidRPr="00F74F65">
                          <w:rPr>
                            <w:rFonts w:ascii="Arial Narrow" w:eastAsia="Arial Narrow" w:hAnsi="Arial Narrow" w:cs="Times New Roman"/>
                            <w:b/>
                            <w:color w:val="000000"/>
                            <w:sz w:val="24"/>
                            <w:szCs w:val="24"/>
                          </w:rPr>
                          <w:t>${signatoryName}</w:t>
                        </w:r>
                      </w:p>
                    </w:tc>
                  </w:tr>
                  <w:tr w:rsidR="00FC546A" w:rsidRPr="00F74F65" w14:paraId="5D8CFD77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14:paraId="7DF2900B" w14:textId="77777777" w:rsidR="00FC546A" w:rsidRPr="00F74F65" w:rsidRDefault="00DB6B89" w:rsidP="00DE5989">
                        <w:pPr>
                          <w:jc w:val="center"/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${signatoryRankName}</w:t>
                        </w:r>
                        <w:r w:rsidR="00FC546A"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 xml:space="preserve"> NRP </w:t>
                        </w:r>
                        <w:r w:rsidRPr="00F74F65">
                          <w:rPr>
                            <w:rFonts w:ascii="Arial Narrow" w:eastAsia="Arial Narrow" w:hAnsi="Arial Narrow" w:cs="Times New Roman"/>
                            <w:bCs/>
                            <w:color w:val="000000"/>
                            <w:sz w:val="24"/>
                            <w:szCs w:val="24"/>
                          </w:rPr>
                          <w:t>${signatoryRegisterNumber}</w:t>
                        </w:r>
                      </w:p>
                    </w:tc>
                  </w:tr>
                </w:tbl>
                <w:p w14:paraId="04E4A7A9" w14:textId="77777777" w:rsidR="00FC546A" w:rsidRPr="00F74F65" w:rsidRDefault="00FC546A" w:rsidP="00DE5989">
                  <w:pPr>
                    <w:jc w:val="center"/>
                    <w:rPr>
                      <w:rFonts w:ascii="Arial Narrow" w:eastAsia="Arial Narrow" w:hAnsi="Arial Narrow" w:cs="Times New Roman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5A394643" w14:textId="77777777" w:rsidR="00FC546A" w:rsidRPr="00F74F65" w:rsidRDefault="00FC546A" w:rsidP="00DE5989">
            <w:pPr>
              <w:jc w:val="both"/>
              <w:rPr>
                <w:rFonts w:ascii="Arial Narrow" w:hAnsi="Arial Narrow" w:cs="Times New Roman"/>
                <w:color w:val="000000"/>
                <w:sz w:val="24"/>
                <w:szCs w:val="24"/>
              </w:rPr>
            </w:pPr>
          </w:p>
        </w:tc>
      </w:tr>
      <w:bookmarkEnd w:id="0"/>
    </w:tbl>
    <w:p w14:paraId="3612B025" w14:textId="77777777" w:rsidR="00E2569E" w:rsidRPr="00F74F65" w:rsidRDefault="00E2569E" w:rsidP="00D90A2F">
      <w:pPr>
        <w:spacing w:after="0" w:line="240" w:lineRule="auto"/>
        <w:rPr>
          <w:rFonts w:ascii="Arial Narrow" w:eastAsia="Times New Roman" w:hAnsi="Arial Narrow" w:cs="Times New Roman"/>
          <w:color w:val="444444"/>
          <w:sz w:val="24"/>
          <w:szCs w:val="24"/>
          <w:shd w:val="clear" w:color="auto" w:fill="FFFFFF"/>
          <w:lang w:eastAsia="en-ID"/>
        </w:rPr>
      </w:pPr>
    </w:p>
    <w:sectPr w:rsidR="00E2569E" w:rsidRPr="00F74F65" w:rsidSect="00A93F91">
      <w:headerReference w:type="default" r:id="rId9"/>
      <w:pgSz w:w="12242" w:h="18722" w:code="14"/>
      <w:pgMar w:top="1134" w:right="851" w:bottom="851" w:left="1418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B1C4E" w14:textId="77777777" w:rsidR="00DB0EBF" w:rsidRDefault="00DB0EBF" w:rsidP="002427FF">
      <w:pPr>
        <w:spacing w:after="0" w:line="240" w:lineRule="auto"/>
      </w:pPr>
      <w:r>
        <w:separator/>
      </w:r>
    </w:p>
  </w:endnote>
  <w:endnote w:type="continuationSeparator" w:id="0">
    <w:p w14:paraId="3AFD4349" w14:textId="77777777" w:rsidR="00DB0EBF" w:rsidRDefault="00DB0EBF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Courier 10 Pitch">
    <w:altName w:val="Courier New"/>
    <w:panose1 w:val="00000000000000000000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4222A" w14:textId="77777777" w:rsidR="00DB0EBF" w:rsidRDefault="00DB0EBF" w:rsidP="002427FF">
      <w:pPr>
        <w:spacing w:after="0" w:line="240" w:lineRule="auto"/>
      </w:pPr>
      <w:r>
        <w:separator/>
      </w:r>
    </w:p>
  </w:footnote>
  <w:footnote w:type="continuationSeparator" w:id="0">
    <w:p w14:paraId="1AECB6EB" w14:textId="77777777" w:rsidR="00DB0EBF" w:rsidRDefault="00DB0EBF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AF957" w14:textId="77777777" w:rsidR="00A93F91" w:rsidRDefault="00A93F91">
    <w:pPr>
      <w:pStyle w:val="Header"/>
    </w:pPr>
  </w:p>
  <w:tbl>
    <w:tblPr>
      <w:tblStyle w:val="TableGrid"/>
      <w:tblW w:w="10258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558"/>
      <w:gridCol w:w="1140"/>
      <w:gridCol w:w="1017"/>
      <w:gridCol w:w="141"/>
      <w:gridCol w:w="3402"/>
    </w:tblGrid>
    <w:tr w:rsidR="00A93F91" w14:paraId="2AE55FEA" w14:textId="77777777" w:rsidTr="00433B7E">
      <w:trPr>
        <w:jc w:val="center"/>
      </w:trPr>
      <w:tc>
        <w:tcPr>
          <w:tcW w:w="4558" w:type="dxa"/>
        </w:tcPr>
        <w:p w14:paraId="299C5C1E" w14:textId="77777777" w:rsidR="00A93F91" w:rsidRDefault="00A93F91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6E86B8BF" w14:textId="77777777" w:rsidR="00A93F91" w:rsidRPr="00714256" w:rsidRDefault="00A93F91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fldChar w:fldCharType="begin"/>
          </w:r>
          <w:r w:rsidRPr="00714256">
            <w:rPr>
              <w:rFonts w:ascii="Arial Narrow" w:hAnsi="Arial Narrow"/>
              <w:noProof/>
            </w:rPr>
            <w:instrText xml:space="preserve"> PAGE   \* MERGEFORMAT </w:instrText>
          </w:r>
          <w:r w:rsidRPr="00714256">
            <w:rPr>
              <w:rFonts w:ascii="Arial Narrow" w:hAnsi="Arial Narrow"/>
              <w:noProof/>
            </w:rPr>
            <w:fldChar w:fldCharType="separate"/>
          </w:r>
          <w:r w:rsidRPr="00714256">
            <w:rPr>
              <w:rFonts w:ascii="Arial Narrow" w:hAnsi="Arial Narrow"/>
              <w:noProof/>
            </w:rPr>
            <w:t>1</w:t>
          </w:r>
          <w:r w:rsidRPr="00714256">
            <w:rPr>
              <w:rFonts w:ascii="Arial Narrow" w:hAnsi="Arial Narrow"/>
              <w:noProof/>
            </w:rPr>
            <w:fldChar w:fldCharType="end"/>
          </w:r>
        </w:p>
      </w:tc>
      <w:tc>
        <w:tcPr>
          <w:tcW w:w="4560" w:type="dxa"/>
          <w:gridSpan w:val="3"/>
        </w:tcPr>
        <w:p w14:paraId="416A6D06" w14:textId="77777777" w:rsidR="00A93F91" w:rsidRPr="00714256" w:rsidRDefault="00A93F91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 xml:space="preserve">SURAT </w:t>
          </w:r>
          <w:r>
            <w:rPr>
              <w:rFonts w:ascii="Arial Narrow" w:hAnsi="Arial Narrow"/>
              <w:noProof/>
            </w:rPr>
            <w:t>PERMINTAAN PERPANJANGAN PENAHANAN</w:t>
          </w:r>
        </w:p>
      </w:tc>
    </w:tr>
    <w:tr w:rsidR="00433B7E" w14:paraId="2B9AD7F2" w14:textId="77777777" w:rsidTr="00433B7E">
      <w:trPr>
        <w:jc w:val="center"/>
      </w:trPr>
      <w:tc>
        <w:tcPr>
          <w:tcW w:w="4558" w:type="dxa"/>
        </w:tcPr>
        <w:p w14:paraId="3C9D5A97" w14:textId="77777777" w:rsidR="00433B7E" w:rsidRDefault="00433B7E" w:rsidP="00A93F91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7BA930BD" w14:textId="77777777" w:rsidR="00433B7E" w:rsidRPr="00714256" w:rsidRDefault="00433B7E" w:rsidP="00A93F91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</w:tcPr>
        <w:p w14:paraId="24BFB35B" w14:textId="77777777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NOMOR</w:t>
          </w:r>
        </w:p>
      </w:tc>
      <w:tc>
        <w:tcPr>
          <w:tcW w:w="141" w:type="dxa"/>
        </w:tcPr>
        <w:p w14:paraId="695064BA" w14:textId="77777777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</w:tcPr>
        <w:p w14:paraId="4C351607" w14:textId="77777777" w:rsidR="00433B7E" w:rsidRPr="00714256" w:rsidRDefault="00433B7E" w:rsidP="00A93F91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${documentNumber}</w:t>
          </w:r>
        </w:p>
      </w:tc>
    </w:tr>
    <w:tr w:rsidR="00433B7E" w14:paraId="3A44AC61" w14:textId="77777777" w:rsidTr="00433B7E">
      <w:trPr>
        <w:jc w:val="center"/>
      </w:trPr>
      <w:tc>
        <w:tcPr>
          <w:tcW w:w="4558" w:type="dxa"/>
        </w:tcPr>
        <w:p w14:paraId="6E5B2ABD" w14:textId="77777777" w:rsidR="00433B7E" w:rsidRDefault="00433B7E" w:rsidP="00433B7E">
          <w:pPr>
            <w:pStyle w:val="Header"/>
            <w:jc w:val="center"/>
            <w:rPr>
              <w:noProof/>
            </w:rPr>
          </w:pPr>
        </w:p>
      </w:tc>
      <w:tc>
        <w:tcPr>
          <w:tcW w:w="1140" w:type="dxa"/>
        </w:tcPr>
        <w:p w14:paraId="3A838DF8" w14:textId="77777777" w:rsidR="00433B7E" w:rsidRPr="00714256" w:rsidRDefault="00433B7E" w:rsidP="00433B7E">
          <w:pPr>
            <w:pStyle w:val="Header"/>
            <w:jc w:val="center"/>
            <w:rPr>
              <w:rFonts w:ascii="Arial Narrow" w:hAnsi="Arial Narrow"/>
              <w:noProof/>
            </w:rPr>
          </w:pPr>
        </w:p>
      </w:tc>
      <w:tc>
        <w:tcPr>
          <w:tcW w:w="1017" w:type="dxa"/>
          <w:tcBorders>
            <w:bottom w:val="single" w:sz="4" w:space="0" w:color="auto"/>
          </w:tcBorders>
        </w:tcPr>
        <w:p w14:paraId="63EA3FEE" w14:textId="77777777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TANGGAL</w:t>
          </w:r>
        </w:p>
      </w:tc>
      <w:tc>
        <w:tcPr>
          <w:tcW w:w="141" w:type="dxa"/>
          <w:tcBorders>
            <w:bottom w:val="single" w:sz="4" w:space="0" w:color="auto"/>
          </w:tcBorders>
        </w:tcPr>
        <w:p w14:paraId="2CA36953" w14:textId="77777777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>
            <w:rPr>
              <w:rFonts w:ascii="Arial Narrow" w:hAnsi="Arial Narrow"/>
              <w:noProof/>
            </w:rPr>
            <w:t>:</w:t>
          </w:r>
        </w:p>
      </w:tc>
      <w:tc>
        <w:tcPr>
          <w:tcW w:w="3402" w:type="dxa"/>
          <w:tcBorders>
            <w:bottom w:val="single" w:sz="4" w:space="0" w:color="auto"/>
          </w:tcBorders>
        </w:tcPr>
        <w:p w14:paraId="140C6328" w14:textId="77777777" w:rsidR="00433B7E" w:rsidRPr="00714256" w:rsidRDefault="00433B7E" w:rsidP="00433B7E">
          <w:pPr>
            <w:pStyle w:val="Header"/>
            <w:rPr>
              <w:rFonts w:ascii="Arial Narrow" w:hAnsi="Arial Narrow"/>
              <w:noProof/>
            </w:rPr>
          </w:pPr>
          <w:r w:rsidRPr="00714256">
            <w:rPr>
              <w:rFonts w:ascii="Arial Narrow" w:hAnsi="Arial Narrow"/>
              <w:noProof/>
            </w:rPr>
            <w:t>${documentDate}</w:t>
          </w:r>
        </w:p>
      </w:tc>
    </w:tr>
  </w:tbl>
  <w:p w14:paraId="7795DD93" w14:textId="77777777" w:rsidR="00A93F91" w:rsidRDefault="00A93F91">
    <w:pPr>
      <w:pStyle w:val="Header"/>
    </w:pPr>
  </w:p>
  <w:p w14:paraId="4B625686" w14:textId="77777777" w:rsidR="00165891" w:rsidRDefault="0016589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4514"/>
    <w:multiLevelType w:val="hybridMultilevel"/>
    <w:tmpl w:val="139A5CD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913E01"/>
    <w:multiLevelType w:val="hybridMultilevel"/>
    <w:tmpl w:val="8792887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2"/>
  </w:num>
  <w:num w:numId="2" w16cid:durableId="1673096552">
    <w:abstractNumId w:val="0"/>
  </w:num>
  <w:num w:numId="3" w16cid:durableId="8034736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A6707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46EF"/>
    <w:rsid w:val="000F53ED"/>
    <w:rsid w:val="001076EC"/>
    <w:rsid w:val="00117E21"/>
    <w:rsid w:val="00137D40"/>
    <w:rsid w:val="00160BCF"/>
    <w:rsid w:val="00165891"/>
    <w:rsid w:val="00171A5C"/>
    <w:rsid w:val="001861E8"/>
    <w:rsid w:val="001867C0"/>
    <w:rsid w:val="001A2C66"/>
    <w:rsid w:val="001A5120"/>
    <w:rsid w:val="001A6054"/>
    <w:rsid w:val="001B2CD3"/>
    <w:rsid w:val="001C0038"/>
    <w:rsid w:val="001D3409"/>
    <w:rsid w:val="001D710B"/>
    <w:rsid w:val="001F2BE7"/>
    <w:rsid w:val="001F3889"/>
    <w:rsid w:val="001F5DB7"/>
    <w:rsid w:val="00222F07"/>
    <w:rsid w:val="00223AB9"/>
    <w:rsid w:val="00223E43"/>
    <w:rsid w:val="00226E78"/>
    <w:rsid w:val="00240A2A"/>
    <w:rsid w:val="002427FF"/>
    <w:rsid w:val="0024607E"/>
    <w:rsid w:val="0026209C"/>
    <w:rsid w:val="0028635E"/>
    <w:rsid w:val="00291698"/>
    <w:rsid w:val="00292E63"/>
    <w:rsid w:val="002A469A"/>
    <w:rsid w:val="002A4C3F"/>
    <w:rsid w:val="002A5A29"/>
    <w:rsid w:val="002B5301"/>
    <w:rsid w:val="002B5F5D"/>
    <w:rsid w:val="002B68B3"/>
    <w:rsid w:val="002C2C2F"/>
    <w:rsid w:val="002C2FB8"/>
    <w:rsid w:val="002C5762"/>
    <w:rsid w:val="002C659A"/>
    <w:rsid w:val="002D4960"/>
    <w:rsid w:val="002D53AA"/>
    <w:rsid w:val="002E307A"/>
    <w:rsid w:val="002E3986"/>
    <w:rsid w:val="002E6A6C"/>
    <w:rsid w:val="002F2BA6"/>
    <w:rsid w:val="002F6C5F"/>
    <w:rsid w:val="003000E1"/>
    <w:rsid w:val="0030782C"/>
    <w:rsid w:val="00307D73"/>
    <w:rsid w:val="00324974"/>
    <w:rsid w:val="00331D1F"/>
    <w:rsid w:val="0033213E"/>
    <w:rsid w:val="00333A20"/>
    <w:rsid w:val="00342940"/>
    <w:rsid w:val="003500A4"/>
    <w:rsid w:val="003767D7"/>
    <w:rsid w:val="0038005F"/>
    <w:rsid w:val="00390300"/>
    <w:rsid w:val="00395E4D"/>
    <w:rsid w:val="003A6B44"/>
    <w:rsid w:val="003B120D"/>
    <w:rsid w:val="003B4442"/>
    <w:rsid w:val="003B5819"/>
    <w:rsid w:val="003D2EF2"/>
    <w:rsid w:val="003D3734"/>
    <w:rsid w:val="003F0938"/>
    <w:rsid w:val="004023D7"/>
    <w:rsid w:val="00410007"/>
    <w:rsid w:val="00412DBC"/>
    <w:rsid w:val="00433B7E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C1F3B"/>
    <w:rsid w:val="004C4A5D"/>
    <w:rsid w:val="004D22E1"/>
    <w:rsid w:val="004D23FF"/>
    <w:rsid w:val="004F20AC"/>
    <w:rsid w:val="004F680C"/>
    <w:rsid w:val="00536862"/>
    <w:rsid w:val="005533F9"/>
    <w:rsid w:val="00553C2F"/>
    <w:rsid w:val="00556CC0"/>
    <w:rsid w:val="00572333"/>
    <w:rsid w:val="0057781D"/>
    <w:rsid w:val="0058377C"/>
    <w:rsid w:val="00596F3F"/>
    <w:rsid w:val="005B518D"/>
    <w:rsid w:val="005B5E83"/>
    <w:rsid w:val="005B6E91"/>
    <w:rsid w:val="005C76D6"/>
    <w:rsid w:val="005C7764"/>
    <w:rsid w:val="005D21AB"/>
    <w:rsid w:val="005D2E7C"/>
    <w:rsid w:val="005F084C"/>
    <w:rsid w:val="0060234B"/>
    <w:rsid w:val="00602D9C"/>
    <w:rsid w:val="006044C0"/>
    <w:rsid w:val="006064D6"/>
    <w:rsid w:val="00611824"/>
    <w:rsid w:val="006124E7"/>
    <w:rsid w:val="00612A21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542"/>
    <w:rsid w:val="006923D6"/>
    <w:rsid w:val="006B012C"/>
    <w:rsid w:val="006B0ABD"/>
    <w:rsid w:val="006B67ED"/>
    <w:rsid w:val="006D03C8"/>
    <w:rsid w:val="006D50BB"/>
    <w:rsid w:val="006E0B76"/>
    <w:rsid w:val="006E3093"/>
    <w:rsid w:val="006E3BE4"/>
    <w:rsid w:val="006F78C7"/>
    <w:rsid w:val="007037D0"/>
    <w:rsid w:val="00704A09"/>
    <w:rsid w:val="00707410"/>
    <w:rsid w:val="007163DA"/>
    <w:rsid w:val="007218AD"/>
    <w:rsid w:val="00723354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A4DFE"/>
    <w:rsid w:val="007B5E71"/>
    <w:rsid w:val="007B6DE2"/>
    <w:rsid w:val="007D2573"/>
    <w:rsid w:val="007F477C"/>
    <w:rsid w:val="007F76B0"/>
    <w:rsid w:val="008202CE"/>
    <w:rsid w:val="00820FCD"/>
    <w:rsid w:val="00830F72"/>
    <w:rsid w:val="00843564"/>
    <w:rsid w:val="00860BCE"/>
    <w:rsid w:val="0087561F"/>
    <w:rsid w:val="00886302"/>
    <w:rsid w:val="008A2337"/>
    <w:rsid w:val="008B2943"/>
    <w:rsid w:val="008B3BA8"/>
    <w:rsid w:val="008C4121"/>
    <w:rsid w:val="008C6C18"/>
    <w:rsid w:val="008E4967"/>
    <w:rsid w:val="008E4FE3"/>
    <w:rsid w:val="008E64FD"/>
    <w:rsid w:val="008F3E10"/>
    <w:rsid w:val="008F4412"/>
    <w:rsid w:val="00900481"/>
    <w:rsid w:val="009344F4"/>
    <w:rsid w:val="0093561D"/>
    <w:rsid w:val="00944800"/>
    <w:rsid w:val="009503C6"/>
    <w:rsid w:val="0095537B"/>
    <w:rsid w:val="00966846"/>
    <w:rsid w:val="009912EE"/>
    <w:rsid w:val="00992B67"/>
    <w:rsid w:val="00995DCB"/>
    <w:rsid w:val="009B62DF"/>
    <w:rsid w:val="009C3521"/>
    <w:rsid w:val="009C4811"/>
    <w:rsid w:val="009D255D"/>
    <w:rsid w:val="009D3FF8"/>
    <w:rsid w:val="009E10F6"/>
    <w:rsid w:val="009E6241"/>
    <w:rsid w:val="009E653A"/>
    <w:rsid w:val="00A000C3"/>
    <w:rsid w:val="00A022A2"/>
    <w:rsid w:val="00A67E07"/>
    <w:rsid w:val="00A72099"/>
    <w:rsid w:val="00A75B28"/>
    <w:rsid w:val="00A7740A"/>
    <w:rsid w:val="00A91960"/>
    <w:rsid w:val="00A93F91"/>
    <w:rsid w:val="00A95933"/>
    <w:rsid w:val="00A95DF7"/>
    <w:rsid w:val="00AA2925"/>
    <w:rsid w:val="00AB2B2C"/>
    <w:rsid w:val="00AB5A9D"/>
    <w:rsid w:val="00AB718A"/>
    <w:rsid w:val="00AC66BB"/>
    <w:rsid w:val="00AD178B"/>
    <w:rsid w:val="00AD61F1"/>
    <w:rsid w:val="00AE250A"/>
    <w:rsid w:val="00B01169"/>
    <w:rsid w:val="00B02579"/>
    <w:rsid w:val="00B1042B"/>
    <w:rsid w:val="00B129AA"/>
    <w:rsid w:val="00B54AF9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5665C"/>
    <w:rsid w:val="00C56AD7"/>
    <w:rsid w:val="00C56F69"/>
    <w:rsid w:val="00C57C07"/>
    <w:rsid w:val="00C6057C"/>
    <w:rsid w:val="00C60C5B"/>
    <w:rsid w:val="00C62B60"/>
    <w:rsid w:val="00C63624"/>
    <w:rsid w:val="00C7613A"/>
    <w:rsid w:val="00C968B9"/>
    <w:rsid w:val="00CB1F9D"/>
    <w:rsid w:val="00CB5295"/>
    <w:rsid w:val="00CC1943"/>
    <w:rsid w:val="00CD78A7"/>
    <w:rsid w:val="00CE52A5"/>
    <w:rsid w:val="00CF0358"/>
    <w:rsid w:val="00CF28E4"/>
    <w:rsid w:val="00CF4C61"/>
    <w:rsid w:val="00CF61F6"/>
    <w:rsid w:val="00D02375"/>
    <w:rsid w:val="00D052E7"/>
    <w:rsid w:val="00D06192"/>
    <w:rsid w:val="00D221B3"/>
    <w:rsid w:val="00D25276"/>
    <w:rsid w:val="00D27B0F"/>
    <w:rsid w:val="00D34E32"/>
    <w:rsid w:val="00D37B4E"/>
    <w:rsid w:val="00D4750A"/>
    <w:rsid w:val="00D5276B"/>
    <w:rsid w:val="00D67C00"/>
    <w:rsid w:val="00D71A27"/>
    <w:rsid w:val="00D73540"/>
    <w:rsid w:val="00D7708A"/>
    <w:rsid w:val="00D859BC"/>
    <w:rsid w:val="00D90A2F"/>
    <w:rsid w:val="00D95850"/>
    <w:rsid w:val="00D97007"/>
    <w:rsid w:val="00D97D46"/>
    <w:rsid w:val="00DA11E4"/>
    <w:rsid w:val="00DB0EBF"/>
    <w:rsid w:val="00DB6247"/>
    <w:rsid w:val="00DB6B89"/>
    <w:rsid w:val="00DC61DF"/>
    <w:rsid w:val="00DD0617"/>
    <w:rsid w:val="00DD1D87"/>
    <w:rsid w:val="00DE0F87"/>
    <w:rsid w:val="00DE5989"/>
    <w:rsid w:val="00DF0FA4"/>
    <w:rsid w:val="00DF6E04"/>
    <w:rsid w:val="00E005E0"/>
    <w:rsid w:val="00E14516"/>
    <w:rsid w:val="00E2278B"/>
    <w:rsid w:val="00E2569E"/>
    <w:rsid w:val="00E31AEF"/>
    <w:rsid w:val="00E464C3"/>
    <w:rsid w:val="00E516BD"/>
    <w:rsid w:val="00E52C62"/>
    <w:rsid w:val="00E6368B"/>
    <w:rsid w:val="00E7604E"/>
    <w:rsid w:val="00E7793E"/>
    <w:rsid w:val="00E8026B"/>
    <w:rsid w:val="00E911DD"/>
    <w:rsid w:val="00EC51E4"/>
    <w:rsid w:val="00ED1BA6"/>
    <w:rsid w:val="00EF58BB"/>
    <w:rsid w:val="00F04226"/>
    <w:rsid w:val="00F0604C"/>
    <w:rsid w:val="00F07510"/>
    <w:rsid w:val="00F25021"/>
    <w:rsid w:val="00F33AF8"/>
    <w:rsid w:val="00F33ECB"/>
    <w:rsid w:val="00F43D09"/>
    <w:rsid w:val="00F44E8D"/>
    <w:rsid w:val="00F5195F"/>
    <w:rsid w:val="00F621AE"/>
    <w:rsid w:val="00F74F65"/>
    <w:rsid w:val="00F76A11"/>
    <w:rsid w:val="00F91F86"/>
    <w:rsid w:val="00F968DA"/>
    <w:rsid w:val="00FA662A"/>
    <w:rsid w:val="00FB3FD5"/>
    <w:rsid w:val="00FB48D2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A5A965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2</Pages>
  <Words>629</Words>
  <Characters>3586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ilham saputra</cp:lastModifiedBy>
  <cp:revision>54</cp:revision>
  <dcterms:created xsi:type="dcterms:W3CDTF">2026-04-28T01:12:00Z</dcterms:created>
  <dcterms:modified xsi:type="dcterms:W3CDTF">2026-10-06T12:32:00Z</dcterms:modified>
</cp:coreProperties>
</file>