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cmr4aackj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Kubernetes Basics – CLI Assignment (YAML Provided)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snuf6t0n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to: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 local Kubernetes cluster with </w:t>
      </w:r>
      <w:r w:rsidDel="00000000" w:rsidR="00000000" w:rsidRPr="00000000">
        <w:rPr>
          <w:b w:val="1"/>
          <w:bCs w:val="1"/>
          <w:rtl w:val="0"/>
        </w:rPr>
        <w:t xml:space="preserve">Minikube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to inspect and manage the cluster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and remove applications using </w:t>
      </w:r>
      <w:r w:rsidDel="00000000" w:rsidR="00000000" w:rsidRPr="00000000">
        <w:rPr>
          <w:b w:val="1"/>
          <w:bCs w:val="1"/>
          <w:rtl w:val="0"/>
        </w:rPr>
        <w:t xml:space="preserve">existing YAML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 running app from a browser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 only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Helm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modify YAML files (read them, don’t change them)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zelwh5hyj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Provided Files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receive a folder with </w:t>
      </w:r>
      <w:r w:rsidDel="00000000" w:rsidR="00000000" w:rsidRPr="00000000">
        <w:rPr>
          <w:b w:val="1"/>
          <w:bCs w:val="1"/>
          <w:rtl w:val="0"/>
        </w:rPr>
        <w:t xml:space="preserve">four YAML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k8s/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backend-deployment.yaml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backend-service.yaml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frontend-deployment.yaml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frontend-service.yaml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oui4n8k72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Provided YAML Manifests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a41najiik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backend-deployment.yaml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backend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1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backend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backend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backend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image: nginxdemos/hello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ports: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 containerPort: 80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xhouce68c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backend-service.yaml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backend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backend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port: 80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targetPort: 80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type: ClusterIP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jstjk64fr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frontend-deployment.yaml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frontend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1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frontend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frontend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frontend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image: nginx:alpine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ports: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 containerPort: 80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yjuea6q6c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frontend-service.yaml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frontend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frontend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port: 80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targetPort: 80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type: NodePort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06sxlsaxz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1 – Setup Minikube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lfhv70l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Install Tools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or Podman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version --client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version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8f2rf5ktt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Part 2 – Start &amp; Explore the Cluster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trljrifx0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Start Minikube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Proof that the cluster is running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g3z457exs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Inspect the Cluster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commands to show: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info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pods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Outputs of: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cluster-info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nodes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namespaces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pods -n kube-system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kgsmrjc4i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Part 3 – Explore Services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5elvfqhcg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View Running Services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services in all namespaces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Kubernetes system services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services -A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explanation: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service?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fvllqr4dz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Part 4 – Deploy the Applications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w2iyg99ud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Apply the YAML Files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k8s/</w:t>
      </w:r>
      <w:r w:rsidDel="00000000" w:rsidR="00000000" w:rsidRPr="00000000">
        <w:rPr>
          <w:rtl w:val="0"/>
        </w:rPr>
        <w:t xml:space="preserve"> directory: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Output of the apply command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416zaa83u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Part 5 – Verify Deployment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i23pt4c8h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Verify Resources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show: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deployments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pods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services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Proof that backend and frontend are running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eqe3axwdm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Part 6 – Access the Application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w4vfy3c76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7: Open the Frontend in a Browser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the frontend service using Minikube.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used to access the service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output showing the running app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Hint (do not explain further):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Minikube has a command that opens a service in your browser.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5y489qq96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Part 7 – Inspect Resources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9u98yfcn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8: Describe and Logs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one deployment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one pod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container logs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describe deployment frontend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describe pod &lt;pod-name&gt;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logs &lt;pod-name&gt;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z8qw5qqdn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Part 8 – Undeploy the Applications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ts3n7q1k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9: Remove All Resources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delete -f 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output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fyi7f1bli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Part 9 – Verify Cleanup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58o63yvsn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10: Confirm Everything Is Gone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pods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deployments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services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Deliverable: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Proof that no application resources exist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xqlqw890b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Bonus (Optional)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the backend deployment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 frontend is accessible but backend is not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replicas using kubectl (without editing YAML)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vs Pod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vs Container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