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后</w:t>
      </w:r>
    </w:p>
    <w:p>
      <w:pPr>
        <w:rPr>
          <w:rFonts w:hint="eastAsia"/>
        </w:rPr>
      </w:pPr>
      <w:r>
        <w:rPr>
          <w:rFonts w:hint="eastAsia"/>
        </w:rPr>
        <w:t>1.管辖范围右侧范围不正确，同理业务中获取管辖范围应也不对</w:t>
      </w:r>
    </w:p>
    <w:p>
      <w:r>
        <w:drawing>
          <wp:inline distT="0" distB="0" distL="0" distR="0">
            <wp:extent cx="5274310" cy="2881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解决方法：默认列表选树根节点</w:t>
      </w:r>
      <w:r>
        <w:rPr>
          <w:rFonts w:hint="eastAsia"/>
          <w:color w:val="FF0000"/>
          <w:lang w:val="en-US" w:eastAsia="zh-CN"/>
        </w:rPr>
        <w:t>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2.用户登录名验证逻辑错误（前后）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解决方法：编辑时登录名不可编辑</w:t>
      </w:r>
      <w:r>
        <w:rPr>
          <w:rFonts w:hint="eastAsia"/>
          <w:color w:val="FF0000"/>
          <w:lang w:val="en-US" w:eastAsia="zh-CN"/>
        </w:rPr>
        <w:t xml:space="preserve"> 不掉验证接口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3.人员维护右侧列表范围有误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color w:val="FF0000"/>
          <w:lang w:eastAsia="zh-CN"/>
        </w:rPr>
        <w:t>解决方法：获取默认列表时，</w:t>
      </w:r>
      <w:r>
        <w:rPr>
          <w:rFonts w:hint="eastAsia"/>
          <w:color w:val="FF0000"/>
          <w:lang w:val="en-US" w:eastAsia="zh-CN"/>
        </w:rPr>
        <w:t>orgid取树根节点</w:t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4.人员角色分配右侧范围不正确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color w:val="FF0000"/>
          <w:lang w:eastAsia="zh-CN"/>
        </w:rPr>
        <w:t>解决方法：获取默认列表时，</w:t>
      </w:r>
      <w:r>
        <w:rPr>
          <w:rFonts w:hint="eastAsia"/>
          <w:color w:val="FF0000"/>
          <w:lang w:val="en-US" w:eastAsia="zh-CN"/>
        </w:rPr>
        <w:t>orgid取树根节点</w:t>
      </w:r>
    </w:p>
    <w:p>
      <w:pPr>
        <w:rPr>
          <w:rFonts w:hint="eastAsia"/>
        </w:rPr>
      </w:pPr>
      <w:r>
        <w:rPr>
          <w:rFonts w:hint="eastAsia"/>
        </w:rPr>
        <w:t>5.配置保存后，配置替换有误，从启后正常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1191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重启后恢复正常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6.文书模板上传后没有显示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7.提案单被审计单位无数据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前</w:t>
      </w:r>
    </w:p>
    <w:p>
      <w:pPr>
        <w:rPr>
          <w:rFonts w:hint="eastAsia"/>
        </w:rPr>
      </w:pPr>
      <w:r>
        <w:rPr>
          <w:rFonts w:hint="eastAsia"/>
        </w:rPr>
        <w:t>1.增加管辖范围时系统错误。缺少条件限定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2.页面级变量逻辑错误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3.审计日志查询条件长度过长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4.提案单页面样式混乱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5.页面的取消，统一为切换回非编辑状态。不是跳转回上一页面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6.页面的label根据不同页面文字设置，input长度统一</w:t>
      </w:r>
    </w:p>
    <w:p>
      <w:r>
        <w:drawing>
          <wp:inline distT="0" distB="0" distL="0" distR="0">
            <wp:extent cx="5274310" cy="28816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9ED"/>
    <w:rsid w:val="00017C5E"/>
    <w:rsid w:val="000809BC"/>
    <w:rsid w:val="00136FEB"/>
    <w:rsid w:val="001F1962"/>
    <w:rsid w:val="00222D6F"/>
    <w:rsid w:val="00253399"/>
    <w:rsid w:val="002A630F"/>
    <w:rsid w:val="002B5B8C"/>
    <w:rsid w:val="00313B9D"/>
    <w:rsid w:val="00461255"/>
    <w:rsid w:val="0061210E"/>
    <w:rsid w:val="0066340E"/>
    <w:rsid w:val="0068363A"/>
    <w:rsid w:val="006979A2"/>
    <w:rsid w:val="006A2785"/>
    <w:rsid w:val="006B0FBB"/>
    <w:rsid w:val="007C38C7"/>
    <w:rsid w:val="007D49ED"/>
    <w:rsid w:val="007F3F52"/>
    <w:rsid w:val="00820FF3"/>
    <w:rsid w:val="009E6373"/>
    <w:rsid w:val="009F7F54"/>
    <w:rsid w:val="00A7328D"/>
    <w:rsid w:val="00AB7CE6"/>
    <w:rsid w:val="00AF7FF1"/>
    <w:rsid w:val="00B95B5F"/>
    <w:rsid w:val="00C77CA2"/>
    <w:rsid w:val="00CF2F7B"/>
    <w:rsid w:val="00D1594C"/>
    <w:rsid w:val="00D315EE"/>
    <w:rsid w:val="00DE4DA6"/>
    <w:rsid w:val="00E23D46"/>
    <w:rsid w:val="00E50574"/>
    <w:rsid w:val="00EA7179"/>
    <w:rsid w:val="00F064AE"/>
    <w:rsid w:val="00F75749"/>
    <w:rsid w:val="00F82669"/>
    <w:rsid w:val="00F944BE"/>
    <w:rsid w:val="00FF1F62"/>
    <w:rsid w:val="06B57247"/>
    <w:rsid w:val="10304A52"/>
    <w:rsid w:val="16F879B1"/>
    <w:rsid w:val="459F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43</Words>
  <Characters>249</Characters>
  <Lines>2</Lines>
  <Paragraphs>1</Paragraphs>
  <TotalTime>0</TotalTime>
  <ScaleCrop>false</ScaleCrop>
  <LinksUpToDate>false</LinksUpToDate>
  <CharactersWithSpaces>291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2019-11-08T06:42:00Z</dcterms:created>
  <dc:creator>NTKO</dc:creator>
  <cp:lastModifiedBy>Administrator</cp:lastModifiedBy>
  <dcterms:modified xsi:type="dcterms:W3CDTF">2019-11-12T03:12:42Z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