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1" w:rsidRDefault="002B5B8C" w:rsidP="000809BC">
      <w:pPr>
        <w:rPr>
          <w:rFonts w:hint="eastAsia"/>
        </w:rPr>
      </w:pPr>
      <w:r>
        <w:rPr>
          <w:rFonts w:hint="eastAsia"/>
        </w:rPr>
        <w:t>后</w:t>
      </w:r>
    </w:p>
    <w:p w:rsidR="002B5B8C" w:rsidRDefault="002B5B8C" w:rsidP="002B5B8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延伸被审计单位无法去掉，页面去掉后保存无果</w:t>
      </w:r>
    </w:p>
    <w:p w:rsidR="002B5B8C" w:rsidRDefault="002B5B8C" w:rsidP="002B5B8C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C9A38A" wp14:editId="23DC6423">
            <wp:extent cx="5274310" cy="28788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69" w:rsidRDefault="00F82669" w:rsidP="002B5B8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项目组内成员和小组成员选择时对不上</w:t>
      </w:r>
      <w:r w:rsidR="00820FF3">
        <w:rPr>
          <w:rFonts w:hint="eastAsia"/>
        </w:rPr>
        <w:t>，这边是先选择了一堆人员。之后又去掉了，出现的这种情况</w:t>
      </w:r>
    </w:p>
    <w:p w:rsidR="002B5B8C" w:rsidRDefault="00F82669" w:rsidP="00F82669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B0A8F7" wp14:editId="5C1A6017">
            <wp:extent cx="5274310" cy="28788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9068C" wp14:editId="57F7FA4E">
            <wp:extent cx="5274310" cy="287889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2" w:rsidRDefault="006979A2" w:rsidP="006979A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建了</w:t>
      </w:r>
      <w:r>
        <w:rPr>
          <w:rFonts w:hint="eastAsia"/>
        </w:rPr>
        <w:t>1</w:t>
      </w:r>
      <w:r>
        <w:rPr>
          <w:rFonts w:hint="eastAsia"/>
        </w:rPr>
        <w:t>个底稿，提交</w:t>
      </w:r>
      <w:proofErr w:type="gramStart"/>
      <w:r>
        <w:rPr>
          <w:rFonts w:hint="eastAsia"/>
        </w:rPr>
        <w:t>以后变俩</w:t>
      </w:r>
      <w:proofErr w:type="gramEnd"/>
      <w:r>
        <w:rPr>
          <w:rFonts w:hint="eastAsia"/>
        </w:rPr>
        <w:t>了</w:t>
      </w:r>
    </w:p>
    <w:p w:rsidR="006979A2" w:rsidRDefault="006979A2" w:rsidP="006979A2">
      <w:r>
        <w:rPr>
          <w:noProof/>
        </w:rPr>
        <w:drawing>
          <wp:inline distT="0" distB="0" distL="0" distR="0" wp14:anchorId="15349890" wp14:editId="1DCD984B">
            <wp:extent cx="5274310" cy="287889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2" w:rsidRDefault="006979A2" w:rsidP="00F82669">
      <w:pPr>
        <w:pStyle w:val="a4"/>
        <w:ind w:left="360" w:firstLineChars="0" w:firstLine="0"/>
        <w:rPr>
          <w:rFonts w:hint="eastAsia"/>
        </w:rPr>
      </w:pPr>
    </w:p>
    <w:p w:rsidR="00E23D46" w:rsidRDefault="009E6373" w:rsidP="0025339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底稿</w:t>
      </w:r>
      <w:proofErr w:type="gramStart"/>
      <w:r w:rsidR="00253399">
        <w:rPr>
          <w:rFonts w:hint="eastAsia"/>
        </w:rPr>
        <w:t>啥时候签认</w:t>
      </w:r>
      <w:proofErr w:type="gramEnd"/>
    </w:p>
    <w:p w:rsidR="00253399" w:rsidRDefault="00253399" w:rsidP="002533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57705F" wp14:editId="65AEBAD0">
            <wp:extent cx="5274310" cy="287889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3D46" w:rsidRDefault="00E23D46" w:rsidP="00E23D46">
      <w:pPr>
        <w:rPr>
          <w:rFonts w:hint="eastAsia"/>
        </w:rPr>
      </w:pPr>
    </w:p>
    <w:p w:rsidR="00E23D46" w:rsidRDefault="00E23D46" w:rsidP="00E23D46">
      <w:pPr>
        <w:rPr>
          <w:rFonts w:hint="eastAsia"/>
        </w:rPr>
      </w:pPr>
      <w:r>
        <w:rPr>
          <w:rFonts w:hint="eastAsia"/>
        </w:rPr>
        <w:t>前：</w:t>
      </w:r>
    </w:p>
    <w:p w:rsidR="00E23D46" w:rsidRDefault="00E23D46" w:rsidP="00E23D4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项目组成员维护无法回显</w:t>
      </w:r>
    </w:p>
    <w:p w:rsidR="00E23D46" w:rsidRDefault="00E23D46" w:rsidP="00E23D4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AE268B" wp14:editId="08A2C202">
            <wp:extent cx="5274310" cy="287889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69" w:rsidRDefault="00F82669" w:rsidP="00F82669">
      <w:pPr>
        <w:rPr>
          <w:rFonts w:hint="eastAsia"/>
        </w:rPr>
      </w:pPr>
    </w:p>
    <w:p w:rsidR="00017C5E" w:rsidRDefault="00017C5E" w:rsidP="00017C5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dialog</w:t>
      </w:r>
      <w:r>
        <w:rPr>
          <w:rFonts w:hint="eastAsia"/>
        </w:rPr>
        <w:t>去掉</w:t>
      </w:r>
      <w:proofErr w:type="gramStart"/>
      <w:r>
        <w:rPr>
          <w:rFonts w:hint="eastAsia"/>
        </w:rPr>
        <w:t>点击非</w:t>
      </w:r>
      <w:proofErr w:type="gramEnd"/>
      <w:r>
        <w:rPr>
          <w:rFonts w:hint="eastAsia"/>
        </w:rPr>
        <w:t>dialog</w:t>
      </w:r>
      <w:r>
        <w:rPr>
          <w:rFonts w:hint="eastAsia"/>
        </w:rPr>
        <w:t>部分关闭</w:t>
      </w:r>
      <w:r>
        <w:rPr>
          <w:rFonts w:hint="eastAsia"/>
        </w:rPr>
        <w:t>dialog</w:t>
      </w:r>
      <w:r>
        <w:rPr>
          <w:rFonts w:hint="eastAsia"/>
        </w:rPr>
        <w:t>功能</w:t>
      </w:r>
    </w:p>
    <w:p w:rsidR="00017C5E" w:rsidRDefault="00017C5E" w:rsidP="00017C5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0359B2" wp14:editId="2FFD3B49">
            <wp:extent cx="5274310" cy="28788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5E" w:rsidRDefault="001F1962" w:rsidP="001F196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页面错乱</w:t>
      </w:r>
    </w:p>
    <w:p w:rsidR="001F1962" w:rsidRDefault="001F1962" w:rsidP="001F1962">
      <w:pPr>
        <w:rPr>
          <w:rFonts w:hint="eastAsia"/>
        </w:rPr>
      </w:pPr>
      <w:r>
        <w:rPr>
          <w:noProof/>
        </w:rPr>
        <w:drawing>
          <wp:inline distT="0" distB="0" distL="0" distR="0" wp14:anchorId="1B409C81" wp14:editId="37205942">
            <wp:extent cx="5274310" cy="287889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62" w:rsidRDefault="001F1962" w:rsidP="001F196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模块间没有分割线</w:t>
      </w:r>
    </w:p>
    <w:p w:rsidR="001F1962" w:rsidRDefault="001F1962" w:rsidP="001F19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521C0B" wp14:editId="2AB33CB1">
            <wp:extent cx="5274310" cy="28788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62" w:rsidRDefault="00CF2F7B" w:rsidP="00CF2F7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审前通知书下发时增加提示，未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清单或审前调查通知书</w:t>
      </w:r>
    </w:p>
    <w:p w:rsidR="00CF2F7B" w:rsidRDefault="00CF2F7B" w:rsidP="00CF2F7B">
      <w:pPr>
        <w:rPr>
          <w:rFonts w:hint="eastAsia"/>
        </w:rPr>
      </w:pPr>
      <w:r>
        <w:rPr>
          <w:noProof/>
        </w:rPr>
        <w:drawing>
          <wp:inline distT="0" distB="0" distL="0" distR="0" wp14:anchorId="5973131D" wp14:editId="5C18D5AF">
            <wp:extent cx="5274310" cy="287889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7B" w:rsidRDefault="00CF2F7B" w:rsidP="006979A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准备阶段页面逻辑修改，</w:t>
      </w:r>
      <w:r w:rsidR="006979A2">
        <w:rPr>
          <w:rFonts w:hint="eastAsia"/>
        </w:rPr>
        <w:t>新建状态下，直接进入</w:t>
      </w:r>
      <w:proofErr w:type="spellStart"/>
      <w:r w:rsidR="006979A2">
        <w:rPr>
          <w:rFonts w:hint="eastAsia"/>
        </w:rPr>
        <w:t>baseinfo</w:t>
      </w:r>
      <w:proofErr w:type="spellEnd"/>
      <w:r w:rsidR="006979A2">
        <w:rPr>
          <w:rFonts w:hint="eastAsia"/>
        </w:rPr>
        <w:t>的</w:t>
      </w:r>
      <w:r w:rsidR="006979A2">
        <w:rPr>
          <w:rFonts w:hint="eastAsia"/>
        </w:rPr>
        <w:t>edit</w:t>
      </w:r>
      <w:r w:rsidR="006979A2">
        <w:rPr>
          <w:rFonts w:hint="eastAsia"/>
        </w:rPr>
        <w:t>模式，编辑模式进入</w:t>
      </w:r>
      <w:r w:rsidR="006979A2">
        <w:rPr>
          <w:rFonts w:hint="eastAsia"/>
        </w:rPr>
        <w:t>look</w:t>
      </w:r>
    </w:p>
    <w:p w:rsidR="006979A2" w:rsidRDefault="006979A2" w:rsidP="006979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70A988" wp14:editId="2B051B01">
            <wp:extent cx="5274310" cy="287889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2" w:rsidRDefault="006979A2" w:rsidP="006979A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页面高度？</w:t>
      </w:r>
    </w:p>
    <w:p w:rsidR="006979A2" w:rsidRDefault="006979A2" w:rsidP="006979A2">
      <w:pPr>
        <w:rPr>
          <w:rFonts w:hint="eastAsia"/>
        </w:rPr>
      </w:pPr>
      <w:r>
        <w:rPr>
          <w:noProof/>
        </w:rPr>
        <w:drawing>
          <wp:inline distT="0" distB="0" distL="0" distR="0" wp14:anchorId="10E3CEC2" wp14:editId="4F3E6071">
            <wp:extent cx="5274310" cy="287889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2" w:rsidRDefault="006979A2" w:rsidP="006979A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进点会下发时提示无方案、承诺书等许上传的文件</w:t>
      </w:r>
    </w:p>
    <w:p w:rsidR="006979A2" w:rsidRDefault="006979A2" w:rsidP="006979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8D6E1" wp14:editId="192FD5CE">
            <wp:extent cx="5274310" cy="287889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2" w:rsidRDefault="006979A2" w:rsidP="006979A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进点会有不少</w:t>
      </w:r>
      <w:r>
        <w:rPr>
          <w:rFonts w:hint="eastAsia"/>
        </w:rPr>
        <w:t>500</w:t>
      </w:r>
      <w:r>
        <w:rPr>
          <w:rFonts w:hint="eastAsia"/>
        </w:rPr>
        <w:t>错误</w:t>
      </w:r>
    </w:p>
    <w:sectPr w:rsidR="00697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A5AD9"/>
    <w:multiLevelType w:val="hybridMultilevel"/>
    <w:tmpl w:val="79D6942C"/>
    <w:lvl w:ilvl="0" w:tplc="A1165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0E78C0"/>
    <w:multiLevelType w:val="hybridMultilevel"/>
    <w:tmpl w:val="28CA289E"/>
    <w:lvl w:ilvl="0" w:tplc="364A1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9ED"/>
    <w:rsid w:val="00017C5E"/>
    <w:rsid w:val="000809BC"/>
    <w:rsid w:val="00136FEB"/>
    <w:rsid w:val="001F1962"/>
    <w:rsid w:val="00222D6F"/>
    <w:rsid w:val="00253399"/>
    <w:rsid w:val="002A630F"/>
    <w:rsid w:val="002B5B8C"/>
    <w:rsid w:val="00461255"/>
    <w:rsid w:val="0061210E"/>
    <w:rsid w:val="0066340E"/>
    <w:rsid w:val="006979A2"/>
    <w:rsid w:val="006B0FBB"/>
    <w:rsid w:val="007D49ED"/>
    <w:rsid w:val="00820FF3"/>
    <w:rsid w:val="009E6373"/>
    <w:rsid w:val="009F7F54"/>
    <w:rsid w:val="00A7328D"/>
    <w:rsid w:val="00AF7FF1"/>
    <w:rsid w:val="00B95B5F"/>
    <w:rsid w:val="00CF2F7B"/>
    <w:rsid w:val="00D1594C"/>
    <w:rsid w:val="00DE4DA6"/>
    <w:rsid w:val="00E23D46"/>
    <w:rsid w:val="00E50574"/>
    <w:rsid w:val="00F064AE"/>
    <w:rsid w:val="00F75749"/>
    <w:rsid w:val="00F82669"/>
    <w:rsid w:val="00FF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09B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09BC"/>
    <w:rPr>
      <w:sz w:val="18"/>
      <w:szCs w:val="18"/>
    </w:rPr>
  </w:style>
  <w:style w:type="paragraph" w:styleId="a4">
    <w:name w:val="List Paragraph"/>
    <w:basedOn w:val="a"/>
    <w:uiPriority w:val="34"/>
    <w:qFormat/>
    <w:rsid w:val="002B5B8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09B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09BC"/>
    <w:rPr>
      <w:sz w:val="18"/>
      <w:szCs w:val="18"/>
    </w:rPr>
  </w:style>
  <w:style w:type="paragraph" w:styleId="a4">
    <w:name w:val="List Paragraph"/>
    <w:basedOn w:val="a"/>
    <w:uiPriority w:val="34"/>
    <w:qFormat/>
    <w:rsid w:val="002B5B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NTKO</cp:lastModifiedBy>
  <cp:revision>26</cp:revision>
  <dcterms:created xsi:type="dcterms:W3CDTF">2019-11-08T06:42:00Z</dcterms:created>
  <dcterms:modified xsi:type="dcterms:W3CDTF">2019-11-11T08:28:00Z</dcterms:modified>
</cp:coreProperties>
</file>