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FAF82" w14:textId="77777777" w:rsidR="00F66946" w:rsidRPr="004329EC" w:rsidRDefault="000B3EC5" w:rsidP="004329EC">
      <w:pPr>
        <w:spacing w:after="130" w:line="259" w:lineRule="auto"/>
        <w:ind w:left="0" w:firstLine="0"/>
        <w:jc w:val="left"/>
        <w:rPr>
          <w:i/>
          <w:iCs/>
          <w:color w:val="4472C4" w:themeColor="accent1"/>
          <w:sz w:val="28"/>
          <w:szCs w:val="28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4360651"/>
      <w:bookmarkStart w:id="1" w:name="_GoBack"/>
      <w:r w:rsidRPr="004329EC">
        <w:rPr>
          <w:i/>
          <w:iCs/>
          <w:color w:val="4472C4" w:themeColor="accent1"/>
          <w:sz w:val="28"/>
          <w:szCs w:val="28"/>
          <w:shd w:val="clear" w:color="auto" w:fill="FFFFFF" w:themeFill="background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Formation Développeur d’Applications Android</w:t>
      </w:r>
      <w:r w:rsidRPr="004329EC">
        <w:rPr>
          <w:rFonts w:ascii="Times New Roman" w:eastAsia="Times New Roman" w:hAnsi="Times New Roman" w:cs="Times New Roman"/>
          <w:i/>
          <w:iCs/>
          <w:color w:val="4472C4" w:themeColor="accent1"/>
          <w:sz w:val="28"/>
          <w:szCs w:val="28"/>
          <w:shd w:val="clear" w:color="auto" w:fill="FFFFFF" w:themeFill="background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4329EC">
        <w:rPr>
          <w:i/>
          <w:iCs/>
          <w:color w:val="4472C4" w:themeColor="accent1"/>
          <w:sz w:val="28"/>
          <w:szCs w:val="28"/>
          <w:shd w:val="clear" w:color="auto" w:fill="FFFFFF" w:themeFill="background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AFPA-Champs-Sur-</w:t>
      </w:r>
      <w:proofErr w:type="gramStart"/>
      <w:r w:rsidRPr="004329EC">
        <w:rPr>
          <w:i/>
          <w:iCs/>
          <w:color w:val="4472C4" w:themeColor="accent1"/>
          <w:sz w:val="28"/>
          <w:szCs w:val="28"/>
          <w:shd w:val="clear" w:color="auto" w:fill="FFFFFF" w:themeFill="background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Marne  Fév.</w:t>
      </w:r>
      <w:proofErr w:type="gramEnd"/>
      <w:r w:rsidRPr="004329EC">
        <w:rPr>
          <w:i/>
          <w:iCs/>
          <w:color w:val="4472C4" w:themeColor="accent1"/>
          <w:sz w:val="28"/>
          <w:szCs w:val="28"/>
          <w:shd w:val="clear" w:color="auto" w:fill="FFFFFF" w:themeFill="background1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-Juil 2018</w:t>
      </w:r>
      <w:r w:rsidRPr="004329EC">
        <w:rPr>
          <w:i/>
          <w:iCs/>
          <w:color w:val="4472C4" w:themeColor="accent1"/>
          <w:sz w:val="28"/>
          <w:szCs w:val="28"/>
          <w:shd w:val="clear" w:color="auto" w:fill="ACB9CA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2DD0BE1" w14:textId="77777777" w:rsidR="00F66946" w:rsidRPr="004329EC" w:rsidRDefault="000B3EC5">
      <w:pPr>
        <w:spacing w:after="33" w:line="340" w:lineRule="auto"/>
        <w:ind w:left="355"/>
        <w:jc w:val="left"/>
        <w:rPr>
          <w:color w:val="2F5496" w:themeColor="accent1" w:themeShade="BF"/>
          <w:sz w:val="26"/>
          <w:szCs w:val="26"/>
          <w:lang w:val="fr-FR"/>
        </w:rPr>
      </w:pPr>
      <w:r w:rsidRPr="004329EC">
        <w:rPr>
          <w:color w:val="2F5496" w:themeColor="accent1" w:themeShade="BF"/>
          <w:sz w:val="26"/>
          <w:szCs w:val="26"/>
          <w:lang w:val="fr-FR"/>
        </w:rPr>
        <w:t xml:space="preserve">Développement d’applications Android Natif 5.0+ : 10 semaines + 7 semaines de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stage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 en entreprise. </w:t>
      </w:r>
    </w:p>
    <w:p w14:paraId="251DA81B" w14:textId="77777777" w:rsidR="00F66946" w:rsidRPr="004329EC" w:rsidRDefault="000B3EC5">
      <w:pPr>
        <w:numPr>
          <w:ilvl w:val="0"/>
          <w:numId w:val="1"/>
        </w:numPr>
        <w:spacing w:after="0" w:line="339" w:lineRule="auto"/>
        <w:ind w:hanging="360"/>
        <w:jc w:val="left"/>
        <w:rPr>
          <w:color w:val="2F5496" w:themeColor="accent1" w:themeShade="BF"/>
          <w:sz w:val="26"/>
          <w:szCs w:val="26"/>
          <w:lang w:val="fr-FR"/>
        </w:rPr>
      </w:pPr>
      <w:r w:rsidRPr="004329EC">
        <w:rPr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59264" behindDoc="0" locked="0" layoutInCell="1" allowOverlap="0" wp14:anchorId="6E744CA8" wp14:editId="7EADAB2F">
            <wp:simplePos x="0" y="0"/>
            <wp:positionH relativeFrom="column">
              <wp:posOffset>3086100</wp:posOffset>
            </wp:positionH>
            <wp:positionV relativeFrom="paragraph">
              <wp:posOffset>-4432</wp:posOffset>
            </wp:positionV>
            <wp:extent cx="3288665" cy="5847080"/>
            <wp:effectExtent l="0" t="0" r="0" b="0"/>
            <wp:wrapSquare wrapText="bothSides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Composants IHM, création de vues customisées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 xml:space="preserve">"Custom </w:t>
      </w:r>
      <w:proofErr w:type="spellStart"/>
      <w:r w:rsidRPr="004329EC">
        <w:rPr>
          <w:b/>
          <w:color w:val="2F5496" w:themeColor="accent1" w:themeShade="BF"/>
          <w:sz w:val="26"/>
          <w:szCs w:val="26"/>
          <w:lang w:val="fr-FR"/>
        </w:rPr>
        <w:t>Views</w:t>
      </w:r>
      <w:proofErr w:type="spellEnd"/>
      <w:r w:rsidRPr="004329EC">
        <w:rPr>
          <w:b/>
          <w:color w:val="2F5496" w:themeColor="accent1" w:themeShade="BF"/>
          <w:sz w:val="26"/>
          <w:szCs w:val="26"/>
          <w:lang w:val="fr-FR"/>
        </w:rPr>
        <w:t>"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, Dessin graphique avec la classe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Canvas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, </w:t>
      </w:r>
    </w:p>
    <w:p w14:paraId="7DC6E6E7" w14:textId="77777777" w:rsidR="00F66946" w:rsidRPr="004329EC" w:rsidRDefault="000B3EC5">
      <w:pPr>
        <w:spacing w:after="51" w:line="340" w:lineRule="auto"/>
        <w:ind w:left="355"/>
        <w:jc w:val="left"/>
        <w:rPr>
          <w:color w:val="2F5496" w:themeColor="accent1" w:themeShade="BF"/>
          <w:sz w:val="26"/>
          <w:szCs w:val="26"/>
          <w:lang w:val="fr-FR"/>
        </w:rPr>
      </w:pPr>
      <w:r w:rsidRPr="004329EC">
        <w:rPr>
          <w:color w:val="2F5496" w:themeColor="accent1" w:themeShade="BF"/>
          <w:sz w:val="26"/>
          <w:szCs w:val="26"/>
          <w:lang w:val="fr-FR"/>
        </w:rPr>
        <w:t xml:space="preserve">Géolocalisation, Webservices </w:t>
      </w:r>
      <w:proofErr w:type="spellStart"/>
      <w:r w:rsidRPr="004329EC">
        <w:rPr>
          <w:color w:val="2F5496" w:themeColor="accent1" w:themeShade="BF"/>
          <w:sz w:val="26"/>
          <w:szCs w:val="26"/>
          <w:lang w:val="fr-FR"/>
        </w:rPr>
        <w:t>php</w:t>
      </w:r>
      <w:proofErr w:type="spellEnd"/>
      <w:r w:rsidRPr="004329EC">
        <w:rPr>
          <w:color w:val="2F5496" w:themeColor="accent1" w:themeShade="BF"/>
          <w:sz w:val="26"/>
          <w:szCs w:val="26"/>
          <w:lang w:val="fr-FR"/>
        </w:rPr>
        <w:t xml:space="preserve">, persistance des données, </w:t>
      </w:r>
      <w:proofErr w:type="spellStart"/>
      <w:r w:rsidRPr="004329EC">
        <w:rPr>
          <w:b/>
          <w:color w:val="2F5496" w:themeColor="accent1" w:themeShade="BF"/>
          <w:sz w:val="26"/>
          <w:szCs w:val="26"/>
          <w:lang w:val="fr-FR"/>
        </w:rPr>
        <w:t>Sqlite</w:t>
      </w:r>
      <w:proofErr w:type="spellEnd"/>
      <w:r w:rsidRPr="004329EC">
        <w:rPr>
          <w:color w:val="2F5496" w:themeColor="accent1" w:themeShade="BF"/>
          <w:sz w:val="26"/>
          <w:szCs w:val="26"/>
          <w:lang w:val="fr-FR"/>
        </w:rPr>
        <w:t xml:space="preserve">, utilisation de la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 xml:space="preserve">caméra, </w:t>
      </w:r>
      <w:proofErr w:type="spellStart"/>
      <w:r w:rsidRPr="004329EC">
        <w:rPr>
          <w:b/>
          <w:color w:val="2F5496" w:themeColor="accent1" w:themeShade="BF"/>
          <w:sz w:val="26"/>
          <w:szCs w:val="26"/>
          <w:lang w:val="fr-FR"/>
        </w:rPr>
        <w:t>TextToSpeech</w:t>
      </w:r>
      <w:proofErr w:type="spellEnd"/>
      <w:r w:rsidRPr="004329EC">
        <w:rPr>
          <w:color w:val="2F5496" w:themeColor="accent1" w:themeShade="BF"/>
          <w:sz w:val="26"/>
          <w:szCs w:val="26"/>
          <w:lang w:val="fr-FR"/>
        </w:rPr>
        <w:t xml:space="preserve">,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  <w:t xml:space="preserve">reconnaissance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  <w:t xml:space="preserve">vocale, google </w:t>
      </w:r>
      <w:proofErr w:type="spellStart"/>
      <w:r w:rsidRPr="004329EC">
        <w:rPr>
          <w:b/>
          <w:color w:val="2F5496" w:themeColor="accent1" w:themeShade="BF"/>
          <w:sz w:val="26"/>
          <w:szCs w:val="26"/>
          <w:lang w:val="fr-FR"/>
        </w:rPr>
        <w:t>Maps</w:t>
      </w:r>
      <w:proofErr w:type="spellEnd"/>
      <w:r w:rsidRPr="004329EC">
        <w:rPr>
          <w:color w:val="2F5496" w:themeColor="accent1" w:themeShade="BF"/>
          <w:sz w:val="26"/>
          <w:szCs w:val="26"/>
          <w:lang w:val="fr-FR"/>
        </w:rPr>
        <w:t>/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Cloud Messaging/</w:t>
      </w:r>
      <w:proofErr w:type="spellStart"/>
      <w:r w:rsidRPr="004329EC">
        <w:rPr>
          <w:b/>
          <w:color w:val="2F5496" w:themeColor="accent1" w:themeShade="BF"/>
          <w:sz w:val="26"/>
          <w:szCs w:val="26"/>
          <w:lang w:val="fr-FR"/>
        </w:rPr>
        <w:t>Firebase</w:t>
      </w:r>
      <w:proofErr w:type="spellEnd"/>
      <w:r w:rsidRPr="004329EC">
        <w:rPr>
          <w:color w:val="2F5496" w:themeColor="accent1" w:themeShade="BF"/>
          <w:sz w:val="26"/>
          <w:szCs w:val="26"/>
          <w:lang w:val="fr-FR"/>
        </w:rPr>
        <w:t xml:space="preserve">, gestion des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SMS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 (envoi/réception), gestion de l’évènement </w:t>
      </w:r>
      <w:proofErr w:type="spellStart"/>
      <w:r w:rsidRPr="004329EC">
        <w:rPr>
          <w:b/>
          <w:color w:val="2F5496" w:themeColor="accent1" w:themeShade="BF"/>
          <w:sz w:val="26"/>
          <w:szCs w:val="26"/>
          <w:lang w:val="fr-FR"/>
        </w:rPr>
        <w:t>onTouch</w:t>
      </w:r>
      <w:proofErr w:type="spellEnd"/>
      <w:r w:rsidRPr="004329EC">
        <w:rPr>
          <w:b/>
          <w:color w:val="2F5496" w:themeColor="accent1" w:themeShade="BF"/>
          <w:sz w:val="26"/>
          <w:szCs w:val="26"/>
          <w:lang w:val="fr-FR"/>
        </w:rPr>
        <w:t xml:space="preserve"> 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pour les opérations de scroll et de zoom. </w:t>
      </w:r>
    </w:p>
    <w:p w14:paraId="33B75D98" w14:textId="1AC45B67" w:rsidR="00F66946" w:rsidRPr="006262F4" w:rsidRDefault="000B3EC5" w:rsidP="006262F4">
      <w:pPr>
        <w:numPr>
          <w:ilvl w:val="0"/>
          <w:numId w:val="1"/>
        </w:numPr>
        <w:spacing w:after="4" w:line="340" w:lineRule="auto"/>
        <w:ind w:hanging="360"/>
        <w:jc w:val="left"/>
        <w:rPr>
          <w:color w:val="2F5496" w:themeColor="accent1" w:themeShade="BF"/>
          <w:sz w:val="26"/>
          <w:szCs w:val="26"/>
          <w:lang w:val="fr-FR"/>
        </w:rPr>
        <w:sectPr w:rsidR="00F66946" w:rsidRPr="006262F4">
          <w:headerReference w:type="even" r:id="rId8"/>
          <w:head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cols w:space="720"/>
        </w:sectPr>
      </w:pPr>
      <w:r w:rsidRPr="004329EC">
        <w:rPr>
          <w:color w:val="2F5496" w:themeColor="accent1" w:themeShade="BF"/>
          <w:sz w:val="26"/>
          <w:szCs w:val="26"/>
          <w:lang w:val="fr-FR"/>
        </w:rPr>
        <w:t xml:space="preserve">Stage à l’école d’ingénieurs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ECAM-EPMI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 - Cergy-Pontoise :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  <w:t xml:space="preserve">développement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  <w:t xml:space="preserve">sous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Android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, pour enfants handicapés présentant des troubles du spectre autistique, d’un module d’enregistrement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  <w:t xml:space="preserve">sonore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  <w:t xml:space="preserve">et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  <w:t xml:space="preserve">d’analyse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spectrale / temporelle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 implémentant les transformées de Fourier rapide </w:t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FFT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 et temporelle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TFFT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"T</w:t>
      </w:r>
      <w:r w:rsidRPr="004329EC">
        <w:rPr>
          <w:color w:val="2F5496" w:themeColor="accent1" w:themeShade="BF"/>
          <w:sz w:val="26"/>
          <w:szCs w:val="26"/>
          <w:lang w:val="fr-FR"/>
        </w:rPr>
        <w:t>ime-</w:t>
      </w:r>
      <w:proofErr w:type="spellStart"/>
      <w:r w:rsidRPr="004329EC">
        <w:rPr>
          <w:color w:val="2F5496" w:themeColor="accent1" w:themeShade="BF"/>
          <w:sz w:val="26"/>
          <w:szCs w:val="26"/>
          <w:lang w:val="fr-FR"/>
        </w:rPr>
        <w:t>based</w:t>
      </w:r>
      <w:proofErr w:type="spellEnd"/>
      <w:r w:rsidRPr="004329EC">
        <w:rPr>
          <w:color w:val="2F5496" w:themeColor="accent1" w:themeShade="BF"/>
          <w:sz w:val="26"/>
          <w:szCs w:val="26"/>
          <w:lang w:val="fr-FR"/>
        </w:rPr>
        <w:t xml:space="preserve">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FFT"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 (représentation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  <w:t xml:space="preserve">en </w:t>
      </w:r>
      <w:r w:rsidRPr="004329EC">
        <w:rPr>
          <w:color w:val="2F5496" w:themeColor="accent1" w:themeShade="BF"/>
          <w:sz w:val="26"/>
          <w:szCs w:val="26"/>
          <w:lang w:val="fr-FR"/>
        </w:rPr>
        <w:tab/>
      </w:r>
      <w:r w:rsidRPr="004329EC">
        <w:rPr>
          <w:b/>
          <w:color w:val="2F5496" w:themeColor="accent1" w:themeShade="BF"/>
          <w:sz w:val="26"/>
          <w:szCs w:val="26"/>
          <w:lang w:val="fr-FR"/>
        </w:rPr>
        <w:t>spectrogramme</w:t>
      </w:r>
      <w:r w:rsidRPr="004329EC">
        <w:rPr>
          <w:color w:val="2F5496" w:themeColor="accent1" w:themeShade="BF"/>
          <w:sz w:val="26"/>
          <w:szCs w:val="26"/>
          <w:lang w:val="fr-FR"/>
        </w:rPr>
        <w:t xml:space="preserve"> </w:t>
      </w:r>
      <w:r w:rsidRPr="006262F4">
        <w:rPr>
          <w:color w:val="2F5496" w:themeColor="accent1" w:themeShade="BF"/>
          <w:sz w:val="26"/>
          <w:szCs w:val="26"/>
          <w:lang w:val="fr-FR"/>
        </w:rPr>
        <w:t>"</w:t>
      </w:r>
      <w:r w:rsidRPr="006262F4">
        <w:rPr>
          <w:b/>
          <w:color w:val="2F5496" w:themeColor="accent1" w:themeShade="BF"/>
          <w:sz w:val="26"/>
          <w:szCs w:val="26"/>
          <w:lang w:val="fr-FR"/>
        </w:rPr>
        <w:t>fréquence</w:t>
      </w:r>
      <w:r w:rsidRPr="006262F4">
        <w:rPr>
          <w:color w:val="2F5496" w:themeColor="accent1" w:themeShade="BF"/>
          <w:sz w:val="26"/>
          <w:szCs w:val="26"/>
          <w:lang w:val="fr-FR"/>
        </w:rPr>
        <w:t>/</w:t>
      </w:r>
      <w:r w:rsidRPr="006262F4">
        <w:rPr>
          <w:b/>
          <w:color w:val="2F5496" w:themeColor="accent1" w:themeShade="BF"/>
          <w:sz w:val="26"/>
          <w:szCs w:val="26"/>
          <w:lang w:val="fr-FR"/>
        </w:rPr>
        <w:t>temps</w:t>
      </w:r>
      <w:r w:rsidRPr="006262F4">
        <w:rPr>
          <w:color w:val="2F5496" w:themeColor="accent1" w:themeShade="BF"/>
          <w:sz w:val="26"/>
          <w:szCs w:val="26"/>
          <w:lang w:val="fr-FR"/>
        </w:rPr>
        <w:t>/</w:t>
      </w:r>
      <w:r w:rsidRPr="006262F4">
        <w:rPr>
          <w:b/>
          <w:color w:val="2F5496" w:themeColor="accent1" w:themeShade="BF"/>
          <w:sz w:val="26"/>
          <w:szCs w:val="26"/>
          <w:lang w:val="fr-FR"/>
        </w:rPr>
        <w:t>amplitude</w:t>
      </w:r>
      <w:r w:rsidRPr="006262F4">
        <w:rPr>
          <w:color w:val="2F5496" w:themeColor="accent1" w:themeShade="BF"/>
          <w:sz w:val="26"/>
          <w:szCs w:val="26"/>
          <w:lang w:val="fr-FR"/>
        </w:rPr>
        <w:t xml:space="preserve">"). </w:t>
      </w:r>
    </w:p>
    <w:p w14:paraId="1C8E6604" w14:textId="25A95136" w:rsidR="00F66946" w:rsidRPr="006262F4" w:rsidRDefault="00F66946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11A52EF9" w14:textId="41A43A4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  <w:r w:rsidRPr="004329EC">
        <w:rPr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4624" behindDoc="1" locked="0" layoutInCell="1" allowOverlap="1" wp14:anchorId="678D287A" wp14:editId="0F361252">
            <wp:simplePos x="0" y="0"/>
            <wp:positionH relativeFrom="column">
              <wp:align>right</wp:align>
            </wp:positionH>
            <wp:positionV relativeFrom="paragraph">
              <wp:posOffset>3402965</wp:posOffset>
            </wp:positionV>
            <wp:extent cx="462915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511" y="21550"/>
                <wp:lineTo x="21511" y="0"/>
                <wp:lineTo x="0" y="0"/>
              </wp:wrapPolygon>
            </wp:wrapTight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AF283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2FD52F43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57BF5A82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13F65F06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645D7657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267CD8A2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054C16B4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18A83484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20F6B5BC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1E2732ED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74CA3E1D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4422F7EE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48055FCF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6130CE47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7B46C121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1F170D6B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597DC4FE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6887C49F" w14:textId="71F81D01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  <w:r w:rsidRPr="004329EC">
        <w:rPr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675E3EA9" wp14:editId="4FE9FA35">
            <wp:simplePos x="0" y="0"/>
            <wp:positionH relativeFrom="column">
              <wp:align>left</wp:align>
            </wp:positionH>
            <wp:positionV relativeFrom="paragraph">
              <wp:posOffset>7079615</wp:posOffset>
            </wp:positionV>
            <wp:extent cx="4629150" cy="8229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o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80E7F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7B483552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57F752F3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21ABD360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3479EE1D" w14:textId="5E30AF86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0CCA9394" w14:textId="344F4F49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61A16574" w14:textId="07BE0D5A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2112F2FD" w14:textId="6F009DB6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05AF4C1A" w14:textId="31073406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7C6394F4" w14:textId="13565F7C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7399E1D9" w14:textId="717A3ECF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79C88A80" w14:textId="1D7641B8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5CC3F500" w14:textId="649AF3F0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278D3074" w14:textId="6E88AC0D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0C3D6DBB" w14:textId="2BA74DEA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4C64DF93" w14:textId="54E1F4E0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7B7C137B" w14:textId="62045B4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5C2EADE6" w14:textId="05D23B1B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6D323985" w14:textId="3AD5A4CB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311FD4CA" w14:textId="2D332971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1EC9A8A6" w14:textId="77777777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469D2F0A" w14:textId="15B66B39" w:rsidR="006262F4" w:rsidRDefault="006262F4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  <w:r w:rsidRPr="004329EC">
        <w:rPr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5648" behindDoc="1" locked="0" layoutInCell="1" allowOverlap="1" wp14:anchorId="15537800" wp14:editId="66F721A2">
            <wp:simplePos x="0" y="0"/>
            <wp:positionH relativeFrom="column">
              <wp:align>right</wp:align>
            </wp:positionH>
            <wp:positionV relativeFrom="paragraph">
              <wp:posOffset>11699240</wp:posOffset>
            </wp:positionV>
            <wp:extent cx="462915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511" y="21550"/>
                <wp:lineTo x="21511" y="0"/>
                <wp:lineTo x="0" y="0"/>
              </wp:wrapPolygon>
            </wp:wrapTight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C5A1B" w14:textId="231C74B8" w:rsidR="00F66946" w:rsidRPr="006262F4" w:rsidRDefault="00F66946">
      <w:pPr>
        <w:spacing w:after="0" w:line="259" w:lineRule="auto"/>
        <w:ind w:left="360" w:firstLine="0"/>
        <w:jc w:val="left"/>
        <w:rPr>
          <w:color w:val="2F5496" w:themeColor="accent1" w:themeShade="BF"/>
          <w:sz w:val="26"/>
          <w:szCs w:val="26"/>
          <w:lang w:val="fr-FR"/>
        </w:rPr>
      </w:pPr>
    </w:p>
    <w:p w14:paraId="0F498F8F" w14:textId="0F53096E" w:rsidR="00F66946" w:rsidRDefault="00F66946">
      <w:pPr>
        <w:spacing w:after="0" w:line="259" w:lineRule="auto"/>
        <w:ind w:left="360" w:firstLine="0"/>
        <w:jc w:val="left"/>
      </w:pPr>
    </w:p>
    <w:p w14:paraId="67D7BDCB" w14:textId="77777777" w:rsidR="00F66946" w:rsidRDefault="00F66946"/>
    <w:p w14:paraId="397DF703" w14:textId="77777777" w:rsidR="006262F4" w:rsidRDefault="006262F4"/>
    <w:p w14:paraId="513C38E0" w14:textId="77777777" w:rsidR="006262F4" w:rsidRDefault="006262F4"/>
    <w:p w14:paraId="67C3E080" w14:textId="77777777" w:rsidR="006262F4" w:rsidRDefault="006262F4"/>
    <w:p w14:paraId="6DCF6F7D" w14:textId="77777777" w:rsidR="006262F4" w:rsidRDefault="006262F4"/>
    <w:p w14:paraId="56AC2C79" w14:textId="77777777" w:rsidR="006262F4" w:rsidRDefault="006262F4"/>
    <w:p w14:paraId="0C114205" w14:textId="77777777" w:rsidR="006262F4" w:rsidRDefault="006262F4"/>
    <w:p w14:paraId="61739D83" w14:textId="77777777" w:rsidR="006262F4" w:rsidRDefault="006262F4"/>
    <w:p w14:paraId="4F30A434" w14:textId="77777777" w:rsidR="006262F4" w:rsidRDefault="006262F4"/>
    <w:p w14:paraId="740E920F" w14:textId="77777777" w:rsidR="006262F4" w:rsidRDefault="006262F4"/>
    <w:p w14:paraId="026F7B8E" w14:textId="77777777" w:rsidR="006262F4" w:rsidRDefault="006262F4"/>
    <w:p w14:paraId="7C848A8E" w14:textId="77777777" w:rsidR="006262F4" w:rsidRDefault="006262F4"/>
    <w:p w14:paraId="1FC4CF96" w14:textId="77777777" w:rsidR="006262F4" w:rsidRDefault="006262F4"/>
    <w:p w14:paraId="5F76B676" w14:textId="01A9892E" w:rsidR="006262F4" w:rsidRDefault="006262F4">
      <w:r>
        <w:rPr>
          <w:noProof/>
        </w:rPr>
        <w:drawing>
          <wp:anchor distT="0" distB="0" distL="114300" distR="114300" simplePos="0" relativeHeight="251673600" behindDoc="1" locked="0" layoutInCell="1" allowOverlap="1" wp14:anchorId="32966237" wp14:editId="5A2CD39E">
            <wp:simplePos x="0" y="0"/>
            <wp:positionH relativeFrom="column">
              <wp:align>left</wp:align>
            </wp:positionH>
            <wp:positionV relativeFrom="paragraph">
              <wp:posOffset>15544165</wp:posOffset>
            </wp:positionV>
            <wp:extent cx="462915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511" y="21550"/>
                <wp:lineTo x="21511" y="0"/>
                <wp:lineTo x="0" y="0"/>
              </wp:wrapPolygon>
            </wp:wrapTight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DB8C1" w14:textId="27E119DA" w:rsidR="006262F4" w:rsidRDefault="006262F4"/>
    <w:p w14:paraId="35D0A6A9" w14:textId="77777777" w:rsidR="006262F4" w:rsidRDefault="006262F4"/>
    <w:p w14:paraId="463C52E7" w14:textId="77777777" w:rsidR="006262F4" w:rsidRDefault="006262F4"/>
    <w:p w14:paraId="62BF03BC" w14:textId="77777777" w:rsidR="006262F4" w:rsidRDefault="006262F4"/>
    <w:p w14:paraId="5AD6D055" w14:textId="77777777" w:rsidR="006262F4" w:rsidRDefault="006262F4"/>
    <w:p w14:paraId="5CA3137A" w14:textId="77777777" w:rsidR="006262F4" w:rsidRDefault="006262F4"/>
    <w:p w14:paraId="63B5AD99" w14:textId="77777777" w:rsidR="006262F4" w:rsidRDefault="006262F4"/>
    <w:p w14:paraId="4643070A" w14:textId="77777777" w:rsidR="006262F4" w:rsidRDefault="006262F4"/>
    <w:p w14:paraId="733C6643" w14:textId="77777777" w:rsidR="006262F4" w:rsidRDefault="006262F4"/>
    <w:p w14:paraId="05890E5B" w14:textId="77777777" w:rsidR="006262F4" w:rsidRDefault="006262F4"/>
    <w:p w14:paraId="572C0CA5" w14:textId="77777777" w:rsidR="006262F4" w:rsidRDefault="006262F4"/>
    <w:p w14:paraId="7A086FCD" w14:textId="77777777" w:rsidR="006262F4" w:rsidRDefault="006262F4"/>
    <w:p w14:paraId="53ED71F4" w14:textId="77777777" w:rsidR="006262F4" w:rsidRDefault="006262F4"/>
    <w:p w14:paraId="558C3A1E" w14:textId="77777777" w:rsidR="006262F4" w:rsidRDefault="006262F4"/>
    <w:p w14:paraId="7DA22D1C" w14:textId="77777777" w:rsidR="006262F4" w:rsidRDefault="006262F4"/>
    <w:p w14:paraId="7093F0C6" w14:textId="77777777" w:rsidR="006262F4" w:rsidRDefault="006262F4"/>
    <w:p w14:paraId="7A5542D3" w14:textId="77777777" w:rsidR="006262F4" w:rsidRDefault="006262F4"/>
    <w:p w14:paraId="5459F423" w14:textId="77777777" w:rsidR="006262F4" w:rsidRDefault="006262F4"/>
    <w:p w14:paraId="4EDB92D6" w14:textId="77777777" w:rsidR="006262F4" w:rsidRDefault="006262F4"/>
    <w:p w14:paraId="1A0FF516" w14:textId="77777777" w:rsidR="006262F4" w:rsidRDefault="006262F4"/>
    <w:p w14:paraId="5AC05B4A" w14:textId="77777777" w:rsidR="006262F4" w:rsidRDefault="006262F4"/>
    <w:p w14:paraId="2A076A00" w14:textId="77777777" w:rsidR="006262F4" w:rsidRDefault="006262F4"/>
    <w:p w14:paraId="64C9284B" w14:textId="77777777" w:rsidR="006262F4" w:rsidRDefault="006262F4"/>
    <w:p w14:paraId="07C62636" w14:textId="77777777" w:rsidR="006262F4" w:rsidRDefault="006262F4"/>
    <w:p w14:paraId="48E022AE" w14:textId="77777777" w:rsidR="006262F4" w:rsidRDefault="006262F4"/>
    <w:p w14:paraId="4F448615" w14:textId="77777777" w:rsidR="006262F4" w:rsidRDefault="006262F4"/>
    <w:p w14:paraId="1EF95575" w14:textId="77777777" w:rsidR="006262F4" w:rsidRDefault="006262F4"/>
    <w:p w14:paraId="4297194E" w14:textId="77777777" w:rsidR="006262F4" w:rsidRDefault="006262F4"/>
    <w:p w14:paraId="12D6A6F0" w14:textId="77777777" w:rsidR="006262F4" w:rsidRDefault="006262F4"/>
    <w:p w14:paraId="55344041" w14:textId="77777777" w:rsidR="006262F4" w:rsidRDefault="006262F4"/>
    <w:p w14:paraId="04B01E14" w14:textId="77777777" w:rsidR="006262F4" w:rsidRDefault="006262F4"/>
    <w:p w14:paraId="58C818F0" w14:textId="77777777" w:rsidR="006262F4" w:rsidRDefault="006262F4"/>
    <w:p w14:paraId="1454842E" w14:textId="20231D17" w:rsidR="006262F4" w:rsidRDefault="006262F4"/>
    <w:p w14:paraId="7E1FB798" w14:textId="0A7295A9" w:rsidR="006262F4" w:rsidRDefault="006262F4"/>
    <w:p w14:paraId="68E42073" w14:textId="12BDD47D" w:rsidR="006262F4" w:rsidRDefault="006262F4"/>
    <w:p w14:paraId="178D8ACA" w14:textId="77777777" w:rsidR="006262F4" w:rsidRDefault="006262F4"/>
    <w:p w14:paraId="32C29167" w14:textId="77777777" w:rsidR="006262F4" w:rsidRDefault="006262F4"/>
    <w:p w14:paraId="53B9AE08" w14:textId="77777777" w:rsidR="006262F4" w:rsidRDefault="006262F4"/>
    <w:p w14:paraId="28C17145" w14:textId="77777777" w:rsidR="006262F4" w:rsidRDefault="006262F4"/>
    <w:p w14:paraId="14151AF2" w14:textId="15563F27" w:rsidR="006262F4" w:rsidRDefault="006262F4">
      <w:pPr>
        <w:sectPr w:rsidR="006262F4">
          <w:headerReference w:type="even" r:id="rId15"/>
          <w:headerReference w:type="default" r:id="rId16"/>
          <w:headerReference w:type="first" r:id="rId17"/>
          <w:pgSz w:w="12240" w:h="15840"/>
          <w:pgMar w:top="1440" w:right="1440" w:bottom="1440" w:left="1440" w:header="720" w:footer="720" w:gutter="0"/>
          <w:cols w:space="720"/>
        </w:sectPr>
      </w:pPr>
    </w:p>
    <w:p w14:paraId="43520B5F" w14:textId="6B4EC078" w:rsidR="00F66946" w:rsidRPr="00360C24" w:rsidRDefault="000B3EC5" w:rsidP="008479A1">
      <w:pPr>
        <w:spacing w:after="0" w:line="259" w:lineRule="auto"/>
        <w:ind w:left="720" w:firstLine="0"/>
        <w:rPr>
          <w:lang w:val="fr-FR"/>
        </w:rPr>
      </w:pPr>
      <w:r w:rsidRPr="00360C24">
        <w:rPr>
          <w:sz w:val="21"/>
          <w:lang w:val="fr-FR"/>
        </w:rPr>
        <w:t xml:space="preserve"> </w:t>
      </w:r>
    </w:p>
    <w:p w14:paraId="3D8B07CB" w14:textId="124C263B" w:rsidR="004329EC" w:rsidRDefault="000B3EC5" w:rsidP="004329EC">
      <w:pPr>
        <w:pStyle w:val="Heading2"/>
        <w:tabs>
          <w:tab w:val="center" w:pos="2902"/>
          <w:tab w:val="center" w:pos="6121"/>
          <w:tab w:val="center" w:pos="6841"/>
          <w:tab w:val="center" w:pos="7561"/>
          <w:tab w:val="right" w:pos="9722"/>
        </w:tabs>
        <w:ind w:left="0"/>
      </w:pPr>
      <w:r w:rsidRPr="000C4FE3">
        <w:rPr>
          <w:rFonts w:ascii="Calibri" w:eastAsia="Calibri" w:hAnsi="Calibri" w:cs="Calibri"/>
          <w:b w:val="0"/>
          <w:sz w:val="22"/>
          <w:lang w:val="fr-FR"/>
        </w:rPr>
        <w:tab/>
      </w:r>
    </w:p>
    <w:p w14:paraId="1ADEADB8" w14:textId="3129EDE2" w:rsidR="00F66946" w:rsidRDefault="000B3EC5">
      <w:pPr>
        <w:spacing w:after="0" w:line="259" w:lineRule="auto"/>
        <w:ind w:left="0" w:firstLine="0"/>
        <w:jc w:val="left"/>
      </w:pPr>
      <w:r>
        <w:t xml:space="preserve"> </w:t>
      </w:r>
      <w:bookmarkEnd w:id="0"/>
      <w:bookmarkEnd w:id="1"/>
    </w:p>
    <w:sectPr w:rsidR="00F66946">
      <w:headerReference w:type="even" r:id="rId18"/>
      <w:headerReference w:type="default" r:id="rId19"/>
      <w:headerReference w:type="first" r:id="rId20"/>
      <w:pgSz w:w="12240" w:h="15840"/>
      <w:pgMar w:top="1463" w:right="1296" w:bottom="474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FC73C7" w14:textId="77777777" w:rsidR="000409A8" w:rsidRDefault="000409A8">
      <w:pPr>
        <w:spacing w:after="0" w:line="240" w:lineRule="auto"/>
      </w:pPr>
      <w:r>
        <w:separator/>
      </w:r>
    </w:p>
  </w:endnote>
  <w:endnote w:type="continuationSeparator" w:id="0">
    <w:p w14:paraId="13BA1044" w14:textId="77777777" w:rsidR="000409A8" w:rsidRDefault="00040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C749F" w14:textId="77777777" w:rsidR="000409A8" w:rsidRDefault="000409A8">
      <w:pPr>
        <w:spacing w:after="0" w:line="240" w:lineRule="auto"/>
      </w:pPr>
      <w:r>
        <w:separator/>
      </w:r>
    </w:p>
  </w:footnote>
  <w:footnote w:type="continuationSeparator" w:id="0">
    <w:p w14:paraId="574C86EC" w14:textId="77777777" w:rsidR="000409A8" w:rsidRDefault="00040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43FC2" w14:textId="77777777" w:rsidR="00F66946" w:rsidRDefault="00F66946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6996F9" w14:textId="77777777" w:rsidR="00F66946" w:rsidRDefault="00F66946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988DD" w14:textId="77777777" w:rsidR="00F66946" w:rsidRDefault="00F66946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F50C0" w14:textId="77777777" w:rsidR="00F66946" w:rsidRDefault="00F66946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6800B" w14:textId="77777777" w:rsidR="00F66946" w:rsidRDefault="00F66946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FCA056" w14:textId="77777777" w:rsidR="00F66946" w:rsidRDefault="00F66946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A0645E" w14:textId="77777777" w:rsidR="00F66946" w:rsidRDefault="00F66946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EAF89A" w14:textId="77777777" w:rsidR="00F66946" w:rsidRDefault="00F66946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21BEE" w14:textId="77777777" w:rsidR="00F66946" w:rsidRDefault="00F66946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A31FA"/>
    <w:multiLevelType w:val="hybridMultilevel"/>
    <w:tmpl w:val="22A8075A"/>
    <w:lvl w:ilvl="0" w:tplc="3626CC5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C0E6A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CB9CA"/>
        <w:vertAlign w:val="baseline"/>
      </w:rPr>
    </w:lvl>
    <w:lvl w:ilvl="2" w:tplc="3B7C857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CB9CA"/>
        <w:vertAlign w:val="baseline"/>
      </w:rPr>
    </w:lvl>
    <w:lvl w:ilvl="3" w:tplc="AC6A104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CB9CA"/>
        <w:vertAlign w:val="baseline"/>
      </w:rPr>
    </w:lvl>
    <w:lvl w:ilvl="4" w:tplc="94480CE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CB9CA"/>
        <w:vertAlign w:val="baseline"/>
      </w:rPr>
    </w:lvl>
    <w:lvl w:ilvl="5" w:tplc="81F4E47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CB9CA"/>
        <w:vertAlign w:val="baseline"/>
      </w:rPr>
    </w:lvl>
    <w:lvl w:ilvl="6" w:tplc="45401D5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CB9CA"/>
        <w:vertAlign w:val="baseline"/>
      </w:rPr>
    </w:lvl>
    <w:lvl w:ilvl="7" w:tplc="09F683E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CB9CA"/>
        <w:vertAlign w:val="baseline"/>
      </w:rPr>
    </w:lvl>
    <w:lvl w:ilvl="8" w:tplc="8E7C91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CB9CA"/>
        <w:vertAlign w:val="baseline"/>
      </w:rPr>
    </w:lvl>
  </w:abstractNum>
  <w:abstractNum w:abstractNumId="1" w15:restartNumberingAfterBreak="0">
    <w:nsid w:val="24FA43C0"/>
    <w:multiLevelType w:val="hybridMultilevel"/>
    <w:tmpl w:val="B5B2F23A"/>
    <w:lvl w:ilvl="0" w:tplc="41C6BB28">
      <w:start w:val="1"/>
      <w:numFmt w:val="bullet"/>
      <w:lvlText w:val="•"/>
      <w:lvlJc w:val="left"/>
      <w:pPr>
        <w:ind w:left="4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F0B098">
      <w:start w:val="1"/>
      <w:numFmt w:val="bullet"/>
      <w:lvlText w:val="o"/>
      <w:lvlJc w:val="left"/>
      <w:pPr>
        <w:ind w:left="1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8ABB2E">
      <w:start w:val="1"/>
      <w:numFmt w:val="bullet"/>
      <w:lvlText w:val="▪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8E53C2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862380">
      <w:start w:val="1"/>
      <w:numFmt w:val="bullet"/>
      <w:lvlText w:val="o"/>
      <w:lvlJc w:val="left"/>
      <w:pPr>
        <w:ind w:left="3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640218">
      <w:start w:val="1"/>
      <w:numFmt w:val="bullet"/>
      <w:lvlText w:val="▪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F84710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42FEC2">
      <w:start w:val="1"/>
      <w:numFmt w:val="bullet"/>
      <w:lvlText w:val="o"/>
      <w:lvlJc w:val="left"/>
      <w:pPr>
        <w:ind w:left="5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FAAEF6">
      <w:start w:val="1"/>
      <w:numFmt w:val="bullet"/>
      <w:lvlText w:val="▪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EC66A3"/>
    <w:multiLevelType w:val="hybridMultilevel"/>
    <w:tmpl w:val="890637FC"/>
    <w:lvl w:ilvl="0" w:tplc="3626CC5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40D1D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E4D23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5C516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E69C9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E0959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4342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DC61F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54B6E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946"/>
    <w:rsid w:val="000409A8"/>
    <w:rsid w:val="000B3EC5"/>
    <w:rsid w:val="000C4FE3"/>
    <w:rsid w:val="002F2D00"/>
    <w:rsid w:val="00360C24"/>
    <w:rsid w:val="004329EC"/>
    <w:rsid w:val="006262F4"/>
    <w:rsid w:val="007B2EDB"/>
    <w:rsid w:val="008479A1"/>
    <w:rsid w:val="00894916"/>
    <w:rsid w:val="00AB5BA5"/>
    <w:rsid w:val="00C457E9"/>
    <w:rsid w:val="00C760C8"/>
    <w:rsid w:val="00CC50A1"/>
    <w:rsid w:val="00CE6695"/>
    <w:rsid w:val="00F6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B63C4"/>
  <w15:docId w15:val="{D4C5BF40-5AFC-4081-A593-878186186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" w:line="345" w:lineRule="auto"/>
      <w:ind w:left="370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EEECE1"/>
      <w:spacing w:after="40"/>
      <w:ind w:left="360"/>
      <w:jc w:val="center"/>
      <w:outlineLvl w:val="0"/>
    </w:pPr>
    <w:rPr>
      <w:rFonts w:ascii="Arial" w:eastAsia="Arial" w:hAnsi="Arial" w:cs="Arial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1"/>
      <w:ind w:left="360"/>
      <w:outlineLvl w:val="1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95"/>
    <w:rPr>
      <w:rFonts w:ascii="Segoe UI" w:eastAsia="Arial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header" Target="header3.xml"/><Relationship Id="rId19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yoco71@yahoo.fr</dc:creator>
  <cp:keywords/>
  <cp:lastModifiedBy>yaco</cp:lastModifiedBy>
  <cp:revision>20</cp:revision>
  <cp:lastPrinted>2018-09-17T11:52:00Z</cp:lastPrinted>
  <dcterms:created xsi:type="dcterms:W3CDTF">2018-09-17T11:50:00Z</dcterms:created>
  <dcterms:modified xsi:type="dcterms:W3CDTF">2019-03-24T22:02:00Z</dcterms:modified>
</cp:coreProperties>
</file>