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29E" w:rsidRPr="00B1329E" w:rsidRDefault="00B1329E" w:rsidP="00B1329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TEMPLATE DOCUMENT FOR INVOICE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is an </w:t>
      </w:r>
      <w:r w:rsidR="00B120D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DOCX</w:t>
      </w:r>
      <w:bookmarkStart w:id="0" w:name="_GoBack"/>
      <w:bookmarkEnd w:id="0"/>
      <w:r w:rsidRPr="00B132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template document used to generate personalized documents for your customers or suppliers.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fr-FR"/>
        </w:rPr>
        <w:t>My information: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This is a list of tags that will be replaced with your informations: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mycompany_logo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mycompany_logo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mycompany_name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mycompany_name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mycompany_address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mycompany_address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mycompany_zip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mycompany_zip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mycompany_town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mycompany_town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mycompany_country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mycompany_country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mycompany_country_code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mycompany_country_code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mycompany_state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mycompany_state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mycompany_state_code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mycompany_state_code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mycompany_phone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mycompany_phone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mycompany_fax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mycompany_fax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mycompany_email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mycompany_email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mycompany_web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mycompany_web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mycompany_barcode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mycompany_barcode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mycompany_capital=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mycompany_capital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mycompany_juridicalstatus=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mycompany_juridicalstatus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mycompany_idprof1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mycompany_idprof1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mycompany_idprof2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mycompany_idprof2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mycompany_idprof3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mycompany_idprof3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mycompany_idprof4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mycompany_idprof4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mycompany_idprof5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mycompany_idprof5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 xml:space="preserve">mycompany_idprof6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mycompany_idprof6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0F3E5E" w:rsidRPr="000F3E5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mycompany_vatnumber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mycompany_vatnumber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mycompany_note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mycompany_note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...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fr-FR"/>
        </w:rPr>
        <w:t>Customers, prospects or suppliers information: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This is a list of other tags that will be replaced with correct values (tags between </w:t>
      </w:r>
      <w:r w:rsidR="000F3E5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  </w:t>
      </w:r>
      <w:r w:rsidRPr="00B132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) 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company_name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company_name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company_address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company_address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0F3E5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company_zip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company_zip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company_town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company_town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company_country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company_country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0F3E5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company_country_code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company_country_code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company_state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company_state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company_state_code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company_state_code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company_phone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company_phone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company_fax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company_fax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company_email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company_email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0F3E5E" w:rsidRPr="000F3E5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company_web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company_web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company_barcode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company_barcode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company_customercode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company_customercode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company_suppliercode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company_suppliercode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company_capital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company_capital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company_juridicalstatus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company_juridicalstatus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company_idprof1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company_idprof1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company_idprof2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company_idprof2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company_idprof3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company_idprof3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 xml:space="preserve">company_idprof4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company_idprof4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company_idprof5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company_idprof5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company_idprof6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company_idprof6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0F3E5E" w:rsidRPr="000F3E5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company_vatnumber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company_vatnumber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company_note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company_note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…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fr-FR"/>
        </w:rPr>
        <w:t>User information: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myuser_lastname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myuser_lastname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myuser_firstname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myuser_firstname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myuser_login = </w: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>myuser_login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fldChar w:fldCharType="end"/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myuser_email = </w: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>myuser_email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...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fr-FR"/>
        </w:rPr>
        <w:t>Object information: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This is a list of other tags that will be replaced with correct values (tags between </w:t>
      </w:r>
      <w:r w:rsidR="000F3E5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  </w:t>
      </w:r>
      <w:r w:rsidRPr="00B132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) 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object_id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object_id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object_ref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object_ref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object_source_invoice_ref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object_source_invoice_ref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object_ref_customer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object_ref_customer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object_ref_supplier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object_ref_supplier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object_date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object_date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object_date_limit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object_date_limit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object_date_creation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object_date_creation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 xml:space="preserve">object_date_validation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object_date_validation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object_total_ht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object_total_ht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object_total_vat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object_total_vat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object_total_vat_x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object_total_vat_x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(x is vat rate, for example 20, 8.5 or 5.99)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object_total_ttc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object_total_ttc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object_total_discount_ht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object_total_discount_ht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object_payment_mode = </w: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>object_payment_mode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fldChar w:fldCharType="end"/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object_payment_mode_code = </w:t>
      </w:r>
      <w:r w:rsidR="000F3E5E" w:rsidRPr="003B5B4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fldChar w:fldCharType="begin"/>
      </w:r>
      <w:r w:rsidR="000F3E5E" w:rsidRPr="003B5B45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>object_payment_mode_code</w:instrText>
      </w:r>
      <w:r w:rsidR="000F3E5E" w:rsidRPr="003B5B45">
        <w:rPr>
          <w:rFonts w:ascii="Times New Roman" w:eastAsia="Times New Roman" w:hAnsi="Times New Roman" w:cs="Times New Roman"/>
          <w:sz w:val="20"/>
          <w:szCs w:val="20"/>
          <w:lang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object_payment_term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object_payment_term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object_payment_term_code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object_payment_term_code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object_note_private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object_note_private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object_note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object_note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object_already_payed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object_already_payed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object_remain_to_pay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object_remain_to_pay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free_text =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free_text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...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fr-FR"/>
        </w:rPr>
        <w:t>Lines of object: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This is how to use arrays for lines of objects (invoices, commercial proposal, orders, etc...). You must create your array in the document and fill it with following tags: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[!-- BEGIN </w:t>
      </w:r>
      <w:r w:rsidR="003B5B45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row.lines</w: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--]</w:t>
      </w:r>
    </w:p>
    <w:p w:rsidR="00B1329E" w:rsidRPr="00B1329E" w:rsidRDefault="000F3E5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B1329E"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line_fulldesc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0F3E5E" w:rsidRPr="000F3E5E" w:rsidRDefault="000F3E5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B1329E"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line_vatrate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0F3E5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B1329E"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line_up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0F3E5E" w:rsidRDefault="000F3E5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B1329E"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line_qty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0F3E5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B1329E"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line_discount_percent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0F3E5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B1329E"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line_price_h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t 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</w:p>
    <w:p w:rsidR="000F3E5E" w:rsidRDefault="000F3E5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B1329E"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line_price_vat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</w:p>
    <w:p w:rsidR="000F3E5E" w:rsidRDefault="000F3E5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B1329E"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line_price_ttc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 </w:instrText>
      </w:r>
      <w: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[!-- END </w:t>
      </w:r>
      <w:r w:rsidR="003B5B45">
        <w:rPr>
          <w:rFonts w:ascii="Times New Roman" w:eastAsia="Times New Roman" w:hAnsi="Times New Roman" w:cs="Times New Roman"/>
          <w:sz w:val="20"/>
          <w:szCs w:val="20"/>
          <w:lang w:eastAsia="fr-FR"/>
        </w:rPr>
        <w:t>row.lines</w:t>
      </w:r>
      <w:r w:rsidRPr="00B1329E">
        <w:rPr>
          <w:rFonts w:ascii="Times New Roman" w:eastAsia="Times New Roman" w:hAnsi="Times New Roman" w:cs="Times New Roman"/>
          <w:sz w:val="20"/>
          <w:szCs w:val="20"/>
          <w:lang w:eastAsia="fr-FR"/>
        </w:rPr>
        <w:t>--]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10"/>
        <w:gridCol w:w="1183"/>
        <w:gridCol w:w="1362"/>
        <w:gridCol w:w="795"/>
        <w:gridCol w:w="1453"/>
        <w:gridCol w:w="1453"/>
      </w:tblGrid>
      <w:tr w:rsidR="00B1329E" w:rsidRPr="00B1329E" w:rsidTr="00B1329E">
        <w:trPr>
          <w:tblHeader/>
          <w:tblCellSpacing w:w="0" w:type="dxa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CC99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B1329E" w:rsidP="00B1329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B1329E">
              <w:rPr>
                <w:rFonts w:ascii="Times New Roman" w:eastAsia="Times New Roman" w:hAnsi="Times New Roman" w:cs="Times New Roman"/>
                <w:b/>
                <w:bCs/>
                <w:color w:val="99284C"/>
                <w:sz w:val="20"/>
                <w:szCs w:val="20"/>
                <w:lang w:eastAsia="fr-FR"/>
              </w:rPr>
              <w:t>__Description__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CC99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B1329E" w:rsidP="00B1329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B1329E">
              <w:rPr>
                <w:rFonts w:ascii="Times New Roman" w:eastAsia="Times New Roman" w:hAnsi="Times New Roman" w:cs="Times New Roman"/>
                <w:b/>
                <w:bCs/>
                <w:color w:val="99284C"/>
                <w:sz w:val="20"/>
                <w:szCs w:val="20"/>
                <w:lang w:eastAsia="fr-FR"/>
              </w:rPr>
              <w:t>__VatRate__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CC99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B1329E" w:rsidP="00B1329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B1329E">
              <w:rPr>
                <w:rFonts w:ascii="Times New Roman" w:eastAsia="Times New Roman" w:hAnsi="Times New Roman" w:cs="Times New Roman"/>
                <w:b/>
                <w:bCs/>
                <w:color w:val="99284C"/>
                <w:sz w:val="20"/>
                <w:szCs w:val="20"/>
                <w:lang w:eastAsia="fr-FR"/>
              </w:rPr>
              <w:t>__UP__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CC99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B1329E" w:rsidP="00B1329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B1329E">
              <w:rPr>
                <w:rFonts w:ascii="Times New Roman" w:eastAsia="Times New Roman" w:hAnsi="Times New Roman" w:cs="Times New Roman"/>
                <w:b/>
                <w:bCs/>
                <w:color w:val="99284C"/>
                <w:sz w:val="20"/>
                <w:szCs w:val="20"/>
                <w:lang w:eastAsia="fr-FR"/>
              </w:rPr>
              <w:t>__Qty__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CC99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B1329E" w:rsidP="00B1329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B1329E">
              <w:rPr>
                <w:rFonts w:ascii="Times New Roman" w:eastAsia="Times New Roman" w:hAnsi="Times New Roman" w:cs="Times New Roman"/>
                <w:b/>
                <w:bCs/>
                <w:color w:val="99284C"/>
                <w:sz w:val="20"/>
                <w:szCs w:val="20"/>
                <w:lang w:eastAsia="fr-FR"/>
              </w:rPr>
              <w:t>__Discount__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1329E" w:rsidRPr="00B1329E" w:rsidRDefault="00B1329E" w:rsidP="00B1329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B1329E">
              <w:rPr>
                <w:rFonts w:ascii="Times New Roman" w:eastAsia="Times New Roman" w:hAnsi="Times New Roman" w:cs="Times New Roman"/>
                <w:b/>
                <w:bCs/>
                <w:color w:val="99284C"/>
                <w:sz w:val="20"/>
                <w:szCs w:val="20"/>
                <w:lang w:eastAsia="fr-FR"/>
              </w:rPr>
              <w:t>__TotalHT__</w:t>
            </w:r>
          </w:p>
        </w:tc>
      </w:tr>
      <w:tr w:rsidR="00B1329E" w:rsidRPr="00B1329E" w:rsidTr="00B1329E">
        <w:trPr>
          <w:tblCellSpacing w:w="0" w:type="dxa"/>
        </w:trPr>
        <w:tc>
          <w:tcPr>
            <w:tcW w:w="16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B1329E" w:rsidP="00B1329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B1329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[!-- BEGIN </w:t>
            </w:r>
            <w:r w:rsidR="003B5B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row.lines </w:t>
            </w:r>
            <w:r w:rsidRPr="00B1329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--]</w:t>
            </w:r>
            <w:r w:rsidR="000F3E5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="000F3E5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fldChar w:fldCharType="begin"/>
            </w:r>
            <w:r w:rsidR="000F3E5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instrText xml:space="preserve"> </w:instrText>
            </w:r>
            <w:r w:rsidRPr="00B1329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instrText>line_fulldesc</w:instrText>
            </w:r>
            <w:r w:rsidR="000F3E5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instrText xml:space="preserve">  </w:instrText>
            </w:r>
            <w:r w:rsidR="000F3E5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fldChar w:fldCharType="end"/>
            </w:r>
          </w:p>
        </w:tc>
        <w:tc>
          <w:tcPr>
            <w:tcW w:w="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0F3E5E" w:rsidP="00B1329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F3E5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 xml:space="preserve"> </w:instrText>
            </w:r>
            <w:r w:rsidR="00B1329E" w:rsidRPr="00B1329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>line_vatrate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 xml:space="preserve"> 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8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0F3E5E" w:rsidP="00B1329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 xml:space="preserve"> </w:instrText>
            </w:r>
            <w:r w:rsidR="00B1329E" w:rsidRPr="00B1329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>line_up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 xml:space="preserve"> 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0F3E5E" w:rsidP="00B1329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 xml:space="preserve"> </w:instrText>
            </w:r>
            <w:r w:rsidR="00B1329E" w:rsidRPr="00B1329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>line_qty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 xml:space="preserve"> 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B1329E" w:rsidRPr="00B1329E" w:rsidRDefault="000F3E5E" w:rsidP="00B1329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 xml:space="preserve"> </w:instrText>
            </w:r>
            <w:r w:rsidR="00B1329E" w:rsidRPr="00B1329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>line_discount_percent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 xml:space="preserve"> 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8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B1329E" w:rsidRPr="00B1329E" w:rsidRDefault="000F3E5E" w:rsidP="00B1329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instrText xml:space="preserve"> </w:instrText>
            </w:r>
            <w:r w:rsidR="00B1329E" w:rsidRPr="00B1329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instrText>line_price_ht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instrText xml:space="preserve"> 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fldChar w:fldCharType="end"/>
            </w:r>
          </w:p>
          <w:p w:rsidR="00B1329E" w:rsidRPr="00B1329E" w:rsidRDefault="00B1329E" w:rsidP="00B1329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B1329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[!-- END </w:t>
            </w:r>
            <w:r w:rsidR="003B5B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row.lines </w:t>
            </w:r>
            <w:r w:rsidRPr="00B1329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--]</w:t>
            </w:r>
          </w:p>
        </w:tc>
      </w:tr>
    </w:tbl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complete list of available tags, see on user documentation about using ODT templates on wiki: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r w:rsidRPr="00B132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http://wiki.dolibarr.org/index.php/Create_an_ODT_document_template</w:t>
        </w:r>
      </w:hyperlink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329E">
        <w:rPr>
          <w:rFonts w:ascii="Arial" w:eastAsia="Times New Roman" w:hAnsi="Arial" w:cs="Arial"/>
          <w:sz w:val="24"/>
          <w:szCs w:val="24"/>
          <w:lang w:val="en-US" w:eastAsia="fr-FR"/>
        </w:rPr>
        <w:t>Example on how to use conditional</w:t>
      </w:r>
    </w:p>
    <w:p w:rsidR="00B1329E" w:rsidRPr="00B1329E" w:rsidRDefault="00B1329E" w:rsidP="00B1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[!-- IF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>my_var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end"/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--]Content we see if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my_var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end"/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is defined[!-- ELSE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>my_var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end"/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--]Content we see if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my_var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end"/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not defined</w: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[!-- ENDIF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my_var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--]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[!-- IF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>object_total_vat_20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end"/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--]Content we see if vat 20 is defined[!-- ELSE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>object_total_vat_20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fldChar w:fldCharType="end"/>
      </w:r>
      <w:r w:rsidRPr="00B1329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--]Content we see if vat 20 not defined</w: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[!-- ENDIF </w:t>
      </w:r>
      <w:r w:rsidR="000F3E5E" w:rsidRP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begin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>object_total_vat_20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instrText xml:space="preserve"> </w:instrText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fldChar w:fldCharType="end"/>
      </w:r>
      <w:r w:rsidR="000F3E5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</w:t>
      </w:r>
      <w:r w:rsidRPr="00B1329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--]</w:t>
      </w: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B1329E" w:rsidRDefault="00B1329E" w:rsidP="00B1329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1329E" w:rsidRPr="000F3E5E" w:rsidRDefault="00B1329E">
      <w:pPr>
        <w:rPr>
          <w:lang w:val="en-US"/>
        </w:rPr>
      </w:pPr>
    </w:p>
    <w:sectPr w:rsidR="00B1329E" w:rsidRPr="000F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9E"/>
    <w:rsid w:val="000F3E5E"/>
    <w:rsid w:val="003B5B45"/>
    <w:rsid w:val="00B120D6"/>
    <w:rsid w:val="00B1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EE8B"/>
  <w15:chartTrackingRefBased/>
  <w15:docId w15:val="{81F537EE-B372-4714-9815-4C187725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29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stern1">
    <w:name w:val="western1"/>
    <w:basedOn w:val="Normal"/>
    <w:rsid w:val="00B1329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western2">
    <w:name w:val="western2"/>
    <w:basedOn w:val="Normal"/>
    <w:rsid w:val="00B1329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1329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3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329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dolibarr.org/index.php/Create_an_ODT_document_templa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Guirec Sénéchal</dc:creator>
  <cp:keywords/>
  <dc:description/>
  <cp:lastModifiedBy>Guirec Sénéchal</cp:lastModifiedBy>
  <cp:revision>3</cp:revision>
  <dcterms:created xsi:type="dcterms:W3CDTF">2019-08-05T08:53:00Z</dcterms:created>
  <dcterms:modified xsi:type="dcterms:W3CDTF">2019-08-05T12:42:00Z</dcterms:modified>
</cp:coreProperties>
</file>