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BD77" w14:textId="77777777" w:rsidR="00D5156E" w:rsidRDefault="00DC7C4F" w:rsidP="00FF0CDF">
      <w:pPr>
        <w:pStyle w:val="Heading2"/>
        <w:spacing w:line="360" w:lineRule="auto"/>
        <w:rPr>
          <w:sz w:val="32"/>
          <w:szCs w:val="32"/>
        </w:rPr>
      </w:pPr>
      <w:r w:rsidRPr="00DC7C4F">
        <w:rPr>
          <w:sz w:val="32"/>
          <w:szCs w:val="32"/>
        </w:rPr>
        <w:t>Anonymous year validator by free TON zkSNARK</w:t>
      </w:r>
    </w:p>
    <w:p w14:paraId="2F86BC85" w14:textId="2078C895" w:rsidR="00E96980" w:rsidRDefault="00E96980" w:rsidP="00FF0CDF">
      <w:pPr>
        <w:pStyle w:val="Heading2"/>
        <w:spacing w:line="360" w:lineRule="auto"/>
        <w:rPr>
          <w:rFonts w:eastAsia="Times New Roman"/>
          <w:lang w:eastAsia="lv-LV"/>
        </w:rPr>
      </w:pPr>
      <w:r>
        <w:rPr>
          <w:rFonts w:eastAsia="Times New Roman"/>
          <w:lang w:eastAsia="lv-LV"/>
        </w:rPr>
        <w:t>Author</w:t>
      </w:r>
    </w:p>
    <w:p w14:paraId="36207D40" w14:textId="41E2B679" w:rsidR="00E96980" w:rsidRDefault="00E96980" w:rsidP="00FF0CDF">
      <w:pPr>
        <w:spacing w:after="0" w:line="360" w:lineRule="auto"/>
        <w:rPr>
          <w:lang w:eastAsia="lv-LV"/>
        </w:rPr>
      </w:pPr>
      <w:r>
        <w:rPr>
          <w:lang w:eastAsia="lv-LV"/>
        </w:rPr>
        <w:t>Telegram</w:t>
      </w:r>
      <w:r w:rsidR="00820CBA">
        <w:rPr>
          <w:lang w:eastAsia="lv-LV"/>
        </w:rPr>
        <w:t xml:space="preserve">: </w:t>
      </w:r>
      <w:r>
        <w:rPr>
          <w:lang w:eastAsia="lv-LV"/>
        </w:rPr>
        <w:t>@podlodkin</w:t>
      </w:r>
    </w:p>
    <w:p w14:paraId="317F2051" w14:textId="0E6B9446" w:rsidR="00AF26A2" w:rsidRDefault="00AF26A2" w:rsidP="00FF0CDF">
      <w:pPr>
        <w:spacing w:after="0" w:line="360" w:lineRule="auto"/>
        <w:rPr>
          <w:lang w:eastAsia="lv-LV"/>
        </w:rPr>
      </w:pPr>
      <w:r>
        <w:rPr>
          <w:lang w:eastAsia="lv-LV"/>
        </w:rPr>
        <w:t xml:space="preserve">Twitter: </w:t>
      </w:r>
      <w:hyperlink r:id="rId5" w:history="1">
        <w:r w:rsidRPr="0048249C">
          <w:rPr>
            <w:rStyle w:val="Hyperlink"/>
            <w:lang w:eastAsia="lv-LV"/>
          </w:rPr>
          <w:t>https://twitter.com/podlodkin82</w:t>
        </w:r>
      </w:hyperlink>
    </w:p>
    <w:p w14:paraId="3507A920" w14:textId="1BD5747C" w:rsidR="00AF26A2" w:rsidRPr="00072643" w:rsidRDefault="00AF26A2" w:rsidP="00FF0CDF">
      <w:pPr>
        <w:spacing w:after="0" w:line="360" w:lineRule="auto"/>
        <w:rPr>
          <w:lang w:val="en-US" w:eastAsia="lv-LV"/>
        </w:rPr>
      </w:pPr>
      <w:r>
        <w:rPr>
          <w:lang w:eastAsia="lv-LV"/>
        </w:rPr>
        <w:t xml:space="preserve">GitHub: </w:t>
      </w:r>
      <w:hyperlink r:id="rId6" w:history="1">
        <w:r w:rsidR="00072643" w:rsidRPr="0048249C">
          <w:rPr>
            <w:rStyle w:val="Hyperlink"/>
            <w:lang w:eastAsia="lv-LV"/>
          </w:rPr>
          <w:t>https://github.com/podlodkin</w:t>
        </w:r>
      </w:hyperlink>
      <w:r w:rsidR="00072643" w:rsidRPr="00072643">
        <w:rPr>
          <w:lang w:val="en-US" w:eastAsia="lv-LV"/>
        </w:rPr>
        <w:t xml:space="preserve"> </w:t>
      </w:r>
    </w:p>
    <w:p w14:paraId="7937A84B" w14:textId="5D9BE6D4" w:rsidR="00E96980" w:rsidRDefault="00E96980" w:rsidP="00FF0CDF">
      <w:pPr>
        <w:spacing w:after="0" w:line="360" w:lineRule="auto"/>
        <w:rPr>
          <w:lang w:eastAsia="lv-LV"/>
        </w:rPr>
      </w:pPr>
      <w:r>
        <w:rPr>
          <w:lang w:eastAsia="lv-LV"/>
        </w:rPr>
        <w:t>Free TON address:</w:t>
      </w:r>
      <w:r w:rsidR="00820CBA">
        <w:rPr>
          <w:lang w:eastAsia="lv-LV"/>
        </w:rPr>
        <w:t xml:space="preserve"> </w:t>
      </w:r>
      <w:r w:rsidRPr="00E96980">
        <w:rPr>
          <w:lang w:eastAsia="lv-LV"/>
        </w:rPr>
        <w:t>0:424c3fdf6ea1bff797767c3989e275e3f0ffdaf3a95c67cc3006b08c22923ac0</w:t>
      </w:r>
    </w:p>
    <w:p w14:paraId="088066E4" w14:textId="595350F9" w:rsidR="00E96980" w:rsidRDefault="00E96980" w:rsidP="00FF0CDF">
      <w:pPr>
        <w:pStyle w:val="Heading2"/>
        <w:spacing w:line="360" w:lineRule="auto"/>
        <w:rPr>
          <w:rFonts w:eastAsia="Times New Roman"/>
          <w:lang w:eastAsia="lv-LV"/>
        </w:rPr>
      </w:pPr>
      <w:r>
        <w:rPr>
          <w:rFonts w:eastAsia="Times New Roman"/>
          <w:lang w:eastAsia="lv-LV"/>
        </w:rPr>
        <w:t>Description</w:t>
      </w:r>
    </w:p>
    <w:p w14:paraId="38641CD8" w14:textId="77777777" w:rsidR="00737533" w:rsidRPr="00737533" w:rsidRDefault="00737533" w:rsidP="00FF0CDF">
      <w:pPr>
        <w:spacing w:line="360" w:lineRule="auto"/>
        <w:rPr>
          <w:lang w:eastAsia="lv-LV"/>
        </w:rPr>
      </w:pPr>
      <w:r w:rsidRPr="00737533">
        <w:rPr>
          <w:lang w:eastAsia="lv-LV"/>
        </w:rPr>
        <w:t>Progress is the engine of development. The progress gives the vector of movement to the modern world. We use various gadgets every day, leave traces on the Internet and open our privacy everywhere. But confidentiality is very important and it would be correct to hide some information about yourself. How can we use this? zk-SNARKs - Zero Knowledge Proof.</w:t>
      </w:r>
    </w:p>
    <w:p w14:paraId="73B36308" w14:textId="77777777" w:rsidR="00737533" w:rsidRPr="00737533" w:rsidRDefault="00737533" w:rsidP="00FF0CDF">
      <w:pPr>
        <w:spacing w:line="360" w:lineRule="auto"/>
        <w:rPr>
          <w:lang w:eastAsia="lv-LV"/>
        </w:rPr>
      </w:pPr>
      <w:r w:rsidRPr="00737533">
        <w:rPr>
          <w:lang w:eastAsia="lv-LV"/>
        </w:rPr>
        <w:t>The purpose of zero knowledge proofs is for the verifier to be able to verify that the verifier has knowledge of a secret parameter called proof that satisfies some relationship without disclosing the proof to the verifier or anyone else - for example:</w:t>
      </w:r>
    </w:p>
    <w:p w14:paraId="43EB1E92" w14:textId="77777777" w:rsidR="00737533" w:rsidRPr="00737533" w:rsidRDefault="00737533" w:rsidP="00FF0CDF">
      <w:pPr>
        <w:pStyle w:val="ListParagraph"/>
        <w:numPr>
          <w:ilvl w:val="0"/>
          <w:numId w:val="4"/>
        </w:numPr>
        <w:spacing w:line="360" w:lineRule="auto"/>
        <w:rPr>
          <w:lang w:eastAsia="lv-LV"/>
        </w:rPr>
      </w:pPr>
      <w:r w:rsidRPr="00737533">
        <w:rPr>
          <w:lang w:eastAsia="lv-LV"/>
        </w:rPr>
        <w:t>If I want to go to any event with a high MPAA rating and am not ready to disclose my personal information to others;</w:t>
      </w:r>
    </w:p>
    <w:p w14:paraId="2E0099D6" w14:textId="77777777" w:rsidR="00737533" w:rsidRPr="00737533" w:rsidRDefault="00737533" w:rsidP="00FF0CDF">
      <w:pPr>
        <w:pStyle w:val="ListParagraph"/>
        <w:numPr>
          <w:ilvl w:val="0"/>
          <w:numId w:val="4"/>
        </w:numPr>
        <w:spacing w:line="360" w:lineRule="auto"/>
        <w:rPr>
          <w:lang w:eastAsia="lv-LV"/>
        </w:rPr>
      </w:pPr>
      <w:r w:rsidRPr="00737533">
        <w:rPr>
          <w:lang w:eastAsia="lv-LV"/>
        </w:rPr>
        <w:t>If I want to participate in extreme sports games and I want to hide this information from my bank / lender;</w:t>
      </w:r>
    </w:p>
    <w:p w14:paraId="681A7591" w14:textId="77777777" w:rsidR="00737533" w:rsidRPr="00737533" w:rsidRDefault="00737533" w:rsidP="00FF0CDF">
      <w:pPr>
        <w:pStyle w:val="ListParagraph"/>
        <w:numPr>
          <w:ilvl w:val="0"/>
          <w:numId w:val="4"/>
        </w:numPr>
        <w:spacing w:line="360" w:lineRule="auto"/>
        <w:rPr>
          <w:lang w:eastAsia="lv-LV"/>
        </w:rPr>
      </w:pPr>
      <w:r w:rsidRPr="00737533">
        <w:rPr>
          <w:lang w:eastAsia="lv-LV"/>
        </w:rPr>
        <w:t>If I want to buy alcohol, cigarettes, but I am not ready to reveal my age;</w:t>
      </w:r>
    </w:p>
    <w:p w14:paraId="5A1D18CF" w14:textId="77777777" w:rsidR="00737533" w:rsidRPr="00737533" w:rsidRDefault="00737533" w:rsidP="00FF0CDF">
      <w:pPr>
        <w:pStyle w:val="ListParagraph"/>
        <w:numPr>
          <w:ilvl w:val="0"/>
          <w:numId w:val="4"/>
        </w:numPr>
        <w:spacing w:line="360" w:lineRule="auto"/>
        <w:rPr>
          <w:lang w:eastAsia="lv-LV"/>
        </w:rPr>
      </w:pPr>
      <w:r w:rsidRPr="00737533">
        <w:rPr>
          <w:lang w:eastAsia="lv-LV"/>
        </w:rPr>
        <w:t>If I want to get medical care, but I do not want anyone to know about it.</w:t>
      </w:r>
    </w:p>
    <w:p w14:paraId="294DB4F0" w14:textId="77777777" w:rsidR="00737533" w:rsidRPr="00737533" w:rsidRDefault="00737533" w:rsidP="00FF0CDF">
      <w:pPr>
        <w:pStyle w:val="ListParagraph"/>
        <w:numPr>
          <w:ilvl w:val="0"/>
          <w:numId w:val="4"/>
        </w:numPr>
        <w:spacing w:line="360" w:lineRule="auto"/>
        <w:rPr>
          <w:lang w:eastAsia="lv-LV"/>
        </w:rPr>
      </w:pPr>
      <w:r w:rsidRPr="00737533">
        <w:rPr>
          <w:lang w:eastAsia="lv-LV"/>
        </w:rPr>
        <w:t>One of the important criteria for all these scenarios is the confirmation of my age (and it's limitation by law).</w:t>
      </w:r>
    </w:p>
    <w:p w14:paraId="252318B5" w14:textId="21D9DFF8" w:rsidR="00737533" w:rsidRDefault="00737533" w:rsidP="00FF0CDF">
      <w:pPr>
        <w:spacing w:line="360" w:lineRule="auto"/>
        <w:rPr>
          <w:lang w:eastAsia="lv-LV"/>
        </w:rPr>
      </w:pPr>
      <w:r w:rsidRPr="00737533">
        <w:rPr>
          <w:lang w:eastAsia="lv-LV"/>
        </w:rPr>
        <w:t>The main idea of this solution is to protect privacy (age) from anyone and begin to reduce the existing leakage of confidential information of each of us by introducing blockchain technologies into our life!</w:t>
      </w:r>
    </w:p>
    <w:p w14:paraId="5C5BA3A9" w14:textId="257B4C6B" w:rsidR="002D14A7" w:rsidRDefault="002D14A7" w:rsidP="00FF0CDF">
      <w:pPr>
        <w:pStyle w:val="Heading2"/>
        <w:spacing w:line="360" w:lineRule="auto"/>
        <w:rPr>
          <w:rFonts w:eastAsia="Times New Roman"/>
          <w:lang w:eastAsia="lv-LV"/>
        </w:rPr>
      </w:pPr>
      <w:r w:rsidRPr="002D14A7">
        <w:rPr>
          <w:rFonts w:eastAsia="Times New Roman"/>
          <w:lang w:eastAsia="lv-LV"/>
        </w:rPr>
        <w:t>Solution</w:t>
      </w:r>
    </w:p>
    <w:p w14:paraId="6354295F" w14:textId="4ECEC679" w:rsidR="006D5BDA" w:rsidRDefault="006D5BDA" w:rsidP="00FF0CDF">
      <w:pPr>
        <w:spacing w:line="360" w:lineRule="auto"/>
      </w:pPr>
      <w:r>
        <w:t>GitHub (source code)</w:t>
      </w:r>
    </w:p>
    <w:p w14:paraId="2EC4029F" w14:textId="77777777" w:rsidR="006D5BDA" w:rsidRDefault="00D5156E" w:rsidP="00FF0CDF">
      <w:pPr>
        <w:pStyle w:val="Heading2"/>
        <w:spacing w:line="360" w:lineRule="auto"/>
        <w:rPr>
          <w:rFonts w:asciiTheme="minorHAnsi" w:eastAsiaTheme="minorHAnsi" w:hAnsiTheme="minorHAnsi" w:cstheme="minorBidi"/>
          <w:color w:val="auto"/>
          <w:sz w:val="22"/>
          <w:szCs w:val="22"/>
        </w:rPr>
      </w:pPr>
      <w:hyperlink r:id="rId7" w:history="1">
        <w:r w:rsidR="006D5BDA" w:rsidRPr="00AA2935">
          <w:rPr>
            <w:rStyle w:val="Hyperlink"/>
            <w:rFonts w:asciiTheme="minorHAnsi" w:eastAsiaTheme="minorHAnsi" w:hAnsiTheme="minorHAnsi" w:cstheme="minorBidi"/>
            <w:sz w:val="22"/>
            <w:szCs w:val="22"/>
          </w:rPr>
          <w:t>https://github.com/podlodkin/podlodkin-freeton-year-control</w:t>
        </w:r>
      </w:hyperlink>
    </w:p>
    <w:p w14:paraId="0CD47D12" w14:textId="77777777" w:rsidR="00350475" w:rsidRDefault="00350475" w:rsidP="00350475">
      <w:pPr>
        <w:rPr>
          <w:lang w:eastAsia="lv-LV"/>
        </w:rPr>
      </w:pPr>
    </w:p>
    <w:p w14:paraId="35CEA3CC" w14:textId="77777777" w:rsidR="002D14A7" w:rsidRDefault="002D14A7" w:rsidP="00FF0CDF">
      <w:pPr>
        <w:pStyle w:val="Heading3"/>
        <w:spacing w:line="360" w:lineRule="auto"/>
        <w:rPr>
          <w:lang w:eastAsia="lv-LV"/>
        </w:rPr>
      </w:pPr>
      <w:r>
        <w:rPr>
          <w:lang w:eastAsia="lv-LV"/>
        </w:rPr>
        <w:lastRenderedPageBreak/>
        <w:t>zsSnark-Logic</w:t>
      </w:r>
    </w:p>
    <w:p w14:paraId="536EA259" w14:textId="77777777" w:rsidR="002D14A7" w:rsidRDefault="002D14A7" w:rsidP="00FF0CDF">
      <w:pPr>
        <w:spacing w:line="360" w:lineRule="auto"/>
        <w:rPr>
          <w:lang w:eastAsia="lv-LV"/>
        </w:rPr>
      </w:pPr>
      <w:r>
        <w:rPr>
          <w:lang w:eastAsia="lv-LV"/>
        </w:rPr>
        <w:t>C++ application based on blueprint library. You can:</w:t>
      </w:r>
    </w:p>
    <w:p w14:paraId="565716FC" w14:textId="77777777" w:rsidR="002D14A7" w:rsidRDefault="002D14A7" w:rsidP="00FF0CDF">
      <w:pPr>
        <w:pStyle w:val="ListParagraph"/>
        <w:numPr>
          <w:ilvl w:val="0"/>
          <w:numId w:val="5"/>
        </w:numPr>
        <w:spacing w:line="360" w:lineRule="auto"/>
        <w:rPr>
          <w:lang w:eastAsia="lv-LV"/>
        </w:rPr>
      </w:pPr>
      <w:r>
        <w:rPr>
          <w:lang w:eastAsia="lv-LV"/>
        </w:rPr>
        <w:t>Generate proving.key and verification.key</w:t>
      </w:r>
    </w:p>
    <w:p w14:paraId="6619958A" w14:textId="77777777" w:rsidR="002D14A7" w:rsidRDefault="002D14A7" w:rsidP="00FF0CDF">
      <w:pPr>
        <w:pStyle w:val="ListParagraph"/>
        <w:numPr>
          <w:ilvl w:val="0"/>
          <w:numId w:val="5"/>
        </w:numPr>
        <w:spacing w:line="360" w:lineRule="auto"/>
        <w:rPr>
          <w:lang w:eastAsia="lv-LV"/>
        </w:rPr>
      </w:pPr>
      <w:r>
        <w:rPr>
          <w:lang w:eastAsia="lv-LV"/>
        </w:rPr>
        <w:t>Generate and save proof to file</w:t>
      </w:r>
    </w:p>
    <w:p w14:paraId="7E8AC0B8" w14:textId="77777777" w:rsidR="002D14A7" w:rsidRDefault="002D14A7" w:rsidP="00FF0CDF">
      <w:pPr>
        <w:pStyle w:val="ListParagraph"/>
        <w:numPr>
          <w:ilvl w:val="0"/>
          <w:numId w:val="5"/>
        </w:numPr>
        <w:spacing w:line="360" w:lineRule="auto"/>
        <w:rPr>
          <w:lang w:eastAsia="lv-LV"/>
        </w:rPr>
      </w:pPr>
      <w:r>
        <w:rPr>
          <w:lang w:eastAsia="lv-LV"/>
        </w:rPr>
        <w:t>Generate and save and primary_input to file</w:t>
      </w:r>
    </w:p>
    <w:p w14:paraId="2C106122" w14:textId="77777777" w:rsidR="002D14A7" w:rsidRDefault="002D14A7" w:rsidP="00FF0CDF">
      <w:pPr>
        <w:pStyle w:val="ListParagraph"/>
        <w:numPr>
          <w:ilvl w:val="0"/>
          <w:numId w:val="5"/>
        </w:numPr>
        <w:spacing w:line="360" w:lineRule="auto"/>
        <w:rPr>
          <w:lang w:eastAsia="lv-LV"/>
        </w:rPr>
      </w:pPr>
      <w:r>
        <w:rPr>
          <w:lang w:eastAsia="lv-LV"/>
        </w:rPr>
        <w:t>Check/Verify the proof</w:t>
      </w:r>
    </w:p>
    <w:p w14:paraId="0B6B2CCC" w14:textId="77777777" w:rsidR="002D14A7" w:rsidRDefault="002D14A7" w:rsidP="00FF0CDF">
      <w:pPr>
        <w:pStyle w:val="Heading3"/>
        <w:spacing w:line="360" w:lineRule="auto"/>
        <w:rPr>
          <w:lang w:eastAsia="lv-LV"/>
        </w:rPr>
      </w:pPr>
      <w:r>
        <w:rPr>
          <w:lang w:eastAsia="lv-LV"/>
        </w:rPr>
        <w:t>Free TON Blockchain</w:t>
      </w:r>
    </w:p>
    <w:p w14:paraId="29A2409D" w14:textId="77777777" w:rsidR="002D14A7" w:rsidRDefault="002D14A7" w:rsidP="00FF0CDF">
      <w:pPr>
        <w:spacing w:line="360" w:lineRule="auto"/>
        <w:rPr>
          <w:lang w:eastAsia="lv-LV"/>
        </w:rPr>
      </w:pPr>
      <w:r>
        <w:rPr>
          <w:lang w:eastAsia="lv-LV"/>
        </w:rPr>
        <w:t>Free TON Contract to validate zsSnark proof using Vergrth16 TVM. A verification key is stored in the Free TON Solidty contract. It can be setted/changed using the setupKey method:</w:t>
      </w:r>
    </w:p>
    <w:p w14:paraId="50958AD8" w14:textId="77777777" w:rsidR="002D14A7" w:rsidRPr="002D14A7" w:rsidRDefault="002D14A7" w:rsidP="007A7ED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lv-LV"/>
        </w:rPr>
      </w:pPr>
      <w:r w:rsidRPr="002D14A7">
        <w:rPr>
          <w:rFonts w:ascii="Courier New" w:hAnsi="Courier New" w:cs="Courier New"/>
          <w:sz w:val="20"/>
          <w:szCs w:val="20"/>
          <w:lang w:eastAsia="lv-LV"/>
        </w:rPr>
        <w:t xml:space="preserve">    // Setup validation key</w:t>
      </w:r>
    </w:p>
    <w:p w14:paraId="13FC6912" w14:textId="77777777" w:rsidR="002D14A7" w:rsidRPr="002D14A7" w:rsidRDefault="002D14A7" w:rsidP="007A7ED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lv-LV"/>
        </w:rPr>
      </w:pPr>
      <w:r w:rsidRPr="002D14A7">
        <w:rPr>
          <w:rFonts w:ascii="Courier New" w:hAnsi="Courier New" w:cs="Courier New"/>
          <w:sz w:val="20"/>
          <w:szCs w:val="20"/>
          <w:lang w:eastAsia="lv-LV"/>
        </w:rPr>
        <w:t xml:space="preserve">    function setupKey(bytes vkey) public {</w:t>
      </w:r>
    </w:p>
    <w:p w14:paraId="5557A0E5" w14:textId="77777777" w:rsidR="002D14A7" w:rsidRPr="002D14A7" w:rsidRDefault="002D14A7" w:rsidP="007A7ED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lv-LV"/>
        </w:rPr>
      </w:pPr>
      <w:r w:rsidRPr="002D14A7">
        <w:rPr>
          <w:rFonts w:ascii="Courier New" w:hAnsi="Courier New" w:cs="Courier New"/>
          <w:sz w:val="20"/>
          <w:szCs w:val="20"/>
          <w:lang w:eastAsia="lv-LV"/>
        </w:rPr>
        <w:t xml:space="preserve">        // security validation </w:t>
      </w:r>
    </w:p>
    <w:p w14:paraId="1DC4445D" w14:textId="77777777" w:rsidR="002D14A7" w:rsidRPr="002D14A7" w:rsidRDefault="002D14A7" w:rsidP="007A7ED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lv-LV"/>
        </w:rPr>
      </w:pPr>
      <w:r w:rsidRPr="002D14A7">
        <w:rPr>
          <w:rFonts w:ascii="Courier New" w:hAnsi="Courier New" w:cs="Courier New"/>
          <w:sz w:val="20"/>
          <w:szCs w:val="20"/>
          <w:lang w:eastAsia="lv-LV"/>
        </w:rPr>
        <w:t xml:space="preserve">        require(msg.pubkey() == tvm.pubkey(), 150);</w:t>
      </w:r>
    </w:p>
    <w:p w14:paraId="0D7F6F17" w14:textId="77777777" w:rsidR="002D14A7" w:rsidRPr="002D14A7" w:rsidRDefault="002D14A7" w:rsidP="007A7ED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lv-LV"/>
        </w:rPr>
      </w:pPr>
      <w:r w:rsidRPr="002D14A7">
        <w:rPr>
          <w:rFonts w:ascii="Courier New" w:hAnsi="Courier New" w:cs="Courier New"/>
          <w:sz w:val="20"/>
          <w:szCs w:val="20"/>
          <w:lang w:eastAsia="lv-LV"/>
        </w:rPr>
        <w:t xml:space="preserve">        tvm.accept();</w:t>
      </w:r>
    </w:p>
    <w:p w14:paraId="6CD58DE2" w14:textId="77777777" w:rsidR="002D14A7" w:rsidRPr="002D14A7" w:rsidRDefault="002D14A7" w:rsidP="007A7ED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lv-LV"/>
        </w:rPr>
      </w:pPr>
      <w:r w:rsidRPr="002D14A7">
        <w:rPr>
          <w:rFonts w:ascii="Courier New" w:hAnsi="Courier New" w:cs="Courier New"/>
          <w:sz w:val="20"/>
          <w:szCs w:val="20"/>
          <w:lang w:eastAsia="lv-LV"/>
        </w:rPr>
        <w:t xml:space="preserve">        m_vkey = vkey;</w:t>
      </w:r>
    </w:p>
    <w:p w14:paraId="57B110B6" w14:textId="77777777" w:rsidR="002D14A7" w:rsidRPr="002D14A7" w:rsidRDefault="002D14A7" w:rsidP="007A7ED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lv-LV"/>
        </w:rPr>
      </w:pPr>
      <w:r w:rsidRPr="002D14A7">
        <w:rPr>
          <w:rFonts w:ascii="Courier New" w:hAnsi="Courier New" w:cs="Courier New"/>
          <w:sz w:val="20"/>
          <w:szCs w:val="20"/>
          <w:lang w:eastAsia="lv-LV"/>
        </w:rPr>
        <w:t xml:space="preserve">    }</w:t>
      </w:r>
    </w:p>
    <w:p w14:paraId="005EE55B" w14:textId="77777777" w:rsidR="00321561" w:rsidRDefault="00321561" w:rsidP="00321561">
      <w:pPr>
        <w:rPr>
          <w:lang w:eastAsia="lv-LV"/>
        </w:rPr>
      </w:pPr>
    </w:p>
    <w:p w14:paraId="3EDAE877" w14:textId="04670CB3" w:rsidR="002D14A7" w:rsidRDefault="002D14A7" w:rsidP="00FF0CDF">
      <w:pPr>
        <w:pStyle w:val="Heading3"/>
        <w:spacing w:line="360" w:lineRule="auto"/>
        <w:rPr>
          <w:lang w:eastAsia="lv-LV"/>
        </w:rPr>
      </w:pPr>
      <w:r>
        <w:rPr>
          <w:lang w:eastAsia="lv-LV"/>
        </w:rPr>
        <w:t>Demo server application (node) and HTML page</w:t>
      </w:r>
    </w:p>
    <w:p w14:paraId="6F14E89B" w14:textId="77777777" w:rsidR="002D14A7" w:rsidRDefault="002D14A7" w:rsidP="00FF0CDF">
      <w:pPr>
        <w:spacing w:line="360" w:lineRule="auto"/>
        <w:rPr>
          <w:lang w:eastAsia="lv-LV"/>
        </w:rPr>
      </w:pPr>
      <w:r>
        <w:rPr>
          <w:lang w:eastAsia="lv-LV"/>
        </w:rPr>
        <w:t>This demo interactively generates and validates proofs by user inputted data:</w:t>
      </w:r>
    </w:p>
    <w:p w14:paraId="102C782D" w14:textId="77777777" w:rsidR="002D14A7" w:rsidRDefault="002D14A7" w:rsidP="00FF0CDF">
      <w:pPr>
        <w:spacing w:line="360" w:lineRule="auto"/>
        <w:rPr>
          <w:lang w:eastAsia="lv-LV"/>
        </w:rPr>
      </w:pPr>
      <w:r>
        <w:rPr>
          <w:lang w:eastAsia="lv-LV"/>
        </w:rPr>
        <w:t>Proof is generating by node solutions (which use znSnarkl-Logic CLI application);</w:t>
      </w:r>
    </w:p>
    <w:p w14:paraId="150AFF30" w14:textId="77777777" w:rsidR="002D14A7" w:rsidRDefault="002D14A7" w:rsidP="00FF0CDF">
      <w:pPr>
        <w:spacing w:line="360" w:lineRule="auto"/>
        <w:rPr>
          <w:lang w:eastAsia="lv-LV"/>
        </w:rPr>
      </w:pPr>
      <w:r>
        <w:rPr>
          <w:lang w:eastAsia="lv-LV"/>
        </w:rPr>
        <w:t>Proof is validating by Free TON blockchain using Verification Free TON Solidity contract.</w:t>
      </w:r>
    </w:p>
    <w:p w14:paraId="61EC87B0" w14:textId="4AA82EB8" w:rsidR="002D14A7" w:rsidRDefault="002D14A7" w:rsidP="00FF0CDF">
      <w:pPr>
        <w:spacing w:line="360" w:lineRule="auto"/>
        <w:rPr>
          <w:b/>
          <w:bCs/>
          <w:lang w:eastAsia="lv-LV"/>
        </w:rPr>
      </w:pPr>
      <w:r w:rsidRPr="002D14A7">
        <w:rPr>
          <w:b/>
          <w:bCs/>
          <w:lang w:eastAsia="lv-LV"/>
        </w:rPr>
        <w:t>Unfortunately, NIL network is switched off and I can't publish my contract to it. So I’ve been testing my contract locally.</w:t>
      </w:r>
    </w:p>
    <w:p w14:paraId="31152FCC" w14:textId="77777777" w:rsidR="00543736" w:rsidRPr="002D14A7" w:rsidRDefault="00543736" w:rsidP="00FF0CDF">
      <w:pPr>
        <w:spacing w:line="360" w:lineRule="auto"/>
        <w:rPr>
          <w:b/>
          <w:bCs/>
          <w:lang w:eastAsia="lv-LV"/>
        </w:rPr>
      </w:pPr>
    </w:p>
    <w:p w14:paraId="7789ACD3" w14:textId="6B3628F6" w:rsidR="001F3E50" w:rsidRDefault="001F3E50" w:rsidP="00FF0CDF">
      <w:pPr>
        <w:pStyle w:val="Heading2"/>
        <w:spacing w:line="360" w:lineRule="auto"/>
      </w:pPr>
      <w:r w:rsidRPr="001F3E50">
        <w:t>Compilation &amp; usage</w:t>
      </w:r>
    </w:p>
    <w:p w14:paraId="44E29CF1" w14:textId="77777777" w:rsidR="00047391" w:rsidRDefault="001F3E50" w:rsidP="00FF0CDF">
      <w:pPr>
        <w:spacing w:line="360" w:lineRule="auto"/>
      </w:pPr>
      <w:r>
        <w:t xml:space="preserve">Please use </w:t>
      </w:r>
      <w:r w:rsidRPr="001F3E50">
        <w:t xml:space="preserve">detalizated </w:t>
      </w:r>
      <w:r>
        <w:t xml:space="preserve">instruction from my GitHub: </w:t>
      </w:r>
    </w:p>
    <w:p w14:paraId="12B05499" w14:textId="137E7DA8" w:rsidR="00047391" w:rsidRPr="001F3E50" w:rsidRDefault="00D5156E" w:rsidP="00FF0CDF">
      <w:pPr>
        <w:spacing w:line="360" w:lineRule="auto"/>
      </w:pPr>
      <w:hyperlink r:id="rId8" w:anchor="compilation--usage" w:history="1">
        <w:r w:rsidR="00F05EA6" w:rsidRPr="00AA2935">
          <w:rPr>
            <w:rStyle w:val="Hyperlink"/>
          </w:rPr>
          <w:t>https://github.com/podlodkin/podlodkin-freeton-year-control#compilation--usage</w:t>
        </w:r>
      </w:hyperlink>
      <w:r w:rsidR="00F05EA6">
        <w:t xml:space="preserve"> </w:t>
      </w:r>
    </w:p>
    <w:sectPr w:rsidR="00047391" w:rsidRPr="001F3E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BF4"/>
    <w:multiLevelType w:val="multilevel"/>
    <w:tmpl w:val="A644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D1922"/>
    <w:multiLevelType w:val="hybridMultilevel"/>
    <w:tmpl w:val="FBC20C5A"/>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E937C28"/>
    <w:multiLevelType w:val="hybridMultilevel"/>
    <w:tmpl w:val="D7BA72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415E05C0"/>
    <w:multiLevelType w:val="hybridMultilevel"/>
    <w:tmpl w:val="B1A804B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657F01F0"/>
    <w:multiLevelType w:val="hybridMultilevel"/>
    <w:tmpl w:val="F864ADF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6EB"/>
    <w:rsid w:val="0000716B"/>
    <w:rsid w:val="00047391"/>
    <w:rsid w:val="00060419"/>
    <w:rsid w:val="00072643"/>
    <w:rsid w:val="0007681B"/>
    <w:rsid w:val="000E1567"/>
    <w:rsid w:val="00136A15"/>
    <w:rsid w:val="00163990"/>
    <w:rsid w:val="001650DC"/>
    <w:rsid w:val="00176BAB"/>
    <w:rsid w:val="001A221A"/>
    <w:rsid w:val="001A2515"/>
    <w:rsid w:val="001C1EB6"/>
    <w:rsid w:val="001E7331"/>
    <w:rsid w:val="001F3B01"/>
    <w:rsid w:val="001F3E50"/>
    <w:rsid w:val="002439DD"/>
    <w:rsid w:val="00273987"/>
    <w:rsid w:val="002D14A7"/>
    <w:rsid w:val="002D6396"/>
    <w:rsid w:val="00321561"/>
    <w:rsid w:val="00350475"/>
    <w:rsid w:val="003C1229"/>
    <w:rsid w:val="003C590B"/>
    <w:rsid w:val="004076EB"/>
    <w:rsid w:val="0045036A"/>
    <w:rsid w:val="005303DD"/>
    <w:rsid w:val="00543736"/>
    <w:rsid w:val="00543867"/>
    <w:rsid w:val="00571C4C"/>
    <w:rsid w:val="00587A41"/>
    <w:rsid w:val="005E7C43"/>
    <w:rsid w:val="00606801"/>
    <w:rsid w:val="0066147D"/>
    <w:rsid w:val="006D5BDA"/>
    <w:rsid w:val="006D6938"/>
    <w:rsid w:val="006E39AA"/>
    <w:rsid w:val="00706676"/>
    <w:rsid w:val="00737533"/>
    <w:rsid w:val="00741517"/>
    <w:rsid w:val="007633A6"/>
    <w:rsid w:val="007806AF"/>
    <w:rsid w:val="00790279"/>
    <w:rsid w:val="007A7ED8"/>
    <w:rsid w:val="007B18F9"/>
    <w:rsid w:val="00813898"/>
    <w:rsid w:val="00820CBA"/>
    <w:rsid w:val="008B7314"/>
    <w:rsid w:val="008E27CB"/>
    <w:rsid w:val="0093487F"/>
    <w:rsid w:val="009504E7"/>
    <w:rsid w:val="009572C1"/>
    <w:rsid w:val="00962AA0"/>
    <w:rsid w:val="00981ABA"/>
    <w:rsid w:val="009A03A9"/>
    <w:rsid w:val="009F671A"/>
    <w:rsid w:val="00A057EA"/>
    <w:rsid w:val="00A32371"/>
    <w:rsid w:val="00A566B3"/>
    <w:rsid w:val="00AF26A2"/>
    <w:rsid w:val="00B30080"/>
    <w:rsid w:val="00B5307E"/>
    <w:rsid w:val="00B601AA"/>
    <w:rsid w:val="00B65B7C"/>
    <w:rsid w:val="00B81423"/>
    <w:rsid w:val="00BA3905"/>
    <w:rsid w:val="00BC7B53"/>
    <w:rsid w:val="00C068BB"/>
    <w:rsid w:val="00C12B3E"/>
    <w:rsid w:val="00C42A23"/>
    <w:rsid w:val="00C9580B"/>
    <w:rsid w:val="00D16BCA"/>
    <w:rsid w:val="00D5156E"/>
    <w:rsid w:val="00D74118"/>
    <w:rsid w:val="00D91BF2"/>
    <w:rsid w:val="00D94AF9"/>
    <w:rsid w:val="00DC7C4F"/>
    <w:rsid w:val="00E03575"/>
    <w:rsid w:val="00E20DFE"/>
    <w:rsid w:val="00E96980"/>
    <w:rsid w:val="00E97646"/>
    <w:rsid w:val="00EC47C3"/>
    <w:rsid w:val="00EE12BC"/>
    <w:rsid w:val="00F05CF6"/>
    <w:rsid w:val="00F05EA6"/>
    <w:rsid w:val="00F11DD0"/>
    <w:rsid w:val="00F55F21"/>
    <w:rsid w:val="00F83C99"/>
    <w:rsid w:val="00FB3361"/>
    <w:rsid w:val="00FF0CDF"/>
    <w:rsid w:val="00FF36D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B198"/>
  <w15:chartTrackingRefBased/>
  <w15:docId w15:val="{DBAA1780-4DCE-4911-A74D-9C089424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7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67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6EB"/>
    <w:rPr>
      <w:color w:val="0563C1" w:themeColor="hyperlink"/>
      <w:u w:val="single"/>
    </w:rPr>
  </w:style>
  <w:style w:type="paragraph" w:styleId="ListParagraph">
    <w:name w:val="List Paragraph"/>
    <w:basedOn w:val="Normal"/>
    <w:uiPriority w:val="34"/>
    <w:qFormat/>
    <w:rsid w:val="004076EB"/>
    <w:pPr>
      <w:ind w:left="720"/>
      <w:contextualSpacing/>
    </w:pPr>
  </w:style>
  <w:style w:type="character" w:customStyle="1" w:styleId="Heading1Char">
    <w:name w:val="Heading 1 Char"/>
    <w:basedOn w:val="DefaultParagraphFont"/>
    <w:link w:val="Heading1"/>
    <w:uiPriority w:val="9"/>
    <w:rsid w:val="004076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76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076EB"/>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customStyle="1" w:styleId="Heading3Char">
    <w:name w:val="Heading 3 Char"/>
    <w:basedOn w:val="DefaultParagraphFont"/>
    <w:link w:val="Heading3"/>
    <w:uiPriority w:val="9"/>
    <w:rsid w:val="004076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671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9F671A"/>
    <w:rPr>
      <w:color w:val="954F72" w:themeColor="followedHyperlink"/>
      <w:u w:val="single"/>
    </w:rPr>
  </w:style>
  <w:style w:type="paragraph" w:styleId="HTMLPreformatted">
    <w:name w:val="HTML Preformatted"/>
    <w:basedOn w:val="Normal"/>
    <w:link w:val="HTMLPreformattedChar"/>
    <w:uiPriority w:val="99"/>
    <w:semiHidden/>
    <w:unhideWhenUsed/>
    <w:rsid w:val="009F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9F671A"/>
    <w:rPr>
      <w:rFonts w:ascii="Courier New" w:eastAsia="Times New Roman" w:hAnsi="Courier New" w:cs="Courier New"/>
      <w:sz w:val="20"/>
      <w:szCs w:val="20"/>
      <w:lang w:eastAsia="lv-LV"/>
    </w:rPr>
  </w:style>
  <w:style w:type="paragraph" w:styleId="NoSpacing">
    <w:name w:val="No Spacing"/>
    <w:uiPriority w:val="1"/>
    <w:qFormat/>
    <w:rsid w:val="00EE12BC"/>
    <w:pPr>
      <w:spacing w:after="0" w:line="240" w:lineRule="auto"/>
    </w:pPr>
  </w:style>
  <w:style w:type="character" w:styleId="UnresolvedMention">
    <w:name w:val="Unresolved Mention"/>
    <w:basedOn w:val="DefaultParagraphFont"/>
    <w:uiPriority w:val="99"/>
    <w:semiHidden/>
    <w:unhideWhenUsed/>
    <w:rsid w:val="00950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4026">
      <w:bodyDiv w:val="1"/>
      <w:marLeft w:val="0"/>
      <w:marRight w:val="0"/>
      <w:marTop w:val="0"/>
      <w:marBottom w:val="0"/>
      <w:divBdr>
        <w:top w:val="none" w:sz="0" w:space="0" w:color="auto"/>
        <w:left w:val="none" w:sz="0" w:space="0" w:color="auto"/>
        <w:bottom w:val="none" w:sz="0" w:space="0" w:color="auto"/>
        <w:right w:val="none" w:sz="0" w:space="0" w:color="auto"/>
      </w:divBdr>
    </w:div>
    <w:div w:id="452753467">
      <w:bodyDiv w:val="1"/>
      <w:marLeft w:val="0"/>
      <w:marRight w:val="0"/>
      <w:marTop w:val="0"/>
      <w:marBottom w:val="0"/>
      <w:divBdr>
        <w:top w:val="none" w:sz="0" w:space="0" w:color="auto"/>
        <w:left w:val="none" w:sz="0" w:space="0" w:color="auto"/>
        <w:bottom w:val="none" w:sz="0" w:space="0" w:color="auto"/>
        <w:right w:val="none" w:sz="0" w:space="0" w:color="auto"/>
      </w:divBdr>
    </w:div>
    <w:div w:id="1058473375">
      <w:bodyDiv w:val="1"/>
      <w:marLeft w:val="0"/>
      <w:marRight w:val="0"/>
      <w:marTop w:val="0"/>
      <w:marBottom w:val="0"/>
      <w:divBdr>
        <w:top w:val="none" w:sz="0" w:space="0" w:color="auto"/>
        <w:left w:val="none" w:sz="0" w:space="0" w:color="auto"/>
        <w:bottom w:val="none" w:sz="0" w:space="0" w:color="auto"/>
        <w:right w:val="none" w:sz="0" w:space="0" w:color="auto"/>
      </w:divBdr>
    </w:div>
    <w:div w:id="1079250749">
      <w:bodyDiv w:val="1"/>
      <w:marLeft w:val="0"/>
      <w:marRight w:val="0"/>
      <w:marTop w:val="0"/>
      <w:marBottom w:val="0"/>
      <w:divBdr>
        <w:top w:val="none" w:sz="0" w:space="0" w:color="auto"/>
        <w:left w:val="none" w:sz="0" w:space="0" w:color="auto"/>
        <w:bottom w:val="none" w:sz="0" w:space="0" w:color="auto"/>
        <w:right w:val="none" w:sz="0" w:space="0" w:color="auto"/>
      </w:divBdr>
      <w:divsChild>
        <w:div w:id="612370214">
          <w:marLeft w:val="0"/>
          <w:marRight w:val="0"/>
          <w:marTop w:val="0"/>
          <w:marBottom w:val="0"/>
          <w:divBdr>
            <w:top w:val="none" w:sz="0" w:space="0" w:color="auto"/>
            <w:left w:val="none" w:sz="0" w:space="0" w:color="auto"/>
            <w:bottom w:val="none" w:sz="0" w:space="0" w:color="auto"/>
            <w:right w:val="none" w:sz="0" w:space="0" w:color="auto"/>
          </w:divBdr>
        </w:div>
      </w:divsChild>
    </w:div>
    <w:div w:id="1088967570">
      <w:bodyDiv w:val="1"/>
      <w:marLeft w:val="0"/>
      <w:marRight w:val="0"/>
      <w:marTop w:val="0"/>
      <w:marBottom w:val="0"/>
      <w:divBdr>
        <w:top w:val="none" w:sz="0" w:space="0" w:color="auto"/>
        <w:left w:val="none" w:sz="0" w:space="0" w:color="auto"/>
        <w:bottom w:val="none" w:sz="0" w:space="0" w:color="auto"/>
        <w:right w:val="none" w:sz="0" w:space="0" w:color="auto"/>
      </w:divBdr>
    </w:div>
    <w:div w:id="1291594507">
      <w:bodyDiv w:val="1"/>
      <w:marLeft w:val="0"/>
      <w:marRight w:val="0"/>
      <w:marTop w:val="0"/>
      <w:marBottom w:val="0"/>
      <w:divBdr>
        <w:top w:val="none" w:sz="0" w:space="0" w:color="auto"/>
        <w:left w:val="none" w:sz="0" w:space="0" w:color="auto"/>
        <w:bottom w:val="none" w:sz="0" w:space="0" w:color="auto"/>
        <w:right w:val="none" w:sz="0" w:space="0" w:color="auto"/>
      </w:divBdr>
    </w:div>
    <w:div w:id="1321738002">
      <w:bodyDiv w:val="1"/>
      <w:marLeft w:val="0"/>
      <w:marRight w:val="0"/>
      <w:marTop w:val="0"/>
      <w:marBottom w:val="0"/>
      <w:divBdr>
        <w:top w:val="none" w:sz="0" w:space="0" w:color="auto"/>
        <w:left w:val="none" w:sz="0" w:space="0" w:color="auto"/>
        <w:bottom w:val="none" w:sz="0" w:space="0" w:color="auto"/>
        <w:right w:val="none" w:sz="0" w:space="0" w:color="auto"/>
      </w:divBdr>
    </w:div>
    <w:div w:id="1377394369">
      <w:bodyDiv w:val="1"/>
      <w:marLeft w:val="0"/>
      <w:marRight w:val="0"/>
      <w:marTop w:val="0"/>
      <w:marBottom w:val="0"/>
      <w:divBdr>
        <w:top w:val="none" w:sz="0" w:space="0" w:color="auto"/>
        <w:left w:val="none" w:sz="0" w:space="0" w:color="auto"/>
        <w:bottom w:val="none" w:sz="0" w:space="0" w:color="auto"/>
        <w:right w:val="none" w:sz="0" w:space="0" w:color="auto"/>
      </w:divBdr>
    </w:div>
    <w:div w:id="1499953977">
      <w:bodyDiv w:val="1"/>
      <w:marLeft w:val="0"/>
      <w:marRight w:val="0"/>
      <w:marTop w:val="0"/>
      <w:marBottom w:val="0"/>
      <w:divBdr>
        <w:top w:val="none" w:sz="0" w:space="0" w:color="auto"/>
        <w:left w:val="none" w:sz="0" w:space="0" w:color="auto"/>
        <w:bottom w:val="none" w:sz="0" w:space="0" w:color="auto"/>
        <w:right w:val="none" w:sz="0" w:space="0" w:color="auto"/>
      </w:divBdr>
    </w:div>
    <w:div w:id="1694379536">
      <w:bodyDiv w:val="1"/>
      <w:marLeft w:val="0"/>
      <w:marRight w:val="0"/>
      <w:marTop w:val="0"/>
      <w:marBottom w:val="0"/>
      <w:divBdr>
        <w:top w:val="none" w:sz="0" w:space="0" w:color="auto"/>
        <w:left w:val="none" w:sz="0" w:space="0" w:color="auto"/>
        <w:bottom w:val="none" w:sz="0" w:space="0" w:color="auto"/>
        <w:right w:val="none" w:sz="0" w:space="0" w:color="auto"/>
      </w:divBdr>
    </w:div>
    <w:div w:id="1700617987">
      <w:bodyDiv w:val="1"/>
      <w:marLeft w:val="0"/>
      <w:marRight w:val="0"/>
      <w:marTop w:val="0"/>
      <w:marBottom w:val="0"/>
      <w:divBdr>
        <w:top w:val="none" w:sz="0" w:space="0" w:color="auto"/>
        <w:left w:val="none" w:sz="0" w:space="0" w:color="auto"/>
        <w:bottom w:val="none" w:sz="0" w:space="0" w:color="auto"/>
        <w:right w:val="none" w:sz="0" w:space="0" w:color="auto"/>
      </w:divBdr>
    </w:div>
    <w:div w:id="206066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dlodkin/podlodkin-freeton-year-control" TargetMode="External"/><Relationship Id="rId3" Type="http://schemas.openxmlformats.org/officeDocument/2006/relationships/settings" Target="settings.xml"/><Relationship Id="rId7" Type="http://schemas.openxmlformats.org/officeDocument/2006/relationships/hyperlink" Target="https://github.com/podlodkin/podlodkin-freeton-year-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dlodkin" TargetMode="External"/><Relationship Id="rId5" Type="http://schemas.openxmlformats.org/officeDocument/2006/relationships/hyperlink" Target="https://twitter.com/podlodkin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1975</Words>
  <Characters>1126</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Sergejs Deņisovs</dc:creator>
  <cp:keywords/>
  <dc:description/>
  <cp:lastModifiedBy>Sergejs</cp:lastModifiedBy>
  <cp:revision>91</cp:revision>
  <dcterms:created xsi:type="dcterms:W3CDTF">2021-08-26T04:34:00Z</dcterms:created>
  <dcterms:modified xsi:type="dcterms:W3CDTF">2021-08-31T05:21:00Z</dcterms:modified>
</cp:coreProperties>
</file>