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60B" w:rsidRPr="00AB360B" w:rsidRDefault="00AB360B" w:rsidP="00AB360B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B360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AB360B" w:rsidRPr="00AB360B" w:rsidRDefault="00AB360B" w:rsidP="00AB360B">
      <w:pPr>
        <w:pBdr>
          <w:top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AB360B">
        <w:rPr>
          <w:rFonts w:ascii="Arial" w:eastAsia="Times New Roman" w:hAnsi="Arial" w:cs="Arial"/>
          <w:vanish/>
          <w:sz w:val="16"/>
          <w:szCs w:val="16"/>
        </w:rPr>
        <w:t>Bottom of Form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10"/>
      </w:tblGrid>
      <w:tr w:rsidR="00AB360B" w:rsidRPr="00AB360B" w:rsidTr="00AB360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220"/>
            </w:tblGrid>
            <w:tr w:rsidR="00AB360B" w:rsidRPr="00AB360B" w:rsidTr="00AB360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bookmarkStart w:id="0" w:name="_GoBack"/>
                <w:bookmarkEnd w:id="0"/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"https://www.cappex.com/sites/default/files/styles/college_card/public/images/hero/college/131520_hero.jpg"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48" name="Picture 48" descr="https://www.cappex.com/sites/default/files/styles/college_card/public/images/hero/college/131520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www.cappex.com/sites/default/files/styles/college_card/public/images/hero/college/131520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Howard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Washington, DC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"https://www.cappex.com/sites/default/files/styles/college_logo/public/images/logo/college/131520_logo.jpg"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47" name="Picture 47" descr="https://www.cappex.com/sites/default/files/styles/college_logo/public/images/logo/college/131520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ttps://www.cappex.com/sites/default/files/styles/college_logo/public/images/logo/college/131520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Private not-for-profit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39%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$23,233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25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$44,954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1205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"https://www.cappex.com/sites/default/files/styles/college_card/public/images/hero/college/138947_hero.jpg"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46" name="Picture 46" descr="https://www.cappex.com/sites/default/files/styles/college_card/public/images/hero/college/138947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www.cappex.com/sites/default/files/styles/college_card/public/images/hero/college/138947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Clark Atlanta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Atlanta, GA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"https://www.cappex.com/sites/default/files/styles/college_logo/public/images/logo/college/138947_logo.jpg"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45" name="Picture 45" descr="https://www.cappex.com/sites/default/files/styles/college_logo/public/images/logo/college/138947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www.cappex.com/sites/default/files/styles/college_logo/public/images/logo/college/138947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Private not-for-profit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59%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$29,100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20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$36,134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1006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"https://www.cappex.com/sites/default/files/styles/college_card/public/images/hero/college/163453_hero.jpg"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44" name="Picture 44" descr="https://www.cappex.com/sites/default/files/styles/college_card/public/images/hero/college/163453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www.cappex.com/sites/default/files/styles/college_card/public/images/hero/college/163453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Morgan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Baltimore, MD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"https://www.cappex.com/sites/default/files/styles/college_logo/public/images/logo/college/163453_logo.jpg"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43" name="Picture 43" descr="https://www.cappex.com/sites/default/files/styles/college_logo/public/images/logo/college/163453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https://www.cappex.com/sites/default/files/styles/college_logo/public/images/logo/college/163453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74%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$16,651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$21,902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737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"https://www.cappex.com/sites/default/files/styles/college_card/public/images/hero/college/232265_hero.jpg"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42" name="Picture 42" descr="https://www.cappex.com/sites/default/files/styles/college_card/public/images/hero/college/232265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www.cappex.com/sites/default/files/styles/college_card/public/images/hero/college/232265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Hampton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Hampton, VA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"https://www.cappex.com/sites/default/files/styles/college_logo/public/images/logo/college/232265_logo.jpg"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41" name="Picture 41" descr="https://www.cappex.com/sites/default/files/styles/college_logo/public/images/logo/college/232265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https://www.cappex.com/sites/default/files/styles/college_logo/public/images/logo/college/232265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Private not-for-profit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$28,952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23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$43,398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1083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"https://www.cappex.com/sites/default/files/styles/college_card/public/images/hero/college/141060_hero.jpg"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40" name="Picture 40" descr="https://www.cappex.com/sites/default/files/styles/college_card/public/images/hero/college/141060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www.cappex.com/sites/default/files/styles/college_card/public/images/hero/college/141060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Spelman College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Atlanta, GA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"https://www.cappex.com/sites/default/files/styles/college_logo/public/images/logo/college/141060_logo.jpg"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39" name="Picture 39" descr="https://www.cappex.com/sites/default/files/styles/college_logo/public/images/logo/college/141060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https://www.cappex.com/sites/default/files/styles/college_logo/public/images/logo/college/141060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Private not-for-profit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53%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$43,920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24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$44,744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1167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"https://www.cappex.com/sites/default/files/styles/college_card/public/images/hero/college/221838_hero.jpg"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38" name="Picture 38" descr="https://www.cappex.com/sites/default/files/styles/college_card/public/images/hero/college/221838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https://www.cappex.com/sites/default/files/styles/college_card/public/images/hero/college/221838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Tennessee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Nashville, TN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"https://www.cappex.com/sites/default/files/styles/college_logo/public/images/logo/college/221838_logo.jpg"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37" name="Picture 37" descr="https://www.cappex.com/sites/default/files/styles/college_logo/public/images/logo/college/221838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https://www.cappex.com/sites/default/files/styles/college_logo/public/images/logo/college/221838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53%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$11,139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$18,384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1025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"https://www.cappex.com/sites/default/files/styles/college_card/public/images/hero/college/100724_hero.jpg"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36" name="Picture 36" descr="https://www.cappex.com/sites/default/files/styles/college_card/public/images/hero/college/100724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https://www.cappex.com/sites/default/files/styles/college_card/public/images/hero/college/100724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Alabama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Montgomery, AL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"https://www.cappex.com/sites/default/files/styles/college_logo/public/images/logo/college/100724_logo.jpg"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35" name="Picture 35" descr="https://www.cappex.com/sites/default/files/styles/college_logo/public/images/logo/college/100724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https://www.cappex.com/sites/default/files/styles/college_logo/public/images/logo/college/100724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99%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$13,282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$18,718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946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"https://www.cappex.com/sites/default/files/styles/college_card/public/images/hero/college/229063_hero.jpg"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34" name="Picture 34" descr="https://www.cappex.com/sites/default/files/styles/college_card/public/images/hero/college/229063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https://www.cappex.com/sites/default/files/styles/college_card/public/images/hero/college/229063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Texas Southern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Houston, TX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"https://www.cappex.com/sites/default/files/styles/college_logo/public/images/logo/college/229063_logo.jpg"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33" name="Picture 33" descr="https://www.cappex.com/sites/default/files/styles/college_logo/public/images/logo/college/229063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ttps://www.cappex.com/sites/default/files/styles/college_logo/public/images/logo/college/229063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66%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$13,481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$19,955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921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"https://www.cappex.com/sites/default/files/styles/college_card/public/images/hero/college/102377_hero.jpg"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32" name="Picture 32" descr="https://www.cappex.com/sites/default/files/styles/college_card/public/images/hero/college/102377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https://www.cappex.com/sites/default/files/styles/college_card/public/images/hero/college/102377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Tuskegee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Tuskegee, AL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"https://www.cappex.com/sites/default/files/styles/college_logo/public/images/logo/college/102377_logo.jpg"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31" name="Picture 31" descr="https://www.cappex.com/sites/default/files/styles/college_logo/public/images/logo/college/102377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https://www.cappex.com/sites/default/files/styles/college_logo/public/images/logo/college/102377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Private not-for-profit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61%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$36,528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21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$34,270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1029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"https://www.cappex.com/sites/default/files/styles/college_card/public/images/hero/college/199102_hero.jpg"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30" name="Picture 30" descr="https://www.cappex.com/sites/default/files/styles/college_card/public/images/hero/college/199102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https://www.cappex.com/sites/default/files/styles/college_card/public/images/hero/college/199102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North Carolina A &amp; T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Greensboro, NC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"https://www.cappex.com/sites/default/files/styles/college_logo/public/images/logo/college/199102_logo.jpg"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29" name="Picture 29" descr="https://www.cappex.com/sites/default/files/styles/college_logo/public/images/logo/college/199102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https://www.cappex.com/sites/default/files/styles/college_logo/public/images/logo/college/199102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57%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$9,541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$15,882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1048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"https://www.cappex.com/sites/default/files/styles/college_card/public/images/hero/college/175856_hero.jpg"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28" name="Picture 28" descr="https://www.cappex.com/sites/default/files/styles/college_card/public/images/hero/college/175856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https://www.cappex.com/sites/default/files/styles/college_card/public/images/hero/college/175856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Jackson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Jackson, MS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"https://www.cappex.com/sites/default/files/styles/college_logo/public/images/logo/college/175856_logo.jpg"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27" name="Picture 27" descr="https://www.cappex.com/sites/default/files/styles/college_logo/public/images/logo/college/175856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https://www.cappex.com/sites/default/files/styles/college_logo/public/images/logo/college/175856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90%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$14,915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$19,911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1012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"https://www.cappex.com/sites/default/files/styles/college_card/public/images/hero/college/100654_hero.jpg"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26" name="Picture 26" descr="https://www.cappex.com/sites/default/files/styles/college_card/public/images/hero/college/100654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https://www.cappex.com/sites/default/files/styles/college_card/public/images/hero/college/100654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Alabama A &amp; M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Normal, AL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"https://www.cappex.com/sites/default/files/styles/college_logo/public/images/logo/college/100654_logo.jpg"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25" name="Picture 25" descr="https://www.cappex.com/sites/default/files/styles/college_logo/public/images/logo/college/100654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https://www.cappex.com/sites/default/files/styles/college_logo/public/images/logo/college/100654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92%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$15,373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$20,864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939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"https://www.cappex.com/sites/default/files/styles/college_card/public/images/hero/college/138716_hero.jpg"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24" name="Picture 24" descr="https://www.cappex.com/sites/default/files/styles/college_card/public/images/hero/college/138716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https://www.cappex.com/sites/default/files/styles/college_card/public/images/hero/college/138716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Albany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Albany, GA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"https://www.cappex.com/sites/default/files/styles/college_logo/public/images/logo/college/138716_logo.jpg"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23" name="Picture 23" descr="https://www.cappex.com/sites/default/files/styles/college_logo/public/images/logo/college/138716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https://www.cappex.com/sites/default/files/styles/college_logo/public/images/logo/college/138716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73%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$13,678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$18,011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849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"https://www.cappex.com/sites/default/files/styles/college_card/public/images/hero/college/234155_hero.jpg"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22" name="Picture 22" descr="https://www.cappex.com/sites/default/files/styles/college_card/public/images/hero/college/234155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https://www.cappex.com/sites/default/files/styles/college_card/public/images/hero/college/234155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Virginia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Petersburg, VA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"https://www.cappex.com/sites/default/files/styles/college_logo/public/images/logo/college/234155_logo.jpg"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21" name="Picture 21" descr="https://www.cappex.com/sites/default/files/styles/college_logo/public/images/logo/college/234155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https://www.cappex.com/sites/default/files/styles/college_logo/public/images/logo/college/234155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96%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$18,332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$21,998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925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"https://www.cappex.com/sites/default/files/styles/college_card/public/images/hero/college/140960_hero.jpg"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20" name="Picture 20" descr="https://www.cappex.com/sites/default/files/styles/college_card/public/images/hero/college/140960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https://www.cappex.com/sites/default/files/styles/college_card/public/images/hero/college/140960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Savannah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Savannah, GA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"https://www.cappex.com/sites/default/files/styles/college_logo/public/images/logo/college/140960_logo.jpg"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19" name="Picture 19" descr="https://www.cappex.com/sites/default/files/styles/college_logo/public/images/logo/college/140960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https://www.cappex.com/sites/default/files/styles/college_logo/public/images/logo/college/140960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46%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$9,611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$15,264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965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"https://www.cappex.com/sites/default/files/styles/college_card/public/images/hero/college/162007_hero.jpg"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18" name="Picture 18" descr="https://www.cappex.com/sites/default/files/styles/college_card/public/images/hero/college/162007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https://www.cappex.com/sites/default/files/styles/college_card/public/images/hero/college/162007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Bowie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Bowie, MD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"https://www.cappex.com/sites/default/files/styles/college_logo/public/images/logo/college/162007_logo.jpg"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17" name="Picture 17" descr="Bowie State Log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Bowie State Log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81%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$14,322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$23,520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949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"https://www.cappex.com/sites/default/files/styles/college_card/public/images/hero/college/213598_hero.jpg"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16" name="Picture 16" descr="https://www.cappex.com/sites/default/files/styles/college_card/public/images/hero/college/213598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https://www.cappex.com/sites/default/files/styles/college_card/public/images/hero/college/213598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Lincoln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Lincoln University, PA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"https://www.cappex.com/sites/default/files/styles/college_logo/public/images/logo/college/213598_logo.jpg"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15" name="Picture 15" descr="https://www.cappex.com/sites/default/files/styles/college_logo/public/images/logo/college/213598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https://www.cappex.com/sites/default/files/styles/college_logo/public/images/logo/college/213598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90%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$17,405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$23,229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941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"https://www.cappex.com/sites/default/files/styles/college_card/public/images/hero/college/140553_hero.jpg"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14" name="Picture 14" descr="https://www.cappex.com/sites/default/files/styles/college_card/public/images/hero/college/140553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https://www.cappex.com/sites/default/files/styles/college_card/public/images/hero/college/140553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Morehouse College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Atlanta, GA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"https://www.cappex.com/sites/default/files/styles/college_logo/public/images/logo/college/140553_logo.jpg"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13" name="Picture 13" descr="MC Logo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MC Log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Private not-for-profit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77%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$30,839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22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$45,740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1064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"https://www.cappex.com/sites/default/files/styles/college_card/public/images/hero/college/130934_hero.jpg"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12" name="Picture 12" descr="https://www.cappex.com/sites/default/files/styles/college_card/public/images/hero/college/130934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https://www.cappex.com/sites/default/files/styles/college_card/public/images/hero/college/130934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Delaware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Dover, DE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"https://www.cappex.com/sites/default/files/styles/college_logo/public/images/logo/college/130934_logo.jpg"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11" name="Picture 11" descr="https://www.cappex.com/sites/default/files/styles/college_logo/public/images/logo/college/130934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https://www.cappex.com/sites/default/files/styles/college_logo/public/images/logo/college/130934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39%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$14,464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$23,426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932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"https://www.cappex.com/sites/default/files/styles/college_card/public/images/hero/college/159009_hero.jpg"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10" name="Picture 10" descr="https://www.cappex.com/sites/default/files/styles/college_card/public/images/hero/college/159009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https://www.cappex.com/sites/default/files/styles/college_card/public/images/hero/college/159009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Grambling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Grambling, LA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"https://www.cappex.com/sites/default/files/styles/college_logo/public/images/logo/college/159009_logo.jpg"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9" name="Picture 9" descr="https://www.cappex.com/sites/default/files/styles/college_logo/public/images/logo/college/159009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 descr="https://www.cappex.com/sites/default/files/styles/college_logo/public/images/logo/college/159009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93%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$16,384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$20,473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981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"https://www.cappex.com/sites/default/files/styles/college_card/public/images/hero/college/198543_hero.jpg"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8" name="Picture 8" descr="https://www.cappex.com/sites/default/files/styles/college_card/public/images/hero/college/198543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https://www.cappex.com/sites/default/files/styles/college_card/public/images/hero/college/198543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Fayetteville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Fayetteville, NC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"https://www.cappex.com/sites/default/files/styles/college_logo/public/images/logo/college/198543_logo.jpg"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7" name="Picture 7" descr="https://www.cappex.com/sites/default/files/styles/college_logo/public/images/logo/college/198543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https://www.cappex.com/sites/default/files/styles/college_logo/public/images/logo/college/198543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79%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$5,899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$15,239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974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"https://www.cappex.com/sites/default/files/styles/college_card/public/images/hero/college/199157_hero.jpg"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6" name="Picture 6" descr="https://www.cappex.com/sites/default/files/styles/college_card/public/images/hero/college/199157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https://www.cappex.com/sites/default/files/styles/college_card/public/images/hero/college/199157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North Carolina Central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Durham, NC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"https://www.cappex.com/sites/default/files/styles/college_logo/public/images/logo/college/199157_logo.jpg"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5" name="Picture 5" descr="https://www.cappex.com/sites/default/files/styles/college_logo/public/images/logo/college/199157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https://www.cappex.com/sites/default/files/styles/college_logo/public/images/logo/college/199157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87%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$14,732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$18,888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976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"https://www.cappex.com/sites/default/files/styles/college_card/public/images/hero/college/232937_hero.jpg"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4" name="Picture 4" descr="https://www.cappex.com/sites/default/files/styles/college_card/public/images/hero/college/232937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 descr="https://www.cappex.com/sites/default/files/styles/college_card/public/images/hero/college/232937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Norfolk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Norfolk, VA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"https://www.cappex.com/sites/default/files/styles/college_logo/public/images/logo/college/232937_logo.jpg"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3" name="Picture 3" descr="https://www.cappex.com/sites/default/files/styles/college_logo/public/images/logo/college/232937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https://www.cappex.com/sites/default/files/styles/college_logo/public/images/logo/college/232937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91%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$12,645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Average ACT Composite: 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$22,701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956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lastRenderedPageBreak/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"https://www.cappex.com/sites/default/files/styles/college_card/public/images/hero/college/199999_hero.jpg"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5810250" cy="3275330"/>
                        <wp:effectExtent l="0" t="0" r="6350" b="1270"/>
                        <wp:docPr id="2" name="Picture 2" descr="https://www.cappex.com/sites/default/files/styles/college_card/public/images/hero/college/199999_her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https://www.cappex.com/sites/default/files/styles/college_card/public/images/hero/college/199999_her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0" cy="32753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spacing w:before="100" w:beforeAutospacing="1" w:after="100" w:afterAutospacing="1"/>
                    <w:outlineLvl w:val="1"/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  <w:b/>
                      <w:bCs/>
                      <w:sz w:val="36"/>
                      <w:szCs w:val="36"/>
                    </w:rPr>
                    <w:t>Winston-Salem State University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, NC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begin"/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instrText xml:space="preserve"> INCLUDEPICTURE "https://www.cappex.com/sites/default/files/styles/college_logo/public/images/logo/college/199999_logo.jpg" \* MERGEFORMATINET </w:instrText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separate"/>
                  </w:r>
                  <w:r w:rsidRPr="00AB360B">
                    <w:rPr>
                      <w:rFonts w:ascii="Times New Roman" w:eastAsia="Times New Roman" w:hAnsi="Times New Roman" w:cs="Times New Roman"/>
                      <w:noProof/>
                    </w:rPr>
                    <w:drawing>
                      <wp:inline distT="0" distB="0" distL="0" distR="0">
                        <wp:extent cx="1273175" cy="1273175"/>
                        <wp:effectExtent l="0" t="0" r="0" b="0"/>
                        <wp:docPr id="1" name="Picture 1" descr="https://www.cappex.com/sites/default/files/styles/college_logo/public/images/logo/college/199999_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https://www.cappex.com/sites/default/files/styles/college_logo/public/images/logo/college/199999_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3175" cy="12731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B360B">
                    <w:rPr>
                      <w:rFonts w:ascii="Times New Roman" w:eastAsia="Times New Roman" w:hAnsi="Times New Roman" w:cs="Times New Roman"/>
                    </w:rPr>
                    <w:fldChar w:fldCharType="end"/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Public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73% Acceptance Rate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AB360B">
                    <w:rPr>
                      <w:rFonts w:ascii="Times New Roman" w:eastAsia="Times New Roman" w:hAnsi="Times New Roman" w:cs="Times New Roman"/>
                    </w:rPr>
                    <w:t>Avg</w:t>
                  </w:r>
                  <w:proofErr w:type="spellEnd"/>
                  <w:r w:rsidRPr="00AB360B">
                    <w:rPr>
                      <w:rFonts w:ascii="Times New Roman" w:eastAsia="Times New Roman" w:hAnsi="Times New Roman" w:cs="Times New Roman"/>
                    </w:rPr>
                    <w:t xml:space="preserve"> Net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$12,286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ACT Composite: 17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36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Sticker Price: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$19,377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Average SAT Composite: 962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0</w:t>
                  </w:r>
                </w:p>
                <w:p w:rsidR="00AB360B" w:rsidRPr="00AB360B" w:rsidRDefault="00AB360B" w:rsidP="00AB360B">
                  <w:pPr>
                    <w:rPr>
                      <w:rFonts w:ascii="Times New Roman" w:eastAsia="Times New Roman" w:hAnsi="Times New Roman" w:cs="Times New Roman"/>
                    </w:rPr>
                  </w:pPr>
                  <w:r w:rsidRPr="00AB360B">
                    <w:rPr>
                      <w:rFonts w:ascii="Times New Roman" w:eastAsia="Times New Roman" w:hAnsi="Times New Roman" w:cs="Times New Roman"/>
                    </w:rPr>
                    <w:t>1600</w:t>
                  </w:r>
                </w:p>
              </w:tc>
            </w:tr>
          </w:tbl>
          <w:p w:rsidR="00AB360B" w:rsidRPr="00AB360B" w:rsidRDefault="00AB360B" w:rsidP="00AB360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677C1E" w:rsidRDefault="00BB7161"/>
    <w:sectPr w:rsidR="00677C1E" w:rsidSect="006E7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60B"/>
    <w:rsid w:val="002C19F4"/>
    <w:rsid w:val="003E50AD"/>
    <w:rsid w:val="00444008"/>
    <w:rsid w:val="006E7DAA"/>
    <w:rsid w:val="00AB360B"/>
    <w:rsid w:val="00BB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71D5574-1D3B-9E40-AE83-399C74B8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360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360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B360B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B360B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B360B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B360B"/>
    <w:rPr>
      <w:rFonts w:ascii="Arial" w:eastAsia="Times New Roman" w:hAnsi="Arial" w:cs="Arial"/>
      <w:vanish/>
      <w:sz w:val="16"/>
      <w:szCs w:val="16"/>
    </w:rPr>
  </w:style>
  <w:style w:type="character" w:customStyle="1" w:styleId="gmail-test-score">
    <w:name w:val="gmail-test-score"/>
    <w:basedOn w:val="DefaultParagraphFont"/>
    <w:rsid w:val="00AB36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428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33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0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94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155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6815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091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4086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1078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415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9626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539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8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838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0864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6891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431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7691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294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902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4233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684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33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6085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1283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12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036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9276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7352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743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1151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6619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9181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65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704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74315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2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3394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135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838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3633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881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204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449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482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307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5124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498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381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92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78743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490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204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6460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6032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9122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799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1998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230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2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164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9716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509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0736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9789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1942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567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08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840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103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84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9424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363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797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118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2490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5988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1428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96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6311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875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777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193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375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838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111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536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6754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2187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2718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5623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861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29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0567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8651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705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53302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0973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28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679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259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079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77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122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412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905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1584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65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227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7250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3288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4842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21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925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8978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8739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0655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394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5839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692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3660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16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1166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453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558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782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0702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617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60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37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62793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0272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032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298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934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4722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419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220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593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399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432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706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6217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2544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772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4958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922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183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5550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4380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5620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0277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739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4958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1381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7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8264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29545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149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853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082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1242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2128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5642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80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4548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684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70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456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248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191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5692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0346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52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77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7582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6400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7755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1484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2281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1766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0731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723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9694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1955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5381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002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83108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039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6426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74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473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6470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537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158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3234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884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1612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1813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4801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3770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91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7172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3962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4590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73387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9153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872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9350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1726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8681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792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7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1603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1819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864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875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608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74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47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777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3189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897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9173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067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684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4910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3658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0060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069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242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5354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37402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815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318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7797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0521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9491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283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253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82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6976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699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277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6799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5317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227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747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89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003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497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5714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4755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61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2895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9710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736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5502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5760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934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91457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2942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904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68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263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8887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9375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305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6273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2319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71056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8490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610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4329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4669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85861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4733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56866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1987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927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596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9101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5825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952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524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473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2770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6225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4218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082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496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5819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75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097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551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9429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9284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236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615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521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3781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435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213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05117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648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84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070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5301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887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487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915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965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79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239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5153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20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8638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6472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23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050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664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30960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227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15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340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7281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360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384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002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70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978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197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17717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56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055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1881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4398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9452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598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11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41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878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15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167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9646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9311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6761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9888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172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2515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578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3780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4219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06142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042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6814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355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0180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2300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0446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864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987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6287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7428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099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875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9168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143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8781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8048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95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425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227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477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954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675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387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252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22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1544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22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68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43493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41099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089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4572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1262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0080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90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7408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9759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05078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9765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3706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8940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4963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8904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6672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52518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3366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3546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2981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764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3719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26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387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938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5427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3831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196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832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4260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44348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57631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643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4605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666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7447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568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1805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13121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195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257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04270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9361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3451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057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380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97802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60648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2746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8152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714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0928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5529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418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0331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90466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7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030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585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980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5501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43244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286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388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0215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894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454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2466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33793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8353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278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1529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4759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8606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115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5825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4963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00679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101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033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671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595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292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741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38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821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37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614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7114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2372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5133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33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111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1209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4746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9570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2811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47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85132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664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4040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5126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7491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963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3958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39162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8975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0706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0006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5190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77235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128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66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874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275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95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43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442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7178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100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11875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411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764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568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4040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7762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196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3851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7515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09964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3553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334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360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38847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418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1828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9860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53273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2707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956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3667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1068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18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1718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194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05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4916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978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778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64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5050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5393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362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008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7078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05577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9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4879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40096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173663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8672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7073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1659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4015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8614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5386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569221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27145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5948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8314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6437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2993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137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35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832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8884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831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72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113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2031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1936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5905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5406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307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1798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73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9442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4470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4258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65456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2074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5026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260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27044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47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2924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7431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4655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7865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7902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0740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17420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767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352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87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723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382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712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9456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8546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78949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3861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419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8402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2752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2533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331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39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8270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82411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395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310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9967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49048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6586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7593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8839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4872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903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3652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0101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9423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04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4933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870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6973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309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862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807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4858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88731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9687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055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5936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2146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5025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707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337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14327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61262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035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073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4844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23288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3698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485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3066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97235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353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6653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0473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4869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711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87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195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975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240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775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5733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67040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9472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9660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2396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0087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13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563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7532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1052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52997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776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0074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0672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7766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405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849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6816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5110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3624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0736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2668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7034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690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286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411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80384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799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01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419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285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4198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85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129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9341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7979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155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8133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3265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68698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7357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404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672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4113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0690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56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249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66640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335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646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008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142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915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203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230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8117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7641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511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38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847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9774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943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891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4492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704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232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635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0856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6581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4312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6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923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97176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1562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741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9130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495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1286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0088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2326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988216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1709</Words>
  <Characters>9747</Characters>
  <Application>Microsoft Office Word</Application>
  <DocSecurity>0</DocSecurity>
  <Lines>81</Lines>
  <Paragraphs>22</Paragraphs>
  <ScaleCrop>false</ScaleCrop>
  <Company/>
  <LinksUpToDate>false</LinksUpToDate>
  <CharactersWithSpaces>11434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singer</dc:creator>
  <cp:keywords/>
  <dc:description/>
  <cp:lastModifiedBy>rick singer</cp:lastModifiedBy>
  <cp:revision>2</cp:revision>
  <dcterms:created xsi:type="dcterms:W3CDTF">2025-05-13T00:08:00Z</dcterms:created>
  <dcterms:modified xsi:type="dcterms:W3CDTF">2025-05-13T00:08:00Z</dcterms:modified>
</cp:coreProperties>
</file>