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[333] Bucks Fizz - Bucks Fizz</w:t>
      </w:r>
    </w:p>
    <w:p>
      <w:pPr>
        <w:spacing w:after="320"/>
      </w:pPr>
      <w:r>
        <w:rPr w:rFonts="맑은 고딕">
          <w:rFonts w:ascii="맑은 고딕" w:hAnsi="맑은 고딕" w:eastAsia="맑은 고딕"/>
          <w:b/>
          <w:sz w:val="20"/>
        </w:rPr>
        <w:t>■ 위치 : 333</w:t>
        <w:br/>
      </w:r>
      <w:r>
        <w:rPr w:rFonts="맑은 고딕">
          <w:rFonts w:ascii="맑은 고딕" w:hAnsi="맑은 고딕" w:eastAsia="맑은 고딕"/>
          <w:b/>
          <w:sz w:val="20"/>
        </w:rPr>
        <w:t>■ 아티스트 : Bucks Fizz</w:t>
        <w:br/>
      </w:r>
      <w:r>
        <w:rPr w:rFonts="맑은 고딕">
          <w:rFonts w:ascii="맑은 고딕" w:hAnsi="맑은 고딕" w:eastAsia="맑은 고딕"/>
          <w:b/>
          <w:sz w:val="20"/>
        </w:rPr>
        <w:t>■ 앨범명 : Bucks Fizz</w:t>
        <w:br/>
      </w:r>
      <w:r>
        <w:rPr w:rFonts="맑은 고딕">
          <w:rFonts w:ascii="맑은 고딕" w:hAnsi="맑은 고딕" w:eastAsia="맑은 고딕"/>
          <w:b w:val="0"/>
          <w:sz w:val="20"/>
        </w:rPr>
        <w:t>■ 음반 레이블 : RCA</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팝, 유로팝 (Pop, Europop)</w:t>
        <w:br/>
      </w:r>
      <w:r>
        <w:rPr w:rFonts="맑은 고딕">
          <w:rFonts w:ascii="맑은 고딕" w:hAnsi="맑은 고딕" w:eastAsia="맑은 고딕"/>
          <w:b w:val="0"/>
          <w:sz w:val="20"/>
        </w:rPr>
        <w:t>■ 주요 수록곡 : 1. Making Your Mind Up</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 유로비전 송 콘테스트에서 전 유럽을 사로잡으며 화려하게 등장한 영국의 4인조 혼성 팝 그룹 벅스 피즈(Bucks Fizz)의 동명 데뷔 앨범 《Bucks Fizz》입니다. 당시 '제2의 아바(ABBA)'라는 찬사를 받으며 신드롬을 일으킨 이들은, 이 음반을 통해 단순한 일회성 유로비전 우승팀이 아닌 80년대 브리티시 팝 신을 이끌어갈 강력한 메인스트림 아티스트임을 입증해 보였습니다. 밝고 세련된 유로팝 감성과 경쾌한 메인스트림 팝 사운드가 완벽하게 결합된 이 앨범은 80년대 초반 영미권 팝 음악의 청량한 에너지를 고스란히 담고 있습니다.</w:t>
      </w:r>
    </w:p>
    <w:p>
      <w:pPr>
        <w:spacing w:line="312" w:lineRule="auto" w:after="120"/>
      </w:pPr>
      <w:r>
        <w:rPr w:rFonts="맑은 고딕">
          <w:rFonts w:ascii="맑은 고딕" w:hAnsi="맑은 고딕" w:eastAsia="맑은 고딕"/>
          <w:b w:val="0"/>
          <w:sz w:val="21"/>
        </w:rPr>
        <w:t>본 작의 음악적 중심에는 전설적인 프로듀서 앤디 힐(Andy Hill)의 치밀하고 감각적인 프로듀싱이 자리하고 있습니다. 두 명의 여성 보컬(셰릴 베이커, 제이 애스턴)과 두 명의 남성 보컬(보비 지, 마이크 놀란)이 만들어내는 화려하고 입체적인 4부 화음은 음반 전체를 관통하는 가장 큰 매력 요소입니다. 정교하게 레이어드된 보컬 하모니는 당대 아날로그 신디사이저와 리드미컬한 기타 세션, 강렬한 브라스 사운드와 절묘한 조화를 이루며 청자에게 매혹적인 음향적 쾌감을 선사합니다.</w:t>
      </w:r>
    </w:p>
    <w:p>
      <w:pPr>
        <w:spacing w:line="312" w:lineRule="auto" w:after="120"/>
      </w:pPr>
      <w:r>
        <w:rPr w:rFonts="맑은 고딕">
          <w:rFonts w:ascii="맑은 고딕" w:hAnsi="맑은 고딕" w:eastAsia="맑은 고딕"/>
          <w:b w:val="0"/>
          <w:sz w:val="21"/>
        </w:rPr>
        <w:t>앨범을 대표하는 팝 역사의 명곡 「Making Your Mind Up」은 영국 싱글 차트 1위를 석권한 곡으로, 50년대 로큰롤의 클래식한 리듬에 80년대식 신나는 팝 감성을 더해 시대와 세대를 초월하는 생동감을 발산합니다. 이어지는 후속 싱글 「Piece of the Action」과 드라마틱한 전개가 돋보이는 「One of Those Nights」는 이들의 음악적 스펙트럼이 단순한 댄스 팝을 넘어 한층 깊이 있는 멜로디 라인과 서사성을 지니고 있음을 잘 보여줍니다. 또한 「Lady of the Night」이나 「Shine On」과 같은 수록곡들 역시 뛰어난 완성도로 음반의 전체적인 균형감을 더해줍니다.</w:t>
      </w:r>
    </w:p>
    <w:p>
      <w:pPr>
        <w:spacing w:line="312" w:lineRule="auto" w:after="120"/>
      </w:pPr>
      <w:r>
        <w:rPr w:rFonts="맑은 고딕">
          <w:rFonts w:ascii="맑은 고딕" w:hAnsi="맑은 고딕" w:eastAsia="맑은 고딕"/>
          <w:b w:val="0"/>
          <w:sz w:val="21"/>
        </w:rPr>
        <w:t>LP 음반으로 감상하는 《Bucks Fizz》는 80년대 초반 아날로그 녹음 특유의 따뜻하고 풍성한 질감을 직관적으로 느끼게 해줍니다. 화려한 화음의 텍스처와 반짝이는 영국의 팝 감성이 물리적 매체인 바이닐의 음골을 통해 재현될 때, 청자는 80년대 팝 음악의 Golden Era가 선사하는 순수한 즐거움과 찬란한 낭만에 깊이 몰입하게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