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Janet Jackson (자넷 잭슨) - Janet Jacksons rhythm nation 1814</w:t>
      </w:r>
    </w:p>
    <w:p>
      <w:pPr>
        <w:spacing w:after="240"/>
      </w:pPr>
      <w:r>
        <w:rPr w:rFonts="맑은 고딕">
          <w:rFonts w:ascii="맑은 고딕" w:hAnsi="맑은 고딕" w:eastAsia="맑은 고딕"/>
          <w:b/>
          <w:color w:val="4B5563"/>
          <w:sz w:val="22"/>
        </w:rPr>
        <w:t>위치 :  135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1989년 가을, 대중음악계는 한 여성 아티스트가 던진 거대하고도 묵직한 선언 앞에 경건히 숨을 죽였습니다. 전작 『Control』을 통해 위대한 ‘잭슨 가문’의 그늘에서 벗어나 온전한 자립을 일궈냈던 자넷 잭슨은, 그 달콤한 상업적 성공에 안주하는 대신 시선을 세상의 어두운 이면으로 돌렸습니다. 음반 기획 당시 소속사의 안이한 댄스 팝 연장선 제안을 단호히 거절하고, 당대 미국 사회를 병들게 하던 빈곤과 인종차별, 교육의 부재와 총기 범죄, 약물 남용이라는 비극적 현실을 음악의 중심 화두로 끌어올린 것입니다. 그렇게 탄생한 『Janet Jackson's Rhythm Nation 1814』는 단순한 팝 음반을 넘어, 음악이라는 예술적 매개가 시대를 향해 어떠한 사회적 책무와 연대의 메시지를 던질 수 있는지를 증명한 불멸의 기념비가 되었습니다.</w:t>
      </w:r>
    </w:p>
    <w:p>
      <w:pPr>
        <w:spacing w:line="324" w:lineRule="auto" w:after="120"/>
      </w:pPr>
      <w:r>
        <w:rPr w:rFonts="맑은 고딕">
          <w:rFonts w:ascii="맑은 고딕" w:hAnsi="맑은 고딕" w:eastAsia="맑은 고딕"/>
          <w:b w:val="0"/>
          <w:sz w:val="21"/>
        </w:rPr>
        <w:t>프로듀서 지미 잼(Jimmy Jam)과 테리 루이스(Terry Lewis)의 천재적인 조력 아래 빚어진 이 앨범은, 뉴 잭 스윙과 인더스트리얼 댄스, 펑크(Funk)와 감미로운 R&amp;B 발라드가 완벽한 유기성을 지니며 축조된 거대한 사운드의 성채입니다. 기계음의 서늘하고 날카로운 비트가 질서정연하게 도열한 군무처럼 청자의 심장을 타격하는가 하면, 이면에 흐르는 멜로디는 고통받는 청춘들을 보듬는 따스한 모성적 위로를 품고 있습니다. 타이틀에 붙은 ‘1814’는 미국 국가(The Star-Spangled Banner)의 가사가 쓰인 해이자, 음악을 통해 편견과 경계가 허물어지는 새로운 유토피아 ‘리듬 네이션’을 선언하는 역사적 상징이었습니다. 그녀는 검은 군복 스타일의 제복을 입고 절도 있는 안무를 펼치며, 팝 음악이 지닐 수 있는 가장 순도 높은 이상주의를 시각과 청각 모두로 완성해 냈습니다.</w:t>
      </w:r>
    </w:p>
    <w:p>
      <w:pPr>
        <w:spacing w:line="324" w:lineRule="auto" w:after="120"/>
      </w:pPr>
      <w:r>
        <w:rPr w:rFonts="맑은 고딕">
          <w:rFonts w:ascii="맑은 고딕" w:hAnsi="맑은 고딕" w:eastAsia="맑은 고딕"/>
          <w:b w:val="0"/>
          <w:sz w:val="21"/>
        </w:rPr>
        <w:t>이 음반이 남긴 족적은 팝의 역사를 다시 쓰기에 충분했습니다. 빌보드 앨범 차트 정상을 석권한 것은 물론, 빌보드 핫 100 차트에서 역사상 전무후무하게 단일 앨범으로 7곡의 톱 5 싱글(그중 4곡이 1위)을 배출하는 경이로운 신화를 기록했습니다. 그러나 차트의 숫자보다 더욱 찬연하게 빛나는 것은 세월이 흘러도 마르지 않는 그 서정적 울림과 치열한 시대정신입니다. 냉엄한 비트 뒤편에 자리한 맑고 투명한 발라드 트랙들은 상처 입은 영혼들을 어루만지며, 음악이 인류를 하나로 묶는 가장 아름다운 언어임을 설파합니다. 격변의 시대를 통과한 청춘들의 분노와 희망을 아날로그 그루브 속에 고스란히 봉인한 이 걸작은, 반세기가 흐른 지금에도 턴테이블 위에서 여전히 뜨거운 생명력으로 고동치고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Janet Jacksons rhythm nation 1814</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Janet Jackson (자넷 잭슨)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1989년 9월 19일 A&amp;M 레코드를 통해 발매된 자넷 잭슨의 정규 4집 앨범으로, 댄스 팝과 R&amp;B의 영역에 날카로운 사회비판적 의식과 고도의 콘셉추얼한 미학을 결합하여 대중음악의 지평을 비약적으로 확장한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1위를 기록하고 1990년 미국 내 연간 앨범 판매량 1위에 올랐으며, 전 세계적으로 1,200만 장 이상의 경이로운 판매고를 올리며 시대의 메가 히트작으로 공인받았습니다.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뮤직비디오(장편)’ 부문 수상 및 유수의 부문 노미네이트, 아메리칸 뮤직 어워드(AMA) 다수 부문 석권, 빌보드 뮤직 어워드 수상 등 음악성과 대중성을 완벽히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1966년 5월 16일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잭슨 가문의 막내라는 굴레를 스스로 깨부수고 독창적인 댄스 팝과 R&amp;B의 여제로 우뚝 선 팝 역사의 독보적인 아이콘입니다. 탁월한 퍼포먼스와 혁신적인 사운드 메이킹, 주체적인 예술관을 통해 1980~90년대 현대 팝 음악계의 여성 아티스트 위상을 새롭게 정립한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뉴 잭 스윙과 댄스 팝을 최고 수준의 예술적 콘셉트 앨범으로 승화시킨 걸작으로, 롤링 스톤 선정 ‘역대 최고의 명반 500선’에 이름을 올리며 현대 흑인 음악과 주류 팝 사운드의 진화를 견인한 기념비적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말 냉전 종식과 레이건-부시 행정부 시절 드러난 사회적 양극화, 청소년 문제라는 시대적 불안을 묵과하지 않고 정면으로 응시했습니다. 당시의 젊은 세대들은 억압적인 현실 속에서 자넷 잭슨이 제시한 ‘리듬을 통한 연대’라는 이상향에 열광하며 깊은 카타르시스와 치유를 얻었습니다.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철제 프레임이 부딪히는 듯 강렬한 산업적 비트와 날선 메시지가 압도적인 타이틀곡 ‘Rhythm Nation’, 펑키한 베이스라인과 서정적 보컬이 절묘하게 조화된 ‘Miss You Much’, 인종차별에 대한 통렬한 경고를 담은 하드록 스타일의 ‘Black Cat’, 그리고 몽환적이고 감미로운 선율로 벅찬 낭만을 선사하는 ‘Love Will Never Do (Without You)’와 ‘Escapade’ 등 다채로운 스펙트럼의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자칫 차갑게 느껴질 수 있는 기계적 퍼커션과 드럼 비트가 아날로그 LP를 통과할 때, 진공관 앰프의 온기가 더해져 육중하고 탄력적인 베이스의 펀치력으로 되살아납니다. 턴테이블 카트리지가 묵직한 그루브를 긁어내며 전달하는 깊은 울림은 현대의 정교한 하이엔드 오디오와 클래식한 빈티지 스피커 모두에서 황홀한 생동감을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단일 앨범에서 7곡의 톱 5 싱글을 배출한 팝 음악사상 전무후무한 불멸의 기록을 담고 있으며, 오리지널 바이닐의 묵직한 패키지와 흑백의 미학이 깃든 커버 아트는 음악사적 상징성과 소장품으로서의 높은 품격을 동시에 충족시켜 줍니다.</w:t>
      </w:r>
    </w:p>
    <w:p>
      <w:pPr>
        <w:spacing w:line="324" w:lineRule="auto" w:after="120" w:before="160"/>
      </w:pPr>
      <w:r>
        <w:rPr w:rFonts="맑은 고딕">
          <w:rFonts w:ascii="맑은 고딕" w:hAnsi="맑은 고딕" w:eastAsia="맑은 고딕"/>
          <w:b/>
          <w:color w:val="4338CA"/>
          <w:sz w:val="21"/>
        </w:rPr>
        <w:t>이 음반을 통해 차가운 기계적 비트 속에서도 꺼지지 않는 인간애와 따뜻한 희망의 메시지가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