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Joe Walsh (조 월시) - The Best of</w:t>
      </w:r>
    </w:p>
    <w:p>
      <w:pPr>
        <w:spacing w:after="240"/>
      </w:pPr>
      <w:r>
        <w:rPr w:rFonts="맑은 고딕">
          <w:rFonts w:ascii="맑은 고딕" w:hAnsi="맑은 고딕" w:eastAsia="맑은 고딕"/>
          <w:b/>
          <w:color w:val="4B5563"/>
          <w:sz w:val="22"/>
        </w:rPr>
        <w:t>위치 :  437</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1970년대 미국 록 음악의 지형도 위에서 조 월시(Joe Walsh)라는 이름은 언제나 독특하고 찬연한 빛을 발합니다. 그는 제임스 갱(The James Gang)과 반스톰(Barnstorm)을 거쳐 록의 전설 이글스(Eagles)의 핵심 기타리스트로 자리매김하기까지, 거친 로큰롤의 야성과 가슴 시린 서정미를 한 몸에 체화해 낸 드문 거장이었습니다. 본 앨범 [The Best of]는 조 월시가 개인적 고뇌와 예술적 만개를 동시에 겪으며 빚어낸 찬란한 청년기의 궤적을 하나의 정제된 풍경화처럼 펼쳐 보입니다.</w:t>
      </w:r>
    </w:p>
    <w:p>
      <w:pPr>
        <w:spacing w:line="324" w:lineRule="auto" w:after="120"/>
      </w:pPr>
      <w:r>
        <w:rPr w:rFonts="맑은 고딕">
          <w:rFonts w:ascii="맑은 고딕" w:hAnsi="맑은 고딕" w:eastAsia="맑은 고딕"/>
          <w:b w:val="0"/>
          <w:sz w:val="21"/>
        </w:rPr>
        <w:t>이 음반에 새겨진 선율들은 당대 아메리칸 록이 도달했던 가장 찬란한 성취를 대변합니다. 조 월시는 하드 록의 육중한 리프 위에 컨트리 포크의 목가적인 숨결을 불어넣었으며, 여기에 특유의 기발한 유머 감각과 토크박스(Talk-box)라는 전위적 음향 도구를 능란하게 엮어냈습니다. 그의 음악은 단순한 기술적 과시를 넘어, 광활한 로키산맥의 청명한 바람과 캘리포니아 해변의 석양, 그리고 그 이면에 감춰진 고독한 방랑자의 내면을 투명하게 비춥니다.</w:t>
      </w:r>
    </w:p>
    <w:p>
      <w:pPr>
        <w:spacing w:line="324" w:lineRule="auto" w:after="120"/>
      </w:pPr>
      <w:r>
        <w:rPr w:rFonts="맑은 고딕">
          <w:rFonts w:ascii="맑은 고딕" w:hAnsi="맑은 고딕" w:eastAsia="맑은 고딕"/>
          <w:b w:val="0"/>
          <w:sz w:val="21"/>
        </w:rPr>
        <w:t>세월의 풍화를 견뎌낸 조 월시의 음악은 오늘날에도 퇴색되지 않는 묵직한 울림을 전합니다. 물질 만능과 화려함 뒤편에 웅크린 상실의 시대를 유쾌하면서도 처연한 슬라이드 기타 선율로 위무했던 그의 철학은 이 베스트 앨범의 매 소리골마다 오롯이 새겨져 있습니다. 시대를 뛰어넘어 흐르는 그의 거칠면서도 순수한 노래들은 현대의 분주한 일상에 지친 애호가들의 마음에 깊고 아련한 온기를 지펴줍니다.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The Best of</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Joe Walsh (조 월시)</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1978년 ABC 레코드(ABC Records)를 통해 발매된 공식 베스트 앨범으로, 조 월시가 솔로 및 반스톰 시절 남긴 황금기 명곡들을 엄선하여 그의 전성기 음악 세계를 한눈에 조망할 수 있도록 정중하게 엮어낸 역사적 컴필레이션 음반입니다.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당시 빌보드 200 차트 상위권에 안착하며 대중의 열렬한 사랑을 받았고, 전미음반산업협회(RIAA) 플래티넘 인증을 획득하며 상업성과 예술성을 동시에 거머쥔 명반으로 기록되었습니다.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이글스의 멤버로서 로큰롤 명예의 전당(Rock and Roll Hall of Fame) 헌액, 그래미 어워드 수상은 물론 롤링 스톤 선정 '역대 가장 위대한 기타리스트'에 이름을 올리며 평단과 음악계의 절대적인 찬사를 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 (United States)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1947년 11월 20일 ~ 현재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 (The James Gang, Barnstorm, Eagles 멤버)</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조 월시는 특유의 위트 넘치는 독창적 감성과 날카로우면서도 서정적인 슬라이드 기타 주법으로 1970년대 아메리칸 록의 어법을 재정립한 거장입니다. 하드 록의 폭발적인 박진감과 웨스트코스트 사운드의 부드러운 화음을 자유자재로 넘나들며, 록 음악사에서 대체 불가능한 고유의 영역을 확립했습니다.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1970년대 아메리칸 하드 록과 포크 록, 프로그레시브적 실험이 만나는 교차점을 완벽하게 포착한 명반입니다. 이글스의 기념비적 명작 [Hotel California]의 뼈대를 완성하기 직전, 조 월시라는 아티스트의 기량이 가장 순수하고 독자적으로 만개했던 순간을 증언하는 귀중한 아카이브입니다.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베트남 전쟁 종전 이후의 방황과 새로운 자유를 갈망하던 70년대 청춘들의 정서가 고스란히 묻어납니다. 콜로라도의 거친 자연 속에서 탄생한 선율들은 당대 청년 문화의 낭만과 히피즘의 잔향, 그리고 성숙한 고뇌를 동시에 품고 있어 시대를 뛰어넘는 진한 향수를 자극합니다.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"Rocky Mountain Way": </w:t>
      </w:r>
      <w:r>
        <w:rPr w:rFonts="맑은 고딕">
          <w:rFonts w:ascii="맑은 고딕" w:hAnsi="맑은 고딕" w:eastAsia="맑은 고딕"/>
          <w:b w:val="0"/>
          <w:sz w:val="21"/>
        </w:rPr>
        <w:t>토크박스를 활용한 독보적인 기타 리프와 블루지한 그루브가 압도적인 카타르시스를 선사하는 조 월시의 불멸의 시그니처 트랙.</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"Turn to Stone": </w:t>
      </w:r>
      <w:r>
        <w:rPr w:rFonts="맑은 고딕">
          <w:rFonts w:ascii="맑은 고딕" w:hAnsi="맑은 고딕" w:eastAsia="맑은 고딕"/>
          <w:b w:val="0"/>
          <w:sz w:val="21"/>
        </w:rPr>
        <w:t>정교하고 질주하는 듯한 어쿠스틱/일렉트릭 기타 아르페지오와 웅장한 신시사이저가 맞물려 드라마틱한 서사를 이루는 걸작.</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"Help Me Through the Night": </w:t>
      </w:r>
      <w:r>
        <w:rPr w:rFonts="맑은 고딕">
          <w:rFonts w:ascii="맑은 고딕" w:hAnsi="맑은 고딕" w:eastAsia="맑은 고딕"/>
          <w:b w:val="0"/>
          <w:sz w:val="21"/>
        </w:rPr>
        <w:t>화려한 록스타의 가면을 벗고 인간적인 고독과 나약함을 담담하고 서정적인 멜로디로 노래한 아름다운 어쿠스틱 발라드.</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"Meadows": </w:t>
      </w:r>
      <w:r>
        <w:rPr w:rFonts="맑은 고딕">
          <w:rFonts w:ascii="맑은 고딕" w:hAnsi="맑은 고딕" w:eastAsia="맑은 고딕"/>
          <w:b w:val="0"/>
          <w:sz w:val="21"/>
        </w:rPr>
        <w:t>감미로운 포크의 질감으로 출발하여 후반부 폭발적인 하드 록으로 전이되는 다채로운 구성미가 돋보이는 곡.</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턴테이블의 바늘이 회전하며 피어오르는 아날로그 특유의 두터운 질감과 따뜻한 공기감이 필수적입니다. 진공관 앰프를 통해 조 월시의 빈티지 펜더 및 깁슨 기타 앰프의 생생한 크런치 톤과 토크박스의 독특한 배음을 음미할 때, 현대 디지털 음원에서는 느낄 수 없는 공간의 입체감이 경이롭게 살아납니다.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70년대 아날로그 마스터 테이프의 호흡과 조 월시의 가장 찬란했던 전성기 예술혼이 물리적 디스크에 온전히 박제된 음반으로, 클래식 록의 황금기를 아날로그 사운드로 온전히 소유하고자 하는 오디오파일과 컬렉터에게는 결코 놓칠 수 없는 필수 소장반입니다.</w:t>
      </w:r>
    </w:p>
    <w:p>
      <w:pPr>
        <w:spacing w:line="324" w:lineRule="auto" w:after="120" w:before="160"/>
      </w:pPr>
      <w:r>
        <w:rPr w:rFonts="맑은 고딕">
          <w:rFonts w:ascii="맑은 고딕" w:hAnsi="맑은 고딕" w:eastAsia="맑은 고딕"/>
          <w:b/>
          <w:color w:val="4338CA"/>
          <w:sz w:val="21"/>
        </w:rPr>
        <w:t>이 음반을 통해 아날로그 소리골을 타고 흐르는 조 월시의 거칠고도 순수한 기타 선율이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