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Linda Ronstadt (린다 론스태트) - Living in the USA</w:t>
      </w:r>
    </w:p>
    <w:p>
      <w:pPr>
        <w:spacing w:after="240"/>
      </w:pPr>
      <w:r>
        <w:rPr w:rFonts="맑은 고딕">
          <w:rFonts w:ascii="맑은 고딕" w:hAnsi="맑은 고딕" w:eastAsia="맑은 고딕"/>
          <w:b/>
          <w:color w:val="4B5563"/>
          <w:sz w:val="22"/>
        </w:rPr>
        <w:t>위치 :  435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팝 음악계는 거대한 전환의 기로에 서 있었습니다. 찬란했던 컨트리 록의 물결과 서정적인 싱어송라이터의 시대가 저물어가고, 디스코의 열풍과 뉴웨이브의 전위적인 물결이 교차하던 1978년, 린다 론스태트는 통산 아홉 번째 정규 앨범 [Living in the USA]를 통해 당대 대중음악계의 진정한 여왕이 누구인지를 다시 한번 만천하에 선포했습니다. 이미 전작들을 통해 '록의 퍼스트레이디'로 군림하던 그녀는, 음악적 동반자이자 명프로듀서인 피터 애셔(Peter Asher)와 함께 서던 캘리포니아 사운드의 정수를 한 단계 더 세련되고 입체적인 팝/록의 결정체로 진화시켰습니다.</w:t>
      </w:r>
    </w:p>
    <w:p>
      <w:pPr>
        <w:spacing w:line="324" w:lineRule="auto" w:after="120"/>
      </w:pPr>
      <w:r>
        <w:rPr w:rFonts="맑은 고딕">
          <w:rFonts w:ascii="맑은 고딕" w:hAnsi="맑은 고딕" w:eastAsia="맑은 고딕"/>
          <w:b w:val="0"/>
          <w:sz w:val="21"/>
        </w:rPr>
        <w:t>이 앨범은 단순한 히트곡의 나열을 넘어, 린다 론스태트라는 독보적인 보컬리스트가 지닌 폭넓은 음악적 스펙트럼과 탁월한 곡 재해석 능력을 집약한 기념비적인 걸작입니다. 척 베리의 로큰롤 본능부터 스모키 로빈슨의 감미로운 모타운 소울, 그리고 당시 신예였던 엘비스 코스텔로의 뉴웨이브적 감수성과 워런 지본의 짙은 서정성에 이르기까지, 그녀는 미국 대중음악의 다채로운 유산을 자신의 독보적인 성음으로 흡수하여 완벽한 '린다 론스태트화'를 이루어냈습니다. 이는 특정 장르의 한계에 안주하지 않고 음악의 본질적인 아름다움을 노래하고자 했던 그녀의 치열한 예술적 자의식의 결과물이었습니다.</w:t>
      </w:r>
    </w:p>
    <w:p>
      <w:pPr>
        <w:spacing w:line="324" w:lineRule="auto" w:after="120"/>
      </w:pPr>
      <w:r>
        <w:rPr w:rFonts="맑은 고딕">
          <w:rFonts w:ascii="맑은 고딕" w:hAnsi="맑은 고딕" w:eastAsia="맑은 고딕"/>
          <w:b w:val="0"/>
          <w:sz w:val="21"/>
        </w:rPr>
        <w:t>발매와 동시에 시대를 대표하는 문화적 아이콘으로 떠오른 이 음반은 청명하면서도 폭발적인 에너지를 뿜어내는 그녀의 보컬과 최정상급 세션 연주자들의 완벽한 앙상블이 빚어낸 찬란한 유산입니다. 롤러스케이트를 신은 앨범 재킷이 상징하듯 자유롭고 생동감 넘치는 70년대 아메리칸 드림의 활기 이면에는, 세월이 흘러도 퇴색하지 않는 깊은 고독과 따스한 위로의 정서가 공존합니다. 턴테이블의 회전과 함께 흘러나오는 린다의 청명한 목소리는 반세기가 지난 오늘날에도 여전히 우리의 가슴을 벅차오르게 하며, 아날로그 황금기가 남긴 가장 눈부신 서정적 울림으로 영원히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Living in the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9월 미국의 어사일럼 레코드(Asylum Records)를 통해 발매되었으며, 명프로듀서 피터 애셔의 정교한 프로듀싱 아래 웨스트코스트 사운드의 정점을 기록한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1위에 올랐으며, 음반 역사상 최초로 사전 예약 주문만으로 더블 플래티넘을 기록하는 대기록을 세우며 전 세계적으로 수백만 장 이상의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여성 팝 보컬리스트' 및 '최우수 여성 록 보컬리스트' 부문 후보에 올랐으며, 당시 롤링스톤 지를 비롯한 유수의 음악 평단으로부터 대중성과 음악성을 완벽히 조화시킨 수작으로 극찬을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1946년 7월 15일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(과거 'The Stone Poneys'의 리드 보컬로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록, 컨트리, 팝, 오페라, 라틴 음악에 이르기까지 장르의 경계를 허문 20세기 가장 위대한 여성 보컬리스트 중 한 명입니다. 특유의 폭발적인 성량과 서정적인 감정 표현력을 겸비하여 '록의 퍼스트레이디'로 칭송받으며 로큰롤 명예의 전당에 헌액되었습니다.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캘리포니아 팝/록 사운드가 도달할 수 있었던 최상급의 음향적 세련미와 프로덕션을 집대성한 음반입니다. 과거의 위대한 명곡들을 현대적인 감각으로 재탄생시키는 탁월한 큐레이션과 보컬 해석력의 표준을 제시한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앨범 커버 속 린다 론스태트의 롤러스케이트 복장은 70년대 후반 미국의 자유분방한 청춘 문화와 레트로적 감성을 시각적으로 완벽히 대변합니다. 베트남 전쟁 이후의 방황과 새로운 시대를 향한 생동감이 교차하던 당대 아메리카의 활기차고도 낭만적인 공기를 고스란히 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척 베리의 원곡을 시원하고 역동적인 보컬로 재탄생시킨 타이틀 성격의 "Back in the U.S.A.", 스모키 로빈슨의 명곡을 극상의 감미로움과 소울풀한 호흡으로 재해석한 빌보드 톱 10 히트곡 "Ooh Baby Baby", 경쾌한 리듬감이 돋보이는 "Just One Look", 그리고 당대 신예 엘비스 코스텔로의 곡을 깊은 애수를 담아 노래한 "Alison" 등 버릴 곡 없는 탄탄한 구성을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피터 애셔의 정교한 믹싱과 당대 최고 세션들의 어쿠스틱/일렉트릭 악기 질감이 돋보이므로, 진공관 앰프를 통해 중역대의 도톰한 온기감을 살려 감상할 때 그 진가가 드러납니다. 턴테이블의 카트리지를 타고 흐르는 린다의 카랑카랑하면서도 따스한 성량의 다이내믹스를 온전히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린 골드스미스(Lynn Goldsmith)가 촬영한 상징적인 아트워크와 70년대 후반 아날로그 프레싱 특유의 풍성한 사운드 텍스처를 지닌 앨범으로, 팝/록 애호가 및 바이닐 컬렉터라면 선반의 중심에 반드시 갖추어야 할 역사적 명반입니다.</w:t>
      </w:r>
    </w:p>
    <w:p>
      <w:pPr>
        <w:spacing w:line="324" w:lineRule="auto" w:after="120" w:before="160"/>
      </w:pPr>
      <w:r>
        <w:rPr w:rFonts="맑은 고딕">
          <w:rFonts w:ascii="맑은 고딕" w:hAnsi="맑은 고딕" w:eastAsia="맑은 고딕"/>
          <w:b/>
          <w:color w:val="4338CA"/>
          <w:sz w:val="21"/>
        </w:rPr>
        <w:t>이 음반을 통해 눈부셨던 아날로그의 황금기, 린다 론스태트의 찬란한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