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Peter, Paul and Mary (피터, 폴 앤 메리) - Album 1700</w:t>
      </w:r>
    </w:p>
    <w:p>
      <w:pPr>
        <w:spacing w:after="240"/>
      </w:pPr>
      <w:r>
        <w:rPr w:rFonts="맑은 고딕">
          <w:rFonts w:ascii="맑은 고딕" w:hAnsi="맑은 고딕" w:eastAsia="맑은 고딕"/>
          <w:b/>
          <w:color w:val="4B5563"/>
          <w:sz w:val="22"/>
        </w:rPr>
        <w:t>위치 :  373</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1967년은 대중음악사에서 가장 거대하고도 찬란한 격변기였습니다. 사이키델릭 록의 폭발과 이른바 ‘사랑의 여름(Summer of Love)’의 환각적 열기가 온 세상을 뒤흔들던 그해 8월, 포크 음악의 거목 피터, 폴 앤 메리(Peter, Paul and Mary)는 자신들의 통산 일곱 번째 스튜디오 앨범인 본작을 세상에 내놓았습니다. 앨범 타이틀인 『Album 1700』은 당시 워너 브라더스 레코드의 카탈로그 등록 번호(WS 1700)에서 유래한 지극히 담담하고도 무심한 이름이었으나, 그 간결한 표제 뒤에 숨겨진 음악적 깊이와 예술적 울림은 결코 가볍지 않은 시대의 무게를 담아내고 있었습니다.</w:t>
      </w:r>
    </w:p>
    <w:p>
      <w:pPr>
        <w:spacing w:line="324" w:lineRule="auto" w:after="120"/>
      </w:pPr>
      <w:r>
        <w:rPr w:rFonts="맑은 고딕">
          <w:rFonts w:ascii="맑은 고딕" w:hAnsi="맑은 고딕" w:eastAsia="맑은 고딕"/>
          <w:b w:val="0"/>
          <w:sz w:val="21"/>
        </w:rPr>
        <w:t>이 음반은 전통적인 아메리칸 포크의 순수주의에 갇혀 있지 않고, 당대를 지배하던 포크 록의 새로운 조류와 현대적인 스튜디오 편곡 기법을 유려하게 포용한 기념비적 걸작입니다. 피터 야로우와 노엘 폴 스투키, 그리고 메리 트래버스가 쌓아 올리는 정교하고도 투명한 3성 화음은 더욱 원숙해졌으며, 어쿠스틱 기타의 소박한 울림 위로 오케스트레이션과 리듬 섹션이 절묘하게 교차하며 포크 음악이 도달할 수 있는 가장 우아한 미학을 완성해 냈습니다. 이들은 단순한 음유시인을 넘어 시대의 관찰자이자 성찰자로서, 변화하는 음악 환경 속에서도 인간성에 대한 신뢰와 따스한 연대의 시선을 잃지 않았습니다.</w:t>
      </w:r>
    </w:p>
    <w:p>
      <w:pPr>
        <w:spacing w:line="324" w:lineRule="auto" w:after="120"/>
      </w:pPr>
      <w:r>
        <w:rPr w:rFonts="맑은 고딕">
          <w:rFonts w:ascii="맑은 고딕" w:hAnsi="맑은 고딕" w:eastAsia="맑은 고딕"/>
          <w:b w:val="0"/>
          <w:sz w:val="21"/>
        </w:rPr>
        <w:t>특히 본 앨범은 훗날 위대한 싱어송라이터로 우뚝 서게 되는 무명의 존 덴버(John Denver)가 쓴 불멸의 명곡 ‘Leaving on a Jet Plane’을 처음으로 세상에 길어 올려 대중의 가슴속에 깊은 파문을 남겼습니다. 시대의 불안과 청춘의 이별, 그리고 반전(反戰)의 서사가 한데 어우러진 이 음반은 당대 젊은이들에게는 상처 입은 영혼을 어루만져 주는 다정한 피난처였으며, 오늘날에 이르러서는 1960년대라는 찬란했던 아날로그 시대의 순수와 낭만을 증언하는 고귀한 타임캡슐로 남아 있습니다. 세월의 먼지를 털어내고 턴테이블 위에 얹은 바이닐 소리골에서 피어오르는 그들의 하모니는, 반세기가 지난 지금도 여전히 변치 않는 서정적 온기와 숭고한 울림을 선사합니다.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Album 1700</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Peter, Paul and Mary (피터, 폴 앤 메리)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1967년 8월 워너 브라더스 레코드(Warner Bros. Records)를 통해 발매되었으며, 포크 리바이벌의 정점에서 포크 록의 세련된 양식을 지성적으로 수용한 역사적 명반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빌보드 200 앨범 차트 15위에 올랐으며, 수록곡 ‘Leaving on a Jet Plane’이 1969년 빌보드 핫 100 1위를 기록하는 역주행 신화에 힘입어 미국음반산업협회(RIAA) 골드 및 플래티넘 인증 획득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1968년 제10회 그래미 어워드(Grammy Awards) ‘최우수 포크 레코딩(Best Folk Performance)’ 부문 노미네이트 및 음악 전문지들로부터 만점에 가까운 비평적 찬사 획득</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(United States)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1961년 결성 (피터 야로우 1938~ / 노엘 폴 스투키 1937~ / 메리 트래버스 1936~2009)</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3인조 혼성 포크 그룹 (Trio)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1960년대 미국 어반 포크 리바이벌(Urban Folk Revival) 운동의 중심에서 포크 음악을 대중화하고 사회 변혁의 메시지를 전파한 전설적인 보컬 트리오입니다. 피터 야로우와 노엘 폴 스투키의 서정적인 핑거스타일 기타 연주와 메리 트래버스의 청아하고도 강인한 보컬이 빚어내는 무결점 화음은 팝과 포크의 역사를 통틀어 가장 아름다운 하모니 중 하나로 꼽힙니다.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순수 어쿠스틱 포크 사운드에 록 비트와 혼 세션, 스트링 오케스트레이션을 결합하여 포크 음악의 표현 영역을 팝의 영역으로 확장시킨 음반입니다. 밥 딜런으로 촉발된 포크 록의 물결 속에서 포크 보컬 그룹이 시대적 진화를 어떻게 성취해야 하는지를 보여준 모범적 이정표로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베트남 전쟁의 징집 영장을 받아 든 청년들의 쓸쓸한 출영과 ‘사랑의 여름’이 교차하던 1967년 미국 사회의 명암을 고스란히 담아냈습니다. 급변하는 사이키델릭 록 열풍을 해학적으로 묘사하는가 하면, 떠나가는 이의 비애와 반전의 이상을 노래하며 상처받은 청춘들의 감성을 가장 따뜻하고 정직하게 어루만진 시대의 초상화입니다.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존 덴버의 원곡을 서정미 넘치는 하모니로 승화시켜 전 세계인의 연가가 된 ‘Leaving on a Jet Plane’, 마마스 앤 파파스와 도노반, 비틀즈 등 동시대 록 씬을 유쾌하고 재치 있게 패러디한 ‘I Dig Rock and Roll Music’, 그리고 삶과 죽음, 반전의 메시지를 숭고한 영적 서사로 풀어낸 피터 야로우의 걸작 ‘The Great Mandella (The Wheel of Life)’ 등이 앨범의 품격을 입체적으로 완성합니다.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 특유의 포근하고 배음 풍부한 질감과 결합했을 때 진가를 발휘합니다. 턴테이블의 카트리지가 소리골을 긁으며 일으키는 섬세한 공기감 속에서 좌우 채널로 분리되어 흐르는 두 남성의 정갈한 어쿠스틱 기타와 중앙을 묵직하게 채우는 메리 트래버스의 선명한 보컬 포커싱을 음미해 보시길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1960년대 후반의 찬란했던 포크 록 여명기를 담아낸 오리지널 아날로그 사운드의 정수로, 포크 애호가는 물론 팝과 클래식 보컬 음악을 사랑하는 컬렉터라면 서가에 필히 갖추어야 할 불후의 명작 바이닐입니다.</w:t>
      </w:r>
    </w:p>
    <w:p>
      <w:pPr>
        <w:spacing w:line="324" w:lineRule="auto" w:after="120" w:before="160"/>
      </w:pPr>
      <w:r>
        <w:rPr w:rFonts="맑은 고딕">
          <w:rFonts w:ascii="맑은 고딕" w:hAnsi="맑은 고딕" w:eastAsia="맑은 고딕"/>
          <w:b/>
          <w:color w:val="4338CA"/>
          <w:sz w:val="21"/>
        </w:rPr>
        <w:t>이 음반을 통해 아날로그 소리골을 타고 흐르는 숭고한 삼중 화음이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