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Bonnie Tyler (보니 타일러) - Diamond Cut</w:t>
      </w:r>
    </w:p>
    <w:p>
      <w:pPr>
        <w:spacing w:after="240"/>
      </w:pPr>
      <w:r>
        <w:rPr w:rFonts="맑은 고딕">
          <w:rFonts w:ascii="맑은 고딕" w:hAnsi="맑은 고딕" w:eastAsia="맑은 고딕"/>
          <w:b/>
          <w:color w:val="4B5563"/>
          <w:sz w:val="22"/>
        </w:rPr>
        <w:t>위치 :  432</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거친 모래바람 속에서 피어난 한 떨기 야생화처럼, 보니 타일러의 허스키한 음색은 찰나의 상처조차 눈부신 서정으로 치환하는 마력을 지니고 있습니다. 1979년에 발표된 본작 《Diamond Cut》은 그녀가 세계적인 록 디바로 도약하기 직전, 컨트리와 포크 록의 비옥한 토양 위에서 가장 순수하고 진솔한 감정을 벼려내던 시절의 기록입니다. 투박한 원석을 정밀하게 다듬어 빛을 발하는 다이아몬드처럼, 정갈한 어쿠스틱 사운드와 짙은 애수가 깃든 보컬이 만나 고전적인 품격을 빚어냅니다. 70년대 아날로그 팝의 황혼을 물들이는 이 음반은 세월이 흐를수록 그 깊이를 더해가는 음악적 보석과도 같습니다.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Diamond Cut</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Bonnie Tyler (보니 타일러)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1979년 영국 RCA 레코드를 통해 발매된 보니 타일러의 통산 세 번째 정규 스튜디오 앨범으로, 명 프로듀서 로니 스콧(Ronnie Scott)과 스티브 울프(Steve Wolfe) 콤비와의 긴밀한 호흡 속에서 탄생한 서정적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전작의 전 세계적 히트에 힘입어 미국 빌보드 200 차트 145위 및 컨트리 앨범 차트 42위에 올랐으며, 노르웨이와 스웨덴 등 북유럽 앨범 차트 톱 20에 진입하는 등 대서양 양안과 유럽 전역에서 고른 사랑을 받았습니다.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전작을 통해 그래미 어워드와 미국 컨트리 음악 협회(ACM) 신인상 후보에 오르며 공인받았던 음악적 위상을 바탕으로, 평단으로부터 "상업적 타협 없이 보컬의 순수한 질감을 가장 잘 살려낸 앨범"이라는 호평을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(웨일스)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1951년 6월 8일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성대 결절 수술이라는 시련을 딛고 독보적인 질감의 허스키 보이스를 획득하여 '여성 로드 스튜어트'라는 찬사를 받은 불세출의 보컬리스트입니다. 팝, 록, 컨트리의 경계를 자유로이 넘나들며 폭발적인 가창력과 짙은 호소력으로 1970~80년대 세계 팝 음악사의 찬란한 한 페이지를 장식했습니다.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1980년대 짐 스타인먼과의 협업으로 폭발적 신스록 시대를 열기 전, 1970년대 어쿠스틱 사운드와 뿌리 깊은 아메리카나(Americana) 정서가 가장 아름답게 조화를 이룬 과도기적 걸작입니다. 과장된 전자음 대신 기타와 피아노, 스트링의 정갈한 배치를 통해 오직 보컬의 서사성에 집중한 정통 팝 록의 모범을 보여줍니다.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디스코 열풍이 전 세계를 뒤흔들던 1979년의 번잡함 속에서도, 아날로그 본연의 따스한 숨결과 쓸쓸한 낭만을 고수하며 방황하던 당대 청춘들의 고독한 내면을 포근히 위무해 주었던 시대의 초상입니다.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"My Guns Are Loaded": </w:t>
      </w:r>
      <w:r>
        <w:rPr w:rFonts="맑은 고딕">
          <w:rFonts w:ascii="맑은 고딕" w:hAnsi="맑은 고딕" w:eastAsia="맑은 고딕"/>
          <w:b w:val="0"/>
          <w:sz w:val="21"/>
        </w:rPr>
        <w:t>비장미 넘치는 어쿠스틱 기타와 서부극의 한 장면을 연상시키는 멜로디 위에 타일러의 절절한 보컬이 얹혀 앨범의 서막을 웅장하게 여는 명곡입니다.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"Too Good to Last": </w:t>
      </w:r>
      <w:r>
        <w:rPr w:rFonts="맑은 고딕">
          <w:rFonts w:ascii="맑은 고딕" w:hAnsi="맑은 고딕" w:eastAsia="맑은 고딕"/>
          <w:b w:val="0"/>
          <w:sz w:val="21"/>
        </w:rPr>
        <w:t>이별의 회한을 담담하면서도 애절하게 토로하는 곡으로, 쓸쓸한 현악 세션과 갈라지는 듯한 음색의 조화가 긴 여운을 남깁니다.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"What a Way to Treat My Heart": </w:t>
      </w:r>
      <w:r>
        <w:rPr w:rFonts="맑은 고딕">
          <w:rFonts w:ascii="맑은 고딕" w:hAnsi="맑은 고딕" w:eastAsia="맑은 고딕"/>
          <w:b w:val="0"/>
          <w:sz w:val="21"/>
        </w:rPr>
        <w:t>절제된 리듬감과 서정적인 멜로디 라인이 돋보이며, 상처 입은 영혼의 고백을 듣는 듯한 내밀한 감정선을 전달합니다.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 특유의 두툼한 중음역대 배음과 아날로그 턴테이블 카트리지가 만날 때 진가를 발휘합니다. 특히 보니 타일러의 목소리에 묻어나는 미세한 쇳소리와 거친 숨결, 그리고 배후에서 은은하게 울리는 어쿠스틱 악기들의 온기가 LP의 소리골을 통해 생생한 온도로 되살아납니다.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훗날의 거대한 스타디움 록 사운드 뒤에 가려져 있던 보니 타일러의 가장 서정적이고 인간적인 보컬의 결을 온전히 마주할 수 있는, 70년대 아날로그 바이닐 애호가라면 결코 놓쳐서는 안 될 귀중한 수작입니다.</w:t>
      </w:r>
    </w:p>
    <w:p>
      <w:pPr>
        <w:spacing w:line="324" w:lineRule="auto" w:after="120" w:before="160"/>
      </w:pPr>
      <w:r>
        <w:rPr w:rFonts="맑은 고딕">
          <w:rFonts w:ascii="맑은 고딕" w:hAnsi="맑은 고딕" w:eastAsia="맑은 고딕"/>
          <w:b/>
          <w:color w:val="4338CA"/>
          <w:sz w:val="21"/>
        </w:rPr>
        <w:t>이 음반을 통해 투박한 원석 속에서 피어난 보니 타일러의 고결한 음색이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