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Mitch Miller and The Gang (미치 밀러와 갱) - vol. 1</w:t>
      </w:r>
    </w:p>
    <w:p>
      <w:pPr>
        <w:spacing w:after="240"/>
      </w:pPr>
      <w:r>
        <w:rPr w:rFonts="맑은 고딕">
          <w:rFonts w:ascii="맑은 고딕" w:hAnsi="맑은 고딕" w:eastAsia="맑은 고딕"/>
          <w:b/>
          <w:color w:val="4B5563"/>
          <w:sz w:val="22"/>
        </w:rPr>
        <w:t>위치 :  371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20세기 중반, 격동과 낭만이 교차하던 아메리칸 팝의 황금기에 미치 밀러와 갱이 남긴 이 기념비적인 첫 번째 음반은 음악이 어떻게 시대를 초월하여 사람들의 마음을 하나로 엮어내는지를 웅변하는 불멸의 고전입니다. 정통 클래식 오보이스트 출신의 마에스트로가 빚어낸 정교한 편곡 아래, 소박하면서도 깊은 울림을 지닌 남성 코러스의 화음은 잊혀가는 추억의 멜로디를 따스한 숨결로 되살려냅니다. 거실에 옹기종기 모여 앉아 삶의 애환을 노래로 달래던 아날로그 시대의 순수한 온기를 온전히 품고 있는 이 작품은, 듣는 이의 내면 깊은 곳에 자리한 가장 서정적인 노스탤지어를 향해 다정하게 손을 건넵니다.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Mitch Miller and The Gang (미치 밀러와 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1958년 명문 레이블 컬럼비아 레코드(Columbia Records)를 통해 발매된 역사적인 '싱 얼롱(Sing Along)' 연작의 찬란한 서막으로, 미국 전통 파퓰러 송과 민요를 고품격 합창 편곡으로 승화시켜 대중음악사에 커다란 족적을 남긴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팝 앨범 차트 정상에 오르며 수십 주간 차트 상위권을 장악하였고, 밀리언셀러를 기록하며 RIAA 골드 레코드 인증을 받는 등 미국 전역에 거대한 합창 신드롬을 불러일으켰습니다.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당대 그래미 어워드 주요 부문 후보 지명과 더불어 훗날 미치 밀러에게 수여된 그래미 평생공로상(Grammy Lifetime Achievement Award)의 결정적 토대가 되었으며, 20세기 중반 미국 대중문화의 황금기를 상징하는 문화적 유산으로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1911년 7월 4일 ~ 2010년 7월 31일 (미치 밀러 기준)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미치 밀러 앤 더 갱 (Mitch Miller and The Gang, 지휘자 및 남성 보컬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명문 이스트만 음악원을 졸업한 정통 클래식 오보에 연주자이자 컬럼비아 레코드의 전설적인 음악 프로듀서였던 미치 밀러는 클래식의 엄격한 예술성과 대중음악의 보편성을 완벽히 조화시킨 선구자입니다. 그는 남성 합창단 '더 갱'을 이끌며 청중을 단순한 수동적 관객에서 능동적인 음악의 주인공으로 전환시킨 '싱 얼롱' 문화를 창시하여 팝 음악사에 독보적인 위상을 구축하였습니다.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1950년대 후반 하이파이(Hi-Fi) 스테레오 레코딩 기술의 개화기와 맞물려 보컬 앨범의 예술적 지평을 한 단계 끌어올린 마스터피스입니다. 절제된 악기 편성 속에서도 한 치의 오차 없이 쌓아 올린 4부 남성 합창의 미학은 파퓰러 음악의 격조를 클래식 실내악의 경지로 끌어올렸으며, 이후 등장한 수많은 크로스오버 및 앙상블 레코딩의 영원한 귀감이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상흔을 딛고 평화와 번영을 갈망하던 1950년대 미국 사회의 따뜻한 공동체 의식과 가족주의적 낭만이 음반 전반에 고스란히 투영되어 있습니다. TV 브라운관의 튀는 공(Bouncing Ball)을 따라 남녀노소 모두가 어깨를 겯고 노래하던 순수한 시대의 정서가 아날로그 바이닐의 깊은 소릿골마다 아련한 그리움으로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뛰어넘어 사랑받는 전통 명곡들이 정갈하고 품격 있는 편곡으로 수놓아져 있습니다. 정겨운 벗들과의 추억을 환기하는 "That Old Gang of Mine", 유려한 물결처럼 평온하게 흐르는 "Down by the Old Mill Stream", 그리고 마음을 어루만지는 따사로운 선율의 "You Are My Sunshine" 등은 간결한 기타와 퍼커션 반주 위로 포근한 남성 화음이 얹혀 한 편의 서정시 같은 감동을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온열감과 턴테이블 카트리지의 섬세한 트래킹을 통해 감상할 때, 이 음반의 진가는 더욱 찬란하게 드러납니다. 묵직하고 두툼한 중음역대에서 피어오르는 보컬의 풍성한 배음과 아날로그 테이프 특유의 자연스러운 공간 잔향에 귀를 기울이면, 마치 1950년대 고풍스러운 뮤직홀 한가운데 서 있는 듯한 황홀한 현장감을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초기 바이닐 레코딩 특유의 우아한 질감과 한 시대의 문화적 공기가 완벽하게 보존된 정통 LP의 전형입니다. 대중음악의 순수했던 원형과 따뜻한 아날로그 사운드의 미학을 깊이 음미하고자 하는 오디오파일과 음악 애호가 모두에게 결코 놓칠 수 없는 귀중한 소장품이 될 것입니다.</w:t>
      </w:r>
    </w:p>
    <w:p>
      <w:pPr>
        <w:spacing w:line="324" w:lineRule="auto" w:after="120" w:before="160"/>
      </w:pPr>
      <w:r>
        <w:rPr w:rFonts="맑은 고딕">
          <w:rFonts w:ascii="맑은 고딕" w:hAnsi="맑은 고딕" w:eastAsia="맑은 고딕"/>
          <w:b/>
          <w:color w:val="4338CA"/>
          <w:sz w:val="21"/>
        </w:rPr>
        <w:t>이 음반을 통해 아날로그 소릿골이 품은 따뜻한 온기와 순수한 화음이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