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4599253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B679E" w:rsidRDefault="00CB679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B679E" w:rsidRDefault="00CB679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B679E" w:rsidRDefault="00CB679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79E" w:rsidRDefault="00CB679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 client</w:t>
                                    </w:r>
                                  </w:sdtContent>
                                </w:sdt>
                              </w:p>
                              <w:p w:rsidR="00CB679E" w:rsidRDefault="00CB67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JobOverview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CB679E" w:rsidRDefault="00CB679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 client</w:t>
                              </w:r>
                            </w:sdtContent>
                          </w:sdt>
                        </w:p>
                        <w:p w:rsidR="00CB679E" w:rsidRDefault="00CB67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JobOverview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B679E" w:rsidRDefault="00CB67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2705100</wp:posOffset>
                    </wp:positionH>
                    <wp:positionV relativeFrom="page">
                      <wp:posOffset>9407525</wp:posOffset>
                    </wp:positionV>
                    <wp:extent cx="3869055" cy="365760"/>
                    <wp:effectExtent l="0" t="0" r="0" b="190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6905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79E" w:rsidRPr="00CB679E" w:rsidRDefault="00CB679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Irène DJOU FOMEKONG, Florian FRAT, Matthis GOLLAIN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13pt;margin-top:740.75pt;width:304.6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" filled="f" stroked="f" strokeweight=".5pt">
                    <v:textbox style="mso-fit-shape-to-text:t" inset="0,0,0,0">
                      <w:txbxContent>
                        <w:p w:rsidR="00CB679E" w:rsidRPr="00CB679E" w:rsidRDefault="00CB679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Irène DJOU FOMEKONG, Florian FRAT, Matthis GOLLAIN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32194" w:rsidRDefault="00CB679E"/>
    <w:sectPr w:rsidR="00B32194" w:rsidSect="00CB679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9E"/>
    <w:rsid w:val="007F7E5F"/>
    <w:rsid w:val="00CB679E"/>
    <w:rsid w:val="00D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C065F-6A3D-499F-A23B-2A6108A0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679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679E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>Isagri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client</dc:title>
  <dc:subject>JobOverview</dc:subject>
  <dc:creator>Irène DJOU FOMEKONG, Florian FRAT, Matthis GOLLAIN</dc:creator>
  <cp:keywords/>
  <dc:description/>
  <cp:lastModifiedBy>Matthis GOLLAIN</cp:lastModifiedBy>
  <cp:revision>1</cp:revision>
  <dcterms:created xsi:type="dcterms:W3CDTF">2017-05-24T14:22:00Z</dcterms:created>
  <dcterms:modified xsi:type="dcterms:W3CDTF">2017-05-24T14:25:00Z</dcterms:modified>
</cp:coreProperties>
</file>