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732E" w14:textId="0E77004E" w:rsidR="00203D9E" w:rsidRPr="003A30BB" w:rsidRDefault="008A1956">
      <w:pPr>
        <w:jc w:val="both"/>
      </w:pPr>
      <w:r w:rsidRPr="003A30BB">
        <w:rPr>
          <w:b/>
          <w:bCs/>
        </w:rPr>
        <w:t>Project 2 – Robot drawing using a fixed manipulator with a pen-shaped end-effector</w:t>
      </w:r>
    </w:p>
    <w:p w14:paraId="43B683D4" w14:textId="550A43FA" w:rsidR="00203D9E" w:rsidRPr="003A30BB" w:rsidRDefault="008A1956">
      <w:pPr>
        <w:jc w:val="both"/>
      </w:pPr>
      <w:r w:rsidRPr="003A30BB">
        <w:rPr>
          <w:b/>
          <w:bCs/>
        </w:rPr>
        <w:t xml:space="preserve">Description: </w:t>
      </w:r>
      <w:r w:rsidR="00F040C1" w:rsidRPr="003A30BB">
        <w:t>A</w:t>
      </w:r>
      <w:r w:rsidRPr="003A30BB">
        <w:t xml:space="preserve"> Franka Emika Panda robot </w:t>
      </w:r>
      <w:r w:rsidR="00F040C1" w:rsidRPr="003A30BB">
        <w:t xml:space="preserve">welded to the world at its base is </w:t>
      </w:r>
      <w:r w:rsidRPr="003A30BB">
        <w:t>equipped with a pen-shaped end-effector to draw shapes or initials on a fixed whiteboard. The task requires controlling both position and interaction forces during contact</w:t>
      </w:r>
      <w:r w:rsidR="00F040C1" w:rsidRPr="003A30BB">
        <w:t xml:space="preserve"> with the board</w:t>
      </w:r>
      <w:r w:rsidRPr="003A30BB">
        <w:t>.</w:t>
      </w:r>
    </w:p>
    <w:p w14:paraId="4BEC26DE" w14:textId="77777777" w:rsidR="00203D9E" w:rsidRPr="003A30BB" w:rsidRDefault="008A1956">
      <w:pPr>
        <w:jc w:val="center"/>
      </w:pPr>
      <w:r w:rsidRPr="003A30BB">
        <w:rPr>
          <w:noProof/>
          <w:lang w:val="en-US"/>
        </w:rPr>
        <w:drawing>
          <wp:inline distT="0" distB="0" distL="0" distR="0" wp14:anchorId="0CCA758A" wp14:editId="4E0BDEF0">
            <wp:extent cx="2715895" cy="2043430"/>
            <wp:effectExtent l="0" t="0" r="0" b="0"/>
            <wp:docPr id="2" name="Image2" descr="A white robotic arm holding a squar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 white robotic arm holding a square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FE19" w14:textId="77777777" w:rsidR="00203D9E" w:rsidRPr="003A30BB" w:rsidRDefault="008A1956">
      <w:pPr>
        <w:jc w:val="both"/>
      </w:pPr>
      <w:r w:rsidRPr="003A30BB">
        <w:rPr>
          <w:b/>
          <w:bCs/>
        </w:rPr>
        <w:t>Objective:</w:t>
      </w:r>
      <w:r w:rsidRPr="003A30BB">
        <w:t xml:space="preserve"> Develop a control framework that maintains a stable contact with the whiteboard while accurately following a desired drawing path. Students may choose the path to represent letters, shapes, or trajectories of their choice.</w:t>
      </w:r>
    </w:p>
    <w:p w14:paraId="290F21B2" w14:textId="7D6B054B" w:rsidR="00203D9E" w:rsidRPr="003A30BB" w:rsidRDefault="008A1956" w:rsidP="00AD76F3">
      <w:pPr>
        <w:jc w:val="both"/>
        <w:rPr>
          <w:lang w:val="en-BE"/>
        </w:rPr>
      </w:pPr>
      <w:r w:rsidRPr="003A30BB">
        <w:rPr>
          <w:b/>
          <w:bCs/>
        </w:rPr>
        <w:t xml:space="preserve">Provided material: </w:t>
      </w:r>
      <w:r w:rsidR="00AD76F3" w:rsidRPr="003A30BB">
        <w:rPr>
          <w:lang w:val="en-BE"/>
        </w:rPr>
        <w:t xml:space="preserve">an SDF </w:t>
      </w:r>
      <w:r w:rsidR="00AD76F3" w:rsidRPr="003A30BB">
        <w:t>containing</w:t>
      </w:r>
      <w:r w:rsidRPr="003A30BB">
        <w:t>:</w:t>
      </w:r>
      <w:r w:rsidR="00AD76F3" w:rsidRPr="003A30BB">
        <w:rPr>
          <w:lang w:val="en-BE"/>
        </w:rPr>
        <w:t xml:space="preserve"> 1) </w:t>
      </w:r>
      <w:r w:rsidRPr="003A30BB">
        <w:t>A Franka Emika Panda robot with a pen-shaped end-effector</w:t>
      </w:r>
      <w:r w:rsidR="00AD76F3" w:rsidRPr="003A30BB">
        <w:rPr>
          <w:lang w:val="en-BE"/>
        </w:rPr>
        <w:t xml:space="preserve">, 2) </w:t>
      </w:r>
      <w:r w:rsidRPr="003A30BB">
        <w:t>A fixed whiteboard mounted on a wall</w:t>
      </w:r>
      <w:r w:rsidR="00AD76F3" w:rsidRPr="003A30BB">
        <w:rPr>
          <w:lang w:val="en-BE"/>
        </w:rPr>
        <w:t>.</w:t>
      </w:r>
    </w:p>
    <w:p w14:paraId="448C5F8A" w14:textId="753EA0BA" w:rsidR="00203D9E" w:rsidRPr="003A30BB" w:rsidRDefault="00F040C1">
      <w:pPr>
        <w:jc w:val="both"/>
        <w:rPr>
          <w:b/>
          <w:bCs/>
        </w:rPr>
      </w:pPr>
      <w:r w:rsidRPr="003A30BB">
        <w:rPr>
          <w:b/>
          <w:bCs/>
        </w:rPr>
        <w:t>Expected Implementation</w:t>
      </w:r>
      <w:r w:rsidR="008A1956" w:rsidRPr="003A30BB">
        <w:rPr>
          <w:b/>
          <w:bCs/>
        </w:rPr>
        <w:t>:</w:t>
      </w:r>
    </w:p>
    <w:p w14:paraId="5839FB9C" w14:textId="2792C2E7" w:rsidR="00203D9E" w:rsidRPr="003A30BB" w:rsidRDefault="00F040C1" w:rsidP="00F040C1">
      <w:pPr>
        <w:numPr>
          <w:ilvl w:val="0"/>
          <w:numId w:val="2"/>
        </w:numPr>
        <w:jc w:val="both"/>
      </w:pPr>
      <w:r w:rsidRPr="003A30BB">
        <w:t xml:space="preserve">Load and visualize the provided SDF world using </w:t>
      </w:r>
      <w:r w:rsidRPr="003A30BB">
        <w:rPr>
          <w:rStyle w:val="StrongEmphasis"/>
        </w:rPr>
        <w:t>Drake</w:t>
      </w:r>
      <w:r w:rsidRPr="003A30BB">
        <w:t>.</w:t>
      </w:r>
    </w:p>
    <w:p w14:paraId="43767EA4" w14:textId="77777777" w:rsidR="00203D9E" w:rsidRPr="003A30BB" w:rsidRDefault="008A1956">
      <w:pPr>
        <w:numPr>
          <w:ilvl w:val="0"/>
          <w:numId w:val="2"/>
        </w:numPr>
        <w:jc w:val="both"/>
      </w:pPr>
      <w:r w:rsidRPr="003A30BB">
        <w:t>Define a desired end-effector trajectory in task space.</w:t>
      </w:r>
    </w:p>
    <w:p w14:paraId="33E533CB" w14:textId="18AD14F1" w:rsidR="00203D9E" w:rsidRPr="003A30BB" w:rsidRDefault="008A1956">
      <w:pPr>
        <w:numPr>
          <w:ilvl w:val="0"/>
          <w:numId w:val="2"/>
        </w:numPr>
        <w:jc w:val="both"/>
      </w:pPr>
      <w:r w:rsidRPr="003A30BB">
        <w:t>Implement a hybrid position/force controller that maintains a constant normal force on the whiteboard</w:t>
      </w:r>
      <w:r w:rsidR="00F040C1" w:rsidRPr="003A30BB">
        <w:t xml:space="preserve"> while </w:t>
      </w:r>
      <w:r w:rsidR="00651CA8" w:rsidRPr="003A30BB">
        <w:t xml:space="preserve">tracking a trajectory in the interaction plane </w:t>
      </w:r>
      <w:r w:rsidR="00651CA8" w:rsidRPr="003A30BB">
        <w:rPr>
          <w:lang w:val="en-BE"/>
        </w:rPr>
        <w:t>(</w:t>
      </w:r>
      <w:proofErr w:type="spellStart"/>
      <w:r w:rsidR="00651CA8" w:rsidRPr="003A30BB">
        <w:rPr>
          <w:lang w:val="en-BE"/>
        </w:rPr>
        <w:t>i.e</w:t>
      </w:r>
      <w:proofErr w:type="spellEnd"/>
      <w:r w:rsidR="00651CA8" w:rsidRPr="003A30BB">
        <w:rPr>
          <w:lang w:val="en-BE"/>
        </w:rPr>
        <w:t xml:space="preserve">, </w:t>
      </w:r>
      <w:r w:rsidR="00F040C1" w:rsidRPr="003A30BB">
        <w:t>the board</w:t>
      </w:r>
      <w:r w:rsidR="00651CA8" w:rsidRPr="003A30BB">
        <w:rPr>
          <w:lang w:val="en-BE"/>
        </w:rPr>
        <w:t>)</w:t>
      </w:r>
      <w:r w:rsidRPr="003A30BB">
        <w:t>.</w:t>
      </w:r>
    </w:p>
    <w:p w14:paraId="6ED3E1FC" w14:textId="0371E19A" w:rsidR="00F040C1" w:rsidRPr="003A30BB" w:rsidRDefault="008A1956" w:rsidP="00F040C1">
      <w:pPr>
        <w:numPr>
          <w:ilvl w:val="0"/>
          <w:numId w:val="2"/>
        </w:numPr>
        <w:jc w:val="both"/>
      </w:pPr>
      <w:r w:rsidRPr="003A30BB">
        <w:t>Validate and visualize the drawn paths either in real-time or from logged data.</w:t>
      </w:r>
    </w:p>
    <w:p w14:paraId="323D3840" w14:textId="6595E1C3" w:rsidR="00651CA8" w:rsidRPr="003A30BB" w:rsidRDefault="00651CA8" w:rsidP="00651CA8">
      <w:pPr>
        <w:jc w:val="both"/>
      </w:pPr>
      <w:r w:rsidRPr="003A30BB">
        <w:rPr>
          <w:rStyle w:val="StrongEmphasis"/>
        </w:rPr>
        <w:t>Requirement:</w:t>
      </w:r>
      <w:r w:rsidRPr="003A30BB">
        <w:t xml:space="preserve"> Show at least one reference drawing (e.g., initials or a shape) and plot the tracked vs. desired path.</w:t>
      </w:r>
    </w:p>
    <w:p w14:paraId="1F950067" w14:textId="77777777" w:rsidR="00651CA8" w:rsidRPr="003A30BB" w:rsidRDefault="00651CA8">
      <w:pPr>
        <w:jc w:val="both"/>
        <w:rPr>
          <w:b/>
          <w:bCs/>
        </w:rPr>
      </w:pPr>
    </w:p>
    <w:p w14:paraId="66F4FC56" w14:textId="3ED229A9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>Notes</w:t>
      </w:r>
    </w:p>
    <w:p w14:paraId="4F0C5106" w14:textId="11FB19CC" w:rsidR="009070C0" w:rsidRPr="003A30BB" w:rsidRDefault="008A1956" w:rsidP="00617D1E">
      <w:pPr>
        <w:numPr>
          <w:ilvl w:val="0"/>
          <w:numId w:val="3"/>
        </w:numPr>
        <w:jc w:val="both"/>
      </w:pPr>
      <w:r w:rsidRPr="003A30BB">
        <w:t>Visualization can either be done during the simulation or after the simulation using the logged measurements from the position in a plot.</w:t>
      </w:r>
    </w:p>
    <w:p w14:paraId="4EEA5D0A" w14:textId="77777777" w:rsidR="00651CA8" w:rsidRPr="003A30BB" w:rsidRDefault="00651CA8" w:rsidP="00651CA8">
      <w:pPr>
        <w:pStyle w:val="BodyText"/>
        <w:tabs>
          <w:tab w:val="left" w:pos="0"/>
        </w:tabs>
        <w:jc w:val="both"/>
        <w:rPr>
          <w:b/>
          <w:bCs/>
          <w:lang w:val="en-BE"/>
        </w:rPr>
      </w:pPr>
    </w:p>
    <w:p w14:paraId="45DA947B" w14:textId="69F74A4D" w:rsidR="00617D1E" w:rsidRPr="003A30BB" w:rsidRDefault="00617D1E" w:rsidP="00651CA8">
      <w:pPr>
        <w:pStyle w:val="BodyText"/>
        <w:tabs>
          <w:tab w:val="left" w:pos="0"/>
        </w:tabs>
        <w:jc w:val="both"/>
        <w:rPr>
          <w:lang w:val="en-BE"/>
        </w:rPr>
      </w:pPr>
      <w:r w:rsidRPr="003A30BB">
        <w:rPr>
          <w:b/>
          <w:bCs/>
        </w:rPr>
        <w:t xml:space="preserve">Contact person: </w:t>
      </w:r>
      <w:hyperlink r:id="rId6" w:history="1">
        <w:r w:rsidR="00651CA8" w:rsidRPr="003A30BB">
          <w:rPr>
            <w:rStyle w:val="Hyperlink"/>
            <w:b/>
            <w:bCs/>
            <w:lang w:val="en-BE"/>
          </w:rPr>
          <w:t>Mohayad.Abdelmonim.Mahmoud.Omer@vub.be</w:t>
        </w:r>
      </w:hyperlink>
      <w:r w:rsidR="00651CA8" w:rsidRPr="003A30BB">
        <w:rPr>
          <w:lang w:val="en-BE"/>
        </w:rPr>
        <w:t xml:space="preserve"> </w:t>
      </w:r>
    </w:p>
    <w:p w14:paraId="6FC7D6E6" w14:textId="77777777" w:rsidR="00F040C1" w:rsidRPr="003A30BB" w:rsidRDefault="00F040C1">
      <w:pPr>
        <w:jc w:val="both"/>
      </w:pPr>
    </w:p>
    <w:p w14:paraId="06547439" w14:textId="77777777" w:rsidR="00AD76F3" w:rsidRDefault="00AD76F3">
      <w:pPr>
        <w:jc w:val="both"/>
        <w:rPr>
          <w:lang w:val="en-BE"/>
        </w:rPr>
      </w:pPr>
    </w:p>
    <w:p w14:paraId="1680B271" w14:textId="77777777" w:rsidR="009070C0" w:rsidRPr="003A30BB" w:rsidRDefault="009070C0">
      <w:pPr>
        <w:jc w:val="both"/>
        <w:rPr>
          <w:b/>
          <w:bCs/>
        </w:rPr>
      </w:pPr>
    </w:p>
    <w:sectPr w:rsidR="009070C0" w:rsidRPr="003A30BB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3C"/>
    <w:multiLevelType w:val="multilevel"/>
    <w:tmpl w:val="BF2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7E206E"/>
    <w:multiLevelType w:val="multilevel"/>
    <w:tmpl w:val="CC3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0B20E8"/>
    <w:multiLevelType w:val="multilevel"/>
    <w:tmpl w:val="353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885657"/>
    <w:multiLevelType w:val="multilevel"/>
    <w:tmpl w:val="09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112F7F"/>
    <w:multiLevelType w:val="multilevel"/>
    <w:tmpl w:val="99D89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FB37D0"/>
    <w:multiLevelType w:val="hybridMultilevel"/>
    <w:tmpl w:val="801A03F6"/>
    <w:lvl w:ilvl="0" w:tplc="84D2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415C"/>
    <w:multiLevelType w:val="multilevel"/>
    <w:tmpl w:val="6ABE8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E163C7"/>
    <w:multiLevelType w:val="multilevel"/>
    <w:tmpl w:val="17BA8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F74B0C"/>
    <w:multiLevelType w:val="multilevel"/>
    <w:tmpl w:val="C22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09622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FD"/>
    <w:multiLevelType w:val="multilevel"/>
    <w:tmpl w:val="3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553033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3357E51"/>
    <w:multiLevelType w:val="multilevel"/>
    <w:tmpl w:val="9A6ED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4C15213"/>
    <w:multiLevelType w:val="multilevel"/>
    <w:tmpl w:val="F2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42DF8"/>
    <w:multiLevelType w:val="multilevel"/>
    <w:tmpl w:val="6C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862B85"/>
    <w:multiLevelType w:val="multilevel"/>
    <w:tmpl w:val="B43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832193"/>
    <w:multiLevelType w:val="multilevel"/>
    <w:tmpl w:val="76B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9B7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2F80"/>
    <w:multiLevelType w:val="multilevel"/>
    <w:tmpl w:val="E83C0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45900D8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28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13F20"/>
    <w:multiLevelType w:val="multilevel"/>
    <w:tmpl w:val="E96677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9651DD8"/>
    <w:multiLevelType w:val="multilevel"/>
    <w:tmpl w:val="2368A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375A52"/>
    <w:multiLevelType w:val="multilevel"/>
    <w:tmpl w:val="31AC1170"/>
    <w:lvl w:ilvl="0">
      <w:start w:val="1"/>
      <w:numFmt w:val="decimal"/>
      <w:lvlText w:val="%1)"/>
      <w:lvlJc w:val="left"/>
      <w:pPr>
        <w:tabs>
          <w:tab w:val="num" w:pos="1003"/>
        </w:tabs>
        <w:ind w:left="1003" w:hanging="283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712"/>
        </w:tabs>
        <w:ind w:left="171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21"/>
        </w:tabs>
        <w:ind w:left="24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30"/>
        </w:tabs>
        <w:ind w:left="313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39"/>
        </w:tabs>
        <w:ind w:left="383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48"/>
        </w:tabs>
        <w:ind w:left="454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57"/>
        </w:tabs>
        <w:ind w:left="525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66"/>
        </w:tabs>
        <w:ind w:left="596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75"/>
        </w:tabs>
        <w:ind w:left="6675" w:hanging="283"/>
      </w:pPr>
      <w:rPr>
        <w:rFonts w:ascii="Symbol" w:hAnsi="Symbol" w:cs="Symbol" w:hint="default"/>
      </w:rPr>
    </w:lvl>
  </w:abstractNum>
  <w:abstractNum w:abstractNumId="24" w15:restartNumberingAfterBreak="0">
    <w:nsid w:val="72E75210"/>
    <w:multiLevelType w:val="multilevel"/>
    <w:tmpl w:val="D82A5A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3042F6"/>
    <w:multiLevelType w:val="multilevel"/>
    <w:tmpl w:val="2B64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3333753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649A"/>
    <w:multiLevelType w:val="multilevel"/>
    <w:tmpl w:val="7E90FC2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</w:abstractNum>
  <w:abstractNum w:abstractNumId="28" w15:restartNumberingAfterBreak="0">
    <w:nsid w:val="777D3D5F"/>
    <w:multiLevelType w:val="multilevel"/>
    <w:tmpl w:val="300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7CE6B80"/>
    <w:multiLevelType w:val="multilevel"/>
    <w:tmpl w:val="B5D0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241E2A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B27B9"/>
    <w:multiLevelType w:val="multilevel"/>
    <w:tmpl w:val="429E0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4442676">
    <w:abstractNumId w:val="0"/>
  </w:num>
  <w:num w:numId="2" w16cid:durableId="1457412498">
    <w:abstractNumId w:val="17"/>
  </w:num>
  <w:num w:numId="3" w16cid:durableId="1923220234">
    <w:abstractNumId w:val="1"/>
  </w:num>
  <w:num w:numId="4" w16cid:durableId="425927194">
    <w:abstractNumId w:val="24"/>
  </w:num>
  <w:num w:numId="5" w16cid:durableId="330254763">
    <w:abstractNumId w:val="30"/>
  </w:num>
  <w:num w:numId="6" w16cid:durableId="1718966406">
    <w:abstractNumId w:val="31"/>
  </w:num>
  <w:num w:numId="7" w16cid:durableId="1512446915">
    <w:abstractNumId w:val="29"/>
  </w:num>
  <w:num w:numId="8" w16cid:durableId="1773625674">
    <w:abstractNumId w:val="8"/>
  </w:num>
  <w:num w:numId="9" w16cid:durableId="1917351839">
    <w:abstractNumId w:val="27"/>
  </w:num>
  <w:num w:numId="10" w16cid:durableId="494616070">
    <w:abstractNumId w:val="15"/>
  </w:num>
  <w:num w:numId="11" w16cid:durableId="870844746">
    <w:abstractNumId w:val="28"/>
  </w:num>
  <w:num w:numId="12" w16cid:durableId="310867605">
    <w:abstractNumId w:val="11"/>
  </w:num>
  <w:num w:numId="13" w16cid:durableId="1212035418">
    <w:abstractNumId w:val="18"/>
  </w:num>
  <w:num w:numId="14" w16cid:durableId="1833061545">
    <w:abstractNumId w:val="21"/>
  </w:num>
  <w:num w:numId="15" w16cid:durableId="1945574241">
    <w:abstractNumId w:val="7"/>
  </w:num>
  <w:num w:numId="16" w16cid:durableId="1252078720">
    <w:abstractNumId w:val="6"/>
  </w:num>
  <w:num w:numId="17" w16cid:durableId="1786583901">
    <w:abstractNumId w:val="14"/>
  </w:num>
  <w:num w:numId="18" w16cid:durableId="318732409">
    <w:abstractNumId w:val="13"/>
  </w:num>
  <w:num w:numId="19" w16cid:durableId="306512937">
    <w:abstractNumId w:val="12"/>
  </w:num>
  <w:num w:numId="20" w16cid:durableId="1174033857">
    <w:abstractNumId w:val="25"/>
  </w:num>
  <w:num w:numId="21" w16cid:durableId="351760826">
    <w:abstractNumId w:val="22"/>
  </w:num>
  <w:num w:numId="22" w16cid:durableId="831719323">
    <w:abstractNumId w:val="10"/>
  </w:num>
  <w:num w:numId="23" w16cid:durableId="1884555408">
    <w:abstractNumId w:val="3"/>
  </w:num>
  <w:num w:numId="24" w16cid:durableId="754128325">
    <w:abstractNumId w:val="2"/>
  </w:num>
  <w:num w:numId="25" w16cid:durableId="1132165267">
    <w:abstractNumId w:val="4"/>
  </w:num>
  <w:num w:numId="26" w16cid:durableId="660743511">
    <w:abstractNumId w:val="19"/>
  </w:num>
  <w:num w:numId="27" w16cid:durableId="467162493">
    <w:abstractNumId w:val="23"/>
  </w:num>
  <w:num w:numId="28" w16cid:durableId="227813996">
    <w:abstractNumId w:val="20"/>
  </w:num>
  <w:num w:numId="29" w16cid:durableId="1873959318">
    <w:abstractNumId w:val="26"/>
  </w:num>
  <w:num w:numId="30" w16cid:durableId="1669168032">
    <w:abstractNumId w:val="9"/>
  </w:num>
  <w:num w:numId="31" w16cid:durableId="1988362458">
    <w:abstractNumId w:val="16"/>
  </w:num>
  <w:num w:numId="32" w16cid:durableId="894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9E"/>
    <w:rsid w:val="000541E7"/>
    <w:rsid w:val="00092104"/>
    <w:rsid w:val="00137FD1"/>
    <w:rsid w:val="00154A6E"/>
    <w:rsid w:val="001D34F6"/>
    <w:rsid w:val="00201B58"/>
    <w:rsid w:val="00203D9E"/>
    <w:rsid w:val="00265664"/>
    <w:rsid w:val="002E7E90"/>
    <w:rsid w:val="00366920"/>
    <w:rsid w:val="003A30BB"/>
    <w:rsid w:val="00525AA3"/>
    <w:rsid w:val="0057384F"/>
    <w:rsid w:val="005D22E4"/>
    <w:rsid w:val="005E5369"/>
    <w:rsid w:val="0060043B"/>
    <w:rsid w:val="00617D1E"/>
    <w:rsid w:val="00651CA8"/>
    <w:rsid w:val="00673F78"/>
    <w:rsid w:val="00705420"/>
    <w:rsid w:val="00735ABC"/>
    <w:rsid w:val="0077263E"/>
    <w:rsid w:val="007B23DB"/>
    <w:rsid w:val="007C4ABB"/>
    <w:rsid w:val="00800028"/>
    <w:rsid w:val="008105A2"/>
    <w:rsid w:val="0082698F"/>
    <w:rsid w:val="0084421E"/>
    <w:rsid w:val="008A1956"/>
    <w:rsid w:val="009070C0"/>
    <w:rsid w:val="00983907"/>
    <w:rsid w:val="009A7420"/>
    <w:rsid w:val="00A638EF"/>
    <w:rsid w:val="00A96476"/>
    <w:rsid w:val="00AB3697"/>
    <w:rsid w:val="00AD76F3"/>
    <w:rsid w:val="00B163B3"/>
    <w:rsid w:val="00B34EC0"/>
    <w:rsid w:val="00B72042"/>
    <w:rsid w:val="00BC45AB"/>
    <w:rsid w:val="00BD2E1F"/>
    <w:rsid w:val="00BE0E1F"/>
    <w:rsid w:val="00BF4F62"/>
    <w:rsid w:val="00C5471E"/>
    <w:rsid w:val="00C755A8"/>
    <w:rsid w:val="00CD6D13"/>
    <w:rsid w:val="00CE6934"/>
    <w:rsid w:val="00D0221F"/>
    <w:rsid w:val="00D37945"/>
    <w:rsid w:val="00D808A5"/>
    <w:rsid w:val="00D8670D"/>
    <w:rsid w:val="00D95E6A"/>
    <w:rsid w:val="00E170E4"/>
    <w:rsid w:val="00E53FDA"/>
    <w:rsid w:val="00E66074"/>
    <w:rsid w:val="00EF09ED"/>
    <w:rsid w:val="00F040C1"/>
    <w:rsid w:val="00F05041"/>
    <w:rsid w:val="00F73159"/>
    <w:rsid w:val="00F76913"/>
    <w:rsid w:val="00FF0B93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961999"/>
  <w15:docId w15:val="{98AB5FA7-8C30-45F7-8E4B-858FA5EB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B02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B02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B02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75D5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5D5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75D5D"/>
    <w:rPr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5D5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75D5D"/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2E7E90"/>
  </w:style>
  <w:style w:type="character" w:styleId="Strong">
    <w:name w:val="Strong"/>
    <w:basedOn w:val="DefaultParagraphFont"/>
    <w:uiPriority w:val="22"/>
    <w:qFormat/>
    <w:rsid w:val="00525AA3"/>
    <w:rPr>
      <w:b/>
      <w:bCs/>
    </w:rPr>
  </w:style>
  <w:style w:type="paragraph" w:styleId="NormalWeb">
    <w:name w:val="Normal (Web)"/>
    <w:basedOn w:val="Normal"/>
    <w:uiPriority w:val="99"/>
    <w:unhideWhenUsed/>
    <w:rsid w:val="0052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hayad.Abdelmonim.Mahmoud.Omer@vub.b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1277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dc:description/>
  <cp:lastModifiedBy>Mohayad Omer</cp:lastModifiedBy>
  <cp:revision>4</cp:revision>
  <cp:lastPrinted>2025-10-25T17:14:00Z</cp:lastPrinted>
  <dcterms:created xsi:type="dcterms:W3CDTF">2025-11-16T11:27:00Z</dcterms:created>
  <dcterms:modified xsi:type="dcterms:W3CDTF">2025-11-16T11:39:00Z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