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CBD8" w14:textId="77777777" w:rsidR="006552D9" w:rsidRPr="009138FD" w:rsidRDefault="006552D9" w:rsidP="00002BD3">
      <w:pPr>
        <w:spacing w:after="0" w:line="240" w:lineRule="auto"/>
        <w:rPr>
          <w:rFonts w:ascii="Arial" w:hAnsi="Arial" w:cs="Arial"/>
          <w:color w:val="000000" w:themeColor="text1"/>
        </w:rPr>
      </w:pPr>
      <w:bookmarkStart w:id="0" w:name="_Hlk100050208"/>
      <w:bookmarkStart w:id="1" w:name="_Hlk124425351"/>
      <w:bookmarkStart w:id="2" w:name="_Hlk126656516"/>
      <w:bookmarkStart w:id="3" w:name="_Hlk155254160"/>
    </w:p>
    <w:p w14:paraId="65BA010C" w14:textId="3B4DA6D4" w:rsidR="006552D9" w:rsidRPr="001B6994" w:rsidRDefault="006552D9" w:rsidP="00002BD3">
      <w:pPr>
        <w:spacing w:after="0" w:line="240" w:lineRule="auto"/>
        <w:rPr>
          <w:rFonts w:ascii="Arial" w:hAnsi="Arial" w:cs="Arial"/>
          <w:color w:val="000000" w:themeColor="text1"/>
          <w:lang w:val="mn-MN"/>
        </w:rPr>
      </w:pPr>
    </w:p>
    <w:p w14:paraId="2D05D40F" w14:textId="47218EB3" w:rsidR="006552D9" w:rsidRPr="001B6994" w:rsidRDefault="006552D9" w:rsidP="00002BD3">
      <w:pPr>
        <w:spacing w:after="0" w:line="240" w:lineRule="auto"/>
        <w:rPr>
          <w:rFonts w:ascii="Arial" w:hAnsi="Arial" w:cs="Arial"/>
          <w:color w:val="000000" w:themeColor="text1"/>
          <w:lang w:val="mn-MN"/>
        </w:rPr>
      </w:pPr>
    </w:p>
    <w:p w14:paraId="6D6C3753" w14:textId="77777777" w:rsidR="003B70CB" w:rsidRPr="001B6994" w:rsidRDefault="003B70CB" w:rsidP="00002BD3">
      <w:pPr>
        <w:spacing w:after="0" w:line="240" w:lineRule="auto"/>
        <w:rPr>
          <w:rFonts w:ascii="Arial" w:hAnsi="Arial" w:cs="Arial"/>
          <w:color w:val="000000" w:themeColor="text1"/>
          <w:lang w:val="mn-MN"/>
        </w:rPr>
      </w:pPr>
    </w:p>
    <w:p w14:paraId="2BC7128F" w14:textId="77777777" w:rsidR="006552D9" w:rsidRPr="001B6994" w:rsidRDefault="006552D9" w:rsidP="00002BD3">
      <w:pPr>
        <w:spacing w:after="0" w:line="240" w:lineRule="auto"/>
        <w:rPr>
          <w:rFonts w:ascii="Arial" w:hAnsi="Arial" w:cs="Arial"/>
          <w:color w:val="000000" w:themeColor="text1"/>
          <w:lang w:val="mn-MN"/>
        </w:rPr>
      </w:pPr>
    </w:p>
    <w:p w14:paraId="4DF898D1" w14:textId="4F970535" w:rsidR="00A9136F" w:rsidRPr="001B6994" w:rsidRDefault="00A9136F" w:rsidP="00002BD3">
      <w:pPr>
        <w:autoSpaceDE w:val="0"/>
        <w:autoSpaceDN w:val="0"/>
        <w:adjustRightInd w:val="0"/>
        <w:spacing w:after="0" w:line="240" w:lineRule="auto"/>
        <w:rPr>
          <w:rFonts w:ascii="Arial" w:hAnsi="Arial" w:cs="Arial"/>
          <w:color w:val="000000" w:themeColor="text1"/>
          <w:lang w:val="mn-MN"/>
        </w:rPr>
      </w:pPr>
      <w:bookmarkStart w:id="4" w:name="_Hlk101529439"/>
      <w:r w:rsidRPr="001B6994">
        <w:rPr>
          <w:rFonts w:ascii="Arial" w:hAnsi="Arial" w:cs="Arial"/>
          <w:color w:val="000000" w:themeColor="text1"/>
          <w:lang w:val="mn-MN"/>
        </w:rPr>
        <w:t xml:space="preserve"> </w:t>
      </w:r>
    </w:p>
    <w:tbl>
      <w:tblPr>
        <w:tblpPr w:leftFromText="180" w:rightFromText="180" w:bottomFromText="160" w:vertAnchor="text" w:horzAnchor="margin" w:tblpX="-180" w:tblpY="584"/>
        <w:tblW w:w="9241" w:type="dxa"/>
        <w:tblCellSpacing w:w="0" w:type="dxa"/>
        <w:tblCellMar>
          <w:left w:w="0" w:type="dxa"/>
          <w:right w:w="0" w:type="dxa"/>
        </w:tblCellMar>
        <w:tblLook w:val="04A0" w:firstRow="1" w:lastRow="0" w:firstColumn="1" w:lastColumn="0" w:noHBand="0" w:noVBand="1"/>
      </w:tblPr>
      <w:tblGrid>
        <w:gridCol w:w="3049"/>
        <w:gridCol w:w="3142"/>
        <w:gridCol w:w="3050"/>
      </w:tblGrid>
      <w:tr w:rsidR="002F49F4" w:rsidRPr="001B6994" w14:paraId="204D8F14" w14:textId="77777777" w:rsidTr="007C527E">
        <w:trPr>
          <w:trHeight w:val="518"/>
          <w:tblCellSpacing w:w="0" w:type="dxa"/>
        </w:trPr>
        <w:tc>
          <w:tcPr>
            <w:tcW w:w="1650" w:type="pct"/>
          </w:tcPr>
          <w:p w14:paraId="4D636DC6" w14:textId="77777777" w:rsidR="00A31A50" w:rsidRDefault="006F1E86" w:rsidP="00002BD3">
            <w:pPr>
              <w:spacing w:after="0" w:line="240" w:lineRule="auto"/>
              <w:rPr>
                <w:rFonts w:ascii="Arial" w:eastAsia="Times New Roman" w:hAnsi="Arial" w:cs="Arial"/>
                <w:color w:val="000000" w:themeColor="text1"/>
                <w:sz w:val="20"/>
                <w:szCs w:val="20"/>
                <w:lang w:val="mn-MN" w:bidi="mn-Mong-CN"/>
              </w:rPr>
            </w:pPr>
            <w:bookmarkStart w:id="5" w:name="_Hlk103564288"/>
            <w:bookmarkEnd w:id="4"/>
            <w:r w:rsidRPr="001B6994">
              <w:rPr>
                <w:rFonts w:ascii="Arial" w:eastAsia="Times New Roman" w:hAnsi="Arial" w:cs="Arial"/>
                <w:color w:val="000000" w:themeColor="text1"/>
                <w:sz w:val="20"/>
                <w:szCs w:val="20"/>
                <w:lang w:val="mn-MN" w:bidi="mn-Mong-CN"/>
              </w:rPr>
              <w:t xml:space="preserve"> </w:t>
            </w:r>
            <w:r w:rsidR="007E6459" w:rsidRPr="001B6994">
              <w:rPr>
                <w:rFonts w:ascii="Arial" w:eastAsia="Times New Roman" w:hAnsi="Arial" w:cs="Arial"/>
                <w:color w:val="000000" w:themeColor="text1"/>
                <w:sz w:val="20"/>
                <w:szCs w:val="20"/>
                <w:lang w:val="mn-MN" w:bidi="mn-Mong-CN"/>
              </w:rPr>
              <w:t xml:space="preserve">  </w:t>
            </w:r>
            <w:r w:rsidRPr="001B6994">
              <w:rPr>
                <w:rFonts w:ascii="Arial" w:eastAsia="Times New Roman" w:hAnsi="Arial" w:cs="Arial"/>
                <w:color w:val="000000" w:themeColor="text1"/>
                <w:sz w:val="20"/>
                <w:szCs w:val="20"/>
                <w:lang w:val="mn-MN" w:bidi="mn-Mong-CN"/>
              </w:rPr>
              <w:t xml:space="preserve"> </w:t>
            </w:r>
          </w:p>
          <w:p w14:paraId="49739FC0" w14:textId="77777777" w:rsidR="00A31A50" w:rsidRDefault="00A31A50" w:rsidP="00002BD3">
            <w:pPr>
              <w:spacing w:after="0" w:line="240" w:lineRule="auto"/>
              <w:rPr>
                <w:rFonts w:ascii="Arial" w:eastAsia="Times New Roman" w:hAnsi="Arial" w:cs="Arial"/>
                <w:color w:val="000000" w:themeColor="text1"/>
                <w:sz w:val="20"/>
                <w:szCs w:val="20"/>
                <w:lang w:val="mn-MN" w:bidi="mn-Mong-CN"/>
              </w:rPr>
            </w:pPr>
          </w:p>
          <w:p w14:paraId="4E53A8E9" w14:textId="66D76E07" w:rsidR="0049399A" w:rsidRPr="001B6994" w:rsidRDefault="00A31A50" w:rsidP="00002BD3">
            <w:pPr>
              <w:spacing w:after="0" w:line="240" w:lineRule="auto"/>
              <w:rPr>
                <w:rFonts w:ascii="Arial" w:eastAsia="Times New Roman" w:hAnsi="Arial" w:cs="Arial"/>
                <w:color w:val="000000" w:themeColor="text1"/>
                <w:sz w:val="20"/>
                <w:szCs w:val="20"/>
                <w:lang w:val="mn-MN" w:bidi="mn-Mong-CN"/>
              </w:rPr>
            </w:pPr>
            <w:r>
              <w:rPr>
                <w:rFonts w:ascii="Arial" w:eastAsia="Times New Roman" w:hAnsi="Arial" w:cs="Arial"/>
                <w:color w:val="000000" w:themeColor="text1"/>
                <w:sz w:val="20"/>
                <w:szCs w:val="20"/>
                <w:lang w:val="mn-MN" w:bidi="mn-Mong-CN"/>
              </w:rPr>
              <w:t xml:space="preserve">       </w:t>
            </w:r>
            <w:r w:rsidR="004752CC" w:rsidRPr="001B6994">
              <w:rPr>
                <w:rFonts w:ascii="Arial" w:eastAsia="Times New Roman" w:hAnsi="Arial" w:cs="Arial"/>
                <w:color w:val="000000" w:themeColor="text1"/>
                <w:sz w:val="20"/>
                <w:szCs w:val="20"/>
                <w:lang w:val="mn-MN" w:bidi="mn-Mong-CN"/>
              </w:rPr>
              <w:t>2</w:t>
            </w:r>
            <w:r w:rsidR="0049399A" w:rsidRPr="001B6994">
              <w:rPr>
                <w:rFonts w:ascii="Arial" w:eastAsia="Times New Roman" w:hAnsi="Arial" w:cs="Arial"/>
                <w:color w:val="000000" w:themeColor="text1"/>
                <w:sz w:val="20"/>
                <w:szCs w:val="20"/>
                <w:lang w:val="mn-MN" w:bidi="mn-Mong-CN"/>
              </w:rPr>
              <w:t>02</w:t>
            </w:r>
            <w:r w:rsidR="000A0196">
              <w:rPr>
                <w:rFonts w:ascii="Arial" w:eastAsia="Times New Roman" w:hAnsi="Arial" w:cs="Arial"/>
                <w:color w:val="000000" w:themeColor="text1"/>
                <w:sz w:val="20"/>
                <w:szCs w:val="20"/>
                <w:lang w:val="mn-MN" w:bidi="mn-Mong-CN"/>
              </w:rPr>
              <w:t>5</w:t>
            </w:r>
            <w:r w:rsidR="0049399A" w:rsidRPr="001B6994">
              <w:rPr>
                <w:rFonts w:ascii="Arial" w:eastAsia="Times New Roman" w:hAnsi="Arial" w:cs="Arial"/>
                <w:color w:val="000000" w:themeColor="text1"/>
                <w:sz w:val="20"/>
                <w:szCs w:val="20"/>
                <w:lang w:val="mn-MN" w:bidi="mn-Mong-CN"/>
              </w:rPr>
              <w:t xml:space="preserve">          </w:t>
            </w:r>
            <w:r w:rsidR="000A0196">
              <w:rPr>
                <w:rFonts w:ascii="Arial" w:eastAsia="Times New Roman" w:hAnsi="Arial" w:cs="Arial"/>
                <w:color w:val="000000" w:themeColor="text1"/>
                <w:sz w:val="20"/>
                <w:szCs w:val="20"/>
                <w:lang w:val="mn-MN" w:bidi="mn-Mong-CN"/>
              </w:rPr>
              <w:t>04</w:t>
            </w:r>
            <w:r w:rsidR="0049399A" w:rsidRPr="001B6994">
              <w:rPr>
                <w:rFonts w:ascii="Arial" w:eastAsia="Times New Roman" w:hAnsi="Arial" w:cs="Arial"/>
                <w:color w:val="000000" w:themeColor="text1"/>
                <w:sz w:val="20"/>
                <w:szCs w:val="20"/>
                <w:lang w:val="mn-MN" w:bidi="mn-Mong-CN"/>
              </w:rPr>
              <w:t xml:space="preserve">         </w:t>
            </w:r>
            <w:r>
              <w:rPr>
                <w:rFonts w:ascii="Arial" w:eastAsia="Times New Roman" w:hAnsi="Arial" w:cs="Arial"/>
                <w:color w:val="000000" w:themeColor="text1"/>
                <w:sz w:val="20"/>
                <w:szCs w:val="20"/>
                <w:lang w:val="mn-MN" w:bidi="mn-Mong-CN"/>
              </w:rPr>
              <w:t xml:space="preserve">  </w:t>
            </w:r>
            <w:r w:rsidR="0049399A" w:rsidRPr="001B6994">
              <w:rPr>
                <w:rFonts w:ascii="Arial" w:eastAsia="Times New Roman" w:hAnsi="Arial" w:cs="Arial"/>
                <w:color w:val="000000" w:themeColor="text1"/>
                <w:sz w:val="20"/>
                <w:szCs w:val="20"/>
                <w:lang w:val="mn-MN" w:bidi="mn-Mong-CN"/>
              </w:rPr>
              <w:t xml:space="preserve">  </w:t>
            </w:r>
            <w:r w:rsidR="008C2509" w:rsidRPr="001B6994">
              <w:rPr>
                <w:rFonts w:ascii="Arial" w:eastAsia="Times New Roman" w:hAnsi="Arial" w:cs="Arial"/>
                <w:color w:val="000000" w:themeColor="text1"/>
                <w:sz w:val="20"/>
                <w:szCs w:val="20"/>
                <w:lang w:val="mn-MN" w:bidi="mn-Mong-CN"/>
              </w:rPr>
              <w:t>0</w:t>
            </w:r>
            <w:r w:rsidR="000A0196">
              <w:rPr>
                <w:rFonts w:ascii="Arial" w:eastAsia="Times New Roman" w:hAnsi="Arial" w:cs="Arial"/>
                <w:color w:val="000000" w:themeColor="text1"/>
                <w:sz w:val="20"/>
                <w:szCs w:val="20"/>
                <w:lang w:val="mn-MN" w:bidi="mn-Mong-CN"/>
              </w:rPr>
              <w:t>4</w:t>
            </w:r>
          </w:p>
        </w:tc>
        <w:tc>
          <w:tcPr>
            <w:tcW w:w="0" w:type="auto"/>
          </w:tcPr>
          <w:p w14:paraId="1421C598" w14:textId="77777777" w:rsidR="00A31A50" w:rsidRDefault="0049399A" w:rsidP="00CF1597">
            <w:pPr>
              <w:spacing w:after="0" w:line="240" w:lineRule="auto"/>
              <w:jc w:val="center"/>
              <w:rPr>
                <w:rFonts w:ascii="Arial" w:hAnsi="Arial" w:cs="Arial"/>
                <w:color w:val="000000" w:themeColor="text1"/>
                <w:sz w:val="20"/>
                <w:szCs w:val="20"/>
                <w:lang w:val="mn-MN"/>
              </w:rPr>
            </w:pPr>
            <w:r w:rsidRPr="001B6994">
              <w:rPr>
                <w:rFonts w:ascii="Arial" w:hAnsi="Arial" w:cs="Arial"/>
                <w:color w:val="000000" w:themeColor="text1"/>
                <w:sz w:val="20"/>
                <w:szCs w:val="20"/>
                <w:lang w:val="mn-MN"/>
              </w:rPr>
              <w:t xml:space="preserve">                      </w:t>
            </w:r>
            <w:r w:rsidR="006F1E86" w:rsidRPr="001B6994">
              <w:rPr>
                <w:rFonts w:ascii="Arial" w:hAnsi="Arial" w:cs="Arial"/>
                <w:color w:val="000000" w:themeColor="text1"/>
                <w:sz w:val="20"/>
                <w:szCs w:val="20"/>
                <w:lang w:val="mn-MN"/>
              </w:rPr>
              <w:t xml:space="preserve">   </w:t>
            </w:r>
          </w:p>
          <w:p w14:paraId="73B6B659" w14:textId="77777777" w:rsidR="00A31A50" w:rsidRDefault="00A31A50" w:rsidP="00CF1597">
            <w:pPr>
              <w:spacing w:after="0" w:line="240" w:lineRule="auto"/>
              <w:jc w:val="center"/>
              <w:rPr>
                <w:rFonts w:ascii="Arial" w:hAnsi="Arial" w:cs="Arial"/>
                <w:color w:val="000000" w:themeColor="text1"/>
                <w:sz w:val="20"/>
                <w:szCs w:val="20"/>
                <w:lang w:val="mn-MN"/>
              </w:rPr>
            </w:pPr>
          </w:p>
          <w:p w14:paraId="7A83D6F8" w14:textId="27BC9CDD" w:rsidR="0049399A" w:rsidRPr="001B6994" w:rsidRDefault="00A31A50" w:rsidP="00CF1597">
            <w:pPr>
              <w:spacing w:after="0" w:line="240" w:lineRule="auto"/>
              <w:jc w:val="center"/>
              <w:rPr>
                <w:rFonts w:ascii="Arial" w:hAnsi="Arial" w:cs="Arial"/>
                <w:color w:val="000000" w:themeColor="text1"/>
                <w:sz w:val="20"/>
                <w:szCs w:val="20"/>
                <w:lang w:val="mn-MN"/>
              </w:rPr>
            </w:pPr>
            <w:r>
              <w:rPr>
                <w:rFonts w:ascii="Arial" w:hAnsi="Arial" w:cs="Arial"/>
                <w:color w:val="000000" w:themeColor="text1"/>
                <w:sz w:val="20"/>
                <w:szCs w:val="20"/>
                <w:lang w:val="mn-MN"/>
              </w:rPr>
              <w:t xml:space="preserve">                                  </w:t>
            </w:r>
            <w:r w:rsidR="0049399A" w:rsidRPr="001B6994">
              <w:rPr>
                <w:rFonts w:ascii="Arial" w:hAnsi="Arial" w:cs="Arial"/>
                <w:color w:val="000000" w:themeColor="text1"/>
                <w:sz w:val="20"/>
                <w:szCs w:val="20"/>
                <w:lang w:val="mn-MN"/>
              </w:rPr>
              <w:t>202</w:t>
            </w:r>
            <w:r w:rsidR="000A0196">
              <w:rPr>
                <w:rFonts w:ascii="Arial" w:hAnsi="Arial" w:cs="Arial"/>
                <w:color w:val="000000" w:themeColor="text1"/>
                <w:sz w:val="20"/>
                <w:szCs w:val="20"/>
                <w:lang w:val="mn-MN"/>
              </w:rPr>
              <w:t>5</w:t>
            </w:r>
            <w:r w:rsidR="0049399A" w:rsidRPr="001B6994">
              <w:rPr>
                <w:rFonts w:ascii="Arial" w:hAnsi="Arial" w:cs="Arial"/>
                <w:color w:val="000000" w:themeColor="text1"/>
                <w:sz w:val="20"/>
                <w:szCs w:val="20"/>
                <w:lang w:val="mn-MN"/>
              </w:rPr>
              <w:t>/</w:t>
            </w:r>
            <w:proofErr w:type="spellStart"/>
            <w:r w:rsidR="0049399A" w:rsidRPr="001B6994">
              <w:rPr>
                <w:rFonts w:ascii="Arial" w:hAnsi="Arial" w:cs="Arial"/>
                <w:color w:val="000000" w:themeColor="text1"/>
                <w:sz w:val="20"/>
                <w:szCs w:val="20"/>
                <w:lang w:val="mn-MN"/>
              </w:rPr>
              <w:t>ШЦТ</w:t>
            </w:r>
            <w:proofErr w:type="spellEnd"/>
            <w:r w:rsidR="0049399A" w:rsidRPr="001B6994">
              <w:rPr>
                <w:rFonts w:ascii="Arial" w:hAnsi="Arial" w:cs="Arial"/>
                <w:color w:val="000000" w:themeColor="text1"/>
                <w:sz w:val="20"/>
                <w:szCs w:val="20"/>
                <w:lang w:val="mn-MN"/>
              </w:rPr>
              <w:t>/</w:t>
            </w:r>
            <w:r w:rsidR="002F2A4E" w:rsidRPr="001B6994">
              <w:rPr>
                <w:rFonts w:ascii="Arial" w:hAnsi="Arial" w:cs="Arial"/>
                <w:color w:val="000000" w:themeColor="text1"/>
                <w:sz w:val="20"/>
                <w:szCs w:val="20"/>
                <w:lang w:val="mn-MN"/>
              </w:rPr>
              <w:t>8</w:t>
            </w:r>
            <w:r w:rsidR="000A0196">
              <w:rPr>
                <w:rFonts w:ascii="Arial" w:hAnsi="Arial" w:cs="Arial"/>
                <w:color w:val="000000" w:themeColor="text1"/>
                <w:sz w:val="20"/>
                <w:szCs w:val="20"/>
                <w:lang w:val="mn-MN"/>
              </w:rPr>
              <w:t>4</w:t>
            </w:r>
          </w:p>
        </w:tc>
        <w:tc>
          <w:tcPr>
            <w:tcW w:w="1650" w:type="pct"/>
          </w:tcPr>
          <w:p w14:paraId="2EDAF09D" w14:textId="77777777" w:rsidR="0049399A" w:rsidRPr="001B6994" w:rsidRDefault="0049399A" w:rsidP="00002BD3">
            <w:pPr>
              <w:spacing w:after="0" w:line="240" w:lineRule="auto"/>
              <w:jc w:val="right"/>
              <w:rPr>
                <w:rFonts w:ascii="Arial" w:eastAsia="Times New Roman" w:hAnsi="Arial" w:cs="Arial"/>
                <w:color w:val="000000" w:themeColor="text1"/>
                <w:lang w:val="mn-MN" w:bidi="mn-Mong-CN"/>
              </w:rPr>
            </w:pPr>
            <w:r w:rsidRPr="001B6994">
              <w:rPr>
                <w:rFonts w:ascii="Arial" w:eastAsia="Times New Roman" w:hAnsi="Arial" w:cs="Arial"/>
                <w:color w:val="000000" w:themeColor="text1"/>
                <w:lang w:val="mn-MN" w:bidi="mn-Mong-CN"/>
              </w:rPr>
              <w:t xml:space="preserve"> </w:t>
            </w:r>
          </w:p>
        </w:tc>
      </w:tr>
    </w:tbl>
    <w:bookmarkEnd w:id="5"/>
    <w:p w14:paraId="3180820E" w14:textId="77777777" w:rsidR="00A9136F" w:rsidRPr="001B6994" w:rsidRDefault="00A9136F" w:rsidP="00002BD3">
      <w:pPr>
        <w:autoSpaceDE w:val="0"/>
        <w:autoSpaceDN w:val="0"/>
        <w:adjustRightInd w:val="0"/>
        <w:spacing w:after="0" w:line="240" w:lineRule="auto"/>
        <w:ind w:firstLine="426"/>
        <w:jc w:val="both"/>
        <w:rPr>
          <w:rFonts w:ascii="Arial" w:hAnsi="Arial" w:cs="Arial"/>
          <w:color w:val="000000" w:themeColor="text1"/>
          <w:lang w:val="mn-MN"/>
        </w:rPr>
      </w:pPr>
      <w:r w:rsidRPr="001B6994">
        <w:rPr>
          <w:rFonts w:ascii="Arial" w:hAnsi="Arial" w:cs="Arial"/>
          <w:color w:val="000000" w:themeColor="text1"/>
          <w:lang w:val="mn-MN"/>
        </w:rPr>
        <w:t xml:space="preserve">                   </w:t>
      </w:r>
    </w:p>
    <w:p w14:paraId="5828F89A" w14:textId="77777777" w:rsidR="00A31A50" w:rsidRDefault="00A31A50" w:rsidP="00002BD3">
      <w:pPr>
        <w:autoSpaceDE w:val="0"/>
        <w:autoSpaceDN w:val="0"/>
        <w:adjustRightInd w:val="0"/>
        <w:spacing w:after="0" w:line="240" w:lineRule="auto"/>
        <w:jc w:val="center"/>
        <w:rPr>
          <w:rFonts w:ascii="Arial" w:hAnsi="Arial" w:cs="Arial"/>
          <w:color w:val="000000" w:themeColor="text1"/>
          <w:lang w:val="mn-MN"/>
        </w:rPr>
      </w:pPr>
    </w:p>
    <w:p w14:paraId="0C574E7A" w14:textId="77777777" w:rsidR="00A31A50" w:rsidRDefault="00A31A50" w:rsidP="00002BD3">
      <w:pPr>
        <w:autoSpaceDE w:val="0"/>
        <w:autoSpaceDN w:val="0"/>
        <w:adjustRightInd w:val="0"/>
        <w:spacing w:after="0" w:line="240" w:lineRule="auto"/>
        <w:jc w:val="center"/>
        <w:rPr>
          <w:rFonts w:ascii="Arial" w:hAnsi="Arial" w:cs="Arial"/>
          <w:color w:val="000000" w:themeColor="text1"/>
          <w:lang w:val="mn-MN"/>
        </w:rPr>
      </w:pPr>
    </w:p>
    <w:p w14:paraId="644422A0" w14:textId="77777777" w:rsidR="00A31A50" w:rsidRPr="001B6994" w:rsidRDefault="00A31A50" w:rsidP="00002BD3">
      <w:pPr>
        <w:autoSpaceDE w:val="0"/>
        <w:autoSpaceDN w:val="0"/>
        <w:adjustRightInd w:val="0"/>
        <w:spacing w:after="0" w:line="240" w:lineRule="auto"/>
        <w:jc w:val="center"/>
        <w:rPr>
          <w:rFonts w:ascii="Arial" w:hAnsi="Arial" w:cs="Arial"/>
          <w:color w:val="000000" w:themeColor="text1"/>
          <w:lang w:val="mn-MN"/>
        </w:rPr>
      </w:pPr>
    </w:p>
    <w:p w14:paraId="72E9FC24" w14:textId="77777777" w:rsidR="004752CC" w:rsidRPr="001B6994" w:rsidRDefault="004752CC" w:rsidP="00002BD3">
      <w:pPr>
        <w:autoSpaceDE w:val="0"/>
        <w:autoSpaceDN w:val="0"/>
        <w:adjustRightInd w:val="0"/>
        <w:spacing w:after="0" w:line="240" w:lineRule="auto"/>
        <w:jc w:val="center"/>
        <w:rPr>
          <w:rFonts w:ascii="Arial" w:hAnsi="Arial" w:cs="Arial"/>
          <w:color w:val="000000" w:themeColor="text1"/>
          <w:lang w:val="mn-MN"/>
        </w:rPr>
      </w:pPr>
    </w:p>
    <w:p w14:paraId="2A0A32D9" w14:textId="1EE283E0" w:rsidR="00A9136F" w:rsidRPr="001B6994" w:rsidRDefault="00A9136F" w:rsidP="00E10EC0">
      <w:pPr>
        <w:autoSpaceDE w:val="0"/>
        <w:autoSpaceDN w:val="0"/>
        <w:adjustRightInd w:val="0"/>
        <w:spacing w:after="0" w:line="240" w:lineRule="auto"/>
        <w:jc w:val="center"/>
        <w:rPr>
          <w:rFonts w:ascii="Arial" w:hAnsi="Arial" w:cs="Arial"/>
          <w:color w:val="000000" w:themeColor="text1"/>
          <w:lang w:val="mn-MN"/>
        </w:rPr>
      </w:pPr>
      <w:r w:rsidRPr="001B6994">
        <w:rPr>
          <w:rFonts w:ascii="Arial" w:hAnsi="Arial" w:cs="Arial"/>
          <w:color w:val="000000" w:themeColor="text1"/>
          <w:lang w:val="mn-MN"/>
        </w:rPr>
        <w:t>МОНГОЛ УЛСЫН НЭРИЙН ӨМНӨӨС</w:t>
      </w:r>
    </w:p>
    <w:p w14:paraId="644D678D" w14:textId="77777777" w:rsidR="00A9136F" w:rsidRPr="001B6994" w:rsidRDefault="00A9136F" w:rsidP="00E10EC0">
      <w:pPr>
        <w:autoSpaceDE w:val="0"/>
        <w:autoSpaceDN w:val="0"/>
        <w:adjustRightInd w:val="0"/>
        <w:spacing w:after="0" w:line="240" w:lineRule="auto"/>
        <w:jc w:val="center"/>
        <w:rPr>
          <w:rFonts w:ascii="Arial" w:hAnsi="Arial" w:cs="Arial"/>
          <w:color w:val="000000" w:themeColor="text1"/>
          <w:lang w:val="mn-MN"/>
        </w:rPr>
      </w:pPr>
    </w:p>
    <w:p w14:paraId="3FA4BB44" w14:textId="77777777" w:rsidR="0045321D" w:rsidRPr="001B6994" w:rsidRDefault="0045321D" w:rsidP="00E10EC0">
      <w:pPr>
        <w:autoSpaceDE w:val="0"/>
        <w:autoSpaceDN w:val="0"/>
        <w:adjustRightInd w:val="0"/>
        <w:spacing w:after="0" w:line="240" w:lineRule="auto"/>
        <w:ind w:firstLine="426"/>
        <w:jc w:val="center"/>
        <w:rPr>
          <w:rFonts w:ascii="Arial" w:hAnsi="Arial" w:cs="Arial"/>
          <w:color w:val="000000" w:themeColor="text1"/>
          <w:lang w:val="mn-MN"/>
        </w:rPr>
      </w:pPr>
    </w:p>
    <w:p w14:paraId="435D043F" w14:textId="1B3FACCA" w:rsidR="00A9136F" w:rsidRPr="001B6994" w:rsidRDefault="00A9136F" w:rsidP="00E10EC0">
      <w:pPr>
        <w:autoSpaceDE w:val="0"/>
        <w:autoSpaceDN w:val="0"/>
        <w:adjustRightInd w:val="0"/>
        <w:spacing w:after="0" w:line="240" w:lineRule="auto"/>
        <w:ind w:firstLine="720"/>
        <w:jc w:val="both"/>
        <w:rPr>
          <w:rFonts w:ascii="Arial" w:hAnsi="Arial" w:cs="Arial"/>
          <w:color w:val="000000" w:themeColor="text1"/>
          <w:lang w:val="mn-MN"/>
        </w:rPr>
      </w:pPr>
      <w:r w:rsidRPr="001B6994">
        <w:rPr>
          <w:rFonts w:ascii="Arial" w:hAnsi="Arial" w:cs="Arial"/>
          <w:color w:val="000000" w:themeColor="text1"/>
          <w:lang w:val="mn-MN"/>
        </w:rPr>
        <w:t>Баян-Өлгий аймаг дахь</w:t>
      </w:r>
      <w:r w:rsidR="00DB1B49" w:rsidRPr="001B6994">
        <w:rPr>
          <w:rFonts w:ascii="Arial" w:hAnsi="Arial" w:cs="Arial"/>
          <w:color w:val="000000" w:themeColor="text1"/>
          <w:lang w:val="mn-MN"/>
        </w:rPr>
        <w:t xml:space="preserve"> </w:t>
      </w:r>
      <w:r w:rsidR="009E178A">
        <w:rPr>
          <w:rFonts w:ascii="Arial" w:hAnsi="Arial" w:cs="Arial"/>
          <w:color w:val="000000" w:themeColor="text1"/>
          <w:lang w:val="mn-MN"/>
        </w:rPr>
        <w:t>с</w:t>
      </w:r>
      <w:r w:rsidRPr="001B6994">
        <w:rPr>
          <w:rFonts w:ascii="Arial" w:hAnsi="Arial" w:cs="Arial"/>
          <w:color w:val="000000" w:themeColor="text1"/>
          <w:lang w:val="mn-MN"/>
        </w:rPr>
        <w:t xml:space="preserve">ум дундын анхан шатны шүүхийн </w:t>
      </w:r>
      <w:r w:rsidR="006552D9" w:rsidRPr="001B6994">
        <w:rPr>
          <w:rFonts w:ascii="Arial" w:hAnsi="Arial" w:cs="Arial"/>
          <w:color w:val="000000" w:themeColor="text1"/>
          <w:lang w:val="mn-MN"/>
        </w:rPr>
        <w:t xml:space="preserve">шүүгч </w:t>
      </w:r>
      <w:r w:rsidR="00F73E29" w:rsidRPr="001B6994">
        <w:rPr>
          <w:rFonts w:ascii="Arial" w:hAnsi="Arial" w:cs="Arial"/>
          <w:color w:val="000000" w:themeColor="text1"/>
          <w:lang w:val="mn-MN"/>
        </w:rPr>
        <w:t>Х.Талгат</w:t>
      </w:r>
      <w:r w:rsidR="006552D9" w:rsidRPr="001B6994">
        <w:rPr>
          <w:rFonts w:ascii="Arial" w:hAnsi="Arial" w:cs="Arial"/>
          <w:color w:val="000000" w:themeColor="text1"/>
          <w:lang w:val="mn-MN"/>
        </w:rPr>
        <w:t xml:space="preserve"> </w:t>
      </w:r>
      <w:r w:rsidRPr="001B6994">
        <w:rPr>
          <w:rFonts w:ascii="Arial" w:hAnsi="Arial" w:cs="Arial"/>
          <w:color w:val="000000" w:themeColor="text1"/>
          <w:lang w:val="mn-MN"/>
        </w:rPr>
        <w:t>даргалж,</w:t>
      </w:r>
    </w:p>
    <w:p w14:paraId="6278CD56" w14:textId="0E321A00" w:rsidR="00A9136F" w:rsidRPr="001B6994" w:rsidRDefault="008571ED" w:rsidP="00E10EC0">
      <w:pPr>
        <w:autoSpaceDE w:val="0"/>
        <w:autoSpaceDN w:val="0"/>
        <w:adjustRightInd w:val="0"/>
        <w:spacing w:after="0" w:line="240" w:lineRule="auto"/>
        <w:ind w:firstLine="720"/>
        <w:jc w:val="both"/>
        <w:rPr>
          <w:rFonts w:ascii="Arial" w:hAnsi="Arial" w:cs="Arial"/>
          <w:lang w:val="mn-MN"/>
        </w:rPr>
      </w:pPr>
      <w:r w:rsidRPr="001B6994">
        <w:rPr>
          <w:rFonts w:ascii="Arial" w:hAnsi="Arial" w:cs="Arial"/>
          <w:color w:val="000000" w:themeColor="text1"/>
          <w:lang w:val="mn-MN"/>
        </w:rPr>
        <w:t>ш</w:t>
      </w:r>
      <w:r w:rsidR="00A9136F" w:rsidRPr="001B6994">
        <w:rPr>
          <w:rFonts w:ascii="Arial" w:hAnsi="Arial" w:cs="Arial"/>
          <w:color w:val="000000" w:themeColor="text1"/>
          <w:lang w:val="mn-MN"/>
        </w:rPr>
        <w:t xml:space="preserve">үүх хуралдааны нарийн бичгийн дарга </w:t>
      </w:r>
      <w:r w:rsidR="00AD3695" w:rsidRPr="001B6994">
        <w:rPr>
          <w:rFonts w:ascii="Arial" w:hAnsi="Arial" w:cs="Arial"/>
          <w:lang w:val="mn-MN"/>
        </w:rPr>
        <w:t>А.Бахытбек</w:t>
      </w:r>
      <w:r w:rsidR="00A9136F" w:rsidRPr="001B6994">
        <w:rPr>
          <w:rFonts w:ascii="Arial" w:hAnsi="Arial" w:cs="Arial"/>
          <w:lang w:val="mn-MN"/>
        </w:rPr>
        <w:t>,</w:t>
      </w:r>
    </w:p>
    <w:p w14:paraId="18E0BF19" w14:textId="61755023" w:rsidR="009F5570" w:rsidRDefault="008571ED" w:rsidP="00E10EC0">
      <w:pPr>
        <w:autoSpaceDE w:val="0"/>
        <w:autoSpaceDN w:val="0"/>
        <w:adjustRightInd w:val="0"/>
        <w:spacing w:after="0" w:line="240" w:lineRule="auto"/>
        <w:ind w:firstLine="720"/>
        <w:jc w:val="both"/>
        <w:rPr>
          <w:rFonts w:ascii="Arial" w:hAnsi="Arial" w:cs="Arial"/>
          <w:color w:val="000000" w:themeColor="text1"/>
          <w:lang w:val="mn-MN"/>
        </w:rPr>
      </w:pPr>
      <w:r w:rsidRPr="001B6994">
        <w:rPr>
          <w:rFonts w:ascii="Arial" w:hAnsi="Arial" w:cs="Arial"/>
          <w:color w:val="000000" w:themeColor="text1"/>
          <w:lang w:val="mn-MN"/>
        </w:rPr>
        <w:t>у</w:t>
      </w:r>
      <w:r w:rsidR="00A9136F" w:rsidRPr="001B6994">
        <w:rPr>
          <w:rFonts w:ascii="Arial" w:hAnsi="Arial" w:cs="Arial"/>
          <w:color w:val="000000" w:themeColor="text1"/>
          <w:lang w:val="mn-MN"/>
        </w:rPr>
        <w:t xml:space="preserve">лсын яллагч: </w:t>
      </w:r>
      <w:r w:rsidR="007636B0" w:rsidRPr="001B6994">
        <w:rPr>
          <w:rFonts w:ascii="Arial" w:hAnsi="Arial" w:cs="Arial"/>
          <w:lang w:val="mn-MN"/>
        </w:rPr>
        <w:t xml:space="preserve">Баян-Өлгий аймгийн Прокурорын газрын </w:t>
      </w:r>
      <w:r w:rsidR="000A0196">
        <w:rPr>
          <w:rFonts w:ascii="Arial" w:hAnsi="Arial" w:cs="Arial"/>
          <w:lang w:val="mn-MN"/>
        </w:rPr>
        <w:t>хяналтын</w:t>
      </w:r>
      <w:r w:rsidR="007636B0" w:rsidRPr="001B6994">
        <w:rPr>
          <w:rFonts w:ascii="Arial" w:hAnsi="Arial" w:cs="Arial"/>
          <w:lang w:val="mn-MN"/>
        </w:rPr>
        <w:t xml:space="preserve"> прокурор </w:t>
      </w:r>
      <w:r w:rsidR="000A0196">
        <w:rPr>
          <w:rFonts w:ascii="Arial" w:hAnsi="Arial" w:cs="Arial"/>
          <w:lang w:val="mn-MN"/>
        </w:rPr>
        <w:t>Д.</w:t>
      </w:r>
      <w:proofErr w:type="spellStart"/>
      <w:r w:rsidR="000A0196">
        <w:rPr>
          <w:rFonts w:ascii="Arial" w:hAnsi="Arial" w:cs="Arial"/>
          <w:lang w:val="mn-MN"/>
        </w:rPr>
        <w:t>Аянагүл</w:t>
      </w:r>
      <w:proofErr w:type="spellEnd"/>
      <w:r w:rsidR="001748A7" w:rsidRPr="001B6994">
        <w:rPr>
          <w:rFonts w:ascii="Arial" w:hAnsi="Arial" w:cs="Arial"/>
          <w:color w:val="000000" w:themeColor="text1"/>
          <w:lang w:val="mn-MN"/>
        </w:rPr>
        <w:t>,</w:t>
      </w:r>
    </w:p>
    <w:p w14:paraId="3F2283B4" w14:textId="0D281A18" w:rsidR="008C2509" w:rsidRPr="001B6994" w:rsidRDefault="008C2509" w:rsidP="00E10EC0">
      <w:pPr>
        <w:autoSpaceDE w:val="0"/>
        <w:autoSpaceDN w:val="0"/>
        <w:adjustRightInd w:val="0"/>
        <w:spacing w:after="0" w:line="240" w:lineRule="auto"/>
        <w:ind w:firstLine="720"/>
        <w:jc w:val="both"/>
        <w:rPr>
          <w:rFonts w:ascii="Arial" w:hAnsi="Arial" w:cs="Arial"/>
          <w:color w:val="000000" w:themeColor="text1"/>
          <w:lang w:val="mn-MN"/>
        </w:rPr>
      </w:pPr>
      <w:r w:rsidRPr="001B6994">
        <w:rPr>
          <w:rFonts w:ascii="Arial" w:hAnsi="Arial" w:cs="Arial"/>
          <w:color w:val="000000" w:themeColor="text1"/>
          <w:lang w:val="mn-MN"/>
        </w:rPr>
        <w:t xml:space="preserve">шүүгдэгчийн өмгөөлөгч: Монголын Өмгөөлөгчдийн холбооны гишүүн, өмгөөлөгч </w:t>
      </w:r>
      <w:r w:rsidR="000A0196">
        <w:rPr>
          <w:rFonts w:ascii="Arial" w:hAnsi="Arial" w:cs="Arial"/>
          <w:color w:val="000000" w:themeColor="text1"/>
          <w:lang w:val="mn-MN"/>
        </w:rPr>
        <w:t>Д.Айбек</w:t>
      </w:r>
      <w:r w:rsidRPr="001B6994">
        <w:rPr>
          <w:rFonts w:ascii="Arial" w:hAnsi="Arial" w:cs="Arial"/>
          <w:color w:val="000000" w:themeColor="text1"/>
          <w:lang w:val="mn-MN"/>
        </w:rPr>
        <w:t xml:space="preserve">,  </w:t>
      </w:r>
    </w:p>
    <w:p w14:paraId="358615F5" w14:textId="28D51E37" w:rsidR="00A9136F" w:rsidRPr="001B6994" w:rsidRDefault="008571ED" w:rsidP="00E10EC0">
      <w:pPr>
        <w:autoSpaceDE w:val="0"/>
        <w:autoSpaceDN w:val="0"/>
        <w:adjustRightInd w:val="0"/>
        <w:spacing w:after="0" w:line="240" w:lineRule="auto"/>
        <w:ind w:firstLine="720"/>
        <w:jc w:val="both"/>
        <w:rPr>
          <w:rFonts w:ascii="Arial" w:hAnsi="Arial" w:cs="Arial"/>
          <w:color w:val="000000" w:themeColor="text1"/>
          <w:lang w:val="mn-MN"/>
        </w:rPr>
      </w:pPr>
      <w:r w:rsidRPr="001B6994">
        <w:rPr>
          <w:rFonts w:ascii="Arial" w:hAnsi="Arial" w:cs="Arial"/>
          <w:color w:val="000000" w:themeColor="text1"/>
          <w:lang w:val="mn-MN"/>
        </w:rPr>
        <w:t>ш</w:t>
      </w:r>
      <w:r w:rsidR="00A9136F" w:rsidRPr="001B6994">
        <w:rPr>
          <w:rFonts w:ascii="Arial" w:hAnsi="Arial" w:cs="Arial"/>
          <w:color w:val="000000" w:themeColor="text1"/>
          <w:lang w:val="mn-MN"/>
        </w:rPr>
        <w:t xml:space="preserve">үүгдэгч </w:t>
      </w:r>
      <w:bookmarkStart w:id="6" w:name="_Hlk111631475"/>
      <w:r w:rsidR="000A0196">
        <w:rPr>
          <w:rFonts w:ascii="Arial" w:hAnsi="Arial" w:cs="Arial"/>
          <w:color w:val="000000" w:themeColor="text1"/>
          <w:lang w:val="mn-MN"/>
        </w:rPr>
        <w:t>Б.Хуаныш</w:t>
      </w:r>
      <w:r w:rsidR="00A9136F" w:rsidRPr="001B6994">
        <w:rPr>
          <w:rFonts w:ascii="Arial" w:hAnsi="Arial" w:cs="Arial"/>
          <w:color w:val="000000" w:themeColor="text1"/>
          <w:lang w:val="mn-MN"/>
        </w:rPr>
        <w:t xml:space="preserve"> </w:t>
      </w:r>
      <w:bookmarkEnd w:id="6"/>
      <w:r w:rsidR="00A9136F" w:rsidRPr="001B6994">
        <w:rPr>
          <w:rFonts w:ascii="Arial" w:hAnsi="Arial" w:cs="Arial"/>
          <w:color w:val="000000" w:themeColor="text1"/>
          <w:lang w:val="mn-MN"/>
        </w:rPr>
        <w:t xml:space="preserve">нарыг оролцуулан тус шүүхийн хуралдааны танхимд </w:t>
      </w:r>
      <w:r w:rsidR="00504DC3" w:rsidRPr="001B6994">
        <w:rPr>
          <w:rFonts w:ascii="Arial" w:hAnsi="Arial" w:cs="Arial"/>
          <w:color w:val="000000" w:themeColor="text1"/>
          <w:lang w:val="mn-MN"/>
        </w:rPr>
        <w:t>нээлттэй</w:t>
      </w:r>
      <w:r w:rsidR="0034280D" w:rsidRPr="001B6994">
        <w:rPr>
          <w:rFonts w:ascii="Arial" w:hAnsi="Arial" w:cs="Arial"/>
          <w:color w:val="000000" w:themeColor="text1"/>
          <w:lang w:val="mn-MN"/>
        </w:rPr>
        <w:t xml:space="preserve"> </w:t>
      </w:r>
      <w:r w:rsidR="00A9136F" w:rsidRPr="001B6994">
        <w:rPr>
          <w:rFonts w:ascii="Arial" w:hAnsi="Arial" w:cs="Arial"/>
          <w:color w:val="000000" w:themeColor="text1"/>
          <w:lang w:val="mn-MN"/>
        </w:rPr>
        <w:t>явуулсан шүүх хуралдаанаар</w:t>
      </w:r>
    </w:p>
    <w:p w14:paraId="0B0C76A6" w14:textId="28FFA952" w:rsidR="00E10EC0" w:rsidRPr="001B6994" w:rsidRDefault="00CF1597" w:rsidP="009138FD">
      <w:pPr>
        <w:autoSpaceDE w:val="0"/>
        <w:autoSpaceDN w:val="0"/>
        <w:adjustRightInd w:val="0"/>
        <w:spacing w:after="0" w:line="240" w:lineRule="auto"/>
        <w:ind w:firstLine="720"/>
        <w:jc w:val="both"/>
        <w:rPr>
          <w:rFonts w:ascii="Arial" w:hAnsi="Arial" w:cs="Arial"/>
          <w:color w:val="000000" w:themeColor="text1"/>
          <w:lang w:val="mn-MN"/>
        </w:rPr>
      </w:pPr>
      <w:r w:rsidRPr="001B6994">
        <w:rPr>
          <w:rFonts w:ascii="Arial" w:hAnsi="Arial" w:cs="Arial"/>
          <w:color w:val="000000" w:themeColor="text1"/>
          <w:lang w:val="mn-MN"/>
        </w:rPr>
        <w:t>Баян-Өлгий аймгийн</w:t>
      </w:r>
      <w:r w:rsidR="00AD3695" w:rsidRPr="001B6994">
        <w:rPr>
          <w:rFonts w:ascii="Arial" w:hAnsi="Arial" w:cs="Arial"/>
          <w:color w:val="000000" w:themeColor="text1"/>
          <w:lang w:val="mn-MN"/>
        </w:rPr>
        <w:t xml:space="preserve"> </w:t>
      </w:r>
      <w:r w:rsidR="002A2200" w:rsidRPr="001B6994">
        <w:rPr>
          <w:rFonts w:ascii="Arial" w:hAnsi="Arial" w:cs="Arial"/>
          <w:color w:val="000000" w:themeColor="text1"/>
          <w:lang w:val="mn-MN"/>
        </w:rPr>
        <w:t>П</w:t>
      </w:r>
      <w:r w:rsidR="00AD3695" w:rsidRPr="001B6994">
        <w:rPr>
          <w:rFonts w:ascii="Arial" w:hAnsi="Arial" w:cs="Arial"/>
          <w:color w:val="000000" w:themeColor="text1"/>
          <w:lang w:val="mn-MN"/>
        </w:rPr>
        <w:t xml:space="preserve">рокурорын газрын хяналтын прокурор </w:t>
      </w:r>
      <w:r w:rsidR="00851D19">
        <w:rPr>
          <w:rFonts w:ascii="Arial" w:hAnsi="Arial" w:cs="Arial"/>
          <w:lang w:val="mn-MN"/>
        </w:rPr>
        <w:t>Д.</w:t>
      </w:r>
      <w:proofErr w:type="spellStart"/>
      <w:r w:rsidR="00851D19">
        <w:rPr>
          <w:rFonts w:ascii="Arial" w:hAnsi="Arial" w:cs="Arial"/>
          <w:lang w:val="mn-MN"/>
        </w:rPr>
        <w:t>Аянагүлээ</w:t>
      </w:r>
      <w:r w:rsidR="001F5DE8" w:rsidRPr="001B6994">
        <w:rPr>
          <w:rFonts w:ascii="Arial" w:hAnsi="Arial" w:cs="Arial"/>
          <w:color w:val="000000" w:themeColor="text1"/>
          <w:lang w:val="mn-MN"/>
        </w:rPr>
        <w:t>с</w:t>
      </w:r>
      <w:proofErr w:type="spellEnd"/>
      <w:r w:rsidR="00AD3695" w:rsidRPr="001B6994">
        <w:rPr>
          <w:rFonts w:ascii="Arial" w:hAnsi="Arial" w:cs="Arial"/>
          <w:color w:val="000000" w:themeColor="text1"/>
          <w:lang w:val="mn-MN"/>
        </w:rPr>
        <w:t xml:space="preserve"> Эрүүгийн хуулийн тусгай ангийн </w:t>
      </w:r>
      <w:r w:rsidR="002F2A4E" w:rsidRPr="001B6994">
        <w:rPr>
          <w:rFonts w:ascii="Arial" w:hAnsi="Arial" w:cs="Arial"/>
          <w:color w:val="000000" w:themeColor="text1"/>
          <w:lang w:val="mn-MN"/>
        </w:rPr>
        <w:t>17.</w:t>
      </w:r>
      <w:r w:rsidR="009138FD">
        <w:rPr>
          <w:rFonts w:ascii="Arial" w:hAnsi="Arial" w:cs="Arial"/>
          <w:color w:val="000000" w:themeColor="text1"/>
          <w:lang w:val="mn-MN"/>
        </w:rPr>
        <w:t xml:space="preserve">5 дугаар зүйлийн </w:t>
      </w:r>
      <w:r w:rsidR="002F2A4E" w:rsidRPr="001B6994">
        <w:rPr>
          <w:rFonts w:ascii="Arial" w:hAnsi="Arial" w:cs="Arial"/>
          <w:color w:val="000000" w:themeColor="text1"/>
          <w:lang w:val="mn-MN"/>
        </w:rPr>
        <w:t>1 дэх</w:t>
      </w:r>
      <w:r w:rsidR="00AF7115" w:rsidRPr="001B6994">
        <w:rPr>
          <w:rFonts w:ascii="Arial" w:hAnsi="Arial" w:cs="Arial"/>
          <w:color w:val="000000" w:themeColor="text1"/>
          <w:lang w:val="mn-MN"/>
        </w:rPr>
        <w:t xml:space="preserve"> </w:t>
      </w:r>
      <w:r w:rsidR="00AD3695" w:rsidRPr="001B6994">
        <w:rPr>
          <w:rFonts w:ascii="Arial" w:hAnsi="Arial" w:cs="Arial"/>
          <w:color w:val="000000" w:themeColor="text1"/>
          <w:lang w:val="mn-MN"/>
        </w:rPr>
        <w:t>хэсэгт</w:t>
      </w:r>
      <w:r w:rsidR="00FE77FB" w:rsidRPr="001B6994">
        <w:rPr>
          <w:rFonts w:ascii="Arial" w:hAnsi="Arial" w:cs="Arial"/>
          <w:color w:val="000000"/>
          <w:lang w:val="mn-MN" w:eastAsia="mn-MN"/>
        </w:rPr>
        <w:t xml:space="preserve"> заас</w:t>
      </w:r>
      <w:r w:rsidR="007321DA" w:rsidRPr="001B6994">
        <w:rPr>
          <w:rFonts w:ascii="Arial" w:hAnsi="Arial" w:cs="Arial"/>
          <w:color w:val="000000"/>
          <w:lang w:val="mn-MN" w:eastAsia="mn-MN"/>
        </w:rPr>
        <w:t xml:space="preserve">ан гэмт хэрэгт яллах дүгнэлт </w:t>
      </w:r>
      <w:r w:rsidR="00E44A9C" w:rsidRPr="001B6994">
        <w:rPr>
          <w:rFonts w:ascii="Arial" w:hAnsi="Arial" w:cs="Arial"/>
          <w:color w:val="000000"/>
          <w:lang w:val="mn-MN" w:eastAsia="mn-MN"/>
        </w:rPr>
        <w:t xml:space="preserve">үйлдэж ирүүлсэн </w:t>
      </w:r>
      <w:r w:rsidR="009A3072">
        <w:rPr>
          <w:rFonts w:ascii="Arial" w:hAnsi="Arial" w:cs="Arial"/>
          <w:color w:val="000000"/>
          <w:lang w:val="mn-MN" w:eastAsia="mn-MN"/>
        </w:rPr>
        <w:t>Б.</w:t>
      </w:r>
      <w:proofErr w:type="spellStart"/>
      <w:r w:rsidR="009A3072">
        <w:rPr>
          <w:rFonts w:ascii="Arial" w:hAnsi="Arial" w:cs="Arial"/>
          <w:color w:val="000000"/>
          <w:lang w:val="mn-MN" w:eastAsia="mn-MN"/>
        </w:rPr>
        <w:t>Хуанышт</w:t>
      </w:r>
      <w:proofErr w:type="spellEnd"/>
      <w:r w:rsidR="00E44A9C" w:rsidRPr="001B6994">
        <w:rPr>
          <w:rFonts w:ascii="Arial" w:hAnsi="Arial" w:cs="Arial"/>
          <w:color w:val="000000"/>
          <w:lang w:val="mn-MN" w:eastAsia="mn-MN"/>
        </w:rPr>
        <w:t xml:space="preserve"> холбогдох эрүүгийн </w:t>
      </w:r>
      <w:r w:rsidR="009E178A" w:rsidRPr="009E178A">
        <w:rPr>
          <w:rFonts w:ascii="Arial" w:hAnsi="Arial" w:cs="Arial"/>
          <w:color w:val="000000"/>
          <w:lang w:eastAsia="mn-MN"/>
        </w:rPr>
        <w:t>2513000000104</w:t>
      </w:r>
      <w:r w:rsidR="00E44A9C" w:rsidRPr="001B6994">
        <w:rPr>
          <w:rFonts w:ascii="Arial" w:hAnsi="Arial" w:cs="Arial"/>
          <w:color w:val="000000"/>
          <w:lang w:val="mn-MN" w:eastAsia="mn-MN"/>
        </w:rPr>
        <w:t xml:space="preserve"> дугаартай хэргийг 202</w:t>
      </w:r>
      <w:r w:rsidR="009A3072">
        <w:rPr>
          <w:rFonts w:ascii="Arial" w:hAnsi="Arial" w:cs="Arial"/>
          <w:color w:val="000000"/>
          <w:lang w:val="mn-MN" w:eastAsia="mn-MN"/>
        </w:rPr>
        <w:t>5</w:t>
      </w:r>
      <w:r w:rsidR="00E44A9C" w:rsidRPr="001B6994">
        <w:rPr>
          <w:rFonts w:ascii="Arial" w:hAnsi="Arial" w:cs="Arial"/>
          <w:color w:val="000000"/>
          <w:lang w:val="mn-MN" w:eastAsia="mn-MN"/>
        </w:rPr>
        <w:t xml:space="preserve"> оны </w:t>
      </w:r>
      <w:r w:rsidR="009A3072">
        <w:rPr>
          <w:rFonts w:ascii="Arial" w:hAnsi="Arial" w:cs="Arial"/>
          <w:color w:val="000000"/>
          <w:lang w:val="mn-MN" w:eastAsia="mn-MN"/>
        </w:rPr>
        <w:t>4</w:t>
      </w:r>
      <w:r w:rsidR="007D37A5" w:rsidRPr="001B6994">
        <w:rPr>
          <w:rFonts w:ascii="Arial" w:hAnsi="Arial" w:cs="Arial"/>
          <w:color w:val="000000"/>
          <w:lang w:val="mn-MN" w:eastAsia="mn-MN"/>
        </w:rPr>
        <w:t xml:space="preserve"> дүгээр</w:t>
      </w:r>
      <w:r w:rsidR="00A5019C" w:rsidRPr="001B6994">
        <w:rPr>
          <w:rFonts w:ascii="Arial" w:hAnsi="Arial" w:cs="Arial"/>
          <w:color w:val="000000" w:themeColor="text1"/>
          <w:lang w:val="mn-MN"/>
        </w:rPr>
        <w:t xml:space="preserve"> сарын </w:t>
      </w:r>
      <w:r w:rsidR="009A3072">
        <w:rPr>
          <w:rFonts w:ascii="Arial" w:hAnsi="Arial" w:cs="Arial"/>
          <w:color w:val="000000" w:themeColor="text1"/>
          <w:lang w:val="mn-MN"/>
        </w:rPr>
        <w:t>02-ны</w:t>
      </w:r>
      <w:r w:rsidR="00A5019C" w:rsidRPr="001B6994">
        <w:rPr>
          <w:rFonts w:ascii="Arial" w:hAnsi="Arial" w:cs="Arial"/>
          <w:color w:val="000000" w:themeColor="text1"/>
          <w:lang w:val="mn-MN"/>
        </w:rPr>
        <w:t xml:space="preserve"> өд</w:t>
      </w:r>
      <w:r w:rsidR="004752CC" w:rsidRPr="001B6994">
        <w:rPr>
          <w:rFonts w:ascii="Arial" w:hAnsi="Arial" w:cs="Arial"/>
          <w:color w:val="000000" w:themeColor="text1"/>
          <w:lang w:val="mn-MN"/>
        </w:rPr>
        <w:t xml:space="preserve">өр </w:t>
      </w:r>
      <w:r w:rsidR="00A5019C" w:rsidRPr="001B6994">
        <w:rPr>
          <w:rFonts w:ascii="Arial" w:hAnsi="Arial" w:cs="Arial"/>
          <w:color w:val="000000" w:themeColor="text1"/>
          <w:lang w:val="mn-MN"/>
        </w:rPr>
        <w:t>хүлээн</w:t>
      </w:r>
      <w:r w:rsidR="004752CC" w:rsidRPr="001B6994">
        <w:rPr>
          <w:rFonts w:ascii="Arial" w:hAnsi="Arial" w:cs="Arial"/>
          <w:color w:val="000000" w:themeColor="text1"/>
          <w:lang w:val="mn-MN"/>
        </w:rPr>
        <w:t xml:space="preserve"> </w:t>
      </w:r>
      <w:r w:rsidR="009E178A">
        <w:rPr>
          <w:rFonts w:ascii="Arial" w:hAnsi="Arial" w:cs="Arial"/>
          <w:color w:val="000000" w:themeColor="text1"/>
          <w:lang w:val="mn-MN"/>
        </w:rPr>
        <w:t>авсныг</w:t>
      </w:r>
      <w:r w:rsidR="007D37A5" w:rsidRPr="001B6994">
        <w:rPr>
          <w:rFonts w:ascii="Arial" w:hAnsi="Arial" w:cs="Arial"/>
          <w:color w:val="000000" w:themeColor="text1"/>
          <w:lang w:val="mn-MN"/>
        </w:rPr>
        <w:t xml:space="preserve"> </w:t>
      </w:r>
      <w:r w:rsidR="00851D19" w:rsidRPr="001B6994">
        <w:rPr>
          <w:rFonts w:ascii="Arial" w:hAnsi="Arial" w:cs="Arial"/>
          <w:color w:val="000000"/>
          <w:lang w:val="mn-MN" w:eastAsia="mn-MN"/>
        </w:rPr>
        <w:t>202</w:t>
      </w:r>
      <w:r w:rsidR="009A3072">
        <w:rPr>
          <w:rFonts w:ascii="Arial" w:hAnsi="Arial" w:cs="Arial"/>
          <w:color w:val="000000"/>
          <w:lang w:val="mn-MN" w:eastAsia="mn-MN"/>
        </w:rPr>
        <w:t>5</w:t>
      </w:r>
      <w:r w:rsidR="00851D19" w:rsidRPr="001B6994">
        <w:rPr>
          <w:rFonts w:ascii="Arial" w:hAnsi="Arial" w:cs="Arial"/>
          <w:color w:val="000000"/>
          <w:lang w:val="mn-MN" w:eastAsia="mn-MN"/>
        </w:rPr>
        <w:t xml:space="preserve"> оны </w:t>
      </w:r>
      <w:r w:rsidR="009A3072">
        <w:rPr>
          <w:rFonts w:ascii="Arial" w:hAnsi="Arial" w:cs="Arial"/>
          <w:color w:val="000000"/>
          <w:lang w:val="mn-MN" w:eastAsia="mn-MN"/>
        </w:rPr>
        <w:t>4 дүгээр</w:t>
      </w:r>
      <w:r w:rsidR="00851D19" w:rsidRPr="001B6994">
        <w:rPr>
          <w:rFonts w:ascii="Arial" w:hAnsi="Arial" w:cs="Arial"/>
          <w:color w:val="000000" w:themeColor="text1"/>
          <w:lang w:val="mn-MN"/>
        </w:rPr>
        <w:t xml:space="preserve"> сарын </w:t>
      </w:r>
      <w:r w:rsidR="009A3072">
        <w:rPr>
          <w:rFonts w:ascii="Arial" w:hAnsi="Arial" w:cs="Arial"/>
          <w:color w:val="000000" w:themeColor="text1"/>
          <w:lang w:val="mn-MN"/>
        </w:rPr>
        <w:t>04-ний</w:t>
      </w:r>
      <w:r w:rsidR="008C2509" w:rsidRPr="001B6994">
        <w:rPr>
          <w:rFonts w:ascii="Arial" w:hAnsi="Arial" w:cs="Arial"/>
          <w:color w:val="000000" w:themeColor="text1"/>
          <w:lang w:val="mn-MN"/>
        </w:rPr>
        <w:t xml:space="preserve"> өдөр </w:t>
      </w:r>
      <w:r w:rsidR="00E824D8" w:rsidRPr="001B6994">
        <w:rPr>
          <w:rFonts w:ascii="Arial" w:hAnsi="Arial" w:cs="Arial"/>
          <w:color w:val="000000" w:themeColor="text1"/>
          <w:lang w:val="mn-MN"/>
        </w:rPr>
        <w:t>хялбаршуулсан</w:t>
      </w:r>
      <w:r w:rsidR="00A9136F" w:rsidRPr="001B6994">
        <w:rPr>
          <w:rFonts w:ascii="Arial" w:hAnsi="Arial" w:cs="Arial"/>
          <w:color w:val="000000" w:themeColor="text1"/>
          <w:lang w:val="mn-MN"/>
        </w:rPr>
        <w:t xml:space="preserve"> журмаар хянан хэлэлцэв. </w:t>
      </w:r>
    </w:p>
    <w:p w14:paraId="4D09CA12" w14:textId="77C2E65D" w:rsidR="00687C58" w:rsidRPr="00E37E0B" w:rsidRDefault="00A9136F" w:rsidP="00E10EC0">
      <w:pPr>
        <w:autoSpaceDE w:val="0"/>
        <w:autoSpaceDN w:val="0"/>
        <w:adjustRightInd w:val="0"/>
        <w:spacing w:after="0" w:line="240" w:lineRule="auto"/>
        <w:ind w:firstLine="720"/>
        <w:jc w:val="both"/>
        <w:rPr>
          <w:rFonts w:ascii="Arial" w:hAnsi="Arial" w:cs="Arial"/>
          <w:color w:val="000000" w:themeColor="text1"/>
        </w:rPr>
      </w:pPr>
      <w:r w:rsidRPr="001B6994">
        <w:rPr>
          <w:rFonts w:ascii="Arial" w:hAnsi="Arial" w:cs="Arial"/>
          <w:color w:val="000000" w:themeColor="text1"/>
          <w:lang w:val="mn-MN"/>
        </w:rPr>
        <w:t>Шүүгдэгчийн биеийн байцаалт</w:t>
      </w:r>
      <w:r w:rsidR="00AD2C42" w:rsidRPr="001B6994">
        <w:rPr>
          <w:rFonts w:ascii="Arial" w:hAnsi="Arial" w:cs="Arial"/>
          <w:color w:val="000000" w:themeColor="text1"/>
          <w:lang w:val="mn-MN"/>
        </w:rPr>
        <w:t>:</w:t>
      </w:r>
    </w:p>
    <w:p w14:paraId="5558731F" w14:textId="53489D0C" w:rsidR="00306BBB" w:rsidRPr="001B6994" w:rsidRDefault="00E37E0B" w:rsidP="00E10EC0">
      <w:pPr>
        <w:spacing w:after="0" w:line="240" w:lineRule="auto"/>
        <w:ind w:firstLine="720"/>
        <w:jc w:val="both"/>
        <w:rPr>
          <w:rFonts w:ascii="Arial" w:hAnsi="Arial" w:cs="Arial"/>
          <w:lang w:val="mn-MN"/>
        </w:rPr>
      </w:pPr>
      <w:r w:rsidRPr="00E37E0B">
        <w:rPr>
          <w:rFonts w:ascii="Arial" w:hAnsi="Arial" w:cs="Arial"/>
          <w:color w:val="000000" w:themeColor="text1"/>
          <w:lang w:val="mn-MN"/>
        </w:rPr>
        <w:t xml:space="preserve">Монгол Улсын иргэн, </w:t>
      </w:r>
      <w:proofErr w:type="spellStart"/>
      <w:r w:rsidR="009E178A">
        <w:rPr>
          <w:rFonts w:ascii="Arial" w:hAnsi="Arial" w:cs="Arial"/>
          <w:color w:val="000000" w:themeColor="text1"/>
          <w:lang w:val="mn-MN"/>
        </w:rPr>
        <w:t>Есагасы</w:t>
      </w:r>
      <w:proofErr w:type="spellEnd"/>
      <w:r w:rsidR="009E178A">
        <w:rPr>
          <w:rFonts w:ascii="Arial" w:hAnsi="Arial" w:cs="Arial"/>
          <w:color w:val="000000" w:themeColor="text1"/>
          <w:lang w:val="mn-MN"/>
        </w:rPr>
        <w:t xml:space="preserve"> овогт </w:t>
      </w:r>
      <w:proofErr w:type="spellStart"/>
      <w:r w:rsidR="009E178A">
        <w:rPr>
          <w:rFonts w:ascii="Arial" w:hAnsi="Arial" w:cs="Arial"/>
          <w:color w:val="000000" w:themeColor="text1"/>
          <w:lang w:val="mn-MN"/>
        </w:rPr>
        <w:t>Бөржекийн</w:t>
      </w:r>
      <w:proofErr w:type="spellEnd"/>
      <w:r w:rsidR="009E178A">
        <w:rPr>
          <w:rFonts w:ascii="Arial" w:hAnsi="Arial" w:cs="Arial"/>
          <w:color w:val="000000" w:themeColor="text1"/>
          <w:lang w:val="mn-MN"/>
        </w:rPr>
        <w:t xml:space="preserve"> Хуаныш, </w:t>
      </w:r>
      <w:r w:rsidRPr="00E37E0B">
        <w:rPr>
          <w:rFonts w:ascii="Arial" w:hAnsi="Arial" w:cs="Arial"/>
          <w:color w:val="000000" w:themeColor="text1"/>
          <w:lang w:val="mn-MN"/>
        </w:rPr>
        <w:t>1984 оны 12 дугаар сарын 13-ны өдөр Баян-Өлгий аймгийн Баяннуур суманд төрсөн, 40 настай, эмэгтэй, бүрэн дунд боловсролтой</w:t>
      </w:r>
      <w:r w:rsidR="009E178A">
        <w:rPr>
          <w:rFonts w:ascii="Arial" w:hAnsi="Arial" w:cs="Arial"/>
          <w:color w:val="000000" w:themeColor="text1"/>
          <w:lang w:val="mn-MN"/>
        </w:rPr>
        <w:t>, мэргэжилгүй,</w:t>
      </w:r>
      <w:r w:rsidRPr="00E37E0B">
        <w:rPr>
          <w:rFonts w:ascii="Arial" w:hAnsi="Arial" w:cs="Arial"/>
          <w:color w:val="000000" w:themeColor="text1"/>
          <w:lang w:val="mn-MN"/>
        </w:rPr>
        <w:t xml:space="preserve"> малчин, ам б</w:t>
      </w:r>
      <w:r w:rsidR="009E178A">
        <w:rPr>
          <w:rFonts w:ascii="Arial" w:hAnsi="Arial" w:cs="Arial"/>
          <w:color w:val="000000" w:themeColor="text1"/>
          <w:lang w:val="mn-MN"/>
        </w:rPr>
        <w:t>ү</w:t>
      </w:r>
      <w:r w:rsidRPr="00E37E0B">
        <w:rPr>
          <w:rFonts w:ascii="Arial" w:hAnsi="Arial" w:cs="Arial"/>
          <w:color w:val="000000" w:themeColor="text1"/>
          <w:lang w:val="mn-MN"/>
        </w:rPr>
        <w:t>л 5, нөхөр, хүүхд</w:t>
      </w:r>
      <w:r w:rsidR="009E178A">
        <w:rPr>
          <w:rFonts w:ascii="Arial" w:hAnsi="Arial" w:cs="Arial"/>
          <w:color w:val="000000" w:themeColor="text1"/>
          <w:lang w:val="mn-MN"/>
        </w:rPr>
        <w:t>үүд</w:t>
      </w:r>
      <w:r w:rsidRPr="00E37E0B">
        <w:rPr>
          <w:rFonts w:ascii="Arial" w:hAnsi="Arial" w:cs="Arial"/>
          <w:color w:val="000000" w:themeColor="text1"/>
          <w:lang w:val="mn-MN"/>
        </w:rPr>
        <w:t>ийн хамт</w:t>
      </w:r>
      <w:r w:rsidR="009E178A">
        <w:rPr>
          <w:rFonts w:ascii="Arial" w:hAnsi="Arial" w:cs="Arial"/>
          <w:color w:val="000000" w:themeColor="text1"/>
          <w:lang w:val="mn-MN"/>
        </w:rPr>
        <w:t xml:space="preserve"> амьдардаг</w:t>
      </w:r>
      <w:r w:rsidRPr="00E37E0B">
        <w:rPr>
          <w:rFonts w:ascii="Arial" w:hAnsi="Arial" w:cs="Arial"/>
          <w:color w:val="000000" w:themeColor="text1"/>
          <w:lang w:val="mn-MN"/>
        </w:rPr>
        <w:t>, Баян-Өлгий аймгийн Баяннуур сумын 2 дугаар багт оршин суу</w:t>
      </w:r>
      <w:r w:rsidR="009E178A">
        <w:rPr>
          <w:rFonts w:ascii="Arial" w:hAnsi="Arial" w:cs="Arial"/>
          <w:color w:val="000000" w:themeColor="text1"/>
          <w:lang w:val="mn-MN"/>
        </w:rPr>
        <w:t xml:space="preserve">х хаягийн бүртгэлтэй, </w:t>
      </w:r>
      <w:r w:rsidRPr="00E37E0B">
        <w:rPr>
          <w:rFonts w:ascii="Arial" w:hAnsi="Arial" w:cs="Arial"/>
          <w:color w:val="000000" w:themeColor="text1"/>
          <w:lang w:val="mn-MN"/>
        </w:rPr>
        <w:t xml:space="preserve">урьд </w:t>
      </w:r>
      <w:r w:rsidR="009E178A">
        <w:rPr>
          <w:rFonts w:ascii="Arial" w:hAnsi="Arial" w:cs="Arial"/>
          <w:color w:val="000000" w:themeColor="text1"/>
          <w:lang w:val="mn-MN"/>
        </w:rPr>
        <w:t xml:space="preserve">нь эрүүгийн хариуцлага хүлээж байгаагүй, </w:t>
      </w:r>
      <w:r w:rsidRPr="00E37E0B">
        <w:rPr>
          <w:rFonts w:ascii="Arial" w:hAnsi="Arial" w:cs="Arial"/>
          <w:color w:val="000000" w:themeColor="text1"/>
          <w:lang w:val="mn-MN"/>
        </w:rPr>
        <w:t>хэрэг хариуцах чадвартай гэх,</w:t>
      </w:r>
      <w:r w:rsidR="009E178A">
        <w:rPr>
          <w:rFonts w:ascii="Arial" w:hAnsi="Arial" w:cs="Arial"/>
          <w:color w:val="000000" w:themeColor="text1"/>
          <w:lang w:val="mn-MN"/>
        </w:rPr>
        <w:t xml:space="preserve"> </w:t>
      </w:r>
      <w:proofErr w:type="spellStart"/>
      <w:r w:rsidR="009E178A">
        <w:rPr>
          <w:rFonts w:ascii="Arial" w:hAnsi="Arial" w:cs="Arial"/>
          <w:color w:val="000000" w:themeColor="text1"/>
          <w:lang w:val="mn-MN"/>
        </w:rPr>
        <w:t>РД</w:t>
      </w:r>
      <w:proofErr w:type="spellEnd"/>
      <w:r w:rsidRPr="00E37E0B">
        <w:rPr>
          <w:rFonts w:ascii="Arial" w:hAnsi="Arial" w:cs="Arial"/>
          <w:color w:val="000000" w:themeColor="text1"/>
          <w:lang w:val="mn-MN"/>
        </w:rPr>
        <w:t>:</w:t>
      </w:r>
      <w:proofErr w:type="spellStart"/>
      <w:r w:rsidRPr="00E37E0B">
        <w:rPr>
          <w:rFonts w:ascii="Arial" w:hAnsi="Arial" w:cs="Arial"/>
          <w:color w:val="000000" w:themeColor="text1"/>
          <w:lang w:val="mn-MN"/>
        </w:rPr>
        <w:t>БВ</w:t>
      </w:r>
      <w:proofErr w:type="spellEnd"/>
      <w:r w:rsidRPr="00E37E0B">
        <w:rPr>
          <w:rFonts w:ascii="Arial" w:hAnsi="Arial" w:cs="Arial"/>
          <w:color w:val="000000" w:themeColor="text1"/>
          <w:lang w:val="mn-MN"/>
        </w:rPr>
        <w:t>84121304</w:t>
      </w:r>
      <w:r w:rsidR="008738B9" w:rsidRPr="001B6994">
        <w:rPr>
          <w:rFonts w:ascii="Arial" w:hAnsi="Arial" w:cs="Arial"/>
          <w:lang w:val="mn-MN"/>
        </w:rPr>
        <w:t>.</w:t>
      </w:r>
    </w:p>
    <w:p w14:paraId="053D8EFF" w14:textId="37329187" w:rsidR="00E84010" w:rsidRPr="001B6994" w:rsidRDefault="00A9136F" w:rsidP="00E10EC0">
      <w:pPr>
        <w:autoSpaceDE w:val="0"/>
        <w:autoSpaceDN w:val="0"/>
        <w:adjustRightInd w:val="0"/>
        <w:spacing w:after="0" w:line="240" w:lineRule="auto"/>
        <w:ind w:firstLine="720"/>
        <w:jc w:val="both"/>
        <w:rPr>
          <w:rFonts w:ascii="Arial" w:hAnsi="Arial" w:cs="Arial"/>
          <w:color w:val="000000" w:themeColor="text1"/>
          <w:lang w:val="mn-MN"/>
        </w:rPr>
      </w:pPr>
      <w:r w:rsidRPr="001B6994">
        <w:rPr>
          <w:rFonts w:ascii="Arial" w:hAnsi="Arial" w:cs="Arial"/>
          <w:color w:val="000000" w:themeColor="text1"/>
          <w:lang w:val="mn-MN"/>
        </w:rPr>
        <w:t>Шүүгдэгчийн холбогдсон хэргийн талаа</w:t>
      </w:r>
      <w:r w:rsidR="00AD2C42" w:rsidRPr="001B6994">
        <w:rPr>
          <w:rFonts w:ascii="Arial" w:hAnsi="Arial" w:cs="Arial"/>
          <w:color w:val="000000" w:themeColor="text1"/>
          <w:lang w:val="mn-MN"/>
        </w:rPr>
        <w:t>р:</w:t>
      </w:r>
    </w:p>
    <w:p w14:paraId="5C074936" w14:textId="6DA26A81" w:rsidR="00A9136F" w:rsidRPr="001B6994" w:rsidRDefault="00820C52" w:rsidP="00E10EC0">
      <w:pPr>
        <w:shd w:val="clear" w:color="auto" w:fill="FFFFFF"/>
        <w:autoSpaceDE w:val="0"/>
        <w:autoSpaceDN w:val="0"/>
        <w:adjustRightInd w:val="0"/>
        <w:spacing w:after="0" w:line="240" w:lineRule="auto"/>
        <w:ind w:firstLine="720"/>
        <w:jc w:val="both"/>
        <w:rPr>
          <w:rFonts w:ascii="Arial" w:hAnsi="Arial" w:cs="Arial"/>
          <w:color w:val="000000" w:themeColor="text1"/>
          <w:lang w:val="mn-MN"/>
        </w:rPr>
      </w:pPr>
      <w:r w:rsidRPr="001B6994">
        <w:rPr>
          <w:rFonts w:ascii="Arial" w:hAnsi="Arial" w:cs="Arial"/>
          <w:lang w:val="mn-MN"/>
        </w:rPr>
        <w:t xml:space="preserve">Шүүгдэгч </w:t>
      </w:r>
      <w:r w:rsidR="005B46FA" w:rsidRPr="005B46FA">
        <w:rPr>
          <w:rFonts w:ascii="Arial" w:eastAsia="Times New Roman" w:hAnsi="Arial" w:cs="Arial"/>
          <w:lang w:val="mn-MN" w:eastAsia="mn-MN"/>
        </w:rPr>
        <w:t xml:space="preserve">Б.Хуаныш нь 2025 оны 3 дугаар сарын 05-ны өдөр Баян-Өлгий аймгийн Баяннуур сумын 4 дүгээр багийн нутаг дэвсгэрт үйл ажиллагаа явуулдаг </w:t>
      </w:r>
      <w:r w:rsidR="009E178A">
        <w:rPr>
          <w:rFonts w:ascii="Arial" w:eastAsia="Times New Roman" w:hAnsi="Arial" w:cs="Arial"/>
          <w:lang w:val="mn-MN" w:eastAsia="mn-MN"/>
        </w:rPr>
        <w:t>“</w:t>
      </w:r>
      <w:r w:rsidR="005B46FA" w:rsidRPr="005B46FA">
        <w:rPr>
          <w:rFonts w:ascii="Arial" w:eastAsia="Times New Roman" w:hAnsi="Arial" w:cs="Arial"/>
          <w:lang w:val="mn-MN" w:eastAsia="mn-MN"/>
        </w:rPr>
        <w:t>Цэцэгт мараа</w:t>
      </w:r>
      <w:r w:rsidR="009E178A">
        <w:rPr>
          <w:rFonts w:ascii="Arial" w:eastAsia="Times New Roman" w:hAnsi="Arial" w:cs="Arial"/>
          <w:lang w:val="mn-MN" w:eastAsia="mn-MN"/>
        </w:rPr>
        <w:t>”</w:t>
      </w:r>
      <w:r w:rsidR="005B46FA" w:rsidRPr="005B46FA">
        <w:rPr>
          <w:rFonts w:ascii="Arial" w:eastAsia="Times New Roman" w:hAnsi="Arial" w:cs="Arial"/>
          <w:lang w:val="mn-MN" w:eastAsia="mn-MN"/>
        </w:rPr>
        <w:t xml:space="preserve"> </w:t>
      </w:r>
      <w:r w:rsidR="009E178A">
        <w:rPr>
          <w:rFonts w:ascii="Arial" w:eastAsia="Times New Roman" w:hAnsi="Arial" w:cs="Arial"/>
          <w:lang w:val="mn-MN" w:eastAsia="mn-MN"/>
        </w:rPr>
        <w:t xml:space="preserve">нэртэй </w:t>
      </w:r>
      <w:r w:rsidR="005B46FA" w:rsidRPr="005B46FA">
        <w:rPr>
          <w:rFonts w:ascii="Arial" w:eastAsia="Times New Roman" w:hAnsi="Arial" w:cs="Arial"/>
          <w:lang w:val="mn-MN" w:eastAsia="mn-MN"/>
        </w:rPr>
        <w:t>дэлгүүрээр үйлчлүүлэх явцдаа хохирогч М.</w:t>
      </w:r>
      <w:proofErr w:type="spellStart"/>
      <w:r w:rsidR="005B46FA" w:rsidRPr="005B46FA">
        <w:rPr>
          <w:rFonts w:ascii="Arial" w:eastAsia="Times New Roman" w:hAnsi="Arial" w:cs="Arial"/>
          <w:lang w:val="mn-MN" w:eastAsia="mn-MN"/>
        </w:rPr>
        <w:t>Хуаныш</w:t>
      </w:r>
      <w:r w:rsidR="0061233E">
        <w:rPr>
          <w:rFonts w:ascii="Arial" w:eastAsia="Times New Roman" w:hAnsi="Arial" w:cs="Arial"/>
          <w:lang w:val="mn-MN" w:eastAsia="mn-MN"/>
        </w:rPr>
        <w:t>ы</w:t>
      </w:r>
      <w:r w:rsidR="005B46FA" w:rsidRPr="005B46FA">
        <w:rPr>
          <w:rFonts w:ascii="Arial" w:eastAsia="Times New Roman" w:hAnsi="Arial" w:cs="Arial"/>
          <w:lang w:val="mn-MN" w:eastAsia="mn-MN"/>
        </w:rPr>
        <w:t>н</w:t>
      </w:r>
      <w:proofErr w:type="spellEnd"/>
      <w:r w:rsidR="005B46FA" w:rsidRPr="005B46FA">
        <w:rPr>
          <w:rFonts w:ascii="Arial" w:eastAsia="Times New Roman" w:hAnsi="Arial" w:cs="Arial"/>
          <w:lang w:val="mn-MN" w:eastAsia="mn-MN"/>
        </w:rPr>
        <w:t xml:space="preserve"> тухайн дэлгүүрийн лангуун дээр орхиж явсан</w:t>
      </w:r>
      <w:r w:rsidR="009E178A">
        <w:rPr>
          <w:rFonts w:ascii="Arial" w:eastAsia="Times New Roman" w:hAnsi="Arial" w:cs="Arial"/>
          <w:lang w:val="mn-MN" w:eastAsia="mn-MN"/>
        </w:rPr>
        <w:t xml:space="preserve"> “</w:t>
      </w:r>
      <w:r w:rsidR="009E178A">
        <w:rPr>
          <w:rFonts w:ascii="Arial" w:eastAsia="Times New Roman" w:hAnsi="Arial" w:cs="Arial"/>
          <w:lang w:eastAsia="mn-MN"/>
        </w:rPr>
        <w:t xml:space="preserve">Samsung galaxy </w:t>
      </w:r>
      <w:r w:rsidR="00245E18">
        <w:rPr>
          <w:rFonts w:ascii="Arial" w:eastAsia="Times New Roman" w:hAnsi="Arial" w:cs="Arial"/>
          <w:lang w:val="mn-MN" w:eastAsia="mn-MN"/>
        </w:rPr>
        <w:t>А</w:t>
      </w:r>
      <w:r w:rsidR="009E178A">
        <w:rPr>
          <w:rFonts w:ascii="Arial" w:eastAsia="Times New Roman" w:hAnsi="Arial" w:cs="Arial"/>
          <w:lang w:eastAsia="mn-MN"/>
        </w:rPr>
        <w:t>72</w:t>
      </w:r>
      <w:r w:rsidR="009E178A">
        <w:rPr>
          <w:rFonts w:ascii="Arial" w:eastAsia="Times New Roman" w:hAnsi="Arial" w:cs="Arial"/>
          <w:lang w:val="mn-MN" w:eastAsia="mn-MN"/>
        </w:rPr>
        <w:t xml:space="preserve">” </w:t>
      </w:r>
      <w:r w:rsidR="005B46FA" w:rsidRPr="005B46FA">
        <w:rPr>
          <w:rFonts w:ascii="Arial" w:eastAsia="Times New Roman" w:hAnsi="Arial" w:cs="Arial"/>
          <w:lang w:val="mn-MN" w:eastAsia="mn-MN"/>
        </w:rPr>
        <w:t xml:space="preserve">загварын гар утсыг бусдын </w:t>
      </w:r>
      <w:r w:rsidR="009E178A">
        <w:rPr>
          <w:rFonts w:ascii="Arial" w:eastAsia="Times New Roman" w:hAnsi="Arial" w:cs="Arial"/>
          <w:lang w:val="mn-MN" w:eastAsia="mn-MN"/>
        </w:rPr>
        <w:t xml:space="preserve">өмчлөл, </w:t>
      </w:r>
      <w:r w:rsidR="005B46FA" w:rsidRPr="005B46FA">
        <w:rPr>
          <w:rFonts w:ascii="Arial" w:eastAsia="Times New Roman" w:hAnsi="Arial" w:cs="Arial"/>
          <w:lang w:val="mn-MN" w:eastAsia="mn-MN"/>
        </w:rPr>
        <w:t>эзэмшлийн гээгдэл эд хөрөнгө гэдгийг мэдсээр байж авч, ашиглах зорилгоор тухайн утсанд байсан сим картыг авч хая</w:t>
      </w:r>
      <w:r w:rsidR="009E178A">
        <w:rPr>
          <w:rFonts w:ascii="Arial" w:eastAsia="Times New Roman" w:hAnsi="Arial" w:cs="Arial"/>
          <w:lang w:val="mn-MN" w:eastAsia="mn-MN"/>
        </w:rPr>
        <w:t>ж,</w:t>
      </w:r>
      <w:r w:rsidR="005B46FA" w:rsidRPr="005B46FA">
        <w:rPr>
          <w:rFonts w:ascii="Arial" w:eastAsia="Times New Roman" w:hAnsi="Arial" w:cs="Arial"/>
          <w:lang w:val="mn-MN" w:eastAsia="mn-MN"/>
        </w:rPr>
        <w:t xml:space="preserve"> бага хэмжээнээс дээш буюу 380,000 төгрөгийн хохирол </w:t>
      </w:r>
      <w:r w:rsidR="00AC0CD8" w:rsidRPr="001B6994">
        <w:rPr>
          <w:rFonts w:ascii="Arial" w:eastAsia="Times New Roman" w:hAnsi="Arial" w:cs="Arial"/>
          <w:lang w:val="mn-MN" w:eastAsia="mn-MN"/>
        </w:rPr>
        <w:t xml:space="preserve">учруулж, </w:t>
      </w:r>
      <w:r w:rsidR="001E0091" w:rsidRPr="001B6994">
        <w:rPr>
          <w:rFonts w:ascii="Arial" w:hAnsi="Arial" w:cs="Arial"/>
          <w:color w:val="000000" w:themeColor="text1"/>
          <w:lang w:val="mn-MN"/>
        </w:rPr>
        <w:t xml:space="preserve">Эрүүгийн хуулийн тусгай ангийн </w:t>
      </w:r>
      <w:r w:rsidR="00833640" w:rsidRPr="001B6994">
        <w:rPr>
          <w:rFonts w:ascii="Arial" w:hAnsi="Arial" w:cs="Arial"/>
          <w:color w:val="000000" w:themeColor="text1"/>
          <w:lang w:val="mn-MN"/>
        </w:rPr>
        <w:t>1</w:t>
      </w:r>
      <w:r w:rsidR="00F00E93" w:rsidRPr="001B6994">
        <w:rPr>
          <w:rFonts w:ascii="Arial" w:hAnsi="Arial" w:cs="Arial"/>
          <w:color w:val="000000" w:themeColor="text1"/>
          <w:lang w:val="mn-MN"/>
        </w:rPr>
        <w:t>7</w:t>
      </w:r>
      <w:r w:rsidR="00833640" w:rsidRPr="001B6994">
        <w:rPr>
          <w:rFonts w:ascii="Arial" w:hAnsi="Arial" w:cs="Arial"/>
          <w:color w:val="000000" w:themeColor="text1"/>
          <w:lang w:val="mn-MN"/>
        </w:rPr>
        <w:t>.</w:t>
      </w:r>
      <w:r w:rsidR="00652BD0">
        <w:rPr>
          <w:rFonts w:ascii="Arial" w:hAnsi="Arial" w:cs="Arial"/>
          <w:color w:val="000000" w:themeColor="text1"/>
          <w:lang w:val="mn-MN"/>
        </w:rPr>
        <w:t xml:space="preserve">5 дугаар зүйлийн 1 дэх </w:t>
      </w:r>
      <w:r w:rsidR="009A6D22" w:rsidRPr="001B6994">
        <w:rPr>
          <w:rFonts w:ascii="Arial" w:hAnsi="Arial" w:cs="Arial"/>
          <w:color w:val="000000" w:themeColor="text1"/>
          <w:lang w:val="mn-MN"/>
        </w:rPr>
        <w:t xml:space="preserve">хэсэгт </w:t>
      </w:r>
      <w:r w:rsidR="00033B29" w:rsidRPr="001B6994">
        <w:rPr>
          <w:rFonts w:ascii="Arial" w:hAnsi="Arial" w:cs="Arial"/>
          <w:color w:val="000000" w:themeColor="text1"/>
          <w:lang w:val="mn-MN"/>
        </w:rPr>
        <w:t xml:space="preserve">хамаарах </w:t>
      </w:r>
      <w:r w:rsidR="00A9136F" w:rsidRPr="001B6994">
        <w:rPr>
          <w:rFonts w:ascii="Arial" w:hAnsi="Arial" w:cs="Arial"/>
          <w:color w:val="000000" w:themeColor="text1"/>
          <w:lang w:val="mn-MN"/>
        </w:rPr>
        <w:t>гэмт хэрэгт холбогджээ.</w:t>
      </w:r>
      <w:r w:rsidR="009F7EB7">
        <w:rPr>
          <w:rFonts w:ascii="Arial" w:hAnsi="Arial" w:cs="Arial"/>
          <w:color w:val="000000" w:themeColor="text1"/>
          <w:lang w:val="mn-MN"/>
        </w:rPr>
        <w:t xml:space="preserve"> </w:t>
      </w:r>
    </w:p>
    <w:p w14:paraId="14CE8C36" w14:textId="77777777" w:rsidR="00067FB0" w:rsidRPr="001B6994" w:rsidRDefault="00067FB0" w:rsidP="00E10EC0">
      <w:pPr>
        <w:autoSpaceDE w:val="0"/>
        <w:autoSpaceDN w:val="0"/>
        <w:adjustRightInd w:val="0"/>
        <w:spacing w:after="0" w:line="240" w:lineRule="auto"/>
        <w:ind w:firstLine="720"/>
        <w:jc w:val="both"/>
        <w:rPr>
          <w:rFonts w:ascii="Arial" w:hAnsi="Arial" w:cs="Arial"/>
          <w:color w:val="000000" w:themeColor="text1"/>
          <w:lang w:val="mn-MN"/>
        </w:rPr>
      </w:pPr>
    </w:p>
    <w:p w14:paraId="0A26E8D7" w14:textId="465D0DDD" w:rsidR="00E10EC0" w:rsidRPr="001B6994" w:rsidRDefault="00A9136F" w:rsidP="001C476D">
      <w:pPr>
        <w:autoSpaceDE w:val="0"/>
        <w:autoSpaceDN w:val="0"/>
        <w:adjustRightInd w:val="0"/>
        <w:spacing w:after="0" w:line="240" w:lineRule="auto"/>
        <w:jc w:val="center"/>
        <w:rPr>
          <w:rFonts w:ascii="Arial" w:hAnsi="Arial" w:cs="Arial"/>
          <w:color w:val="000000" w:themeColor="text1"/>
          <w:lang w:val="mn-MN"/>
        </w:rPr>
      </w:pPr>
      <w:r w:rsidRPr="001B6994">
        <w:rPr>
          <w:rFonts w:ascii="Arial" w:hAnsi="Arial" w:cs="Arial"/>
          <w:color w:val="000000" w:themeColor="text1"/>
          <w:lang w:val="mn-MN"/>
        </w:rPr>
        <w:t>ТОДОРХОЙЛОХ нь:</w:t>
      </w:r>
      <w:r w:rsidR="00C177AC" w:rsidRPr="001B6994">
        <w:rPr>
          <w:rFonts w:ascii="Arial" w:hAnsi="Arial" w:cs="Arial"/>
          <w:color w:val="000000" w:themeColor="text1"/>
          <w:lang w:val="mn-MN"/>
        </w:rPr>
        <w:t xml:space="preserve"> </w:t>
      </w:r>
      <w:bookmarkStart w:id="7" w:name="_Hlk102372062"/>
    </w:p>
    <w:p w14:paraId="5D07061D" w14:textId="5BB277F3" w:rsidR="000C6045" w:rsidRPr="001B6994" w:rsidRDefault="000C6045" w:rsidP="00E10EC0">
      <w:pPr>
        <w:spacing w:after="0" w:line="240" w:lineRule="auto"/>
        <w:ind w:firstLine="709"/>
        <w:jc w:val="both"/>
        <w:rPr>
          <w:rFonts w:ascii="Arial" w:hAnsi="Arial" w:cs="Arial"/>
          <w:color w:val="000000" w:themeColor="text1"/>
          <w:lang w:val="mn-MN"/>
        </w:rPr>
      </w:pPr>
      <w:r w:rsidRPr="001B6994">
        <w:rPr>
          <w:rFonts w:ascii="Arial" w:hAnsi="Arial" w:cs="Arial"/>
          <w:color w:val="000000" w:themeColor="text1"/>
          <w:lang w:val="mn-MN"/>
        </w:rPr>
        <w:t>Нэг</w:t>
      </w:r>
      <w:r w:rsidR="00931DB2">
        <w:rPr>
          <w:rFonts w:ascii="Arial" w:hAnsi="Arial" w:cs="Arial"/>
          <w:color w:val="000000" w:themeColor="text1"/>
          <w:lang w:val="mn-MN"/>
        </w:rPr>
        <w:t>.</w:t>
      </w:r>
      <w:r w:rsidRPr="001B6994">
        <w:rPr>
          <w:rFonts w:ascii="Arial" w:hAnsi="Arial" w:cs="Arial"/>
          <w:color w:val="000000" w:themeColor="text1"/>
          <w:lang w:val="mn-MN"/>
        </w:rPr>
        <w:t xml:space="preserve"> Гэм буруугийн талаар</w:t>
      </w:r>
      <w:r w:rsidR="00033B29" w:rsidRPr="001B6994">
        <w:rPr>
          <w:rFonts w:ascii="Arial" w:hAnsi="Arial" w:cs="Arial"/>
          <w:color w:val="000000" w:themeColor="text1"/>
          <w:lang w:val="mn-MN"/>
        </w:rPr>
        <w:t>.</w:t>
      </w:r>
      <w:r w:rsidRPr="001B6994">
        <w:rPr>
          <w:rFonts w:ascii="Arial" w:hAnsi="Arial" w:cs="Arial"/>
          <w:color w:val="000000" w:themeColor="text1"/>
          <w:lang w:val="mn-MN"/>
        </w:rPr>
        <w:t xml:space="preserve"> </w:t>
      </w:r>
    </w:p>
    <w:p w14:paraId="00AB72BF" w14:textId="77777777" w:rsidR="00763F45" w:rsidRPr="001B6994" w:rsidRDefault="000C6045" w:rsidP="00E10EC0">
      <w:pPr>
        <w:spacing w:after="0" w:line="240" w:lineRule="auto"/>
        <w:ind w:firstLine="709"/>
        <w:jc w:val="both"/>
        <w:rPr>
          <w:rFonts w:ascii="Arial" w:eastAsia="Times New Roman" w:hAnsi="Arial" w:cs="Arial"/>
          <w:color w:val="000000" w:themeColor="text1"/>
          <w:lang w:val="mn-MN"/>
        </w:rPr>
      </w:pPr>
      <w:r w:rsidRPr="001B6994">
        <w:rPr>
          <w:rFonts w:ascii="Arial" w:hAnsi="Arial" w:cs="Arial"/>
          <w:color w:val="000000" w:themeColor="text1"/>
          <w:lang w:val="mn-MN"/>
        </w:rPr>
        <w:t>Шүүхийн хэлэлцүүлэгт талуудаас гаргасан мэдүүлэг, дүгнэлт</w:t>
      </w:r>
      <w:r w:rsidR="00033B29" w:rsidRPr="001B6994">
        <w:rPr>
          <w:rFonts w:ascii="Arial" w:hAnsi="Arial" w:cs="Arial"/>
          <w:color w:val="000000" w:themeColor="text1"/>
          <w:lang w:val="mn-MN"/>
        </w:rPr>
        <w:t>.</w:t>
      </w:r>
    </w:p>
    <w:p w14:paraId="1A4B64D0" w14:textId="11B06DBC" w:rsidR="00763F45" w:rsidRPr="001B6994" w:rsidRDefault="00763F45" w:rsidP="00E10EC0">
      <w:pPr>
        <w:spacing w:after="0" w:line="240" w:lineRule="auto"/>
        <w:ind w:firstLine="709"/>
        <w:jc w:val="both"/>
        <w:rPr>
          <w:rFonts w:ascii="Arial" w:eastAsia="Times New Roman" w:hAnsi="Arial" w:cs="Arial"/>
          <w:color w:val="000000" w:themeColor="text1"/>
          <w:lang w:val="mn-MN"/>
        </w:rPr>
      </w:pPr>
      <w:r w:rsidRPr="001B6994">
        <w:rPr>
          <w:rFonts w:ascii="Arial" w:eastAsia="Times New Roman" w:hAnsi="Arial" w:cs="Arial"/>
          <w:color w:val="000000" w:themeColor="text1"/>
          <w:lang w:val="mn-MN"/>
        </w:rPr>
        <w:t xml:space="preserve">1. </w:t>
      </w:r>
      <w:r w:rsidR="00033B29" w:rsidRPr="001B6994">
        <w:rPr>
          <w:rFonts w:ascii="Arial" w:eastAsia="Times New Roman" w:hAnsi="Arial" w:cs="Arial"/>
          <w:color w:val="000000" w:themeColor="text1"/>
          <w:lang w:val="mn-MN"/>
        </w:rPr>
        <w:t xml:space="preserve">Шүүгдэгч </w:t>
      </w:r>
      <w:r w:rsidR="00F743B0">
        <w:rPr>
          <w:rFonts w:ascii="Arial" w:eastAsia="Times New Roman" w:hAnsi="Arial" w:cs="Arial"/>
          <w:color w:val="000000" w:themeColor="text1"/>
          <w:lang w:val="mn-MN"/>
        </w:rPr>
        <w:t>Б.Хуаныш</w:t>
      </w:r>
      <w:r w:rsidR="00033B29" w:rsidRPr="001B6994">
        <w:rPr>
          <w:rFonts w:ascii="Arial" w:eastAsia="Times New Roman" w:hAnsi="Arial" w:cs="Arial"/>
          <w:color w:val="000000" w:themeColor="text1"/>
          <w:lang w:val="mn-MN"/>
        </w:rPr>
        <w:t xml:space="preserve"> мэдүүлэхдээ: “</w:t>
      </w:r>
      <w:r w:rsidR="00BF3366">
        <w:rPr>
          <w:rFonts w:ascii="Arial" w:eastAsia="Times New Roman" w:hAnsi="Arial" w:cs="Arial"/>
          <w:color w:val="000000" w:themeColor="text1"/>
          <w:lang w:val="mn-MN"/>
        </w:rPr>
        <w:t>Гэм буруугаа хүлээн зөвшөөрч байна</w:t>
      </w:r>
      <w:r w:rsidRPr="001B6994">
        <w:rPr>
          <w:rFonts w:ascii="Arial" w:eastAsia="Times New Roman" w:hAnsi="Arial" w:cs="Arial"/>
          <w:color w:val="000000" w:themeColor="text1"/>
          <w:lang w:val="mn-MN"/>
        </w:rPr>
        <w:t>.</w:t>
      </w:r>
      <w:r w:rsidR="00E84010" w:rsidRPr="001B6994">
        <w:rPr>
          <w:rFonts w:ascii="Arial" w:eastAsia="Times New Roman" w:hAnsi="Arial" w:cs="Arial"/>
          <w:color w:val="000000" w:themeColor="text1"/>
          <w:lang w:val="mn-MN"/>
        </w:rPr>
        <w:t xml:space="preserve">” </w:t>
      </w:r>
      <w:r w:rsidR="00033B29" w:rsidRPr="001B6994">
        <w:rPr>
          <w:rFonts w:ascii="Arial" w:eastAsia="Times New Roman" w:hAnsi="Arial" w:cs="Arial"/>
          <w:color w:val="000000" w:themeColor="text1"/>
          <w:lang w:val="mn-MN"/>
        </w:rPr>
        <w:t>гэв</w:t>
      </w:r>
      <w:r w:rsidRPr="001B6994">
        <w:rPr>
          <w:rFonts w:ascii="Arial" w:eastAsia="Times New Roman" w:hAnsi="Arial" w:cs="Arial"/>
          <w:color w:val="000000" w:themeColor="text1"/>
          <w:lang w:val="mn-MN"/>
        </w:rPr>
        <w:t>.</w:t>
      </w:r>
    </w:p>
    <w:p w14:paraId="3EBC0D20" w14:textId="2D696635" w:rsidR="00033B29" w:rsidRPr="001B6994" w:rsidRDefault="00763F45" w:rsidP="00E10EC0">
      <w:pPr>
        <w:spacing w:after="0" w:line="240" w:lineRule="auto"/>
        <w:ind w:firstLine="709"/>
        <w:jc w:val="both"/>
        <w:rPr>
          <w:rFonts w:ascii="Arial" w:eastAsia="Times New Roman" w:hAnsi="Arial" w:cs="Arial"/>
          <w:color w:val="000000" w:themeColor="text1"/>
          <w:lang w:val="mn-MN"/>
        </w:rPr>
      </w:pPr>
      <w:r w:rsidRPr="001B6994">
        <w:rPr>
          <w:rFonts w:ascii="Arial" w:eastAsia="Times New Roman" w:hAnsi="Arial" w:cs="Arial"/>
          <w:color w:val="000000" w:themeColor="text1"/>
          <w:lang w:val="mn-MN"/>
        </w:rPr>
        <w:t xml:space="preserve">2. </w:t>
      </w:r>
      <w:r w:rsidR="000C6045" w:rsidRPr="001B6994">
        <w:rPr>
          <w:rFonts w:ascii="Arial" w:eastAsia="Times New Roman" w:hAnsi="Arial" w:cs="Arial"/>
          <w:color w:val="000000" w:themeColor="text1"/>
          <w:lang w:val="mn-MN"/>
        </w:rPr>
        <w:t>Улсын яллагч</w:t>
      </w:r>
      <w:r w:rsidR="00EC13EA" w:rsidRPr="001B6994">
        <w:rPr>
          <w:rFonts w:ascii="Arial" w:eastAsia="Times New Roman" w:hAnsi="Arial" w:cs="Arial"/>
          <w:color w:val="000000" w:themeColor="text1"/>
          <w:lang w:val="mn-MN"/>
        </w:rPr>
        <w:t>аас</w:t>
      </w:r>
      <w:r w:rsidR="000C6045" w:rsidRPr="001B6994">
        <w:rPr>
          <w:rFonts w:ascii="Arial" w:eastAsia="Times New Roman" w:hAnsi="Arial" w:cs="Arial"/>
          <w:color w:val="000000" w:themeColor="text1"/>
          <w:lang w:val="mn-MN"/>
        </w:rPr>
        <w:t xml:space="preserve"> </w:t>
      </w:r>
      <w:r w:rsidR="000C6045" w:rsidRPr="001B6994">
        <w:rPr>
          <w:rFonts w:ascii="Arial" w:hAnsi="Arial" w:cs="Arial"/>
          <w:color w:val="000000" w:themeColor="text1"/>
          <w:lang w:val="mn-MN"/>
        </w:rPr>
        <w:t>гаргасан дүгнэлт</w:t>
      </w:r>
      <w:r w:rsidR="00033B29" w:rsidRPr="001B6994">
        <w:rPr>
          <w:rFonts w:ascii="Arial" w:hAnsi="Arial" w:cs="Arial"/>
          <w:color w:val="000000" w:themeColor="text1"/>
          <w:lang w:val="mn-MN"/>
        </w:rPr>
        <w:t>э</w:t>
      </w:r>
      <w:r w:rsidR="000C6045" w:rsidRPr="001B6994">
        <w:rPr>
          <w:rFonts w:ascii="Arial" w:hAnsi="Arial" w:cs="Arial"/>
          <w:color w:val="000000" w:themeColor="text1"/>
          <w:lang w:val="mn-MN"/>
        </w:rPr>
        <w:t>д</w:t>
      </w:r>
      <w:r w:rsidR="000C6045" w:rsidRPr="001B6994">
        <w:rPr>
          <w:rFonts w:ascii="Arial" w:eastAsia="Times New Roman" w:hAnsi="Arial" w:cs="Arial"/>
          <w:color w:val="000000" w:themeColor="text1"/>
          <w:lang w:val="mn-MN"/>
        </w:rPr>
        <w:t>: “</w:t>
      </w:r>
      <w:r w:rsidR="00875075" w:rsidRPr="001B6994">
        <w:rPr>
          <w:rFonts w:ascii="Arial" w:eastAsia="Times New Roman" w:hAnsi="Arial" w:cs="Arial"/>
          <w:color w:val="000000" w:themeColor="text1"/>
          <w:lang w:val="mn-MN" w:eastAsia="kk-KZ"/>
        </w:rPr>
        <w:t xml:space="preserve">Шүүгдэгч </w:t>
      </w:r>
      <w:r w:rsidR="00F57CBA">
        <w:rPr>
          <w:rFonts w:ascii="Arial" w:eastAsia="Times New Roman" w:hAnsi="Arial" w:cs="Arial"/>
          <w:color w:val="000000" w:themeColor="text1"/>
          <w:lang w:val="mn-MN" w:eastAsia="kk-KZ"/>
        </w:rPr>
        <w:t>Б.</w:t>
      </w:r>
      <w:proofErr w:type="spellStart"/>
      <w:r w:rsidR="00F57CBA">
        <w:rPr>
          <w:rFonts w:ascii="Arial" w:eastAsia="Times New Roman" w:hAnsi="Arial" w:cs="Arial"/>
          <w:color w:val="000000" w:themeColor="text1"/>
          <w:lang w:val="mn-MN" w:eastAsia="kk-KZ"/>
        </w:rPr>
        <w:t>Хуанышын</w:t>
      </w:r>
      <w:proofErr w:type="spellEnd"/>
      <w:r w:rsidR="00033B29" w:rsidRPr="001B6994">
        <w:rPr>
          <w:rFonts w:ascii="Arial" w:eastAsia="Times New Roman" w:hAnsi="Arial" w:cs="Arial"/>
          <w:color w:val="000000" w:themeColor="text1"/>
          <w:lang w:val="mn-MN" w:eastAsia="kk-KZ"/>
        </w:rPr>
        <w:t xml:space="preserve"> үйлдсэн гэмт хэрэг нь тогтоогдсон тул түүнийг </w:t>
      </w:r>
      <w:r w:rsidR="00875075" w:rsidRPr="001B6994">
        <w:rPr>
          <w:rFonts w:ascii="Arial" w:eastAsia="Times New Roman" w:hAnsi="Arial" w:cs="Arial"/>
          <w:color w:val="000000" w:themeColor="text1"/>
          <w:lang w:val="mn-MN" w:eastAsia="kk-KZ"/>
        </w:rPr>
        <w:t xml:space="preserve">Эрүүгийн хуулийн </w:t>
      </w:r>
      <w:r w:rsidR="00033B29" w:rsidRPr="001B6994">
        <w:rPr>
          <w:rFonts w:ascii="Arial" w:eastAsia="Times New Roman" w:hAnsi="Arial" w:cs="Arial"/>
          <w:color w:val="000000" w:themeColor="text1"/>
          <w:lang w:val="mn-MN" w:eastAsia="kk-KZ"/>
        </w:rPr>
        <w:t xml:space="preserve">тусгай ангийн </w:t>
      </w:r>
      <w:r w:rsidR="00F00E93" w:rsidRPr="001B6994">
        <w:rPr>
          <w:rFonts w:ascii="Arial" w:hAnsi="Arial" w:cs="Arial"/>
          <w:color w:val="000000" w:themeColor="text1"/>
          <w:lang w:val="mn-MN"/>
        </w:rPr>
        <w:t>17.</w:t>
      </w:r>
      <w:r w:rsidR="001C476D">
        <w:rPr>
          <w:rFonts w:ascii="Arial" w:hAnsi="Arial" w:cs="Arial"/>
          <w:color w:val="000000" w:themeColor="text1"/>
          <w:lang w:val="mn-MN"/>
        </w:rPr>
        <w:t xml:space="preserve">5 дугаар зүйлийн </w:t>
      </w:r>
      <w:r w:rsidR="00F00E93" w:rsidRPr="001B6994">
        <w:rPr>
          <w:rFonts w:ascii="Arial" w:hAnsi="Arial" w:cs="Arial"/>
          <w:color w:val="000000" w:themeColor="text1"/>
          <w:lang w:val="mn-MN"/>
        </w:rPr>
        <w:t>1 дэх</w:t>
      </w:r>
      <w:r w:rsidR="00AF7115" w:rsidRPr="001B6994">
        <w:rPr>
          <w:rFonts w:ascii="Arial" w:hAnsi="Arial" w:cs="Arial"/>
          <w:color w:val="000000" w:themeColor="text1"/>
          <w:lang w:val="mn-MN"/>
        </w:rPr>
        <w:t xml:space="preserve"> </w:t>
      </w:r>
      <w:r w:rsidR="00E84010" w:rsidRPr="001B6994">
        <w:rPr>
          <w:rFonts w:ascii="Arial" w:hAnsi="Arial" w:cs="Arial"/>
          <w:color w:val="000000" w:themeColor="text1"/>
          <w:lang w:val="mn-MN"/>
        </w:rPr>
        <w:t xml:space="preserve"> хэсэгт</w:t>
      </w:r>
      <w:r w:rsidR="00FE77FB" w:rsidRPr="001B6994">
        <w:rPr>
          <w:rFonts w:ascii="Arial" w:hAnsi="Arial" w:cs="Arial"/>
          <w:color w:val="000000" w:themeColor="text1"/>
          <w:lang w:val="mn-MN"/>
        </w:rPr>
        <w:t xml:space="preserve"> </w:t>
      </w:r>
      <w:r w:rsidR="00C177AC" w:rsidRPr="001B6994">
        <w:rPr>
          <w:rFonts w:ascii="Arial" w:eastAsia="Times New Roman" w:hAnsi="Arial" w:cs="Arial"/>
          <w:color w:val="000000" w:themeColor="text1"/>
          <w:lang w:val="mn-MN" w:eastAsia="kk-KZ"/>
        </w:rPr>
        <w:t>заас</w:t>
      </w:r>
      <w:r w:rsidR="00E84010" w:rsidRPr="001B6994">
        <w:rPr>
          <w:rFonts w:ascii="Arial" w:eastAsia="Times New Roman" w:hAnsi="Arial" w:cs="Arial"/>
          <w:color w:val="000000" w:themeColor="text1"/>
          <w:lang w:val="mn-MN" w:eastAsia="kk-KZ"/>
        </w:rPr>
        <w:t>ан</w:t>
      </w:r>
      <w:r w:rsidR="00C177AC" w:rsidRPr="001B6994">
        <w:rPr>
          <w:rFonts w:ascii="Arial" w:eastAsia="Times New Roman" w:hAnsi="Arial" w:cs="Arial"/>
          <w:color w:val="000000" w:themeColor="text1"/>
          <w:lang w:val="mn-MN" w:eastAsia="kk-KZ"/>
        </w:rPr>
        <w:t xml:space="preserve"> </w:t>
      </w:r>
      <w:r w:rsidR="00875075" w:rsidRPr="001B6994">
        <w:rPr>
          <w:rFonts w:ascii="Arial" w:eastAsia="Times New Roman" w:hAnsi="Arial" w:cs="Arial"/>
          <w:color w:val="000000" w:themeColor="text1"/>
          <w:lang w:val="mn-MN" w:eastAsia="kk-KZ"/>
        </w:rPr>
        <w:t>гэмт</w:t>
      </w:r>
      <w:r w:rsidR="00946C04" w:rsidRPr="001B6994">
        <w:rPr>
          <w:rFonts w:ascii="Arial" w:eastAsia="Times New Roman" w:hAnsi="Arial" w:cs="Arial"/>
          <w:color w:val="000000" w:themeColor="text1"/>
          <w:lang w:val="mn-MN" w:eastAsia="kk-KZ"/>
        </w:rPr>
        <w:t xml:space="preserve"> </w:t>
      </w:r>
      <w:r w:rsidR="00875075" w:rsidRPr="001B6994">
        <w:rPr>
          <w:rFonts w:ascii="Arial" w:eastAsia="Times New Roman" w:hAnsi="Arial" w:cs="Arial"/>
          <w:color w:val="000000" w:themeColor="text1"/>
          <w:lang w:val="mn-MN" w:eastAsia="kk-KZ"/>
        </w:rPr>
        <w:t xml:space="preserve">хэрэг үйлдсэн гэм буруутайд тооцож, </w:t>
      </w:r>
      <w:r w:rsidR="00851D19">
        <w:rPr>
          <w:rFonts w:ascii="Arial" w:hAnsi="Arial" w:cs="Arial"/>
          <w:lang w:val="mn-MN"/>
        </w:rPr>
        <w:t>5</w:t>
      </w:r>
      <w:r w:rsidR="00F57CBA">
        <w:rPr>
          <w:rFonts w:ascii="Arial" w:hAnsi="Arial" w:cs="Arial"/>
          <w:lang w:val="mn-MN"/>
        </w:rPr>
        <w:t>5</w:t>
      </w:r>
      <w:r w:rsidR="00851D19" w:rsidRPr="00AD7EEC">
        <w:rPr>
          <w:rFonts w:ascii="Arial" w:hAnsi="Arial" w:cs="Arial"/>
          <w:lang w:val="mn-MN"/>
        </w:rPr>
        <w:t xml:space="preserve">0 нэгжтэй тэнцэх хэмжээний буюу </w:t>
      </w:r>
      <w:r w:rsidR="00851D19">
        <w:rPr>
          <w:rFonts w:ascii="Arial" w:hAnsi="Arial" w:cs="Arial"/>
          <w:lang w:val="mn-MN"/>
        </w:rPr>
        <w:t>5</w:t>
      </w:r>
      <w:r w:rsidR="00F57CBA">
        <w:rPr>
          <w:rFonts w:ascii="Arial" w:hAnsi="Arial" w:cs="Arial"/>
          <w:lang w:val="mn-MN"/>
        </w:rPr>
        <w:t>5</w:t>
      </w:r>
      <w:r w:rsidR="00851D19" w:rsidRPr="00AD7EEC">
        <w:rPr>
          <w:rFonts w:ascii="Arial" w:hAnsi="Arial" w:cs="Arial"/>
          <w:lang w:val="mn-MN"/>
        </w:rPr>
        <w:t>0</w:t>
      </w:r>
      <w:r w:rsidR="001C476D">
        <w:rPr>
          <w:rFonts w:ascii="Arial" w:hAnsi="Arial" w:cs="Arial"/>
          <w:lang w:val="mn-MN"/>
        </w:rPr>
        <w:t>,</w:t>
      </w:r>
      <w:r w:rsidR="00851D19" w:rsidRPr="00AD7EEC">
        <w:rPr>
          <w:rFonts w:ascii="Arial" w:hAnsi="Arial" w:cs="Arial"/>
          <w:lang w:val="mn-MN"/>
        </w:rPr>
        <w:t>000 төгрөгөөр торгох ял оногдуул</w:t>
      </w:r>
      <w:r w:rsidR="00851D19">
        <w:rPr>
          <w:rFonts w:ascii="Arial" w:hAnsi="Arial" w:cs="Arial"/>
          <w:lang w:val="mn-MN"/>
        </w:rPr>
        <w:t>ах</w:t>
      </w:r>
      <w:r w:rsidR="00851D19" w:rsidRPr="00AD7EEC">
        <w:rPr>
          <w:rFonts w:ascii="Arial" w:hAnsi="Arial" w:cs="Arial"/>
          <w:lang w:val="mn-MN"/>
        </w:rPr>
        <w:t xml:space="preserve"> </w:t>
      </w:r>
      <w:r w:rsidR="00851D19" w:rsidRPr="00AD7EEC">
        <w:rPr>
          <w:rFonts w:ascii="Arial" w:eastAsia="Times New Roman" w:hAnsi="Arial" w:cs="Arial"/>
          <w:lang w:val="mn-MN" w:eastAsia="mn-MN"/>
        </w:rPr>
        <w:t>саналыг гаргаж байна</w:t>
      </w:r>
      <w:r w:rsidR="00851D19">
        <w:rPr>
          <w:rFonts w:ascii="Arial" w:eastAsia="Times New Roman" w:hAnsi="Arial" w:cs="Arial"/>
          <w:lang w:val="mn-MN" w:eastAsia="mn-MN"/>
        </w:rPr>
        <w:t>.</w:t>
      </w:r>
      <w:r w:rsidR="000C6045" w:rsidRPr="001B6994">
        <w:rPr>
          <w:rFonts w:ascii="Arial" w:eastAsia="Times New Roman" w:hAnsi="Arial" w:cs="Arial"/>
          <w:color w:val="000000" w:themeColor="text1"/>
          <w:lang w:val="mn-MN"/>
        </w:rPr>
        <w:t>” гэв.</w:t>
      </w:r>
      <w:r w:rsidR="00F57CBA">
        <w:rPr>
          <w:rFonts w:ascii="Arial" w:eastAsia="Times New Roman" w:hAnsi="Arial" w:cs="Arial"/>
          <w:color w:val="000000" w:themeColor="text1"/>
          <w:lang w:val="mn-MN"/>
        </w:rPr>
        <w:t xml:space="preserve"> </w:t>
      </w:r>
    </w:p>
    <w:p w14:paraId="3B911F41" w14:textId="2289CE40" w:rsidR="00EC13EA" w:rsidRPr="001B6994" w:rsidRDefault="00067FB0" w:rsidP="00E10EC0">
      <w:pPr>
        <w:autoSpaceDE w:val="0"/>
        <w:autoSpaceDN w:val="0"/>
        <w:adjustRightInd w:val="0"/>
        <w:spacing w:after="0" w:line="240" w:lineRule="auto"/>
        <w:ind w:firstLine="720"/>
        <w:jc w:val="both"/>
        <w:rPr>
          <w:rFonts w:ascii="Arial" w:hAnsi="Arial" w:cs="Arial"/>
          <w:color w:val="000000" w:themeColor="text1"/>
          <w:lang w:val="mn-MN"/>
        </w:rPr>
      </w:pPr>
      <w:r w:rsidRPr="001B6994">
        <w:rPr>
          <w:rFonts w:ascii="Arial" w:hAnsi="Arial" w:cs="Arial"/>
          <w:color w:val="000000" w:themeColor="text1"/>
          <w:lang w:val="mn-MN"/>
        </w:rPr>
        <w:t>3</w:t>
      </w:r>
      <w:r w:rsidR="00033B29" w:rsidRPr="001B6994">
        <w:rPr>
          <w:rFonts w:ascii="Arial" w:hAnsi="Arial" w:cs="Arial"/>
          <w:color w:val="000000" w:themeColor="text1"/>
          <w:lang w:val="mn-MN"/>
        </w:rPr>
        <w:t xml:space="preserve">. </w:t>
      </w:r>
      <w:bookmarkEnd w:id="7"/>
      <w:r w:rsidR="00EC13EA" w:rsidRPr="001B6994">
        <w:rPr>
          <w:rFonts w:ascii="Arial" w:hAnsi="Arial" w:cs="Arial"/>
          <w:color w:val="000000" w:themeColor="text1"/>
          <w:lang w:val="mn-MN"/>
        </w:rPr>
        <w:t>Шүүгдэгчийн өмгөөлөгчөөс гаргасан дүгнэлтэд “</w:t>
      </w:r>
      <w:r w:rsidR="00612D57" w:rsidRPr="00612D57">
        <w:rPr>
          <w:rFonts w:ascii="Arial" w:hAnsi="Arial" w:cs="Arial"/>
          <w:color w:val="000000" w:themeColor="text1"/>
          <w:lang w:val="mn-MN"/>
        </w:rPr>
        <w:t>Шүүгдэгч нь анх удаа гэмт хэрэгт холбогдож, үр дагаврыг ойлгосон тул хэргийг хялбаршуулсан журмаар хянан шийдвэрлэх талаар хүсэлт гаргаж, эрүүгийн хариуцлагын талаар тохиролцсон тул 550,000 төгрөгийн торгох ялыг 3 сарын хугацаанд хэсэгчлэн төлүүлэхээр тогтоож өгнө үү</w:t>
      </w:r>
      <w:r w:rsidR="00EC13EA" w:rsidRPr="001B6994">
        <w:rPr>
          <w:rFonts w:ascii="Arial" w:hAnsi="Arial" w:cs="Arial"/>
          <w:color w:val="000000" w:themeColor="text1"/>
          <w:lang w:val="mn-MN"/>
        </w:rPr>
        <w:t xml:space="preserve">” гэв. </w:t>
      </w:r>
      <w:r w:rsidR="00612D57">
        <w:rPr>
          <w:rFonts w:ascii="Arial" w:hAnsi="Arial" w:cs="Arial"/>
          <w:color w:val="000000" w:themeColor="text1"/>
          <w:lang w:val="mn-MN"/>
        </w:rPr>
        <w:t xml:space="preserve"> </w:t>
      </w:r>
      <w:r w:rsidR="004B123F">
        <w:rPr>
          <w:rFonts w:ascii="Arial" w:hAnsi="Arial" w:cs="Arial"/>
          <w:color w:val="000000" w:themeColor="text1"/>
          <w:lang w:val="mn-MN"/>
        </w:rPr>
        <w:t xml:space="preserve"> </w:t>
      </w:r>
    </w:p>
    <w:p w14:paraId="7C5E59B5" w14:textId="5071561E" w:rsidR="00F56E70" w:rsidRPr="001B6994" w:rsidRDefault="00EC13EA" w:rsidP="009719CB">
      <w:pPr>
        <w:shd w:val="clear" w:color="auto" w:fill="FFFFFF"/>
        <w:autoSpaceDE w:val="0"/>
        <w:autoSpaceDN w:val="0"/>
        <w:adjustRightInd w:val="0"/>
        <w:spacing w:after="0" w:line="240" w:lineRule="auto"/>
        <w:ind w:firstLine="720"/>
        <w:jc w:val="both"/>
        <w:rPr>
          <w:rFonts w:ascii="Arial" w:hAnsi="Arial" w:cs="Arial"/>
          <w:color w:val="000000" w:themeColor="text1"/>
          <w:lang w:val="mn-MN"/>
        </w:rPr>
      </w:pPr>
      <w:r w:rsidRPr="001B6994">
        <w:rPr>
          <w:rFonts w:ascii="Arial" w:hAnsi="Arial" w:cs="Arial"/>
          <w:color w:val="000000" w:themeColor="text1"/>
          <w:lang w:val="mn-MN"/>
        </w:rPr>
        <w:lastRenderedPageBreak/>
        <w:t xml:space="preserve">4. </w:t>
      </w:r>
      <w:r w:rsidR="009E178A" w:rsidRPr="001B6994">
        <w:rPr>
          <w:rFonts w:ascii="Arial" w:hAnsi="Arial" w:cs="Arial"/>
          <w:lang w:val="mn-MN"/>
        </w:rPr>
        <w:t xml:space="preserve">Шүүгдэгч </w:t>
      </w:r>
      <w:r w:rsidR="009E178A" w:rsidRPr="005B46FA">
        <w:rPr>
          <w:rFonts w:ascii="Arial" w:eastAsia="Times New Roman" w:hAnsi="Arial" w:cs="Arial"/>
          <w:lang w:val="mn-MN" w:eastAsia="mn-MN"/>
        </w:rPr>
        <w:t xml:space="preserve">Б.Хуаныш нь 2025 оны 3 дугаар сарын 05-ны өдөр Баян-Өлгий аймгийн Баяннуур сумын 4 дүгээр багийн нутаг дэвсгэрт үйл ажиллагаа явуулдаг </w:t>
      </w:r>
      <w:r w:rsidR="009E178A">
        <w:rPr>
          <w:rFonts w:ascii="Arial" w:eastAsia="Times New Roman" w:hAnsi="Arial" w:cs="Arial"/>
          <w:lang w:val="mn-MN" w:eastAsia="mn-MN"/>
        </w:rPr>
        <w:t>“</w:t>
      </w:r>
      <w:r w:rsidR="009E178A" w:rsidRPr="005B46FA">
        <w:rPr>
          <w:rFonts w:ascii="Arial" w:eastAsia="Times New Roman" w:hAnsi="Arial" w:cs="Arial"/>
          <w:lang w:val="mn-MN" w:eastAsia="mn-MN"/>
        </w:rPr>
        <w:t>Цэцэгт мараа</w:t>
      </w:r>
      <w:r w:rsidR="009E178A">
        <w:rPr>
          <w:rFonts w:ascii="Arial" w:eastAsia="Times New Roman" w:hAnsi="Arial" w:cs="Arial"/>
          <w:lang w:val="mn-MN" w:eastAsia="mn-MN"/>
        </w:rPr>
        <w:t>”</w:t>
      </w:r>
      <w:r w:rsidR="009E178A" w:rsidRPr="005B46FA">
        <w:rPr>
          <w:rFonts w:ascii="Arial" w:eastAsia="Times New Roman" w:hAnsi="Arial" w:cs="Arial"/>
          <w:lang w:val="mn-MN" w:eastAsia="mn-MN"/>
        </w:rPr>
        <w:t xml:space="preserve"> </w:t>
      </w:r>
      <w:r w:rsidR="009E178A">
        <w:rPr>
          <w:rFonts w:ascii="Arial" w:eastAsia="Times New Roman" w:hAnsi="Arial" w:cs="Arial"/>
          <w:lang w:val="mn-MN" w:eastAsia="mn-MN"/>
        </w:rPr>
        <w:t xml:space="preserve">нэртэй </w:t>
      </w:r>
      <w:r w:rsidR="009E178A" w:rsidRPr="005B46FA">
        <w:rPr>
          <w:rFonts w:ascii="Arial" w:eastAsia="Times New Roman" w:hAnsi="Arial" w:cs="Arial"/>
          <w:lang w:val="mn-MN" w:eastAsia="mn-MN"/>
        </w:rPr>
        <w:t>дэлгүүрээр үйлчлүүлэх явцдаа хохирогч М.</w:t>
      </w:r>
      <w:proofErr w:type="spellStart"/>
      <w:r w:rsidR="009E178A" w:rsidRPr="005B46FA">
        <w:rPr>
          <w:rFonts w:ascii="Arial" w:eastAsia="Times New Roman" w:hAnsi="Arial" w:cs="Arial"/>
          <w:lang w:val="mn-MN" w:eastAsia="mn-MN"/>
        </w:rPr>
        <w:t>Хуаныш</w:t>
      </w:r>
      <w:r w:rsidR="0061233E">
        <w:rPr>
          <w:rFonts w:ascii="Arial" w:eastAsia="Times New Roman" w:hAnsi="Arial" w:cs="Arial"/>
          <w:lang w:val="mn-MN" w:eastAsia="mn-MN"/>
        </w:rPr>
        <w:t>ы</w:t>
      </w:r>
      <w:r w:rsidR="009E178A" w:rsidRPr="005B46FA">
        <w:rPr>
          <w:rFonts w:ascii="Arial" w:eastAsia="Times New Roman" w:hAnsi="Arial" w:cs="Arial"/>
          <w:lang w:val="mn-MN" w:eastAsia="mn-MN"/>
        </w:rPr>
        <w:t>н</w:t>
      </w:r>
      <w:proofErr w:type="spellEnd"/>
      <w:r w:rsidR="009E178A" w:rsidRPr="005B46FA">
        <w:rPr>
          <w:rFonts w:ascii="Arial" w:eastAsia="Times New Roman" w:hAnsi="Arial" w:cs="Arial"/>
          <w:lang w:val="mn-MN" w:eastAsia="mn-MN"/>
        </w:rPr>
        <w:t xml:space="preserve"> тухайн дэлгүүрийн лангуун дээр орхиж явсан</w:t>
      </w:r>
      <w:r w:rsidR="009E178A">
        <w:rPr>
          <w:rFonts w:ascii="Arial" w:eastAsia="Times New Roman" w:hAnsi="Arial" w:cs="Arial"/>
          <w:lang w:val="mn-MN" w:eastAsia="mn-MN"/>
        </w:rPr>
        <w:t xml:space="preserve"> “</w:t>
      </w:r>
      <w:r w:rsidR="009E178A">
        <w:rPr>
          <w:rFonts w:ascii="Arial" w:eastAsia="Times New Roman" w:hAnsi="Arial" w:cs="Arial"/>
          <w:lang w:eastAsia="mn-MN"/>
        </w:rPr>
        <w:t xml:space="preserve">Samsung galaxy </w:t>
      </w:r>
      <w:r w:rsidR="00245E18">
        <w:rPr>
          <w:rFonts w:ascii="Arial" w:eastAsia="Times New Roman" w:hAnsi="Arial" w:cs="Arial"/>
          <w:lang w:eastAsia="mn-MN"/>
        </w:rPr>
        <w:t>А</w:t>
      </w:r>
      <w:r w:rsidR="009E178A">
        <w:rPr>
          <w:rFonts w:ascii="Arial" w:eastAsia="Times New Roman" w:hAnsi="Arial" w:cs="Arial"/>
          <w:lang w:eastAsia="mn-MN"/>
        </w:rPr>
        <w:t>72</w:t>
      </w:r>
      <w:r w:rsidR="009E178A">
        <w:rPr>
          <w:rFonts w:ascii="Arial" w:eastAsia="Times New Roman" w:hAnsi="Arial" w:cs="Arial"/>
          <w:lang w:val="mn-MN" w:eastAsia="mn-MN"/>
        </w:rPr>
        <w:t xml:space="preserve">” </w:t>
      </w:r>
      <w:r w:rsidR="009E178A" w:rsidRPr="005B46FA">
        <w:rPr>
          <w:rFonts w:ascii="Arial" w:eastAsia="Times New Roman" w:hAnsi="Arial" w:cs="Arial"/>
          <w:lang w:val="mn-MN" w:eastAsia="mn-MN"/>
        </w:rPr>
        <w:t xml:space="preserve">загварын гар утсыг бусдын </w:t>
      </w:r>
      <w:r w:rsidR="009E178A">
        <w:rPr>
          <w:rFonts w:ascii="Arial" w:eastAsia="Times New Roman" w:hAnsi="Arial" w:cs="Arial"/>
          <w:lang w:val="mn-MN" w:eastAsia="mn-MN"/>
        </w:rPr>
        <w:t xml:space="preserve">өмчлөл, </w:t>
      </w:r>
      <w:r w:rsidR="009E178A" w:rsidRPr="005B46FA">
        <w:rPr>
          <w:rFonts w:ascii="Arial" w:eastAsia="Times New Roman" w:hAnsi="Arial" w:cs="Arial"/>
          <w:lang w:val="mn-MN" w:eastAsia="mn-MN"/>
        </w:rPr>
        <w:t>эзэмшлийн гээгдэл эд хөрөнгө гэдгийг мэдсээр байж авч, ашиглах зорилгоор тухайн утсанд байсан сим картыг авч хая</w:t>
      </w:r>
      <w:r w:rsidR="009E178A">
        <w:rPr>
          <w:rFonts w:ascii="Arial" w:eastAsia="Times New Roman" w:hAnsi="Arial" w:cs="Arial"/>
          <w:lang w:val="mn-MN" w:eastAsia="mn-MN"/>
        </w:rPr>
        <w:t>ж,</w:t>
      </w:r>
      <w:r w:rsidR="009E178A" w:rsidRPr="005B46FA">
        <w:rPr>
          <w:rFonts w:ascii="Arial" w:eastAsia="Times New Roman" w:hAnsi="Arial" w:cs="Arial"/>
          <w:lang w:val="mn-MN" w:eastAsia="mn-MN"/>
        </w:rPr>
        <w:t xml:space="preserve"> бага хэмжээнээс дээш буюу 380,000 төгрөгийн хохирол </w:t>
      </w:r>
      <w:r w:rsidR="009E178A" w:rsidRPr="001B6994">
        <w:rPr>
          <w:rFonts w:ascii="Arial" w:eastAsia="Times New Roman" w:hAnsi="Arial" w:cs="Arial"/>
          <w:lang w:val="mn-MN" w:eastAsia="mn-MN"/>
        </w:rPr>
        <w:t>учруул</w:t>
      </w:r>
      <w:r w:rsidR="009E178A">
        <w:rPr>
          <w:rFonts w:ascii="Arial" w:eastAsia="Times New Roman" w:hAnsi="Arial" w:cs="Arial"/>
          <w:lang w:val="mn-MN" w:eastAsia="mn-MN"/>
        </w:rPr>
        <w:t xml:space="preserve">сан </w:t>
      </w:r>
      <w:r w:rsidR="001321F3" w:rsidRPr="001B6994">
        <w:rPr>
          <w:rFonts w:ascii="Arial" w:hAnsi="Arial" w:cs="Arial"/>
          <w:color w:val="000000" w:themeColor="text1"/>
          <w:lang w:val="mn-MN"/>
        </w:rPr>
        <w:t>болох нь</w:t>
      </w:r>
      <w:r w:rsidR="001321F3">
        <w:rPr>
          <w:rFonts w:ascii="Arial" w:hAnsi="Arial" w:cs="Arial"/>
          <w:color w:val="000000" w:themeColor="text1"/>
          <w:lang w:val="mn-MN"/>
        </w:rPr>
        <w:t xml:space="preserve"> </w:t>
      </w:r>
      <w:r w:rsidR="001321F3" w:rsidRPr="001B6994">
        <w:rPr>
          <w:rFonts w:ascii="Arial" w:hAnsi="Arial" w:cs="Arial"/>
          <w:color w:val="000000" w:themeColor="text1"/>
          <w:lang w:val="mn-MN"/>
        </w:rPr>
        <w:t xml:space="preserve">шүүгдэгч </w:t>
      </w:r>
      <w:r w:rsidR="001321F3">
        <w:rPr>
          <w:rFonts w:ascii="Arial" w:hAnsi="Arial" w:cs="Arial"/>
          <w:color w:val="000000" w:themeColor="text1"/>
          <w:lang w:val="mn-MN"/>
        </w:rPr>
        <w:t>Б.</w:t>
      </w:r>
      <w:proofErr w:type="spellStart"/>
      <w:r w:rsidR="001321F3">
        <w:rPr>
          <w:rFonts w:ascii="Arial" w:hAnsi="Arial" w:cs="Arial"/>
          <w:color w:val="000000" w:themeColor="text1"/>
          <w:lang w:val="mn-MN"/>
        </w:rPr>
        <w:t>Хуанышын</w:t>
      </w:r>
      <w:proofErr w:type="spellEnd"/>
      <w:r w:rsidR="001321F3" w:rsidRPr="001B6994">
        <w:rPr>
          <w:rFonts w:ascii="Arial" w:hAnsi="Arial" w:cs="Arial"/>
          <w:color w:val="000000" w:themeColor="text1"/>
          <w:lang w:val="mn-MN"/>
        </w:rPr>
        <w:t xml:space="preserve"> үйлдсэн хэргээ хүлээн мэдүүлсэн мэдүүлгээс гадна</w:t>
      </w:r>
      <w:r w:rsidR="00867444">
        <w:rPr>
          <w:rFonts w:ascii="Arial" w:hAnsi="Arial" w:cs="Arial"/>
          <w:color w:val="000000" w:themeColor="text1"/>
          <w:lang w:val="mn-MN"/>
        </w:rPr>
        <w:t xml:space="preserve"> </w:t>
      </w:r>
      <w:r w:rsidR="00C51195">
        <w:rPr>
          <w:rFonts w:ascii="Arial" w:hAnsi="Arial" w:cs="Arial"/>
          <w:color w:val="000000" w:themeColor="text1"/>
          <w:lang w:val="mn-MN"/>
        </w:rPr>
        <w:t>хэргийн газарт үзлэг хийсэн тухай тэмдэглэл, гэрэл зургийн үзүүлэлт</w:t>
      </w:r>
      <w:r w:rsidR="009E178A">
        <w:rPr>
          <w:rFonts w:ascii="Arial" w:hAnsi="Arial" w:cs="Arial"/>
          <w:color w:val="000000" w:themeColor="text1"/>
          <w:lang w:val="mn-MN"/>
        </w:rPr>
        <w:t>үүд</w:t>
      </w:r>
      <w:r w:rsidR="00C51195">
        <w:rPr>
          <w:rFonts w:ascii="Arial" w:hAnsi="Arial" w:cs="Arial"/>
          <w:color w:val="000000" w:themeColor="text1"/>
          <w:lang w:val="mn-MN"/>
        </w:rPr>
        <w:t xml:space="preserve"> </w:t>
      </w:r>
      <w:r w:rsidR="00C51195" w:rsidRPr="00851D19">
        <w:rPr>
          <w:rFonts w:ascii="Arial" w:hAnsi="Arial" w:cs="Arial"/>
          <w:color w:val="000000" w:themeColor="text1"/>
          <w:lang w:val="mn-MN"/>
        </w:rPr>
        <w:t>/</w:t>
      </w:r>
      <w:r w:rsidR="00C51195">
        <w:rPr>
          <w:rFonts w:ascii="Arial" w:hAnsi="Arial" w:cs="Arial"/>
          <w:color w:val="000000" w:themeColor="text1"/>
          <w:lang w:val="mn-MN"/>
        </w:rPr>
        <w:t>хавтаст хэргийн</w:t>
      </w:r>
      <w:r w:rsidR="00C51195" w:rsidRPr="00851D19">
        <w:rPr>
          <w:rFonts w:ascii="Arial" w:hAnsi="Arial" w:cs="Arial"/>
          <w:color w:val="000000" w:themeColor="text1"/>
          <w:lang w:val="mn-MN"/>
        </w:rPr>
        <w:t xml:space="preserve"> </w:t>
      </w:r>
      <w:r w:rsidR="00C51195">
        <w:rPr>
          <w:rFonts w:ascii="Arial" w:hAnsi="Arial" w:cs="Arial"/>
          <w:color w:val="000000" w:themeColor="text1"/>
          <w:lang w:val="mn-MN"/>
        </w:rPr>
        <w:t>03-07 дахь тал</w:t>
      </w:r>
      <w:r w:rsidR="00C51195" w:rsidRPr="00851D19">
        <w:rPr>
          <w:rFonts w:ascii="Arial" w:hAnsi="Arial" w:cs="Arial"/>
          <w:color w:val="000000" w:themeColor="text1"/>
          <w:lang w:val="mn-MN"/>
        </w:rPr>
        <w:t>/,</w:t>
      </w:r>
      <w:r w:rsidR="00C51195">
        <w:rPr>
          <w:rFonts w:ascii="Arial" w:hAnsi="Arial" w:cs="Arial"/>
          <w:color w:val="000000" w:themeColor="text1"/>
          <w:lang w:val="mn-MN"/>
        </w:rPr>
        <w:t xml:space="preserve"> </w:t>
      </w:r>
      <w:r w:rsidR="00A8362B">
        <w:rPr>
          <w:rFonts w:ascii="Arial" w:hAnsi="Arial" w:cs="Arial"/>
          <w:color w:val="000000" w:themeColor="text1"/>
          <w:lang w:val="mn-MN"/>
        </w:rPr>
        <w:t>хохирогч М.</w:t>
      </w:r>
      <w:proofErr w:type="spellStart"/>
      <w:r w:rsidR="00A8362B">
        <w:rPr>
          <w:rFonts w:ascii="Arial" w:hAnsi="Arial" w:cs="Arial"/>
          <w:color w:val="000000" w:themeColor="text1"/>
          <w:lang w:val="mn-MN"/>
        </w:rPr>
        <w:t>Хуанышын</w:t>
      </w:r>
      <w:proofErr w:type="spellEnd"/>
      <w:r w:rsidR="00A8362B">
        <w:rPr>
          <w:rFonts w:ascii="Arial" w:hAnsi="Arial" w:cs="Arial"/>
          <w:color w:val="000000" w:themeColor="text1"/>
          <w:lang w:val="mn-MN"/>
        </w:rPr>
        <w:t xml:space="preserve"> </w:t>
      </w:r>
      <w:r w:rsidR="00A8362B" w:rsidRPr="001B6994">
        <w:rPr>
          <w:rFonts w:ascii="Arial" w:hAnsi="Arial" w:cs="Arial"/>
          <w:color w:val="000000" w:themeColor="text1"/>
          <w:lang w:val="mn-MN"/>
        </w:rPr>
        <w:t xml:space="preserve">мөрдөн шалгах ажиллагааны үед өгсөн </w:t>
      </w:r>
      <w:r w:rsidR="00A8362B" w:rsidRPr="00851D19">
        <w:rPr>
          <w:rFonts w:ascii="Arial" w:hAnsi="Arial" w:cs="Arial"/>
          <w:color w:val="000000" w:themeColor="text1"/>
          <w:lang w:val="mn-MN"/>
        </w:rPr>
        <w:t>мэдүүлэг /</w:t>
      </w:r>
      <w:r w:rsidR="00A8362B">
        <w:rPr>
          <w:rFonts w:ascii="Arial" w:hAnsi="Arial" w:cs="Arial"/>
          <w:color w:val="000000" w:themeColor="text1"/>
          <w:lang w:val="mn-MN"/>
        </w:rPr>
        <w:t>хавтаст хэргийн</w:t>
      </w:r>
      <w:r w:rsidR="00A8362B" w:rsidRPr="00851D19">
        <w:rPr>
          <w:rFonts w:ascii="Arial" w:hAnsi="Arial" w:cs="Arial"/>
          <w:color w:val="000000" w:themeColor="text1"/>
          <w:lang w:val="mn-MN"/>
        </w:rPr>
        <w:t xml:space="preserve"> </w:t>
      </w:r>
      <w:r w:rsidR="00A8362B">
        <w:rPr>
          <w:rFonts w:ascii="Arial" w:hAnsi="Arial" w:cs="Arial"/>
          <w:color w:val="000000" w:themeColor="text1"/>
          <w:lang w:val="mn-MN"/>
        </w:rPr>
        <w:t>11-12, 22-23</w:t>
      </w:r>
      <w:r w:rsidR="00A8362B" w:rsidRPr="00851D19">
        <w:rPr>
          <w:rFonts w:ascii="Arial" w:hAnsi="Arial" w:cs="Arial"/>
          <w:color w:val="000000" w:themeColor="text1"/>
          <w:lang w:val="mn-MN"/>
        </w:rPr>
        <w:t xml:space="preserve"> </w:t>
      </w:r>
      <w:r w:rsidR="00A8362B">
        <w:rPr>
          <w:rFonts w:ascii="Arial" w:hAnsi="Arial" w:cs="Arial"/>
          <w:color w:val="000000" w:themeColor="text1"/>
          <w:lang w:val="mn-MN"/>
        </w:rPr>
        <w:t>дахь тал</w:t>
      </w:r>
      <w:r w:rsidR="00A8362B" w:rsidRPr="00851D19">
        <w:rPr>
          <w:rFonts w:ascii="Arial" w:hAnsi="Arial" w:cs="Arial"/>
          <w:color w:val="000000" w:themeColor="text1"/>
          <w:lang w:val="mn-MN"/>
        </w:rPr>
        <w:t>/,</w:t>
      </w:r>
      <w:r w:rsidR="00A8362B">
        <w:rPr>
          <w:rFonts w:ascii="Arial" w:hAnsi="Arial" w:cs="Arial"/>
          <w:color w:val="000000" w:themeColor="text1"/>
          <w:lang w:val="mn-MN"/>
        </w:rPr>
        <w:t xml:space="preserve"> </w:t>
      </w:r>
      <w:r w:rsidR="00432DC6">
        <w:rPr>
          <w:rFonts w:ascii="Arial" w:hAnsi="Arial" w:cs="Arial"/>
          <w:color w:val="000000" w:themeColor="text1"/>
          <w:lang w:val="mn-MN"/>
        </w:rPr>
        <w:t>г</w:t>
      </w:r>
      <w:r w:rsidR="00432DC6" w:rsidRPr="00851D19">
        <w:rPr>
          <w:rFonts w:ascii="Arial" w:hAnsi="Arial" w:cs="Arial"/>
          <w:color w:val="000000" w:themeColor="text1"/>
          <w:lang w:val="mn-MN"/>
        </w:rPr>
        <w:t xml:space="preserve">эрч </w:t>
      </w:r>
      <w:r w:rsidR="00432DC6">
        <w:rPr>
          <w:rFonts w:ascii="Arial" w:hAnsi="Arial" w:cs="Arial"/>
          <w:color w:val="000000" w:themeColor="text1"/>
          <w:lang w:val="mn-MN"/>
        </w:rPr>
        <w:t>К.Алмагүлийн</w:t>
      </w:r>
      <w:r w:rsidR="00432DC6" w:rsidRPr="00851D19">
        <w:rPr>
          <w:rFonts w:ascii="Arial" w:hAnsi="Arial" w:cs="Arial"/>
          <w:color w:val="000000" w:themeColor="text1"/>
          <w:lang w:val="mn-MN"/>
        </w:rPr>
        <w:t xml:space="preserve"> </w:t>
      </w:r>
      <w:r w:rsidR="00432DC6" w:rsidRPr="001B6994">
        <w:rPr>
          <w:rFonts w:ascii="Arial" w:hAnsi="Arial" w:cs="Arial"/>
          <w:color w:val="000000" w:themeColor="text1"/>
          <w:lang w:val="mn-MN"/>
        </w:rPr>
        <w:t xml:space="preserve">мөрдөн шалгах ажиллагааны үед өгсөн </w:t>
      </w:r>
      <w:r w:rsidR="00432DC6" w:rsidRPr="00851D19">
        <w:rPr>
          <w:rFonts w:ascii="Arial" w:hAnsi="Arial" w:cs="Arial"/>
          <w:color w:val="000000" w:themeColor="text1"/>
          <w:lang w:val="mn-MN"/>
        </w:rPr>
        <w:t>мэдүүлэг /</w:t>
      </w:r>
      <w:r w:rsidR="00432DC6">
        <w:rPr>
          <w:rFonts w:ascii="Arial" w:hAnsi="Arial" w:cs="Arial"/>
          <w:color w:val="000000" w:themeColor="text1"/>
          <w:lang w:val="mn-MN"/>
        </w:rPr>
        <w:t>хавтаст хэргийн</w:t>
      </w:r>
      <w:r w:rsidR="00432DC6" w:rsidRPr="00851D19">
        <w:rPr>
          <w:rFonts w:ascii="Arial" w:hAnsi="Arial" w:cs="Arial"/>
          <w:color w:val="000000" w:themeColor="text1"/>
          <w:lang w:val="mn-MN"/>
        </w:rPr>
        <w:t xml:space="preserve"> </w:t>
      </w:r>
      <w:r w:rsidR="00432DC6">
        <w:rPr>
          <w:rFonts w:ascii="Arial" w:hAnsi="Arial" w:cs="Arial"/>
          <w:color w:val="000000" w:themeColor="text1"/>
          <w:lang w:val="mn-MN"/>
        </w:rPr>
        <w:t>15-16</w:t>
      </w:r>
      <w:r w:rsidR="00432DC6" w:rsidRPr="00851D19">
        <w:rPr>
          <w:rFonts w:ascii="Arial" w:hAnsi="Arial" w:cs="Arial"/>
          <w:color w:val="000000" w:themeColor="text1"/>
          <w:lang w:val="mn-MN"/>
        </w:rPr>
        <w:t xml:space="preserve"> </w:t>
      </w:r>
      <w:r w:rsidR="00432DC6">
        <w:rPr>
          <w:rFonts w:ascii="Arial" w:hAnsi="Arial" w:cs="Arial"/>
          <w:color w:val="000000" w:themeColor="text1"/>
          <w:lang w:val="mn-MN"/>
        </w:rPr>
        <w:t>дахь тал</w:t>
      </w:r>
      <w:r w:rsidR="00432DC6" w:rsidRPr="00851D19">
        <w:rPr>
          <w:rFonts w:ascii="Arial" w:hAnsi="Arial" w:cs="Arial"/>
          <w:color w:val="000000" w:themeColor="text1"/>
          <w:lang w:val="mn-MN"/>
        </w:rPr>
        <w:t>/,</w:t>
      </w:r>
      <w:r w:rsidR="00432DC6">
        <w:rPr>
          <w:rFonts w:ascii="Arial" w:hAnsi="Arial" w:cs="Arial"/>
          <w:color w:val="000000" w:themeColor="text1"/>
          <w:lang w:val="mn-MN"/>
        </w:rPr>
        <w:t xml:space="preserve"> г</w:t>
      </w:r>
      <w:r w:rsidR="00432DC6" w:rsidRPr="00851D19">
        <w:rPr>
          <w:rFonts w:ascii="Arial" w:hAnsi="Arial" w:cs="Arial"/>
          <w:color w:val="000000" w:themeColor="text1"/>
          <w:lang w:val="mn-MN"/>
        </w:rPr>
        <w:t xml:space="preserve">эрч </w:t>
      </w:r>
      <w:r w:rsidR="00432DC6">
        <w:rPr>
          <w:rFonts w:ascii="Arial" w:hAnsi="Arial" w:cs="Arial"/>
          <w:color w:val="000000" w:themeColor="text1"/>
          <w:lang w:val="mn-MN"/>
        </w:rPr>
        <w:t>Х.Алтынгүлийн</w:t>
      </w:r>
      <w:r w:rsidR="00432DC6" w:rsidRPr="00851D19">
        <w:rPr>
          <w:rFonts w:ascii="Arial" w:hAnsi="Arial" w:cs="Arial"/>
          <w:color w:val="000000" w:themeColor="text1"/>
          <w:lang w:val="mn-MN"/>
        </w:rPr>
        <w:t xml:space="preserve"> </w:t>
      </w:r>
      <w:r w:rsidR="00432DC6" w:rsidRPr="001B6994">
        <w:rPr>
          <w:rFonts w:ascii="Arial" w:hAnsi="Arial" w:cs="Arial"/>
          <w:color w:val="000000" w:themeColor="text1"/>
          <w:lang w:val="mn-MN"/>
        </w:rPr>
        <w:t xml:space="preserve">мөрдөн шалгах ажиллагааны үед өгсөн </w:t>
      </w:r>
      <w:r w:rsidR="00432DC6" w:rsidRPr="00851D19">
        <w:rPr>
          <w:rFonts w:ascii="Arial" w:hAnsi="Arial" w:cs="Arial"/>
          <w:color w:val="000000" w:themeColor="text1"/>
          <w:lang w:val="mn-MN"/>
        </w:rPr>
        <w:t>мэдүүлэг /</w:t>
      </w:r>
      <w:r w:rsidR="00432DC6">
        <w:rPr>
          <w:rFonts w:ascii="Arial" w:hAnsi="Arial" w:cs="Arial"/>
          <w:color w:val="000000" w:themeColor="text1"/>
          <w:lang w:val="mn-MN"/>
        </w:rPr>
        <w:t>хавтаст хэргийн</w:t>
      </w:r>
      <w:r w:rsidR="00432DC6" w:rsidRPr="00851D19">
        <w:rPr>
          <w:rFonts w:ascii="Arial" w:hAnsi="Arial" w:cs="Arial"/>
          <w:color w:val="000000" w:themeColor="text1"/>
          <w:lang w:val="mn-MN"/>
        </w:rPr>
        <w:t xml:space="preserve"> </w:t>
      </w:r>
      <w:r w:rsidR="00432DC6">
        <w:rPr>
          <w:rFonts w:ascii="Arial" w:hAnsi="Arial" w:cs="Arial"/>
          <w:color w:val="000000" w:themeColor="text1"/>
          <w:lang w:val="mn-MN"/>
        </w:rPr>
        <w:t>19-20 дахь тал</w:t>
      </w:r>
      <w:r w:rsidR="00432DC6" w:rsidRPr="00851D19">
        <w:rPr>
          <w:rFonts w:ascii="Arial" w:hAnsi="Arial" w:cs="Arial"/>
          <w:color w:val="000000" w:themeColor="text1"/>
          <w:lang w:val="mn-MN"/>
        </w:rPr>
        <w:t>/,</w:t>
      </w:r>
      <w:r w:rsidR="00432DC6">
        <w:rPr>
          <w:rFonts w:ascii="Arial" w:hAnsi="Arial" w:cs="Arial"/>
          <w:color w:val="000000" w:themeColor="text1"/>
          <w:lang w:val="mn-MN"/>
        </w:rPr>
        <w:t xml:space="preserve"> г</w:t>
      </w:r>
      <w:r w:rsidR="00432DC6" w:rsidRPr="00851D19">
        <w:rPr>
          <w:rFonts w:ascii="Arial" w:hAnsi="Arial" w:cs="Arial"/>
          <w:color w:val="000000" w:themeColor="text1"/>
          <w:lang w:val="mn-MN"/>
        </w:rPr>
        <w:t xml:space="preserve">эрч </w:t>
      </w:r>
      <w:r w:rsidR="00432DC6">
        <w:rPr>
          <w:rFonts w:ascii="Arial" w:hAnsi="Arial" w:cs="Arial"/>
          <w:color w:val="000000" w:themeColor="text1"/>
          <w:lang w:val="mn-MN"/>
        </w:rPr>
        <w:t>Б.Маншүкийн</w:t>
      </w:r>
      <w:r w:rsidR="00432DC6" w:rsidRPr="00851D19">
        <w:rPr>
          <w:rFonts w:ascii="Arial" w:hAnsi="Arial" w:cs="Arial"/>
          <w:color w:val="000000" w:themeColor="text1"/>
          <w:lang w:val="mn-MN"/>
        </w:rPr>
        <w:t xml:space="preserve"> </w:t>
      </w:r>
      <w:r w:rsidR="00432DC6" w:rsidRPr="001B6994">
        <w:rPr>
          <w:rFonts w:ascii="Arial" w:hAnsi="Arial" w:cs="Arial"/>
          <w:color w:val="000000" w:themeColor="text1"/>
          <w:lang w:val="mn-MN"/>
        </w:rPr>
        <w:t xml:space="preserve">мөрдөн шалгах ажиллагааны үед өгсөн </w:t>
      </w:r>
      <w:r w:rsidR="00432DC6" w:rsidRPr="00851D19">
        <w:rPr>
          <w:rFonts w:ascii="Arial" w:hAnsi="Arial" w:cs="Arial"/>
          <w:color w:val="000000" w:themeColor="text1"/>
          <w:lang w:val="mn-MN"/>
        </w:rPr>
        <w:t>мэдүүлэг /</w:t>
      </w:r>
      <w:r w:rsidR="00432DC6">
        <w:rPr>
          <w:rFonts w:ascii="Arial" w:hAnsi="Arial" w:cs="Arial"/>
          <w:color w:val="000000" w:themeColor="text1"/>
          <w:lang w:val="mn-MN"/>
        </w:rPr>
        <w:t>хавтаст хэргийн</w:t>
      </w:r>
      <w:r w:rsidR="00432DC6" w:rsidRPr="00851D19">
        <w:rPr>
          <w:rFonts w:ascii="Arial" w:hAnsi="Arial" w:cs="Arial"/>
          <w:color w:val="000000" w:themeColor="text1"/>
          <w:lang w:val="mn-MN"/>
        </w:rPr>
        <w:t xml:space="preserve"> </w:t>
      </w:r>
      <w:r w:rsidR="00713245">
        <w:rPr>
          <w:rFonts w:ascii="Arial" w:hAnsi="Arial" w:cs="Arial"/>
          <w:color w:val="000000" w:themeColor="text1"/>
          <w:lang w:val="mn-MN"/>
        </w:rPr>
        <w:t>26-27</w:t>
      </w:r>
      <w:r w:rsidR="00432DC6" w:rsidRPr="00851D19">
        <w:rPr>
          <w:rFonts w:ascii="Arial" w:hAnsi="Arial" w:cs="Arial"/>
          <w:color w:val="000000" w:themeColor="text1"/>
          <w:lang w:val="mn-MN"/>
        </w:rPr>
        <w:t xml:space="preserve"> </w:t>
      </w:r>
      <w:r w:rsidR="00432DC6">
        <w:rPr>
          <w:rFonts w:ascii="Arial" w:hAnsi="Arial" w:cs="Arial"/>
          <w:color w:val="000000" w:themeColor="text1"/>
          <w:lang w:val="mn-MN"/>
        </w:rPr>
        <w:t>дахь тал</w:t>
      </w:r>
      <w:r w:rsidR="00432DC6" w:rsidRPr="00851D19">
        <w:rPr>
          <w:rFonts w:ascii="Arial" w:hAnsi="Arial" w:cs="Arial"/>
          <w:color w:val="000000" w:themeColor="text1"/>
          <w:lang w:val="mn-MN"/>
        </w:rPr>
        <w:t>/,</w:t>
      </w:r>
      <w:r w:rsidR="00245E18">
        <w:rPr>
          <w:rFonts w:ascii="Arial" w:hAnsi="Arial" w:cs="Arial"/>
          <w:color w:val="000000" w:themeColor="text1"/>
          <w:lang w:val="mn-MN"/>
        </w:rPr>
        <w:t xml:space="preserve"> иргэн Б.Хуанышаас </w:t>
      </w:r>
      <w:r w:rsidR="00245E18">
        <w:rPr>
          <w:rFonts w:ascii="Arial" w:eastAsia="Times New Roman" w:hAnsi="Arial" w:cs="Arial"/>
          <w:lang w:val="mn-MN" w:eastAsia="mn-MN"/>
        </w:rPr>
        <w:t>“</w:t>
      </w:r>
      <w:r w:rsidR="00245E18">
        <w:rPr>
          <w:rFonts w:ascii="Arial" w:eastAsia="Times New Roman" w:hAnsi="Arial" w:cs="Arial"/>
          <w:lang w:eastAsia="mn-MN"/>
        </w:rPr>
        <w:t>Samsung galaxy А72</w:t>
      </w:r>
      <w:r w:rsidR="00245E18">
        <w:rPr>
          <w:rFonts w:ascii="Arial" w:eastAsia="Times New Roman" w:hAnsi="Arial" w:cs="Arial"/>
          <w:lang w:val="mn-MN" w:eastAsia="mn-MN"/>
        </w:rPr>
        <w:t>”</w:t>
      </w:r>
      <w:r w:rsidR="00245E18" w:rsidRPr="00851D19">
        <w:rPr>
          <w:rFonts w:ascii="Arial" w:eastAsia="Times New Roman" w:hAnsi="Arial" w:cs="Arial"/>
          <w:lang w:val="mn-MN" w:eastAsia="mn-MN"/>
        </w:rPr>
        <w:t xml:space="preserve"> загварын гар утсыг </w:t>
      </w:r>
      <w:r w:rsidR="00245E18" w:rsidRPr="00851D19">
        <w:rPr>
          <w:rFonts w:ascii="Arial" w:hAnsi="Arial" w:cs="Arial"/>
          <w:color w:val="000000" w:themeColor="text1"/>
          <w:lang w:val="mn-MN"/>
        </w:rPr>
        <w:t>хураан авч</w:t>
      </w:r>
      <w:r w:rsidR="00245E18">
        <w:rPr>
          <w:rFonts w:ascii="Arial" w:hAnsi="Arial" w:cs="Arial"/>
          <w:color w:val="000000" w:themeColor="text1"/>
          <w:lang w:val="mn-MN"/>
        </w:rPr>
        <w:t>,</w:t>
      </w:r>
      <w:r w:rsidR="00245E18" w:rsidRPr="00851D19">
        <w:rPr>
          <w:rFonts w:ascii="Arial" w:hAnsi="Arial" w:cs="Arial"/>
          <w:color w:val="000000" w:themeColor="text1"/>
          <w:lang w:val="mn-MN"/>
        </w:rPr>
        <w:t xml:space="preserve"> түүнд үзлэг хийсэн тэмдэглэл</w:t>
      </w:r>
      <w:r w:rsidR="00245E18">
        <w:rPr>
          <w:rFonts w:ascii="Arial" w:hAnsi="Arial" w:cs="Arial"/>
          <w:color w:val="000000" w:themeColor="text1"/>
          <w:lang w:val="mn-MN"/>
        </w:rPr>
        <w:t>,</w:t>
      </w:r>
      <w:r w:rsidR="00245E18" w:rsidRPr="00851D19">
        <w:rPr>
          <w:rFonts w:ascii="Arial" w:hAnsi="Arial" w:cs="Arial"/>
          <w:color w:val="000000" w:themeColor="text1"/>
          <w:lang w:val="mn-MN"/>
        </w:rPr>
        <w:t xml:space="preserve"> гэрэл зургийн үзүүлэлт</w:t>
      </w:r>
      <w:r w:rsidR="00245E18">
        <w:rPr>
          <w:rFonts w:ascii="Arial" w:hAnsi="Arial" w:cs="Arial"/>
          <w:color w:val="000000" w:themeColor="text1"/>
          <w:lang w:val="mn-MN"/>
        </w:rPr>
        <w:t>үүд</w:t>
      </w:r>
      <w:r w:rsidR="00245E18" w:rsidRPr="00851D19">
        <w:rPr>
          <w:rFonts w:ascii="Arial" w:hAnsi="Arial" w:cs="Arial"/>
          <w:color w:val="000000" w:themeColor="text1"/>
          <w:lang w:val="mn-MN"/>
        </w:rPr>
        <w:t xml:space="preserve"> /</w:t>
      </w:r>
      <w:r w:rsidR="00245E18">
        <w:rPr>
          <w:rFonts w:ascii="Arial" w:hAnsi="Arial" w:cs="Arial"/>
          <w:color w:val="000000" w:themeColor="text1"/>
          <w:lang w:val="mn-MN"/>
        </w:rPr>
        <w:t>хавтаст хэргийн</w:t>
      </w:r>
      <w:r w:rsidR="00245E18" w:rsidRPr="00851D19">
        <w:rPr>
          <w:rFonts w:ascii="Arial" w:hAnsi="Arial" w:cs="Arial"/>
          <w:color w:val="000000" w:themeColor="text1"/>
          <w:lang w:val="mn-MN"/>
        </w:rPr>
        <w:t xml:space="preserve"> </w:t>
      </w:r>
      <w:r w:rsidR="00245E18">
        <w:rPr>
          <w:rFonts w:ascii="Arial" w:hAnsi="Arial" w:cs="Arial"/>
          <w:color w:val="000000" w:themeColor="text1"/>
          <w:lang w:val="mn-MN"/>
        </w:rPr>
        <w:t>28-31 дэх тал</w:t>
      </w:r>
      <w:r w:rsidR="00245E18" w:rsidRPr="00851D19">
        <w:rPr>
          <w:rFonts w:ascii="Arial" w:hAnsi="Arial" w:cs="Arial"/>
          <w:color w:val="000000" w:themeColor="text1"/>
          <w:lang w:val="mn-MN"/>
        </w:rPr>
        <w:t>/,</w:t>
      </w:r>
      <w:r w:rsidR="00245E18">
        <w:rPr>
          <w:rFonts w:ascii="Arial" w:hAnsi="Arial" w:cs="Arial"/>
          <w:color w:val="000000" w:themeColor="text1"/>
          <w:lang w:val="mn-MN"/>
        </w:rPr>
        <w:t xml:space="preserve"> </w:t>
      </w:r>
      <w:r w:rsidR="00432DC6">
        <w:rPr>
          <w:rFonts w:ascii="Arial" w:hAnsi="Arial" w:cs="Arial"/>
          <w:color w:val="000000" w:themeColor="text1"/>
          <w:lang w:val="mn-MN"/>
        </w:rPr>
        <w:t xml:space="preserve"> </w:t>
      </w:r>
      <w:r w:rsidR="009E178A">
        <w:rPr>
          <w:rFonts w:ascii="Arial" w:eastAsia="Times New Roman" w:hAnsi="Arial" w:cs="Arial"/>
          <w:lang w:val="mn-MN" w:eastAsia="mn-MN"/>
        </w:rPr>
        <w:t>“</w:t>
      </w:r>
      <w:r w:rsidR="009E178A">
        <w:rPr>
          <w:rFonts w:ascii="Arial" w:eastAsia="Times New Roman" w:hAnsi="Arial" w:cs="Arial"/>
          <w:lang w:eastAsia="mn-MN"/>
        </w:rPr>
        <w:t xml:space="preserve">Samsung galaxy </w:t>
      </w:r>
      <w:r w:rsidR="00245E18">
        <w:rPr>
          <w:rFonts w:ascii="Arial" w:eastAsia="Times New Roman" w:hAnsi="Arial" w:cs="Arial"/>
          <w:lang w:eastAsia="mn-MN"/>
        </w:rPr>
        <w:t>А72</w:t>
      </w:r>
      <w:r w:rsidR="009E178A">
        <w:rPr>
          <w:rFonts w:ascii="Arial" w:eastAsia="Times New Roman" w:hAnsi="Arial" w:cs="Arial"/>
          <w:lang w:val="mn-MN" w:eastAsia="mn-MN"/>
        </w:rPr>
        <w:t xml:space="preserve">” </w:t>
      </w:r>
      <w:r w:rsidR="009E178A" w:rsidRPr="005B46FA">
        <w:rPr>
          <w:rFonts w:ascii="Arial" w:eastAsia="Times New Roman" w:hAnsi="Arial" w:cs="Arial"/>
          <w:lang w:val="mn-MN" w:eastAsia="mn-MN"/>
        </w:rPr>
        <w:t xml:space="preserve">загварын гар утсыг </w:t>
      </w:r>
      <w:r w:rsidR="009E178A">
        <w:rPr>
          <w:rFonts w:ascii="Arial" w:eastAsia="Times New Roman" w:hAnsi="Arial" w:cs="Arial"/>
          <w:lang w:val="mn-MN" w:eastAsia="mn-MN"/>
        </w:rPr>
        <w:t>хохирогч М.</w:t>
      </w:r>
      <w:proofErr w:type="spellStart"/>
      <w:r w:rsidR="009E178A">
        <w:rPr>
          <w:rFonts w:ascii="Arial" w:eastAsia="Times New Roman" w:hAnsi="Arial" w:cs="Arial"/>
          <w:lang w:val="mn-MN" w:eastAsia="mn-MN"/>
        </w:rPr>
        <w:t>Хуанышт</w:t>
      </w:r>
      <w:proofErr w:type="spellEnd"/>
      <w:r w:rsidR="009E178A">
        <w:rPr>
          <w:rFonts w:ascii="Arial" w:eastAsia="Times New Roman" w:hAnsi="Arial" w:cs="Arial"/>
          <w:lang w:val="mn-MN" w:eastAsia="mn-MN"/>
        </w:rPr>
        <w:t xml:space="preserve"> хүлээлгэж өгсөн тэмдэглэл /хавтаст хэргийн 35 дахь тал/, </w:t>
      </w:r>
      <w:r w:rsidR="00EB5B8B">
        <w:rPr>
          <w:rFonts w:ascii="Arial" w:hAnsi="Arial" w:cs="Arial"/>
          <w:color w:val="000000" w:themeColor="text1"/>
          <w:lang w:val="mn-MN"/>
        </w:rPr>
        <w:t xml:space="preserve">шинжээч </w:t>
      </w:r>
      <w:r w:rsidR="009E178A">
        <w:rPr>
          <w:rFonts w:ascii="Arial" w:hAnsi="Arial" w:cs="Arial"/>
          <w:color w:val="000000" w:themeColor="text1"/>
          <w:lang w:val="mn-MN"/>
        </w:rPr>
        <w:t>“</w:t>
      </w:r>
      <w:r w:rsidR="00EB5B8B" w:rsidRPr="00851D19">
        <w:rPr>
          <w:rFonts w:ascii="Arial" w:hAnsi="Arial" w:cs="Arial"/>
          <w:color w:val="000000" w:themeColor="text1"/>
          <w:lang w:val="mn-MN"/>
        </w:rPr>
        <w:t>Ашид билгүүн</w:t>
      </w:r>
      <w:r w:rsidR="009E178A">
        <w:rPr>
          <w:rFonts w:ascii="Arial" w:hAnsi="Arial" w:cs="Arial"/>
          <w:color w:val="000000" w:themeColor="text1"/>
          <w:lang w:val="mn-MN"/>
        </w:rPr>
        <w:t>”</w:t>
      </w:r>
      <w:r w:rsidR="00EB5B8B" w:rsidRPr="00851D19">
        <w:rPr>
          <w:rFonts w:ascii="Arial" w:hAnsi="Arial" w:cs="Arial"/>
          <w:color w:val="000000" w:themeColor="text1"/>
          <w:lang w:val="mn-MN"/>
        </w:rPr>
        <w:t xml:space="preserve"> ХХК-н</w:t>
      </w:r>
      <w:r w:rsidR="009E178A">
        <w:rPr>
          <w:rFonts w:ascii="Arial" w:hAnsi="Arial" w:cs="Arial"/>
          <w:color w:val="000000" w:themeColor="text1"/>
          <w:lang w:val="mn-MN"/>
        </w:rPr>
        <w:t>ы</w:t>
      </w:r>
      <w:r w:rsidR="00EB5B8B" w:rsidRPr="00851D19">
        <w:rPr>
          <w:rFonts w:ascii="Arial" w:hAnsi="Arial" w:cs="Arial"/>
          <w:color w:val="000000" w:themeColor="text1"/>
          <w:lang w:val="mn-MN"/>
        </w:rPr>
        <w:t xml:space="preserve"> 202</w:t>
      </w:r>
      <w:r w:rsidR="00EB5B8B">
        <w:rPr>
          <w:rFonts w:ascii="Arial" w:hAnsi="Arial" w:cs="Arial"/>
          <w:color w:val="000000" w:themeColor="text1"/>
          <w:lang w:val="mn-MN"/>
        </w:rPr>
        <w:t>5</w:t>
      </w:r>
      <w:r w:rsidR="00EB5B8B" w:rsidRPr="00851D19">
        <w:rPr>
          <w:rFonts w:ascii="Arial" w:hAnsi="Arial" w:cs="Arial"/>
          <w:color w:val="000000" w:themeColor="text1"/>
          <w:lang w:val="mn-MN"/>
        </w:rPr>
        <w:t xml:space="preserve"> оны </w:t>
      </w:r>
      <w:r w:rsidR="00EB5B8B">
        <w:rPr>
          <w:rFonts w:ascii="Arial" w:hAnsi="Arial" w:cs="Arial"/>
          <w:color w:val="000000" w:themeColor="text1"/>
          <w:lang w:val="mn-MN"/>
        </w:rPr>
        <w:t>3</w:t>
      </w:r>
      <w:r w:rsidR="00EB5B8B" w:rsidRPr="00851D19">
        <w:rPr>
          <w:rFonts w:ascii="Arial" w:hAnsi="Arial" w:cs="Arial"/>
          <w:color w:val="000000" w:themeColor="text1"/>
          <w:lang w:val="mn-MN"/>
        </w:rPr>
        <w:t xml:space="preserve"> дугаар сарын 0</w:t>
      </w:r>
      <w:r w:rsidR="00EB5B8B">
        <w:rPr>
          <w:rFonts w:ascii="Arial" w:hAnsi="Arial" w:cs="Arial"/>
          <w:color w:val="000000" w:themeColor="text1"/>
          <w:lang w:val="mn-MN"/>
        </w:rPr>
        <w:t>7</w:t>
      </w:r>
      <w:r w:rsidR="00EB5B8B" w:rsidRPr="00851D19">
        <w:rPr>
          <w:rFonts w:ascii="Arial" w:hAnsi="Arial" w:cs="Arial"/>
          <w:color w:val="000000" w:themeColor="text1"/>
          <w:lang w:val="mn-MN"/>
        </w:rPr>
        <w:t xml:space="preserve">-ны өдрийн </w:t>
      </w:r>
      <w:proofErr w:type="spellStart"/>
      <w:r w:rsidR="00EB5B8B" w:rsidRPr="00851D19">
        <w:rPr>
          <w:rFonts w:ascii="Arial" w:hAnsi="Arial" w:cs="Arial"/>
          <w:color w:val="000000" w:themeColor="text1"/>
          <w:lang w:val="mn-MN"/>
        </w:rPr>
        <w:t>БӨА</w:t>
      </w:r>
      <w:proofErr w:type="spellEnd"/>
      <w:r w:rsidR="00EB5B8B" w:rsidRPr="00851D19">
        <w:rPr>
          <w:rFonts w:ascii="Arial" w:hAnsi="Arial" w:cs="Arial"/>
          <w:color w:val="000000" w:themeColor="text1"/>
          <w:lang w:val="mn-MN"/>
        </w:rPr>
        <w:t>-2</w:t>
      </w:r>
      <w:r w:rsidR="00F65039">
        <w:rPr>
          <w:rFonts w:ascii="Arial" w:hAnsi="Arial" w:cs="Arial"/>
          <w:color w:val="000000" w:themeColor="text1"/>
          <w:lang w:val="mn-MN"/>
        </w:rPr>
        <w:t>5</w:t>
      </w:r>
      <w:r w:rsidR="00EB5B8B" w:rsidRPr="00851D19">
        <w:rPr>
          <w:rFonts w:ascii="Arial" w:hAnsi="Arial" w:cs="Arial"/>
          <w:color w:val="000000" w:themeColor="text1"/>
          <w:lang w:val="mn-MN"/>
        </w:rPr>
        <w:t>-</w:t>
      </w:r>
      <w:r w:rsidR="00F65039">
        <w:rPr>
          <w:rFonts w:ascii="Arial" w:hAnsi="Arial" w:cs="Arial"/>
          <w:color w:val="000000" w:themeColor="text1"/>
          <w:lang w:val="mn-MN"/>
        </w:rPr>
        <w:t>0053</w:t>
      </w:r>
      <w:r w:rsidR="00EB5B8B" w:rsidRPr="00851D19">
        <w:rPr>
          <w:rFonts w:ascii="Arial" w:hAnsi="Arial" w:cs="Arial"/>
          <w:color w:val="000000" w:themeColor="text1"/>
          <w:lang w:val="mn-MN"/>
        </w:rPr>
        <w:t xml:space="preserve"> дугаартай үнэлгээний дүгнэлт /</w:t>
      </w:r>
      <w:r w:rsidR="00EB5B8B">
        <w:rPr>
          <w:rFonts w:ascii="Arial" w:hAnsi="Arial" w:cs="Arial"/>
          <w:color w:val="000000" w:themeColor="text1"/>
          <w:lang w:val="mn-MN"/>
        </w:rPr>
        <w:t>хавтаст хэргийн</w:t>
      </w:r>
      <w:r w:rsidR="00EB5B8B" w:rsidRPr="00851D19">
        <w:rPr>
          <w:rFonts w:ascii="Arial" w:hAnsi="Arial" w:cs="Arial"/>
          <w:color w:val="000000" w:themeColor="text1"/>
          <w:lang w:val="mn-MN"/>
        </w:rPr>
        <w:t xml:space="preserve"> </w:t>
      </w:r>
      <w:r w:rsidR="00783B26">
        <w:rPr>
          <w:rFonts w:ascii="Arial" w:hAnsi="Arial" w:cs="Arial"/>
          <w:color w:val="000000" w:themeColor="text1"/>
          <w:lang w:val="mn-MN"/>
        </w:rPr>
        <w:t>39-43 дахь</w:t>
      </w:r>
      <w:r w:rsidR="00EB5B8B">
        <w:rPr>
          <w:rFonts w:ascii="Arial" w:hAnsi="Arial" w:cs="Arial"/>
          <w:color w:val="000000" w:themeColor="text1"/>
          <w:lang w:val="mn-MN"/>
        </w:rPr>
        <w:t xml:space="preserve"> тал</w:t>
      </w:r>
      <w:r w:rsidR="00EB5B8B" w:rsidRPr="00851D19">
        <w:rPr>
          <w:rFonts w:ascii="Arial" w:hAnsi="Arial" w:cs="Arial"/>
          <w:color w:val="000000" w:themeColor="text1"/>
          <w:lang w:val="mn-MN"/>
        </w:rPr>
        <w:t>/,</w:t>
      </w:r>
      <w:r w:rsidR="00EB5B8B">
        <w:rPr>
          <w:rFonts w:ascii="Arial" w:hAnsi="Arial" w:cs="Arial"/>
          <w:color w:val="000000" w:themeColor="text1"/>
          <w:lang w:val="mn-MN"/>
        </w:rPr>
        <w:t xml:space="preserve"> </w:t>
      </w:r>
      <w:r w:rsidR="00851D19">
        <w:rPr>
          <w:rFonts w:ascii="Arial" w:hAnsi="Arial" w:cs="Arial"/>
          <w:color w:val="000000" w:themeColor="text1"/>
          <w:lang w:val="mn-MN"/>
        </w:rPr>
        <w:t>я</w:t>
      </w:r>
      <w:r w:rsidR="00851D19" w:rsidRPr="00851D19">
        <w:rPr>
          <w:rFonts w:ascii="Arial" w:hAnsi="Arial" w:cs="Arial"/>
          <w:color w:val="000000" w:themeColor="text1"/>
          <w:lang w:val="mn-MN"/>
        </w:rPr>
        <w:t xml:space="preserve">ллагдагч </w:t>
      </w:r>
      <w:r w:rsidR="009719CB">
        <w:rPr>
          <w:rFonts w:ascii="Arial" w:hAnsi="Arial" w:cs="Arial"/>
          <w:color w:val="000000" w:themeColor="text1"/>
          <w:lang w:val="mn-MN"/>
        </w:rPr>
        <w:t>Б.</w:t>
      </w:r>
      <w:proofErr w:type="spellStart"/>
      <w:r w:rsidR="009719CB">
        <w:rPr>
          <w:rFonts w:ascii="Arial" w:hAnsi="Arial" w:cs="Arial"/>
          <w:color w:val="000000" w:themeColor="text1"/>
          <w:lang w:val="mn-MN"/>
        </w:rPr>
        <w:t>Хуанышын</w:t>
      </w:r>
      <w:proofErr w:type="spellEnd"/>
      <w:r w:rsidR="00851D19" w:rsidRPr="00851D19">
        <w:rPr>
          <w:rFonts w:ascii="Arial" w:hAnsi="Arial" w:cs="Arial"/>
          <w:color w:val="000000" w:themeColor="text1"/>
          <w:lang w:val="mn-MN"/>
        </w:rPr>
        <w:t xml:space="preserve"> </w:t>
      </w:r>
      <w:r w:rsidR="00851D19" w:rsidRPr="001B6994">
        <w:rPr>
          <w:rFonts w:ascii="Arial" w:hAnsi="Arial" w:cs="Arial"/>
          <w:color w:val="000000" w:themeColor="text1"/>
          <w:lang w:val="mn-MN"/>
        </w:rPr>
        <w:t xml:space="preserve">мөрдөн шалгах ажиллагааны үед өгсөн </w:t>
      </w:r>
      <w:r w:rsidR="00851D19" w:rsidRPr="00851D19">
        <w:rPr>
          <w:rFonts w:ascii="Arial" w:hAnsi="Arial" w:cs="Arial"/>
          <w:color w:val="000000" w:themeColor="text1"/>
          <w:lang w:val="mn-MN"/>
        </w:rPr>
        <w:t>мэдүүлэг /</w:t>
      </w:r>
      <w:r w:rsidR="00851D19">
        <w:rPr>
          <w:rFonts w:ascii="Arial" w:hAnsi="Arial" w:cs="Arial"/>
          <w:color w:val="000000" w:themeColor="text1"/>
          <w:lang w:val="mn-MN"/>
        </w:rPr>
        <w:t>хавтаст хэргийн</w:t>
      </w:r>
      <w:r w:rsidR="00851D19" w:rsidRPr="00851D19">
        <w:rPr>
          <w:rFonts w:ascii="Arial" w:hAnsi="Arial" w:cs="Arial"/>
          <w:color w:val="000000" w:themeColor="text1"/>
          <w:lang w:val="mn-MN"/>
        </w:rPr>
        <w:t xml:space="preserve"> </w:t>
      </w:r>
      <w:r w:rsidR="009719CB">
        <w:rPr>
          <w:rFonts w:ascii="Arial" w:hAnsi="Arial" w:cs="Arial"/>
          <w:color w:val="000000" w:themeColor="text1"/>
          <w:lang w:val="mn-MN"/>
        </w:rPr>
        <w:t>67-68</w:t>
      </w:r>
      <w:r w:rsidR="00851D19" w:rsidRPr="00851D19">
        <w:rPr>
          <w:rFonts w:ascii="Arial" w:hAnsi="Arial" w:cs="Arial"/>
          <w:color w:val="000000" w:themeColor="text1"/>
          <w:lang w:val="mn-MN"/>
        </w:rPr>
        <w:t xml:space="preserve"> </w:t>
      </w:r>
      <w:r w:rsidR="00851D19">
        <w:rPr>
          <w:rFonts w:ascii="Arial" w:hAnsi="Arial" w:cs="Arial"/>
          <w:color w:val="000000" w:themeColor="text1"/>
          <w:lang w:val="mn-MN"/>
        </w:rPr>
        <w:t>дахь тал</w:t>
      </w:r>
      <w:r w:rsidR="00851D19" w:rsidRPr="00851D19">
        <w:rPr>
          <w:rFonts w:ascii="Arial" w:hAnsi="Arial" w:cs="Arial"/>
          <w:color w:val="000000" w:themeColor="text1"/>
          <w:lang w:val="mn-MN"/>
        </w:rPr>
        <w:t>/</w:t>
      </w:r>
      <w:r w:rsidR="00851D19">
        <w:rPr>
          <w:rFonts w:ascii="Arial" w:hAnsi="Arial" w:cs="Arial"/>
          <w:color w:val="000000" w:themeColor="text1"/>
          <w:lang w:val="mn-MN"/>
        </w:rPr>
        <w:t xml:space="preserve"> </w:t>
      </w:r>
      <w:r w:rsidR="00D03CFE" w:rsidRPr="001B6994">
        <w:rPr>
          <w:rFonts w:ascii="Arial" w:hAnsi="Arial" w:cs="Arial"/>
          <w:color w:val="000000" w:themeColor="text1"/>
          <w:lang w:val="mn-MN" w:eastAsia="mn-MN"/>
        </w:rPr>
        <w:t>зэрэг нотлох баримтуудаар</w:t>
      </w:r>
      <w:r w:rsidR="007203C4" w:rsidRPr="001B6994">
        <w:rPr>
          <w:rFonts w:ascii="Arial" w:hAnsi="Arial" w:cs="Arial"/>
          <w:color w:val="000000" w:themeColor="text1"/>
          <w:lang w:val="mn-MN" w:eastAsia="mn-MN"/>
        </w:rPr>
        <w:t xml:space="preserve"> </w:t>
      </w:r>
      <w:r w:rsidR="00D03CFE" w:rsidRPr="001B6994">
        <w:rPr>
          <w:rFonts w:ascii="Arial" w:hAnsi="Arial" w:cs="Arial"/>
          <w:color w:val="000000" w:themeColor="text1"/>
          <w:lang w:val="mn-MN" w:eastAsia="mn-MN"/>
        </w:rPr>
        <w:t>нотлогдон</w:t>
      </w:r>
      <w:r w:rsidR="007203C4" w:rsidRPr="001B6994">
        <w:rPr>
          <w:rFonts w:ascii="Arial" w:hAnsi="Arial" w:cs="Arial"/>
          <w:color w:val="000000" w:themeColor="text1"/>
          <w:lang w:val="mn-MN" w:eastAsia="mn-MN"/>
        </w:rPr>
        <w:t xml:space="preserve"> т</w:t>
      </w:r>
      <w:r w:rsidR="00D03CFE" w:rsidRPr="001B6994">
        <w:rPr>
          <w:rFonts w:ascii="Arial" w:hAnsi="Arial" w:cs="Arial"/>
          <w:color w:val="000000" w:themeColor="text1"/>
          <w:lang w:val="mn-MN" w:eastAsia="mn-MN"/>
        </w:rPr>
        <w:t>огтоогдсон гэж дүгнэв.</w:t>
      </w:r>
    </w:p>
    <w:p w14:paraId="15F5B735" w14:textId="4265EE32" w:rsidR="0092660E" w:rsidRPr="001B6994" w:rsidRDefault="006F47D1" w:rsidP="00E10EC0">
      <w:pPr>
        <w:pStyle w:val="NormalWeb"/>
        <w:spacing w:before="0" w:beforeAutospacing="0" w:after="0" w:afterAutospacing="0"/>
        <w:ind w:firstLine="720"/>
        <w:jc w:val="both"/>
        <w:rPr>
          <w:rFonts w:ascii="Arial" w:hAnsi="Arial" w:cs="Arial"/>
          <w:color w:val="000000" w:themeColor="text1"/>
          <w:sz w:val="22"/>
          <w:szCs w:val="22"/>
          <w:lang w:val="mn-MN"/>
        </w:rPr>
      </w:pPr>
      <w:r w:rsidRPr="001B6994">
        <w:rPr>
          <w:rFonts w:ascii="Arial" w:hAnsi="Arial" w:cs="Arial"/>
          <w:color w:val="000000" w:themeColor="text1"/>
          <w:sz w:val="22"/>
          <w:szCs w:val="22"/>
          <w:lang w:val="mn-MN" w:eastAsia="kk-KZ"/>
        </w:rPr>
        <w:t>5</w:t>
      </w:r>
      <w:r w:rsidR="0092660E" w:rsidRPr="001B6994">
        <w:rPr>
          <w:rFonts w:ascii="Arial" w:hAnsi="Arial" w:cs="Arial"/>
          <w:color w:val="000000" w:themeColor="text1"/>
          <w:sz w:val="22"/>
          <w:szCs w:val="22"/>
          <w:lang w:val="mn-MN" w:eastAsia="kk-KZ"/>
        </w:rPr>
        <w:t>. Шүүхийн хэлэлцүүлэгт талуудаас шинжлэн судалсан дээрх нотлох баримтуудыг Эрүүгийн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r>
      <w:r w:rsidR="009719CB">
        <w:rPr>
          <w:rFonts w:ascii="Arial" w:hAnsi="Arial" w:cs="Arial"/>
          <w:color w:val="000000" w:themeColor="text1"/>
          <w:sz w:val="22"/>
          <w:szCs w:val="22"/>
          <w:lang w:val="mn-MN" w:eastAsia="kk-KZ"/>
        </w:rPr>
        <w:t xml:space="preserve"> </w:t>
      </w:r>
    </w:p>
    <w:p w14:paraId="1E8E3231" w14:textId="02FDA368" w:rsidR="00DE7DF0" w:rsidRPr="00931DB2" w:rsidRDefault="006F47D1" w:rsidP="00931DB2">
      <w:pPr>
        <w:shd w:val="clear" w:color="auto" w:fill="FFFFFF"/>
        <w:autoSpaceDE w:val="0"/>
        <w:autoSpaceDN w:val="0"/>
        <w:adjustRightInd w:val="0"/>
        <w:spacing w:after="0" w:line="240" w:lineRule="auto"/>
        <w:ind w:firstLine="720"/>
        <w:jc w:val="both"/>
        <w:rPr>
          <w:rFonts w:ascii="Arial" w:eastAsia="Times New Roman" w:hAnsi="Arial" w:cs="Arial"/>
          <w:lang w:val="mn-MN" w:eastAsia="mn-MN"/>
        </w:rPr>
      </w:pPr>
      <w:r w:rsidRPr="001B6994">
        <w:rPr>
          <w:rFonts w:ascii="Arial" w:eastAsia="Times New Roman" w:hAnsi="Arial" w:cs="Arial"/>
          <w:color w:val="000000" w:themeColor="text1"/>
          <w:lang w:val="mn-MN" w:eastAsia="kk-KZ"/>
        </w:rPr>
        <w:t>6</w:t>
      </w:r>
      <w:r w:rsidR="0092660E" w:rsidRPr="001B6994">
        <w:rPr>
          <w:rFonts w:ascii="Arial" w:eastAsia="Times New Roman" w:hAnsi="Arial" w:cs="Arial"/>
          <w:color w:val="000000" w:themeColor="text1"/>
          <w:lang w:val="mn-MN" w:eastAsia="kk-KZ"/>
        </w:rPr>
        <w:t xml:space="preserve">. </w:t>
      </w:r>
      <w:r w:rsidR="00931DB2" w:rsidRPr="001B6994">
        <w:rPr>
          <w:rFonts w:ascii="Arial" w:hAnsi="Arial" w:cs="Arial"/>
          <w:lang w:val="mn-MN"/>
        </w:rPr>
        <w:t xml:space="preserve">Шүүгдэгч </w:t>
      </w:r>
      <w:r w:rsidR="00931DB2" w:rsidRPr="005B46FA">
        <w:rPr>
          <w:rFonts w:ascii="Arial" w:eastAsia="Times New Roman" w:hAnsi="Arial" w:cs="Arial"/>
          <w:lang w:val="mn-MN" w:eastAsia="mn-MN"/>
        </w:rPr>
        <w:t xml:space="preserve">Б.Хуаныш нь 2025 оны 3 дугаар сарын 05-ны өдөр Баян-Өлгий аймгийн Баяннуур сумын 4 дүгээр багийн нутаг дэвсгэрт үйл ажиллагаа явуулдаг </w:t>
      </w:r>
      <w:r w:rsidR="00931DB2">
        <w:rPr>
          <w:rFonts w:ascii="Arial" w:eastAsia="Times New Roman" w:hAnsi="Arial" w:cs="Arial"/>
          <w:lang w:val="mn-MN" w:eastAsia="mn-MN"/>
        </w:rPr>
        <w:t>“</w:t>
      </w:r>
      <w:r w:rsidR="00931DB2" w:rsidRPr="005B46FA">
        <w:rPr>
          <w:rFonts w:ascii="Arial" w:eastAsia="Times New Roman" w:hAnsi="Arial" w:cs="Arial"/>
          <w:lang w:val="mn-MN" w:eastAsia="mn-MN"/>
        </w:rPr>
        <w:t>Цэцэгт мараа</w:t>
      </w:r>
      <w:r w:rsidR="00931DB2">
        <w:rPr>
          <w:rFonts w:ascii="Arial" w:eastAsia="Times New Roman" w:hAnsi="Arial" w:cs="Arial"/>
          <w:lang w:val="mn-MN" w:eastAsia="mn-MN"/>
        </w:rPr>
        <w:t>”</w:t>
      </w:r>
      <w:r w:rsidR="00931DB2" w:rsidRPr="005B46FA">
        <w:rPr>
          <w:rFonts w:ascii="Arial" w:eastAsia="Times New Roman" w:hAnsi="Arial" w:cs="Arial"/>
          <w:lang w:val="mn-MN" w:eastAsia="mn-MN"/>
        </w:rPr>
        <w:t xml:space="preserve"> </w:t>
      </w:r>
      <w:r w:rsidR="00931DB2">
        <w:rPr>
          <w:rFonts w:ascii="Arial" w:eastAsia="Times New Roman" w:hAnsi="Arial" w:cs="Arial"/>
          <w:lang w:val="mn-MN" w:eastAsia="mn-MN"/>
        </w:rPr>
        <w:t xml:space="preserve">нэртэй </w:t>
      </w:r>
      <w:r w:rsidR="00931DB2" w:rsidRPr="005B46FA">
        <w:rPr>
          <w:rFonts w:ascii="Arial" w:eastAsia="Times New Roman" w:hAnsi="Arial" w:cs="Arial"/>
          <w:lang w:val="mn-MN" w:eastAsia="mn-MN"/>
        </w:rPr>
        <w:t>дэлгүүрээр үйлчлүүлэх явцдаа хохирогч М.</w:t>
      </w:r>
      <w:proofErr w:type="spellStart"/>
      <w:r w:rsidR="00931DB2" w:rsidRPr="005B46FA">
        <w:rPr>
          <w:rFonts w:ascii="Arial" w:eastAsia="Times New Roman" w:hAnsi="Arial" w:cs="Arial"/>
          <w:lang w:val="mn-MN" w:eastAsia="mn-MN"/>
        </w:rPr>
        <w:t>Хуаныш</w:t>
      </w:r>
      <w:r w:rsidR="0061233E">
        <w:rPr>
          <w:rFonts w:ascii="Arial" w:eastAsia="Times New Roman" w:hAnsi="Arial" w:cs="Arial"/>
          <w:lang w:val="mn-MN" w:eastAsia="mn-MN"/>
        </w:rPr>
        <w:t>ы</w:t>
      </w:r>
      <w:r w:rsidR="00931DB2" w:rsidRPr="005B46FA">
        <w:rPr>
          <w:rFonts w:ascii="Arial" w:eastAsia="Times New Roman" w:hAnsi="Arial" w:cs="Arial"/>
          <w:lang w:val="mn-MN" w:eastAsia="mn-MN"/>
        </w:rPr>
        <w:t>н</w:t>
      </w:r>
      <w:proofErr w:type="spellEnd"/>
      <w:r w:rsidR="00931DB2" w:rsidRPr="005B46FA">
        <w:rPr>
          <w:rFonts w:ascii="Arial" w:eastAsia="Times New Roman" w:hAnsi="Arial" w:cs="Arial"/>
          <w:lang w:val="mn-MN" w:eastAsia="mn-MN"/>
        </w:rPr>
        <w:t xml:space="preserve"> тухайн дэлгүүрийн лангуун дээр орхиж явсан</w:t>
      </w:r>
      <w:r w:rsidR="00931DB2">
        <w:rPr>
          <w:rFonts w:ascii="Arial" w:eastAsia="Times New Roman" w:hAnsi="Arial" w:cs="Arial"/>
          <w:lang w:val="mn-MN" w:eastAsia="mn-MN"/>
        </w:rPr>
        <w:t xml:space="preserve"> “</w:t>
      </w:r>
      <w:r w:rsidR="00931DB2">
        <w:rPr>
          <w:rFonts w:ascii="Arial" w:eastAsia="Times New Roman" w:hAnsi="Arial" w:cs="Arial"/>
          <w:lang w:eastAsia="mn-MN"/>
        </w:rPr>
        <w:t xml:space="preserve">Samsung galaxy </w:t>
      </w:r>
      <w:r w:rsidR="00931DB2">
        <w:rPr>
          <w:rFonts w:ascii="Arial" w:eastAsia="Times New Roman" w:hAnsi="Arial" w:cs="Arial"/>
          <w:lang w:val="mn-MN" w:eastAsia="mn-MN"/>
        </w:rPr>
        <w:t>А</w:t>
      </w:r>
      <w:r w:rsidR="00931DB2">
        <w:rPr>
          <w:rFonts w:ascii="Arial" w:eastAsia="Times New Roman" w:hAnsi="Arial" w:cs="Arial"/>
          <w:lang w:eastAsia="mn-MN"/>
        </w:rPr>
        <w:t>72</w:t>
      </w:r>
      <w:r w:rsidR="00931DB2">
        <w:rPr>
          <w:rFonts w:ascii="Arial" w:eastAsia="Times New Roman" w:hAnsi="Arial" w:cs="Arial"/>
          <w:lang w:val="mn-MN" w:eastAsia="mn-MN"/>
        </w:rPr>
        <w:t xml:space="preserve">” </w:t>
      </w:r>
      <w:r w:rsidR="00931DB2" w:rsidRPr="005B46FA">
        <w:rPr>
          <w:rFonts w:ascii="Arial" w:eastAsia="Times New Roman" w:hAnsi="Arial" w:cs="Arial"/>
          <w:lang w:val="mn-MN" w:eastAsia="mn-MN"/>
        </w:rPr>
        <w:t xml:space="preserve">загварын гар утсыг бусдын </w:t>
      </w:r>
      <w:r w:rsidR="00931DB2">
        <w:rPr>
          <w:rFonts w:ascii="Arial" w:eastAsia="Times New Roman" w:hAnsi="Arial" w:cs="Arial"/>
          <w:lang w:val="mn-MN" w:eastAsia="mn-MN"/>
        </w:rPr>
        <w:t xml:space="preserve">өмчлөл, </w:t>
      </w:r>
      <w:r w:rsidR="00931DB2" w:rsidRPr="005B46FA">
        <w:rPr>
          <w:rFonts w:ascii="Arial" w:eastAsia="Times New Roman" w:hAnsi="Arial" w:cs="Arial"/>
          <w:lang w:val="mn-MN" w:eastAsia="mn-MN"/>
        </w:rPr>
        <w:t>эзэмшлийн гээгдэл эд хөрөнгө гэдгийг мэдсээр байж авч, ашиглах зорилгоор тухайн утсанд байсан сим картыг авч хая</w:t>
      </w:r>
      <w:r w:rsidR="00931DB2">
        <w:rPr>
          <w:rFonts w:ascii="Arial" w:eastAsia="Times New Roman" w:hAnsi="Arial" w:cs="Arial"/>
          <w:lang w:val="mn-MN" w:eastAsia="mn-MN"/>
        </w:rPr>
        <w:t>ж,</w:t>
      </w:r>
      <w:r w:rsidR="00931DB2" w:rsidRPr="005B46FA">
        <w:rPr>
          <w:rFonts w:ascii="Arial" w:eastAsia="Times New Roman" w:hAnsi="Arial" w:cs="Arial"/>
          <w:lang w:val="mn-MN" w:eastAsia="mn-MN"/>
        </w:rPr>
        <w:t xml:space="preserve"> бага хэмжээнээс дээш буюу 380,000 төгрөгийн хохирол </w:t>
      </w:r>
      <w:r w:rsidR="00550742" w:rsidRPr="001B6994">
        <w:rPr>
          <w:rFonts w:ascii="Arial" w:eastAsia="Times New Roman" w:hAnsi="Arial" w:cs="Arial"/>
          <w:lang w:val="mn-MN" w:eastAsia="mn-MN"/>
        </w:rPr>
        <w:t>учруул</w:t>
      </w:r>
      <w:r w:rsidR="00550742">
        <w:rPr>
          <w:rFonts w:ascii="Arial" w:eastAsia="Times New Roman" w:hAnsi="Arial" w:cs="Arial"/>
          <w:lang w:val="mn-MN" w:eastAsia="mn-MN"/>
        </w:rPr>
        <w:t xml:space="preserve">сан </w:t>
      </w:r>
      <w:r w:rsidR="00DE7DF0" w:rsidRPr="001B6994">
        <w:rPr>
          <w:rFonts w:ascii="Arial" w:hAnsi="Arial" w:cs="Arial"/>
          <w:lang w:val="mn-MN"/>
        </w:rPr>
        <w:t xml:space="preserve">үйлдэл нь Эрүүгийн хуулийн ерөнхий ангийн 2.1 дүгээр зүйлийн 1 дэх хэсэгт заасан нийгэмд аюултай гэм буруутай үйлдэл буюу гэмт хэрэгт хамаарах </w:t>
      </w:r>
      <w:r w:rsidR="00931DB2">
        <w:rPr>
          <w:rFonts w:ascii="Arial" w:hAnsi="Arial" w:cs="Arial"/>
          <w:lang w:val="mn-MN"/>
        </w:rPr>
        <w:t>тул</w:t>
      </w:r>
      <w:r w:rsidR="00DE7DF0" w:rsidRPr="001B6994">
        <w:rPr>
          <w:rFonts w:ascii="Arial" w:hAnsi="Arial" w:cs="Arial"/>
          <w:lang w:val="mn-MN"/>
        </w:rPr>
        <w:t xml:space="preserve"> </w:t>
      </w:r>
      <w:r w:rsidR="00DA174B" w:rsidRPr="001B6994">
        <w:rPr>
          <w:rFonts w:ascii="Arial" w:eastAsia="Times New Roman" w:hAnsi="Arial" w:cs="Arial"/>
          <w:lang w:val="mn-MN" w:eastAsia="mn-MN"/>
        </w:rPr>
        <w:t xml:space="preserve">Эрүүгийн хуулийн тусгай ангийн </w:t>
      </w:r>
      <w:r w:rsidR="00550742">
        <w:rPr>
          <w:rFonts w:ascii="Arial" w:eastAsia="Times New Roman" w:hAnsi="Arial" w:cs="Arial"/>
          <w:lang w:val="mn-MN" w:eastAsia="mn-MN"/>
        </w:rPr>
        <w:t xml:space="preserve">17.5 дугаар зүйлийн 1 дэх хэсэгт заасан </w:t>
      </w:r>
      <w:r w:rsidR="00550742" w:rsidRPr="00775231">
        <w:rPr>
          <w:rFonts w:ascii="Arial" w:hAnsi="Arial" w:cs="Arial"/>
          <w:lang w:val="mn-MN"/>
        </w:rPr>
        <w:t>гээгдэл эд хөрөнгө бусдын өмчлөл, эзэмшилд байгааг мэдсээр байж завшсаны улмаас бага хэмжээнээс дээш хохирол учруул</w:t>
      </w:r>
      <w:r w:rsidR="00931DB2">
        <w:rPr>
          <w:rFonts w:ascii="Arial" w:hAnsi="Arial" w:cs="Arial"/>
          <w:lang w:val="mn-MN"/>
        </w:rPr>
        <w:t>ах</w:t>
      </w:r>
      <w:r w:rsidR="00550742" w:rsidRPr="00775231">
        <w:rPr>
          <w:rFonts w:ascii="Arial" w:hAnsi="Arial" w:cs="Arial"/>
          <w:lang w:val="mn-MN"/>
        </w:rPr>
        <w:t xml:space="preserve"> гэмт хэрэг үйлдсэн гэм буруутайд тооц</w:t>
      </w:r>
      <w:r w:rsidR="00550742">
        <w:rPr>
          <w:rFonts w:ascii="Arial" w:hAnsi="Arial" w:cs="Arial"/>
          <w:lang w:val="mn-MN"/>
        </w:rPr>
        <w:t xml:space="preserve">ож шийдвэрлэв. </w:t>
      </w:r>
    </w:p>
    <w:p w14:paraId="1645D664" w14:textId="2C79917B" w:rsidR="0092660E" w:rsidRPr="001B6994" w:rsidRDefault="0092660E" w:rsidP="00E10EC0">
      <w:pPr>
        <w:tabs>
          <w:tab w:val="left" w:pos="0"/>
        </w:tabs>
        <w:spacing w:after="0" w:line="240" w:lineRule="auto"/>
        <w:jc w:val="both"/>
        <w:rPr>
          <w:rFonts w:ascii="Arial" w:hAnsi="Arial" w:cs="Arial"/>
          <w:color w:val="000000" w:themeColor="text1"/>
          <w:lang w:val="mn-MN" w:eastAsia="kk-KZ"/>
        </w:rPr>
      </w:pPr>
      <w:r w:rsidRPr="001B6994">
        <w:rPr>
          <w:rFonts w:ascii="Arial" w:eastAsia="Times New Roman" w:hAnsi="Arial" w:cs="Arial"/>
          <w:color w:val="000000" w:themeColor="text1"/>
          <w:lang w:val="mn-MN" w:eastAsia="kk-KZ"/>
        </w:rPr>
        <w:tab/>
      </w:r>
      <w:r w:rsidR="006F47D1" w:rsidRPr="001B6994">
        <w:rPr>
          <w:rFonts w:ascii="Arial" w:eastAsia="Times New Roman" w:hAnsi="Arial" w:cs="Arial"/>
          <w:color w:val="000000" w:themeColor="text1"/>
          <w:lang w:val="mn-MN" w:eastAsia="kk-KZ"/>
        </w:rPr>
        <w:t>7</w:t>
      </w:r>
      <w:r w:rsidRPr="001B6994">
        <w:rPr>
          <w:rFonts w:ascii="Arial" w:eastAsia="Times New Roman" w:hAnsi="Arial" w:cs="Arial"/>
          <w:color w:val="000000" w:themeColor="text1"/>
          <w:lang w:val="mn-MN" w:eastAsia="kk-KZ"/>
        </w:rPr>
        <w:t xml:space="preserve">. </w:t>
      </w:r>
      <w:r w:rsidRPr="001B6994">
        <w:rPr>
          <w:rFonts w:ascii="Arial" w:hAnsi="Arial" w:cs="Arial"/>
          <w:color w:val="000000" w:themeColor="text1"/>
          <w:lang w:val="mn-MN" w:eastAsia="kk-KZ"/>
        </w:rPr>
        <w:t xml:space="preserve">Шүүгдэгч </w:t>
      </w:r>
      <w:r w:rsidR="00746DFB">
        <w:rPr>
          <w:rFonts w:ascii="Arial" w:eastAsia="Times New Roman" w:hAnsi="Arial" w:cs="Arial"/>
          <w:color w:val="000000" w:themeColor="text1"/>
          <w:lang w:val="mn-MN" w:eastAsia="kk-KZ"/>
        </w:rPr>
        <w:t>Б.Хуаныш</w:t>
      </w:r>
      <w:r w:rsidR="00210FEC" w:rsidRPr="001B6994">
        <w:rPr>
          <w:rFonts w:ascii="Arial" w:eastAsia="Times New Roman" w:hAnsi="Arial" w:cs="Arial"/>
          <w:color w:val="000000" w:themeColor="text1"/>
          <w:lang w:val="mn-MN" w:eastAsia="kk-KZ"/>
        </w:rPr>
        <w:t xml:space="preserve"> </w:t>
      </w:r>
      <w:r w:rsidRPr="001B6994">
        <w:rPr>
          <w:rFonts w:ascii="Arial" w:hAnsi="Arial" w:cs="Arial"/>
          <w:color w:val="000000" w:themeColor="text1"/>
          <w:lang w:val="mn-MN" w:eastAsia="kk-KZ"/>
        </w:rPr>
        <w:t>нь өөрт холбогдох хэргийг хялбаршуулсан журмаар хянан шийдвэрлүүлэх хүсэлтийг сайн дураар гаргаснаа илэрхийлж байх ба түүнд эрүү шүүлт тулгах, хүнлэг бус хэрцгий харьцах, хуурч мэхлэх зэрэг хууль бусаар хэрэг хүлээлгэсэн нөхцөл байдал тогтоогдоогүй болно.</w:t>
      </w:r>
      <w:r w:rsidR="00173122">
        <w:rPr>
          <w:rFonts w:ascii="Arial" w:hAnsi="Arial" w:cs="Arial"/>
          <w:color w:val="000000" w:themeColor="text1"/>
          <w:lang w:val="mn-MN" w:eastAsia="kk-KZ"/>
        </w:rPr>
        <w:t xml:space="preserve"> </w:t>
      </w:r>
    </w:p>
    <w:p w14:paraId="720B164D" w14:textId="086629DC" w:rsidR="00B52C42" w:rsidRPr="001B6994" w:rsidRDefault="0092660E" w:rsidP="00E10EC0">
      <w:pPr>
        <w:tabs>
          <w:tab w:val="left" w:pos="0"/>
        </w:tabs>
        <w:spacing w:after="0" w:line="240" w:lineRule="auto"/>
        <w:jc w:val="both"/>
        <w:rPr>
          <w:rFonts w:ascii="Arial" w:eastAsia="Times New Roman" w:hAnsi="Arial" w:cs="Arial"/>
          <w:lang w:val="mn-MN" w:eastAsia="kk-KZ"/>
        </w:rPr>
      </w:pPr>
      <w:r w:rsidRPr="001B6994">
        <w:rPr>
          <w:rFonts w:ascii="Arial" w:hAnsi="Arial" w:cs="Arial"/>
          <w:color w:val="000000" w:themeColor="text1"/>
          <w:lang w:val="mn-MN" w:eastAsia="kk-KZ"/>
        </w:rPr>
        <w:tab/>
      </w:r>
      <w:r w:rsidR="006F47D1" w:rsidRPr="001B6994">
        <w:rPr>
          <w:rFonts w:ascii="Arial" w:hAnsi="Arial" w:cs="Arial"/>
          <w:color w:val="000000" w:themeColor="text1"/>
          <w:lang w:val="mn-MN" w:eastAsia="kk-KZ"/>
        </w:rPr>
        <w:t>8</w:t>
      </w:r>
      <w:r w:rsidRPr="001B6994">
        <w:rPr>
          <w:rFonts w:ascii="Arial" w:hAnsi="Arial" w:cs="Arial"/>
          <w:color w:val="000000" w:themeColor="text1"/>
          <w:lang w:val="mn-MN" w:eastAsia="kk-KZ"/>
        </w:rPr>
        <w:t>.</w:t>
      </w:r>
      <w:bookmarkStart w:id="8" w:name="_Hlk135753501"/>
      <w:r w:rsidR="00296D72" w:rsidRPr="001B6994">
        <w:rPr>
          <w:rFonts w:ascii="Arial" w:hAnsi="Arial" w:cs="Arial"/>
          <w:color w:val="000000" w:themeColor="text1"/>
          <w:lang w:val="mn-MN" w:eastAsia="kk-KZ"/>
        </w:rPr>
        <w:t xml:space="preserve"> </w:t>
      </w:r>
      <w:r w:rsidR="00931DB2">
        <w:rPr>
          <w:rFonts w:ascii="Arial" w:hAnsi="Arial" w:cs="Arial"/>
          <w:color w:val="000000" w:themeColor="text1"/>
          <w:lang w:val="mn-MN" w:eastAsia="kk-KZ"/>
        </w:rPr>
        <w:t>М</w:t>
      </w:r>
      <w:r w:rsidR="00550742">
        <w:rPr>
          <w:rFonts w:ascii="Arial" w:hAnsi="Arial" w:cs="Arial"/>
          <w:color w:val="000000" w:themeColor="text1"/>
          <w:lang w:val="mn-MN" w:eastAsia="kk-KZ"/>
        </w:rPr>
        <w:t xml:space="preserve">өрдөн шалгах ажиллагааны үед хохирогч </w:t>
      </w:r>
      <w:r w:rsidR="00AD69AA">
        <w:rPr>
          <w:rFonts w:ascii="Arial" w:hAnsi="Arial" w:cs="Arial"/>
          <w:color w:val="000000" w:themeColor="text1"/>
          <w:lang w:val="mn-MN" w:eastAsia="kk-KZ"/>
        </w:rPr>
        <w:t>М.Хуаныш</w:t>
      </w:r>
      <w:r w:rsidR="00550742">
        <w:rPr>
          <w:rFonts w:ascii="Arial" w:hAnsi="Arial" w:cs="Arial"/>
          <w:color w:val="000000" w:themeColor="text1"/>
          <w:lang w:val="mn-MN" w:eastAsia="kk-KZ"/>
        </w:rPr>
        <w:t xml:space="preserve"> нь </w:t>
      </w:r>
      <w:r w:rsidR="00931DB2">
        <w:rPr>
          <w:rFonts w:ascii="Arial" w:hAnsi="Arial" w:cs="Arial"/>
          <w:color w:val="000000" w:themeColor="text1"/>
          <w:lang w:val="mn-MN" w:eastAsia="kk-KZ"/>
        </w:rPr>
        <w:t xml:space="preserve">уг </w:t>
      </w:r>
      <w:r w:rsidR="00550742">
        <w:rPr>
          <w:rFonts w:ascii="Arial" w:eastAsia="Times New Roman" w:hAnsi="Arial" w:cs="Arial"/>
          <w:lang w:val="mn-MN" w:eastAsia="mn-MN"/>
        </w:rPr>
        <w:t>“</w:t>
      </w:r>
      <w:r w:rsidR="00931DB2">
        <w:rPr>
          <w:rFonts w:ascii="Arial" w:eastAsia="Times New Roman" w:hAnsi="Arial" w:cs="Arial"/>
          <w:lang w:eastAsia="mn-MN"/>
        </w:rPr>
        <w:t>Samsung</w:t>
      </w:r>
      <w:r w:rsidR="00AD69AA">
        <w:rPr>
          <w:rFonts w:ascii="Arial" w:eastAsia="Times New Roman" w:hAnsi="Arial" w:cs="Arial"/>
          <w:lang w:eastAsia="mn-MN"/>
        </w:rPr>
        <w:t xml:space="preserve"> А72</w:t>
      </w:r>
      <w:r w:rsidR="00550742">
        <w:rPr>
          <w:rFonts w:ascii="Arial" w:eastAsia="Times New Roman" w:hAnsi="Arial" w:cs="Arial"/>
          <w:lang w:val="mn-MN" w:eastAsia="mn-MN"/>
        </w:rPr>
        <w:t>”</w:t>
      </w:r>
      <w:r w:rsidR="00550742" w:rsidRPr="00851D19">
        <w:rPr>
          <w:rFonts w:ascii="Arial" w:eastAsia="Times New Roman" w:hAnsi="Arial" w:cs="Arial"/>
          <w:lang w:val="mn-MN" w:eastAsia="mn-MN"/>
        </w:rPr>
        <w:t xml:space="preserve"> загварын гар утсыг </w:t>
      </w:r>
      <w:r w:rsidR="00550742">
        <w:rPr>
          <w:rFonts w:ascii="Arial" w:eastAsia="Times New Roman" w:hAnsi="Arial" w:cs="Arial"/>
          <w:lang w:val="mn-MN" w:eastAsia="mn-MN"/>
        </w:rPr>
        <w:t>бүрэн бүтэн хүлээж авсан</w:t>
      </w:r>
      <w:r w:rsidR="00931DB2">
        <w:rPr>
          <w:rFonts w:ascii="Arial" w:eastAsia="Times New Roman" w:hAnsi="Arial" w:cs="Arial"/>
          <w:lang w:val="mn-MN" w:eastAsia="mn-MN"/>
        </w:rPr>
        <w:t xml:space="preserve"> болох мөрдөгчөөс үйлдсэн баримтаар тогтоогдож байх тул </w:t>
      </w:r>
      <w:r w:rsidR="002A6F54" w:rsidRPr="001B6994">
        <w:rPr>
          <w:rFonts w:ascii="Arial" w:hAnsi="Arial" w:cs="Arial"/>
          <w:color w:val="000000" w:themeColor="text1"/>
          <w:lang w:val="mn-MN" w:eastAsia="kk-KZ"/>
        </w:rPr>
        <w:t>ш</w:t>
      </w:r>
      <w:r w:rsidR="00DC7DCB" w:rsidRPr="001B6994">
        <w:rPr>
          <w:rFonts w:ascii="Arial" w:hAnsi="Arial" w:cs="Arial"/>
          <w:lang w:val="mn-MN" w:eastAsia="kk-KZ"/>
        </w:rPr>
        <w:t xml:space="preserve">үүгдэгч </w:t>
      </w:r>
      <w:r w:rsidR="00C06FC6">
        <w:rPr>
          <w:rFonts w:ascii="Arial" w:hAnsi="Arial" w:cs="Arial"/>
          <w:lang w:val="mn-MN" w:eastAsia="kk-KZ"/>
        </w:rPr>
        <w:t>Б.Хуаныш</w:t>
      </w:r>
      <w:r w:rsidR="00DC7DCB" w:rsidRPr="001B6994">
        <w:rPr>
          <w:rFonts w:ascii="Arial" w:hAnsi="Arial" w:cs="Arial"/>
          <w:lang w:val="mn-MN" w:eastAsia="kk-KZ"/>
        </w:rPr>
        <w:t xml:space="preserve"> нь </w:t>
      </w:r>
      <w:r w:rsidR="00296D72" w:rsidRPr="001B6994">
        <w:rPr>
          <w:rFonts w:ascii="Arial" w:hAnsi="Arial" w:cs="Arial"/>
          <w:lang w:val="mn-MN" w:eastAsia="kk-KZ"/>
        </w:rPr>
        <w:t xml:space="preserve">энэ шийтгэх тогтоолоор бусдад төлөх төлбөргүй байна. </w:t>
      </w:r>
      <w:bookmarkEnd w:id="8"/>
      <w:r w:rsidR="00655824">
        <w:rPr>
          <w:rFonts w:ascii="Arial" w:hAnsi="Arial" w:cs="Arial"/>
          <w:lang w:val="mn-MN" w:eastAsia="kk-KZ"/>
        </w:rPr>
        <w:t xml:space="preserve"> </w:t>
      </w:r>
    </w:p>
    <w:p w14:paraId="756E0008" w14:textId="5F0619EA" w:rsidR="0092660E" w:rsidRPr="001B6994" w:rsidRDefault="0092660E" w:rsidP="00E10EC0">
      <w:pPr>
        <w:shd w:val="clear" w:color="auto" w:fill="FFFFFF"/>
        <w:spacing w:after="0" w:line="240" w:lineRule="auto"/>
        <w:ind w:firstLine="720"/>
        <w:jc w:val="both"/>
        <w:rPr>
          <w:rFonts w:ascii="Arial" w:hAnsi="Arial" w:cs="Arial"/>
          <w:color w:val="000000" w:themeColor="text1"/>
          <w:lang w:val="mn-MN"/>
        </w:rPr>
      </w:pPr>
      <w:r w:rsidRPr="001B6994">
        <w:rPr>
          <w:rFonts w:ascii="Arial" w:hAnsi="Arial" w:cs="Arial"/>
          <w:color w:val="000000" w:themeColor="text1"/>
          <w:lang w:val="mn-MN"/>
        </w:rPr>
        <w:t>Хоёр</w:t>
      </w:r>
      <w:r w:rsidR="00931DB2">
        <w:rPr>
          <w:rFonts w:ascii="Arial" w:hAnsi="Arial" w:cs="Arial"/>
          <w:color w:val="000000" w:themeColor="text1"/>
          <w:lang w:val="mn-MN"/>
        </w:rPr>
        <w:t>.</w:t>
      </w:r>
      <w:r w:rsidRPr="001B6994">
        <w:rPr>
          <w:rFonts w:ascii="Arial" w:hAnsi="Arial" w:cs="Arial"/>
          <w:color w:val="000000" w:themeColor="text1"/>
          <w:lang w:val="mn-MN"/>
        </w:rPr>
        <w:t xml:space="preserve"> Эрүүгийн хариуцлагын талаар</w:t>
      </w:r>
      <w:r w:rsidR="00337E9F" w:rsidRPr="001B6994">
        <w:rPr>
          <w:rFonts w:ascii="Arial" w:hAnsi="Arial" w:cs="Arial"/>
          <w:color w:val="000000" w:themeColor="text1"/>
          <w:lang w:val="mn-MN"/>
        </w:rPr>
        <w:t>.</w:t>
      </w:r>
    </w:p>
    <w:p w14:paraId="262CA9C0" w14:textId="46ADE6B9" w:rsidR="00185AEA" w:rsidRPr="001B6994" w:rsidRDefault="006F47D1" w:rsidP="00E10EC0">
      <w:pPr>
        <w:shd w:val="clear" w:color="auto" w:fill="FFFFFF"/>
        <w:spacing w:after="0" w:line="240" w:lineRule="auto"/>
        <w:ind w:firstLine="720"/>
        <w:jc w:val="both"/>
        <w:rPr>
          <w:rFonts w:ascii="Arial" w:eastAsia="Times New Roman" w:hAnsi="Arial" w:cs="Arial"/>
          <w:color w:val="000000" w:themeColor="text1"/>
          <w:lang w:val="mn-MN" w:eastAsia="kk-KZ"/>
        </w:rPr>
      </w:pPr>
      <w:r w:rsidRPr="001B6994">
        <w:rPr>
          <w:rFonts w:ascii="Arial" w:eastAsia="Times New Roman" w:hAnsi="Arial" w:cs="Arial"/>
          <w:color w:val="000000" w:themeColor="text1"/>
          <w:lang w:val="mn-MN" w:eastAsia="kk-KZ"/>
        </w:rPr>
        <w:t>9</w:t>
      </w:r>
      <w:r w:rsidR="0092660E" w:rsidRPr="001B6994">
        <w:rPr>
          <w:rFonts w:ascii="Arial" w:eastAsia="Times New Roman" w:hAnsi="Arial" w:cs="Arial"/>
          <w:color w:val="000000" w:themeColor="text1"/>
          <w:lang w:val="mn-MN" w:eastAsia="kk-KZ"/>
        </w:rPr>
        <w:t xml:space="preserve">. Прокурорын санал болгож, шүүгдэгч </w:t>
      </w:r>
      <w:r w:rsidR="006047A4">
        <w:rPr>
          <w:rFonts w:ascii="Arial" w:eastAsia="Times New Roman" w:hAnsi="Arial" w:cs="Arial"/>
          <w:color w:val="000000" w:themeColor="text1"/>
          <w:lang w:val="mn-MN" w:eastAsia="kk-KZ"/>
        </w:rPr>
        <w:t>Б.</w:t>
      </w:r>
      <w:proofErr w:type="spellStart"/>
      <w:r w:rsidR="006047A4">
        <w:rPr>
          <w:rFonts w:ascii="Arial" w:eastAsia="Times New Roman" w:hAnsi="Arial" w:cs="Arial"/>
          <w:color w:val="000000" w:themeColor="text1"/>
          <w:lang w:val="mn-MN" w:eastAsia="kk-KZ"/>
        </w:rPr>
        <w:t>Хуанышын</w:t>
      </w:r>
      <w:proofErr w:type="spellEnd"/>
      <w:r w:rsidR="00105443" w:rsidRPr="001B6994">
        <w:rPr>
          <w:rFonts w:ascii="Arial" w:eastAsia="Times New Roman" w:hAnsi="Arial" w:cs="Arial"/>
          <w:color w:val="000000" w:themeColor="text1"/>
          <w:lang w:val="mn-MN" w:eastAsia="kk-KZ"/>
        </w:rPr>
        <w:t xml:space="preserve"> </w:t>
      </w:r>
      <w:r w:rsidR="0092660E" w:rsidRPr="001B6994">
        <w:rPr>
          <w:rFonts w:ascii="Arial" w:eastAsia="Times New Roman" w:hAnsi="Arial" w:cs="Arial"/>
          <w:color w:val="000000" w:themeColor="text1"/>
          <w:lang w:val="mn-MN" w:eastAsia="kk-KZ"/>
        </w:rPr>
        <w:t xml:space="preserve">хүлээн зөвшөөрсөн </w:t>
      </w:r>
      <w:r w:rsidR="00CE512D" w:rsidRPr="001B6994">
        <w:rPr>
          <w:rFonts w:ascii="Arial" w:hAnsi="Arial" w:cs="Arial"/>
          <w:lang w:val="mn-MN"/>
        </w:rPr>
        <w:t xml:space="preserve">Эрүүгийн хуулийн тусгай ангийн </w:t>
      </w:r>
      <w:r w:rsidR="0024421A" w:rsidRPr="001B6994">
        <w:rPr>
          <w:rFonts w:ascii="Arial" w:hAnsi="Arial" w:cs="Arial"/>
          <w:lang w:val="mn-MN"/>
        </w:rPr>
        <w:t>17.</w:t>
      </w:r>
      <w:r w:rsidR="00550742">
        <w:rPr>
          <w:rFonts w:ascii="Arial" w:hAnsi="Arial" w:cs="Arial"/>
          <w:lang w:val="mn-MN"/>
        </w:rPr>
        <w:t>5 дугаар зүйлийн 1</w:t>
      </w:r>
      <w:r w:rsidR="0024421A" w:rsidRPr="001B6994">
        <w:rPr>
          <w:rFonts w:ascii="Arial" w:hAnsi="Arial" w:cs="Arial"/>
          <w:lang w:val="mn-MN"/>
        </w:rPr>
        <w:t xml:space="preserve"> дэх</w:t>
      </w:r>
      <w:r w:rsidR="00AF7115" w:rsidRPr="001B6994">
        <w:rPr>
          <w:rFonts w:ascii="Arial" w:hAnsi="Arial" w:cs="Arial"/>
          <w:lang w:val="mn-MN"/>
        </w:rPr>
        <w:t xml:space="preserve"> </w:t>
      </w:r>
      <w:r w:rsidR="00CE512D" w:rsidRPr="001B6994">
        <w:rPr>
          <w:rFonts w:ascii="Arial" w:hAnsi="Arial" w:cs="Arial"/>
          <w:lang w:val="mn-MN"/>
        </w:rPr>
        <w:t xml:space="preserve"> хэс</w:t>
      </w:r>
      <w:r w:rsidR="00927EF3" w:rsidRPr="001B6994">
        <w:rPr>
          <w:rFonts w:ascii="Arial" w:hAnsi="Arial" w:cs="Arial"/>
          <w:lang w:val="mn-MN"/>
        </w:rPr>
        <w:t>эгт</w:t>
      </w:r>
      <w:r w:rsidR="00CE512D" w:rsidRPr="001B6994">
        <w:rPr>
          <w:rFonts w:ascii="Arial" w:hAnsi="Arial" w:cs="Arial"/>
          <w:lang w:val="mn-MN"/>
        </w:rPr>
        <w:t xml:space="preserve"> зааснаар шүүгдэгч </w:t>
      </w:r>
      <w:r w:rsidR="009A736D">
        <w:rPr>
          <w:rFonts w:ascii="Arial" w:hAnsi="Arial" w:cs="Arial"/>
          <w:lang w:val="mn-MN"/>
        </w:rPr>
        <w:t>Б.</w:t>
      </w:r>
      <w:proofErr w:type="spellStart"/>
      <w:r w:rsidR="009A736D">
        <w:rPr>
          <w:rFonts w:ascii="Arial" w:hAnsi="Arial" w:cs="Arial"/>
          <w:lang w:val="mn-MN"/>
        </w:rPr>
        <w:t>Хуанышыг</w:t>
      </w:r>
      <w:proofErr w:type="spellEnd"/>
      <w:r w:rsidR="00797147" w:rsidRPr="001B6994">
        <w:rPr>
          <w:rFonts w:ascii="Arial" w:hAnsi="Arial" w:cs="Arial"/>
          <w:lang w:val="mn-MN"/>
        </w:rPr>
        <w:t xml:space="preserve"> </w:t>
      </w:r>
      <w:r w:rsidR="002745A7">
        <w:rPr>
          <w:rFonts w:ascii="Arial" w:hAnsi="Arial" w:cs="Arial"/>
          <w:lang w:val="mn-MN"/>
        </w:rPr>
        <w:t>5</w:t>
      </w:r>
      <w:r w:rsidR="009A736D">
        <w:rPr>
          <w:rFonts w:ascii="Arial" w:hAnsi="Arial" w:cs="Arial"/>
          <w:lang w:val="mn-MN"/>
        </w:rPr>
        <w:t>5</w:t>
      </w:r>
      <w:r w:rsidR="002745A7" w:rsidRPr="00AD7EEC">
        <w:rPr>
          <w:rFonts w:ascii="Arial" w:hAnsi="Arial" w:cs="Arial"/>
          <w:lang w:val="mn-MN"/>
        </w:rPr>
        <w:t xml:space="preserve">0 нэгжтэй тэнцэх хэмжээний буюу </w:t>
      </w:r>
      <w:r w:rsidR="002745A7">
        <w:rPr>
          <w:rFonts w:ascii="Arial" w:hAnsi="Arial" w:cs="Arial"/>
          <w:lang w:val="mn-MN"/>
        </w:rPr>
        <w:t>5</w:t>
      </w:r>
      <w:r w:rsidR="009A736D">
        <w:rPr>
          <w:rFonts w:ascii="Arial" w:hAnsi="Arial" w:cs="Arial"/>
          <w:lang w:val="mn-MN"/>
        </w:rPr>
        <w:t>5</w:t>
      </w:r>
      <w:r w:rsidR="002745A7" w:rsidRPr="00AD7EEC">
        <w:rPr>
          <w:rFonts w:ascii="Arial" w:hAnsi="Arial" w:cs="Arial"/>
          <w:lang w:val="mn-MN"/>
        </w:rPr>
        <w:t>0</w:t>
      </w:r>
      <w:r w:rsidR="00550742">
        <w:rPr>
          <w:rFonts w:ascii="Arial" w:hAnsi="Arial" w:cs="Arial"/>
          <w:lang w:val="mn-MN"/>
        </w:rPr>
        <w:t>,</w:t>
      </w:r>
      <w:r w:rsidR="002745A7" w:rsidRPr="00AD7EEC">
        <w:rPr>
          <w:rFonts w:ascii="Arial" w:hAnsi="Arial" w:cs="Arial"/>
          <w:lang w:val="mn-MN"/>
        </w:rPr>
        <w:t>000 төгрөгөөр торгох</w:t>
      </w:r>
      <w:r w:rsidR="002745A7" w:rsidRPr="001B6994">
        <w:rPr>
          <w:rFonts w:ascii="Arial" w:hAnsi="Arial" w:cs="Arial"/>
          <w:color w:val="000000" w:themeColor="text1"/>
          <w:lang w:val="mn-MN"/>
        </w:rPr>
        <w:t xml:space="preserve"> </w:t>
      </w:r>
      <w:r w:rsidR="00DA174B" w:rsidRPr="001B6994">
        <w:rPr>
          <w:rFonts w:ascii="Arial" w:hAnsi="Arial" w:cs="Arial"/>
          <w:color w:val="000000" w:themeColor="text1"/>
          <w:lang w:val="mn-MN"/>
        </w:rPr>
        <w:t>ял</w:t>
      </w:r>
      <w:r w:rsidR="00DA174B" w:rsidRPr="001B6994">
        <w:rPr>
          <w:rFonts w:ascii="Arial" w:eastAsia="Times New Roman" w:hAnsi="Arial" w:cs="Arial"/>
          <w:color w:val="000000" w:themeColor="text1"/>
          <w:lang w:val="mn-MN" w:eastAsia="kk-KZ"/>
        </w:rPr>
        <w:t xml:space="preserve"> </w:t>
      </w:r>
      <w:r w:rsidR="00797147" w:rsidRPr="001B6994">
        <w:rPr>
          <w:rFonts w:ascii="Arial" w:hAnsi="Arial" w:cs="Arial"/>
          <w:lang w:val="mn-MN"/>
        </w:rPr>
        <w:t xml:space="preserve">оногдуулах </w:t>
      </w:r>
      <w:r w:rsidR="0092660E" w:rsidRPr="001B6994">
        <w:rPr>
          <w:rFonts w:ascii="Arial" w:hAnsi="Arial" w:cs="Arial"/>
          <w:color w:val="000000" w:themeColor="text1"/>
          <w:lang w:val="mn-MN"/>
        </w:rPr>
        <w:t xml:space="preserve">нь </w:t>
      </w:r>
      <w:r w:rsidR="0092660E" w:rsidRPr="001B6994">
        <w:rPr>
          <w:rFonts w:ascii="Arial" w:eastAsia="Times New Roman" w:hAnsi="Arial" w:cs="Arial"/>
          <w:color w:val="000000" w:themeColor="text1"/>
          <w:lang w:val="mn-MN" w:eastAsia="kk-KZ"/>
        </w:rPr>
        <w:t>Эрүүгийн хуульд нийцсэн бөгөөд шүүгдэгч тухайн эрүүгийн хариуцлагын хууль зүйн үр дагаврыг ухамсарлан ойлгосон байх тул Эрүүгийн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w:t>
      </w:r>
      <w:r w:rsidR="00E02140">
        <w:rPr>
          <w:rFonts w:ascii="Arial" w:eastAsia="Times New Roman" w:hAnsi="Arial" w:cs="Arial"/>
          <w:color w:val="000000" w:themeColor="text1"/>
          <w:lang w:val="mn-MN" w:eastAsia="kk-KZ"/>
        </w:rPr>
        <w:t xml:space="preserve"> </w:t>
      </w:r>
    </w:p>
    <w:p w14:paraId="1D61F21B" w14:textId="227DF1C7" w:rsidR="002745A7" w:rsidRPr="00775231" w:rsidRDefault="006F47D1" w:rsidP="002745A7">
      <w:pPr>
        <w:spacing w:after="0" w:line="240" w:lineRule="auto"/>
        <w:ind w:firstLine="720"/>
        <w:jc w:val="both"/>
        <w:rPr>
          <w:rFonts w:ascii="Arial" w:hAnsi="Arial" w:cs="Arial"/>
          <w:lang w:val="mn-MN"/>
        </w:rPr>
      </w:pPr>
      <w:r w:rsidRPr="001B6994">
        <w:rPr>
          <w:rFonts w:ascii="Arial" w:eastAsia="Times New Roman" w:hAnsi="Arial" w:cs="Arial"/>
          <w:color w:val="000000" w:themeColor="text1"/>
          <w:lang w:val="mn-MN" w:eastAsia="kk-KZ"/>
        </w:rPr>
        <w:t>10</w:t>
      </w:r>
      <w:r w:rsidR="00B435F5" w:rsidRPr="001B6994">
        <w:rPr>
          <w:rFonts w:ascii="Arial" w:eastAsia="Times New Roman" w:hAnsi="Arial" w:cs="Arial"/>
          <w:color w:val="000000" w:themeColor="text1"/>
          <w:lang w:val="mn-MN" w:eastAsia="kk-KZ"/>
        </w:rPr>
        <w:t xml:space="preserve">. Иймд шүүгдэгч </w:t>
      </w:r>
      <w:r w:rsidR="00250346">
        <w:rPr>
          <w:rFonts w:ascii="Arial" w:eastAsia="Times New Roman" w:hAnsi="Arial" w:cs="Arial"/>
          <w:color w:val="000000" w:themeColor="text1"/>
          <w:lang w:val="mn-MN" w:eastAsia="kk-KZ"/>
        </w:rPr>
        <w:t>Б.</w:t>
      </w:r>
      <w:proofErr w:type="spellStart"/>
      <w:r w:rsidR="00250346">
        <w:rPr>
          <w:rFonts w:ascii="Arial" w:eastAsia="Times New Roman" w:hAnsi="Arial" w:cs="Arial"/>
          <w:color w:val="000000" w:themeColor="text1"/>
          <w:lang w:val="mn-MN" w:eastAsia="kk-KZ"/>
        </w:rPr>
        <w:t>Хуанышыг</w:t>
      </w:r>
      <w:proofErr w:type="spellEnd"/>
      <w:r w:rsidR="00136234" w:rsidRPr="001B6994">
        <w:rPr>
          <w:rFonts w:ascii="Arial" w:eastAsia="Times New Roman" w:hAnsi="Arial" w:cs="Arial"/>
          <w:color w:val="000000" w:themeColor="text1"/>
          <w:lang w:val="mn-MN" w:eastAsia="kk-KZ"/>
        </w:rPr>
        <w:t xml:space="preserve"> </w:t>
      </w:r>
      <w:r w:rsidR="008052FC" w:rsidRPr="001B6994">
        <w:rPr>
          <w:rFonts w:ascii="Arial" w:eastAsia="Times New Roman" w:hAnsi="Arial" w:cs="Arial"/>
          <w:color w:val="000000" w:themeColor="text1"/>
          <w:lang w:val="mn-MN" w:eastAsia="kk-KZ"/>
        </w:rPr>
        <w:t xml:space="preserve">Эрүүгийн хуулийн тусгай ангийн </w:t>
      </w:r>
      <w:r w:rsidR="00DA174B" w:rsidRPr="001B6994">
        <w:rPr>
          <w:rFonts w:ascii="Arial" w:eastAsia="Times New Roman" w:hAnsi="Arial" w:cs="Arial"/>
          <w:lang w:val="mn-MN" w:eastAsia="mn-MN"/>
        </w:rPr>
        <w:t>17.</w:t>
      </w:r>
      <w:r w:rsidR="00550742">
        <w:rPr>
          <w:rFonts w:ascii="Arial" w:eastAsia="Times New Roman" w:hAnsi="Arial" w:cs="Arial"/>
          <w:lang w:val="mn-MN" w:eastAsia="mn-MN"/>
        </w:rPr>
        <w:t xml:space="preserve">5 дугаар зүйлийн 1 дэх хэсэгт зааснаар </w:t>
      </w:r>
      <w:r w:rsidR="002745A7">
        <w:rPr>
          <w:rFonts w:ascii="Arial" w:hAnsi="Arial" w:cs="Arial"/>
          <w:lang w:val="mn-MN"/>
        </w:rPr>
        <w:t>5</w:t>
      </w:r>
      <w:r w:rsidR="00250346">
        <w:rPr>
          <w:rFonts w:ascii="Arial" w:hAnsi="Arial" w:cs="Arial"/>
          <w:lang w:val="mn-MN"/>
        </w:rPr>
        <w:t>5</w:t>
      </w:r>
      <w:r w:rsidR="002745A7" w:rsidRPr="00AD7EEC">
        <w:rPr>
          <w:rFonts w:ascii="Arial" w:hAnsi="Arial" w:cs="Arial"/>
          <w:lang w:val="mn-MN"/>
        </w:rPr>
        <w:t xml:space="preserve">0 нэгжтэй тэнцэх хэмжээний буюу </w:t>
      </w:r>
      <w:r w:rsidR="002745A7">
        <w:rPr>
          <w:rFonts w:ascii="Arial" w:hAnsi="Arial" w:cs="Arial"/>
          <w:lang w:val="mn-MN"/>
        </w:rPr>
        <w:t>5</w:t>
      </w:r>
      <w:r w:rsidR="00250346">
        <w:rPr>
          <w:rFonts w:ascii="Arial" w:hAnsi="Arial" w:cs="Arial"/>
          <w:lang w:val="mn-MN"/>
        </w:rPr>
        <w:t>5</w:t>
      </w:r>
      <w:r w:rsidR="002745A7" w:rsidRPr="00AD7EEC">
        <w:rPr>
          <w:rFonts w:ascii="Arial" w:hAnsi="Arial" w:cs="Arial"/>
          <w:lang w:val="mn-MN"/>
        </w:rPr>
        <w:t>0</w:t>
      </w:r>
      <w:r w:rsidR="0061233E">
        <w:rPr>
          <w:rFonts w:ascii="Arial" w:hAnsi="Arial" w:cs="Arial"/>
          <w:lang w:val="mn-MN"/>
        </w:rPr>
        <w:t>,</w:t>
      </w:r>
      <w:r w:rsidR="002745A7" w:rsidRPr="00AD7EEC">
        <w:rPr>
          <w:rFonts w:ascii="Arial" w:hAnsi="Arial" w:cs="Arial"/>
          <w:lang w:val="mn-MN"/>
        </w:rPr>
        <w:t>000 төгрөгөөр торгох</w:t>
      </w:r>
      <w:r w:rsidR="002745A7" w:rsidRPr="001B6994">
        <w:rPr>
          <w:rFonts w:ascii="Arial" w:hAnsi="Arial" w:cs="Arial"/>
          <w:color w:val="000000" w:themeColor="text1"/>
          <w:lang w:val="mn-MN"/>
        </w:rPr>
        <w:t xml:space="preserve"> </w:t>
      </w:r>
      <w:r w:rsidR="00CF70A1" w:rsidRPr="001B6994">
        <w:rPr>
          <w:rFonts w:ascii="Arial" w:hAnsi="Arial" w:cs="Arial"/>
          <w:color w:val="000000" w:themeColor="text1"/>
          <w:lang w:val="mn-MN"/>
        </w:rPr>
        <w:t>ял</w:t>
      </w:r>
      <w:r w:rsidR="00CF70A1" w:rsidRPr="001B6994">
        <w:rPr>
          <w:rFonts w:ascii="Arial" w:eastAsia="Times New Roman" w:hAnsi="Arial" w:cs="Arial"/>
          <w:color w:val="000000" w:themeColor="text1"/>
          <w:lang w:val="mn-MN" w:eastAsia="kk-KZ"/>
        </w:rPr>
        <w:t xml:space="preserve"> шийтгэж, </w:t>
      </w:r>
      <w:r w:rsidR="002745A7" w:rsidRPr="00775231">
        <w:rPr>
          <w:rFonts w:ascii="Arial" w:hAnsi="Arial" w:cs="Arial"/>
          <w:lang w:val="mn-MN"/>
        </w:rPr>
        <w:t xml:space="preserve">Эрүүгийн хуулийн ерөнхий ангийн 5.3 дугаар зүйлийн 4 дэх хэсэгт зааснаар шүүгдэгч </w:t>
      </w:r>
      <w:r w:rsidR="00250346">
        <w:rPr>
          <w:rFonts w:ascii="Arial" w:hAnsi="Arial" w:cs="Arial"/>
          <w:lang w:val="mn-MN"/>
        </w:rPr>
        <w:t>Б.</w:t>
      </w:r>
      <w:proofErr w:type="spellStart"/>
      <w:r w:rsidR="00250346">
        <w:rPr>
          <w:rFonts w:ascii="Arial" w:hAnsi="Arial" w:cs="Arial"/>
          <w:lang w:val="mn-MN"/>
        </w:rPr>
        <w:t>Хуанышт</w:t>
      </w:r>
      <w:proofErr w:type="spellEnd"/>
      <w:r w:rsidR="002745A7" w:rsidRPr="00775231">
        <w:rPr>
          <w:rFonts w:ascii="Arial" w:hAnsi="Arial" w:cs="Arial"/>
          <w:lang w:val="mn-MN"/>
        </w:rPr>
        <w:t xml:space="preserve"> оногдуулсан торгох ялыг шүүхийн шийтгэх тогтоол хүчин төгөлдөр болсон өдрөөс хойш 3 сарын дотор хэсэгчлэн төлүүлэхээр тогтоо</w:t>
      </w:r>
      <w:r w:rsidR="002745A7">
        <w:rPr>
          <w:rFonts w:ascii="Arial" w:hAnsi="Arial" w:cs="Arial"/>
          <w:lang w:val="mn-MN"/>
        </w:rPr>
        <w:t>ж шийдвэрлэв</w:t>
      </w:r>
      <w:r w:rsidR="002745A7" w:rsidRPr="00775231">
        <w:rPr>
          <w:rFonts w:ascii="Arial" w:hAnsi="Arial" w:cs="Arial"/>
          <w:lang w:val="mn-MN"/>
        </w:rPr>
        <w:t>.</w:t>
      </w:r>
    </w:p>
    <w:p w14:paraId="5191A636" w14:textId="487D9C81" w:rsidR="002745A7" w:rsidRPr="00775231" w:rsidRDefault="002745A7" w:rsidP="002745A7">
      <w:pPr>
        <w:spacing w:after="0" w:line="240" w:lineRule="auto"/>
        <w:ind w:firstLine="720"/>
        <w:jc w:val="both"/>
        <w:rPr>
          <w:rFonts w:ascii="Arial" w:hAnsi="Arial" w:cs="Arial"/>
          <w:lang w:val="mn-MN"/>
        </w:rPr>
      </w:pPr>
      <w:r>
        <w:rPr>
          <w:rFonts w:ascii="Arial" w:hAnsi="Arial" w:cs="Arial"/>
          <w:lang w:val="mn-MN"/>
        </w:rPr>
        <w:t>11</w:t>
      </w:r>
      <w:r w:rsidRPr="00775231">
        <w:rPr>
          <w:rFonts w:ascii="Arial" w:hAnsi="Arial" w:cs="Arial"/>
          <w:lang w:val="mn-MN"/>
        </w:rPr>
        <w:t xml:space="preserve">. Эрүүгийн хуулийн ерөнхий ангийн 5.3 дугаар зүйлийн 5 дахь хэсэгт зааснаар шүүгдэгч </w:t>
      </w:r>
      <w:r w:rsidR="00250346">
        <w:rPr>
          <w:rFonts w:ascii="Arial" w:hAnsi="Arial" w:cs="Arial"/>
          <w:lang w:val="mn-MN"/>
        </w:rPr>
        <w:t>Б.Хуаныш</w:t>
      </w:r>
      <w:r w:rsidRPr="00775231">
        <w:rPr>
          <w:rFonts w:ascii="Arial" w:hAnsi="Arial" w:cs="Arial"/>
          <w:lang w:val="mn-MN"/>
        </w:rPr>
        <w:t xml:space="preserve"> нь торгох ялыг шүүхээс тогтоосон хугацаанд биелүүлээгүй бол шүүх </w:t>
      </w:r>
      <w:r w:rsidRPr="00775231">
        <w:rPr>
          <w:rFonts w:ascii="Arial" w:hAnsi="Arial" w:cs="Arial"/>
          <w:lang w:val="mn-MN"/>
        </w:rPr>
        <w:lastRenderedPageBreak/>
        <w:t>биелэгдээгүй торгох ялын 15 нэгжтэй тэнцэх хэмжээний төгрөгийг 1 хоногоор тооцож хорих ялаар солихыг мэдэгд</w:t>
      </w:r>
      <w:r>
        <w:rPr>
          <w:rFonts w:ascii="Arial" w:hAnsi="Arial" w:cs="Arial"/>
          <w:lang w:val="mn-MN"/>
        </w:rPr>
        <w:t>эх нь зүйтэй</w:t>
      </w:r>
      <w:r w:rsidRPr="00775231">
        <w:rPr>
          <w:rFonts w:ascii="Arial" w:hAnsi="Arial" w:cs="Arial"/>
          <w:lang w:val="mn-MN"/>
        </w:rPr>
        <w:t>.</w:t>
      </w:r>
      <w:r w:rsidR="00250346">
        <w:rPr>
          <w:rFonts w:ascii="Arial" w:hAnsi="Arial" w:cs="Arial"/>
          <w:lang w:val="mn-MN"/>
        </w:rPr>
        <w:t xml:space="preserve"> </w:t>
      </w:r>
    </w:p>
    <w:p w14:paraId="5BA24C7E" w14:textId="17204213" w:rsidR="002745A7" w:rsidRPr="00775231" w:rsidRDefault="002745A7" w:rsidP="002745A7">
      <w:pPr>
        <w:spacing w:after="0" w:line="240" w:lineRule="auto"/>
        <w:ind w:firstLine="720"/>
        <w:jc w:val="both"/>
        <w:rPr>
          <w:rFonts w:ascii="Arial" w:hAnsi="Arial" w:cs="Arial"/>
          <w:lang w:val="mn-MN"/>
        </w:rPr>
      </w:pPr>
      <w:r>
        <w:rPr>
          <w:rFonts w:ascii="Arial" w:hAnsi="Arial" w:cs="Arial"/>
          <w:lang w:val="mn-MN"/>
        </w:rPr>
        <w:t>12</w:t>
      </w:r>
      <w:r w:rsidRPr="00775231">
        <w:rPr>
          <w:rFonts w:ascii="Arial" w:hAnsi="Arial" w:cs="Arial"/>
          <w:lang w:val="mn-MN"/>
        </w:rPr>
        <w:t xml:space="preserve">. Шүүгдэгч </w:t>
      </w:r>
      <w:r w:rsidR="00374347">
        <w:rPr>
          <w:rFonts w:ascii="Arial" w:hAnsi="Arial" w:cs="Arial"/>
          <w:lang w:val="mn-MN"/>
        </w:rPr>
        <w:t>Б.Хуаныш</w:t>
      </w:r>
      <w:r w:rsidRPr="00775231">
        <w:rPr>
          <w:rFonts w:ascii="Arial" w:hAnsi="Arial" w:cs="Arial"/>
          <w:lang w:val="mn-MN"/>
        </w:rPr>
        <w:t xml:space="preserve"> нь энэ хэрэгт цагдан хоригдсон хоноггүй, түүнээс гаргавал зохих хэрэг хянан шийдвэрлэх ажиллагааны зардалгүй, эд мөрийн баримтаар тооцож ирүүлсэн зүйлгүй, битүүмжилсэн хөрөнгө үгүй, шүүгдэгчийн иргэний бичиг баримт нь шүүхэд шилжиж ирээгүй зэргийг тус тус дурд</w:t>
      </w:r>
      <w:r>
        <w:rPr>
          <w:rFonts w:ascii="Arial" w:hAnsi="Arial" w:cs="Arial"/>
          <w:lang w:val="mn-MN"/>
        </w:rPr>
        <w:t>ав</w:t>
      </w:r>
      <w:r w:rsidRPr="00775231">
        <w:rPr>
          <w:rFonts w:ascii="Arial" w:hAnsi="Arial" w:cs="Arial"/>
          <w:lang w:val="mn-MN"/>
        </w:rPr>
        <w:t>.</w:t>
      </w:r>
      <w:r w:rsidR="00906687">
        <w:rPr>
          <w:rFonts w:ascii="Arial" w:hAnsi="Arial" w:cs="Arial"/>
          <w:lang w:val="mn-MN"/>
        </w:rPr>
        <w:t xml:space="preserve"> </w:t>
      </w:r>
    </w:p>
    <w:p w14:paraId="109384A4" w14:textId="10DB76CD" w:rsidR="0061233E" w:rsidRPr="00AF0551" w:rsidRDefault="002745A7" w:rsidP="0061233E">
      <w:pPr>
        <w:spacing w:after="0" w:line="240" w:lineRule="auto"/>
        <w:ind w:firstLine="720"/>
        <w:jc w:val="both"/>
        <w:rPr>
          <w:rFonts w:ascii="Arial" w:hAnsi="Arial" w:cs="Arial"/>
          <w:color w:val="000000" w:themeColor="text1"/>
          <w:lang w:val="mn-MN"/>
        </w:rPr>
      </w:pPr>
      <w:r>
        <w:rPr>
          <w:rFonts w:ascii="Arial" w:hAnsi="Arial" w:cs="Arial"/>
          <w:lang w:val="mn-MN"/>
        </w:rPr>
        <w:t>13</w:t>
      </w:r>
      <w:r w:rsidRPr="00775231">
        <w:rPr>
          <w:rFonts w:ascii="Arial" w:hAnsi="Arial" w:cs="Arial"/>
          <w:lang w:val="mn-MN"/>
        </w:rPr>
        <w:t xml:space="preserve">. </w:t>
      </w:r>
      <w:r w:rsidR="0061233E" w:rsidRPr="00AF0551">
        <w:rPr>
          <w:rFonts w:ascii="Arial" w:hAnsi="Arial" w:cs="Arial"/>
          <w:color w:val="000000" w:themeColor="text1"/>
          <w:lang w:val="mn-MN"/>
        </w:rPr>
        <w:t xml:space="preserve">Эрүүгийн хэрэг хянан шийдвэрлэх тухай хуулийн 21.5 дугаар зүйлийн 1 дэх хэсгийн 1.2 дахь заалтад заасныг баримтлан хэргийн хамт эд мөрийн баримтаар тооцож ирүүлсэн </w:t>
      </w:r>
      <w:proofErr w:type="spellStart"/>
      <w:r w:rsidR="0061233E">
        <w:rPr>
          <w:rFonts w:ascii="Arial" w:hAnsi="Arial" w:cs="Arial"/>
          <w:color w:val="000000" w:themeColor="text1"/>
          <w:lang w:val="mn-MN"/>
        </w:rPr>
        <w:t>СД</w:t>
      </w:r>
      <w:proofErr w:type="spellEnd"/>
      <w:r w:rsidR="0061233E">
        <w:rPr>
          <w:rFonts w:ascii="Arial" w:hAnsi="Arial" w:cs="Arial"/>
          <w:color w:val="000000" w:themeColor="text1"/>
        </w:rPr>
        <w:t xml:space="preserve"> </w:t>
      </w:r>
      <w:r w:rsidR="0061233E" w:rsidRPr="00AF0551">
        <w:rPr>
          <w:rFonts w:ascii="Arial" w:hAnsi="Arial" w:cs="Arial"/>
          <w:color w:val="000000" w:themeColor="text1"/>
          <w:lang w:val="mn-MN"/>
        </w:rPr>
        <w:t xml:space="preserve">1 </w:t>
      </w:r>
      <w:proofErr w:type="spellStart"/>
      <w:r w:rsidR="0061233E" w:rsidRPr="00AF0551">
        <w:rPr>
          <w:rFonts w:ascii="Arial" w:hAnsi="Arial" w:cs="Arial"/>
          <w:color w:val="000000" w:themeColor="text1"/>
          <w:lang w:val="mn-MN"/>
        </w:rPr>
        <w:t>ширхэгийг</w:t>
      </w:r>
      <w:proofErr w:type="spellEnd"/>
      <w:r w:rsidR="0061233E" w:rsidRPr="00AF0551">
        <w:rPr>
          <w:rFonts w:ascii="Arial" w:hAnsi="Arial" w:cs="Arial"/>
          <w:color w:val="000000" w:themeColor="text1"/>
          <w:lang w:val="mn-MN"/>
        </w:rPr>
        <w:t xml:space="preserve"> эрүүгийн </w:t>
      </w:r>
      <w:r w:rsidR="0061233E" w:rsidRPr="0061233E">
        <w:rPr>
          <w:rFonts w:ascii="Arial" w:hAnsi="Arial" w:cs="Arial"/>
          <w:color w:val="000000" w:themeColor="text1"/>
        </w:rPr>
        <w:t>2513000000104</w:t>
      </w:r>
      <w:r w:rsidR="0061233E" w:rsidRPr="00AF0551">
        <w:rPr>
          <w:rFonts w:ascii="Arial" w:hAnsi="Arial" w:cs="Arial"/>
          <w:color w:val="000000" w:themeColor="text1"/>
          <w:lang w:val="mn-MN"/>
        </w:rPr>
        <w:t xml:space="preserve"> дугаартай хэргийг хадгалах хугацаанд хэргийн хамт хадгал</w:t>
      </w:r>
      <w:r w:rsidR="0061233E">
        <w:rPr>
          <w:rFonts w:ascii="Arial" w:hAnsi="Arial" w:cs="Arial"/>
          <w:color w:val="000000" w:themeColor="text1"/>
          <w:lang w:val="mn-MN"/>
        </w:rPr>
        <w:t xml:space="preserve">ах нь зүйтэй. </w:t>
      </w:r>
      <w:r w:rsidR="0061233E" w:rsidRPr="00AF0551">
        <w:rPr>
          <w:rFonts w:ascii="Arial" w:hAnsi="Arial" w:cs="Arial"/>
          <w:color w:val="000000" w:themeColor="text1"/>
          <w:lang w:val="mn-MN"/>
        </w:rPr>
        <w:t xml:space="preserve"> </w:t>
      </w:r>
    </w:p>
    <w:p w14:paraId="7A675630" w14:textId="71A4F122" w:rsidR="00B435F5" w:rsidRPr="00E13E3A" w:rsidRDefault="0061233E" w:rsidP="00E13E3A">
      <w:pPr>
        <w:spacing w:after="0" w:line="240" w:lineRule="auto"/>
        <w:ind w:firstLine="720"/>
        <w:jc w:val="both"/>
        <w:rPr>
          <w:rFonts w:ascii="Arial" w:hAnsi="Arial" w:cs="Arial"/>
          <w:lang w:val="mn-MN"/>
        </w:rPr>
      </w:pPr>
      <w:r>
        <w:rPr>
          <w:rFonts w:ascii="Arial" w:hAnsi="Arial" w:cs="Arial"/>
          <w:lang w:val="mn-MN"/>
        </w:rPr>
        <w:t xml:space="preserve">14. </w:t>
      </w:r>
      <w:r w:rsidR="002745A7" w:rsidRPr="00775231">
        <w:rPr>
          <w:rFonts w:ascii="Arial" w:hAnsi="Arial" w:cs="Arial"/>
          <w:lang w:val="mn-MN"/>
        </w:rPr>
        <w:t xml:space="preserve">Шийтгэх тогтоол уншиж сонсгосноор хүчинтэй болох ба, шүүгдэгч </w:t>
      </w:r>
      <w:r w:rsidR="00CC79A1">
        <w:rPr>
          <w:rFonts w:ascii="Arial" w:hAnsi="Arial" w:cs="Arial"/>
          <w:lang w:val="mn-MN"/>
        </w:rPr>
        <w:t>Б.</w:t>
      </w:r>
      <w:proofErr w:type="spellStart"/>
      <w:r w:rsidR="00CC79A1">
        <w:rPr>
          <w:rFonts w:ascii="Arial" w:hAnsi="Arial" w:cs="Arial"/>
          <w:lang w:val="mn-MN"/>
        </w:rPr>
        <w:t>Хуанышт</w:t>
      </w:r>
      <w:proofErr w:type="spellEnd"/>
      <w:r w:rsidR="002745A7" w:rsidRPr="00775231">
        <w:rPr>
          <w:rFonts w:ascii="Arial" w:hAnsi="Arial" w:cs="Arial"/>
          <w:lang w:val="mn-MN"/>
        </w:rPr>
        <w:t xml:space="preserve">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w:t>
      </w:r>
      <w:r w:rsidR="00DA174B" w:rsidRPr="001B6994">
        <w:rPr>
          <w:rFonts w:ascii="Arial" w:eastAsia="Times New Roman" w:hAnsi="Arial" w:cs="Arial"/>
          <w:lang w:val="mn-MN" w:eastAsia="mn-MN"/>
        </w:rPr>
        <w:t xml:space="preserve"> </w:t>
      </w:r>
      <w:r w:rsidR="00B435F5" w:rsidRPr="001B6994">
        <w:rPr>
          <w:rFonts w:ascii="Arial" w:eastAsia="Times New Roman" w:hAnsi="Arial" w:cs="Arial"/>
          <w:lang w:val="mn-MN" w:eastAsia="mn-MN"/>
        </w:rPr>
        <w:t xml:space="preserve">үлдээв. </w:t>
      </w:r>
      <w:r w:rsidR="00771637">
        <w:rPr>
          <w:rFonts w:ascii="Arial" w:eastAsia="Times New Roman" w:hAnsi="Arial" w:cs="Arial"/>
          <w:lang w:val="mn-MN" w:eastAsia="mn-MN"/>
        </w:rPr>
        <w:t xml:space="preserve"> </w:t>
      </w:r>
      <w:r w:rsidR="00414CB5" w:rsidRPr="001B6994">
        <w:rPr>
          <w:rFonts w:ascii="Arial" w:hAnsi="Arial" w:cs="Arial"/>
          <w:color w:val="000000" w:themeColor="text1"/>
          <w:lang w:val="mn-MN"/>
        </w:rPr>
        <w:t xml:space="preserve">   </w:t>
      </w:r>
    </w:p>
    <w:bookmarkEnd w:id="0"/>
    <w:bookmarkEnd w:id="1"/>
    <w:bookmarkEnd w:id="2"/>
    <w:p w14:paraId="41931103" w14:textId="460CE9E3" w:rsidR="00775231" w:rsidRPr="00775231" w:rsidRDefault="00775231" w:rsidP="00775231">
      <w:pPr>
        <w:spacing w:after="0" w:line="240" w:lineRule="auto"/>
        <w:ind w:firstLine="720"/>
        <w:jc w:val="both"/>
        <w:rPr>
          <w:rFonts w:ascii="Arial" w:hAnsi="Arial" w:cs="Arial"/>
          <w:lang w:val="mn-MN"/>
        </w:rPr>
      </w:pPr>
      <w:r w:rsidRPr="00775231">
        <w:rPr>
          <w:rFonts w:ascii="Arial" w:hAnsi="Arial" w:cs="Arial"/>
          <w:lang w:val="mn-MN"/>
        </w:rPr>
        <w:t>Эрүүгийн хэрэг хянан шийдвэрлэх тухай хуулийн 17.4 дүгээр зүйлийн 5 дахь хэсэг, 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хэсэгт заасныг тус тус удирдлага болгон</w:t>
      </w:r>
    </w:p>
    <w:p w14:paraId="0CEC9109" w14:textId="77777777" w:rsidR="00550742" w:rsidRDefault="00550742" w:rsidP="00775231">
      <w:pPr>
        <w:spacing w:after="0" w:line="240" w:lineRule="auto"/>
        <w:jc w:val="center"/>
        <w:rPr>
          <w:rFonts w:ascii="Arial" w:hAnsi="Arial" w:cs="Arial"/>
          <w:lang w:val="mn-MN"/>
        </w:rPr>
      </w:pPr>
    </w:p>
    <w:p w14:paraId="42007C7A" w14:textId="5C6E4226" w:rsidR="00775231" w:rsidRPr="00775231" w:rsidRDefault="00775231" w:rsidP="00775231">
      <w:pPr>
        <w:spacing w:after="0" w:line="240" w:lineRule="auto"/>
        <w:jc w:val="center"/>
        <w:rPr>
          <w:rFonts w:ascii="Arial" w:hAnsi="Arial" w:cs="Arial"/>
          <w:lang w:val="mn-MN"/>
        </w:rPr>
      </w:pPr>
      <w:r w:rsidRPr="00775231">
        <w:rPr>
          <w:rFonts w:ascii="Arial" w:hAnsi="Arial" w:cs="Arial"/>
          <w:lang w:val="mn-MN"/>
        </w:rPr>
        <w:t>ТОГТООХ нь:</w:t>
      </w:r>
    </w:p>
    <w:p w14:paraId="4AE4DEB7" w14:textId="6FACA8D6" w:rsidR="00D50436" w:rsidRDefault="00D50436" w:rsidP="00D50436">
      <w:pPr>
        <w:spacing w:after="0" w:line="240" w:lineRule="auto"/>
        <w:ind w:firstLine="720"/>
        <w:jc w:val="both"/>
        <w:rPr>
          <w:rFonts w:ascii="Arial" w:eastAsia="Times New Roman" w:hAnsi="Arial" w:cs="Arial"/>
          <w:lang w:val="mn-MN" w:eastAsia="mn-MN"/>
        </w:rPr>
      </w:pPr>
      <w:r>
        <w:rPr>
          <w:rFonts w:ascii="Arial" w:hAnsi="Arial" w:cs="Arial"/>
          <w:lang w:val="mn-MN"/>
        </w:rPr>
        <w:t xml:space="preserve">1. Шүүгдэгч </w:t>
      </w:r>
      <w:proofErr w:type="spellStart"/>
      <w:r>
        <w:rPr>
          <w:rFonts w:ascii="Arial" w:hAnsi="Arial" w:cs="Arial"/>
          <w:lang w:val="mn-MN"/>
        </w:rPr>
        <w:t>Есагасы</w:t>
      </w:r>
      <w:proofErr w:type="spellEnd"/>
      <w:r>
        <w:rPr>
          <w:rFonts w:ascii="Arial" w:hAnsi="Arial" w:cs="Arial"/>
        </w:rPr>
        <w:t xml:space="preserve"> </w:t>
      </w:r>
      <w:r>
        <w:rPr>
          <w:rFonts w:ascii="Arial" w:hAnsi="Arial" w:cs="Arial"/>
          <w:lang w:val="mn-MN"/>
        </w:rPr>
        <w:t xml:space="preserve">овогт </w:t>
      </w:r>
      <w:proofErr w:type="spellStart"/>
      <w:r>
        <w:rPr>
          <w:rFonts w:ascii="Arial" w:hAnsi="Arial" w:cs="Arial"/>
          <w:lang w:val="mn-MN"/>
        </w:rPr>
        <w:t>Бөржекийн</w:t>
      </w:r>
      <w:proofErr w:type="spellEnd"/>
      <w:r>
        <w:rPr>
          <w:rFonts w:ascii="Arial" w:hAnsi="Arial" w:cs="Arial"/>
          <w:lang w:val="mn-MN"/>
        </w:rPr>
        <w:t xml:space="preserve"> </w:t>
      </w:r>
      <w:proofErr w:type="spellStart"/>
      <w:r>
        <w:rPr>
          <w:rFonts w:ascii="Arial" w:hAnsi="Arial" w:cs="Arial"/>
          <w:lang w:val="mn-MN"/>
        </w:rPr>
        <w:t>Хуанышыг</w:t>
      </w:r>
      <w:proofErr w:type="spellEnd"/>
      <w:r>
        <w:rPr>
          <w:rFonts w:ascii="Arial" w:hAnsi="Arial" w:cs="Arial"/>
          <w:lang w:val="mn-MN"/>
        </w:rPr>
        <w:t xml:space="preserve"> Эрүүгийн хуулийн тусгай ангийн 17.5 дугаар зүйлийн 1 дэх хэсэгт </w:t>
      </w:r>
      <w:r>
        <w:rPr>
          <w:rFonts w:ascii="Arial" w:eastAsia="Times New Roman" w:hAnsi="Arial" w:cs="Arial"/>
          <w:lang w:val="mn-MN" w:eastAsia="mn-MN"/>
        </w:rPr>
        <w:t>заасан гээгдэл эд хөрөнгө бусдын өмчлөл, эзэмшилд байгааг мэдсээр байж завшсаны улмаас бага хэмжээнээс дээш хохирол учруулсан гэмт хэрэг үйлдсэн гэм буруутайд тооцсугай.</w:t>
      </w:r>
    </w:p>
    <w:p w14:paraId="4941014D" w14:textId="435BCA1B" w:rsidR="00D50436" w:rsidRDefault="00D50436" w:rsidP="00D50436">
      <w:pPr>
        <w:spacing w:after="0" w:line="240" w:lineRule="auto"/>
        <w:ind w:firstLine="720"/>
        <w:jc w:val="both"/>
        <w:rPr>
          <w:rFonts w:ascii="Arial" w:hAnsi="Arial" w:cs="Arial"/>
          <w:lang w:val="mn-MN"/>
        </w:rPr>
      </w:pPr>
      <w:r>
        <w:rPr>
          <w:rFonts w:ascii="Arial" w:eastAsia="Times New Roman" w:hAnsi="Arial" w:cs="Arial"/>
          <w:lang w:val="mn-MN" w:eastAsia="mn-MN"/>
        </w:rPr>
        <w:t>2. Эрүүгийн хуулийн тусгай ангийн 17.5 дугаар зүйлийн 1 дэх хэсэгт зааснаар шүүгдэгч Б.</w:t>
      </w:r>
      <w:proofErr w:type="spellStart"/>
      <w:r>
        <w:rPr>
          <w:rFonts w:ascii="Arial" w:eastAsia="Times New Roman" w:hAnsi="Arial" w:cs="Arial"/>
          <w:lang w:val="mn-MN" w:eastAsia="mn-MN"/>
        </w:rPr>
        <w:t>Хуанышыг</w:t>
      </w:r>
      <w:proofErr w:type="spellEnd"/>
      <w:r>
        <w:rPr>
          <w:rFonts w:ascii="Arial" w:eastAsia="Times New Roman" w:hAnsi="Arial" w:cs="Arial"/>
          <w:lang w:val="mn-MN" w:eastAsia="mn-MN"/>
        </w:rPr>
        <w:t xml:space="preserve"> </w:t>
      </w:r>
      <w:r>
        <w:rPr>
          <w:rFonts w:ascii="Arial" w:hAnsi="Arial" w:cs="Arial"/>
          <w:lang w:val="mn-MN"/>
        </w:rPr>
        <w:t>550 нэгжтэй тэнцэх хэмжээний буюу 550,000 төгрөгөөр торгох ял шийтгэсүгэй.</w:t>
      </w:r>
      <w:r w:rsidR="0094359B">
        <w:rPr>
          <w:rFonts w:ascii="Arial" w:hAnsi="Arial" w:cs="Arial"/>
          <w:lang w:val="mn-MN"/>
        </w:rPr>
        <w:t xml:space="preserve"> </w:t>
      </w:r>
    </w:p>
    <w:p w14:paraId="5DDBB340" w14:textId="77777777" w:rsidR="00D50436" w:rsidRDefault="00D50436" w:rsidP="00D50436">
      <w:pPr>
        <w:spacing w:after="0" w:line="240" w:lineRule="auto"/>
        <w:ind w:firstLine="720"/>
        <w:jc w:val="both"/>
        <w:rPr>
          <w:rFonts w:ascii="Arial" w:hAnsi="Arial" w:cs="Arial"/>
          <w:lang w:val="mn-MN"/>
        </w:rPr>
      </w:pPr>
      <w:r>
        <w:rPr>
          <w:rFonts w:ascii="Arial" w:hAnsi="Arial" w:cs="Arial"/>
          <w:lang w:val="mn-MN"/>
        </w:rPr>
        <w:t>3. Эрүүгийн хуулийн ерөнхий ангийн 5.3 дугаар зүйлийн 4 дэх хэсэгт зааснаар шүүгдэгч Б.</w:t>
      </w:r>
      <w:proofErr w:type="spellStart"/>
      <w:r>
        <w:rPr>
          <w:rFonts w:ascii="Arial" w:hAnsi="Arial" w:cs="Arial"/>
          <w:lang w:val="mn-MN"/>
        </w:rPr>
        <w:t>Хуанышт</w:t>
      </w:r>
      <w:proofErr w:type="spellEnd"/>
      <w:r>
        <w:rPr>
          <w:rFonts w:ascii="Arial" w:hAnsi="Arial" w:cs="Arial"/>
          <w:lang w:val="mn-MN"/>
        </w:rPr>
        <w:t xml:space="preserve"> оногдуулсан торгох ялыг шүүхийн шийтгэх тогтоол хүчин төгөлдөр болсон өдрөөс хойш 3 сарын дотор хэсэгчлэн төлүүлэхээр тогтоосугай.</w:t>
      </w:r>
    </w:p>
    <w:p w14:paraId="507874A4" w14:textId="77777777" w:rsidR="00D50436" w:rsidRDefault="00D50436" w:rsidP="00D50436">
      <w:pPr>
        <w:spacing w:after="0" w:line="240" w:lineRule="auto"/>
        <w:ind w:firstLine="720"/>
        <w:jc w:val="both"/>
        <w:rPr>
          <w:rFonts w:ascii="Arial" w:hAnsi="Arial" w:cs="Arial"/>
          <w:lang w:val="mn-MN"/>
        </w:rPr>
      </w:pPr>
      <w:r>
        <w:rPr>
          <w:rFonts w:ascii="Arial" w:hAnsi="Arial" w:cs="Arial"/>
          <w:lang w:val="mn-MN"/>
        </w:rPr>
        <w:t>4. Эрүүгийн хуулийн ерөнхий ангийн 5.3 дугаар зүйлийн 5 дахь хэсэгт зааснаар шүүгдэгч Б.Хуаныш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381FA1FA" w14:textId="54B12E0B" w:rsidR="00D50436" w:rsidRDefault="00D50436" w:rsidP="00D50436">
      <w:pPr>
        <w:spacing w:after="0" w:line="240" w:lineRule="auto"/>
        <w:ind w:firstLine="720"/>
        <w:jc w:val="both"/>
        <w:rPr>
          <w:rFonts w:ascii="Arial" w:hAnsi="Arial" w:cs="Arial"/>
          <w:lang w:val="mn-MN"/>
        </w:rPr>
      </w:pPr>
      <w:r>
        <w:rPr>
          <w:rFonts w:ascii="Arial" w:hAnsi="Arial" w:cs="Arial"/>
          <w:lang w:val="mn-MN"/>
        </w:rPr>
        <w:t>5. Энэ хэрэгт шүүгдэгч Б.Хуаныш нь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шүүгдэгчийн иргэний бичиг баримт нь шүүхэд шилжиж ирээгүй зэргийг тус тус дурдсугай.</w:t>
      </w:r>
    </w:p>
    <w:p w14:paraId="35D14AC0" w14:textId="1CB7951D" w:rsidR="0061233E" w:rsidRPr="0061233E" w:rsidRDefault="00D50436" w:rsidP="0061233E">
      <w:pPr>
        <w:spacing w:after="0" w:line="240" w:lineRule="auto"/>
        <w:ind w:firstLine="720"/>
        <w:jc w:val="both"/>
        <w:rPr>
          <w:rFonts w:ascii="Arial" w:hAnsi="Arial" w:cs="Arial"/>
          <w:color w:val="000000" w:themeColor="text1"/>
          <w:lang w:val="mn-MN"/>
        </w:rPr>
      </w:pPr>
      <w:r>
        <w:rPr>
          <w:rFonts w:ascii="Arial" w:hAnsi="Arial" w:cs="Arial"/>
          <w:lang w:val="mn-MN"/>
        </w:rPr>
        <w:t xml:space="preserve">6. </w:t>
      </w:r>
      <w:r w:rsidR="0061233E" w:rsidRPr="00AF0551">
        <w:rPr>
          <w:rFonts w:ascii="Arial" w:hAnsi="Arial" w:cs="Arial"/>
          <w:color w:val="000000" w:themeColor="text1"/>
          <w:lang w:val="mn-MN"/>
        </w:rPr>
        <w:t xml:space="preserve">Эрүүгийн хэрэг хянан шийдвэрлэх тухай хуулийн 21.5 дугаар зүйлийн 1 дэх хэсгийн 1.2 дахь заалтад заасныг баримтлан хэргийн хамт эд мөрийн баримтаар тооцож ирүүлсэн </w:t>
      </w:r>
      <w:proofErr w:type="spellStart"/>
      <w:r w:rsidR="0061233E">
        <w:rPr>
          <w:rFonts w:ascii="Arial" w:hAnsi="Arial" w:cs="Arial"/>
          <w:color w:val="000000" w:themeColor="text1"/>
          <w:lang w:val="mn-MN"/>
        </w:rPr>
        <w:t>СД</w:t>
      </w:r>
      <w:proofErr w:type="spellEnd"/>
      <w:r w:rsidR="0061233E">
        <w:rPr>
          <w:rFonts w:ascii="Arial" w:hAnsi="Arial" w:cs="Arial"/>
          <w:color w:val="000000" w:themeColor="text1"/>
        </w:rPr>
        <w:t xml:space="preserve"> </w:t>
      </w:r>
      <w:r w:rsidR="0061233E" w:rsidRPr="00AF0551">
        <w:rPr>
          <w:rFonts w:ascii="Arial" w:hAnsi="Arial" w:cs="Arial"/>
          <w:color w:val="000000" w:themeColor="text1"/>
          <w:lang w:val="mn-MN"/>
        </w:rPr>
        <w:t xml:space="preserve">1 </w:t>
      </w:r>
      <w:proofErr w:type="spellStart"/>
      <w:r w:rsidR="0061233E" w:rsidRPr="00AF0551">
        <w:rPr>
          <w:rFonts w:ascii="Arial" w:hAnsi="Arial" w:cs="Arial"/>
          <w:color w:val="000000" w:themeColor="text1"/>
          <w:lang w:val="mn-MN"/>
        </w:rPr>
        <w:t>ширхэгийг</w:t>
      </w:r>
      <w:proofErr w:type="spellEnd"/>
      <w:r w:rsidR="0061233E" w:rsidRPr="00AF0551">
        <w:rPr>
          <w:rFonts w:ascii="Arial" w:hAnsi="Arial" w:cs="Arial"/>
          <w:color w:val="000000" w:themeColor="text1"/>
          <w:lang w:val="mn-MN"/>
        </w:rPr>
        <w:t xml:space="preserve"> эрүүгийн </w:t>
      </w:r>
      <w:r w:rsidR="0061233E" w:rsidRPr="0061233E">
        <w:rPr>
          <w:rFonts w:ascii="Arial" w:hAnsi="Arial" w:cs="Arial"/>
          <w:color w:val="000000" w:themeColor="text1"/>
        </w:rPr>
        <w:t>2513000000104</w:t>
      </w:r>
      <w:r w:rsidR="0061233E" w:rsidRPr="00AF0551">
        <w:rPr>
          <w:rFonts w:ascii="Arial" w:hAnsi="Arial" w:cs="Arial"/>
          <w:color w:val="000000" w:themeColor="text1"/>
          <w:lang w:val="mn-MN"/>
        </w:rPr>
        <w:t xml:space="preserve"> дугаартай хэргийг хадгалах хугацаанд хэргийн хамт хадгал</w:t>
      </w:r>
      <w:r w:rsidR="0061233E">
        <w:rPr>
          <w:rFonts w:ascii="Arial" w:hAnsi="Arial" w:cs="Arial"/>
          <w:color w:val="000000" w:themeColor="text1"/>
          <w:lang w:val="mn-MN"/>
        </w:rPr>
        <w:t xml:space="preserve">сугай. </w:t>
      </w:r>
    </w:p>
    <w:p w14:paraId="3095CAF7" w14:textId="5E3443E1" w:rsidR="00D50436" w:rsidRDefault="0061233E" w:rsidP="00D50436">
      <w:pPr>
        <w:spacing w:after="0" w:line="240" w:lineRule="auto"/>
        <w:ind w:firstLine="720"/>
        <w:jc w:val="both"/>
        <w:rPr>
          <w:rFonts w:ascii="Arial" w:hAnsi="Arial" w:cs="Arial"/>
          <w:lang w:val="mn-MN"/>
        </w:rPr>
      </w:pPr>
      <w:r>
        <w:rPr>
          <w:rFonts w:ascii="Arial" w:hAnsi="Arial" w:cs="Arial"/>
          <w:lang w:val="mn-MN"/>
        </w:rPr>
        <w:t xml:space="preserve">7. </w:t>
      </w:r>
      <w:r w:rsidR="00D50436">
        <w:rPr>
          <w:rFonts w:ascii="Arial" w:hAnsi="Arial" w:cs="Arial"/>
          <w:lang w:val="mn-MN"/>
        </w:rPr>
        <w:t>Шийтгэх тогтоол уншиж сонсгосноор хүчинтэй болох ба, шүүгдэгч Б.</w:t>
      </w:r>
      <w:proofErr w:type="spellStart"/>
      <w:r w:rsidR="00D50436">
        <w:rPr>
          <w:rFonts w:ascii="Arial" w:hAnsi="Arial" w:cs="Arial"/>
          <w:lang w:val="mn-MN"/>
        </w:rPr>
        <w:t>Хуанышт</w:t>
      </w:r>
      <w:proofErr w:type="spellEnd"/>
      <w:r w:rsidR="00D50436">
        <w:rPr>
          <w:rFonts w:ascii="Arial" w:hAnsi="Arial" w:cs="Arial"/>
          <w:lang w:val="mn-MN"/>
        </w:rPr>
        <w:t xml:space="preserve">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7D9822B8" w14:textId="71F5DAB0" w:rsidR="00D50436" w:rsidRDefault="0061233E" w:rsidP="00D50436">
      <w:pPr>
        <w:spacing w:after="0" w:line="240" w:lineRule="auto"/>
        <w:ind w:firstLine="720"/>
        <w:jc w:val="both"/>
        <w:rPr>
          <w:rFonts w:ascii="Arial" w:hAnsi="Arial" w:cs="Arial"/>
          <w:lang w:val="mn-MN"/>
        </w:rPr>
      </w:pPr>
      <w:r>
        <w:rPr>
          <w:rFonts w:ascii="Arial" w:hAnsi="Arial" w:cs="Arial"/>
          <w:lang w:val="mn-MN"/>
        </w:rPr>
        <w:t>8</w:t>
      </w:r>
      <w:r w:rsidR="00D50436">
        <w:rPr>
          <w:rFonts w:ascii="Arial" w:hAnsi="Arial" w:cs="Arial"/>
          <w:lang w:val="mn-MN"/>
        </w:rPr>
        <w:t xml:space="preserve">. Эрүүгийн хэрэг хянан шийдвэрлэх тухай хуулийн 17.4 дүгээр зүйлийн 7 дахь хэсэгт зааснаар шүүхийн шийдвэрт талууд, оролцогч гагцхүү Эрүүгийн хэрэг хянан шийдвэрлэх тухай хуулийг ноцтой зөрчсөн тохиолдолд гардаж авсан, эсхүл хуульд зааснаар хүргүүлснээс хойш 14 хоногийн дотор Баян-Өлгий аймгийн Эрүү, Иргэний хэргийн давж заалдах шатны шүүхэд гомдол гаргах, эсэргүүцэл бичих эрхтэй болохыг дурдсугай. </w:t>
      </w:r>
    </w:p>
    <w:p w14:paraId="13C7A4CE" w14:textId="277F7799" w:rsidR="00A40034" w:rsidRPr="001B6994" w:rsidRDefault="009227D2" w:rsidP="00E10EC0">
      <w:pPr>
        <w:spacing w:after="0" w:line="240" w:lineRule="auto"/>
        <w:rPr>
          <w:rFonts w:ascii="Arial" w:hAnsi="Arial" w:cs="Arial"/>
          <w:lang w:val="mn-MN"/>
        </w:rPr>
      </w:pPr>
      <w:r w:rsidRPr="001B6994">
        <w:rPr>
          <w:rFonts w:ascii="Arial" w:hAnsi="Arial" w:cs="Arial"/>
          <w:lang w:val="mn-MN"/>
        </w:rPr>
        <w:t xml:space="preserve">                </w:t>
      </w:r>
    </w:p>
    <w:p w14:paraId="4F216BC2" w14:textId="77777777" w:rsidR="00B66215" w:rsidRDefault="00B66215" w:rsidP="00E10EC0">
      <w:pPr>
        <w:spacing w:after="0" w:line="240" w:lineRule="auto"/>
        <w:rPr>
          <w:rFonts w:ascii="Arial" w:hAnsi="Arial" w:cs="Arial"/>
          <w:lang w:val="mn-MN"/>
        </w:rPr>
      </w:pPr>
    </w:p>
    <w:p w14:paraId="2B6868C3" w14:textId="77777777" w:rsidR="00E13E3A" w:rsidRDefault="00E13E3A" w:rsidP="00E10EC0">
      <w:pPr>
        <w:spacing w:after="0" w:line="240" w:lineRule="auto"/>
        <w:rPr>
          <w:rFonts w:ascii="Arial" w:hAnsi="Arial" w:cs="Arial"/>
          <w:lang w:val="mn-MN"/>
        </w:rPr>
      </w:pPr>
    </w:p>
    <w:p w14:paraId="7191CCB8" w14:textId="77777777" w:rsidR="0061233E" w:rsidRDefault="0061233E" w:rsidP="0061233E">
      <w:pPr>
        <w:spacing w:after="0" w:line="240" w:lineRule="auto"/>
        <w:rPr>
          <w:rFonts w:ascii="Arial" w:hAnsi="Arial" w:cs="Arial"/>
          <w:lang w:val="mn-MN"/>
        </w:rPr>
      </w:pPr>
    </w:p>
    <w:p w14:paraId="0DB63EFD" w14:textId="7C58222F" w:rsidR="00737777" w:rsidRPr="001B6994" w:rsidRDefault="0061233E" w:rsidP="0061233E">
      <w:pPr>
        <w:spacing w:after="0" w:line="240" w:lineRule="auto"/>
        <w:rPr>
          <w:rFonts w:ascii="Arial" w:hAnsi="Arial" w:cs="Arial"/>
          <w:color w:val="000000" w:themeColor="text1"/>
          <w:lang w:val="mn-MN"/>
        </w:rPr>
      </w:pPr>
      <w:r>
        <w:rPr>
          <w:rFonts w:ascii="Arial" w:hAnsi="Arial" w:cs="Arial"/>
          <w:lang w:val="mn-MN"/>
        </w:rPr>
        <w:t xml:space="preserve">                   </w:t>
      </w:r>
      <w:r w:rsidR="00AC7043" w:rsidRPr="001B6994">
        <w:rPr>
          <w:rFonts w:ascii="Arial" w:hAnsi="Arial" w:cs="Arial"/>
          <w:lang w:val="mn-MN"/>
        </w:rPr>
        <w:t xml:space="preserve">ДАРГАЛАГЧ, ШҮҮГЧ                     </w:t>
      </w:r>
      <w:r w:rsidR="006F1E86" w:rsidRPr="001B6994">
        <w:rPr>
          <w:rFonts w:ascii="Arial" w:hAnsi="Arial" w:cs="Arial"/>
          <w:lang w:val="mn-MN"/>
        </w:rPr>
        <w:t xml:space="preserve">  </w:t>
      </w:r>
      <w:r w:rsidR="00AC7043" w:rsidRPr="001B6994">
        <w:rPr>
          <w:rFonts w:ascii="Arial" w:hAnsi="Arial" w:cs="Arial"/>
          <w:lang w:val="mn-MN"/>
        </w:rPr>
        <w:t xml:space="preserve">                   Х.ТАЛГАТ</w:t>
      </w:r>
      <w:bookmarkEnd w:id="3"/>
    </w:p>
    <w:sectPr w:rsidR="00737777" w:rsidRPr="001B6994" w:rsidSect="0029666B">
      <w:headerReference w:type="default" r:id="rId8"/>
      <w:pgSz w:w="11907" w:h="16840" w:code="9"/>
      <w:pgMar w:top="1140" w:right="851" w:bottom="851" w:left="1701" w:header="561"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A6494" w14:textId="77777777" w:rsidR="00F712D5" w:rsidRDefault="00F712D5">
      <w:pPr>
        <w:spacing w:after="0" w:line="240" w:lineRule="auto"/>
      </w:pPr>
      <w:r>
        <w:separator/>
      </w:r>
    </w:p>
  </w:endnote>
  <w:endnote w:type="continuationSeparator" w:id="0">
    <w:p w14:paraId="11D5FDD8" w14:textId="77777777" w:rsidR="00F712D5" w:rsidRDefault="00F712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13A6C" w14:textId="77777777" w:rsidR="00F712D5" w:rsidRDefault="00F712D5">
      <w:pPr>
        <w:spacing w:after="0" w:line="240" w:lineRule="auto"/>
      </w:pPr>
      <w:r>
        <w:separator/>
      </w:r>
    </w:p>
  </w:footnote>
  <w:footnote w:type="continuationSeparator" w:id="0">
    <w:p w14:paraId="5F8EDAE2" w14:textId="77777777" w:rsidR="00F712D5" w:rsidRDefault="00F712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50017"/>
      <w:docPartObj>
        <w:docPartGallery w:val="Page Numbers (Top of Page)"/>
        <w:docPartUnique/>
      </w:docPartObj>
    </w:sdtPr>
    <w:sdtEndPr>
      <w:rPr>
        <w:noProof/>
      </w:rPr>
    </w:sdtEndPr>
    <w:sdtContent>
      <w:p w14:paraId="0B4C9010" w14:textId="77777777" w:rsidR="007C1B17" w:rsidRDefault="00B71809">
        <w:pPr>
          <w:pStyle w:val="Header"/>
          <w:jc w:val="center"/>
        </w:pPr>
        <w:r>
          <w:fldChar w:fldCharType="begin"/>
        </w:r>
        <w:r>
          <w:instrText xml:space="preserve"> PAGE   \* MERGEFORMAT </w:instrText>
        </w:r>
        <w:r>
          <w:fldChar w:fldCharType="separate"/>
        </w:r>
        <w:r w:rsidR="005F038D">
          <w:rPr>
            <w:noProof/>
          </w:rPr>
          <w:t>2</w:t>
        </w:r>
        <w:r>
          <w:rPr>
            <w:noProof/>
          </w:rPr>
          <w:fldChar w:fldCharType="end"/>
        </w:r>
      </w:p>
    </w:sdtContent>
  </w:sdt>
  <w:p w14:paraId="133F6A6A" w14:textId="77777777" w:rsidR="007C1B17" w:rsidRDefault="007C1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7EE77B1"/>
    <w:multiLevelType w:val="multilevel"/>
    <w:tmpl w:val="1B56FE48"/>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EB06ABB"/>
    <w:multiLevelType w:val="hybridMultilevel"/>
    <w:tmpl w:val="77182F14"/>
    <w:lvl w:ilvl="0" w:tplc="182491B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D3E34FB"/>
    <w:multiLevelType w:val="hybridMultilevel"/>
    <w:tmpl w:val="A6E2E08C"/>
    <w:lvl w:ilvl="0" w:tplc="858E166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48B47560"/>
    <w:multiLevelType w:val="multilevel"/>
    <w:tmpl w:val="643245EE"/>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B1F295D"/>
    <w:multiLevelType w:val="multilevel"/>
    <w:tmpl w:val="1842FBE4"/>
    <w:lvl w:ilvl="0">
      <w:start w:val="6"/>
      <w:numFmt w:val="decimal"/>
      <w:lvlText w:val="%1."/>
      <w:lvlJc w:val="left"/>
      <w:rPr>
        <w:rFonts w:ascii="Arial" w:eastAsia="Arial" w:hAnsi="Arial" w:cs="Arial"/>
        <w:b w:val="0"/>
        <w:bCs w:val="0"/>
        <w:i w:val="0"/>
        <w:iCs w:val="0"/>
        <w:smallCaps w:val="0"/>
        <w:strike w:val="0"/>
        <w:color w:val="000000"/>
        <w:spacing w:val="6"/>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2EE41A6"/>
    <w:multiLevelType w:val="hybridMultilevel"/>
    <w:tmpl w:val="631C8994"/>
    <w:lvl w:ilvl="0" w:tplc="70E2FA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6CBB0A6A"/>
    <w:multiLevelType w:val="hybridMultilevel"/>
    <w:tmpl w:val="EDF2FC3A"/>
    <w:lvl w:ilvl="0" w:tplc="C046F17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795F05A4"/>
    <w:multiLevelType w:val="multilevel"/>
    <w:tmpl w:val="1E6EDE82"/>
    <w:lvl w:ilvl="0">
      <w:start w:val="10"/>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B46706A"/>
    <w:multiLevelType w:val="multilevel"/>
    <w:tmpl w:val="D1B801E8"/>
    <w:lvl w:ilvl="0">
      <w:start w:val="1"/>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44559">
    <w:abstractNumId w:val="9"/>
  </w:num>
  <w:num w:numId="2" w16cid:durableId="1012033546">
    <w:abstractNumId w:val="5"/>
  </w:num>
  <w:num w:numId="3" w16cid:durableId="1775130016">
    <w:abstractNumId w:val="8"/>
  </w:num>
  <w:num w:numId="4" w16cid:durableId="317072844">
    <w:abstractNumId w:val="0"/>
  </w:num>
  <w:num w:numId="5" w16cid:durableId="1815298633">
    <w:abstractNumId w:val="6"/>
  </w:num>
  <w:num w:numId="6" w16cid:durableId="1037655947">
    <w:abstractNumId w:val="4"/>
  </w:num>
  <w:num w:numId="7" w16cid:durableId="75322495">
    <w:abstractNumId w:val="1"/>
  </w:num>
  <w:num w:numId="8" w16cid:durableId="1920094574">
    <w:abstractNumId w:val="3"/>
  </w:num>
  <w:num w:numId="9" w16cid:durableId="1059132987">
    <w:abstractNumId w:val="2"/>
  </w:num>
  <w:num w:numId="10" w16cid:durableId="1540788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1F"/>
    <w:rsid w:val="00000266"/>
    <w:rsid w:val="00001C91"/>
    <w:rsid w:val="00001DDD"/>
    <w:rsid w:val="00002BD3"/>
    <w:rsid w:val="00002C94"/>
    <w:rsid w:val="00004105"/>
    <w:rsid w:val="00004FA6"/>
    <w:rsid w:val="00005051"/>
    <w:rsid w:val="00005569"/>
    <w:rsid w:val="000059BC"/>
    <w:rsid w:val="00005EE7"/>
    <w:rsid w:val="000063A1"/>
    <w:rsid w:val="0000723B"/>
    <w:rsid w:val="00007CCE"/>
    <w:rsid w:val="00010259"/>
    <w:rsid w:val="00012657"/>
    <w:rsid w:val="00012F12"/>
    <w:rsid w:val="00013EBA"/>
    <w:rsid w:val="00015AD9"/>
    <w:rsid w:val="00016CD1"/>
    <w:rsid w:val="00017151"/>
    <w:rsid w:val="000177F7"/>
    <w:rsid w:val="00020030"/>
    <w:rsid w:val="000207E5"/>
    <w:rsid w:val="0002237F"/>
    <w:rsid w:val="00023B39"/>
    <w:rsid w:val="00024D80"/>
    <w:rsid w:val="00030146"/>
    <w:rsid w:val="000319EB"/>
    <w:rsid w:val="00031D63"/>
    <w:rsid w:val="0003213F"/>
    <w:rsid w:val="00032CE9"/>
    <w:rsid w:val="000332F9"/>
    <w:rsid w:val="000337C3"/>
    <w:rsid w:val="00033B29"/>
    <w:rsid w:val="00033C5B"/>
    <w:rsid w:val="00035788"/>
    <w:rsid w:val="000363CF"/>
    <w:rsid w:val="00036F81"/>
    <w:rsid w:val="0004014B"/>
    <w:rsid w:val="00040AF1"/>
    <w:rsid w:val="00040E9C"/>
    <w:rsid w:val="00041160"/>
    <w:rsid w:val="00041DE7"/>
    <w:rsid w:val="00041EAA"/>
    <w:rsid w:val="0004211F"/>
    <w:rsid w:val="0004377A"/>
    <w:rsid w:val="00044F19"/>
    <w:rsid w:val="00047C49"/>
    <w:rsid w:val="00051775"/>
    <w:rsid w:val="000536CB"/>
    <w:rsid w:val="0005467E"/>
    <w:rsid w:val="000548AB"/>
    <w:rsid w:val="00057CAC"/>
    <w:rsid w:val="00061C42"/>
    <w:rsid w:val="00065DA7"/>
    <w:rsid w:val="00066C7D"/>
    <w:rsid w:val="00067B1A"/>
    <w:rsid w:val="00067FB0"/>
    <w:rsid w:val="00070339"/>
    <w:rsid w:val="0007176E"/>
    <w:rsid w:val="0007208C"/>
    <w:rsid w:val="00072F01"/>
    <w:rsid w:val="000744D9"/>
    <w:rsid w:val="000758B1"/>
    <w:rsid w:val="00075D48"/>
    <w:rsid w:val="00082E59"/>
    <w:rsid w:val="00082F9F"/>
    <w:rsid w:val="00085DF5"/>
    <w:rsid w:val="00091789"/>
    <w:rsid w:val="00092FAF"/>
    <w:rsid w:val="000936C7"/>
    <w:rsid w:val="0009400B"/>
    <w:rsid w:val="00095673"/>
    <w:rsid w:val="00097A5B"/>
    <w:rsid w:val="000A0196"/>
    <w:rsid w:val="000A1127"/>
    <w:rsid w:val="000A130D"/>
    <w:rsid w:val="000A13FC"/>
    <w:rsid w:val="000A1D0E"/>
    <w:rsid w:val="000A2CF1"/>
    <w:rsid w:val="000A318E"/>
    <w:rsid w:val="000A327F"/>
    <w:rsid w:val="000A39AF"/>
    <w:rsid w:val="000A3B1A"/>
    <w:rsid w:val="000A3FB1"/>
    <w:rsid w:val="000A59A7"/>
    <w:rsid w:val="000A6606"/>
    <w:rsid w:val="000A74C0"/>
    <w:rsid w:val="000B0047"/>
    <w:rsid w:val="000B0F02"/>
    <w:rsid w:val="000B257C"/>
    <w:rsid w:val="000B2DBF"/>
    <w:rsid w:val="000B2E2D"/>
    <w:rsid w:val="000B2F44"/>
    <w:rsid w:val="000B4A7C"/>
    <w:rsid w:val="000B570C"/>
    <w:rsid w:val="000B7602"/>
    <w:rsid w:val="000C1008"/>
    <w:rsid w:val="000C119D"/>
    <w:rsid w:val="000C2D7D"/>
    <w:rsid w:val="000C3368"/>
    <w:rsid w:val="000C3A91"/>
    <w:rsid w:val="000C3DC9"/>
    <w:rsid w:val="000C4122"/>
    <w:rsid w:val="000C460C"/>
    <w:rsid w:val="000C6045"/>
    <w:rsid w:val="000C60CA"/>
    <w:rsid w:val="000C6E08"/>
    <w:rsid w:val="000C7883"/>
    <w:rsid w:val="000D0749"/>
    <w:rsid w:val="000D1C30"/>
    <w:rsid w:val="000D1D0D"/>
    <w:rsid w:val="000D39C3"/>
    <w:rsid w:val="000D480A"/>
    <w:rsid w:val="000D6B29"/>
    <w:rsid w:val="000E13A2"/>
    <w:rsid w:val="000E16C3"/>
    <w:rsid w:val="000E2492"/>
    <w:rsid w:val="000E3337"/>
    <w:rsid w:val="000E4345"/>
    <w:rsid w:val="000E65C6"/>
    <w:rsid w:val="000F28B3"/>
    <w:rsid w:val="000F2F45"/>
    <w:rsid w:val="000F4586"/>
    <w:rsid w:val="000F496C"/>
    <w:rsid w:val="000F4CD3"/>
    <w:rsid w:val="000F528B"/>
    <w:rsid w:val="000F690D"/>
    <w:rsid w:val="00100F20"/>
    <w:rsid w:val="001048CA"/>
    <w:rsid w:val="00105443"/>
    <w:rsid w:val="00106033"/>
    <w:rsid w:val="00107EE6"/>
    <w:rsid w:val="00110D3A"/>
    <w:rsid w:val="00112293"/>
    <w:rsid w:val="00115670"/>
    <w:rsid w:val="00115D19"/>
    <w:rsid w:val="0011639E"/>
    <w:rsid w:val="00116D90"/>
    <w:rsid w:val="00117040"/>
    <w:rsid w:val="0012010E"/>
    <w:rsid w:val="001217FA"/>
    <w:rsid w:val="001221FD"/>
    <w:rsid w:val="00122CCD"/>
    <w:rsid w:val="00125275"/>
    <w:rsid w:val="001273F1"/>
    <w:rsid w:val="00127CB8"/>
    <w:rsid w:val="0013061B"/>
    <w:rsid w:val="00130BC0"/>
    <w:rsid w:val="0013178C"/>
    <w:rsid w:val="001321F3"/>
    <w:rsid w:val="001324CE"/>
    <w:rsid w:val="00134BE2"/>
    <w:rsid w:val="00134C03"/>
    <w:rsid w:val="00136234"/>
    <w:rsid w:val="00136BE0"/>
    <w:rsid w:val="00140EE3"/>
    <w:rsid w:val="00141510"/>
    <w:rsid w:val="0014290B"/>
    <w:rsid w:val="00143F23"/>
    <w:rsid w:val="0014616D"/>
    <w:rsid w:val="0014638E"/>
    <w:rsid w:val="001467A2"/>
    <w:rsid w:val="00147183"/>
    <w:rsid w:val="001477D8"/>
    <w:rsid w:val="00147BB9"/>
    <w:rsid w:val="0015173A"/>
    <w:rsid w:val="00151B52"/>
    <w:rsid w:val="0015280C"/>
    <w:rsid w:val="00155D85"/>
    <w:rsid w:val="00156F2F"/>
    <w:rsid w:val="00157B0A"/>
    <w:rsid w:val="00157C5A"/>
    <w:rsid w:val="00162181"/>
    <w:rsid w:val="00164593"/>
    <w:rsid w:val="00164616"/>
    <w:rsid w:val="00164F03"/>
    <w:rsid w:val="00165EA1"/>
    <w:rsid w:val="00165EDF"/>
    <w:rsid w:val="00165F56"/>
    <w:rsid w:val="00167D50"/>
    <w:rsid w:val="00171369"/>
    <w:rsid w:val="00173122"/>
    <w:rsid w:val="001748A7"/>
    <w:rsid w:val="00175B71"/>
    <w:rsid w:val="00176136"/>
    <w:rsid w:val="0018170A"/>
    <w:rsid w:val="00182F22"/>
    <w:rsid w:val="001854AE"/>
    <w:rsid w:val="00185AEA"/>
    <w:rsid w:val="001862C2"/>
    <w:rsid w:val="001865BA"/>
    <w:rsid w:val="0018764C"/>
    <w:rsid w:val="001900C0"/>
    <w:rsid w:val="00190456"/>
    <w:rsid w:val="001910BE"/>
    <w:rsid w:val="00191CAC"/>
    <w:rsid w:val="00191D26"/>
    <w:rsid w:val="00192B29"/>
    <w:rsid w:val="001937D0"/>
    <w:rsid w:val="001948B7"/>
    <w:rsid w:val="00195598"/>
    <w:rsid w:val="001957F5"/>
    <w:rsid w:val="00195F0F"/>
    <w:rsid w:val="001A17DC"/>
    <w:rsid w:val="001A2016"/>
    <w:rsid w:val="001A323A"/>
    <w:rsid w:val="001A36EE"/>
    <w:rsid w:val="001A5188"/>
    <w:rsid w:val="001A5A15"/>
    <w:rsid w:val="001A6A8B"/>
    <w:rsid w:val="001A7C4A"/>
    <w:rsid w:val="001B1B97"/>
    <w:rsid w:val="001B2454"/>
    <w:rsid w:val="001B6994"/>
    <w:rsid w:val="001C0A7C"/>
    <w:rsid w:val="001C1A83"/>
    <w:rsid w:val="001C1D3B"/>
    <w:rsid w:val="001C4079"/>
    <w:rsid w:val="001C476D"/>
    <w:rsid w:val="001C4FA3"/>
    <w:rsid w:val="001C6097"/>
    <w:rsid w:val="001C642B"/>
    <w:rsid w:val="001C7054"/>
    <w:rsid w:val="001C7356"/>
    <w:rsid w:val="001C7A3F"/>
    <w:rsid w:val="001D01A9"/>
    <w:rsid w:val="001D08B9"/>
    <w:rsid w:val="001D157B"/>
    <w:rsid w:val="001D1EA3"/>
    <w:rsid w:val="001D2D18"/>
    <w:rsid w:val="001D2E06"/>
    <w:rsid w:val="001D30DF"/>
    <w:rsid w:val="001E0091"/>
    <w:rsid w:val="001E1945"/>
    <w:rsid w:val="001E5BB6"/>
    <w:rsid w:val="001E6726"/>
    <w:rsid w:val="001E77BF"/>
    <w:rsid w:val="001E7E43"/>
    <w:rsid w:val="001F021A"/>
    <w:rsid w:val="001F092F"/>
    <w:rsid w:val="001F0E66"/>
    <w:rsid w:val="001F17FD"/>
    <w:rsid w:val="001F38E9"/>
    <w:rsid w:val="001F42FD"/>
    <w:rsid w:val="001F5DE8"/>
    <w:rsid w:val="001F6334"/>
    <w:rsid w:val="001F79C3"/>
    <w:rsid w:val="001F7BE9"/>
    <w:rsid w:val="00200651"/>
    <w:rsid w:val="002006D8"/>
    <w:rsid w:val="00200E75"/>
    <w:rsid w:val="0020187F"/>
    <w:rsid w:val="00202504"/>
    <w:rsid w:val="00202E52"/>
    <w:rsid w:val="002050E0"/>
    <w:rsid w:val="0020690E"/>
    <w:rsid w:val="00206CD8"/>
    <w:rsid w:val="00210F5D"/>
    <w:rsid w:val="00210FEC"/>
    <w:rsid w:val="002111F0"/>
    <w:rsid w:val="0021262B"/>
    <w:rsid w:val="002140DB"/>
    <w:rsid w:val="00214BA8"/>
    <w:rsid w:val="002150DF"/>
    <w:rsid w:val="0021510F"/>
    <w:rsid w:val="002152EC"/>
    <w:rsid w:val="00215550"/>
    <w:rsid w:val="002158BD"/>
    <w:rsid w:val="00216468"/>
    <w:rsid w:val="002209F6"/>
    <w:rsid w:val="00221782"/>
    <w:rsid w:val="00221995"/>
    <w:rsid w:val="00221AC1"/>
    <w:rsid w:val="00221B0A"/>
    <w:rsid w:val="002230D5"/>
    <w:rsid w:val="00226306"/>
    <w:rsid w:val="00226653"/>
    <w:rsid w:val="00227A07"/>
    <w:rsid w:val="00227E8B"/>
    <w:rsid w:val="00230A15"/>
    <w:rsid w:val="00234815"/>
    <w:rsid w:val="00236F1E"/>
    <w:rsid w:val="00237E87"/>
    <w:rsid w:val="00241D8C"/>
    <w:rsid w:val="002421F6"/>
    <w:rsid w:val="0024229F"/>
    <w:rsid w:val="00243CF2"/>
    <w:rsid w:val="0024421A"/>
    <w:rsid w:val="002444D0"/>
    <w:rsid w:val="00245783"/>
    <w:rsid w:val="00245E18"/>
    <w:rsid w:val="00245EF9"/>
    <w:rsid w:val="00246523"/>
    <w:rsid w:val="0024685C"/>
    <w:rsid w:val="0024707B"/>
    <w:rsid w:val="00250346"/>
    <w:rsid w:val="00251AA5"/>
    <w:rsid w:val="00253E28"/>
    <w:rsid w:val="00254D87"/>
    <w:rsid w:val="00256221"/>
    <w:rsid w:val="00256B61"/>
    <w:rsid w:val="002602C5"/>
    <w:rsid w:val="002608BC"/>
    <w:rsid w:val="00260B7B"/>
    <w:rsid w:val="002612BD"/>
    <w:rsid w:val="00261DFB"/>
    <w:rsid w:val="0026214F"/>
    <w:rsid w:val="002627D2"/>
    <w:rsid w:val="002628BE"/>
    <w:rsid w:val="00262B34"/>
    <w:rsid w:val="0026341E"/>
    <w:rsid w:val="00264BE5"/>
    <w:rsid w:val="00264C1C"/>
    <w:rsid w:val="00264F64"/>
    <w:rsid w:val="002658AF"/>
    <w:rsid w:val="002701CB"/>
    <w:rsid w:val="00270B57"/>
    <w:rsid w:val="00270DC7"/>
    <w:rsid w:val="00271BD3"/>
    <w:rsid w:val="0027458B"/>
    <w:rsid w:val="002745A7"/>
    <w:rsid w:val="002765D4"/>
    <w:rsid w:val="00276DE2"/>
    <w:rsid w:val="00281F73"/>
    <w:rsid w:val="00282F46"/>
    <w:rsid w:val="0028469F"/>
    <w:rsid w:val="002849FD"/>
    <w:rsid w:val="00284D25"/>
    <w:rsid w:val="0028516D"/>
    <w:rsid w:val="00287ED1"/>
    <w:rsid w:val="00290377"/>
    <w:rsid w:val="0029227A"/>
    <w:rsid w:val="002925CD"/>
    <w:rsid w:val="00292BCF"/>
    <w:rsid w:val="00292C40"/>
    <w:rsid w:val="00295769"/>
    <w:rsid w:val="0029661F"/>
    <w:rsid w:val="0029666B"/>
    <w:rsid w:val="00296D72"/>
    <w:rsid w:val="00297EC1"/>
    <w:rsid w:val="002A0B05"/>
    <w:rsid w:val="002A19AE"/>
    <w:rsid w:val="002A2200"/>
    <w:rsid w:val="002A27A4"/>
    <w:rsid w:val="002A3067"/>
    <w:rsid w:val="002A33C5"/>
    <w:rsid w:val="002A3D68"/>
    <w:rsid w:val="002A4C92"/>
    <w:rsid w:val="002A575B"/>
    <w:rsid w:val="002A5B7E"/>
    <w:rsid w:val="002A5E68"/>
    <w:rsid w:val="002A630B"/>
    <w:rsid w:val="002A6F54"/>
    <w:rsid w:val="002A7134"/>
    <w:rsid w:val="002B16C5"/>
    <w:rsid w:val="002B1A8C"/>
    <w:rsid w:val="002B3489"/>
    <w:rsid w:val="002B36D6"/>
    <w:rsid w:val="002B4A86"/>
    <w:rsid w:val="002B4BA4"/>
    <w:rsid w:val="002B5DE4"/>
    <w:rsid w:val="002B6328"/>
    <w:rsid w:val="002B6745"/>
    <w:rsid w:val="002B73CF"/>
    <w:rsid w:val="002C1081"/>
    <w:rsid w:val="002C18E5"/>
    <w:rsid w:val="002C284B"/>
    <w:rsid w:val="002C2F6B"/>
    <w:rsid w:val="002C55C2"/>
    <w:rsid w:val="002C5B75"/>
    <w:rsid w:val="002C6A2B"/>
    <w:rsid w:val="002C77FD"/>
    <w:rsid w:val="002D0A1D"/>
    <w:rsid w:val="002D30B1"/>
    <w:rsid w:val="002D3556"/>
    <w:rsid w:val="002D3F07"/>
    <w:rsid w:val="002E0F9B"/>
    <w:rsid w:val="002E2EB5"/>
    <w:rsid w:val="002E4243"/>
    <w:rsid w:val="002E4E21"/>
    <w:rsid w:val="002E6FEE"/>
    <w:rsid w:val="002E7E5D"/>
    <w:rsid w:val="002F042A"/>
    <w:rsid w:val="002F1EA3"/>
    <w:rsid w:val="002F1F03"/>
    <w:rsid w:val="002F2A4E"/>
    <w:rsid w:val="002F30E9"/>
    <w:rsid w:val="002F32E0"/>
    <w:rsid w:val="002F49F4"/>
    <w:rsid w:val="002F5014"/>
    <w:rsid w:val="002F5AC4"/>
    <w:rsid w:val="00300093"/>
    <w:rsid w:val="00300DC1"/>
    <w:rsid w:val="00301809"/>
    <w:rsid w:val="00303206"/>
    <w:rsid w:val="00304FCC"/>
    <w:rsid w:val="003058E7"/>
    <w:rsid w:val="00306BBB"/>
    <w:rsid w:val="00310E9D"/>
    <w:rsid w:val="0031177D"/>
    <w:rsid w:val="00313CC0"/>
    <w:rsid w:val="00313D1A"/>
    <w:rsid w:val="00314E49"/>
    <w:rsid w:val="00315200"/>
    <w:rsid w:val="00315580"/>
    <w:rsid w:val="0031563B"/>
    <w:rsid w:val="00315B0A"/>
    <w:rsid w:val="003161AA"/>
    <w:rsid w:val="003163A9"/>
    <w:rsid w:val="003166FC"/>
    <w:rsid w:val="00320212"/>
    <w:rsid w:val="00320EBE"/>
    <w:rsid w:val="00323E65"/>
    <w:rsid w:val="00324472"/>
    <w:rsid w:val="00324A2B"/>
    <w:rsid w:val="00324DAA"/>
    <w:rsid w:val="0032509C"/>
    <w:rsid w:val="00325A99"/>
    <w:rsid w:val="00325D79"/>
    <w:rsid w:val="00327E36"/>
    <w:rsid w:val="003301EF"/>
    <w:rsid w:val="003306B6"/>
    <w:rsid w:val="00330ABC"/>
    <w:rsid w:val="00330E17"/>
    <w:rsid w:val="003318D8"/>
    <w:rsid w:val="00332AE9"/>
    <w:rsid w:val="0033426A"/>
    <w:rsid w:val="00335000"/>
    <w:rsid w:val="00335EEC"/>
    <w:rsid w:val="00335FB1"/>
    <w:rsid w:val="003366F0"/>
    <w:rsid w:val="003376C1"/>
    <w:rsid w:val="00337E9F"/>
    <w:rsid w:val="00340053"/>
    <w:rsid w:val="00341430"/>
    <w:rsid w:val="0034280D"/>
    <w:rsid w:val="00343604"/>
    <w:rsid w:val="00343CAD"/>
    <w:rsid w:val="00344D3F"/>
    <w:rsid w:val="00344E4F"/>
    <w:rsid w:val="00345940"/>
    <w:rsid w:val="00345B4D"/>
    <w:rsid w:val="003467C8"/>
    <w:rsid w:val="00346B60"/>
    <w:rsid w:val="00347360"/>
    <w:rsid w:val="00350F8B"/>
    <w:rsid w:val="003516F8"/>
    <w:rsid w:val="003524B3"/>
    <w:rsid w:val="00352627"/>
    <w:rsid w:val="00352F3D"/>
    <w:rsid w:val="00353434"/>
    <w:rsid w:val="00354A3F"/>
    <w:rsid w:val="00354A4B"/>
    <w:rsid w:val="0035696E"/>
    <w:rsid w:val="0035719D"/>
    <w:rsid w:val="00357200"/>
    <w:rsid w:val="003624FF"/>
    <w:rsid w:val="00362642"/>
    <w:rsid w:val="00362B58"/>
    <w:rsid w:val="00362BA0"/>
    <w:rsid w:val="003636D5"/>
    <w:rsid w:val="00365941"/>
    <w:rsid w:val="00365F44"/>
    <w:rsid w:val="00366A9A"/>
    <w:rsid w:val="00367019"/>
    <w:rsid w:val="003712F6"/>
    <w:rsid w:val="00371650"/>
    <w:rsid w:val="00372D94"/>
    <w:rsid w:val="00374347"/>
    <w:rsid w:val="00380A5E"/>
    <w:rsid w:val="00381B05"/>
    <w:rsid w:val="0038729A"/>
    <w:rsid w:val="003905C9"/>
    <w:rsid w:val="00390A51"/>
    <w:rsid w:val="0039116A"/>
    <w:rsid w:val="003911C1"/>
    <w:rsid w:val="00392D6E"/>
    <w:rsid w:val="00392E44"/>
    <w:rsid w:val="003935AB"/>
    <w:rsid w:val="003968AB"/>
    <w:rsid w:val="00396E4E"/>
    <w:rsid w:val="00396EA9"/>
    <w:rsid w:val="00396EC0"/>
    <w:rsid w:val="00396F07"/>
    <w:rsid w:val="0039739B"/>
    <w:rsid w:val="00397461"/>
    <w:rsid w:val="00397706"/>
    <w:rsid w:val="00397B71"/>
    <w:rsid w:val="003A0A04"/>
    <w:rsid w:val="003A0F8C"/>
    <w:rsid w:val="003A154C"/>
    <w:rsid w:val="003A197C"/>
    <w:rsid w:val="003A2DF6"/>
    <w:rsid w:val="003A33E3"/>
    <w:rsid w:val="003A35CE"/>
    <w:rsid w:val="003A41B4"/>
    <w:rsid w:val="003A561E"/>
    <w:rsid w:val="003A584D"/>
    <w:rsid w:val="003A60C2"/>
    <w:rsid w:val="003A6177"/>
    <w:rsid w:val="003A667B"/>
    <w:rsid w:val="003A6B91"/>
    <w:rsid w:val="003A7AB8"/>
    <w:rsid w:val="003B0A6F"/>
    <w:rsid w:val="003B12A1"/>
    <w:rsid w:val="003B5A05"/>
    <w:rsid w:val="003B5FB2"/>
    <w:rsid w:val="003B70CB"/>
    <w:rsid w:val="003C0989"/>
    <w:rsid w:val="003C1B36"/>
    <w:rsid w:val="003C26C3"/>
    <w:rsid w:val="003C3FF7"/>
    <w:rsid w:val="003C42FD"/>
    <w:rsid w:val="003C5DD0"/>
    <w:rsid w:val="003C646E"/>
    <w:rsid w:val="003C6DB9"/>
    <w:rsid w:val="003C7356"/>
    <w:rsid w:val="003C7DFA"/>
    <w:rsid w:val="003D0E79"/>
    <w:rsid w:val="003D2678"/>
    <w:rsid w:val="003D3F59"/>
    <w:rsid w:val="003D50A1"/>
    <w:rsid w:val="003D5101"/>
    <w:rsid w:val="003D586C"/>
    <w:rsid w:val="003D62A2"/>
    <w:rsid w:val="003E13C3"/>
    <w:rsid w:val="003E3871"/>
    <w:rsid w:val="003E4109"/>
    <w:rsid w:val="003E4DD9"/>
    <w:rsid w:val="003E6CB3"/>
    <w:rsid w:val="003F5464"/>
    <w:rsid w:val="003F5E74"/>
    <w:rsid w:val="00400F4D"/>
    <w:rsid w:val="00402901"/>
    <w:rsid w:val="004031FA"/>
    <w:rsid w:val="004073DD"/>
    <w:rsid w:val="004075AB"/>
    <w:rsid w:val="00407A14"/>
    <w:rsid w:val="00407C55"/>
    <w:rsid w:val="00411E2C"/>
    <w:rsid w:val="00412423"/>
    <w:rsid w:val="00413941"/>
    <w:rsid w:val="004140F8"/>
    <w:rsid w:val="00414CB5"/>
    <w:rsid w:val="00414FD5"/>
    <w:rsid w:val="00416BF2"/>
    <w:rsid w:val="00417199"/>
    <w:rsid w:val="00420881"/>
    <w:rsid w:val="004210A1"/>
    <w:rsid w:val="00423433"/>
    <w:rsid w:val="00423DAA"/>
    <w:rsid w:val="00424355"/>
    <w:rsid w:val="00425E1B"/>
    <w:rsid w:val="00426211"/>
    <w:rsid w:val="00426AD0"/>
    <w:rsid w:val="00427C88"/>
    <w:rsid w:val="004311E8"/>
    <w:rsid w:val="00432DC6"/>
    <w:rsid w:val="00433C52"/>
    <w:rsid w:val="00433DF1"/>
    <w:rsid w:val="00435CBE"/>
    <w:rsid w:val="00436C7E"/>
    <w:rsid w:val="00442CEA"/>
    <w:rsid w:val="004432A5"/>
    <w:rsid w:val="004435AE"/>
    <w:rsid w:val="004436F3"/>
    <w:rsid w:val="00445D46"/>
    <w:rsid w:val="00445D8F"/>
    <w:rsid w:val="004462CA"/>
    <w:rsid w:val="0045011E"/>
    <w:rsid w:val="004517B9"/>
    <w:rsid w:val="0045321D"/>
    <w:rsid w:val="004557FE"/>
    <w:rsid w:val="00455EFF"/>
    <w:rsid w:val="0045614D"/>
    <w:rsid w:val="00457F6F"/>
    <w:rsid w:val="00461C9C"/>
    <w:rsid w:val="00463C49"/>
    <w:rsid w:val="00465886"/>
    <w:rsid w:val="00465F7F"/>
    <w:rsid w:val="0046624E"/>
    <w:rsid w:val="00466C10"/>
    <w:rsid w:val="00467AF8"/>
    <w:rsid w:val="0047046A"/>
    <w:rsid w:val="00472474"/>
    <w:rsid w:val="00472763"/>
    <w:rsid w:val="00472C31"/>
    <w:rsid w:val="004748A5"/>
    <w:rsid w:val="00475127"/>
    <w:rsid w:val="004752CC"/>
    <w:rsid w:val="00475597"/>
    <w:rsid w:val="00475F1C"/>
    <w:rsid w:val="004765C9"/>
    <w:rsid w:val="004771C7"/>
    <w:rsid w:val="00477BE3"/>
    <w:rsid w:val="00480F00"/>
    <w:rsid w:val="00482FB8"/>
    <w:rsid w:val="00483919"/>
    <w:rsid w:val="00483D8D"/>
    <w:rsid w:val="0048613C"/>
    <w:rsid w:val="0049028F"/>
    <w:rsid w:val="00491290"/>
    <w:rsid w:val="0049399A"/>
    <w:rsid w:val="004940FE"/>
    <w:rsid w:val="004944E3"/>
    <w:rsid w:val="00495221"/>
    <w:rsid w:val="004969F5"/>
    <w:rsid w:val="00497127"/>
    <w:rsid w:val="00497627"/>
    <w:rsid w:val="004A05CB"/>
    <w:rsid w:val="004A2BA3"/>
    <w:rsid w:val="004A30D2"/>
    <w:rsid w:val="004A35F9"/>
    <w:rsid w:val="004A428E"/>
    <w:rsid w:val="004A42F3"/>
    <w:rsid w:val="004A4A3B"/>
    <w:rsid w:val="004A4E4E"/>
    <w:rsid w:val="004A5114"/>
    <w:rsid w:val="004A76D6"/>
    <w:rsid w:val="004B0026"/>
    <w:rsid w:val="004B123F"/>
    <w:rsid w:val="004B2592"/>
    <w:rsid w:val="004B31A3"/>
    <w:rsid w:val="004B3519"/>
    <w:rsid w:val="004B3D85"/>
    <w:rsid w:val="004B4318"/>
    <w:rsid w:val="004B529D"/>
    <w:rsid w:val="004B64C7"/>
    <w:rsid w:val="004B68A0"/>
    <w:rsid w:val="004B6C3B"/>
    <w:rsid w:val="004B7E65"/>
    <w:rsid w:val="004C0159"/>
    <w:rsid w:val="004C0D2C"/>
    <w:rsid w:val="004C1131"/>
    <w:rsid w:val="004C1607"/>
    <w:rsid w:val="004C192F"/>
    <w:rsid w:val="004C25A4"/>
    <w:rsid w:val="004C3945"/>
    <w:rsid w:val="004C4181"/>
    <w:rsid w:val="004C5FF6"/>
    <w:rsid w:val="004C6EC2"/>
    <w:rsid w:val="004D470D"/>
    <w:rsid w:val="004D477A"/>
    <w:rsid w:val="004D50BA"/>
    <w:rsid w:val="004D5BB5"/>
    <w:rsid w:val="004D626C"/>
    <w:rsid w:val="004D6C95"/>
    <w:rsid w:val="004D75F3"/>
    <w:rsid w:val="004E0EF2"/>
    <w:rsid w:val="004E2014"/>
    <w:rsid w:val="004E2560"/>
    <w:rsid w:val="004E2713"/>
    <w:rsid w:val="004E586D"/>
    <w:rsid w:val="004E7523"/>
    <w:rsid w:val="004F3D68"/>
    <w:rsid w:val="004F4487"/>
    <w:rsid w:val="004F544B"/>
    <w:rsid w:val="004F5456"/>
    <w:rsid w:val="00500CA9"/>
    <w:rsid w:val="00501E54"/>
    <w:rsid w:val="00502CDA"/>
    <w:rsid w:val="00502FB6"/>
    <w:rsid w:val="00503175"/>
    <w:rsid w:val="00504529"/>
    <w:rsid w:val="00504DC3"/>
    <w:rsid w:val="00505200"/>
    <w:rsid w:val="00506AEF"/>
    <w:rsid w:val="00510CF8"/>
    <w:rsid w:val="00514662"/>
    <w:rsid w:val="005159D0"/>
    <w:rsid w:val="00515DD7"/>
    <w:rsid w:val="00515E71"/>
    <w:rsid w:val="00516770"/>
    <w:rsid w:val="005173D7"/>
    <w:rsid w:val="00520450"/>
    <w:rsid w:val="00523089"/>
    <w:rsid w:val="005237FD"/>
    <w:rsid w:val="0052405E"/>
    <w:rsid w:val="00530B5A"/>
    <w:rsid w:val="00531D09"/>
    <w:rsid w:val="005324E9"/>
    <w:rsid w:val="0053332A"/>
    <w:rsid w:val="005337B2"/>
    <w:rsid w:val="00535663"/>
    <w:rsid w:val="00536DED"/>
    <w:rsid w:val="0054164F"/>
    <w:rsid w:val="00541B05"/>
    <w:rsid w:val="00543585"/>
    <w:rsid w:val="005441F7"/>
    <w:rsid w:val="005443C3"/>
    <w:rsid w:val="00547445"/>
    <w:rsid w:val="005478DA"/>
    <w:rsid w:val="00550742"/>
    <w:rsid w:val="00550879"/>
    <w:rsid w:val="00550A2D"/>
    <w:rsid w:val="00552AE4"/>
    <w:rsid w:val="005545C0"/>
    <w:rsid w:val="00554F2B"/>
    <w:rsid w:val="00556DBC"/>
    <w:rsid w:val="00557266"/>
    <w:rsid w:val="0056343A"/>
    <w:rsid w:val="0056371F"/>
    <w:rsid w:val="0056545F"/>
    <w:rsid w:val="005655AD"/>
    <w:rsid w:val="00565E5F"/>
    <w:rsid w:val="00566742"/>
    <w:rsid w:val="00566CE0"/>
    <w:rsid w:val="00566D99"/>
    <w:rsid w:val="00571241"/>
    <w:rsid w:val="0057157B"/>
    <w:rsid w:val="00571CAB"/>
    <w:rsid w:val="00572746"/>
    <w:rsid w:val="0057321B"/>
    <w:rsid w:val="00573833"/>
    <w:rsid w:val="00573FF7"/>
    <w:rsid w:val="00574A16"/>
    <w:rsid w:val="005759EE"/>
    <w:rsid w:val="00576609"/>
    <w:rsid w:val="005773A0"/>
    <w:rsid w:val="00577C75"/>
    <w:rsid w:val="00580AA1"/>
    <w:rsid w:val="0058101C"/>
    <w:rsid w:val="00581766"/>
    <w:rsid w:val="0058183D"/>
    <w:rsid w:val="00583B4A"/>
    <w:rsid w:val="00584CEC"/>
    <w:rsid w:val="0058551E"/>
    <w:rsid w:val="00585DD1"/>
    <w:rsid w:val="00586758"/>
    <w:rsid w:val="00590032"/>
    <w:rsid w:val="00590D3D"/>
    <w:rsid w:val="005911DA"/>
    <w:rsid w:val="00591286"/>
    <w:rsid w:val="00594E12"/>
    <w:rsid w:val="005955C5"/>
    <w:rsid w:val="00595865"/>
    <w:rsid w:val="0059606A"/>
    <w:rsid w:val="00597079"/>
    <w:rsid w:val="005A0225"/>
    <w:rsid w:val="005A2678"/>
    <w:rsid w:val="005A3FE2"/>
    <w:rsid w:val="005A4335"/>
    <w:rsid w:val="005B1D56"/>
    <w:rsid w:val="005B4298"/>
    <w:rsid w:val="005B44BC"/>
    <w:rsid w:val="005B46FA"/>
    <w:rsid w:val="005B4E3E"/>
    <w:rsid w:val="005B53F6"/>
    <w:rsid w:val="005B5575"/>
    <w:rsid w:val="005B57FA"/>
    <w:rsid w:val="005B5A5A"/>
    <w:rsid w:val="005B6095"/>
    <w:rsid w:val="005C0C36"/>
    <w:rsid w:val="005C0CE1"/>
    <w:rsid w:val="005C0E20"/>
    <w:rsid w:val="005C0E36"/>
    <w:rsid w:val="005C1512"/>
    <w:rsid w:val="005C174E"/>
    <w:rsid w:val="005C22CF"/>
    <w:rsid w:val="005C25F5"/>
    <w:rsid w:val="005C2CE8"/>
    <w:rsid w:val="005C4C4F"/>
    <w:rsid w:val="005C624D"/>
    <w:rsid w:val="005D01DF"/>
    <w:rsid w:val="005D0259"/>
    <w:rsid w:val="005D029D"/>
    <w:rsid w:val="005D0566"/>
    <w:rsid w:val="005D09DF"/>
    <w:rsid w:val="005D0B9A"/>
    <w:rsid w:val="005D0CAA"/>
    <w:rsid w:val="005D2175"/>
    <w:rsid w:val="005D52A3"/>
    <w:rsid w:val="005D54E4"/>
    <w:rsid w:val="005D7496"/>
    <w:rsid w:val="005D7B23"/>
    <w:rsid w:val="005E0B78"/>
    <w:rsid w:val="005E1EC2"/>
    <w:rsid w:val="005E2364"/>
    <w:rsid w:val="005E3953"/>
    <w:rsid w:val="005E42AD"/>
    <w:rsid w:val="005E5F75"/>
    <w:rsid w:val="005E7196"/>
    <w:rsid w:val="005E750E"/>
    <w:rsid w:val="005F038D"/>
    <w:rsid w:val="005F13FC"/>
    <w:rsid w:val="005F1611"/>
    <w:rsid w:val="005F1678"/>
    <w:rsid w:val="005F3203"/>
    <w:rsid w:val="005F533D"/>
    <w:rsid w:val="005F5C85"/>
    <w:rsid w:val="005F6331"/>
    <w:rsid w:val="005F6EEE"/>
    <w:rsid w:val="005F7ACA"/>
    <w:rsid w:val="00601BBC"/>
    <w:rsid w:val="006041C5"/>
    <w:rsid w:val="006047A4"/>
    <w:rsid w:val="00604846"/>
    <w:rsid w:val="00605336"/>
    <w:rsid w:val="006069BF"/>
    <w:rsid w:val="0060721A"/>
    <w:rsid w:val="0060759D"/>
    <w:rsid w:val="006078DB"/>
    <w:rsid w:val="00607F48"/>
    <w:rsid w:val="00610602"/>
    <w:rsid w:val="006112EC"/>
    <w:rsid w:val="0061210D"/>
    <w:rsid w:val="00612266"/>
    <w:rsid w:val="0061233E"/>
    <w:rsid w:val="00612D57"/>
    <w:rsid w:val="00615206"/>
    <w:rsid w:val="00616235"/>
    <w:rsid w:val="00620929"/>
    <w:rsid w:val="00621E69"/>
    <w:rsid w:val="00622B16"/>
    <w:rsid w:val="00622E78"/>
    <w:rsid w:val="00624059"/>
    <w:rsid w:val="00625714"/>
    <w:rsid w:val="006312DB"/>
    <w:rsid w:val="006315C5"/>
    <w:rsid w:val="00632A70"/>
    <w:rsid w:val="006334EC"/>
    <w:rsid w:val="00636535"/>
    <w:rsid w:val="006368E0"/>
    <w:rsid w:val="0063719A"/>
    <w:rsid w:val="006376B4"/>
    <w:rsid w:val="006379C3"/>
    <w:rsid w:val="00640D9F"/>
    <w:rsid w:val="006410EA"/>
    <w:rsid w:val="00641EFE"/>
    <w:rsid w:val="0064283E"/>
    <w:rsid w:val="006451B6"/>
    <w:rsid w:val="00647C42"/>
    <w:rsid w:val="00650690"/>
    <w:rsid w:val="006527D9"/>
    <w:rsid w:val="00652BD0"/>
    <w:rsid w:val="0065449C"/>
    <w:rsid w:val="0065499C"/>
    <w:rsid w:val="00654BF1"/>
    <w:rsid w:val="006552D9"/>
    <w:rsid w:val="00655559"/>
    <w:rsid w:val="00655744"/>
    <w:rsid w:val="00655824"/>
    <w:rsid w:val="00655FA8"/>
    <w:rsid w:val="006567E0"/>
    <w:rsid w:val="00661003"/>
    <w:rsid w:val="006614AF"/>
    <w:rsid w:val="00662240"/>
    <w:rsid w:val="0066227D"/>
    <w:rsid w:val="00664B8B"/>
    <w:rsid w:val="00664FA7"/>
    <w:rsid w:val="00665AF0"/>
    <w:rsid w:val="0066662D"/>
    <w:rsid w:val="00667DC4"/>
    <w:rsid w:val="00670DB6"/>
    <w:rsid w:val="00670E17"/>
    <w:rsid w:val="00671332"/>
    <w:rsid w:val="00672780"/>
    <w:rsid w:val="00673147"/>
    <w:rsid w:val="00673E61"/>
    <w:rsid w:val="00674588"/>
    <w:rsid w:val="00675823"/>
    <w:rsid w:val="006805F2"/>
    <w:rsid w:val="00681E76"/>
    <w:rsid w:val="0068460C"/>
    <w:rsid w:val="00685020"/>
    <w:rsid w:val="00686689"/>
    <w:rsid w:val="00686A1D"/>
    <w:rsid w:val="00686BD0"/>
    <w:rsid w:val="00687C58"/>
    <w:rsid w:val="00690861"/>
    <w:rsid w:val="0069100A"/>
    <w:rsid w:val="006917A9"/>
    <w:rsid w:val="0069230B"/>
    <w:rsid w:val="00695B0B"/>
    <w:rsid w:val="006969A2"/>
    <w:rsid w:val="006969DA"/>
    <w:rsid w:val="006A051E"/>
    <w:rsid w:val="006A167D"/>
    <w:rsid w:val="006A3331"/>
    <w:rsid w:val="006A4F8C"/>
    <w:rsid w:val="006A529C"/>
    <w:rsid w:val="006A536C"/>
    <w:rsid w:val="006A6098"/>
    <w:rsid w:val="006A7A98"/>
    <w:rsid w:val="006A7BD0"/>
    <w:rsid w:val="006A7CFD"/>
    <w:rsid w:val="006A7E19"/>
    <w:rsid w:val="006B2CE7"/>
    <w:rsid w:val="006B31F7"/>
    <w:rsid w:val="006B43B1"/>
    <w:rsid w:val="006B5E2E"/>
    <w:rsid w:val="006B6D99"/>
    <w:rsid w:val="006B7139"/>
    <w:rsid w:val="006C072D"/>
    <w:rsid w:val="006C266C"/>
    <w:rsid w:val="006C2C2E"/>
    <w:rsid w:val="006C3C6D"/>
    <w:rsid w:val="006C5286"/>
    <w:rsid w:val="006C7167"/>
    <w:rsid w:val="006C71E2"/>
    <w:rsid w:val="006C78C5"/>
    <w:rsid w:val="006C7C81"/>
    <w:rsid w:val="006D1B75"/>
    <w:rsid w:val="006D2FE9"/>
    <w:rsid w:val="006D33BB"/>
    <w:rsid w:val="006D39FC"/>
    <w:rsid w:val="006D539B"/>
    <w:rsid w:val="006D7D10"/>
    <w:rsid w:val="006E0B3E"/>
    <w:rsid w:val="006E2461"/>
    <w:rsid w:val="006E26FB"/>
    <w:rsid w:val="006E324D"/>
    <w:rsid w:val="006E326E"/>
    <w:rsid w:val="006E3B3B"/>
    <w:rsid w:val="006E3EB7"/>
    <w:rsid w:val="006E4471"/>
    <w:rsid w:val="006E4A24"/>
    <w:rsid w:val="006E6CC6"/>
    <w:rsid w:val="006F0135"/>
    <w:rsid w:val="006F0D39"/>
    <w:rsid w:val="006F1E86"/>
    <w:rsid w:val="006F20CE"/>
    <w:rsid w:val="006F2171"/>
    <w:rsid w:val="006F2327"/>
    <w:rsid w:val="006F2F4F"/>
    <w:rsid w:val="006F3BF8"/>
    <w:rsid w:val="006F47D1"/>
    <w:rsid w:val="006F6470"/>
    <w:rsid w:val="006F788A"/>
    <w:rsid w:val="00700976"/>
    <w:rsid w:val="00703176"/>
    <w:rsid w:val="00703EF9"/>
    <w:rsid w:val="00704470"/>
    <w:rsid w:val="00704637"/>
    <w:rsid w:val="00705F72"/>
    <w:rsid w:val="00705F77"/>
    <w:rsid w:val="00710C61"/>
    <w:rsid w:val="007113A0"/>
    <w:rsid w:val="00712A21"/>
    <w:rsid w:val="00713245"/>
    <w:rsid w:val="007136BF"/>
    <w:rsid w:val="007140CD"/>
    <w:rsid w:val="00714CD4"/>
    <w:rsid w:val="00716998"/>
    <w:rsid w:val="007176A3"/>
    <w:rsid w:val="007203C4"/>
    <w:rsid w:val="007212A2"/>
    <w:rsid w:val="00722C9E"/>
    <w:rsid w:val="007239D6"/>
    <w:rsid w:val="007247F2"/>
    <w:rsid w:val="007277EB"/>
    <w:rsid w:val="007311B4"/>
    <w:rsid w:val="00731DD5"/>
    <w:rsid w:val="007321DA"/>
    <w:rsid w:val="00732875"/>
    <w:rsid w:val="007368BD"/>
    <w:rsid w:val="00737777"/>
    <w:rsid w:val="00737A38"/>
    <w:rsid w:val="0074094A"/>
    <w:rsid w:val="00740A0A"/>
    <w:rsid w:val="00740FED"/>
    <w:rsid w:val="0074131D"/>
    <w:rsid w:val="00741D59"/>
    <w:rsid w:val="00742B1F"/>
    <w:rsid w:val="00742C7D"/>
    <w:rsid w:val="00744388"/>
    <w:rsid w:val="00746DFB"/>
    <w:rsid w:val="00746F88"/>
    <w:rsid w:val="00747D2B"/>
    <w:rsid w:val="0075219A"/>
    <w:rsid w:val="00752C35"/>
    <w:rsid w:val="00753371"/>
    <w:rsid w:val="0075454D"/>
    <w:rsid w:val="00754F41"/>
    <w:rsid w:val="007601F5"/>
    <w:rsid w:val="00760BF5"/>
    <w:rsid w:val="007636B0"/>
    <w:rsid w:val="00763F45"/>
    <w:rsid w:val="0077101E"/>
    <w:rsid w:val="00771637"/>
    <w:rsid w:val="0077373F"/>
    <w:rsid w:val="00773E6F"/>
    <w:rsid w:val="00773E95"/>
    <w:rsid w:val="00775231"/>
    <w:rsid w:val="00780F5A"/>
    <w:rsid w:val="007832B6"/>
    <w:rsid w:val="00783326"/>
    <w:rsid w:val="00783393"/>
    <w:rsid w:val="007834EC"/>
    <w:rsid w:val="00783B26"/>
    <w:rsid w:val="00783FAB"/>
    <w:rsid w:val="0078437E"/>
    <w:rsid w:val="0078482C"/>
    <w:rsid w:val="00786407"/>
    <w:rsid w:val="00786DF0"/>
    <w:rsid w:val="00786EB4"/>
    <w:rsid w:val="0078726B"/>
    <w:rsid w:val="00787CFE"/>
    <w:rsid w:val="00790C07"/>
    <w:rsid w:val="007913BD"/>
    <w:rsid w:val="00791433"/>
    <w:rsid w:val="0079327E"/>
    <w:rsid w:val="00797147"/>
    <w:rsid w:val="00797CE6"/>
    <w:rsid w:val="007A0723"/>
    <w:rsid w:val="007A077E"/>
    <w:rsid w:val="007A1989"/>
    <w:rsid w:val="007A517D"/>
    <w:rsid w:val="007A59D3"/>
    <w:rsid w:val="007A631D"/>
    <w:rsid w:val="007A6B6A"/>
    <w:rsid w:val="007A7262"/>
    <w:rsid w:val="007A7403"/>
    <w:rsid w:val="007B00EB"/>
    <w:rsid w:val="007B1E9A"/>
    <w:rsid w:val="007B20BA"/>
    <w:rsid w:val="007B3693"/>
    <w:rsid w:val="007B3CBE"/>
    <w:rsid w:val="007B3E46"/>
    <w:rsid w:val="007B546C"/>
    <w:rsid w:val="007B5C1D"/>
    <w:rsid w:val="007B7AC3"/>
    <w:rsid w:val="007C1199"/>
    <w:rsid w:val="007C1B17"/>
    <w:rsid w:val="007C2736"/>
    <w:rsid w:val="007C2911"/>
    <w:rsid w:val="007C2EE6"/>
    <w:rsid w:val="007C3104"/>
    <w:rsid w:val="007C35C7"/>
    <w:rsid w:val="007C41CA"/>
    <w:rsid w:val="007C4237"/>
    <w:rsid w:val="007C4A66"/>
    <w:rsid w:val="007C527E"/>
    <w:rsid w:val="007C57F0"/>
    <w:rsid w:val="007D0E89"/>
    <w:rsid w:val="007D1874"/>
    <w:rsid w:val="007D2F5D"/>
    <w:rsid w:val="007D37A5"/>
    <w:rsid w:val="007D3C20"/>
    <w:rsid w:val="007D413E"/>
    <w:rsid w:val="007D50A6"/>
    <w:rsid w:val="007D63E5"/>
    <w:rsid w:val="007D681D"/>
    <w:rsid w:val="007D7306"/>
    <w:rsid w:val="007E2D2D"/>
    <w:rsid w:val="007E2DCE"/>
    <w:rsid w:val="007E4EA5"/>
    <w:rsid w:val="007E6459"/>
    <w:rsid w:val="007E662C"/>
    <w:rsid w:val="007E6C2C"/>
    <w:rsid w:val="007E7042"/>
    <w:rsid w:val="007F1F70"/>
    <w:rsid w:val="007F29C6"/>
    <w:rsid w:val="007F507B"/>
    <w:rsid w:val="007F5C9A"/>
    <w:rsid w:val="007F7511"/>
    <w:rsid w:val="00801176"/>
    <w:rsid w:val="008016A9"/>
    <w:rsid w:val="00801BA5"/>
    <w:rsid w:val="00802699"/>
    <w:rsid w:val="008032C2"/>
    <w:rsid w:val="00804342"/>
    <w:rsid w:val="008052FC"/>
    <w:rsid w:val="00806090"/>
    <w:rsid w:val="00806AB0"/>
    <w:rsid w:val="00806F98"/>
    <w:rsid w:val="00811996"/>
    <w:rsid w:val="008122B3"/>
    <w:rsid w:val="008122F1"/>
    <w:rsid w:val="008139E1"/>
    <w:rsid w:val="00817DC2"/>
    <w:rsid w:val="00820C52"/>
    <w:rsid w:val="008223C9"/>
    <w:rsid w:val="00822DB7"/>
    <w:rsid w:val="008239C9"/>
    <w:rsid w:val="008245A0"/>
    <w:rsid w:val="0082494B"/>
    <w:rsid w:val="00825B9C"/>
    <w:rsid w:val="00825C46"/>
    <w:rsid w:val="008263ED"/>
    <w:rsid w:val="00826CB1"/>
    <w:rsid w:val="0083179C"/>
    <w:rsid w:val="00832133"/>
    <w:rsid w:val="00833640"/>
    <w:rsid w:val="00834572"/>
    <w:rsid w:val="00835D4D"/>
    <w:rsid w:val="00835E44"/>
    <w:rsid w:val="00835FC0"/>
    <w:rsid w:val="00836145"/>
    <w:rsid w:val="008365D3"/>
    <w:rsid w:val="00836EB0"/>
    <w:rsid w:val="008372A2"/>
    <w:rsid w:val="0083767F"/>
    <w:rsid w:val="00840102"/>
    <w:rsid w:val="00842F48"/>
    <w:rsid w:val="008434D7"/>
    <w:rsid w:val="0084593F"/>
    <w:rsid w:val="00845B3C"/>
    <w:rsid w:val="008473C1"/>
    <w:rsid w:val="00847D5D"/>
    <w:rsid w:val="00850F1F"/>
    <w:rsid w:val="008511E7"/>
    <w:rsid w:val="00851D19"/>
    <w:rsid w:val="0085284D"/>
    <w:rsid w:val="00852B9E"/>
    <w:rsid w:val="00853340"/>
    <w:rsid w:val="008554AA"/>
    <w:rsid w:val="00856172"/>
    <w:rsid w:val="008562E3"/>
    <w:rsid w:val="008571ED"/>
    <w:rsid w:val="008608DA"/>
    <w:rsid w:val="00860C6C"/>
    <w:rsid w:val="0086134F"/>
    <w:rsid w:val="00865DFB"/>
    <w:rsid w:val="0086663B"/>
    <w:rsid w:val="008672D0"/>
    <w:rsid w:val="00867444"/>
    <w:rsid w:val="00867505"/>
    <w:rsid w:val="008717B2"/>
    <w:rsid w:val="008738B9"/>
    <w:rsid w:val="008742D7"/>
    <w:rsid w:val="00875075"/>
    <w:rsid w:val="00877108"/>
    <w:rsid w:val="00877652"/>
    <w:rsid w:val="00877949"/>
    <w:rsid w:val="00882186"/>
    <w:rsid w:val="0088323A"/>
    <w:rsid w:val="008832DD"/>
    <w:rsid w:val="00883C2C"/>
    <w:rsid w:val="008879C6"/>
    <w:rsid w:val="008904C2"/>
    <w:rsid w:val="00891EB4"/>
    <w:rsid w:val="008932D1"/>
    <w:rsid w:val="00893772"/>
    <w:rsid w:val="00893B12"/>
    <w:rsid w:val="00893BAF"/>
    <w:rsid w:val="00894BCA"/>
    <w:rsid w:val="00895714"/>
    <w:rsid w:val="008A07C5"/>
    <w:rsid w:val="008A0E44"/>
    <w:rsid w:val="008A1FFF"/>
    <w:rsid w:val="008A4004"/>
    <w:rsid w:val="008A50C8"/>
    <w:rsid w:val="008A7302"/>
    <w:rsid w:val="008B044A"/>
    <w:rsid w:val="008B1EB2"/>
    <w:rsid w:val="008B2AE8"/>
    <w:rsid w:val="008B3204"/>
    <w:rsid w:val="008B3F4B"/>
    <w:rsid w:val="008B42DC"/>
    <w:rsid w:val="008B4D1E"/>
    <w:rsid w:val="008B686E"/>
    <w:rsid w:val="008B6980"/>
    <w:rsid w:val="008B7FC8"/>
    <w:rsid w:val="008C0CBE"/>
    <w:rsid w:val="008C10EA"/>
    <w:rsid w:val="008C1EC2"/>
    <w:rsid w:val="008C1EFD"/>
    <w:rsid w:val="008C2509"/>
    <w:rsid w:val="008C361E"/>
    <w:rsid w:val="008C3983"/>
    <w:rsid w:val="008C3E8D"/>
    <w:rsid w:val="008C42C2"/>
    <w:rsid w:val="008C4FA8"/>
    <w:rsid w:val="008C58C8"/>
    <w:rsid w:val="008C6862"/>
    <w:rsid w:val="008D1AEE"/>
    <w:rsid w:val="008D2829"/>
    <w:rsid w:val="008D3560"/>
    <w:rsid w:val="008D3D97"/>
    <w:rsid w:val="008D74BA"/>
    <w:rsid w:val="008E0088"/>
    <w:rsid w:val="008E1357"/>
    <w:rsid w:val="008E511D"/>
    <w:rsid w:val="008F1493"/>
    <w:rsid w:val="008F16D8"/>
    <w:rsid w:val="008F1EF0"/>
    <w:rsid w:val="008F4127"/>
    <w:rsid w:val="008F6AC1"/>
    <w:rsid w:val="008F6E09"/>
    <w:rsid w:val="009021E2"/>
    <w:rsid w:val="00903480"/>
    <w:rsid w:val="00903F75"/>
    <w:rsid w:val="009040D7"/>
    <w:rsid w:val="00904B1D"/>
    <w:rsid w:val="009051D4"/>
    <w:rsid w:val="00906687"/>
    <w:rsid w:val="009108C6"/>
    <w:rsid w:val="00910E26"/>
    <w:rsid w:val="0091343B"/>
    <w:rsid w:val="009138FD"/>
    <w:rsid w:val="00914326"/>
    <w:rsid w:val="0091437B"/>
    <w:rsid w:val="00915F3D"/>
    <w:rsid w:val="0091720F"/>
    <w:rsid w:val="009175C3"/>
    <w:rsid w:val="00920550"/>
    <w:rsid w:val="009212CA"/>
    <w:rsid w:val="0092142B"/>
    <w:rsid w:val="00922642"/>
    <w:rsid w:val="009227D2"/>
    <w:rsid w:val="00922B54"/>
    <w:rsid w:val="00922BB0"/>
    <w:rsid w:val="0092309A"/>
    <w:rsid w:val="0092350F"/>
    <w:rsid w:val="0092399B"/>
    <w:rsid w:val="009246AC"/>
    <w:rsid w:val="00924C9A"/>
    <w:rsid w:val="009251B8"/>
    <w:rsid w:val="0092660E"/>
    <w:rsid w:val="009271CB"/>
    <w:rsid w:val="00927354"/>
    <w:rsid w:val="00927EF3"/>
    <w:rsid w:val="009306F7"/>
    <w:rsid w:val="00931449"/>
    <w:rsid w:val="00931DB2"/>
    <w:rsid w:val="009328B8"/>
    <w:rsid w:val="00933159"/>
    <w:rsid w:val="00933936"/>
    <w:rsid w:val="00934501"/>
    <w:rsid w:val="00934C60"/>
    <w:rsid w:val="0093574D"/>
    <w:rsid w:val="0093749E"/>
    <w:rsid w:val="00937BD3"/>
    <w:rsid w:val="00942116"/>
    <w:rsid w:val="0094359B"/>
    <w:rsid w:val="00944A07"/>
    <w:rsid w:val="00944ACF"/>
    <w:rsid w:val="00945C15"/>
    <w:rsid w:val="00946C04"/>
    <w:rsid w:val="00947186"/>
    <w:rsid w:val="009472A3"/>
    <w:rsid w:val="00947855"/>
    <w:rsid w:val="00947A7D"/>
    <w:rsid w:val="00947FFD"/>
    <w:rsid w:val="00952F4F"/>
    <w:rsid w:val="00957118"/>
    <w:rsid w:val="00960AD9"/>
    <w:rsid w:val="00962895"/>
    <w:rsid w:val="0096366A"/>
    <w:rsid w:val="009707FF"/>
    <w:rsid w:val="0097164A"/>
    <w:rsid w:val="009719CB"/>
    <w:rsid w:val="00972CFF"/>
    <w:rsid w:val="0097300F"/>
    <w:rsid w:val="009755C8"/>
    <w:rsid w:val="00975695"/>
    <w:rsid w:val="00976B7D"/>
    <w:rsid w:val="00977710"/>
    <w:rsid w:val="00981AE9"/>
    <w:rsid w:val="00982DE8"/>
    <w:rsid w:val="009838EF"/>
    <w:rsid w:val="00984D5C"/>
    <w:rsid w:val="00985194"/>
    <w:rsid w:val="00986241"/>
    <w:rsid w:val="009903CD"/>
    <w:rsid w:val="00994677"/>
    <w:rsid w:val="00994CB8"/>
    <w:rsid w:val="00995EE3"/>
    <w:rsid w:val="009965CF"/>
    <w:rsid w:val="00996A27"/>
    <w:rsid w:val="009A0A7B"/>
    <w:rsid w:val="009A0BBF"/>
    <w:rsid w:val="009A0E7A"/>
    <w:rsid w:val="009A3072"/>
    <w:rsid w:val="009A4B32"/>
    <w:rsid w:val="009A5131"/>
    <w:rsid w:val="009A516C"/>
    <w:rsid w:val="009A6D22"/>
    <w:rsid w:val="009A736D"/>
    <w:rsid w:val="009A77E5"/>
    <w:rsid w:val="009A7CF4"/>
    <w:rsid w:val="009B1A53"/>
    <w:rsid w:val="009B1C8D"/>
    <w:rsid w:val="009B2C1F"/>
    <w:rsid w:val="009B437B"/>
    <w:rsid w:val="009B55AE"/>
    <w:rsid w:val="009B69DD"/>
    <w:rsid w:val="009C01DE"/>
    <w:rsid w:val="009C07EE"/>
    <w:rsid w:val="009C258E"/>
    <w:rsid w:val="009C31BD"/>
    <w:rsid w:val="009C3221"/>
    <w:rsid w:val="009C39C4"/>
    <w:rsid w:val="009C3F22"/>
    <w:rsid w:val="009C498D"/>
    <w:rsid w:val="009C6502"/>
    <w:rsid w:val="009C7667"/>
    <w:rsid w:val="009D06F0"/>
    <w:rsid w:val="009D486F"/>
    <w:rsid w:val="009D48E3"/>
    <w:rsid w:val="009D4CDF"/>
    <w:rsid w:val="009D6D27"/>
    <w:rsid w:val="009D6DCB"/>
    <w:rsid w:val="009D7E10"/>
    <w:rsid w:val="009D7E8D"/>
    <w:rsid w:val="009E178A"/>
    <w:rsid w:val="009E2BD6"/>
    <w:rsid w:val="009E3658"/>
    <w:rsid w:val="009E3A2E"/>
    <w:rsid w:val="009E56ED"/>
    <w:rsid w:val="009E5AC7"/>
    <w:rsid w:val="009E6003"/>
    <w:rsid w:val="009E6424"/>
    <w:rsid w:val="009E7E9E"/>
    <w:rsid w:val="009F003A"/>
    <w:rsid w:val="009F0C1D"/>
    <w:rsid w:val="009F1736"/>
    <w:rsid w:val="009F28E1"/>
    <w:rsid w:val="009F3762"/>
    <w:rsid w:val="009F37B8"/>
    <w:rsid w:val="009F3E2B"/>
    <w:rsid w:val="009F5570"/>
    <w:rsid w:val="009F7EB7"/>
    <w:rsid w:val="00A024A3"/>
    <w:rsid w:val="00A02721"/>
    <w:rsid w:val="00A04527"/>
    <w:rsid w:val="00A050C8"/>
    <w:rsid w:val="00A05BB7"/>
    <w:rsid w:val="00A0689C"/>
    <w:rsid w:val="00A06B9C"/>
    <w:rsid w:val="00A07A33"/>
    <w:rsid w:val="00A120AD"/>
    <w:rsid w:val="00A12A25"/>
    <w:rsid w:val="00A13246"/>
    <w:rsid w:val="00A13394"/>
    <w:rsid w:val="00A13E83"/>
    <w:rsid w:val="00A17BBD"/>
    <w:rsid w:val="00A207D9"/>
    <w:rsid w:val="00A20C10"/>
    <w:rsid w:val="00A21A2A"/>
    <w:rsid w:val="00A21E64"/>
    <w:rsid w:val="00A239CF"/>
    <w:rsid w:val="00A2461C"/>
    <w:rsid w:val="00A24A8B"/>
    <w:rsid w:val="00A24F01"/>
    <w:rsid w:val="00A25222"/>
    <w:rsid w:val="00A2584D"/>
    <w:rsid w:val="00A27422"/>
    <w:rsid w:val="00A31A50"/>
    <w:rsid w:val="00A32BC6"/>
    <w:rsid w:val="00A33BC7"/>
    <w:rsid w:val="00A34511"/>
    <w:rsid w:val="00A366C3"/>
    <w:rsid w:val="00A40034"/>
    <w:rsid w:val="00A41015"/>
    <w:rsid w:val="00A41461"/>
    <w:rsid w:val="00A420BC"/>
    <w:rsid w:val="00A43035"/>
    <w:rsid w:val="00A5019C"/>
    <w:rsid w:val="00A50A77"/>
    <w:rsid w:val="00A50BB8"/>
    <w:rsid w:val="00A51155"/>
    <w:rsid w:val="00A5226D"/>
    <w:rsid w:val="00A53CDC"/>
    <w:rsid w:val="00A568E2"/>
    <w:rsid w:val="00A60A84"/>
    <w:rsid w:val="00A61CD8"/>
    <w:rsid w:val="00A63709"/>
    <w:rsid w:val="00A63AFB"/>
    <w:rsid w:val="00A64151"/>
    <w:rsid w:val="00A67EAB"/>
    <w:rsid w:val="00A7143A"/>
    <w:rsid w:val="00A71AED"/>
    <w:rsid w:val="00A73615"/>
    <w:rsid w:val="00A7459F"/>
    <w:rsid w:val="00A74765"/>
    <w:rsid w:val="00A74B7B"/>
    <w:rsid w:val="00A760D2"/>
    <w:rsid w:val="00A76A83"/>
    <w:rsid w:val="00A80A4A"/>
    <w:rsid w:val="00A80F3F"/>
    <w:rsid w:val="00A816CE"/>
    <w:rsid w:val="00A81F0E"/>
    <w:rsid w:val="00A82371"/>
    <w:rsid w:val="00A828AA"/>
    <w:rsid w:val="00A8362B"/>
    <w:rsid w:val="00A83DA4"/>
    <w:rsid w:val="00A875BD"/>
    <w:rsid w:val="00A87792"/>
    <w:rsid w:val="00A87BE3"/>
    <w:rsid w:val="00A9045F"/>
    <w:rsid w:val="00A9053D"/>
    <w:rsid w:val="00A90CDC"/>
    <w:rsid w:val="00A9136F"/>
    <w:rsid w:val="00A915FD"/>
    <w:rsid w:val="00A92988"/>
    <w:rsid w:val="00A92B70"/>
    <w:rsid w:val="00A93C9A"/>
    <w:rsid w:val="00A94E59"/>
    <w:rsid w:val="00A959FC"/>
    <w:rsid w:val="00A9791C"/>
    <w:rsid w:val="00AA29C9"/>
    <w:rsid w:val="00AA373E"/>
    <w:rsid w:val="00AA47C8"/>
    <w:rsid w:val="00AA6355"/>
    <w:rsid w:val="00AA6843"/>
    <w:rsid w:val="00AA6878"/>
    <w:rsid w:val="00AA721E"/>
    <w:rsid w:val="00AA77BE"/>
    <w:rsid w:val="00AB0100"/>
    <w:rsid w:val="00AB268A"/>
    <w:rsid w:val="00AB334E"/>
    <w:rsid w:val="00AB3458"/>
    <w:rsid w:val="00AB6FD4"/>
    <w:rsid w:val="00AC0CD8"/>
    <w:rsid w:val="00AC15FE"/>
    <w:rsid w:val="00AC39BC"/>
    <w:rsid w:val="00AC3CB2"/>
    <w:rsid w:val="00AC46A7"/>
    <w:rsid w:val="00AC50E3"/>
    <w:rsid w:val="00AC5665"/>
    <w:rsid w:val="00AC7043"/>
    <w:rsid w:val="00AD1D51"/>
    <w:rsid w:val="00AD1FE4"/>
    <w:rsid w:val="00AD2C42"/>
    <w:rsid w:val="00AD2D0C"/>
    <w:rsid w:val="00AD3695"/>
    <w:rsid w:val="00AD3AA3"/>
    <w:rsid w:val="00AD5862"/>
    <w:rsid w:val="00AD69AA"/>
    <w:rsid w:val="00AE0EF0"/>
    <w:rsid w:val="00AE1964"/>
    <w:rsid w:val="00AE1BAD"/>
    <w:rsid w:val="00AE2114"/>
    <w:rsid w:val="00AE2E64"/>
    <w:rsid w:val="00AE5D1E"/>
    <w:rsid w:val="00AE6311"/>
    <w:rsid w:val="00AE7A45"/>
    <w:rsid w:val="00AF0FB9"/>
    <w:rsid w:val="00AF5816"/>
    <w:rsid w:val="00AF6393"/>
    <w:rsid w:val="00AF6C40"/>
    <w:rsid w:val="00AF7115"/>
    <w:rsid w:val="00B00486"/>
    <w:rsid w:val="00B022F1"/>
    <w:rsid w:val="00B03683"/>
    <w:rsid w:val="00B03AA0"/>
    <w:rsid w:val="00B044F0"/>
    <w:rsid w:val="00B0460C"/>
    <w:rsid w:val="00B05BF0"/>
    <w:rsid w:val="00B05D22"/>
    <w:rsid w:val="00B06614"/>
    <w:rsid w:val="00B0734C"/>
    <w:rsid w:val="00B07EBD"/>
    <w:rsid w:val="00B10B15"/>
    <w:rsid w:val="00B11448"/>
    <w:rsid w:val="00B11D38"/>
    <w:rsid w:val="00B12611"/>
    <w:rsid w:val="00B12A83"/>
    <w:rsid w:val="00B13CC7"/>
    <w:rsid w:val="00B13D11"/>
    <w:rsid w:val="00B15D20"/>
    <w:rsid w:val="00B172F2"/>
    <w:rsid w:val="00B207A8"/>
    <w:rsid w:val="00B2287D"/>
    <w:rsid w:val="00B263B5"/>
    <w:rsid w:val="00B267C6"/>
    <w:rsid w:val="00B26CC0"/>
    <w:rsid w:val="00B27D65"/>
    <w:rsid w:val="00B3384A"/>
    <w:rsid w:val="00B33E07"/>
    <w:rsid w:val="00B341C2"/>
    <w:rsid w:val="00B34BB5"/>
    <w:rsid w:val="00B3650D"/>
    <w:rsid w:val="00B37CA6"/>
    <w:rsid w:val="00B402E1"/>
    <w:rsid w:val="00B410D1"/>
    <w:rsid w:val="00B41385"/>
    <w:rsid w:val="00B435F5"/>
    <w:rsid w:val="00B442F2"/>
    <w:rsid w:val="00B44324"/>
    <w:rsid w:val="00B447D6"/>
    <w:rsid w:val="00B44CF5"/>
    <w:rsid w:val="00B45045"/>
    <w:rsid w:val="00B47253"/>
    <w:rsid w:val="00B477EE"/>
    <w:rsid w:val="00B503C0"/>
    <w:rsid w:val="00B52740"/>
    <w:rsid w:val="00B52C42"/>
    <w:rsid w:val="00B545E8"/>
    <w:rsid w:val="00B54FD3"/>
    <w:rsid w:val="00B5578E"/>
    <w:rsid w:val="00B557A7"/>
    <w:rsid w:val="00B5608D"/>
    <w:rsid w:val="00B600B6"/>
    <w:rsid w:val="00B62329"/>
    <w:rsid w:val="00B64845"/>
    <w:rsid w:val="00B655A0"/>
    <w:rsid w:val="00B66215"/>
    <w:rsid w:val="00B71712"/>
    <w:rsid w:val="00B71809"/>
    <w:rsid w:val="00B71EB1"/>
    <w:rsid w:val="00B72167"/>
    <w:rsid w:val="00B723CD"/>
    <w:rsid w:val="00B72976"/>
    <w:rsid w:val="00B72AE5"/>
    <w:rsid w:val="00B742A6"/>
    <w:rsid w:val="00B77217"/>
    <w:rsid w:val="00B77D44"/>
    <w:rsid w:val="00B847EA"/>
    <w:rsid w:val="00B922A3"/>
    <w:rsid w:val="00B92717"/>
    <w:rsid w:val="00B92832"/>
    <w:rsid w:val="00B92B5F"/>
    <w:rsid w:val="00B93A00"/>
    <w:rsid w:val="00B93EA4"/>
    <w:rsid w:val="00B95448"/>
    <w:rsid w:val="00B96C6C"/>
    <w:rsid w:val="00B97AB4"/>
    <w:rsid w:val="00BA17B4"/>
    <w:rsid w:val="00BA2022"/>
    <w:rsid w:val="00BA2933"/>
    <w:rsid w:val="00BA29D1"/>
    <w:rsid w:val="00BA3033"/>
    <w:rsid w:val="00BA35A5"/>
    <w:rsid w:val="00BA55E9"/>
    <w:rsid w:val="00BA7BCD"/>
    <w:rsid w:val="00BA7DC5"/>
    <w:rsid w:val="00BB01BD"/>
    <w:rsid w:val="00BB0496"/>
    <w:rsid w:val="00BB14F4"/>
    <w:rsid w:val="00BB2DF7"/>
    <w:rsid w:val="00BB46B3"/>
    <w:rsid w:val="00BB69C7"/>
    <w:rsid w:val="00BB6E1A"/>
    <w:rsid w:val="00BB6EBB"/>
    <w:rsid w:val="00BB74A7"/>
    <w:rsid w:val="00BB7D0B"/>
    <w:rsid w:val="00BB7F48"/>
    <w:rsid w:val="00BC0D15"/>
    <w:rsid w:val="00BC2BE2"/>
    <w:rsid w:val="00BC3CAD"/>
    <w:rsid w:val="00BC3E10"/>
    <w:rsid w:val="00BC459A"/>
    <w:rsid w:val="00BC4836"/>
    <w:rsid w:val="00BC4BBC"/>
    <w:rsid w:val="00BC53E3"/>
    <w:rsid w:val="00BC55CB"/>
    <w:rsid w:val="00BC59F5"/>
    <w:rsid w:val="00BC7D93"/>
    <w:rsid w:val="00BD03ED"/>
    <w:rsid w:val="00BD045B"/>
    <w:rsid w:val="00BD1208"/>
    <w:rsid w:val="00BD2B52"/>
    <w:rsid w:val="00BD2DCE"/>
    <w:rsid w:val="00BD3BA8"/>
    <w:rsid w:val="00BD7F1D"/>
    <w:rsid w:val="00BE0A6C"/>
    <w:rsid w:val="00BE2499"/>
    <w:rsid w:val="00BE4A03"/>
    <w:rsid w:val="00BE5690"/>
    <w:rsid w:val="00BE66DB"/>
    <w:rsid w:val="00BE68D6"/>
    <w:rsid w:val="00BE7779"/>
    <w:rsid w:val="00BE79EE"/>
    <w:rsid w:val="00BF3366"/>
    <w:rsid w:val="00BF3C54"/>
    <w:rsid w:val="00BF4FCC"/>
    <w:rsid w:val="00BF7124"/>
    <w:rsid w:val="00C00578"/>
    <w:rsid w:val="00C00EF1"/>
    <w:rsid w:val="00C0167E"/>
    <w:rsid w:val="00C02D83"/>
    <w:rsid w:val="00C03397"/>
    <w:rsid w:val="00C05423"/>
    <w:rsid w:val="00C066D0"/>
    <w:rsid w:val="00C06FC6"/>
    <w:rsid w:val="00C100B2"/>
    <w:rsid w:val="00C12EA7"/>
    <w:rsid w:val="00C14586"/>
    <w:rsid w:val="00C1598F"/>
    <w:rsid w:val="00C16EF6"/>
    <w:rsid w:val="00C177AC"/>
    <w:rsid w:val="00C20952"/>
    <w:rsid w:val="00C20D2B"/>
    <w:rsid w:val="00C2150B"/>
    <w:rsid w:val="00C2217F"/>
    <w:rsid w:val="00C22619"/>
    <w:rsid w:val="00C22746"/>
    <w:rsid w:val="00C23BBD"/>
    <w:rsid w:val="00C24194"/>
    <w:rsid w:val="00C24E4A"/>
    <w:rsid w:val="00C25361"/>
    <w:rsid w:val="00C25E63"/>
    <w:rsid w:val="00C26175"/>
    <w:rsid w:val="00C262B9"/>
    <w:rsid w:val="00C274BE"/>
    <w:rsid w:val="00C276FD"/>
    <w:rsid w:val="00C3067D"/>
    <w:rsid w:val="00C31216"/>
    <w:rsid w:val="00C31B5C"/>
    <w:rsid w:val="00C34031"/>
    <w:rsid w:val="00C36457"/>
    <w:rsid w:val="00C37393"/>
    <w:rsid w:val="00C37484"/>
    <w:rsid w:val="00C37C41"/>
    <w:rsid w:val="00C4035D"/>
    <w:rsid w:val="00C43102"/>
    <w:rsid w:val="00C432D3"/>
    <w:rsid w:val="00C43DCC"/>
    <w:rsid w:val="00C45DFC"/>
    <w:rsid w:val="00C46243"/>
    <w:rsid w:val="00C46CD3"/>
    <w:rsid w:val="00C47F1B"/>
    <w:rsid w:val="00C51195"/>
    <w:rsid w:val="00C5213B"/>
    <w:rsid w:val="00C564B7"/>
    <w:rsid w:val="00C56980"/>
    <w:rsid w:val="00C57D99"/>
    <w:rsid w:val="00C607EE"/>
    <w:rsid w:val="00C63910"/>
    <w:rsid w:val="00C648A2"/>
    <w:rsid w:val="00C65A79"/>
    <w:rsid w:val="00C65FB7"/>
    <w:rsid w:val="00C67A77"/>
    <w:rsid w:val="00C67E05"/>
    <w:rsid w:val="00C70F73"/>
    <w:rsid w:val="00C714D9"/>
    <w:rsid w:val="00C71BA1"/>
    <w:rsid w:val="00C72552"/>
    <w:rsid w:val="00C726D0"/>
    <w:rsid w:val="00C73515"/>
    <w:rsid w:val="00C740D0"/>
    <w:rsid w:val="00C744C1"/>
    <w:rsid w:val="00C75122"/>
    <w:rsid w:val="00C756E1"/>
    <w:rsid w:val="00C764C3"/>
    <w:rsid w:val="00C773E6"/>
    <w:rsid w:val="00C77950"/>
    <w:rsid w:val="00C77A5D"/>
    <w:rsid w:val="00C811AA"/>
    <w:rsid w:val="00C837D6"/>
    <w:rsid w:val="00C847D2"/>
    <w:rsid w:val="00C87E4D"/>
    <w:rsid w:val="00C92AF0"/>
    <w:rsid w:val="00C92E8C"/>
    <w:rsid w:val="00C94335"/>
    <w:rsid w:val="00C947AC"/>
    <w:rsid w:val="00C94BE0"/>
    <w:rsid w:val="00C95733"/>
    <w:rsid w:val="00C95A45"/>
    <w:rsid w:val="00C95EAE"/>
    <w:rsid w:val="00C967D6"/>
    <w:rsid w:val="00C978CB"/>
    <w:rsid w:val="00CA15F3"/>
    <w:rsid w:val="00CA4D6F"/>
    <w:rsid w:val="00CA5A17"/>
    <w:rsid w:val="00CA5AA8"/>
    <w:rsid w:val="00CA6F13"/>
    <w:rsid w:val="00CB0841"/>
    <w:rsid w:val="00CB0914"/>
    <w:rsid w:val="00CB335F"/>
    <w:rsid w:val="00CB4962"/>
    <w:rsid w:val="00CB4E65"/>
    <w:rsid w:val="00CB6872"/>
    <w:rsid w:val="00CB68FA"/>
    <w:rsid w:val="00CB7138"/>
    <w:rsid w:val="00CB7A66"/>
    <w:rsid w:val="00CC0E04"/>
    <w:rsid w:val="00CC0F3E"/>
    <w:rsid w:val="00CC2264"/>
    <w:rsid w:val="00CC2A21"/>
    <w:rsid w:val="00CC314F"/>
    <w:rsid w:val="00CC327E"/>
    <w:rsid w:val="00CC79A1"/>
    <w:rsid w:val="00CD16D5"/>
    <w:rsid w:val="00CD25D8"/>
    <w:rsid w:val="00CD2944"/>
    <w:rsid w:val="00CD3478"/>
    <w:rsid w:val="00CD68E6"/>
    <w:rsid w:val="00CD7A2D"/>
    <w:rsid w:val="00CE06F1"/>
    <w:rsid w:val="00CE081C"/>
    <w:rsid w:val="00CE0A84"/>
    <w:rsid w:val="00CE0C71"/>
    <w:rsid w:val="00CE0D4F"/>
    <w:rsid w:val="00CE1C47"/>
    <w:rsid w:val="00CE2DB7"/>
    <w:rsid w:val="00CE38D0"/>
    <w:rsid w:val="00CE512D"/>
    <w:rsid w:val="00CE59DB"/>
    <w:rsid w:val="00CE656C"/>
    <w:rsid w:val="00CE733B"/>
    <w:rsid w:val="00CF04BE"/>
    <w:rsid w:val="00CF0F3F"/>
    <w:rsid w:val="00CF1597"/>
    <w:rsid w:val="00CF2CD4"/>
    <w:rsid w:val="00CF3103"/>
    <w:rsid w:val="00CF3A8B"/>
    <w:rsid w:val="00CF4CD5"/>
    <w:rsid w:val="00CF5046"/>
    <w:rsid w:val="00CF5215"/>
    <w:rsid w:val="00CF6936"/>
    <w:rsid w:val="00CF6BF4"/>
    <w:rsid w:val="00CF70A1"/>
    <w:rsid w:val="00CF7A96"/>
    <w:rsid w:val="00D00D9A"/>
    <w:rsid w:val="00D01A24"/>
    <w:rsid w:val="00D02A08"/>
    <w:rsid w:val="00D03841"/>
    <w:rsid w:val="00D039AC"/>
    <w:rsid w:val="00D03CFE"/>
    <w:rsid w:val="00D04A2B"/>
    <w:rsid w:val="00D04DE1"/>
    <w:rsid w:val="00D05FBD"/>
    <w:rsid w:val="00D12A65"/>
    <w:rsid w:val="00D1321A"/>
    <w:rsid w:val="00D1527B"/>
    <w:rsid w:val="00D154DB"/>
    <w:rsid w:val="00D1655B"/>
    <w:rsid w:val="00D2038F"/>
    <w:rsid w:val="00D2049E"/>
    <w:rsid w:val="00D209B0"/>
    <w:rsid w:val="00D215DA"/>
    <w:rsid w:val="00D217C4"/>
    <w:rsid w:val="00D222F6"/>
    <w:rsid w:val="00D251CD"/>
    <w:rsid w:val="00D25E60"/>
    <w:rsid w:val="00D26B36"/>
    <w:rsid w:val="00D27744"/>
    <w:rsid w:val="00D2792B"/>
    <w:rsid w:val="00D31BEE"/>
    <w:rsid w:val="00D3217D"/>
    <w:rsid w:val="00D32A6D"/>
    <w:rsid w:val="00D33517"/>
    <w:rsid w:val="00D3405F"/>
    <w:rsid w:val="00D35A87"/>
    <w:rsid w:val="00D35FBD"/>
    <w:rsid w:val="00D40517"/>
    <w:rsid w:val="00D4267E"/>
    <w:rsid w:val="00D42A73"/>
    <w:rsid w:val="00D45801"/>
    <w:rsid w:val="00D47264"/>
    <w:rsid w:val="00D50436"/>
    <w:rsid w:val="00D538F0"/>
    <w:rsid w:val="00D54CC4"/>
    <w:rsid w:val="00D5501E"/>
    <w:rsid w:val="00D561E5"/>
    <w:rsid w:val="00D5661E"/>
    <w:rsid w:val="00D6034C"/>
    <w:rsid w:val="00D6098D"/>
    <w:rsid w:val="00D60E7C"/>
    <w:rsid w:val="00D60E8A"/>
    <w:rsid w:val="00D613AD"/>
    <w:rsid w:val="00D625CA"/>
    <w:rsid w:val="00D62D58"/>
    <w:rsid w:val="00D62FF1"/>
    <w:rsid w:val="00D660F6"/>
    <w:rsid w:val="00D66E66"/>
    <w:rsid w:val="00D6715A"/>
    <w:rsid w:val="00D70ABC"/>
    <w:rsid w:val="00D71910"/>
    <w:rsid w:val="00D72FB0"/>
    <w:rsid w:val="00D7426F"/>
    <w:rsid w:val="00D75C48"/>
    <w:rsid w:val="00D762DD"/>
    <w:rsid w:val="00D8026A"/>
    <w:rsid w:val="00D80561"/>
    <w:rsid w:val="00D81139"/>
    <w:rsid w:val="00D811EC"/>
    <w:rsid w:val="00D84FD0"/>
    <w:rsid w:val="00D8558A"/>
    <w:rsid w:val="00D87E43"/>
    <w:rsid w:val="00D87EAB"/>
    <w:rsid w:val="00D90085"/>
    <w:rsid w:val="00D90842"/>
    <w:rsid w:val="00D91097"/>
    <w:rsid w:val="00D92351"/>
    <w:rsid w:val="00D95E91"/>
    <w:rsid w:val="00D96D52"/>
    <w:rsid w:val="00D97A93"/>
    <w:rsid w:val="00D97C13"/>
    <w:rsid w:val="00D97DFF"/>
    <w:rsid w:val="00DA110A"/>
    <w:rsid w:val="00DA174B"/>
    <w:rsid w:val="00DA1D03"/>
    <w:rsid w:val="00DA2B4B"/>
    <w:rsid w:val="00DA2EBF"/>
    <w:rsid w:val="00DA3148"/>
    <w:rsid w:val="00DA5071"/>
    <w:rsid w:val="00DA6044"/>
    <w:rsid w:val="00DA74D7"/>
    <w:rsid w:val="00DA79AF"/>
    <w:rsid w:val="00DA7AF6"/>
    <w:rsid w:val="00DA7FB7"/>
    <w:rsid w:val="00DB18D6"/>
    <w:rsid w:val="00DB1B49"/>
    <w:rsid w:val="00DB33F1"/>
    <w:rsid w:val="00DB3C5B"/>
    <w:rsid w:val="00DB43CD"/>
    <w:rsid w:val="00DB4839"/>
    <w:rsid w:val="00DB6A06"/>
    <w:rsid w:val="00DC038A"/>
    <w:rsid w:val="00DC1EAD"/>
    <w:rsid w:val="00DC4DF2"/>
    <w:rsid w:val="00DC7DCB"/>
    <w:rsid w:val="00DD0383"/>
    <w:rsid w:val="00DD1A6F"/>
    <w:rsid w:val="00DD21CF"/>
    <w:rsid w:val="00DD2D43"/>
    <w:rsid w:val="00DD35F0"/>
    <w:rsid w:val="00DD4563"/>
    <w:rsid w:val="00DD45AE"/>
    <w:rsid w:val="00DD4E62"/>
    <w:rsid w:val="00DD5EFC"/>
    <w:rsid w:val="00DD751B"/>
    <w:rsid w:val="00DE0B49"/>
    <w:rsid w:val="00DE0B7E"/>
    <w:rsid w:val="00DE2A2C"/>
    <w:rsid w:val="00DE40CD"/>
    <w:rsid w:val="00DE4E73"/>
    <w:rsid w:val="00DE4F12"/>
    <w:rsid w:val="00DE50B2"/>
    <w:rsid w:val="00DE5741"/>
    <w:rsid w:val="00DE6434"/>
    <w:rsid w:val="00DE764D"/>
    <w:rsid w:val="00DE7DF0"/>
    <w:rsid w:val="00DF08F9"/>
    <w:rsid w:val="00DF27DE"/>
    <w:rsid w:val="00DF2B6D"/>
    <w:rsid w:val="00DF2BA3"/>
    <w:rsid w:val="00DF2C64"/>
    <w:rsid w:val="00DF2D80"/>
    <w:rsid w:val="00DF3965"/>
    <w:rsid w:val="00DF45C7"/>
    <w:rsid w:val="00DF5E0C"/>
    <w:rsid w:val="00DF64A5"/>
    <w:rsid w:val="00DF6748"/>
    <w:rsid w:val="00DF6A83"/>
    <w:rsid w:val="00DF7187"/>
    <w:rsid w:val="00DF742F"/>
    <w:rsid w:val="00E01239"/>
    <w:rsid w:val="00E01CEF"/>
    <w:rsid w:val="00E02140"/>
    <w:rsid w:val="00E06F3B"/>
    <w:rsid w:val="00E077B8"/>
    <w:rsid w:val="00E10EC0"/>
    <w:rsid w:val="00E1121C"/>
    <w:rsid w:val="00E13E3A"/>
    <w:rsid w:val="00E14236"/>
    <w:rsid w:val="00E160C6"/>
    <w:rsid w:val="00E16EFC"/>
    <w:rsid w:val="00E20B12"/>
    <w:rsid w:val="00E2173A"/>
    <w:rsid w:val="00E23521"/>
    <w:rsid w:val="00E24372"/>
    <w:rsid w:val="00E248E0"/>
    <w:rsid w:val="00E265DB"/>
    <w:rsid w:val="00E266D9"/>
    <w:rsid w:val="00E27D88"/>
    <w:rsid w:val="00E312A1"/>
    <w:rsid w:val="00E3173B"/>
    <w:rsid w:val="00E33865"/>
    <w:rsid w:val="00E33910"/>
    <w:rsid w:val="00E35478"/>
    <w:rsid w:val="00E362EA"/>
    <w:rsid w:val="00E373A3"/>
    <w:rsid w:val="00E37E0B"/>
    <w:rsid w:val="00E416D2"/>
    <w:rsid w:val="00E41EF7"/>
    <w:rsid w:val="00E42691"/>
    <w:rsid w:val="00E44A9C"/>
    <w:rsid w:val="00E44CFA"/>
    <w:rsid w:val="00E4523C"/>
    <w:rsid w:val="00E45F9D"/>
    <w:rsid w:val="00E47C03"/>
    <w:rsid w:val="00E5005E"/>
    <w:rsid w:val="00E50F4C"/>
    <w:rsid w:val="00E53D4A"/>
    <w:rsid w:val="00E55E09"/>
    <w:rsid w:val="00E60886"/>
    <w:rsid w:val="00E60FDF"/>
    <w:rsid w:val="00E648BA"/>
    <w:rsid w:val="00E65435"/>
    <w:rsid w:val="00E702FA"/>
    <w:rsid w:val="00E711FC"/>
    <w:rsid w:val="00E71218"/>
    <w:rsid w:val="00E71D00"/>
    <w:rsid w:val="00E72BEC"/>
    <w:rsid w:val="00E73253"/>
    <w:rsid w:val="00E7404F"/>
    <w:rsid w:val="00E75457"/>
    <w:rsid w:val="00E77BB8"/>
    <w:rsid w:val="00E77F92"/>
    <w:rsid w:val="00E81300"/>
    <w:rsid w:val="00E81A8A"/>
    <w:rsid w:val="00E8218A"/>
    <w:rsid w:val="00E824D8"/>
    <w:rsid w:val="00E84010"/>
    <w:rsid w:val="00E843F1"/>
    <w:rsid w:val="00E84953"/>
    <w:rsid w:val="00E84F2F"/>
    <w:rsid w:val="00E862BC"/>
    <w:rsid w:val="00E8670E"/>
    <w:rsid w:val="00E86C70"/>
    <w:rsid w:val="00E877C7"/>
    <w:rsid w:val="00E90930"/>
    <w:rsid w:val="00E915B5"/>
    <w:rsid w:val="00E92DDC"/>
    <w:rsid w:val="00E97916"/>
    <w:rsid w:val="00E97D55"/>
    <w:rsid w:val="00EA2E01"/>
    <w:rsid w:val="00EA2E20"/>
    <w:rsid w:val="00EA3143"/>
    <w:rsid w:val="00EA4316"/>
    <w:rsid w:val="00EA449B"/>
    <w:rsid w:val="00EA627F"/>
    <w:rsid w:val="00EA7164"/>
    <w:rsid w:val="00EA76C8"/>
    <w:rsid w:val="00EA7BF4"/>
    <w:rsid w:val="00EB04D8"/>
    <w:rsid w:val="00EB2FAB"/>
    <w:rsid w:val="00EB4AF0"/>
    <w:rsid w:val="00EB5009"/>
    <w:rsid w:val="00EB5B8B"/>
    <w:rsid w:val="00EB742E"/>
    <w:rsid w:val="00EC13EA"/>
    <w:rsid w:val="00EC1CB1"/>
    <w:rsid w:val="00EC2563"/>
    <w:rsid w:val="00EC2CC1"/>
    <w:rsid w:val="00EC65DB"/>
    <w:rsid w:val="00ED0A43"/>
    <w:rsid w:val="00ED146C"/>
    <w:rsid w:val="00ED1B07"/>
    <w:rsid w:val="00ED3B98"/>
    <w:rsid w:val="00ED3EA4"/>
    <w:rsid w:val="00ED5CBB"/>
    <w:rsid w:val="00EE00B9"/>
    <w:rsid w:val="00EE0685"/>
    <w:rsid w:val="00EE313F"/>
    <w:rsid w:val="00EE4716"/>
    <w:rsid w:val="00EE5503"/>
    <w:rsid w:val="00EE627F"/>
    <w:rsid w:val="00EE783E"/>
    <w:rsid w:val="00EE7CAF"/>
    <w:rsid w:val="00EF1648"/>
    <w:rsid w:val="00EF21A8"/>
    <w:rsid w:val="00EF29B7"/>
    <w:rsid w:val="00EF2F36"/>
    <w:rsid w:val="00EF36B3"/>
    <w:rsid w:val="00EF4DBB"/>
    <w:rsid w:val="00EF4DD1"/>
    <w:rsid w:val="00EF584F"/>
    <w:rsid w:val="00EF683A"/>
    <w:rsid w:val="00EF69C0"/>
    <w:rsid w:val="00F00E93"/>
    <w:rsid w:val="00F0101E"/>
    <w:rsid w:val="00F01541"/>
    <w:rsid w:val="00F032E9"/>
    <w:rsid w:val="00F04513"/>
    <w:rsid w:val="00F059BE"/>
    <w:rsid w:val="00F05B7F"/>
    <w:rsid w:val="00F05BE5"/>
    <w:rsid w:val="00F06DAB"/>
    <w:rsid w:val="00F10EFE"/>
    <w:rsid w:val="00F10FD2"/>
    <w:rsid w:val="00F126F9"/>
    <w:rsid w:val="00F12CB5"/>
    <w:rsid w:val="00F132E8"/>
    <w:rsid w:val="00F16B3E"/>
    <w:rsid w:val="00F17208"/>
    <w:rsid w:val="00F17B78"/>
    <w:rsid w:val="00F17EC2"/>
    <w:rsid w:val="00F20920"/>
    <w:rsid w:val="00F218D5"/>
    <w:rsid w:val="00F22931"/>
    <w:rsid w:val="00F27018"/>
    <w:rsid w:val="00F279D5"/>
    <w:rsid w:val="00F30D24"/>
    <w:rsid w:val="00F4506E"/>
    <w:rsid w:val="00F47484"/>
    <w:rsid w:val="00F51B52"/>
    <w:rsid w:val="00F52BBD"/>
    <w:rsid w:val="00F52F37"/>
    <w:rsid w:val="00F54357"/>
    <w:rsid w:val="00F5438F"/>
    <w:rsid w:val="00F54990"/>
    <w:rsid w:val="00F55132"/>
    <w:rsid w:val="00F56273"/>
    <w:rsid w:val="00F56E70"/>
    <w:rsid w:val="00F579C3"/>
    <w:rsid w:val="00F57CBA"/>
    <w:rsid w:val="00F61183"/>
    <w:rsid w:val="00F6138B"/>
    <w:rsid w:val="00F639BA"/>
    <w:rsid w:val="00F64003"/>
    <w:rsid w:val="00F65039"/>
    <w:rsid w:val="00F67347"/>
    <w:rsid w:val="00F6751B"/>
    <w:rsid w:val="00F70428"/>
    <w:rsid w:val="00F70B71"/>
    <w:rsid w:val="00F70C0D"/>
    <w:rsid w:val="00F70C95"/>
    <w:rsid w:val="00F712D5"/>
    <w:rsid w:val="00F724E8"/>
    <w:rsid w:val="00F73E29"/>
    <w:rsid w:val="00F743B0"/>
    <w:rsid w:val="00F75F6C"/>
    <w:rsid w:val="00F777A7"/>
    <w:rsid w:val="00F80BDF"/>
    <w:rsid w:val="00F8150F"/>
    <w:rsid w:val="00F81C96"/>
    <w:rsid w:val="00F82C0D"/>
    <w:rsid w:val="00F838A7"/>
    <w:rsid w:val="00F83B7D"/>
    <w:rsid w:val="00F84A07"/>
    <w:rsid w:val="00F84EC7"/>
    <w:rsid w:val="00F85FD7"/>
    <w:rsid w:val="00F86266"/>
    <w:rsid w:val="00F863EA"/>
    <w:rsid w:val="00F87A0B"/>
    <w:rsid w:val="00F9077A"/>
    <w:rsid w:val="00F91383"/>
    <w:rsid w:val="00F92312"/>
    <w:rsid w:val="00F94730"/>
    <w:rsid w:val="00F9647B"/>
    <w:rsid w:val="00F96EFD"/>
    <w:rsid w:val="00FA0C9C"/>
    <w:rsid w:val="00FA2E79"/>
    <w:rsid w:val="00FA43DB"/>
    <w:rsid w:val="00FA441A"/>
    <w:rsid w:val="00FA4FAF"/>
    <w:rsid w:val="00FA5D0C"/>
    <w:rsid w:val="00FA6522"/>
    <w:rsid w:val="00FA6614"/>
    <w:rsid w:val="00FA78EC"/>
    <w:rsid w:val="00FB34F9"/>
    <w:rsid w:val="00FB5F91"/>
    <w:rsid w:val="00FB77FA"/>
    <w:rsid w:val="00FB7953"/>
    <w:rsid w:val="00FC03CE"/>
    <w:rsid w:val="00FC10EB"/>
    <w:rsid w:val="00FC7400"/>
    <w:rsid w:val="00FC7AC8"/>
    <w:rsid w:val="00FD0039"/>
    <w:rsid w:val="00FD01D4"/>
    <w:rsid w:val="00FD0366"/>
    <w:rsid w:val="00FD083A"/>
    <w:rsid w:val="00FD0866"/>
    <w:rsid w:val="00FD4DE7"/>
    <w:rsid w:val="00FD55D3"/>
    <w:rsid w:val="00FD72DD"/>
    <w:rsid w:val="00FD7FCF"/>
    <w:rsid w:val="00FE02BD"/>
    <w:rsid w:val="00FE0D28"/>
    <w:rsid w:val="00FE1CF3"/>
    <w:rsid w:val="00FE294E"/>
    <w:rsid w:val="00FE3BAC"/>
    <w:rsid w:val="00FE7669"/>
    <w:rsid w:val="00FE77FB"/>
    <w:rsid w:val="00FE7978"/>
    <w:rsid w:val="00FE7F35"/>
    <w:rsid w:val="00FF11F7"/>
    <w:rsid w:val="00FF170A"/>
    <w:rsid w:val="00FF1DC4"/>
    <w:rsid w:val="00FF268F"/>
    <w:rsid w:val="00FF6DA0"/>
    <w:rsid w:val="00FF713D"/>
    <w:rsid w:val="00FF716B"/>
    <w:rsid w:val="00FF7943"/>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A30"/>
  <w15:chartTrackingRefBased/>
  <w15:docId w15:val="{C83F9352-5C1D-47CB-AE04-0D2F078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6F"/>
  </w:style>
  <w:style w:type="character" w:customStyle="1" w:styleId="Bodytext">
    <w:name w:val="Body text_"/>
    <w:basedOn w:val="DefaultParagraphFont"/>
    <w:link w:val="BodyText2"/>
    <w:rsid w:val="00A9136F"/>
    <w:rPr>
      <w:rFonts w:ascii="Arial" w:eastAsia="Arial" w:hAnsi="Arial" w:cs="Arial"/>
      <w:shd w:val="clear" w:color="auto" w:fill="FFFFFF"/>
    </w:rPr>
  </w:style>
  <w:style w:type="paragraph" w:customStyle="1" w:styleId="BodyText2">
    <w:name w:val="Body Text2"/>
    <w:basedOn w:val="Normal"/>
    <w:link w:val="Bodytext"/>
    <w:rsid w:val="00A9136F"/>
    <w:pPr>
      <w:widowControl w:val="0"/>
      <w:shd w:val="clear" w:color="auto" w:fill="FFFFFF"/>
      <w:spacing w:after="0" w:line="278" w:lineRule="exact"/>
      <w:jc w:val="both"/>
    </w:pPr>
    <w:rPr>
      <w:rFonts w:ascii="Arial" w:eastAsia="Arial" w:hAnsi="Arial" w:cs="Arial"/>
    </w:rPr>
  </w:style>
  <w:style w:type="character" w:customStyle="1" w:styleId="BodytextBold">
    <w:name w:val="Body text + Bold"/>
    <w:basedOn w:val="Bodytext"/>
    <w:rsid w:val="00A9136F"/>
    <w:rPr>
      <w:rFonts w:ascii="Arial" w:eastAsia="Arial" w:hAnsi="Arial" w:cs="Arial"/>
      <w:b/>
      <w:bCs/>
      <w:i w:val="0"/>
      <w:iCs w:val="0"/>
      <w:smallCaps w:val="0"/>
      <w:strike w:val="0"/>
      <w:color w:val="000000"/>
      <w:spacing w:val="0"/>
      <w:w w:val="100"/>
      <w:position w:val="0"/>
      <w:szCs w:val="22"/>
      <w:u w:val="none"/>
      <w:shd w:val="clear" w:color="auto" w:fill="FFFFFF"/>
      <w:lang w:val="mn-MN"/>
    </w:rPr>
  </w:style>
  <w:style w:type="paragraph" w:customStyle="1" w:styleId="BodyText1">
    <w:name w:val="Body Text1"/>
    <w:basedOn w:val="Normal"/>
    <w:rsid w:val="00A9136F"/>
    <w:pPr>
      <w:widowControl w:val="0"/>
      <w:shd w:val="clear" w:color="auto" w:fill="FFFFFF"/>
      <w:spacing w:before="1200" w:after="540" w:line="312" w:lineRule="exact"/>
      <w:jc w:val="center"/>
    </w:pPr>
    <w:rPr>
      <w:rFonts w:ascii="Arial" w:eastAsia="Arial" w:hAnsi="Arial" w:cs="Arial"/>
      <w:sz w:val="23"/>
      <w:szCs w:val="23"/>
    </w:rPr>
  </w:style>
  <w:style w:type="character" w:customStyle="1" w:styleId="Bodytext3135pt">
    <w:name w:val="Body text (3) + 13.5 pt"/>
    <w:aliases w:val="Italic,Spacing -2 pt"/>
    <w:basedOn w:val="DefaultParagraphFont"/>
    <w:rsid w:val="000A1127"/>
    <w:rPr>
      <w:rFonts w:ascii="Arial" w:eastAsia="Arial" w:hAnsi="Arial" w:cs="Arial"/>
      <w:b w:val="0"/>
      <w:bCs w:val="0"/>
      <w:i/>
      <w:iCs/>
      <w:smallCaps w:val="0"/>
      <w:strike w:val="0"/>
      <w:color w:val="000000"/>
      <w:spacing w:val="-40"/>
      <w:w w:val="100"/>
      <w:position w:val="0"/>
      <w:sz w:val="27"/>
      <w:szCs w:val="27"/>
      <w:u w:val="none"/>
    </w:rPr>
  </w:style>
  <w:style w:type="paragraph" w:styleId="FootnoteText">
    <w:name w:val="footnote text"/>
    <w:basedOn w:val="Normal"/>
    <w:link w:val="FootnoteTextChar"/>
    <w:uiPriority w:val="99"/>
    <w:semiHidden/>
    <w:unhideWhenUsed/>
    <w:rsid w:val="001C1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1A83"/>
    <w:rPr>
      <w:sz w:val="20"/>
      <w:szCs w:val="20"/>
    </w:rPr>
  </w:style>
  <w:style w:type="character" w:styleId="FootnoteReference">
    <w:name w:val="footnote reference"/>
    <w:basedOn w:val="DefaultParagraphFont"/>
    <w:uiPriority w:val="99"/>
    <w:semiHidden/>
    <w:unhideWhenUsed/>
    <w:rsid w:val="001C1A83"/>
    <w:rPr>
      <w:vertAlign w:val="superscript"/>
    </w:rPr>
  </w:style>
  <w:style w:type="paragraph" w:styleId="NormalWeb">
    <w:name w:val="Normal (Web)"/>
    <w:basedOn w:val="Normal"/>
    <w:uiPriority w:val="99"/>
    <w:unhideWhenUsed/>
    <w:rsid w:val="000A1D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0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38D"/>
    <w:rPr>
      <w:rFonts w:ascii="Segoe UI" w:hAnsi="Segoe UI" w:cs="Segoe UI"/>
      <w:sz w:val="18"/>
      <w:szCs w:val="18"/>
    </w:rPr>
  </w:style>
  <w:style w:type="character" w:customStyle="1" w:styleId="BodytextSpacing0pt">
    <w:name w:val="Body text + Spacing 0 pt"/>
    <w:basedOn w:val="Bodytext"/>
    <w:rsid w:val="00D47264"/>
    <w:rPr>
      <w:rFonts w:ascii="Arial" w:eastAsia="Arial" w:hAnsi="Arial" w:cs="Arial"/>
      <w:b w:val="0"/>
      <w:bCs w:val="0"/>
      <w:i w:val="0"/>
      <w:iCs w:val="0"/>
      <w:smallCaps w:val="0"/>
      <w:strike w:val="0"/>
      <w:color w:val="000000"/>
      <w:spacing w:val="6"/>
      <w:w w:val="100"/>
      <w:position w:val="0"/>
      <w:sz w:val="21"/>
      <w:szCs w:val="21"/>
      <w:u w:val="none"/>
      <w:shd w:val="clear" w:color="auto" w:fill="FFFFFF"/>
      <w:lang w:val="mn-MN"/>
    </w:rPr>
  </w:style>
  <w:style w:type="character" w:customStyle="1" w:styleId="BodytextTimesNewRoman">
    <w:name w:val="Body text + Times New Roman"/>
    <w:aliases w:val="11 pt,Bold,Spacing 0 pt"/>
    <w:basedOn w:val="Bodytext"/>
    <w:rsid w:val="00D47264"/>
    <w:rPr>
      <w:rFonts w:ascii="Times New Roman" w:eastAsia="Times New Roman" w:hAnsi="Times New Roman" w:cs="Times New Roman"/>
      <w:b/>
      <w:bCs/>
      <w:i w:val="0"/>
      <w:iCs w:val="0"/>
      <w:smallCaps w:val="0"/>
      <w:strike w:val="0"/>
      <w:color w:val="000000"/>
      <w:spacing w:val="9"/>
      <w:w w:val="100"/>
      <w:position w:val="0"/>
      <w:sz w:val="22"/>
      <w:szCs w:val="22"/>
      <w:u w:val="none"/>
      <w:shd w:val="clear" w:color="auto" w:fill="FFFFFF"/>
      <w:lang w:val="mn-MN"/>
    </w:rPr>
  </w:style>
  <w:style w:type="paragraph" w:styleId="ListParagraph">
    <w:name w:val="List Paragraph"/>
    <w:basedOn w:val="Normal"/>
    <w:uiPriority w:val="34"/>
    <w:qFormat/>
    <w:rsid w:val="007C2EE6"/>
    <w:pPr>
      <w:ind w:left="720"/>
      <w:contextualSpacing/>
    </w:pPr>
  </w:style>
  <w:style w:type="character" w:customStyle="1" w:styleId="Heading2">
    <w:name w:val="Heading #2"/>
    <w:basedOn w:val="DefaultParagraphFont"/>
    <w:rsid w:val="00EA2E01"/>
    <w:rPr>
      <w:rFonts w:ascii="Arial" w:eastAsia="Arial" w:hAnsi="Arial" w:cs="Arial"/>
      <w:b w:val="0"/>
      <w:bCs w:val="0"/>
      <w:i w:val="0"/>
      <w:iCs w:val="0"/>
      <w:smallCaps w:val="0"/>
      <w:strike w:val="0"/>
      <w:color w:val="000000"/>
      <w:spacing w:val="0"/>
      <w:w w:val="100"/>
      <w:position w:val="0"/>
      <w:sz w:val="20"/>
      <w:szCs w:val="20"/>
      <w:u w:val="none"/>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02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8CF17-C89F-4DD2-BF4E-FF0FAAD5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1642</Words>
  <Characters>9361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А.Айсагүл</cp:lastModifiedBy>
  <cp:revision>6</cp:revision>
  <cp:lastPrinted>2025-04-15T08:18:00Z</cp:lastPrinted>
  <dcterms:created xsi:type="dcterms:W3CDTF">2025-04-14T10:45:00Z</dcterms:created>
  <dcterms:modified xsi:type="dcterms:W3CDTF">2025-04-15T08:24:00Z</dcterms:modified>
</cp:coreProperties>
</file>