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8982" w14:textId="51E377AA" w:rsidR="001179E7" w:rsidRDefault="00E40FEB" w:rsidP="009A06CB">
      <w:r>
        <w:rPr>
          <w:noProof/>
        </w:rPr>
        <w:drawing>
          <wp:inline distT="0" distB="0" distL="0" distR="0" wp14:anchorId="04934105" wp14:editId="0C4BC5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A441" w14:textId="2F140FE1" w:rsidR="00E40FEB" w:rsidRDefault="00E40FEB" w:rsidP="009A06CB"/>
    <w:p w14:paraId="2FB20268" w14:textId="3B0A5989" w:rsidR="00E40FEB" w:rsidRDefault="00E40FEB" w:rsidP="009A06CB">
      <w:r>
        <w:rPr>
          <w:noProof/>
        </w:rPr>
        <w:drawing>
          <wp:inline distT="0" distB="0" distL="0" distR="0" wp14:anchorId="30384728" wp14:editId="56BD664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B424" w14:textId="3B8F64E2" w:rsidR="00E40FEB" w:rsidRDefault="00E40FEB" w:rsidP="009A06CB"/>
    <w:p w14:paraId="071DF385" w14:textId="77777777" w:rsidR="00E40FEB" w:rsidRPr="009A06CB" w:rsidRDefault="00E40FEB" w:rsidP="009A06CB"/>
    <w:sectPr w:rsidR="00E40FEB" w:rsidRPr="009A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0FEB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2022-04-15T06:10:00Z</dcterms:modified>
</cp:coreProperties>
</file>