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B36E" w14:textId="7F470F17" w:rsidR="00D224BB" w:rsidRDefault="00E43AAA" w:rsidP="00E43AAA">
      <w:r>
        <w:rPr>
          <w:noProof/>
        </w:rPr>
        <w:drawing>
          <wp:inline distT="0" distB="0" distL="0" distR="0" wp14:anchorId="5EF384ED" wp14:editId="3F3F6D0B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EC39" w14:textId="30737AE2" w:rsidR="00E43AAA" w:rsidRDefault="00E43AAA" w:rsidP="00E43AAA">
      <w:r>
        <w:rPr>
          <w:noProof/>
        </w:rPr>
        <w:drawing>
          <wp:inline distT="0" distB="0" distL="0" distR="0" wp14:anchorId="3D75352E" wp14:editId="5485EA1F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FEDA" w14:textId="7DD2D328" w:rsidR="00E43AAA" w:rsidRDefault="00E43AAA" w:rsidP="00E43AAA">
      <w:r>
        <w:rPr>
          <w:noProof/>
        </w:rPr>
        <w:drawing>
          <wp:inline distT="0" distB="0" distL="0" distR="0" wp14:anchorId="5E1D02EE" wp14:editId="1A0646B2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A416" w14:textId="34D6641F" w:rsidR="00E43AAA" w:rsidRDefault="00E43AAA" w:rsidP="00E43AAA">
      <w:r>
        <w:rPr>
          <w:noProof/>
        </w:rPr>
        <w:drawing>
          <wp:inline distT="0" distB="0" distL="0" distR="0" wp14:anchorId="19C14437" wp14:editId="2662BC16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C1B8" w14:textId="77777777" w:rsidR="00E43AAA" w:rsidRPr="00E43AAA" w:rsidRDefault="00E43AAA" w:rsidP="00E43AAA"/>
    <w:sectPr w:rsidR="00E43AAA" w:rsidRPr="00E4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2022-04-28T07:17:00Z</dcterms:modified>
</cp:coreProperties>
</file>