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7091" w14:textId="5B77B01B" w:rsidR="00D86D2F" w:rsidRDefault="00F627E2" w:rsidP="00F627E2">
      <w:r>
        <w:rPr>
          <w:noProof/>
        </w:rPr>
        <w:drawing>
          <wp:inline distT="0" distB="0" distL="0" distR="0" wp14:anchorId="1DC878A7" wp14:editId="552084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E888" w14:textId="73047262" w:rsidR="00F627E2" w:rsidRDefault="00F627E2" w:rsidP="00F627E2"/>
    <w:p w14:paraId="0CA516A9" w14:textId="34630B04" w:rsidR="00F627E2" w:rsidRDefault="00F627E2" w:rsidP="00F627E2"/>
    <w:p w14:paraId="56AA6614" w14:textId="32728354" w:rsidR="00F627E2" w:rsidRDefault="00F627E2" w:rsidP="00F627E2">
      <w:r>
        <w:rPr>
          <w:noProof/>
        </w:rPr>
        <w:drawing>
          <wp:inline distT="0" distB="0" distL="0" distR="0" wp14:anchorId="32BA79CE" wp14:editId="6A71FF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B83" w14:textId="7C2000B0" w:rsidR="00F627E2" w:rsidRDefault="00F627E2" w:rsidP="00F627E2"/>
    <w:p w14:paraId="72C74D08" w14:textId="62E317BA" w:rsidR="00F627E2" w:rsidRDefault="00F627E2" w:rsidP="00F627E2"/>
    <w:p w14:paraId="3D122319" w14:textId="1A00EC41" w:rsidR="00F627E2" w:rsidRDefault="00F627E2" w:rsidP="00F627E2">
      <w:r>
        <w:rPr>
          <w:noProof/>
        </w:rPr>
        <w:drawing>
          <wp:inline distT="0" distB="0" distL="0" distR="0" wp14:anchorId="3EFD418F" wp14:editId="1C6642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2EF" w14:textId="48B5DE21" w:rsidR="00F627E2" w:rsidRDefault="00F627E2" w:rsidP="00F627E2"/>
    <w:p w14:paraId="041763E5" w14:textId="77777777" w:rsidR="00F627E2" w:rsidRPr="00F627E2" w:rsidRDefault="00F627E2" w:rsidP="00F627E2"/>
    <w:sectPr w:rsidR="00F627E2" w:rsidRPr="00F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27E2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2022-04-07T12:49:00Z</dcterms:modified>
</cp:coreProperties>
</file>