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E8A0" w14:textId="57754042" w:rsidR="007A21A4" w:rsidRPr="007A21A4" w:rsidRDefault="007A21A4" w:rsidP="007A21A4">
      <w:pPr>
        <w:ind w:left="1440" w:hanging="360"/>
        <w:jc w:val="bot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7A21A4">
        <w:rPr>
          <w:rFonts w:ascii="Roboto" w:hAnsi="Roboto"/>
          <w:color w:val="FFFFFF"/>
          <w:sz w:val="32"/>
          <w:szCs w:val="32"/>
          <w:shd w:val="clear" w:color="auto" w:fill="1C1D1F"/>
        </w:rPr>
        <w:t>Section 16: How to Build a 'Like' System</w:t>
      </w:r>
    </w:p>
    <w:p w14:paraId="482F0B4D" w14:textId="77777777" w:rsidR="007A21A4" w:rsidRDefault="007A21A4" w:rsidP="007A21A4">
      <w:pPr>
        <w:ind w:left="1440" w:hanging="360"/>
        <w:jc w:val="both"/>
      </w:pPr>
    </w:p>
    <w:p w14:paraId="67A1622A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Requirements of a Like System</w:t>
      </w:r>
    </w:p>
    <w:p w14:paraId="353FD9C6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 xml:space="preserve">How Not to Design a Like </w:t>
      </w:r>
      <w:proofErr w:type="gramStart"/>
      <w:r w:rsidRPr="007A21A4">
        <w:rPr>
          <w:sz w:val="28"/>
          <w:szCs w:val="28"/>
        </w:rPr>
        <w:t>System</w:t>
      </w:r>
      <w:proofErr w:type="gramEnd"/>
    </w:p>
    <w:p w14:paraId="6D9245B6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Designing a Like System</w:t>
      </w:r>
    </w:p>
    <w:p w14:paraId="1F894D95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Building a Similar System</w:t>
      </w:r>
    </w:p>
    <w:p w14:paraId="71720758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1 question</w:t>
      </w:r>
    </w:p>
    <w:p w14:paraId="3E90C057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Making a Reaction System Instead</w:t>
      </w:r>
    </w:p>
    <w:p w14:paraId="522FAFBB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Polymorphic Associations</w:t>
      </w:r>
    </w:p>
    <w:p w14:paraId="0A7588E1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Polymorphic Association Alternative Implementation</w:t>
      </w:r>
    </w:p>
    <w:p w14:paraId="5A10E173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The Simplest Alternative</w:t>
      </w:r>
    </w:p>
    <w:p w14:paraId="54A5DE14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Polymorphic Associations</w:t>
      </w:r>
    </w:p>
    <w:p w14:paraId="7A459548" w14:textId="77777777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2 questions</w:t>
      </w:r>
    </w:p>
    <w:p w14:paraId="0183DFF4" w14:textId="5A7CDA33" w:rsidR="007A21A4" w:rsidRPr="007A21A4" w:rsidRDefault="007A21A4" w:rsidP="007A21A4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7A21A4">
        <w:rPr>
          <w:sz w:val="28"/>
          <w:szCs w:val="28"/>
        </w:rPr>
        <w:t>So Which Approach?</w:t>
      </w:r>
    </w:p>
    <w:sectPr w:rsidR="007A21A4" w:rsidRPr="007A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9"/>
  </w:num>
  <w:num w:numId="6">
    <w:abstractNumId w:val="25"/>
  </w:num>
  <w:num w:numId="7">
    <w:abstractNumId w:val="23"/>
  </w:num>
  <w:num w:numId="8">
    <w:abstractNumId w:val="26"/>
  </w:num>
  <w:num w:numId="9">
    <w:abstractNumId w:val="2"/>
  </w:num>
  <w:num w:numId="10">
    <w:abstractNumId w:val="21"/>
  </w:num>
  <w:num w:numId="11">
    <w:abstractNumId w:val="10"/>
  </w:num>
  <w:num w:numId="12">
    <w:abstractNumId w:val="4"/>
  </w:num>
  <w:num w:numId="13">
    <w:abstractNumId w:val="22"/>
  </w:num>
  <w:num w:numId="14">
    <w:abstractNumId w:val="15"/>
  </w:num>
  <w:num w:numId="15">
    <w:abstractNumId w:val="5"/>
  </w:num>
  <w:num w:numId="16">
    <w:abstractNumId w:val="12"/>
  </w:num>
  <w:num w:numId="17">
    <w:abstractNumId w:val="8"/>
  </w:num>
  <w:num w:numId="18">
    <w:abstractNumId w:val="18"/>
  </w:num>
  <w:num w:numId="19">
    <w:abstractNumId w:val="28"/>
  </w:num>
  <w:num w:numId="20">
    <w:abstractNumId w:val="11"/>
  </w:num>
  <w:num w:numId="21">
    <w:abstractNumId w:val="17"/>
  </w:num>
  <w:num w:numId="22">
    <w:abstractNumId w:val="20"/>
  </w:num>
  <w:num w:numId="23">
    <w:abstractNumId w:val="3"/>
  </w:num>
  <w:num w:numId="24">
    <w:abstractNumId w:val="27"/>
  </w:num>
  <w:num w:numId="25">
    <w:abstractNumId w:val="6"/>
  </w:num>
  <w:num w:numId="26">
    <w:abstractNumId w:val="31"/>
  </w:num>
  <w:num w:numId="27">
    <w:abstractNumId w:val="24"/>
  </w:num>
  <w:num w:numId="28">
    <w:abstractNumId w:val="19"/>
  </w:num>
  <w:num w:numId="29">
    <w:abstractNumId w:val="29"/>
  </w:num>
  <w:num w:numId="30">
    <w:abstractNumId w:val="14"/>
  </w:num>
  <w:num w:numId="31">
    <w:abstractNumId w:val="30"/>
  </w:num>
  <w:num w:numId="3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2022-04-08T04:36:00Z</dcterms:modified>
</cp:coreProperties>
</file>