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5E26" w14:textId="6CBA82CE" w:rsidR="007A35CA" w:rsidRDefault="0027755E" w:rsidP="0027755E">
      <w:r>
        <w:rPr>
          <w:noProof/>
        </w:rPr>
        <w:drawing>
          <wp:inline distT="0" distB="0" distL="0" distR="0" wp14:anchorId="478A9329" wp14:editId="2BC983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05C8" w14:textId="089FA7B2" w:rsidR="0027755E" w:rsidRDefault="0027755E" w:rsidP="0027755E"/>
    <w:p w14:paraId="6FF10990" w14:textId="0D08D878" w:rsidR="0027755E" w:rsidRDefault="0027755E" w:rsidP="0027755E"/>
    <w:p w14:paraId="27653083" w14:textId="01631734" w:rsidR="0027755E" w:rsidRDefault="0027755E" w:rsidP="0027755E">
      <w:r>
        <w:rPr>
          <w:noProof/>
        </w:rPr>
        <w:drawing>
          <wp:inline distT="0" distB="0" distL="0" distR="0" wp14:anchorId="18415C65" wp14:editId="142F9B3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E787" w14:textId="421BE074" w:rsidR="0027755E" w:rsidRDefault="0027755E" w:rsidP="0027755E"/>
    <w:p w14:paraId="427E8D5E" w14:textId="624A6B07" w:rsidR="0027755E" w:rsidRDefault="0027755E" w:rsidP="0027755E">
      <w:r>
        <w:t>Final result</w:t>
      </w:r>
    </w:p>
    <w:p w14:paraId="5BF8C3E2" w14:textId="717F94DB" w:rsidR="0027755E" w:rsidRDefault="0027755E" w:rsidP="0027755E"/>
    <w:p w14:paraId="467E9B01" w14:textId="2062D1CD" w:rsidR="0027755E" w:rsidRDefault="0027755E" w:rsidP="0027755E">
      <w:r>
        <w:rPr>
          <w:noProof/>
        </w:rPr>
        <w:drawing>
          <wp:inline distT="0" distB="0" distL="0" distR="0" wp14:anchorId="2893483F" wp14:editId="4B809F0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66AA" w14:textId="5F07A6AF" w:rsidR="0027755E" w:rsidRDefault="0027755E" w:rsidP="0027755E"/>
    <w:p w14:paraId="439275B8" w14:textId="64BAEE21" w:rsidR="0027755E" w:rsidRDefault="0027755E" w:rsidP="0027755E"/>
    <w:p w14:paraId="724E6378" w14:textId="7BCB69B7" w:rsidR="0027755E" w:rsidRDefault="0027755E" w:rsidP="0027755E">
      <w:r>
        <w:rPr>
          <w:noProof/>
        </w:rPr>
        <w:drawing>
          <wp:inline distT="0" distB="0" distL="0" distR="0" wp14:anchorId="742FD0B7" wp14:editId="0A01A2B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96A1" w14:textId="789F7E1F" w:rsidR="0027755E" w:rsidRDefault="0027755E" w:rsidP="0027755E"/>
    <w:p w14:paraId="19B66F37" w14:textId="57045114" w:rsidR="0027755E" w:rsidRPr="0027755E" w:rsidRDefault="0027755E" w:rsidP="0027755E">
      <w:r>
        <w:rPr>
          <w:noProof/>
        </w:rPr>
        <w:drawing>
          <wp:inline distT="0" distB="0" distL="0" distR="0" wp14:anchorId="5BA74B59" wp14:editId="69F44B9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55E" w:rsidRPr="0027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7755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7A35CA"/>
    <w:rsid w:val="007C38B5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2022-04-05T13:46:00Z</dcterms:modified>
</cp:coreProperties>
</file>