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F452BD" w:rsidP="008D50C1">
      <w:pPr>
        <w:jc w:val="center"/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3082925</wp:posOffset>
                </wp:positionV>
                <wp:extent cx="2952750" cy="14478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2BD" w:rsidRDefault="00F452BD" w:rsidP="00F452BD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清水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00.2pt;margin-top:242.75pt;width:23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" filled="f" stroked="f" strokeweight=".5pt">
                <v:textbox>
                  <w:txbxContent>
                    <w:p w:rsidR="00F452BD" w:rsidRDefault="00F452BD" w:rsidP="00F452BD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z w:val="144"/>
                          <w:szCs w:val="144"/>
                        </w:rPr>
                        <w:t>清水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F3184"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id-m2_id0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191B33"/>
    <w:rsid w:val="00212BB0"/>
    <w:rsid w:val="00303336"/>
    <w:rsid w:val="00315652"/>
    <w:rsid w:val="003F3184"/>
    <w:rsid w:val="004C6F0B"/>
    <w:rsid w:val="00532B94"/>
    <w:rsid w:val="005A2A99"/>
    <w:rsid w:val="00762386"/>
    <w:rsid w:val="008D50C1"/>
    <w:rsid w:val="00947868"/>
    <w:rsid w:val="00F3303A"/>
    <w:rsid w:val="00F42CF5"/>
    <w:rsid w:val="00F452BD"/>
    <w:rsid w:val="00FA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2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4</cp:revision>
  <cp:lastPrinted>2017-01-11T05:01:00Z</cp:lastPrinted>
  <dcterms:created xsi:type="dcterms:W3CDTF">2017-01-13T06:49:00Z</dcterms:created>
  <dcterms:modified xsi:type="dcterms:W3CDTF">2017-02-08T01:16:00Z</dcterms:modified>
</cp:coreProperties>
</file>