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C03B" w14:textId="5BD444DE" w:rsidR="00E80F50" w:rsidRPr="005F69C9" w:rsidRDefault="00216ECE">
      <w:pPr>
        <w:rPr>
          <w:rFonts w:ascii="Menlo" w:hAnsi="Menlo" w:cs="Menlo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16ECE">
        <w:rPr>
          <w:rFonts w:ascii="Menlo" w:hAnsi="Menlo" w:cs="Menlo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Image alt text fixture</w:t>
      </w:r>
    </w:p>
    <w:p w14:paraId="6DA1CE7C" w14:textId="77777777" w:rsidR="00E80F50" w:rsidRDefault="00E80F50">
      <w:pPr>
        <w:rPr>
          <w:rFonts w:ascii="Meiryo UI" w:eastAsia="Meiryo UI" w:hAnsi="Meiryo UI"/>
          <w:sz w:val="32"/>
          <w:szCs w:val="32"/>
        </w:rPr>
      </w:pPr>
    </w:p>
    <w:p w14:paraId="2C711671" w14:textId="64DCC0E3" w:rsidR="00DE10B8" w:rsidRDefault="00F73987">
      <w:pPr>
        <w:rPr>
          <w:rFonts w:ascii="Meiryo UI" w:eastAsia="Meiryo UI" w:hAnsi="Meiryo UI"/>
          <w:sz w:val="32"/>
          <w:szCs w:val="32"/>
        </w:rPr>
      </w:pPr>
      <w:r>
        <w:rPr>
          <w:rFonts w:ascii="Meiryo UI" w:eastAsia="Meiryo UI" w:hAnsi="Meiryo UI"/>
          <w:noProof/>
          <w:sz w:val="32"/>
          <w:szCs w:val="32"/>
        </w:rPr>
        <w:drawing>
          <wp:inline distT="0" distB="0" distL="0" distR="0" wp14:anchorId="4A28AE97" wp14:editId="176F8893">
            <wp:extent cx="3564467" cy="5346700"/>
            <wp:effectExtent l="0" t="0" r="4445" b="0"/>
            <wp:docPr id="886132823" name="図 1" descr="Sample alt text for fix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32823" name="図 1" descr="Sample alt text for fixtur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458" cy="535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0215" w14:textId="78589A44" w:rsidR="00016961" w:rsidRDefault="00016961">
      <w:pPr>
        <w:rPr>
          <w:rFonts w:ascii="Meiryo UI" w:eastAsia="Meiryo UI" w:hAnsi="Meiryo UI"/>
          <w:sz w:val="32"/>
          <w:szCs w:val="32"/>
        </w:rPr>
      </w:pPr>
      <w:r w:rsidRPr="00016961">
        <w:rPr>
          <w:rFonts w:ascii="Meiryo UI" w:eastAsia="Meiryo UI" w:hAnsi="Meiryo UI"/>
          <w:sz w:val="32"/>
          <w:szCs w:val="32"/>
        </w:rPr>
        <w:t>After image with alt text.</w:t>
      </w:r>
    </w:p>
    <w:p w14:paraId="122AB1CC" w14:textId="77777777" w:rsidR="00DE10B8" w:rsidRDefault="00DE10B8">
      <w:pPr>
        <w:rPr>
          <w:rFonts w:ascii="Meiryo UI" w:eastAsia="Meiryo UI" w:hAnsi="Meiryo UI"/>
          <w:sz w:val="32"/>
          <w:szCs w:val="32"/>
        </w:rPr>
      </w:pPr>
    </w:p>
    <w:sectPr w:rsidR="00DE10B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704"/>
    <w:multiLevelType w:val="hybridMultilevel"/>
    <w:tmpl w:val="078ABA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81C684F"/>
    <w:multiLevelType w:val="hybridMultilevel"/>
    <w:tmpl w:val="D034D5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34A365C"/>
    <w:multiLevelType w:val="hybridMultilevel"/>
    <w:tmpl w:val="2DE27C4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69065830">
    <w:abstractNumId w:val="1"/>
  </w:num>
  <w:num w:numId="2" w16cid:durableId="903175067">
    <w:abstractNumId w:val="2"/>
  </w:num>
  <w:num w:numId="3" w16cid:durableId="1384671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50"/>
    <w:rsid w:val="00016961"/>
    <w:rsid w:val="0011130D"/>
    <w:rsid w:val="0016365B"/>
    <w:rsid w:val="001766C3"/>
    <w:rsid w:val="00216ECE"/>
    <w:rsid w:val="003158F8"/>
    <w:rsid w:val="003309CE"/>
    <w:rsid w:val="003865EE"/>
    <w:rsid w:val="005F69C9"/>
    <w:rsid w:val="00730E7B"/>
    <w:rsid w:val="00777648"/>
    <w:rsid w:val="007A6B4E"/>
    <w:rsid w:val="008A1541"/>
    <w:rsid w:val="009B2AD4"/>
    <w:rsid w:val="00B95D0F"/>
    <w:rsid w:val="00CC4164"/>
    <w:rsid w:val="00DE10B8"/>
    <w:rsid w:val="00E26414"/>
    <w:rsid w:val="00E80F50"/>
    <w:rsid w:val="00EA27AB"/>
    <w:rsid w:val="00F104F6"/>
    <w:rsid w:val="00F62963"/>
    <w:rsid w:val="00F73987"/>
    <w:rsid w:val="00F745D9"/>
    <w:rsid w:val="00FB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F0C64C"/>
  <w15:chartTrackingRefBased/>
  <w15:docId w15:val="{0543A920-F079-F348-8F88-5496EA51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0F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F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F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F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F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F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F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F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80F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80F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80F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80F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80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F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80F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0F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80F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0F5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80F5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80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80F5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80F5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A6B4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6B4E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E26414"/>
    <w:rPr>
      <w:color w:val="96607D" w:themeColor="followedHyperlink"/>
      <w:u w:val="single"/>
    </w:rPr>
  </w:style>
  <w:style w:type="table" w:styleId="ad">
    <w:name w:val="Table Grid"/>
    <w:basedOn w:val="a1"/>
    <w:uiPriority w:val="39"/>
    <w:rsid w:val="00F629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