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AB1A" w14:textId="482BA8B7" w:rsidR="003411A1" w:rsidRDefault="003411A1" w:rsidP="003411A1">
      <w:pPr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Ainayya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Azzahra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20/463219/TK/51211 Teknik Biomedis</w:t>
      </w:r>
      <w:bookmarkStart w:id="0" w:name="_GoBack"/>
      <w:bookmarkEnd w:id="0"/>
    </w:p>
    <w:p w14:paraId="67D725FC" w14:textId="28D60D73" w:rsidR="003411A1" w:rsidRPr="003411A1" w:rsidRDefault="003411A1" w:rsidP="0005488B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7B8A4308" w14:textId="77777777" w:rsidR="0005488B" w:rsidRPr="003411A1" w:rsidRDefault="000978D6" w:rsidP="00054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?</w:t>
      </w:r>
    </w:p>
    <w:p w14:paraId="023A8278" w14:textId="77777777" w:rsidR="000978D6" w:rsidRPr="003411A1" w:rsidRDefault="00B87DE3" w:rsidP="0005488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411A1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</w:t>
      </w:r>
      <w:r w:rsidR="000978D6" w:rsidRPr="003411A1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yang lain</w:t>
      </w:r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  <w:r w:rsidR="000978D6" w:rsidRPr="003411A1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r w:rsidRPr="003411A1">
        <w:rPr>
          <w:rFonts w:ascii="Times New Roman" w:hAnsi="Times New Roman" w:cs="Times New Roman"/>
          <w:sz w:val="24"/>
          <w:szCs w:val="24"/>
        </w:rPr>
        <w:t>device</w:t>
      </w:r>
      <w:r w:rsidR="000978D6" w:rsidRPr="003411A1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0978D6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D6" w:rsidRPr="003411A1">
        <w:rPr>
          <w:rFonts w:ascii="Times New Roman" w:hAnsi="Times New Roman" w:cs="Times New Roman"/>
          <w:sz w:val="24"/>
          <w:szCs w:val="24"/>
        </w:rPr>
        <w:t>seb</w:t>
      </w:r>
      <w:r w:rsidRPr="003411A1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.</w:t>
      </w:r>
    </w:p>
    <w:p w14:paraId="19ABF31D" w14:textId="77777777" w:rsidR="0005488B" w:rsidRPr="003411A1" w:rsidRDefault="0005488B" w:rsidP="0005488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49A57E1" w14:textId="77777777" w:rsidR="000978D6" w:rsidRPr="003411A1" w:rsidRDefault="000978D6" w:rsidP="00097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.</w:t>
      </w:r>
    </w:p>
    <w:p w14:paraId="602A5A5B" w14:textId="77777777" w:rsidR="00B87DE3" w:rsidRPr="003411A1" w:rsidRDefault="00B87DE3" w:rsidP="0005488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hardware dan software. Hardware </w:t>
      </w:r>
      <w:proofErr w:type="spellStart"/>
      <w:proofErr w:type="gramStart"/>
      <w:r w:rsidRPr="003411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D94C91" w14:textId="77777777" w:rsidR="00B87DE3" w:rsidRPr="003411A1" w:rsidRDefault="005715E0" w:rsidP="00B87D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, CPU</w:t>
      </w:r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, input devices</w:t>
      </w:r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keyboards</w:t>
      </w:r>
      <w:r w:rsidRPr="003411A1">
        <w:rPr>
          <w:rFonts w:ascii="Times New Roman" w:hAnsi="Times New Roman" w:cs="Times New Roman"/>
          <w:sz w:val="24"/>
          <w:szCs w:val="24"/>
        </w:rPr>
        <w:t>, dan output devices</w:t>
      </w:r>
      <w:r w:rsidR="00B87DE3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E3" w:rsidRPr="003411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monitor. Software </w:t>
      </w:r>
      <w:proofErr w:type="spellStart"/>
      <w:proofErr w:type="gramStart"/>
      <w:r w:rsidR="00B87DE3" w:rsidRPr="003411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87DE3" w:rsidRPr="003411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5B4C03" w14:textId="77777777" w:rsidR="00B87DE3" w:rsidRPr="003411A1" w:rsidRDefault="00B87DE3" w:rsidP="00B87D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>.</w:t>
      </w:r>
    </w:p>
    <w:p w14:paraId="137FFA2A" w14:textId="77777777" w:rsidR="0005488B" w:rsidRPr="003411A1" w:rsidRDefault="0005488B" w:rsidP="00B87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CE664" w14:textId="77777777" w:rsidR="005715E0" w:rsidRPr="003411A1" w:rsidRDefault="000978D6" w:rsidP="0057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.</w:t>
      </w:r>
    </w:p>
    <w:p w14:paraId="170F4899" w14:textId="77777777" w:rsidR="005715E0" w:rsidRPr="003411A1" w:rsidRDefault="005715E0" w:rsidP="0005488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pastilah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060C6E3" w14:textId="77777777" w:rsidR="0005488B" w:rsidRPr="003411A1" w:rsidRDefault="0005488B" w:rsidP="0005488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BBAB9DF" w14:textId="77777777" w:rsidR="005715E0" w:rsidRPr="003411A1" w:rsidRDefault="000978D6" w:rsidP="0057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797DD3" w14:textId="77777777" w:rsidR="005715E0" w:rsidRPr="003411A1" w:rsidRDefault="005715E0" w:rsidP="0005488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411A1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0 dan 1 di mana 0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sinyak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. </w:t>
      </w:r>
      <w:r w:rsidRPr="003411A1">
        <w:rPr>
          <w:rFonts w:ascii="Times New Roman" w:hAnsi="Times New Roman" w:cs="Times New Roman"/>
          <w:sz w:val="24"/>
          <w:szCs w:val="24"/>
        </w:rPr>
        <w:t>Bahasa assembly</w:t>
      </w:r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mneumonic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“ADD A”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r w:rsidR="00E04044" w:rsidRPr="003411A1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="00E04044" w:rsidRPr="003411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mneumonic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a dan b,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05488B" w:rsidRPr="003411A1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="0005488B" w:rsidRPr="003411A1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40DCCB03" w14:textId="77777777" w:rsidR="005715E0" w:rsidRPr="003411A1" w:rsidRDefault="005715E0" w:rsidP="00571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5173E" w14:textId="77777777" w:rsidR="005715E0" w:rsidRPr="003411A1" w:rsidRDefault="000978D6" w:rsidP="0057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>.</w:t>
      </w:r>
    </w:p>
    <w:p w14:paraId="4E39879B" w14:textId="77777777" w:rsidR="005715E0" w:rsidRPr="003411A1" w:rsidRDefault="00E243DF" w:rsidP="00E243D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(source file)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compiler /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object file (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di library file)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executable file yang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A1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411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4164F" w14:textId="77777777" w:rsidR="005715E0" w:rsidRPr="003411A1" w:rsidRDefault="005715E0" w:rsidP="00571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715E0" w:rsidRPr="003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72D91"/>
    <w:multiLevelType w:val="hybridMultilevel"/>
    <w:tmpl w:val="DC9E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D6"/>
    <w:rsid w:val="0005488B"/>
    <w:rsid w:val="000978D6"/>
    <w:rsid w:val="003411A1"/>
    <w:rsid w:val="005715E0"/>
    <w:rsid w:val="00A24A37"/>
    <w:rsid w:val="00B87DE3"/>
    <w:rsid w:val="00C86648"/>
    <w:rsid w:val="00E04044"/>
    <w:rsid w:val="00E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409C"/>
  <w15:chartTrackingRefBased/>
  <w15:docId w15:val="{4A58BF5E-B6AA-4A70-AC49-D8196DEB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ainayyanura8@gmail.com</dc:creator>
  <cp:keywords/>
  <dc:description/>
  <cp:lastModifiedBy>ainayyanura8@gmail.com</cp:lastModifiedBy>
  <cp:revision>2</cp:revision>
  <dcterms:created xsi:type="dcterms:W3CDTF">2020-09-14T04:06:00Z</dcterms:created>
  <dcterms:modified xsi:type="dcterms:W3CDTF">2020-09-14T06:16:00Z</dcterms:modified>
</cp:coreProperties>
</file>