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79442C8F" w:rsidR="00E57084" w:rsidRDefault="00E57084">
      <w:pPr>
        <w:rPr>
          <w:rFonts w:eastAsia="Times New Roman" w:cs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3B9E78DE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3012AFF7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14427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9.1pt;width:359.35pt;height:90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YnGAIAAC0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" filled="f" stroked="f" strokeweight=".5pt">
                <v:textbox>
                  <w:txbxContent>
                    <w:p w14:paraId="0FA60066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адрес проживания с точностью до номера дома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наиболее вероятные в вашем районе проживания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наиболее вероятные в вашем месте проживания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адрес проживания с точностью до номера дома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</w:tc>
      </w:tr>
    </w:tbl>
    <w:p w14:paraId="4A85B3A6" w14:textId="21DFF394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</w:t>
      </w:r>
      <w:proofErr w:type="gramStart"/>
      <w:r>
        <w:t>.</w:t>
      </w:r>
      <w:proofErr w:type="gramEnd"/>
      <w:r w:rsidR="00135E0F">
        <w:t xml:space="preserve"> </w:t>
      </w:r>
      <w:r w:rsidR="00135E0F" w:rsidRPr="00135E0F">
        <w:t>либо укажите сайт другого аналогичного сервиса. Запрещается проводить оценку загрязнения через нейросеть.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1B23FB22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C274B95" w14:textId="77777777" w:rsidR="005057D2" w:rsidRDefault="005057D2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рабочий стол / рабочее место</w:t>
            </w:r>
          </w:p>
          <w:p w14:paraId="6A8B707D" w14:textId="77777777" w:rsidR="0068567C" w:rsidRPr="0068567C" w:rsidRDefault="005057D2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дома, в университете, на работе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77777777" w:rsidR="0068567C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например: сидячая работа, напряжение глаз за монитором, качество воздуха, размеры рабочего места, качество рабочих инструментов, шумовые воздействия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77777777" w:rsidR="0068567C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например: загроможденные проходы, пожароопасные объекты, некорректное подключение электрических соединений, риск падений или столкновений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77777777" w:rsidR="006C32B0" w:rsidRPr="0068567C" w:rsidRDefault="008B6B25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B6B2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Учтите все аспекты, оговоренные в уроках.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В том числе риски, зависящие от вас, стихийных факторов и от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действий злоумышленников.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77777777" w:rsidR="006C32B0" w:rsidRPr="0068567C" w:rsidRDefault="006C32B0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7777777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2373C58C" w14:textId="77777777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государственную поликлинику, отделение скорой помощи, вызов врача на дом и ближайшую к вашему дому коммерческую клинику с лабораторией.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77777777" w:rsidR="00DA6FB3" w:rsidRPr="0068567C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– государственный травмпункт и коммерческую клинику с отделением круглосуточной помощи.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0B2C4A34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районную больницу, городскую инфекционную больницу и коммерческий госпиталь.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206B0C6D" w14:textId="77777777" w:rsidR="00DA6FB3" w:rsidRPr="00DA6FB3" w:rsidRDefault="00FB374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участкового пункта полиции (с графиком приема) и районного отделения полиции.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77777777" w:rsidR="00DA6FB3" w:rsidRPr="00DA6FB3" w:rsidRDefault="009912A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контакты ближайшего пожарного надзора / инспекции.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центр круглосуточной помощи при травмах органов зрения.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05071D41" w14:textId="77777777" w:rsidR="00DA6FB3" w:rsidRPr="00DA6FB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контакты как минимум двух коммерческих отделений скорой помощи.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4CC3C85" w14:textId="77777777" w:rsidR="00DA6FB3" w:rsidRPr="00DA6FB3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Укажите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контакты двух ближайших роддомов и коммерческого родильного отделения или клиники.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Полное название, телефон, почтовый адрес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77777777" w:rsidR="003F6778" w:rsidRPr="0068567C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телефон, номер отдела полиции, почтовый адрес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77777777" w:rsidR="003F6778" w:rsidRPr="0068567C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телефон, номер поликлиники и вашего участка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Полное название, телефон, почтовый адрес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77777777" w:rsidR="003F6778" w:rsidRPr="003F6778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77777777" w:rsidR="00B754AA" w:rsidRPr="0068567C" w:rsidRDefault="00B754AA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ФИО, телефон (допускается скрыть)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77777777" w:rsidR="00DC53A5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77777777" w:rsidR="00342D58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0D6262C6" w14:textId="77777777" w:rsidR="00BC0637" w:rsidRDefault="00BC0637">
      <w:r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23AB88CA" w14:textId="77777777" w:rsidR="001D5DBA" w:rsidRDefault="00365AD8" w:rsidP="00365AD8">
      <w:pPr>
        <w:spacing w:line="276" w:lineRule="auto"/>
        <w:jc w:val="both"/>
      </w:pPr>
      <w:r>
        <w:t>Н</w:t>
      </w:r>
      <w:r w:rsidR="001D5DBA">
        <w:t>апишите обобщенный вывод о проделанной аналитической, исследовательской и практической работе.</w:t>
      </w:r>
      <w:r>
        <w:t xml:space="preserve"> </w:t>
      </w:r>
      <w:r w:rsidR="001D5DBA">
        <w:t>Отразите, какая информация оказалась наиболее полезной, что явилось самым важным для вас с практической точки зрения.</w:t>
      </w:r>
      <w:r>
        <w:t xml:space="preserve"> </w:t>
      </w:r>
      <w:r w:rsidR="001D5DBA">
        <w:t>Какие аспекты безопасности вашей жизни были менее всего продуманы до полученных в этом курсе знаний и навыков?</w:t>
      </w:r>
      <w:r>
        <w:t xml:space="preserve"> </w:t>
      </w:r>
      <w:r w:rsidR="001D5DBA">
        <w:t>Что именно поменялось в вашей стратегии защиты себя и своих близких?</w:t>
      </w:r>
    </w:p>
    <w:p w14:paraId="06AB77A4" w14:textId="77777777" w:rsidR="00F50A07" w:rsidRPr="0054185C" w:rsidRDefault="00F50A07" w:rsidP="00F50A07"/>
    <w:sectPr w:rsidR="00F50A07" w:rsidRPr="0054185C" w:rsidSect="00617965">
      <w:foot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D6A0" w14:textId="77777777" w:rsidR="00851C40" w:rsidRDefault="00851C40" w:rsidP="001634C3">
      <w:pPr>
        <w:spacing w:after="0" w:line="240" w:lineRule="auto"/>
      </w:pPr>
      <w:r>
        <w:separator/>
      </w:r>
    </w:p>
  </w:endnote>
  <w:endnote w:type="continuationSeparator" w:id="0">
    <w:p w14:paraId="02279814" w14:textId="77777777" w:rsidR="00851C40" w:rsidRDefault="00851C40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83E3" w14:textId="77777777" w:rsidR="00851C40" w:rsidRDefault="00851C40" w:rsidP="001634C3">
      <w:pPr>
        <w:spacing w:after="0" w:line="240" w:lineRule="auto"/>
      </w:pPr>
      <w:r>
        <w:separator/>
      </w:r>
    </w:p>
  </w:footnote>
  <w:footnote w:type="continuationSeparator" w:id="0">
    <w:p w14:paraId="0DB62FAB" w14:textId="77777777" w:rsidR="00851C40" w:rsidRDefault="00851C40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4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C5EB8"/>
    <w:rsid w:val="00135E0F"/>
    <w:rsid w:val="001634C3"/>
    <w:rsid w:val="00175E49"/>
    <w:rsid w:val="001D5DBA"/>
    <w:rsid w:val="001F6DCF"/>
    <w:rsid w:val="002A4AEC"/>
    <w:rsid w:val="00324D76"/>
    <w:rsid w:val="00342D58"/>
    <w:rsid w:val="0034636B"/>
    <w:rsid w:val="00365AD8"/>
    <w:rsid w:val="003F6778"/>
    <w:rsid w:val="004111D2"/>
    <w:rsid w:val="004C7CF1"/>
    <w:rsid w:val="004E1460"/>
    <w:rsid w:val="005057D2"/>
    <w:rsid w:val="005238E6"/>
    <w:rsid w:val="0054185C"/>
    <w:rsid w:val="005803D9"/>
    <w:rsid w:val="005A394E"/>
    <w:rsid w:val="005C3E32"/>
    <w:rsid w:val="00617965"/>
    <w:rsid w:val="0068567C"/>
    <w:rsid w:val="006C32B0"/>
    <w:rsid w:val="007603DD"/>
    <w:rsid w:val="007C4A4C"/>
    <w:rsid w:val="007E557C"/>
    <w:rsid w:val="00851C40"/>
    <w:rsid w:val="008540E1"/>
    <w:rsid w:val="008B6B25"/>
    <w:rsid w:val="0095785A"/>
    <w:rsid w:val="009912AA"/>
    <w:rsid w:val="00A47BCF"/>
    <w:rsid w:val="00AA18C1"/>
    <w:rsid w:val="00B754AA"/>
    <w:rsid w:val="00B94E69"/>
    <w:rsid w:val="00BC0637"/>
    <w:rsid w:val="00C01DBD"/>
    <w:rsid w:val="00C16F47"/>
    <w:rsid w:val="00C34304"/>
    <w:rsid w:val="00CF30E4"/>
    <w:rsid w:val="00D45336"/>
    <w:rsid w:val="00D572FE"/>
    <w:rsid w:val="00D7678F"/>
    <w:rsid w:val="00D8687A"/>
    <w:rsid w:val="00DA6FB3"/>
    <w:rsid w:val="00DC53A5"/>
    <w:rsid w:val="00E57084"/>
    <w:rsid w:val="00EE205F"/>
    <w:rsid w:val="00F0323C"/>
    <w:rsid w:val="00F159DD"/>
    <w:rsid w:val="00F50A07"/>
    <w:rsid w:val="00F528D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Софья Быковченко</cp:lastModifiedBy>
  <cp:revision>4</cp:revision>
  <dcterms:created xsi:type="dcterms:W3CDTF">2025-08-22T12:32:00Z</dcterms:created>
  <dcterms:modified xsi:type="dcterms:W3CDTF">2026-02-23T11:29:00Z</dcterms:modified>
</cp:coreProperties>
</file>