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806CD" w14:textId="77777777" w:rsidR="000C3DCB" w:rsidRPr="000C3DCB" w:rsidRDefault="000C3DCB" w:rsidP="000C3DC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ko-KR"/>
        </w:rPr>
      </w:pPr>
    </w:p>
    <w:p w14:paraId="2F89A62A" w14:textId="77777777" w:rsidR="000C3DCB" w:rsidRPr="000C3DCB" w:rsidRDefault="000C3DCB" w:rsidP="000C3DC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ko-KR"/>
        </w:rPr>
      </w:pPr>
      <w:r w:rsidRPr="000C3DCB">
        <w:rPr>
          <w:rFonts w:ascii="TimesNewRomanPSMT" w:eastAsia="Times New Roman" w:hAnsi="TimesNewRomanPSMT" w:cs="Times New Roman"/>
          <w:sz w:val="28"/>
          <w:szCs w:val="28"/>
          <w:lang w:eastAsia="ko-KR"/>
        </w:rPr>
        <w:t>МИНИСТЕРСТВО ЦИФРОВОГО РАЗВИТИЯ, СВЯЗИ И МАССОВЫХ КОММУНИКАЦИЙ РОССИЙСКОЙ ФЕДЕРАЦИИ</w:t>
      </w:r>
    </w:p>
    <w:p w14:paraId="4EB85BDE" w14:textId="77777777" w:rsidR="000C3DCB" w:rsidRPr="000C3DCB" w:rsidRDefault="000C3DCB" w:rsidP="000C3DC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ko-KR"/>
        </w:rPr>
      </w:pPr>
      <w:r w:rsidRPr="000C3DCB">
        <w:rPr>
          <w:rFonts w:ascii="TimesNewRomanPSMT" w:eastAsia="Times New Roman" w:hAnsi="TimesNewRomanPSMT" w:cs="Times New Roman"/>
          <w:sz w:val="28"/>
          <w:szCs w:val="28"/>
          <w:lang w:eastAsia="ko-KR"/>
        </w:rPr>
        <w:t>Ордена Трудового Красного Знамени федеральное государственное бюджетное образовательное учреждение высшего образования «</w:t>
      </w:r>
      <w:r w:rsidRPr="000C3DCB">
        <w:rPr>
          <w:rFonts w:ascii="TimesNewRomanPS" w:eastAsia="Times New Roman" w:hAnsi="TimesNewRomanPS" w:cs="Times New Roman"/>
          <w:b/>
          <w:bCs/>
          <w:sz w:val="28"/>
          <w:szCs w:val="28"/>
          <w:lang w:eastAsia="ko-KR"/>
        </w:rPr>
        <w:t>Московски</w:t>
      </w:r>
      <w:r>
        <w:rPr>
          <w:rFonts w:ascii="TimesNewRomanPS" w:eastAsia="Times New Roman" w:hAnsi="TimesNewRomanPS" w:cs="Times New Roman"/>
          <w:b/>
          <w:bCs/>
          <w:sz w:val="28"/>
          <w:szCs w:val="28"/>
          <w:lang w:eastAsia="ko-KR"/>
        </w:rPr>
        <w:t>й</w:t>
      </w:r>
      <w:r w:rsidRPr="000C3DCB">
        <w:rPr>
          <w:rFonts w:ascii="TimesNewRomanPS" w:eastAsia="Times New Roman" w:hAnsi="TimesNewRomanPS" w:cs="Times New Roman"/>
          <w:b/>
          <w:bCs/>
          <w:sz w:val="28"/>
          <w:szCs w:val="28"/>
          <w:lang w:eastAsia="ko-KR"/>
        </w:rPr>
        <w:t xml:space="preserve"> технически</w:t>
      </w:r>
      <w:r>
        <w:rPr>
          <w:rFonts w:ascii="TimesNewRomanPS" w:eastAsia="Times New Roman" w:hAnsi="TimesNewRomanPS" w:cs="Times New Roman"/>
          <w:b/>
          <w:bCs/>
          <w:sz w:val="28"/>
          <w:szCs w:val="28"/>
          <w:lang w:eastAsia="ko-KR"/>
        </w:rPr>
        <w:t>й</w:t>
      </w:r>
      <w:r w:rsidRPr="000C3DCB">
        <w:rPr>
          <w:rFonts w:ascii="TimesNewRomanPS" w:eastAsia="Times New Roman" w:hAnsi="TimesNewRomanPS" w:cs="Times New Roman"/>
          <w:b/>
          <w:bCs/>
          <w:sz w:val="28"/>
          <w:szCs w:val="28"/>
          <w:lang w:eastAsia="ko-KR"/>
        </w:rPr>
        <w:t xml:space="preserve"> университет связи и информатики</w:t>
      </w:r>
      <w:r w:rsidRPr="000C3DCB">
        <w:rPr>
          <w:rFonts w:ascii="TimesNewRomanPSMT" w:eastAsia="Times New Roman" w:hAnsi="TimesNewRomanPSMT" w:cs="Times New Roman"/>
          <w:sz w:val="28"/>
          <w:szCs w:val="28"/>
          <w:lang w:eastAsia="ko-KR"/>
        </w:rPr>
        <w:t>» (</w:t>
      </w:r>
      <w:r w:rsidRPr="000C3DCB">
        <w:rPr>
          <w:rFonts w:ascii="TimesNewRomanPS" w:eastAsia="Times New Roman" w:hAnsi="TimesNewRomanPS" w:cs="Times New Roman"/>
          <w:b/>
          <w:bCs/>
          <w:sz w:val="28"/>
          <w:szCs w:val="28"/>
          <w:lang w:eastAsia="ko-KR"/>
        </w:rPr>
        <w:t>МТУСИ</w:t>
      </w:r>
      <w:r w:rsidRPr="000C3DCB">
        <w:rPr>
          <w:rFonts w:ascii="TimesNewRomanPSMT" w:eastAsia="Times New Roman" w:hAnsi="TimesNewRomanPSMT" w:cs="Times New Roman"/>
          <w:sz w:val="28"/>
          <w:szCs w:val="28"/>
          <w:lang w:eastAsia="ko-KR"/>
        </w:rPr>
        <w:t>)</w:t>
      </w:r>
    </w:p>
    <w:p w14:paraId="11A93FD9" w14:textId="77777777" w:rsidR="000C3DCB" w:rsidRPr="000C3DCB" w:rsidRDefault="000C3DCB" w:rsidP="000C3DC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ko-KR"/>
        </w:rPr>
      </w:pPr>
      <w:r w:rsidRPr="000C3DCB">
        <w:rPr>
          <w:rFonts w:ascii="TimesNewRomanPSMT" w:eastAsia="Times New Roman" w:hAnsi="TimesNewRomanPSMT" w:cs="Times New Roman"/>
          <w:sz w:val="28"/>
          <w:szCs w:val="28"/>
          <w:lang w:eastAsia="ko-KR"/>
        </w:rPr>
        <w:t>Кафедра «Системное программирование»</w:t>
      </w:r>
    </w:p>
    <w:p w14:paraId="25032666" w14:textId="77777777" w:rsidR="00006E75" w:rsidRDefault="00006E75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4E4E43C" w14:textId="77777777" w:rsidR="00006E75" w:rsidRDefault="00006E75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C1488B8" w14:textId="77777777" w:rsidR="00006E75" w:rsidRDefault="00006E75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ACDDA28" w14:textId="77777777" w:rsidR="00006E75" w:rsidRDefault="00006E75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636E5CE" w14:textId="34AF07B7" w:rsidR="00006E75" w:rsidRDefault="00085D7D">
      <w:pPr>
        <w:spacing w:before="240" w:after="240" w:line="240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ЛАБОРАТОРНАЯ РАБОТА №</w:t>
      </w:r>
      <w:r w:rsidR="00921D3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3</w:t>
      </w:r>
    </w:p>
    <w:p w14:paraId="631AEF4B" w14:textId="77777777" w:rsidR="00006E75" w:rsidRDefault="00085D7D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 «</w:t>
      </w:r>
      <w:r w:rsidR="00487A47">
        <w:rPr>
          <w:rFonts w:ascii="Times New Roman" w:eastAsia="Times New Roman" w:hAnsi="Times New Roman" w:cs="Times New Roman"/>
          <w:color w:val="000000"/>
          <w:sz w:val="28"/>
          <w:szCs w:val="28"/>
        </w:rPr>
        <w:t>Инженерия разработки ПО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1B5AF9D3" w14:textId="6EAEF59B" w:rsidR="00006E75" w:rsidRDefault="00085D7D">
      <w:pPr>
        <w:spacing w:before="240" w:after="240" w:line="240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На тему «</w:t>
      </w:r>
      <w:r w:rsidR="00921D3A" w:rsidRPr="00921D3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Временное планирование проекта. Диаграмма </w:t>
      </w:r>
      <w:proofErr w:type="spellStart"/>
      <w:r w:rsidR="00921D3A" w:rsidRPr="00921D3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Ганта</w:t>
      </w:r>
      <w:proofErr w:type="spellEnd"/>
      <w:r w:rsidR="00921D3A" w:rsidRPr="00921D3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0C2EC482" w14:textId="7F1C6545" w:rsidR="00006E75" w:rsidRDefault="00085D7D">
      <w:pPr>
        <w:spacing w:before="240" w:after="240" w:line="240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«</w:t>
      </w:r>
      <w:r w:rsidR="002E1CA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Telegram</w:t>
      </w:r>
      <w:r w:rsidR="002E1CA0" w:rsidRPr="002E1CA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2E1CA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бот по подбору б/у автомобилей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» </w:t>
      </w:r>
    </w:p>
    <w:p w14:paraId="094B7578" w14:textId="77777777" w:rsidR="000C3DCB" w:rsidRDefault="000C3DCB" w:rsidP="000C3DCB">
      <w:pPr>
        <w:spacing w:before="240" w:after="240" w:line="240" w:lineRule="auto"/>
        <w:ind w:right="560"/>
        <w:rPr>
          <w:rFonts w:ascii="Times New Roman" w:eastAsia="Times New Roman" w:hAnsi="Times New Roman" w:cs="Times New Roman"/>
          <w:sz w:val="24"/>
          <w:szCs w:val="24"/>
        </w:rPr>
      </w:pPr>
    </w:p>
    <w:p w14:paraId="2EE6389D" w14:textId="39BB87CF" w:rsidR="00006E75" w:rsidRDefault="00085D7D" w:rsidP="000C3DCB">
      <w:pPr>
        <w:spacing w:before="240" w:after="240" w:line="240" w:lineRule="auto"/>
        <w:ind w:left="3600" w:right="-1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Выполнили студенты группы</w:t>
      </w:r>
      <w:r w:rsidR="000C3DC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2E1CA0">
        <w:rPr>
          <w:rFonts w:ascii="Times New Roman" w:eastAsia="Times New Roman" w:hAnsi="Times New Roman" w:cs="Times New Roman"/>
          <w:color w:val="000000"/>
          <w:sz w:val="28"/>
          <w:szCs w:val="28"/>
        </w:rPr>
        <w:t>БВТ2351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7979BBE9" w14:textId="2A9C33BE" w:rsidR="002E1CA0" w:rsidRDefault="002E1CA0" w:rsidP="000C3DCB">
      <w:pPr>
        <w:spacing w:before="240" w:after="240" w:line="240" w:lineRule="auto"/>
        <w:ind w:left="3600" w:right="-1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E1CA0">
        <w:rPr>
          <w:rFonts w:ascii="Times New Roman" w:eastAsia="Times New Roman" w:hAnsi="Times New Roman" w:cs="Times New Roman"/>
          <w:sz w:val="24"/>
          <w:szCs w:val="24"/>
        </w:rPr>
        <w:t>Черников Юрий Михайлович</w:t>
      </w:r>
    </w:p>
    <w:p w14:paraId="6C745E4D" w14:textId="119A92F3" w:rsidR="002E1CA0" w:rsidRDefault="002E1CA0" w:rsidP="000C3DCB">
      <w:pPr>
        <w:spacing w:before="240" w:after="240" w:line="240" w:lineRule="auto"/>
        <w:ind w:left="3600" w:right="-1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E1CA0">
        <w:rPr>
          <w:rFonts w:ascii="Times New Roman" w:eastAsia="Times New Roman" w:hAnsi="Times New Roman" w:cs="Times New Roman"/>
          <w:sz w:val="24"/>
          <w:szCs w:val="24"/>
        </w:rPr>
        <w:t>Пешков Станислав Константинович</w:t>
      </w:r>
    </w:p>
    <w:p w14:paraId="2361F534" w14:textId="00DFF56E" w:rsidR="002E1CA0" w:rsidRDefault="002E1CA0" w:rsidP="000C3DCB">
      <w:pPr>
        <w:spacing w:before="240" w:after="240" w:line="240" w:lineRule="auto"/>
        <w:ind w:left="3600" w:right="-1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E1CA0">
        <w:rPr>
          <w:rFonts w:ascii="Times New Roman" w:eastAsia="Times New Roman" w:hAnsi="Times New Roman" w:cs="Times New Roman"/>
          <w:sz w:val="24"/>
          <w:szCs w:val="24"/>
        </w:rPr>
        <w:t>Чернуха Георгий Ростиславович</w:t>
      </w:r>
    </w:p>
    <w:p w14:paraId="19D7C7FB" w14:textId="5904F315" w:rsidR="002E1CA0" w:rsidRDefault="002E1CA0" w:rsidP="000C3DCB">
      <w:pPr>
        <w:spacing w:before="240" w:after="240" w:line="240" w:lineRule="auto"/>
        <w:ind w:left="3600" w:right="-1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E1CA0">
        <w:rPr>
          <w:rFonts w:ascii="Times New Roman" w:eastAsia="Times New Roman" w:hAnsi="Times New Roman" w:cs="Times New Roman"/>
          <w:sz w:val="24"/>
          <w:szCs w:val="24"/>
        </w:rPr>
        <w:t>Николашин Игорь Юрьевич</w:t>
      </w:r>
    </w:p>
    <w:p w14:paraId="6CD6BC8A" w14:textId="3F7F027C" w:rsidR="00D1561D" w:rsidRDefault="002E1CA0" w:rsidP="002E1CA0">
      <w:pPr>
        <w:spacing w:before="240" w:after="240" w:line="240" w:lineRule="auto"/>
        <w:ind w:left="3600" w:right="-1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Лаптев Константин Сергеевич</w:t>
      </w:r>
    </w:p>
    <w:p w14:paraId="050BF312" w14:textId="77777777" w:rsidR="00D1561D" w:rsidRPr="006B7F91" w:rsidRDefault="000C3DCB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Проверила: Изотова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А.А.</w:t>
      </w:r>
      <w:proofErr w:type="gramEnd"/>
    </w:p>
    <w:p w14:paraId="3678B39C" w14:textId="77777777" w:rsidR="00D1561D" w:rsidRDefault="00D1561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8F38BE" w14:textId="77777777" w:rsidR="00006E75" w:rsidRDefault="00006E7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80BF65" w14:textId="77777777" w:rsidR="00006E75" w:rsidRDefault="00085D7D">
      <w:pPr>
        <w:spacing w:before="240" w:after="240" w:line="240" w:lineRule="auto"/>
        <w:jc w:val="center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Москва </w:t>
      </w:r>
    </w:p>
    <w:p w14:paraId="1A3B4E86" w14:textId="5D8F75B8" w:rsidR="00006E75" w:rsidRPr="0080607D" w:rsidRDefault="00085D7D" w:rsidP="0080607D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_DdeLink__7207_2092639882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202</w:t>
      </w:r>
      <w:bookmarkEnd w:id="0"/>
      <w:r w:rsidR="005B1C69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</w:p>
    <w:p w14:paraId="15BBC1D0" w14:textId="77777777" w:rsidR="00921D3A" w:rsidRPr="00E57D1D" w:rsidRDefault="00921D3A" w:rsidP="00921D3A">
      <w:pPr>
        <w:pStyle w:val="22"/>
        <w:shd w:val="clear" w:color="auto" w:fill="auto"/>
        <w:spacing w:before="0"/>
        <w:ind w:firstLine="567"/>
        <w:rPr>
          <w:sz w:val="24"/>
          <w:szCs w:val="24"/>
        </w:rPr>
      </w:pPr>
      <w:r w:rsidRPr="00E57D1D">
        <w:rPr>
          <w:b/>
          <w:bCs/>
          <w:sz w:val="24"/>
          <w:szCs w:val="24"/>
        </w:rPr>
        <w:lastRenderedPageBreak/>
        <w:t>Цель:</w:t>
      </w:r>
      <w:r w:rsidRPr="00E57D1D">
        <w:rPr>
          <w:sz w:val="24"/>
          <w:szCs w:val="24"/>
        </w:rPr>
        <w:t xml:space="preserve"> осуществить временное планирование программного проекта.</w:t>
      </w:r>
    </w:p>
    <w:p w14:paraId="5F07166A" w14:textId="77777777" w:rsidR="00921D3A" w:rsidRPr="00E57D1D" w:rsidRDefault="00921D3A" w:rsidP="00921D3A">
      <w:pPr>
        <w:pStyle w:val="50"/>
        <w:keepNext/>
        <w:keepLines/>
        <w:shd w:val="clear" w:color="auto" w:fill="auto"/>
        <w:spacing w:after="0" w:line="418" w:lineRule="exact"/>
        <w:ind w:left="4400" w:firstLine="4"/>
        <w:jc w:val="left"/>
        <w:rPr>
          <w:sz w:val="24"/>
          <w:szCs w:val="24"/>
        </w:rPr>
      </w:pPr>
      <w:r w:rsidRPr="00E57D1D">
        <w:rPr>
          <w:sz w:val="24"/>
          <w:szCs w:val="24"/>
        </w:rPr>
        <w:t>Ход работы</w:t>
      </w:r>
    </w:p>
    <w:p w14:paraId="7C1DE488" w14:textId="67A0DA3B" w:rsidR="00921D3A" w:rsidRPr="00E57D1D" w:rsidRDefault="00921D3A" w:rsidP="00921D3A">
      <w:pPr>
        <w:spacing w:line="360" w:lineRule="exact"/>
        <w:ind w:firstLine="567"/>
        <w:jc w:val="both"/>
        <w:rPr>
          <w:rStyle w:val="2"/>
          <w:rFonts w:eastAsiaTheme="minorHAnsi"/>
          <w:sz w:val="24"/>
          <w:szCs w:val="24"/>
        </w:rPr>
      </w:pPr>
      <w:r w:rsidRPr="00E57D1D">
        <w:rPr>
          <w:rStyle w:val="2"/>
          <w:rFonts w:eastAsiaTheme="minorHAnsi"/>
          <w:sz w:val="24"/>
          <w:szCs w:val="24"/>
        </w:rPr>
        <w:t xml:space="preserve">Задание 1. </w:t>
      </w:r>
      <w:r w:rsidRPr="00E57D1D">
        <w:rPr>
          <w:rFonts w:ascii="Times New Roman" w:eastAsia="Times New Roman" w:hAnsi="Times New Roman" w:cs="Times New Roman"/>
        </w:rPr>
        <w:t>Заполните временную таблицу планирования по выбранному проекту (см. пример таблицы планирования). Будьте готовы аргументировать выбранные временные диапазоны этапов.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87"/>
        <w:gridCol w:w="1824"/>
        <w:gridCol w:w="1909"/>
        <w:gridCol w:w="1800"/>
        <w:gridCol w:w="1825"/>
      </w:tblGrid>
      <w:tr w:rsidR="00921D3A" w14:paraId="75BAE64F" w14:textId="77777777" w:rsidTr="00DA2600">
        <w:tc>
          <w:tcPr>
            <w:tcW w:w="2067" w:type="dxa"/>
          </w:tcPr>
          <w:p w14:paraId="21D53B9B" w14:textId="77777777" w:rsidR="00921D3A" w:rsidRDefault="00921D3A" w:rsidP="00DA2600">
            <w:pPr>
              <w:spacing w:line="360" w:lineRule="exact"/>
              <w:rPr>
                <w:rStyle w:val="2"/>
                <w:rFonts w:eastAsiaTheme="minorHAnsi"/>
                <w:sz w:val="24"/>
                <w:szCs w:val="24"/>
              </w:rPr>
            </w:pPr>
            <w:r w:rsidRPr="00944B36">
              <w:t>Этап проекта</w:t>
            </w:r>
          </w:p>
        </w:tc>
        <w:tc>
          <w:tcPr>
            <w:tcW w:w="2067" w:type="dxa"/>
          </w:tcPr>
          <w:p w14:paraId="0C5C6913" w14:textId="77777777" w:rsidR="00921D3A" w:rsidRDefault="00921D3A" w:rsidP="00DA2600">
            <w:pPr>
              <w:spacing w:line="360" w:lineRule="exact"/>
              <w:rPr>
                <w:rStyle w:val="2"/>
                <w:rFonts w:eastAsiaTheme="minorHAnsi"/>
                <w:sz w:val="24"/>
                <w:szCs w:val="24"/>
              </w:rPr>
            </w:pPr>
            <w:r w:rsidRPr="00944B36">
              <w:t>Начало</w:t>
            </w:r>
          </w:p>
        </w:tc>
        <w:tc>
          <w:tcPr>
            <w:tcW w:w="2068" w:type="dxa"/>
          </w:tcPr>
          <w:p w14:paraId="5037C77B" w14:textId="77777777" w:rsidR="00921D3A" w:rsidRDefault="00921D3A" w:rsidP="00DA2600">
            <w:pPr>
              <w:spacing w:line="360" w:lineRule="exact"/>
              <w:rPr>
                <w:rStyle w:val="2"/>
                <w:rFonts w:eastAsiaTheme="minorHAnsi"/>
                <w:sz w:val="24"/>
                <w:szCs w:val="24"/>
              </w:rPr>
            </w:pPr>
            <w:r w:rsidRPr="00944B36">
              <w:t>Длительность (дни)</w:t>
            </w:r>
          </w:p>
        </w:tc>
        <w:tc>
          <w:tcPr>
            <w:tcW w:w="2068" w:type="dxa"/>
          </w:tcPr>
          <w:p w14:paraId="06ECA1C3" w14:textId="77777777" w:rsidR="00921D3A" w:rsidRDefault="00921D3A" w:rsidP="00DA2600">
            <w:pPr>
              <w:spacing w:line="360" w:lineRule="exact"/>
              <w:rPr>
                <w:rStyle w:val="2"/>
                <w:rFonts w:eastAsiaTheme="minorHAnsi"/>
                <w:sz w:val="24"/>
                <w:szCs w:val="24"/>
              </w:rPr>
            </w:pPr>
            <w:r w:rsidRPr="00944B36">
              <w:t>Задержка</w:t>
            </w:r>
          </w:p>
        </w:tc>
        <w:tc>
          <w:tcPr>
            <w:tcW w:w="2068" w:type="dxa"/>
          </w:tcPr>
          <w:p w14:paraId="3F0674C8" w14:textId="77777777" w:rsidR="00921D3A" w:rsidRDefault="00921D3A" w:rsidP="00DA2600">
            <w:pPr>
              <w:spacing w:line="360" w:lineRule="exact"/>
              <w:rPr>
                <w:rStyle w:val="2"/>
                <w:rFonts w:eastAsiaTheme="minorHAnsi"/>
                <w:sz w:val="24"/>
                <w:szCs w:val="24"/>
              </w:rPr>
            </w:pPr>
            <w:r w:rsidRPr="00944B36">
              <w:t>Конец</w:t>
            </w:r>
          </w:p>
        </w:tc>
      </w:tr>
      <w:tr w:rsidR="00921D3A" w14:paraId="0B16D807" w14:textId="77777777" w:rsidTr="00DA2600">
        <w:tc>
          <w:tcPr>
            <w:tcW w:w="2067" w:type="dxa"/>
          </w:tcPr>
          <w:p w14:paraId="1E2253BF" w14:textId="77777777" w:rsidR="00921D3A" w:rsidRDefault="00921D3A" w:rsidP="00DA2600">
            <w:pPr>
              <w:spacing w:line="360" w:lineRule="exact"/>
              <w:rPr>
                <w:rStyle w:val="2"/>
                <w:rFonts w:eastAsiaTheme="minorHAnsi"/>
                <w:sz w:val="24"/>
                <w:szCs w:val="24"/>
              </w:rPr>
            </w:pPr>
            <w:r w:rsidRPr="00944B36">
              <w:t>Анализ требований</w:t>
            </w:r>
          </w:p>
        </w:tc>
        <w:tc>
          <w:tcPr>
            <w:tcW w:w="2067" w:type="dxa"/>
          </w:tcPr>
          <w:p w14:paraId="25F3815B" w14:textId="77777777" w:rsidR="00921D3A" w:rsidRDefault="00921D3A" w:rsidP="00DA2600">
            <w:pPr>
              <w:spacing w:line="360" w:lineRule="exact"/>
              <w:rPr>
                <w:rStyle w:val="2"/>
                <w:rFonts w:eastAsiaTheme="minorHAnsi"/>
                <w:sz w:val="24"/>
                <w:szCs w:val="24"/>
              </w:rPr>
            </w:pPr>
            <w:r w:rsidRPr="00944B36">
              <w:t>01.05.2026</w:t>
            </w:r>
          </w:p>
        </w:tc>
        <w:tc>
          <w:tcPr>
            <w:tcW w:w="2068" w:type="dxa"/>
          </w:tcPr>
          <w:p w14:paraId="09B65807" w14:textId="77777777" w:rsidR="00921D3A" w:rsidRDefault="00921D3A" w:rsidP="00DA2600">
            <w:pPr>
              <w:spacing w:line="360" w:lineRule="exact"/>
              <w:rPr>
                <w:rStyle w:val="2"/>
                <w:rFonts w:eastAsiaTheme="minorHAnsi"/>
                <w:sz w:val="24"/>
                <w:szCs w:val="24"/>
              </w:rPr>
            </w:pPr>
            <w:r w:rsidRPr="00944B36">
              <w:t>3</w:t>
            </w:r>
          </w:p>
        </w:tc>
        <w:tc>
          <w:tcPr>
            <w:tcW w:w="2068" w:type="dxa"/>
          </w:tcPr>
          <w:p w14:paraId="335BC176" w14:textId="77777777" w:rsidR="00921D3A" w:rsidRDefault="00921D3A" w:rsidP="00DA2600">
            <w:pPr>
              <w:spacing w:line="360" w:lineRule="exact"/>
              <w:rPr>
                <w:rStyle w:val="2"/>
                <w:rFonts w:eastAsiaTheme="minorHAnsi"/>
                <w:sz w:val="24"/>
                <w:szCs w:val="24"/>
              </w:rPr>
            </w:pPr>
            <w:r w:rsidRPr="00944B36">
              <w:t>0</w:t>
            </w:r>
          </w:p>
        </w:tc>
        <w:tc>
          <w:tcPr>
            <w:tcW w:w="2068" w:type="dxa"/>
          </w:tcPr>
          <w:p w14:paraId="62199931" w14:textId="77777777" w:rsidR="00921D3A" w:rsidRDefault="00921D3A" w:rsidP="00DA2600">
            <w:pPr>
              <w:spacing w:line="360" w:lineRule="exact"/>
              <w:rPr>
                <w:rStyle w:val="2"/>
                <w:rFonts w:eastAsiaTheme="minorHAnsi"/>
                <w:sz w:val="24"/>
                <w:szCs w:val="24"/>
              </w:rPr>
            </w:pPr>
            <w:r w:rsidRPr="00944B36">
              <w:t>03.05.2026</w:t>
            </w:r>
          </w:p>
        </w:tc>
      </w:tr>
      <w:tr w:rsidR="00921D3A" w14:paraId="3073D219" w14:textId="77777777" w:rsidTr="00DA2600">
        <w:tc>
          <w:tcPr>
            <w:tcW w:w="2067" w:type="dxa"/>
          </w:tcPr>
          <w:p w14:paraId="066A3540" w14:textId="77777777" w:rsidR="00921D3A" w:rsidRDefault="00921D3A" w:rsidP="00DA2600">
            <w:pPr>
              <w:spacing w:line="360" w:lineRule="exact"/>
              <w:rPr>
                <w:rStyle w:val="2"/>
                <w:rFonts w:eastAsiaTheme="minorHAnsi"/>
                <w:sz w:val="24"/>
                <w:szCs w:val="24"/>
              </w:rPr>
            </w:pPr>
            <w:r w:rsidRPr="00944B36">
              <w:t>Проектирование архитектуры</w:t>
            </w:r>
          </w:p>
        </w:tc>
        <w:tc>
          <w:tcPr>
            <w:tcW w:w="2067" w:type="dxa"/>
          </w:tcPr>
          <w:p w14:paraId="33898E46" w14:textId="77777777" w:rsidR="00921D3A" w:rsidRDefault="00921D3A" w:rsidP="00DA2600">
            <w:pPr>
              <w:spacing w:line="360" w:lineRule="exact"/>
              <w:rPr>
                <w:rStyle w:val="2"/>
                <w:rFonts w:eastAsiaTheme="minorHAnsi"/>
                <w:sz w:val="24"/>
                <w:szCs w:val="24"/>
              </w:rPr>
            </w:pPr>
            <w:r w:rsidRPr="00944B36">
              <w:t>04.05.2026</w:t>
            </w:r>
          </w:p>
        </w:tc>
        <w:tc>
          <w:tcPr>
            <w:tcW w:w="2068" w:type="dxa"/>
          </w:tcPr>
          <w:p w14:paraId="3F23EBD8" w14:textId="77777777" w:rsidR="00921D3A" w:rsidRDefault="00921D3A" w:rsidP="00DA2600">
            <w:pPr>
              <w:spacing w:line="360" w:lineRule="exact"/>
              <w:rPr>
                <w:rStyle w:val="2"/>
                <w:rFonts w:eastAsiaTheme="minorHAnsi"/>
                <w:sz w:val="24"/>
                <w:szCs w:val="24"/>
              </w:rPr>
            </w:pPr>
            <w:r w:rsidRPr="00944B36">
              <w:t>4</w:t>
            </w:r>
          </w:p>
        </w:tc>
        <w:tc>
          <w:tcPr>
            <w:tcW w:w="2068" w:type="dxa"/>
          </w:tcPr>
          <w:p w14:paraId="601BA432" w14:textId="77777777" w:rsidR="00921D3A" w:rsidRDefault="00921D3A" w:rsidP="00DA2600">
            <w:pPr>
              <w:spacing w:line="360" w:lineRule="exact"/>
              <w:rPr>
                <w:rStyle w:val="2"/>
                <w:rFonts w:eastAsiaTheme="minorHAnsi"/>
                <w:sz w:val="24"/>
                <w:szCs w:val="24"/>
              </w:rPr>
            </w:pPr>
            <w:r w:rsidRPr="00944B36">
              <w:t>0</w:t>
            </w:r>
          </w:p>
        </w:tc>
        <w:tc>
          <w:tcPr>
            <w:tcW w:w="2068" w:type="dxa"/>
          </w:tcPr>
          <w:p w14:paraId="1F76ED21" w14:textId="77777777" w:rsidR="00921D3A" w:rsidRDefault="00921D3A" w:rsidP="00DA2600">
            <w:pPr>
              <w:spacing w:line="360" w:lineRule="exact"/>
              <w:rPr>
                <w:rStyle w:val="2"/>
                <w:rFonts w:eastAsiaTheme="minorHAnsi"/>
                <w:sz w:val="24"/>
                <w:szCs w:val="24"/>
              </w:rPr>
            </w:pPr>
            <w:r w:rsidRPr="00944B36">
              <w:t>07.05.2026</w:t>
            </w:r>
          </w:p>
        </w:tc>
      </w:tr>
      <w:tr w:rsidR="00921D3A" w14:paraId="30F0FA56" w14:textId="77777777" w:rsidTr="00DA2600">
        <w:tc>
          <w:tcPr>
            <w:tcW w:w="2067" w:type="dxa"/>
          </w:tcPr>
          <w:p w14:paraId="664FCB04" w14:textId="77777777" w:rsidR="00921D3A" w:rsidRDefault="00921D3A" w:rsidP="00DA2600">
            <w:pPr>
              <w:spacing w:line="360" w:lineRule="exact"/>
              <w:rPr>
                <w:rStyle w:val="2"/>
                <w:rFonts w:eastAsiaTheme="minorHAnsi"/>
                <w:sz w:val="24"/>
                <w:szCs w:val="24"/>
              </w:rPr>
            </w:pPr>
            <w:r w:rsidRPr="00944B36">
              <w:t>Разработка прототипа бота</w:t>
            </w:r>
          </w:p>
        </w:tc>
        <w:tc>
          <w:tcPr>
            <w:tcW w:w="2067" w:type="dxa"/>
          </w:tcPr>
          <w:p w14:paraId="1E2C52AA" w14:textId="77777777" w:rsidR="00921D3A" w:rsidRDefault="00921D3A" w:rsidP="00DA2600">
            <w:pPr>
              <w:spacing w:line="360" w:lineRule="exact"/>
              <w:rPr>
                <w:rStyle w:val="2"/>
                <w:rFonts w:eastAsiaTheme="minorHAnsi"/>
                <w:sz w:val="24"/>
                <w:szCs w:val="24"/>
              </w:rPr>
            </w:pPr>
            <w:r w:rsidRPr="00944B36">
              <w:t>08.05.2026</w:t>
            </w:r>
          </w:p>
        </w:tc>
        <w:tc>
          <w:tcPr>
            <w:tcW w:w="2068" w:type="dxa"/>
          </w:tcPr>
          <w:p w14:paraId="256C010D" w14:textId="77777777" w:rsidR="00921D3A" w:rsidRDefault="00921D3A" w:rsidP="00DA2600">
            <w:pPr>
              <w:spacing w:line="360" w:lineRule="exact"/>
              <w:rPr>
                <w:rStyle w:val="2"/>
                <w:rFonts w:eastAsiaTheme="minorHAnsi"/>
                <w:sz w:val="24"/>
                <w:szCs w:val="24"/>
              </w:rPr>
            </w:pPr>
            <w:r w:rsidRPr="00944B36">
              <w:t>5</w:t>
            </w:r>
          </w:p>
        </w:tc>
        <w:tc>
          <w:tcPr>
            <w:tcW w:w="2068" w:type="dxa"/>
          </w:tcPr>
          <w:p w14:paraId="3B711987" w14:textId="77777777" w:rsidR="00921D3A" w:rsidRDefault="00921D3A" w:rsidP="00DA2600">
            <w:pPr>
              <w:spacing w:line="360" w:lineRule="exact"/>
              <w:rPr>
                <w:rStyle w:val="2"/>
                <w:rFonts w:eastAsiaTheme="minorHAnsi"/>
                <w:sz w:val="24"/>
                <w:szCs w:val="24"/>
              </w:rPr>
            </w:pPr>
            <w:r w:rsidRPr="00944B36">
              <w:t>1</w:t>
            </w:r>
          </w:p>
        </w:tc>
        <w:tc>
          <w:tcPr>
            <w:tcW w:w="2068" w:type="dxa"/>
          </w:tcPr>
          <w:p w14:paraId="7CED26A8" w14:textId="77777777" w:rsidR="00921D3A" w:rsidRDefault="00921D3A" w:rsidP="00DA2600">
            <w:pPr>
              <w:spacing w:line="360" w:lineRule="exact"/>
              <w:rPr>
                <w:rStyle w:val="2"/>
                <w:rFonts w:eastAsiaTheme="minorHAnsi"/>
                <w:sz w:val="24"/>
                <w:szCs w:val="24"/>
              </w:rPr>
            </w:pPr>
            <w:r w:rsidRPr="00944B36">
              <w:t>13.05.2026</w:t>
            </w:r>
          </w:p>
        </w:tc>
      </w:tr>
      <w:tr w:rsidR="00921D3A" w14:paraId="19159229" w14:textId="77777777" w:rsidTr="00DA2600">
        <w:tc>
          <w:tcPr>
            <w:tcW w:w="2067" w:type="dxa"/>
          </w:tcPr>
          <w:p w14:paraId="27C08019" w14:textId="77777777" w:rsidR="00921D3A" w:rsidRDefault="00921D3A" w:rsidP="00DA2600">
            <w:pPr>
              <w:spacing w:line="360" w:lineRule="exact"/>
              <w:rPr>
                <w:rStyle w:val="2"/>
                <w:rFonts w:eastAsiaTheme="minorHAnsi"/>
                <w:sz w:val="24"/>
                <w:szCs w:val="24"/>
              </w:rPr>
            </w:pPr>
            <w:r w:rsidRPr="00944B36">
              <w:t xml:space="preserve">Разработка </w:t>
            </w:r>
            <w:proofErr w:type="spellStart"/>
            <w:r w:rsidRPr="00944B36">
              <w:t>backend</w:t>
            </w:r>
            <w:proofErr w:type="spellEnd"/>
          </w:p>
        </w:tc>
        <w:tc>
          <w:tcPr>
            <w:tcW w:w="2067" w:type="dxa"/>
          </w:tcPr>
          <w:p w14:paraId="1EFF042B" w14:textId="77777777" w:rsidR="00921D3A" w:rsidRDefault="00921D3A" w:rsidP="00DA2600">
            <w:pPr>
              <w:spacing w:line="360" w:lineRule="exact"/>
              <w:rPr>
                <w:rStyle w:val="2"/>
                <w:rFonts w:eastAsiaTheme="minorHAnsi"/>
                <w:sz w:val="24"/>
                <w:szCs w:val="24"/>
              </w:rPr>
            </w:pPr>
            <w:r w:rsidRPr="00944B36">
              <w:t>14.05.2026</w:t>
            </w:r>
          </w:p>
        </w:tc>
        <w:tc>
          <w:tcPr>
            <w:tcW w:w="2068" w:type="dxa"/>
          </w:tcPr>
          <w:p w14:paraId="384FAB3B" w14:textId="77777777" w:rsidR="00921D3A" w:rsidRDefault="00921D3A" w:rsidP="00DA2600">
            <w:pPr>
              <w:spacing w:line="360" w:lineRule="exact"/>
              <w:rPr>
                <w:rStyle w:val="2"/>
                <w:rFonts w:eastAsiaTheme="minorHAnsi"/>
                <w:sz w:val="24"/>
                <w:szCs w:val="24"/>
              </w:rPr>
            </w:pPr>
            <w:r w:rsidRPr="00944B36">
              <w:t>7</w:t>
            </w:r>
          </w:p>
        </w:tc>
        <w:tc>
          <w:tcPr>
            <w:tcW w:w="2068" w:type="dxa"/>
          </w:tcPr>
          <w:p w14:paraId="6368C675" w14:textId="77777777" w:rsidR="00921D3A" w:rsidRDefault="00921D3A" w:rsidP="00DA2600">
            <w:pPr>
              <w:spacing w:line="360" w:lineRule="exact"/>
              <w:rPr>
                <w:rStyle w:val="2"/>
                <w:rFonts w:eastAsiaTheme="minorHAnsi"/>
                <w:sz w:val="24"/>
                <w:szCs w:val="24"/>
              </w:rPr>
            </w:pPr>
            <w:r w:rsidRPr="00944B36">
              <w:t>0</w:t>
            </w:r>
          </w:p>
        </w:tc>
        <w:tc>
          <w:tcPr>
            <w:tcW w:w="2068" w:type="dxa"/>
          </w:tcPr>
          <w:p w14:paraId="4592500B" w14:textId="77777777" w:rsidR="00921D3A" w:rsidRDefault="00921D3A" w:rsidP="00DA2600">
            <w:pPr>
              <w:spacing w:line="360" w:lineRule="exact"/>
              <w:rPr>
                <w:rStyle w:val="2"/>
                <w:rFonts w:eastAsiaTheme="minorHAnsi"/>
                <w:sz w:val="24"/>
                <w:szCs w:val="24"/>
              </w:rPr>
            </w:pPr>
            <w:r w:rsidRPr="00944B36">
              <w:t>20.05.2026</w:t>
            </w:r>
          </w:p>
        </w:tc>
      </w:tr>
      <w:tr w:rsidR="00921D3A" w14:paraId="4D7D38EF" w14:textId="77777777" w:rsidTr="00DA2600">
        <w:tc>
          <w:tcPr>
            <w:tcW w:w="2067" w:type="dxa"/>
          </w:tcPr>
          <w:p w14:paraId="6B94F267" w14:textId="77777777" w:rsidR="00921D3A" w:rsidRDefault="00921D3A" w:rsidP="00DA2600">
            <w:pPr>
              <w:spacing w:line="360" w:lineRule="exact"/>
              <w:rPr>
                <w:rStyle w:val="2"/>
                <w:rFonts w:eastAsiaTheme="minorHAnsi"/>
                <w:sz w:val="24"/>
                <w:szCs w:val="24"/>
              </w:rPr>
            </w:pPr>
            <w:r w:rsidRPr="00944B36">
              <w:t>Интеграция с API объявлений</w:t>
            </w:r>
          </w:p>
        </w:tc>
        <w:tc>
          <w:tcPr>
            <w:tcW w:w="2067" w:type="dxa"/>
          </w:tcPr>
          <w:p w14:paraId="4C244C82" w14:textId="77777777" w:rsidR="00921D3A" w:rsidRDefault="00921D3A" w:rsidP="00DA2600">
            <w:pPr>
              <w:spacing w:line="360" w:lineRule="exact"/>
              <w:rPr>
                <w:rStyle w:val="2"/>
                <w:rFonts w:eastAsiaTheme="minorHAnsi"/>
                <w:sz w:val="24"/>
                <w:szCs w:val="24"/>
              </w:rPr>
            </w:pPr>
            <w:r w:rsidRPr="00944B36">
              <w:t>21.05.2026</w:t>
            </w:r>
          </w:p>
        </w:tc>
        <w:tc>
          <w:tcPr>
            <w:tcW w:w="2068" w:type="dxa"/>
          </w:tcPr>
          <w:p w14:paraId="2797F111" w14:textId="77777777" w:rsidR="00921D3A" w:rsidRDefault="00921D3A" w:rsidP="00DA2600">
            <w:pPr>
              <w:spacing w:line="360" w:lineRule="exact"/>
              <w:rPr>
                <w:rStyle w:val="2"/>
                <w:rFonts w:eastAsiaTheme="minorHAnsi"/>
                <w:sz w:val="24"/>
                <w:szCs w:val="24"/>
              </w:rPr>
            </w:pPr>
            <w:r w:rsidRPr="00944B36">
              <w:t>5</w:t>
            </w:r>
          </w:p>
        </w:tc>
        <w:tc>
          <w:tcPr>
            <w:tcW w:w="2068" w:type="dxa"/>
          </w:tcPr>
          <w:p w14:paraId="0B07EADA" w14:textId="77777777" w:rsidR="00921D3A" w:rsidRDefault="00921D3A" w:rsidP="00DA2600">
            <w:pPr>
              <w:spacing w:line="360" w:lineRule="exact"/>
              <w:rPr>
                <w:rStyle w:val="2"/>
                <w:rFonts w:eastAsiaTheme="minorHAnsi"/>
                <w:sz w:val="24"/>
                <w:szCs w:val="24"/>
              </w:rPr>
            </w:pPr>
            <w:r w:rsidRPr="00944B36">
              <w:t>2</w:t>
            </w:r>
          </w:p>
        </w:tc>
        <w:tc>
          <w:tcPr>
            <w:tcW w:w="2068" w:type="dxa"/>
          </w:tcPr>
          <w:p w14:paraId="49C96039" w14:textId="77777777" w:rsidR="00921D3A" w:rsidRDefault="00921D3A" w:rsidP="00DA2600">
            <w:pPr>
              <w:spacing w:line="360" w:lineRule="exact"/>
              <w:rPr>
                <w:rStyle w:val="2"/>
                <w:rFonts w:eastAsiaTheme="minorHAnsi"/>
                <w:sz w:val="24"/>
                <w:szCs w:val="24"/>
              </w:rPr>
            </w:pPr>
            <w:r w:rsidRPr="00944B36">
              <w:t>27.05.2026</w:t>
            </w:r>
          </w:p>
        </w:tc>
      </w:tr>
      <w:tr w:rsidR="00921D3A" w14:paraId="2BEC21FA" w14:textId="77777777" w:rsidTr="00DA2600">
        <w:tc>
          <w:tcPr>
            <w:tcW w:w="2067" w:type="dxa"/>
          </w:tcPr>
          <w:p w14:paraId="57FDF493" w14:textId="77777777" w:rsidR="00921D3A" w:rsidRDefault="00921D3A" w:rsidP="00DA2600">
            <w:pPr>
              <w:spacing w:line="360" w:lineRule="exact"/>
              <w:rPr>
                <w:rStyle w:val="2"/>
                <w:rFonts w:eastAsiaTheme="minorHAnsi"/>
                <w:sz w:val="24"/>
                <w:szCs w:val="24"/>
              </w:rPr>
            </w:pPr>
            <w:r w:rsidRPr="00944B36">
              <w:t>Разработка логики подбора авто</w:t>
            </w:r>
          </w:p>
        </w:tc>
        <w:tc>
          <w:tcPr>
            <w:tcW w:w="2067" w:type="dxa"/>
          </w:tcPr>
          <w:p w14:paraId="449C9DBE" w14:textId="77777777" w:rsidR="00921D3A" w:rsidRDefault="00921D3A" w:rsidP="00DA2600">
            <w:pPr>
              <w:spacing w:line="360" w:lineRule="exact"/>
              <w:rPr>
                <w:rStyle w:val="2"/>
                <w:rFonts w:eastAsiaTheme="minorHAnsi"/>
                <w:sz w:val="24"/>
                <w:szCs w:val="24"/>
              </w:rPr>
            </w:pPr>
            <w:r w:rsidRPr="00944B36">
              <w:t>28.05.2026</w:t>
            </w:r>
          </w:p>
        </w:tc>
        <w:tc>
          <w:tcPr>
            <w:tcW w:w="2068" w:type="dxa"/>
          </w:tcPr>
          <w:p w14:paraId="475C62E8" w14:textId="77777777" w:rsidR="00921D3A" w:rsidRDefault="00921D3A" w:rsidP="00DA2600">
            <w:pPr>
              <w:spacing w:line="360" w:lineRule="exact"/>
              <w:rPr>
                <w:rStyle w:val="2"/>
                <w:rFonts w:eastAsiaTheme="minorHAnsi"/>
                <w:sz w:val="24"/>
                <w:szCs w:val="24"/>
              </w:rPr>
            </w:pPr>
            <w:r w:rsidRPr="00944B36">
              <w:t>6</w:t>
            </w:r>
          </w:p>
        </w:tc>
        <w:tc>
          <w:tcPr>
            <w:tcW w:w="2068" w:type="dxa"/>
          </w:tcPr>
          <w:p w14:paraId="3E4B32CD" w14:textId="77777777" w:rsidR="00921D3A" w:rsidRDefault="00921D3A" w:rsidP="00DA2600">
            <w:pPr>
              <w:spacing w:line="360" w:lineRule="exact"/>
              <w:rPr>
                <w:rStyle w:val="2"/>
                <w:rFonts w:eastAsiaTheme="minorHAnsi"/>
                <w:sz w:val="24"/>
                <w:szCs w:val="24"/>
              </w:rPr>
            </w:pPr>
            <w:r w:rsidRPr="00944B36">
              <w:t>0</w:t>
            </w:r>
          </w:p>
        </w:tc>
        <w:tc>
          <w:tcPr>
            <w:tcW w:w="2068" w:type="dxa"/>
          </w:tcPr>
          <w:p w14:paraId="65E8B81D" w14:textId="77777777" w:rsidR="00921D3A" w:rsidRDefault="00921D3A" w:rsidP="00DA2600">
            <w:pPr>
              <w:spacing w:line="360" w:lineRule="exact"/>
              <w:rPr>
                <w:rStyle w:val="2"/>
                <w:rFonts w:eastAsiaTheme="minorHAnsi"/>
                <w:sz w:val="24"/>
                <w:szCs w:val="24"/>
              </w:rPr>
            </w:pPr>
            <w:r w:rsidRPr="00944B36">
              <w:t>02.06.2026</w:t>
            </w:r>
          </w:p>
        </w:tc>
      </w:tr>
      <w:tr w:rsidR="00921D3A" w14:paraId="14B67C47" w14:textId="77777777" w:rsidTr="00DA2600">
        <w:tc>
          <w:tcPr>
            <w:tcW w:w="2067" w:type="dxa"/>
          </w:tcPr>
          <w:p w14:paraId="1CE04DD0" w14:textId="77777777" w:rsidR="00921D3A" w:rsidRDefault="00921D3A" w:rsidP="00DA2600">
            <w:pPr>
              <w:spacing w:line="360" w:lineRule="exact"/>
              <w:rPr>
                <w:rStyle w:val="2"/>
                <w:rFonts w:eastAsiaTheme="minorHAnsi"/>
                <w:sz w:val="24"/>
                <w:szCs w:val="24"/>
              </w:rPr>
            </w:pPr>
            <w:r w:rsidRPr="00944B36">
              <w:t>Тестирование</w:t>
            </w:r>
          </w:p>
        </w:tc>
        <w:tc>
          <w:tcPr>
            <w:tcW w:w="2067" w:type="dxa"/>
          </w:tcPr>
          <w:p w14:paraId="6415DDCE" w14:textId="77777777" w:rsidR="00921D3A" w:rsidRDefault="00921D3A" w:rsidP="00DA2600">
            <w:pPr>
              <w:spacing w:line="360" w:lineRule="exact"/>
              <w:rPr>
                <w:rStyle w:val="2"/>
                <w:rFonts w:eastAsiaTheme="minorHAnsi"/>
                <w:sz w:val="24"/>
                <w:szCs w:val="24"/>
              </w:rPr>
            </w:pPr>
            <w:r w:rsidRPr="00944B36">
              <w:t>03.06.2026</w:t>
            </w:r>
          </w:p>
        </w:tc>
        <w:tc>
          <w:tcPr>
            <w:tcW w:w="2068" w:type="dxa"/>
          </w:tcPr>
          <w:p w14:paraId="35EB1F59" w14:textId="77777777" w:rsidR="00921D3A" w:rsidRDefault="00921D3A" w:rsidP="00DA2600">
            <w:pPr>
              <w:spacing w:line="360" w:lineRule="exact"/>
              <w:rPr>
                <w:rStyle w:val="2"/>
                <w:rFonts w:eastAsiaTheme="minorHAnsi"/>
                <w:sz w:val="24"/>
                <w:szCs w:val="24"/>
              </w:rPr>
            </w:pPr>
            <w:r w:rsidRPr="00944B36">
              <w:t>5</w:t>
            </w:r>
          </w:p>
        </w:tc>
        <w:tc>
          <w:tcPr>
            <w:tcW w:w="2068" w:type="dxa"/>
          </w:tcPr>
          <w:p w14:paraId="181E684F" w14:textId="77777777" w:rsidR="00921D3A" w:rsidRDefault="00921D3A" w:rsidP="00DA2600">
            <w:pPr>
              <w:spacing w:line="360" w:lineRule="exact"/>
              <w:rPr>
                <w:rStyle w:val="2"/>
                <w:rFonts w:eastAsiaTheme="minorHAnsi"/>
                <w:sz w:val="24"/>
                <w:szCs w:val="24"/>
              </w:rPr>
            </w:pPr>
            <w:r w:rsidRPr="00944B36">
              <w:t>0</w:t>
            </w:r>
          </w:p>
        </w:tc>
        <w:tc>
          <w:tcPr>
            <w:tcW w:w="2068" w:type="dxa"/>
          </w:tcPr>
          <w:p w14:paraId="61946368" w14:textId="77777777" w:rsidR="00921D3A" w:rsidRDefault="00921D3A" w:rsidP="00DA2600">
            <w:pPr>
              <w:spacing w:line="360" w:lineRule="exact"/>
              <w:rPr>
                <w:rStyle w:val="2"/>
                <w:rFonts w:eastAsiaTheme="minorHAnsi"/>
                <w:sz w:val="24"/>
                <w:szCs w:val="24"/>
              </w:rPr>
            </w:pPr>
            <w:r w:rsidRPr="00944B36">
              <w:t>07.06.2026</w:t>
            </w:r>
          </w:p>
        </w:tc>
      </w:tr>
      <w:tr w:rsidR="00921D3A" w14:paraId="4A52A2B0" w14:textId="77777777" w:rsidTr="00DA2600">
        <w:tc>
          <w:tcPr>
            <w:tcW w:w="2067" w:type="dxa"/>
          </w:tcPr>
          <w:p w14:paraId="37CA6E0F" w14:textId="77777777" w:rsidR="00921D3A" w:rsidRDefault="00921D3A" w:rsidP="00DA2600">
            <w:pPr>
              <w:spacing w:line="360" w:lineRule="exact"/>
              <w:rPr>
                <w:rStyle w:val="2"/>
                <w:rFonts w:eastAsiaTheme="minorHAnsi"/>
                <w:sz w:val="24"/>
                <w:szCs w:val="24"/>
              </w:rPr>
            </w:pPr>
            <w:r w:rsidRPr="00944B36">
              <w:t>Исправление ошибок</w:t>
            </w:r>
          </w:p>
        </w:tc>
        <w:tc>
          <w:tcPr>
            <w:tcW w:w="2067" w:type="dxa"/>
          </w:tcPr>
          <w:p w14:paraId="6BED0D1D" w14:textId="77777777" w:rsidR="00921D3A" w:rsidRDefault="00921D3A" w:rsidP="00DA2600">
            <w:pPr>
              <w:spacing w:line="360" w:lineRule="exact"/>
              <w:rPr>
                <w:rStyle w:val="2"/>
                <w:rFonts w:eastAsiaTheme="minorHAnsi"/>
                <w:sz w:val="24"/>
                <w:szCs w:val="24"/>
              </w:rPr>
            </w:pPr>
            <w:r w:rsidRPr="00944B36">
              <w:t>08.06.2026</w:t>
            </w:r>
          </w:p>
        </w:tc>
        <w:tc>
          <w:tcPr>
            <w:tcW w:w="2068" w:type="dxa"/>
          </w:tcPr>
          <w:p w14:paraId="001CFF4F" w14:textId="77777777" w:rsidR="00921D3A" w:rsidRDefault="00921D3A" w:rsidP="00DA2600">
            <w:pPr>
              <w:spacing w:line="360" w:lineRule="exact"/>
              <w:rPr>
                <w:rStyle w:val="2"/>
                <w:rFonts w:eastAsiaTheme="minorHAnsi"/>
                <w:sz w:val="24"/>
                <w:szCs w:val="24"/>
              </w:rPr>
            </w:pPr>
            <w:r w:rsidRPr="00944B36">
              <w:t>3</w:t>
            </w:r>
          </w:p>
        </w:tc>
        <w:tc>
          <w:tcPr>
            <w:tcW w:w="2068" w:type="dxa"/>
          </w:tcPr>
          <w:p w14:paraId="737B3138" w14:textId="77777777" w:rsidR="00921D3A" w:rsidRDefault="00921D3A" w:rsidP="00DA2600">
            <w:pPr>
              <w:spacing w:line="360" w:lineRule="exact"/>
              <w:rPr>
                <w:rStyle w:val="2"/>
                <w:rFonts w:eastAsiaTheme="minorHAnsi"/>
                <w:sz w:val="24"/>
                <w:szCs w:val="24"/>
              </w:rPr>
            </w:pPr>
            <w:r w:rsidRPr="00944B36">
              <w:t>0</w:t>
            </w:r>
          </w:p>
        </w:tc>
        <w:tc>
          <w:tcPr>
            <w:tcW w:w="2068" w:type="dxa"/>
          </w:tcPr>
          <w:p w14:paraId="581C2209" w14:textId="77777777" w:rsidR="00921D3A" w:rsidRDefault="00921D3A" w:rsidP="00DA2600">
            <w:pPr>
              <w:spacing w:line="360" w:lineRule="exact"/>
              <w:rPr>
                <w:rStyle w:val="2"/>
                <w:rFonts w:eastAsiaTheme="minorHAnsi"/>
                <w:sz w:val="24"/>
                <w:szCs w:val="24"/>
              </w:rPr>
            </w:pPr>
            <w:r w:rsidRPr="00944B36">
              <w:t>10.06.2026</w:t>
            </w:r>
          </w:p>
        </w:tc>
      </w:tr>
      <w:tr w:rsidR="00921D3A" w14:paraId="176DBC77" w14:textId="77777777" w:rsidTr="00DA2600">
        <w:tc>
          <w:tcPr>
            <w:tcW w:w="2067" w:type="dxa"/>
          </w:tcPr>
          <w:p w14:paraId="5F381799" w14:textId="77777777" w:rsidR="00921D3A" w:rsidRDefault="00921D3A" w:rsidP="00DA2600">
            <w:pPr>
              <w:spacing w:line="360" w:lineRule="exact"/>
              <w:rPr>
                <w:rStyle w:val="2"/>
                <w:rFonts w:eastAsiaTheme="minorHAnsi"/>
                <w:sz w:val="24"/>
                <w:szCs w:val="24"/>
              </w:rPr>
            </w:pPr>
            <w:r w:rsidRPr="00944B36">
              <w:t>Развертывание бота</w:t>
            </w:r>
          </w:p>
        </w:tc>
        <w:tc>
          <w:tcPr>
            <w:tcW w:w="2067" w:type="dxa"/>
          </w:tcPr>
          <w:p w14:paraId="05EE2460" w14:textId="77777777" w:rsidR="00921D3A" w:rsidRDefault="00921D3A" w:rsidP="00DA2600">
            <w:pPr>
              <w:spacing w:line="360" w:lineRule="exact"/>
              <w:rPr>
                <w:rStyle w:val="2"/>
                <w:rFonts w:eastAsiaTheme="minorHAnsi"/>
                <w:sz w:val="24"/>
                <w:szCs w:val="24"/>
              </w:rPr>
            </w:pPr>
            <w:r w:rsidRPr="00944B36">
              <w:t>11.06.2026</w:t>
            </w:r>
          </w:p>
        </w:tc>
        <w:tc>
          <w:tcPr>
            <w:tcW w:w="2068" w:type="dxa"/>
          </w:tcPr>
          <w:p w14:paraId="1BF6178C" w14:textId="77777777" w:rsidR="00921D3A" w:rsidRDefault="00921D3A" w:rsidP="00DA2600">
            <w:pPr>
              <w:spacing w:line="360" w:lineRule="exact"/>
              <w:rPr>
                <w:rStyle w:val="2"/>
                <w:rFonts w:eastAsiaTheme="minorHAnsi"/>
                <w:sz w:val="24"/>
                <w:szCs w:val="24"/>
              </w:rPr>
            </w:pPr>
            <w:r w:rsidRPr="00944B36">
              <w:t>2</w:t>
            </w:r>
          </w:p>
        </w:tc>
        <w:tc>
          <w:tcPr>
            <w:tcW w:w="2068" w:type="dxa"/>
          </w:tcPr>
          <w:p w14:paraId="4AF210D4" w14:textId="77777777" w:rsidR="00921D3A" w:rsidRDefault="00921D3A" w:rsidP="00DA2600">
            <w:pPr>
              <w:spacing w:line="360" w:lineRule="exact"/>
              <w:rPr>
                <w:rStyle w:val="2"/>
                <w:rFonts w:eastAsiaTheme="minorHAnsi"/>
                <w:sz w:val="24"/>
                <w:szCs w:val="24"/>
              </w:rPr>
            </w:pPr>
            <w:r w:rsidRPr="00944B36">
              <w:t>0</w:t>
            </w:r>
          </w:p>
        </w:tc>
        <w:tc>
          <w:tcPr>
            <w:tcW w:w="2068" w:type="dxa"/>
          </w:tcPr>
          <w:p w14:paraId="437C6CFB" w14:textId="77777777" w:rsidR="00921D3A" w:rsidRDefault="00921D3A" w:rsidP="00DA2600">
            <w:pPr>
              <w:spacing w:line="360" w:lineRule="exact"/>
              <w:rPr>
                <w:rStyle w:val="2"/>
                <w:rFonts w:eastAsiaTheme="minorHAnsi"/>
                <w:sz w:val="24"/>
                <w:szCs w:val="24"/>
              </w:rPr>
            </w:pPr>
            <w:r w:rsidRPr="00944B36">
              <w:t>12.06.2026</w:t>
            </w:r>
          </w:p>
        </w:tc>
      </w:tr>
      <w:tr w:rsidR="00921D3A" w14:paraId="7555D729" w14:textId="77777777" w:rsidTr="00DA2600">
        <w:tc>
          <w:tcPr>
            <w:tcW w:w="2067" w:type="dxa"/>
          </w:tcPr>
          <w:p w14:paraId="67E3EE8E" w14:textId="77777777" w:rsidR="00921D3A" w:rsidRDefault="00921D3A" w:rsidP="00DA2600">
            <w:pPr>
              <w:spacing w:line="360" w:lineRule="exact"/>
              <w:rPr>
                <w:rStyle w:val="2"/>
                <w:rFonts w:eastAsiaTheme="minorHAnsi"/>
                <w:sz w:val="24"/>
                <w:szCs w:val="24"/>
              </w:rPr>
            </w:pPr>
            <w:r w:rsidRPr="00944B36">
              <w:t>Подготовка документации</w:t>
            </w:r>
          </w:p>
        </w:tc>
        <w:tc>
          <w:tcPr>
            <w:tcW w:w="2067" w:type="dxa"/>
          </w:tcPr>
          <w:p w14:paraId="2E43A8CF" w14:textId="77777777" w:rsidR="00921D3A" w:rsidRDefault="00921D3A" w:rsidP="00DA2600">
            <w:pPr>
              <w:spacing w:line="360" w:lineRule="exact"/>
              <w:rPr>
                <w:rStyle w:val="2"/>
                <w:rFonts w:eastAsiaTheme="minorHAnsi"/>
                <w:sz w:val="24"/>
                <w:szCs w:val="24"/>
              </w:rPr>
            </w:pPr>
            <w:r w:rsidRPr="00944B36">
              <w:t>13.06.2026</w:t>
            </w:r>
          </w:p>
        </w:tc>
        <w:tc>
          <w:tcPr>
            <w:tcW w:w="2068" w:type="dxa"/>
          </w:tcPr>
          <w:p w14:paraId="74AFE443" w14:textId="77777777" w:rsidR="00921D3A" w:rsidRDefault="00921D3A" w:rsidP="00DA2600">
            <w:pPr>
              <w:spacing w:line="360" w:lineRule="exact"/>
              <w:rPr>
                <w:rStyle w:val="2"/>
                <w:rFonts w:eastAsiaTheme="minorHAnsi"/>
                <w:sz w:val="24"/>
                <w:szCs w:val="24"/>
              </w:rPr>
            </w:pPr>
            <w:r w:rsidRPr="00944B36">
              <w:t>3</w:t>
            </w:r>
          </w:p>
        </w:tc>
        <w:tc>
          <w:tcPr>
            <w:tcW w:w="2068" w:type="dxa"/>
          </w:tcPr>
          <w:p w14:paraId="1AD4E118" w14:textId="77777777" w:rsidR="00921D3A" w:rsidRDefault="00921D3A" w:rsidP="00DA2600">
            <w:pPr>
              <w:spacing w:line="360" w:lineRule="exact"/>
              <w:rPr>
                <w:rStyle w:val="2"/>
                <w:rFonts w:eastAsiaTheme="minorHAnsi"/>
                <w:sz w:val="24"/>
                <w:szCs w:val="24"/>
              </w:rPr>
            </w:pPr>
            <w:r w:rsidRPr="00944B36">
              <w:t>0</w:t>
            </w:r>
          </w:p>
        </w:tc>
        <w:tc>
          <w:tcPr>
            <w:tcW w:w="2068" w:type="dxa"/>
          </w:tcPr>
          <w:p w14:paraId="73CC07D8" w14:textId="77777777" w:rsidR="00921D3A" w:rsidRDefault="00921D3A" w:rsidP="00DA2600">
            <w:pPr>
              <w:spacing w:line="360" w:lineRule="exact"/>
              <w:rPr>
                <w:rStyle w:val="2"/>
                <w:rFonts w:eastAsiaTheme="minorHAnsi"/>
                <w:sz w:val="24"/>
                <w:szCs w:val="24"/>
              </w:rPr>
            </w:pPr>
            <w:r w:rsidRPr="00944B36">
              <w:t>15.06.2026</w:t>
            </w:r>
          </w:p>
        </w:tc>
      </w:tr>
    </w:tbl>
    <w:p w14:paraId="398EA9D3" w14:textId="77777777" w:rsidR="00921D3A" w:rsidRPr="00E57D1D" w:rsidRDefault="00921D3A" w:rsidP="00921D3A">
      <w:pPr>
        <w:spacing w:line="360" w:lineRule="exact"/>
        <w:rPr>
          <w:rFonts w:ascii="Times New Roman" w:hAnsi="Times New Roman" w:cs="Times New Roman"/>
          <w:b/>
          <w:bCs/>
          <w:color w:val="000000"/>
          <w:lang w:bidi="ru-RU"/>
        </w:rPr>
      </w:pPr>
      <w:r w:rsidRPr="00E57D1D"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INCLUDEPICTURE "C:\\Users\\Nansy\\Downloads\\media\\image13.jpeg" \* MERGEFORMAT </w:instrText>
      </w:r>
      <w:r w:rsidRPr="00E57D1D">
        <w:rPr>
          <w:rFonts w:ascii="Times New Roman" w:hAnsi="Times New Roman" w:cs="Times New Roman"/>
        </w:rPr>
        <w:fldChar w:fldCharType="end"/>
      </w:r>
    </w:p>
    <w:p w14:paraId="3115C5BE" w14:textId="77777777" w:rsidR="00921D3A" w:rsidRPr="002963EB" w:rsidRDefault="00921D3A" w:rsidP="00921D3A">
      <w:pPr>
        <w:spacing w:line="360" w:lineRule="exact"/>
        <w:ind w:firstLine="567"/>
        <w:jc w:val="both"/>
        <w:rPr>
          <w:rFonts w:ascii="Times New Roman" w:eastAsia="Times New Roman" w:hAnsi="Times New Roman" w:cs="Times New Roman"/>
        </w:rPr>
      </w:pPr>
      <w:r w:rsidRPr="00E57D1D">
        <w:rPr>
          <w:rStyle w:val="2"/>
          <w:rFonts w:eastAsiaTheme="minorHAnsi"/>
          <w:sz w:val="24"/>
          <w:szCs w:val="24"/>
        </w:rPr>
        <w:t xml:space="preserve">Задание 2. </w:t>
      </w:r>
      <w:r w:rsidRPr="00E57D1D">
        <w:rPr>
          <w:rFonts w:ascii="Times New Roman" w:eastAsia="Times New Roman" w:hAnsi="Times New Roman" w:cs="Times New Roman"/>
        </w:rPr>
        <w:t xml:space="preserve">Создайте диаграмму </w:t>
      </w:r>
      <w:proofErr w:type="spellStart"/>
      <w:r w:rsidRPr="00E57D1D">
        <w:rPr>
          <w:rFonts w:ascii="Times New Roman" w:eastAsia="Times New Roman" w:hAnsi="Times New Roman" w:cs="Times New Roman"/>
        </w:rPr>
        <w:t>Ганта</w:t>
      </w:r>
      <w:proofErr w:type="spellEnd"/>
      <w:r w:rsidRPr="00E57D1D">
        <w:rPr>
          <w:rFonts w:ascii="Times New Roman" w:eastAsia="Times New Roman" w:hAnsi="Times New Roman" w:cs="Times New Roman"/>
        </w:rPr>
        <w:t xml:space="preserve"> по созданной временной таблице, отражающей этапы проекта. Не забудьте указать стрелочками типы связей между задачами (этапами).</w:t>
      </w:r>
    </w:p>
    <w:p w14:paraId="2B4FC571" w14:textId="77777777" w:rsidR="00921D3A" w:rsidRPr="002963EB" w:rsidRDefault="00921D3A" w:rsidP="00921D3A">
      <w:pPr>
        <w:spacing w:line="360" w:lineRule="exact"/>
        <w:ind w:firstLine="56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Диаграмму пришлось развернуть для удобства отображения в </w:t>
      </w:r>
      <w:r>
        <w:rPr>
          <w:rFonts w:ascii="Times New Roman" w:eastAsia="Times New Roman" w:hAnsi="Times New Roman" w:cs="Times New Roman"/>
          <w:lang w:val="en-US"/>
        </w:rPr>
        <w:t>Word</w:t>
      </w:r>
      <w:r w:rsidRPr="00743B39">
        <w:rPr>
          <w:rFonts w:ascii="Times New Roman" w:eastAsia="Times New Roman" w:hAnsi="Times New Roman" w:cs="Times New Roman"/>
        </w:rPr>
        <w:t>:</w:t>
      </w:r>
    </w:p>
    <w:p w14:paraId="2E565B77" w14:textId="77777777" w:rsidR="00921D3A" w:rsidRPr="002963EB" w:rsidRDefault="00921D3A" w:rsidP="00921D3A">
      <w:pPr>
        <w:spacing w:line="360" w:lineRule="exact"/>
        <w:ind w:firstLine="567"/>
        <w:jc w:val="both"/>
        <w:rPr>
          <w:rFonts w:ascii="Times New Roman" w:eastAsia="Times New Roman" w:hAnsi="Times New Roman" w:cs="Times New Roman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84"/>
        <w:gridCol w:w="770"/>
        <w:gridCol w:w="1012"/>
        <w:gridCol w:w="759"/>
        <w:gridCol w:w="759"/>
        <w:gridCol w:w="800"/>
        <w:gridCol w:w="759"/>
        <w:gridCol w:w="884"/>
        <w:gridCol w:w="853"/>
        <w:gridCol w:w="950"/>
        <w:gridCol w:w="915"/>
      </w:tblGrid>
      <w:tr w:rsidR="00921D3A" w14:paraId="148B36CF" w14:textId="77777777" w:rsidTr="00DA2600">
        <w:tc>
          <w:tcPr>
            <w:tcW w:w="1023" w:type="dxa"/>
          </w:tcPr>
          <w:p w14:paraId="41FFAEC9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  <w:r w:rsidRPr="00743B39">
              <w:rPr>
                <w:rFonts w:ascii="Times New Roman" w:eastAsia="Times New Roman" w:hAnsi="Times New Roman" w:cs="Times New Roman"/>
              </w:rPr>
              <w:lastRenderedPageBreak/>
              <w:t>Этап проекта</w:t>
            </w:r>
          </w:p>
        </w:tc>
        <w:tc>
          <w:tcPr>
            <w:tcW w:w="886" w:type="dxa"/>
          </w:tcPr>
          <w:p w14:paraId="08E12499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  <w:r w:rsidRPr="00743B39">
              <w:rPr>
                <w:rFonts w:ascii="Times New Roman" w:eastAsia="Times New Roman" w:hAnsi="Times New Roman" w:cs="Times New Roman"/>
              </w:rPr>
              <w:t>Анализ требований</w:t>
            </w:r>
          </w:p>
        </w:tc>
        <w:tc>
          <w:tcPr>
            <w:tcW w:w="1178" w:type="dxa"/>
          </w:tcPr>
          <w:p w14:paraId="4045B150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  <w:r w:rsidRPr="00743B39">
              <w:rPr>
                <w:rFonts w:ascii="Times New Roman" w:eastAsia="Times New Roman" w:hAnsi="Times New Roman" w:cs="Times New Roman"/>
              </w:rPr>
              <w:t>Проектирование архитектуры</w:t>
            </w:r>
          </w:p>
        </w:tc>
        <w:tc>
          <w:tcPr>
            <w:tcW w:w="830" w:type="dxa"/>
          </w:tcPr>
          <w:p w14:paraId="4CB01896" w14:textId="77777777" w:rsidR="00921D3A" w:rsidRDefault="00921D3A" w:rsidP="00DA2600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Разработка прототипа бота</w:t>
            </w:r>
          </w:p>
          <w:p w14:paraId="1AAC1A1F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5772D2C1" w14:textId="77777777" w:rsidR="00921D3A" w:rsidRDefault="00921D3A" w:rsidP="00DA2600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Разработка </w:t>
            </w:r>
            <w:proofErr w:type="spellStart"/>
            <w:r>
              <w:rPr>
                <w:color w:val="000000"/>
              </w:rPr>
              <w:t>backend</w:t>
            </w:r>
            <w:proofErr w:type="spellEnd"/>
          </w:p>
          <w:p w14:paraId="6B0C187E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3" w:type="dxa"/>
          </w:tcPr>
          <w:p w14:paraId="4A148692" w14:textId="77777777" w:rsidR="00921D3A" w:rsidRDefault="00921D3A" w:rsidP="00DA2600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Интеграция с API объявлений</w:t>
            </w:r>
          </w:p>
          <w:p w14:paraId="107B5EFE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67F7E27B" w14:textId="77777777" w:rsidR="00921D3A" w:rsidRDefault="00921D3A" w:rsidP="00DA2600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Разработка логики подбора авто</w:t>
            </w:r>
          </w:p>
          <w:p w14:paraId="2BB868F8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56" w:type="dxa"/>
          </w:tcPr>
          <w:p w14:paraId="5C9FB53A" w14:textId="77777777" w:rsidR="00921D3A" w:rsidRDefault="00921D3A" w:rsidP="00DA2600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Тестирование</w:t>
            </w:r>
          </w:p>
          <w:p w14:paraId="75F868AE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22" w:type="dxa"/>
          </w:tcPr>
          <w:p w14:paraId="55D4C9A7" w14:textId="77777777" w:rsidR="00921D3A" w:rsidRDefault="00921D3A" w:rsidP="00DA2600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Исправление ошибок</w:t>
            </w:r>
          </w:p>
          <w:p w14:paraId="5F4901FA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29" w:type="dxa"/>
          </w:tcPr>
          <w:p w14:paraId="0EDDCCC2" w14:textId="77777777" w:rsidR="00921D3A" w:rsidRDefault="00921D3A" w:rsidP="00DA2600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Развертывание бота</w:t>
            </w:r>
          </w:p>
          <w:p w14:paraId="6E04E865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1" w:type="dxa"/>
          </w:tcPr>
          <w:p w14:paraId="4D545431" w14:textId="77777777" w:rsidR="00921D3A" w:rsidRDefault="00921D3A" w:rsidP="00DA2600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Подготовка документации</w:t>
            </w:r>
          </w:p>
          <w:p w14:paraId="372EAC0D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921D3A" w14:paraId="6E2BBABB" w14:textId="77777777" w:rsidTr="00DA2600">
        <w:tc>
          <w:tcPr>
            <w:tcW w:w="1023" w:type="dxa"/>
          </w:tcPr>
          <w:p w14:paraId="3BC24CA3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Начало</w:t>
            </w:r>
          </w:p>
        </w:tc>
        <w:tc>
          <w:tcPr>
            <w:tcW w:w="886" w:type="dxa"/>
          </w:tcPr>
          <w:p w14:paraId="2802CDDA" w14:textId="77777777" w:rsidR="00921D3A" w:rsidRPr="00743B39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>01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.05.2026</w:t>
            </w:r>
          </w:p>
        </w:tc>
        <w:tc>
          <w:tcPr>
            <w:tcW w:w="1178" w:type="dxa"/>
          </w:tcPr>
          <w:p w14:paraId="0E9FE65C" w14:textId="77777777" w:rsidR="00921D3A" w:rsidRPr="00743B39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04.05. 2026</w:t>
            </w:r>
          </w:p>
        </w:tc>
        <w:tc>
          <w:tcPr>
            <w:tcW w:w="830" w:type="dxa"/>
          </w:tcPr>
          <w:p w14:paraId="275519CF" w14:textId="77777777" w:rsidR="00921D3A" w:rsidRPr="00743B39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08.05.2026</w:t>
            </w:r>
          </w:p>
        </w:tc>
        <w:tc>
          <w:tcPr>
            <w:tcW w:w="830" w:type="dxa"/>
          </w:tcPr>
          <w:p w14:paraId="06CBF17F" w14:textId="77777777" w:rsidR="00921D3A" w:rsidRPr="00743B39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14.05.2026</w:t>
            </w:r>
          </w:p>
        </w:tc>
        <w:tc>
          <w:tcPr>
            <w:tcW w:w="863" w:type="dxa"/>
          </w:tcPr>
          <w:p w14:paraId="58FC39B3" w14:textId="77777777" w:rsidR="00921D3A" w:rsidRPr="00743B39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21.05.2026</w:t>
            </w:r>
          </w:p>
        </w:tc>
        <w:tc>
          <w:tcPr>
            <w:tcW w:w="830" w:type="dxa"/>
          </w:tcPr>
          <w:p w14:paraId="5F3E7A71" w14:textId="77777777" w:rsidR="00921D3A" w:rsidRPr="00743B39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28.05.2026</w:t>
            </w:r>
          </w:p>
        </w:tc>
        <w:tc>
          <w:tcPr>
            <w:tcW w:w="956" w:type="dxa"/>
          </w:tcPr>
          <w:p w14:paraId="7AEC28E6" w14:textId="77777777" w:rsidR="00921D3A" w:rsidRPr="00743B39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03.06. 2026</w:t>
            </w:r>
          </w:p>
        </w:tc>
        <w:tc>
          <w:tcPr>
            <w:tcW w:w="922" w:type="dxa"/>
          </w:tcPr>
          <w:p w14:paraId="50E9F651" w14:textId="77777777" w:rsidR="00921D3A" w:rsidRPr="00743B39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08.06. 2026</w:t>
            </w:r>
          </w:p>
        </w:tc>
        <w:tc>
          <w:tcPr>
            <w:tcW w:w="1029" w:type="dxa"/>
          </w:tcPr>
          <w:p w14:paraId="3A9B5785" w14:textId="77777777" w:rsidR="00921D3A" w:rsidRPr="00743B39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11.06. 2026</w:t>
            </w:r>
          </w:p>
        </w:tc>
        <w:tc>
          <w:tcPr>
            <w:tcW w:w="991" w:type="dxa"/>
          </w:tcPr>
          <w:p w14:paraId="747957D7" w14:textId="77777777" w:rsidR="00921D3A" w:rsidRPr="00743B39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13.06. 2026</w:t>
            </w:r>
          </w:p>
        </w:tc>
      </w:tr>
      <w:tr w:rsidR="00921D3A" w14:paraId="2E7CF5B3" w14:textId="77777777" w:rsidTr="00DA2600">
        <w:tc>
          <w:tcPr>
            <w:tcW w:w="1023" w:type="dxa"/>
          </w:tcPr>
          <w:p w14:paraId="1EA779DE" w14:textId="77777777" w:rsidR="00921D3A" w:rsidRPr="00743B39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Длительность</w:t>
            </w:r>
          </w:p>
        </w:tc>
        <w:tc>
          <w:tcPr>
            <w:tcW w:w="886" w:type="dxa"/>
          </w:tcPr>
          <w:p w14:paraId="19FAFCB6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178" w:type="dxa"/>
          </w:tcPr>
          <w:p w14:paraId="4CBD9B66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830" w:type="dxa"/>
          </w:tcPr>
          <w:p w14:paraId="20FF6442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830" w:type="dxa"/>
          </w:tcPr>
          <w:p w14:paraId="00B60768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863" w:type="dxa"/>
          </w:tcPr>
          <w:p w14:paraId="6246C292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830" w:type="dxa"/>
          </w:tcPr>
          <w:p w14:paraId="4FA3582B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956" w:type="dxa"/>
          </w:tcPr>
          <w:p w14:paraId="487A5BF6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922" w:type="dxa"/>
          </w:tcPr>
          <w:p w14:paraId="1926CD41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029" w:type="dxa"/>
          </w:tcPr>
          <w:p w14:paraId="009CE4C6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991" w:type="dxa"/>
          </w:tcPr>
          <w:p w14:paraId="1E012F36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00921D3A" w14:paraId="0D826D01" w14:textId="77777777" w:rsidTr="00DA2600">
        <w:tc>
          <w:tcPr>
            <w:tcW w:w="1023" w:type="dxa"/>
          </w:tcPr>
          <w:p w14:paraId="0AEA9328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Связи</w:t>
            </w:r>
          </w:p>
        </w:tc>
        <w:tc>
          <w:tcPr>
            <w:tcW w:w="886" w:type="dxa"/>
          </w:tcPr>
          <w:p w14:paraId="641C2D6C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E13CDC5" wp14:editId="08C9F149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116205</wp:posOffset>
                      </wp:positionV>
                      <wp:extent cx="361950" cy="6350"/>
                      <wp:effectExtent l="0" t="76200" r="19050" b="88900"/>
                      <wp:wrapNone/>
                      <wp:docPr id="1006220855" name="Прямая со стрелко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61950" cy="63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B6C68B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1" o:spid="_x0000_s1026" type="#_x0000_t32" style="position:absolute;margin-left:.95pt;margin-top:9.15pt;width:28.5pt;height:.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" strokecolor="#4579b8 [3044]">
                      <v:stroke endarrow="block"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lang w:val="en-US"/>
              </w:rPr>
              <w:t>FS</w:t>
            </w:r>
          </w:p>
        </w:tc>
        <w:tc>
          <w:tcPr>
            <w:tcW w:w="1178" w:type="dxa"/>
          </w:tcPr>
          <w:p w14:paraId="28078029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63A3497" wp14:editId="4200721A">
                      <wp:simplePos x="0" y="0"/>
                      <wp:positionH relativeFrom="column">
                        <wp:posOffset>-5715</wp:posOffset>
                      </wp:positionH>
                      <wp:positionV relativeFrom="paragraph">
                        <wp:posOffset>79375</wp:posOffset>
                      </wp:positionV>
                      <wp:extent cx="361950" cy="6350"/>
                      <wp:effectExtent l="0" t="76200" r="19050" b="88900"/>
                      <wp:wrapNone/>
                      <wp:docPr id="963818570" name="Прямая со стрелко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61950" cy="63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DC142E6" id="Прямая со стрелкой 1" o:spid="_x0000_s1026" type="#_x0000_t32" style="position:absolute;margin-left:-.45pt;margin-top:6.25pt;width:28.5pt;height:.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" strokecolor="#4579b8 [3044]">
                      <v:stroke endarrow="block"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lang w:val="en-US"/>
              </w:rPr>
              <w:t>FS</w:t>
            </w:r>
          </w:p>
        </w:tc>
        <w:tc>
          <w:tcPr>
            <w:tcW w:w="830" w:type="dxa"/>
          </w:tcPr>
          <w:p w14:paraId="42CC60B0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62622D8" wp14:editId="20137251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79375</wp:posOffset>
                      </wp:positionV>
                      <wp:extent cx="361950" cy="6350"/>
                      <wp:effectExtent l="0" t="76200" r="19050" b="88900"/>
                      <wp:wrapNone/>
                      <wp:docPr id="1074312206" name="Прямая со стрелко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61950" cy="63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6F133EE" id="Прямая со стрелкой 1" o:spid="_x0000_s1026" type="#_x0000_t32" style="position:absolute;margin-left:-.35pt;margin-top:6.25pt;width:28.5pt;height:.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" strokecolor="#4579b8 [3044]">
                      <v:stroke endarrow="block"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lang w:val="en-US"/>
              </w:rPr>
              <w:t>FS</w:t>
            </w:r>
          </w:p>
        </w:tc>
        <w:tc>
          <w:tcPr>
            <w:tcW w:w="830" w:type="dxa"/>
          </w:tcPr>
          <w:p w14:paraId="35A617D4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5154998" wp14:editId="3CB52097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79375</wp:posOffset>
                      </wp:positionV>
                      <wp:extent cx="361950" cy="6350"/>
                      <wp:effectExtent l="0" t="76200" r="19050" b="88900"/>
                      <wp:wrapNone/>
                      <wp:docPr id="436463463" name="Прямая со стрелко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61950" cy="63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AA4BF84" id="Прямая со стрелкой 1" o:spid="_x0000_s1026" type="#_x0000_t32" style="position:absolute;margin-left:-.35pt;margin-top:6.25pt;width:28.5pt;height:.5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" strokecolor="#4579b8 [3044]">
                      <v:stroke endarrow="block"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lang w:val="en-US"/>
              </w:rPr>
              <w:t>FS</w:t>
            </w:r>
          </w:p>
        </w:tc>
        <w:tc>
          <w:tcPr>
            <w:tcW w:w="863" w:type="dxa"/>
          </w:tcPr>
          <w:p w14:paraId="3FECFC54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BB00891" wp14:editId="7B454FA1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79375</wp:posOffset>
                      </wp:positionV>
                      <wp:extent cx="361950" cy="6350"/>
                      <wp:effectExtent l="0" t="76200" r="19050" b="88900"/>
                      <wp:wrapNone/>
                      <wp:docPr id="825342363" name="Прямая со стрелко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61950" cy="63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40A713C" id="Прямая со стрелкой 1" o:spid="_x0000_s1026" type="#_x0000_t32" style="position:absolute;margin-left:-.35pt;margin-top:6.25pt;width:28.5pt;height:.5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" strokecolor="#4579b8 [3044]">
                      <v:stroke endarrow="block"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lang w:val="en-US"/>
              </w:rPr>
              <w:t>FS</w:t>
            </w:r>
          </w:p>
        </w:tc>
        <w:tc>
          <w:tcPr>
            <w:tcW w:w="830" w:type="dxa"/>
          </w:tcPr>
          <w:p w14:paraId="0198F3F8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D0CD318" wp14:editId="600B001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79375</wp:posOffset>
                      </wp:positionV>
                      <wp:extent cx="361950" cy="6350"/>
                      <wp:effectExtent l="0" t="76200" r="19050" b="88900"/>
                      <wp:wrapNone/>
                      <wp:docPr id="862053023" name="Прямая со стрелко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61950" cy="63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12E7246" id="Прямая со стрелкой 1" o:spid="_x0000_s1026" type="#_x0000_t32" style="position:absolute;margin-left:0;margin-top:6.25pt;width:28.5pt;height:.5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" strokecolor="#4579b8 [3044]">
                      <v:stroke endarrow="block"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lang w:val="en-US"/>
              </w:rPr>
              <w:t>FS</w:t>
            </w:r>
          </w:p>
        </w:tc>
        <w:tc>
          <w:tcPr>
            <w:tcW w:w="956" w:type="dxa"/>
          </w:tcPr>
          <w:p w14:paraId="63D40F37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10F0098" wp14:editId="57968E5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79375</wp:posOffset>
                      </wp:positionV>
                      <wp:extent cx="361950" cy="6350"/>
                      <wp:effectExtent l="0" t="76200" r="19050" b="88900"/>
                      <wp:wrapNone/>
                      <wp:docPr id="175528027" name="Прямая со стрелко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61950" cy="63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DF7D8C3" id="Прямая со стрелкой 1" o:spid="_x0000_s1026" type="#_x0000_t32" style="position:absolute;margin-left:0;margin-top:6.25pt;width:28.5pt;height:.5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" strokecolor="#4579b8 [3044]">
                      <v:stroke endarrow="block"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lang w:val="en-US"/>
              </w:rPr>
              <w:t>FS</w:t>
            </w:r>
          </w:p>
        </w:tc>
        <w:tc>
          <w:tcPr>
            <w:tcW w:w="922" w:type="dxa"/>
          </w:tcPr>
          <w:p w14:paraId="59588B92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5DEEE74" wp14:editId="146EABFD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79375</wp:posOffset>
                      </wp:positionV>
                      <wp:extent cx="361950" cy="6350"/>
                      <wp:effectExtent l="0" t="76200" r="19050" b="88900"/>
                      <wp:wrapNone/>
                      <wp:docPr id="194220223" name="Прямая со стрелко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61950" cy="63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0BA4C0A" id="Прямая со стрелкой 1" o:spid="_x0000_s1026" type="#_x0000_t32" style="position:absolute;margin-left:-.3pt;margin-top:6.25pt;width:28.5pt;height:.5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" strokecolor="#4579b8 [3044]">
                      <v:stroke endarrow="block"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lang w:val="en-US"/>
              </w:rPr>
              <w:t>FS</w:t>
            </w:r>
          </w:p>
        </w:tc>
        <w:tc>
          <w:tcPr>
            <w:tcW w:w="1029" w:type="dxa"/>
          </w:tcPr>
          <w:p w14:paraId="34EF3622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4C8C633" wp14:editId="556882B2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79375</wp:posOffset>
                      </wp:positionV>
                      <wp:extent cx="361950" cy="6350"/>
                      <wp:effectExtent l="0" t="76200" r="19050" b="88900"/>
                      <wp:wrapNone/>
                      <wp:docPr id="930275105" name="Прямая со стрелко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61950" cy="63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E28F6D9" id="Прямая со стрелкой 1" o:spid="_x0000_s1026" type="#_x0000_t32" style="position:absolute;margin-left:-.4pt;margin-top:6.25pt;width:28.5pt;height:.5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" strokecolor="#4579b8 [3044]">
                      <v:stroke endarrow="block"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lang w:val="en-US"/>
              </w:rPr>
              <w:t>FS</w:t>
            </w:r>
          </w:p>
        </w:tc>
        <w:tc>
          <w:tcPr>
            <w:tcW w:w="991" w:type="dxa"/>
          </w:tcPr>
          <w:p w14:paraId="57FC84E0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921D3A" w14:paraId="7A89AE5F" w14:textId="77777777" w:rsidTr="00DA2600">
        <w:tc>
          <w:tcPr>
            <w:tcW w:w="1023" w:type="dxa"/>
          </w:tcPr>
          <w:p w14:paraId="5F9C7ADB" w14:textId="77777777" w:rsidR="00921D3A" w:rsidRPr="0079089F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>01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.05</w:t>
            </w:r>
          </w:p>
        </w:tc>
        <w:tc>
          <w:tcPr>
            <w:tcW w:w="886" w:type="dxa"/>
            <w:shd w:val="clear" w:color="auto" w:fill="F79646" w:themeFill="accent6"/>
          </w:tcPr>
          <w:p w14:paraId="112205F1" w14:textId="77777777" w:rsidR="00921D3A" w:rsidRPr="0079089F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  <w:highlight w:val="blue"/>
                <w:lang w:val="en-US"/>
              </w:rPr>
            </w:pPr>
          </w:p>
        </w:tc>
        <w:tc>
          <w:tcPr>
            <w:tcW w:w="1178" w:type="dxa"/>
          </w:tcPr>
          <w:p w14:paraId="614AB4FB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0A0DF780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54DC95B5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3" w:type="dxa"/>
          </w:tcPr>
          <w:p w14:paraId="2D68210A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0EC83FC6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56" w:type="dxa"/>
          </w:tcPr>
          <w:p w14:paraId="334338D1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22" w:type="dxa"/>
          </w:tcPr>
          <w:p w14:paraId="34E77202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29" w:type="dxa"/>
          </w:tcPr>
          <w:p w14:paraId="2E0D8687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1" w:type="dxa"/>
          </w:tcPr>
          <w:p w14:paraId="57EEADAD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921D3A" w14:paraId="044E9187" w14:textId="77777777" w:rsidTr="00DA2600">
        <w:tc>
          <w:tcPr>
            <w:tcW w:w="1023" w:type="dxa"/>
          </w:tcPr>
          <w:p w14:paraId="0EF35B44" w14:textId="77777777" w:rsidR="00921D3A" w:rsidRPr="0079089F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02.05</w:t>
            </w:r>
          </w:p>
        </w:tc>
        <w:tc>
          <w:tcPr>
            <w:tcW w:w="886" w:type="dxa"/>
            <w:shd w:val="clear" w:color="auto" w:fill="F79646" w:themeFill="accent6"/>
          </w:tcPr>
          <w:p w14:paraId="2900F0C8" w14:textId="77777777" w:rsidR="00921D3A" w:rsidRPr="0079089F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  <w:highlight w:val="blue"/>
              </w:rPr>
            </w:pPr>
          </w:p>
        </w:tc>
        <w:tc>
          <w:tcPr>
            <w:tcW w:w="1178" w:type="dxa"/>
          </w:tcPr>
          <w:p w14:paraId="24220186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47A1357D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0E8DE503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3" w:type="dxa"/>
          </w:tcPr>
          <w:p w14:paraId="74976D71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704E8195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56" w:type="dxa"/>
          </w:tcPr>
          <w:p w14:paraId="0ECE22F3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22" w:type="dxa"/>
          </w:tcPr>
          <w:p w14:paraId="151F7476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29" w:type="dxa"/>
          </w:tcPr>
          <w:p w14:paraId="72C37E79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1" w:type="dxa"/>
          </w:tcPr>
          <w:p w14:paraId="50D7DD38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921D3A" w14:paraId="5D4AF884" w14:textId="77777777" w:rsidTr="00DA2600">
        <w:tc>
          <w:tcPr>
            <w:tcW w:w="1023" w:type="dxa"/>
          </w:tcPr>
          <w:p w14:paraId="553195E6" w14:textId="77777777" w:rsidR="00921D3A" w:rsidRPr="0079089F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03.05</w:t>
            </w:r>
          </w:p>
        </w:tc>
        <w:tc>
          <w:tcPr>
            <w:tcW w:w="886" w:type="dxa"/>
            <w:shd w:val="clear" w:color="auto" w:fill="F79646" w:themeFill="accent6"/>
          </w:tcPr>
          <w:p w14:paraId="6A5078AF" w14:textId="77777777" w:rsidR="00921D3A" w:rsidRPr="0079089F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  <w:highlight w:val="blue"/>
              </w:rPr>
            </w:pPr>
          </w:p>
        </w:tc>
        <w:tc>
          <w:tcPr>
            <w:tcW w:w="1178" w:type="dxa"/>
          </w:tcPr>
          <w:p w14:paraId="2C32D380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34E8ADFE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5D67B09B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3" w:type="dxa"/>
          </w:tcPr>
          <w:p w14:paraId="6DEF0126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050BFCA7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56" w:type="dxa"/>
          </w:tcPr>
          <w:p w14:paraId="37E8513C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22" w:type="dxa"/>
          </w:tcPr>
          <w:p w14:paraId="668137F9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29" w:type="dxa"/>
          </w:tcPr>
          <w:p w14:paraId="064D28BF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1" w:type="dxa"/>
          </w:tcPr>
          <w:p w14:paraId="5920E055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921D3A" w14:paraId="5254A59B" w14:textId="77777777" w:rsidTr="00DA2600">
        <w:tc>
          <w:tcPr>
            <w:tcW w:w="1023" w:type="dxa"/>
          </w:tcPr>
          <w:p w14:paraId="202CBF6A" w14:textId="77777777" w:rsidR="00921D3A" w:rsidRPr="0079089F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04.05</w:t>
            </w:r>
          </w:p>
        </w:tc>
        <w:tc>
          <w:tcPr>
            <w:tcW w:w="886" w:type="dxa"/>
          </w:tcPr>
          <w:p w14:paraId="6FB808B7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78" w:type="dxa"/>
            <w:shd w:val="clear" w:color="auto" w:fill="F79646" w:themeFill="accent6"/>
          </w:tcPr>
          <w:p w14:paraId="02335210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05DFF3C7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7B97C31A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3" w:type="dxa"/>
          </w:tcPr>
          <w:p w14:paraId="0824BAEB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04238518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56" w:type="dxa"/>
          </w:tcPr>
          <w:p w14:paraId="61B59447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22" w:type="dxa"/>
          </w:tcPr>
          <w:p w14:paraId="0E06483B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29" w:type="dxa"/>
          </w:tcPr>
          <w:p w14:paraId="220DAA25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1" w:type="dxa"/>
          </w:tcPr>
          <w:p w14:paraId="01451574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921D3A" w14:paraId="439E6BE3" w14:textId="77777777" w:rsidTr="00DA2600">
        <w:tc>
          <w:tcPr>
            <w:tcW w:w="1023" w:type="dxa"/>
          </w:tcPr>
          <w:p w14:paraId="14621A6E" w14:textId="77777777" w:rsidR="00921D3A" w:rsidRPr="0079089F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05.05</w:t>
            </w:r>
          </w:p>
        </w:tc>
        <w:tc>
          <w:tcPr>
            <w:tcW w:w="886" w:type="dxa"/>
          </w:tcPr>
          <w:p w14:paraId="129CBB37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78" w:type="dxa"/>
            <w:shd w:val="clear" w:color="auto" w:fill="F79646" w:themeFill="accent6"/>
          </w:tcPr>
          <w:p w14:paraId="21C6EAE0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672D4833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4F37A88A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3" w:type="dxa"/>
          </w:tcPr>
          <w:p w14:paraId="25499212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12759183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56" w:type="dxa"/>
          </w:tcPr>
          <w:p w14:paraId="435C0151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22" w:type="dxa"/>
          </w:tcPr>
          <w:p w14:paraId="3BAB5924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29" w:type="dxa"/>
          </w:tcPr>
          <w:p w14:paraId="37879651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1" w:type="dxa"/>
          </w:tcPr>
          <w:p w14:paraId="679E6BE7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921D3A" w14:paraId="3F0EF036" w14:textId="77777777" w:rsidTr="00DA2600">
        <w:tc>
          <w:tcPr>
            <w:tcW w:w="1023" w:type="dxa"/>
          </w:tcPr>
          <w:p w14:paraId="2F9DBDAE" w14:textId="77777777" w:rsidR="00921D3A" w:rsidRPr="0079089F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06.05</w:t>
            </w:r>
          </w:p>
        </w:tc>
        <w:tc>
          <w:tcPr>
            <w:tcW w:w="886" w:type="dxa"/>
          </w:tcPr>
          <w:p w14:paraId="51828A5C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78" w:type="dxa"/>
            <w:shd w:val="clear" w:color="auto" w:fill="F79646" w:themeFill="accent6"/>
          </w:tcPr>
          <w:p w14:paraId="1802D692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3FEE6F23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392A7239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3" w:type="dxa"/>
          </w:tcPr>
          <w:p w14:paraId="2C6CCCC0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64F7A5A2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56" w:type="dxa"/>
          </w:tcPr>
          <w:p w14:paraId="0B9A276C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22" w:type="dxa"/>
          </w:tcPr>
          <w:p w14:paraId="33E71F78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29" w:type="dxa"/>
          </w:tcPr>
          <w:p w14:paraId="44AF1224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1" w:type="dxa"/>
          </w:tcPr>
          <w:p w14:paraId="0B57B6DD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921D3A" w14:paraId="60B68E8B" w14:textId="77777777" w:rsidTr="00DA2600">
        <w:tc>
          <w:tcPr>
            <w:tcW w:w="1023" w:type="dxa"/>
          </w:tcPr>
          <w:p w14:paraId="3B221CBD" w14:textId="77777777" w:rsidR="00921D3A" w:rsidRPr="0079089F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07.05</w:t>
            </w:r>
          </w:p>
        </w:tc>
        <w:tc>
          <w:tcPr>
            <w:tcW w:w="886" w:type="dxa"/>
          </w:tcPr>
          <w:p w14:paraId="26B53F53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78" w:type="dxa"/>
            <w:shd w:val="clear" w:color="auto" w:fill="F79646" w:themeFill="accent6"/>
          </w:tcPr>
          <w:p w14:paraId="124B23A1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67A28E1C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6232B1F8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3" w:type="dxa"/>
          </w:tcPr>
          <w:p w14:paraId="4DE26337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010512F2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56" w:type="dxa"/>
          </w:tcPr>
          <w:p w14:paraId="3AB478D9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22" w:type="dxa"/>
          </w:tcPr>
          <w:p w14:paraId="388CF9BF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29" w:type="dxa"/>
          </w:tcPr>
          <w:p w14:paraId="1355DC52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1" w:type="dxa"/>
          </w:tcPr>
          <w:p w14:paraId="5FF1F7A6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921D3A" w14:paraId="68D064CA" w14:textId="77777777" w:rsidTr="00DA2600">
        <w:tc>
          <w:tcPr>
            <w:tcW w:w="1023" w:type="dxa"/>
          </w:tcPr>
          <w:p w14:paraId="56875245" w14:textId="77777777" w:rsidR="00921D3A" w:rsidRPr="0079089F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08.05</w:t>
            </w:r>
          </w:p>
        </w:tc>
        <w:tc>
          <w:tcPr>
            <w:tcW w:w="886" w:type="dxa"/>
          </w:tcPr>
          <w:p w14:paraId="206C10DD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78" w:type="dxa"/>
          </w:tcPr>
          <w:p w14:paraId="6CCFA20F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  <w:shd w:val="clear" w:color="auto" w:fill="F79646" w:themeFill="accent6"/>
          </w:tcPr>
          <w:p w14:paraId="748906FE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47DE2DB1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3" w:type="dxa"/>
          </w:tcPr>
          <w:p w14:paraId="318BBD0A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58DFE506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56" w:type="dxa"/>
          </w:tcPr>
          <w:p w14:paraId="20620075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22" w:type="dxa"/>
          </w:tcPr>
          <w:p w14:paraId="6AB843D8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29" w:type="dxa"/>
          </w:tcPr>
          <w:p w14:paraId="3A0FB047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1" w:type="dxa"/>
          </w:tcPr>
          <w:p w14:paraId="06EA6279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921D3A" w14:paraId="2FA88128" w14:textId="77777777" w:rsidTr="00DA2600">
        <w:tc>
          <w:tcPr>
            <w:tcW w:w="1023" w:type="dxa"/>
          </w:tcPr>
          <w:p w14:paraId="1DB7995D" w14:textId="77777777" w:rsidR="00921D3A" w:rsidRPr="0079089F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09.05</w:t>
            </w:r>
          </w:p>
        </w:tc>
        <w:tc>
          <w:tcPr>
            <w:tcW w:w="886" w:type="dxa"/>
          </w:tcPr>
          <w:p w14:paraId="2783418E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78" w:type="dxa"/>
          </w:tcPr>
          <w:p w14:paraId="7176A3F9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  <w:shd w:val="clear" w:color="auto" w:fill="F79646" w:themeFill="accent6"/>
          </w:tcPr>
          <w:p w14:paraId="6F7D7AEB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3BE18621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3" w:type="dxa"/>
          </w:tcPr>
          <w:p w14:paraId="55E36419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0F83F132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56" w:type="dxa"/>
          </w:tcPr>
          <w:p w14:paraId="53C8C409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22" w:type="dxa"/>
          </w:tcPr>
          <w:p w14:paraId="581561F0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29" w:type="dxa"/>
          </w:tcPr>
          <w:p w14:paraId="475B17C4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1" w:type="dxa"/>
          </w:tcPr>
          <w:p w14:paraId="0CABA368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921D3A" w14:paraId="1334A6A8" w14:textId="77777777" w:rsidTr="00DA2600">
        <w:tc>
          <w:tcPr>
            <w:tcW w:w="1023" w:type="dxa"/>
          </w:tcPr>
          <w:p w14:paraId="6E6FB418" w14:textId="77777777" w:rsidR="00921D3A" w:rsidRPr="0079089F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10.05</w:t>
            </w:r>
          </w:p>
        </w:tc>
        <w:tc>
          <w:tcPr>
            <w:tcW w:w="886" w:type="dxa"/>
          </w:tcPr>
          <w:p w14:paraId="4E5CF162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78" w:type="dxa"/>
          </w:tcPr>
          <w:p w14:paraId="5EA50F65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  <w:shd w:val="clear" w:color="auto" w:fill="F79646" w:themeFill="accent6"/>
          </w:tcPr>
          <w:p w14:paraId="7D4C8AE0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7C78B6DF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3" w:type="dxa"/>
          </w:tcPr>
          <w:p w14:paraId="3E0C80D3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00B6E337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56" w:type="dxa"/>
          </w:tcPr>
          <w:p w14:paraId="0337702E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22" w:type="dxa"/>
          </w:tcPr>
          <w:p w14:paraId="00D734DC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29" w:type="dxa"/>
          </w:tcPr>
          <w:p w14:paraId="5B1397F9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1" w:type="dxa"/>
          </w:tcPr>
          <w:p w14:paraId="19BA17ED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921D3A" w14:paraId="3092901C" w14:textId="77777777" w:rsidTr="00DA2600">
        <w:tc>
          <w:tcPr>
            <w:tcW w:w="1023" w:type="dxa"/>
          </w:tcPr>
          <w:p w14:paraId="65EA406A" w14:textId="77777777" w:rsidR="00921D3A" w:rsidRPr="0079089F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11.05</w:t>
            </w:r>
          </w:p>
        </w:tc>
        <w:tc>
          <w:tcPr>
            <w:tcW w:w="886" w:type="dxa"/>
          </w:tcPr>
          <w:p w14:paraId="66B603FD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78" w:type="dxa"/>
          </w:tcPr>
          <w:p w14:paraId="6FC3E6CF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  <w:shd w:val="clear" w:color="auto" w:fill="F79646" w:themeFill="accent6"/>
          </w:tcPr>
          <w:p w14:paraId="497A949A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7EA3A618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3" w:type="dxa"/>
          </w:tcPr>
          <w:p w14:paraId="6727D1DD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7DAB01E5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56" w:type="dxa"/>
          </w:tcPr>
          <w:p w14:paraId="24749CA3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22" w:type="dxa"/>
          </w:tcPr>
          <w:p w14:paraId="28A9E92A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29" w:type="dxa"/>
          </w:tcPr>
          <w:p w14:paraId="1962C2D5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1" w:type="dxa"/>
          </w:tcPr>
          <w:p w14:paraId="7CD91F4C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921D3A" w14:paraId="475DBC8D" w14:textId="77777777" w:rsidTr="00DA2600">
        <w:tc>
          <w:tcPr>
            <w:tcW w:w="1023" w:type="dxa"/>
          </w:tcPr>
          <w:p w14:paraId="01AF526D" w14:textId="77777777" w:rsidR="00921D3A" w:rsidRPr="0079089F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12.05</w:t>
            </w:r>
          </w:p>
        </w:tc>
        <w:tc>
          <w:tcPr>
            <w:tcW w:w="886" w:type="dxa"/>
          </w:tcPr>
          <w:p w14:paraId="3DF9C151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78" w:type="dxa"/>
          </w:tcPr>
          <w:p w14:paraId="317A103A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  <w:shd w:val="clear" w:color="auto" w:fill="F79646" w:themeFill="accent6"/>
          </w:tcPr>
          <w:p w14:paraId="32CD5CB5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0B6A6B37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3" w:type="dxa"/>
          </w:tcPr>
          <w:p w14:paraId="0C9FE032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6C688F04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56" w:type="dxa"/>
          </w:tcPr>
          <w:p w14:paraId="024376C8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22" w:type="dxa"/>
          </w:tcPr>
          <w:p w14:paraId="7130808A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29" w:type="dxa"/>
          </w:tcPr>
          <w:p w14:paraId="6CC01C94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1" w:type="dxa"/>
          </w:tcPr>
          <w:p w14:paraId="211540A5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921D3A" w14:paraId="25D481B8" w14:textId="77777777" w:rsidTr="00DA2600">
        <w:tc>
          <w:tcPr>
            <w:tcW w:w="1023" w:type="dxa"/>
          </w:tcPr>
          <w:p w14:paraId="7217596B" w14:textId="77777777" w:rsidR="00921D3A" w:rsidRPr="0079089F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13.05</w:t>
            </w:r>
          </w:p>
        </w:tc>
        <w:tc>
          <w:tcPr>
            <w:tcW w:w="886" w:type="dxa"/>
          </w:tcPr>
          <w:p w14:paraId="04CE42CE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78" w:type="dxa"/>
          </w:tcPr>
          <w:p w14:paraId="77E57FB8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3A61C076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  <w:shd w:val="clear" w:color="auto" w:fill="F79646" w:themeFill="accent6"/>
          </w:tcPr>
          <w:p w14:paraId="53214A34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3" w:type="dxa"/>
          </w:tcPr>
          <w:p w14:paraId="3F2896D7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132F89CE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56" w:type="dxa"/>
          </w:tcPr>
          <w:p w14:paraId="21C65331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22" w:type="dxa"/>
          </w:tcPr>
          <w:p w14:paraId="507250D9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29" w:type="dxa"/>
          </w:tcPr>
          <w:p w14:paraId="4C946AB3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1" w:type="dxa"/>
          </w:tcPr>
          <w:p w14:paraId="74CE3502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921D3A" w14:paraId="24331D65" w14:textId="77777777" w:rsidTr="00DA2600">
        <w:tc>
          <w:tcPr>
            <w:tcW w:w="1023" w:type="dxa"/>
          </w:tcPr>
          <w:p w14:paraId="64812A36" w14:textId="77777777" w:rsidR="00921D3A" w:rsidRPr="0079089F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14.05</w:t>
            </w:r>
          </w:p>
        </w:tc>
        <w:tc>
          <w:tcPr>
            <w:tcW w:w="886" w:type="dxa"/>
          </w:tcPr>
          <w:p w14:paraId="4A3D4690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78" w:type="dxa"/>
          </w:tcPr>
          <w:p w14:paraId="2BC8E033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544DCEDB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  <w:shd w:val="clear" w:color="auto" w:fill="F79646" w:themeFill="accent6"/>
          </w:tcPr>
          <w:p w14:paraId="48058897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3" w:type="dxa"/>
          </w:tcPr>
          <w:p w14:paraId="1755EB50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56312976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56" w:type="dxa"/>
          </w:tcPr>
          <w:p w14:paraId="3710860F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22" w:type="dxa"/>
          </w:tcPr>
          <w:p w14:paraId="0FF3C066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29" w:type="dxa"/>
          </w:tcPr>
          <w:p w14:paraId="1528BF75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1" w:type="dxa"/>
          </w:tcPr>
          <w:p w14:paraId="57459A09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921D3A" w14:paraId="797789FF" w14:textId="77777777" w:rsidTr="00DA2600">
        <w:tc>
          <w:tcPr>
            <w:tcW w:w="1023" w:type="dxa"/>
          </w:tcPr>
          <w:p w14:paraId="57FB622A" w14:textId="77777777" w:rsidR="00921D3A" w:rsidRPr="0079089F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15.05</w:t>
            </w:r>
          </w:p>
        </w:tc>
        <w:tc>
          <w:tcPr>
            <w:tcW w:w="886" w:type="dxa"/>
          </w:tcPr>
          <w:p w14:paraId="61F1C11E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78" w:type="dxa"/>
          </w:tcPr>
          <w:p w14:paraId="128A9044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68CD378C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  <w:shd w:val="clear" w:color="auto" w:fill="F79646" w:themeFill="accent6"/>
          </w:tcPr>
          <w:p w14:paraId="23D8F491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3" w:type="dxa"/>
          </w:tcPr>
          <w:p w14:paraId="552B1812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7147499F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56" w:type="dxa"/>
          </w:tcPr>
          <w:p w14:paraId="56E045DB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22" w:type="dxa"/>
          </w:tcPr>
          <w:p w14:paraId="74E4CE61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29" w:type="dxa"/>
          </w:tcPr>
          <w:p w14:paraId="08CE47B1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1" w:type="dxa"/>
          </w:tcPr>
          <w:p w14:paraId="6CA10CDE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921D3A" w14:paraId="5F948912" w14:textId="77777777" w:rsidTr="00DA2600">
        <w:tc>
          <w:tcPr>
            <w:tcW w:w="1023" w:type="dxa"/>
          </w:tcPr>
          <w:p w14:paraId="79F5E475" w14:textId="77777777" w:rsidR="00921D3A" w:rsidRPr="0079089F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16.05</w:t>
            </w:r>
          </w:p>
        </w:tc>
        <w:tc>
          <w:tcPr>
            <w:tcW w:w="886" w:type="dxa"/>
          </w:tcPr>
          <w:p w14:paraId="694A6133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78" w:type="dxa"/>
          </w:tcPr>
          <w:p w14:paraId="657FD5BD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7437A94B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  <w:shd w:val="clear" w:color="auto" w:fill="F79646" w:themeFill="accent6"/>
          </w:tcPr>
          <w:p w14:paraId="1666A932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3" w:type="dxa"/>
          </w:tcPr>
          <w:p w14:paraId="7B759BE2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69EA1A32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56" w:type="dxa"/>
          </w:tcPr>
          <w:p w14:paraId="54FBDBFC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22" w:type="dxa"/>
          </w:tcPr>
          <w:p w14:paraId="5D333AFF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29" w:type="dxa"/>
          </w:tcPr>
          <w:p w14:paraId="116B2A6C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1" w:type="dxa"/>
          </w:tcPr>
          <w:p w14:paraId="57472648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921D3A" w14:paraId="1545D3A0" w14:textId="77777777" w:rsidTr="00DA2600">
        <w:tc>
          <w:tcPr>
            <w:tcW w:w="1023" w:type="dxa"/>
          </w:tcPr>
          <w:p w14:paraId="605B6D79" w14:textId="77777777" w:rsidR="00921D3A" w:rsidRPr="0079089F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17.05</w:t>
            </w:r>
          </w:p>
        </w:tc>
        <w:tc>
          <w:tcPr>
            <w:tcW w:w="886" w:type="dxa"/>
          </w:tcPr>
          <w:p w14:paraId="2E83B76A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78" w:type="dxa"/>
          </w:tcPr>
          <w:p w14:paraId="0E202C09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03461689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  <w:shd w:val="clear" w:color="auto" w:fill="F79646" w:themeFill="accent6"/>
          </w:tcPr>
          <w:p w14:paraId="32DB4144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3" w:type="dxa"/>
          </w:tcPr>
          <w:p w14:paraId="206389BA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25A75BA5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56" w:type="dxa"/>
          </w:tcPr>
          <w:p w14:paraId="20738FD3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22" w:type="dxa"/>
          </w:tcPr>
          <w:p w14:paraId="0C61650D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29" w:type="dxa"/>
          </w:tcPr>
          <w:p w14:paraId="0F6E5D92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1" w:type="dxa"/>
          </w:tcPr>
          <w:p w14:paraId="18086636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921D3A" w14:paraId="0C0B791F" w14:textId="77777777" w:rsidTr="00DA2600">
        <w:tc>
          <w:tcPr>
            <w:tcW w:w="1023" w:type="dxa"/>
          </w:tcPr>
          <w:p w14:paraId="32D468D5" w14:textId="77777777" w:rsidR="00921D3A" w:rsidRPr="0079089F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lastRenderedPageBreak/>
              <w:t>18.05</w:t>
            </w:r>
          </w:p>
        </w:tc>
        <w:tc>
          <w:tcPr>
            <w:tcW w:w="886" w:type="dxa"/>
          </w:tcPr>
          <w:p w14:paraId="19C686B4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78" w:type="dxa"/>
          </w:tcPr>
          <w:p w14:paraId="702A5A44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23D5C95B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  <w:shd w:val="clear" w:color="auto" w:fill="F79646" w:themeFill="accent6"/>
          </w:tcPr>
          <w:p w14:paraId="5B9A7C34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3" w:type="dxa"/>
          </w:tcPr>
          <w:p w14:paraId="509BB00E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7FBDE8C4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56" w:type="dxa"/>
          </w:tcPr>
          <w:p w14:paraId="3397A5AF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22" w:type="dxa"/>
          </w:tcPr>
          <w:p w14:paraId="5BBBF56D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29" w:type="dxa"/>
          </w:tcPr>
          <w:p w14:paraId="54C3420B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1" w:type="dxa"/>
          </w:tcPr>
          <w:p w14:paraId="61C98BF7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921D3A" w14:paraId="4BB1C18D" w14:textId="77777777" w:rsidTr="00DA2600">
        <w:tc>
          <w:tcPr>
            <w:tcW w:w="1023" w:type="dxa"/>
          </w:tcPr>
          <w:p w14:paraId="2F324D70" w14:textId="77777777" w:rsidR="00921D3A" w:rsidRPr="0079089F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19.05</w:t>
            </w:r>
          </w:p>
        </w:tc>
        <w:tc>
          <w:tcPr>
            <w:tcW w:w="886" w:type="dxa"/>
          </w:tcPr>
          <w:p w14:paraId="37D19DDA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78" w:type="dxa"/>
          </w:tcPr>
          <w:p w14:paraId="7FA177B4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707A277A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  <w:shd w:val="clear" w:color="auto" w:fill="F79646" w:themeFill="accent6"/>
          </w:tcPr>
          <w:p w14:paraId="19497386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3" w:type="dxa"/>
          </w:tcPr>
          <w:p w14:paraId="31E1AD6D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39C70EF5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56" w:type="dxa"/>
          </w:tcPr>
          <w:p w14:paraId="2495971C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22" w:type="dxa"/>
          </w:tcPr>
          <w:p w14:paraId="19D2D94D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29" w:type="dxa"/>
          </w:tcPr>
          <w:p w14:paraId="48E7276E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1" w:type="dxa"/>
          </w:tcPr>
          <w:p w14:paraId="66E0733C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921D3A" w14:paraId="1D9860F1" w14:textId="77777777" w:rsidTr="00DA2600">
        <w:tc>
          <w:tcPr>
            <w:tcW w:w="1023" w:type="dxa"/>
          </w:tcPr>
          <w:p w14:paraId="7D5B289E" w14:textId="77777777" w:rsidR="00921D3A" w:rsidRPr="0079089F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20.05</w:t>
            </w:r>
          </w:p>
        </w:tc>
        <w:tc>
          <w:tcPr>
            <w:tcW w:w="886" w:type="dxa"/>
          </w:tcPr>
          <w:p w14:paraId="2D3232E8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78" w:type="dxa"/>
          </w:tcPr>
          <w:p w14:paraId="79D7AB58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61D55098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4F81BA59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3" w:type="dxa"/>
            <w:shd w:val="clear" w:color="auto" w:fill="F79646" w:themeFill="accent6"/>
          </w:tcPr>
          <w:p w14:paraId="3ED6CE16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51ACEF18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56" w:type="dxa"/>
          </w:tcPr>
          <w:p w14:paraId="725D4209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22" w:type="dxa"/>
          </w:tcPr>
          <w:p w14:paraId="7EBB36B2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29" w:type="dxa"/>
          </w:tcPr>
          <w:p w14:paraId="6F2E4C5D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1" w:type="dxa"/>
          </w:tcPr>
          <w:p w14:paraId="5E3475CF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921D3A" w14:paraId="4ED222F8" w14:textId="77777777" w:rsidTr="00DA2600">
        <w:tc>
          <w:tcPr>
            <w:tcW w:w="1023" w:type="dxa"/>
          </w:tcPr>
          <w:p w14:paraId="79CBAFC0" w14:textId="77777777" w:rsidR="00921D3A" w:rsidRPr="0079089F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21.05</w:t>
            </w:r>
          </w:p>
        </w:tc>
        <w:tc>
          <w:tcPr>
            <w:tcW w:w="886" w:type="dxa"/>
          </w:tcPr>
          <w:p w14:paraId="16224D6B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78" w:type="dxa"/>
          </w:tcPr>
          <w:p w14:paraId="3D00AE4E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5E2BB529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4DD1C308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3" w:type="dxa"/>
            <w:shd w:val="clear" w:color="auto" w:fill="F79646" w:themeFill="accent6"/>
          </w:tcPr>
          <w:p w14:paraId="0333DB48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777016AB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56" w:type="dxa"/>
          </w:tcPr>
          <w:p w14:paraId="2222A333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22" w:type="dxa"/>
          </w:tcPr>
          <w:p w14:paraId="25DB967F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29" w:type="dxa"/>
          </w:tcPr>
          <w:p w14:paraId="74295E1A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1" w:type="dxa"/>
          </w:tcPr>
          <w:p w14:paraId="720BEEB9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921D3A" w14:paraId="3BA333F0" w14:textId="77777777" w:rsidTr="00DA2600">
        <w:tc>
          <w:tcPr>
            <w:tcW w:w="1023" w:type="dxa"/>
          </w:tcPr>
          <w:p w14:paraId="6E94765B" w14:textId="77777777" w:rsidR="00921D3A" w:rsidRPr="0079089F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22.05</w:t>
            </w:r>
          </w:p>
        </w:tc>
        <w:tc>
          <w:tcPr>
            <w:tcW w:w="886" w:type="dxa"/>
          </w:tcPr>
          <w:p w14:paraId="508D8156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78" w:type="dxa"/>
          </w:tcPr>
          <w:p w14:paraId="5FA798E1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3BA0EB5F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27726A1D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3" w:type="dxa"/>
            <w:shd w:val="clear" w:color="auto" w:fill="F79646" w:themeFill="accent6"/>
          </w:tcPr>
          <w:p w14:paraId="6B5DA2C4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023A16F1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56" w:type="dxa"/>
          </w:tcPr>
          <w:p w14:paraId="098ED806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22" w:type="dxa"/>
          </w:tcPr>
          <w:p w14:paraId="480201B3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29" w:type="dxa"/>
          </w:tcPr>
          <w:p w14:paraId="1007FE3F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1" w:type="dxa"/>
          </w:tcPr>
          <w:p w14:paraId="1DB1735B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921D3A" w14:paraId="21D6D367" w14:textId="77777777" w:rsidTr="00DA2600">
        <w:tc>
          <w:tcPr>
            <w:tcW w:w="1023" w:type="dxa"/>
          </w:tcPr>
          <w:p w14:paraId="7F0C5BC5" w14:textId="77777777" w:rsidR="00921D3A" w:rsidRPr="0079089F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23.05</w:t>
            </w:r>
          </w:p>
        </w:tc>
        <w:tc>
          <w:tcPr>
            <w:tcW w:w="886" w:type="dxa"/>
          </w:tcPr>
          <w:p w14:paraId="18298FC0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78" w:type="dxa"/>
          </w:tcPr>
          <w:p w14:paraId="0D7C83E8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7CDD15DF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489D0DDD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3" w:type="dxa"/>
            <w:shd w:val="clear" w:color="auto" w:fill="F79646" w:themeFill="accent6"/>
          </w:tcPr>
          <w:p w14:paraId="4C29A8E2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7540B885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56" w:type="dxa"/>
          </w:tcPr>
          <w:p w14:paraId="4EF3BF06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22" w:type="dxa"/>
          </w:tcPr>
          <w:p w14:paraId="77F43AFE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29" w:type="dxa"/>
          </w:tcPr>
          <w:p w14:paraId="6F881F1A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1" w:type="dxa"/>
          </w:tcPr>
          <w:p w14:paraId="541E19F6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921D3A" w14:paraId="3B9CCBDE" w14:textId="77777777" w:rsidTr="00DA2600">
        <w:tc>
          <w:tcPr>
            <w:tcW w:w="1023" w:type="dxa"/>
          </w:tcPr>
          <w:p w14:paraId="4978D283" w14:textId="77777777" w:rsidR="00921D3A" w:rsidRPr="0079089F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24.05</w:t>
            </w:r>
          </w:p>
        </w:tc>
        <w:tc>
          <w:tcPr>
            <w:tcW w:w="886" w:type="dxa"/>
          </w:tcPr>
          <w:p w14:paraId="3B30B8FE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78" w:type="dxa"/>
          </w:tcPr>
          <w:p w14:paraId="5735B41A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424B1C64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568D0517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3" w:type="dxa"/>
            <w:shd w:val="clear" w:color="auto" w:fill="F79646" w:themeFill="accent6"/>
          </w:tcPr>
          <w:p w14:paraId="7B09183F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26F42160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56" w:type="dxa"/>
          </w:tcPr>
          <w:p w14:paraId="7EB11658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22" w:type="dxa"/>
          </w:tcPr>
          <w:p w14:paraId="6AB33031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29" w:type="dxa"/>
          </w:tcPr>
          <w:p w14:paraId="774CBC50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1" w:type="dxa"/>
          </w:tcPr>
          <w:p w14:paraId="55E13435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921D3A" w14:paraId="68A473C8" w14:textId="77777777" w:rsidTr="00DA2600">
        <w:tc>
          <w:tcPr>
            <w:tcW w:w="1023" w:type="dxa"/>
          </w:tcPr>
          <w:p w14:paraId="0945CBBC" w14:textId="77777777" w:rsidR="00921D3A" w:rsidRPr="0079089F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25.05</w:t>
            </w:r>
          </w:p>
        </w:tc>
        <w:tc>
          <w:tcPr>
            <w:tcW w:w="886" w:type="dxa"/>
          </w:tcPr>
          <w:p w14:paraId="55A594BB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78" w:type="dxa"/>
          </w:tcPr>
          <w:p w14:paraId="4C47B4EE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75F4F6FC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51B40A4C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3" w:type="dxa"/>
          </w:tcPr>
          <w:p w14:paraId="02FBDD0E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  <w:shd w:val="clear" w:color="auto" w:fill="F79646" w:themeFill="accent6"/>
          </w:tcPr>
          <w:p w14:paraId="135C1497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56" w:type="dxa"/>
          </w:tcPr>
          <w:p w14:paraId="4E8EA8AB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22" w:type="dxa"/>
          </w:tcPr>
          <w:p w14:paraId="51E9815C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29" w:type="dxa"/>
          </w:tcPr>
          <w:p w14:paraId="06148D14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1" w:type="dxa"/>
          </w:tcPr>
          <w:p w14:paraId="5D74E5E5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921D3A" w14:paraId="1D84375B" w14:textId="77777777" w:rsidTr="00DA2600">
        <w:tc>
          <w:tcPr>
            <w:tcW w:w="1023" w:type="dxa"/>
          </w:tcPr>
          <w:p w14:paraId="07FAA796" w14:textId="77777777" w:rsidR="00921D3A" w:rsidRPr="0079089F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26.05</w:t>
            </w:r>
          </w:p>
        </w:tc>
        <w:tc>
          <w:tcPr>
            <w:tcW w:w="886" w:type="dxa"/>
          </w:tcPr>
          <w:p w14:paraId="35FBD67F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78" w:type="dxa"/>
          </w:tcPr>
          <w:p w14:paraId="19609809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29B55934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2D2BE1C1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3" w:type="dxa"/>
          </w:tcPr>
          <w:p w14:paraId="078075FE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  <w:shd w:val="clear" w:color="auto" w:fill="F79646" w:themeFill="accent6"/>
          </w:tcPr>
          <w:p w14:paraId="663B52AF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56" w:type="dxa"/>
          </w:tcPr>
          <w:p w14:paraId="0CDFF35F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22" w:type="dxa"/>
          </w:tcPr>
          <w:p w14:paraId="0688374A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29" w:type="dxa"/>
          </w:tcPr>
          <w:p w14:paraId="32BDD911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1" w:type="dxa"/>
          </w:tcPr>
          <w:p w14:paraId="383D2A15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921D3A" w14:paraId="5696FFAF" w14:textId="77777777" w:rsidTr="00DA2600">
        <w:tc>
          <w:tcPr>
            <w:tcW w:w="1023" w:type="dxa"/>
          </w:tcPr>
          <w:p w14:paraId="744C5BB9" w14:textId="77777777" w:rsidR="00921D3A" w:rsidRPr="0079089F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27.05</w:t>
            </w:r>
          </w:p>
        </w:tc>
        <w:tc>
          <w:tcPr>
            <w:tcW w:w="886" w:type="dxa"/>
          </w:tcPr>
          <w:p w14:paraId="3067B4DB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78" w:type="dxa"/>
          </w:tcPr>
          <w:p w14:paraId="1591F7B9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1BD93699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77103C82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3" w:type="dxa"/>
          </w:tcPr>
          <w:p w14:paraId="44EE3885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  <w:shd w:val="clear" w:color="auto" w:fill="F79646" w:themeFill="accent6"/>
          </w:tcPr>
          <w:p w14:paraId="01FB125F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56" w:type="dxa"/>
          </w:tcPr>
          <w:p w14:paraId="17FC8800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22" w:type="dxa"/>
          </w:tcPr>
          <w:p w14:paraId="4DFA3866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29" w:type="dxa"/>
          </w:tcPr>
          <w:p w14:paraId="13528E14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1" w:type="dxa"/>
          </w:tcPr>
          <w:p w14:paraId="612153C1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921D3A" w14:paraId="16EDD554" w14:textId="77777777" w:rsidTr="00DA2600">
        <w:tc>
          <w:tcPr>
            <w:tcW w:w="1023" w:type="dxa"/>
          </w:tcPr>
          <w:p w14:paraId="79DBBDFA" w14:textId="77777777" w:rsidR="00921D3A" w:rsidRPr="0079089F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28.05</w:t>
            </w:r>
          </w:p>
        </w:tc>
        <w:tc>
          <w:tcPr>
            <w:tcW w:w="886" w:type="dxa"/>
          </w:tcPr>
          <w:p w14:paraId="7E14251D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78" w:type="dxa"/>
          </w:tcPr>
          <w:p w14:paraId="65E0CF21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7C772018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01172345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3" w:type="dxa"/>
          </w:tcPr>
          <w:p w14:paraId="6FB0CCEE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  <w:shd w:val="clear" w:color="auto" w:fill="F79646" w:themeFill="accent6"/>
          </w:tcPr>
          <w:p w14:paraId="6CB2AF82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56" w:type="dxa"/>
          </w:tcPr>
          <w:p w14:paraId="1E040CEF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22" w:type="dxa"/>
          </w:tcPr>
          <w:p w14:paraId="1C70E64C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29" w:type="dxa"/>
          </w:tcPr>
          <w:p w14:paraId="323FB14D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1" w:type="dxa"/>
          </w:tcPr>
          <w:p w14:paraId="50819995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921D3A" w14:paraId="39F48A14" w14:textId="77777777" w:rsidTr="00DA2600">
        <w:tc>
          <w:tcPr>
            <w:tcW w:w="1023" w:type="dxa"/>
          </w:tcPr>
          <w:p w14:paraId="3D1DB615" w14:textId="77777777" w:rsidR="00921D3A" w:rsidRPr="0079089F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29.05</w:t>
            </w:r>
          </w:p>
        </w:tc>
        <w:tc>
          <w:tcPr>
            <w:tcW w:w="886" w:type="dxa"/>
          </w:tcPr>
          <w:p w14:paraId="37DF10CE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78" w:type="dxa"/>
          </w:tcPr>
          <w:p w14:paraId="03948C20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74D06091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79159CAC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3" w:type="dxa"/>
          </w:tcPr>
          <w:p w14:paraId="4D287861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  <w:shd w:val="clear" w:color="auto" w:fill="F79646" w:themeFill="accent6"/>
          </w:tcPr>
          <w:p w14:paraId="249F11DC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56" w:type="dxa"/>
          </w:tcPr>
          <w:p w14:paraId="057CD8A0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22" w:type="dxa"/>
          </w:tcPr>
          <w:p w14:paraId="218F3257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29" w:type="dxa"/>
          </w:tcPr>
          <w:p w14:paraId="0D8B00A3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1" w:type="dxa"/>
          </w:tcPr>
          <w:p w14:paraId="28A41634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921D3A" w14:paraId="15668945" w14:textId="77777777" w:rsidTr="00DA2600">
        <w:tc>
          <w:tcPr>
            <w:tcW w:w="1023" w:type="dxa"/>
          </w:tcPr>
          <w:p w14:paraId="7561FC27" w14:textId="77777777" w:rsidR="00921D3A" w:rsidRPr="0079089F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30.05</w:t>
            </w:r>
          </w:p>
        </w:tc>
        <w:tc>
          <w:tcPr>
            <w:tcW w:w="886" w:type="dxa"/>
          </w:tcPr>
          <w:p w14:paraId="4B134AAB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78" w:type="dxa"/>
          </w:tcPr>
          <w:p w14:paraId="3E246E8B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16B19DF8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3705F3E8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3" w:type="dxa"/>
          </w:tcPr>
          <w:p w14:paraId="7A6AE9B0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  <w:shd w:val="clear" w:color="auto" w:fill="F79646" w:themeFill="accent6"/>
          </w:tcPr>
          <w:p w14:paraId="7294000B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56" w:type="dxa"/>
          </w:tcPr>
          <w:p w14:paraId="32D2909F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22" w:type="dxa"/>
          </w:tcPr>
          <w:p w14:paraId="5302E985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29" w:type="dxa"/>
          </w:tcPr>
          <w:p w14:paraId="31C57147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1" w:type="dxa"/>
          </w:tcPr>
          <w:p w14:paraId="7E978216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921D3A" w14:paraId="2626FE77" w14:textId="77777777" w:rsidTr="00DA2600">
        <w:tc>
          <w:tcPr>
            <w:tcW w:w="1023" w:type="dxa"/>
          </w:tcPr>
          <w:p w14:paraId="19ACD889" w14:textId="77777777" w:rsidR="00921D3A" w:rsidRPr="0079089F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31.05</w:t>
            </w:r>
          </w:p>
        </w:tc>
        <w:tc>
          <w:tcPr>
            <w:tcW w:w="886" w:type="dxa"/>
          </w:tcPr>
          <w:p w14:paraId="16FBC9A7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78" w:type="dxa"/>
          </w:tcPr>
          <w:p w14:paraId="5473C2E4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780879A5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782FA074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3" w:type="dxa"/>
          </w:tcPr>
          <w:p w14:paraId="562B8989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5F482F4C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56" w:type="dxa"/>
            <w:shd w:val="clear" w:color="auto" w:fill="F79646" w:themeFill="accent6"/>
          </w:tcPr>
          <w:p w14:paraId="6F4B7157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22" w:type="dxa"/>
          </w:tcPr>
          <w:p w14:paraId="3C4804AD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29" w:type="dxa"/>
          </w:tcPr>
          <w:p w14:paraId="31E8343E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1" w:type="dxa"/>
          </w:tcPr>
          <w:p w14:paraId="34290EBB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921D3A" w14:paraId="3AA547B3" w14:textId="77777777" w:rsidTr="00DA2600">
        <w:tc>
          <w:tcPr>
            <w:tcW w:w="1023" w:type="dxa"/>
          </w:tcPr>
          <w:p w14:paraId="40FCEF9A" w14:textId="77777777" w:rsidR="00921D3A" w:rsidRPr="0079089F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01.06</w:t>
            </w:r>
          </w:p>
        </w:tc>
        <w:tc>
          <w:tcPr>
            <w:tcW w:w="886" w:type="dxa"/>
          </w:tcPr>
          <w:p w14:paraId="4280AEA7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78" w:type="dxa"/>
          </w:tcPr>
          <w:p w14:paraId="5DB90FFD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1FA73627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6CD53674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3" w:type="dxa"/>
          </w:tcPr>
          <w:p w14:paraId="4A96FA80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1D14CBCE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56" w:type="dxa"/>
            <w:shd w:val="clear" w:color="auto" w:fill="F79646" w:themeFill="accent6"/>
          </w:tcPr>
          <w:p w14:paraId="41DB665E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22" w:type="dxa"/>
          </w:tcPr>
          <w:p w14:paraId="18F2F765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29" w:type="dxa"/>
          </w:tcPr>
          <w:p w14:paraId="3C09AFF7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1" w:type="dxa"/>
          </w:tcPr>
          <w:p w14:paraId="5AB05B24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921D3A" w14:paraId="11DBDE16" w14:textId="77777777" w:rsidTr="00DA2600">
        <w:tc>
          <w:tcPr>
            <w:tcW w:w="1023" w:type="dxa"/>
          </w:tcPr>
          <w:p w14:paraId="71BC6CC6" w14:textId="77777777" w:rsidR="00921D3A" w:rsidRPr="0079089F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02.06</w:t>
            </w:r>
          </w:p>
        </w:tc>
        <w:tc>
          <w:tcPr>
            <w:tcW w:w="886" w:type="dxa"/>
          </w:tcPr>
          <w:p w14:paraId="64A5E475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78" w:type="dxa"/>
          </w:tcPr>
          <w:p w14:paraId="4B3A5883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186264AC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11BCCE1D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3" w:type="dxa"/>
          </w:tcPr>
          <w:p w14:paraId="133BE7C9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7C37B4CD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56" w:type="dxa"/>
            <w:shd w:val="clear" w:color="auto" w:fill="F79646" w:themeFill="accent6"/>
          </w:tcPr>
          <w:p w14:paraId="002011D1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22" w:type="dxa"/>
          </w:tcPr>
          <w:p w14:paraId="69581D6B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29" w:type="dxa"/>
          </w:tcPr>
          <w:p w14:paraId="746D8F4D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1" w:type="dxa"/>
          </w:tcPr>
          <w:p w14:paraId="2A1F67BF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921D3A" w14:paraId="24699BFC" w14:textId="77777777" w:rsidTr="00DA2600">
        <w:tc>
          <w:tcPr>
            <w:tcW w:w="1023" w:type="dxa"/>
          </w:tcPr>
          <w:p w14:paraId="3AE3A159" w14:textId="77777777" w:rsidR="00921D3A" w:rsidRPr="0079089F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03.06</w:t>
            </w:r>
          </w:p>
        </w:tc>
        <w:tc>
          <w:tcPr>
            <w:tcW w:w="886" w:type="dxa"/>
          </w:tcPr>
          <w:p w14:paraId="49B1A561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78" w:type="dxa"/>
          </w:tcPr>
          <w:p w14:paraId="3F22501B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2267FBCB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0A336860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3" w:type="dxa"/>
          </w:tcPr>
          <w:p w14:paraId="7137E53E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08626879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56" w:type="dxa"/>
            <w:shd w:val="clear" w:color="auto" w:fill="F79646" w:themeFill="accent6"/>
          </w:tcPr>
          <w:p w14:paraId="424EA1A1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22" w:type="dxa"/>
          </w:tcPr>
          <w:p w14:paraId="5D9B75C1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29" w:type="dxa"/>
          </w:tcPr>
          <w:p w14:paraId="300145E8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1" w:type="dxa"/>
          </w:tcPr>
          <w:p w14:paraId="3BE39220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921D3A" w14:paraId="0D0C1C36" w14:textId="77777777" w:rsidTr="00DA2600">
        <w:tc>
          <w:tcPr>
            <w:tcW w:w="1023" w:type="dxa"/>
          </w:tcPr>
          <w:p w14:paraId="0291DB88" w14:textId="77777777" w:rsidR="00921D3A" w:rsidRPr="0079089F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04.06</w:t>
            </w:r>
          </w:p>
        </w:tc>
        <w:tc>
          <w:tcPr>
            <w:tcW w:w="886" w:type="dxa"/>
          </w:tcPr>
          <w:p w14:paraId="309FA0BC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78" w:type="dxa"/>
          </w:tcPr>
          <w:p w14:paraId="76E62C34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773ACAE9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25874EF2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3" w:type="dxa"/>
          </w:tcPr>
          <w:p w14:paraId="52EC6EF5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53698D10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56" w:type="dxa"/>
            <w:shd w:val="clear" w:color="auto" w:fill="F79646" w:themeFill="accent6"/>
          </w:tcPr>
          <w:p w14:paraId="13557369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22" w:type="dxa"/>
          </w:tcPr>
          <w:p w14:paraId="50393964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29" w:type="dxa"/>
          </w:tcPr>
          <w:p w14:paraId="3E5B9EA6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1" w:type="dxa"/>
          </w:tcPr>
          <w:p w14:paraId="5BE220AB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921D3A" w14:paraId="3FBDC41E" w14:textId="77777777" w:rsidTr="00DA2600">
        <w:tc>
          <w:tcPr>
            <w:tcW w:w="1023" w:type="dxa"/>
          </w:tcPr>
          <w:p w14:paraId="24A30029" w14:textId="77777777" w:rsidR="00921D3A" w:rsidRPr="0079089F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05.06</w:t>
            </w:r>
          </w:p>
        </w:tc>
        <w:tc>
          <w:tcPr>
            <w:tcW w:w="886" w:type="dxa"/>
          </w:tcPr>
          <w:p w14:paraId="1C49F5BF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78" w:type="dxa"/>
          </w:tcPr>
          <w:p w14:paraId="5C65537D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3640B79B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6BD07CF0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3" w:type="dxa"/>
          </w:tcPr>
          <w:p w14:paraId="3855F5E7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54C77C5A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56" w:type="dxa"/>
          </w:tcPr>
          <w:p w14:paraId="03FA75F2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22" w:type="dxa"/>
            <w:shd w:val="clear" w:color="auto" w:fill="F79646" w:themeFill="accent6"/>
          </w:tcPr>
          <w:p w14:paraId="3A8B71F2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29" w:type="dxa"/>
          </w:tcPr>
          <w:p w14:paraId="129F3120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1" w:type="dxa"/>
          </w:tcPr>
          <w:p w14:paraId="002C54CC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921D3A" w14:paraId="7C4BC410" w14:textId="77777777" w:rsidTr="00DA2600">
        <w:tc>
          <w:tcPr>
            <w:tcW w:w="1023" w:type="dxa"/>
          </w:tcPr>
          <w:p w14:paraId="6E197A9B" w14:textId="77777777" w:rsidR="00921D3A" w:rsidRPr="0079089F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06.06</w:t>
            </w:r>
          </w:p>
        </w:tc>
        <w:tc>
          <w:tcPr>
            <w:tcW w:w="886" w:type="dxa"/>
          </w:tcPr>
          <w:p w14:paraId="62816E03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78" w:type="dxa"/>
          </w:tcPr>
          <w:p w14:paraId="1A6663E6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65133D3A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2E20CFA2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3" w:type="dxa"/>
          </w:tcPr>
          <w:p w14:paraId="3BCA5377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5BF0DF5C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56" w:type="dxa"/>
          </w:tcPr>
          <w:p w14:paraId="42B5B22D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22" w:type="dxa"/>
            <w:shd w:val="clear" w:color="auto" w:fill="F79646" w:themeFill="accent6"/>
          </w:tcPr>
          <w:p w14:paraId="4F813573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29" w:type="dxa"/>
          </w:tcPr>
          <w:p w14:paraId="2AEC5319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1" w:type="dxa"/>
          </w:tcPr>
          <w:p w14:paraId="473CA326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921D3A" w14:paraId="1F4CCF57" w14:textId="77777777" w:rsidTr="00DA2600">
        <w:tc>
          <w:tcPr>
            <w:tcW w:w="1023" w:type="dxa"/>
          </w:tcPr>
          <w:p w14:paraId="01ADA329" w14:textId="77777777" w:rsidR="00921D3A" w:rsidRPr="0079089F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07.06</w:t>
            </w:r>
          </w:p>
        </w:tc>
        <w:tc>
          <w:tcPr>
            <w:tcW w:w="886" w:type="dxa"/>
          </w:tcPr>
          <w:p w14:paraId="7D590D6B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78" w:type="dxa"/>
          </w:tcPr>
          <w:p w14:paraId="5C64C48C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20D51763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29EEF35A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3" w:type="dxa"/>
          </w:tcPr>
          <w:p w14:paraId="4EFA9AFC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7F18A6D6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56" w:type="dxa"/>
          </w:tcPr>
          <w:p w14:paraId="6FC55228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22" w:type="dxa"/>
            <w:shd w:val="clear" w:color="auto" w:fill="F79646" w:themeFill="accent6"/>
          </w:tcPr>
          <w:p w14:paraId="7FEDB074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29" w:type="dxa"/>
          </w:tcPr>
          <w:p w14:paraId="5C974FF2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1" w:type="dxa"/>
          </w:tcPr>
          <w:p w14:paraId="33E2CFDB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921D3A" w14:paraId="2968228F" w14:textId="77777777" w:rsidTr="00DA2600">
        <w:tc>
          <w:tcPr>
            <w:tcW w:w="1023" w:type="dxa"/>
          </w:tcPr>
          <w:p w14:paraId="60BAFAB8" w14:textId="77777777" w:rsidR="00921D3A" w:rsidRPr="0079089F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08.06</w:t>
            </w:r>
          </w:p>
        </w:tc>
        <w:tc>
          <w:tcPr>
            <w:tcW w:w="886" w:type="dxa"/>
          </w:tcPr>
          <w:p w14:paraId="003154F1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78" w:type="dxa"/>
          </w:tcPr>
          <w:p w14:paraId="7F944AD5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7707D0CD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01E247A1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3" w:type="dxa"/>
          </w:tcPr>
          <w:p w14:paraId="60E2A867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72636B1B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56" w:type="dxa"/>
          </w:tcPr>
          <w:p w14:paraId="6B10ED08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22" w:type="dxa"/>
          </w:tcPr>
          <w:p w14:paraId="0362406C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29" w:type="dxa"/>
            <w:shd w:val="clear" w:color="auto" w:fill="F79646" w:themeFill="accent6"/>
          </w:tcPr>
          <w:p w14:paraId="6B4E3417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1" w:type="dxa"/>
          </w:tcPr>
          <w:p w14:paraId="323153C9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921D3A" w14:paraId="1F29A7E0" w14:textId="77777777" w:rsidTr="00DA2600">
        <w:tc>
          <w:tcPr>
            <w:tcW w:w="1023" w:type="dxa"/>
          </w:tcPr>
          <w:p w14:paraId="1B0287F1" w14:textId="77777777" w:rsidR="00921D3A" w:rsidRPr="0079089F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09.06</w:t>
            </w:r>
          </w:p>
        </w:tc>
        <w:tc>
          <w:tcPr>
            <w:tcW w:w="886" w:type="dxa"/>
          </w:tcPr>
          <w:p w14:paraId="4B25E0AC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78" w:type="dxa"/>
          </w:tcPr>
          <w:p w14:paraId="07290233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4B461E97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5C106C4F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3" w:type="dxa"/>
          </w:tcPr>
          <w:p w14:paraId="7D17EA49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1983FFB0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56" w:type="dxa"/>
          </w:tcPr>
          <w:p w14:paraId="77F4BE81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22" w:type="dxa"/>
          </w:tcPr>
          <w:p w14:paraId="033D4437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29" w:type="dxa"/>
            <w:shd w:val="clear" w:color="auto" w:fill="F79646" w:themeFill="accent6"/>
          </w:tcPr>
          <w:p w14:paraId="606EB471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1" w:type="dxa"/>
          </w:tcPr>
          <w:p w14:paraId="120D3151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921D3A" w14:paraId="662022DC" w14:textId="77777777" w:rsidTr="00DA2600">
        <w:tc>
          <w:tcPr>
            <w:tcW w:w="1023" w:type="dxa"/>
          </w:tcPr>
          <w:p w14:paraId="1C19FFBD" w14:textId="77777777" w:rsidR="00921D3A" w:rsidRPr="0079089F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10.06</w:t>
            </w:r>
          </w:p>
        </w:tc>
        <w:tc>
          <w:tcPr>
            <w:tcW w:w="886" w:type="dxa"/>
          </w:tcPr>
          <w:p w14:paraId="2C74B474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78" w:type="dxa"/>
          </w:tcPr>
          <w:p w14:paraId="143B81DD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49F1A5D8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56742FE7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3" w:type="dxa"/>
          </w:tcPr>
          <w:p w14:paraId="425E81FE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3EADB548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56" w:type="dxa"/>
          </w:tcPr>
          <w:p w14:paraId="291053FD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22" w:type="dxa"/>
          </w:tcPr>
          <w:p w14:paraId="7272D9AA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29" w:type="dxa"/>
          </w:tcPr>
          <w:p w14:paraId="3B1536E9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1" w:type="dxa"/>
            <w:shd w:val="clear" w:color="auto" w:fill="F79646" w:themeFill="accent6"/>
          </w:tcPr>
          <w:p w14:paraId="37E84EB4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921D3A" w14:paraId="01E77A16" w14:textId="77777777" w:rsidTr="00DA2600">
        <w:tc>
          <w:tcPr>
            <w:tcW w:w="1023" w:type="dxa"/>
          </w:tcPr>
          <w:p w14:paraId="79E63918" w14:textId="77777777" w:rsidR="00921D3A" w:rsidRPr="0079089F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11.06</w:t>
            </w:r>
          </w:p>
        </w:tc>
        <w:tc>
          <w:tcPr>
            <w:tcW w:w="886" w:type="dxa"/>
          </w:tcPr>
          <w:p w14:paraId="1029527F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78" w:type="dxa"/>
          </w:tcPr>
          <w:p w14:paraId="1C4E8085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0AA53281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7E8F3D93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3" w:type="dxa"/>
          </w:tcPr>
          <w:p w14:paraId="583A31E1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4B9859C8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56" w:type="dxa"/>
          </w:tcPr>
          <w:p w14:paraId="2EB92DB7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22" w:type="dxa"/>
          </w:tcPr>
          <w:p w14:paraId="111B9A14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29" w:type="dxa"/>
          </w:tcPr>
          <w:p w14:paraId="6AF2A783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1" w:type="dxa"/>
            <w:shd w:val="clear" w:color="auto" w:fill="F79646" w:themeFill="accent6"/>
          </w:tcPr>
          <w:p w14:paraId="7A1139E8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921D3A" w14:paraId="0C829AFD" w14:textId="77777777" w:rsidTr="00DA2600">
        <w:tc>
          <w:tcPr>
            <w:tcW w:w="1023" w:type="dxa"/>
          </w:tcPr>
          <w:p w14:paraId="28435AC3" w14:textId="77777777" w:rsidR="00921D3A" w:rsidRPr="0079089F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12.06</w:t>
            </w:r>
          </w:p>
        </w:tc>
        <w:tc>
          <w:tcPr>
            <w:tcW w:w="886" w:type="dxa"/>
          </w:tcPr>
          <w:p w14:paraId="3AFDAA3B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78" w:type="dxa"/>
          </w:tcPr>
          <w:p w14:paraId="30787D8A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1974E463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346A67DB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3" w:type="dxa"/>
          </w:tcPr>
          <w:p w14:paraId="711F17BE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0" w:type="dxa"/>
          </w:tcPr>
          <w:p w14:paraId="50DED666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56" w:type="dxa"/>
          </w:tcPr>
          <w:p w14:paraId="0FD3E2FF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22" w:type="dxa"/>
          </w:tcPr>
          <w:p w14:paraId="4EB7FF3E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29" w:type="dxa"/>
          </w:tcPr>
          <w:p w14:paraId="03C7C69E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1" w:type="dxa"/>
            <w:shd w:val="clear" w:color="auto" w:fill="F79646" w:themeFill="accent6"/>
          </w:tcPr>
          <w:p w14:paraId="221B4DC1" w14:textId="77777777" w:rsidR="00921D3A" w:rsidRDefault="00921D3A" w:rsidP="00DA2600">
            <w:pPr>
              <w:spacing w:line="360" w:lineRule="exact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396DAAD3" w14:textId="77777777" w:rsidR="00A053E1" w:rsidRDefault="00A053E1" w:rsidP="00921D3A">
      <w:pPr>
        <w:spacing w:line="360" w:lineRule="exact"/>
        <w:ind w:firstLine="567"/>
        <w:jc w:val="both"/>
        <w:rPr>
          <w:rFonts w:ascii="Times New Roman" w:eastAsia="Times New Roman" w:hAnsi="Times New Roman" w:cs="Times New Roman"/>
          <w:b/>
          <w:bCs/>
        </w:rPr>
      </w:pPr>
    </w:p>
    <w:p w14:paraId="3CD28EC9" w14:textId="3732F855" w:rsidR="00921D3A" w:rsidRPr="002963EB" w:rsidRDefault="00921D3A" w:rsidP="00921D3A">
      <w:pPr>
        <w:spacing w:line="360" w:lineRule="exact"/>
        <w:ind w:firstLine="567"/>
        <w:jc w:val="both"/>
        <w:rPr>
          <w:rFonts w:ascii="Times New Roman" w:eastAsia="Times New Roman" w:hAnsi="Times New Roman" w:cs="Times New Roman"/>
        </w:rPr>
      </w:pPr>
      <w:r w:rsidRPr="00E57D1D">
        <w:rPr>
          <w:rFonts w:ascii="Times New Roman" w:eastAsia="Times New Roman" w:hAnsi="Times New Roman" w:cs="Times New Roman"/>
          <w:b/>
          <w:bCs/>
        </w:rPr>
        <w:lastRenderedPageBreak/>
        <w:t>Задание 3.</w:t>
      </w:r>
      <w:r w:rsidRPr="00E57D1D">
        <w:rPr>
          <w:rFonts w:ascii="Times New Roman" w:eastAsia="Times New Roman" w:hAnsi="Times New Roman" w:cs="Times New Roman"/>
        </w:rPr>
        <w:t xml:space="preserve"> Приведите сетевую диаграмму с указанием критического пути вашего проекта.</w:t>
      </w:r>
    </w:p>
    <w:p w14:paraId="32501456" w14:textId="7DAB2A7F" w:rsidR="00921D3A" w:rsidRDefault="00921D3A" w:rsidP="00921D3A">
      <w:pPr>
        <w:spacing w:line="360" w:lineRule="exact"/>
        <w:ind w:firstLine="567"/>
        <w:jc w:val="both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Т.к.</w:t>
      </w:r>
      <w:proofErr w:type="gramEnd"/>
      <w:r>
        <w:rPr>
          <w:rFonts w:ascii="Times New Roman" w:eastAsia="Times New Roman" w:hAnsi="Times New Roman" w:cs="Times New Roman"/>
        </w:rPr>
        <w:t xml:space="preserve"> все работы связаны последовательно, то и сетевая диаграмма будет представлять собой критический путь:</w:t>
      </w:r>
    </w:p>
    <w:p w14:paraId="452902A8" w14:textId="77777777" w:rsidR="00921D3A" w:rsidRPr="006E5198" w:rsidRDefault="00921D3A" w:rsidP="00921D3A">
      <w:pPr>
        <w:spacing w:line="360" w:lineRule="exact"/>
        <w:ind w:firstLine="56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69504" behindDoc="0" locked="0" layoutInCell="1" allowOverlap="1" wp14:anchorId="256ABD5C" wp14:editId="0AEF2BF8">
            <wp:simplePos x="0" y="0"/>
            <wp:positionH relativeFrom="column">
              <wp:posOffset>358775</wp:posOffset>
            </wp:positionH>
            <wp:positionV relativeFrom="paragraph">
              <wp:posOffset>0</wp:posOffset>
            </wp:positionV>
            <wp:extent cx="6570980" cy="6967855"/>
            <wp:effectExtent l="0" t="0" r="1270" b="4445"/>
            <wp:wrapThrough wrapText="bothSides">
              <wp:wrapPolygon edited="0">
                <wp:start x="0" y="0"/>
                <wp:lineTo x="0" y="21555"/>
                <wp:lineTo x="21542" y="21555"/>
                <wp:lineTo x="21542" y="0"/>
                <wp:lineTo x="0" y="0"/>
              </wp:wrapPolygon>
            </wp:wrapThrough>
            <wp:docPr id="136405734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57340" name="Рисунок 136405734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6967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AC5BE0" w14:textId="77777777" w:rsidR="00A053E1" w:rsidRDefault="00A053E1" w:rsidP="00921D3A">
      <w:pPr>
        <w:spacing w:line="360" w:lineRule="exact"/>
        <w:ind w:firstLine="567"/>
        <w:jc w:val="both"/>
        <w:rPr>
          <w:rFonts w:ascii="Times New Roman" w:eastAsia="Times New Roman" w:hAnsi="Times New Roman" w:cs="Times New Roman"/>
          <w:b/>
          <w:bCs/>
        </w:rPr>
      </w:pPr>
    </w:p>
    <w:p w14:paraId="72962156" w14:textId="77777777" w:rsidR="00A053E1" w:rsidRDefault="00A053E1" w:rsidP="00921D3A">
      <w:pPr>
        <w:spacing w:line="360" w:lineRule="exact"/>
        <w:ind w:firstLine="567"/>
        <w:jc w:val="both"/>
        <w:rPr>
          <w:rFonts w:ascii="Times New Roman" w:eastAsia="Times New Roman" w:hAnsi="Times New Roman" w:cs="Times New Roman"/>
          <w:b/>
          <w:bCs/>
        </w:rPr>
      </w:pPr>
    </w:p>
    <w:p w14:paraId="3477D4FF" w14:textId="77777777" w:rsidR="00A053E1" w:rsidRDefault="00A053E1" w:rsidP="00921D3A">
      <w:pPr>
        <w:spacing w:line="360" w:lineRule="exact"/>
        <w:ind w:firstLine="567"/>
        <w:jc w:val="both"/>
        <w:rPr>
          <w:rFonts w:ascii="Times New Roman" w:eastAsia="Times New Roman" w:hAnsi="Times New Roman" w:cs="Times New Roman"/>
          <w:b/>
          <w:bCs/>
        </w:rPr>
      </w:pPr>
    </w:p>
    <w:p w14:paraId="2C449711" w14:textId="74331932" w:rsidR="00921D3A" w:rsidRPr="00E57D1D" w:rsidRDefault="00921D3A" w:rsidP="00A053E1">
      <w:pPr>
        <w:spacing w:line="360" w:lineRule="exact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7D1D">
        <w:rPr>
          <w:rFonts w:ascii="Times New Roman" w:eastAsia="Times New Roman" w:hAnsi="Times New Roman" w:cs="Times New Roman"/>
          <w:b/>
          <w:bCs/>
        </w:rPr>
        <w:lastRenderedPageBreak/>
        <w:t>Задание 4.</w:t>
      </w:r>
      <w:r w:rsidRPr="00E57D1D">
        <w:rPr>
          <w:rFonts w:ascii="Times New Roman" w:eastAsia="Times New Roman" w:hAnsi="Times New Roman" w:cs="Times New Roman"/>
        </w:rPr>
        <w:t xml:space="preserve"> Приведите пример ИСР по вашему проекту.</w:t>
      </w:r>
    </w:p>
    <w:p w14:paraId="468F4E97" w14:textId="675A75D8" w:rsidR="00921D3A" w:rsidRPr="002545B9" w:rsidRDefault="00921D3A" w:rsidP="00921D3A">
      <w:pPr>
        <w:spacing w:line="360" w:lineRule="exact"/>
        <w:ind w:firstLine="567"/>
        <w:rPr>
          <w:rFonts w:ascii="Times New Roman" w:eastAsia="Times New Roman" w:hAnsi="Times New Roman" w:cs="Times New Roman"/>
          <w:sz w:val="28"/>
          <w:szCs w:val="28"/>
        </w:rPr>
      </w:pPr>
      <w:r w:rsidRPr="002545B9">
        <w:rPr>
          <w:rFonts w:ascii="Times New Roman" w:eastAsia="Times New Roman" w:hAnsi="Times New Roman" w:cs="Times New Roman"/>
          <w:sz w:val="28"/>
          <w:szCs w:val="28"/>
        </w:rPr>
        <w:t>Telegram-бот для покупки б/у автомобилей</w:t>
      </w:r>
    </w:p>
    <w:p w14:paraId="02C6DE7C" w14:textId="77777777" w:rsidR="00921D3A" w:rsidRPr="002545B9" w:rsidRDefault="00921D3A" w:rsidP="00921D3A">
      <w:pPr>
        <w:spacing w:line="360" w:lineRule="exact"/>
        <w:ind w:firstLine="567"/>
        <w:rPr>
          <w:rFonts w:ascii="Times New Roman" w:eastAsia="Times New Roman" w:hAnsi="Times New Roman" w:cs="Times New Roman"/>
          <w:sz w:val="28"/>
          <w:szCs w:val="28"/>
        </w:rPr>
      </w:pPr>
      <w:r w:rsidRPr="002545B9">
        <w:rPr>
          <w:rFonts w:ascii="Times New Roman" w:eastAsia="Times New Roman" w:hAnsi="Times New Roman" w:cs="Times New Roman"/>
          <w:sz w:val="28"/>
          <w:szCs w:val="28"/>
        </w:rPr>
        <w:t xml:space="preserve"> 1. Подготовительный этап</w:t>
      </w:r>
    </w:p>
    <w:p w14:paraId="2251F68B" w14:textId="77777777" w:rsidR="00921D3A" w:rsidRPr="002545B9" w:rsidRDefault="00921D3A" w:rsidP="00921D3A">
      <w:pPr>
        <w:spacing w:line="360" w:lineRule="exact"/>
        <w:ind w:left="708" w:firstLine="708"/>
        <w:rPr>
          <w:rFonts w:ascii="Times New Roman" w:eastAsia="Times New Roman" w:hAnsi="Times New Roman" w:cs="Times New Roman"/>
          <w:sz w:val="28"/>
          <w:szCs w:val="28"/>
        </w:rPr>
      </w:pPr>
      <w:r w:rsidRPr="002545B9">
        <w:rPr>
          <w:rFonts w:ascii="Times New Roman" w:eastAsia="Times New Roman" w:hAnsi="Times New Roman" w:cs="Times New Roman"/>
          <w:sz w:val="28"/>
          <w:szCs w:val="28"/>
        </w:rPr>
        <w:t>1.1 Анализ рынка и конкурентов</w:t>
      </w:r>
    </w:p>
    <w:p w14:paraId="3D6BEE84" w14:textId="77777777" w:rsidR="00921D3A" w:rsidRPr="002545B9" w:rsidRDefault="00921D3A" w:rsidP="00921D3A">
      <w:pPr>
        <w:spacing w:line="360" w:lineRule="exact"/>
        <w:ind w:left="708" w:firstLine="708"/>
        <w:rPr>
          <w:rFonts w:ascii="Times New Roman" w:eastAsia="Times New Roman" w:hAnsi="Times New Roman" w:cs="Times New Roman"/>
          <w:sz w:val="28"/>
          <w:szCs w:val="28"/>
        </w:rPr>
      </w:pPr>
      <w:r w:rsidRPr="002545B9">
        <w:rPr>
          <w:rFonts w:ascii="Times New Roman" w:eastAsia="Times New Roman" w:hAnsi="Times New Roman" w:cs="Times New Roman"/>
          <w:sz w:val="28"/>
          <w:szCs w:val="28"/>
        </w:rPr>
        <w:t>1.2 Сбор требований заказчика</w:t>
      </w:r>
    </w:p>
    <w:p w14:paraId="70AA1B63" w14:textId="77777777" w:rsidR="00921D3A" w:rsidRPr="002545B9" w:rsidRDefault="00921D3A" w:rsidP="00921D3A">
      <w:pPr>
        <w:spacing w:line="360" w:lineRule="exact"/>
        <w:ind w:left="708" w:firstLine="708"/>
        <w:rPr>
          <w:rFonts w:ascii="Times New Roman" w:eastAsia="Times New Roman" w:hAnsi="Times New Roman" w:cs="Times New Roman"/>
          <w:sz w:val="28"/>
          <w:szCs w:val="28"/>
        </w:rPr>
      </w:pPr>
      <w:r w:rsidRPr="002545B9">
        <w:rPr>
          <w:rFonts w:ascii="Times New Roman" w:eastAsia="Times New Roman" w:hAnsi="Times New Roman" w:cs="Times New Roman"/>
          <w:sz w:val="28"/>
          <w:szCs w:val="28"/>
        </w:rPr>
        <w:t>1.3 Техническое задание</w:t>
      </w:r>
    </w:p>
    <w:p w14:paraId="48E99236" w14:textId="77777777" w:rsidR="00921D3A" w:rsidRPr="002545B9" w:rsidRDefault="00921D3A" w:rsidP="00921D3A">
      <w:pPr>
        <w:spacing w:line="360" w:lineRule="exact"/>
        <w:ind w:firstLine="567"/>
        <w:rPr>
          <w:rFonts w:ascii="Times New Roman" w:eastAsia="Times New Roman" w:hAnsi="Times New Roman" w:cs="Times New Roman"/>
          <w:sz w:val="28"/>
          <w:szCs w:val="28"/>
        </w:rPr>
      </w:pPr>
      <w:r w:rsidRPr="002545B9">
        <w:rPr>
          <w:rFonts w:ascii="Times New Roman" w:eastAsia="Times New Roman" w:hAnsi="Times New Roman" w:cs="Times New Roman"/>
          <w:sz w:val="28"/>
          <w:szCs w:val="28"/>
        </w:rPr>
        <w:t>2. Проектирование</w:t>
      </w:r>
    </w:p>
    <w:p w14:paraId="439AF52A" w14:textId="77777777" w:rsidR="00921D3A" w:rsidRPr="002545B9" w:rsidRDefault="00921D3A" w:rsidP="00921D3A">
      <w:pPr>
        <w:spacing w:line="360" w:lineRule="exact"/>
        <w:ind w:left="708" w:firstLine="708"/>
        <w:rPr>
          <w:rFonts w:ascii="Times New Roman" w:eastAsia="Times New Roman" w:hAnsi="Times New Roman" w:cs="Times New Roman"/>
          <w:sz w:val="28"/>
          <w:szCs w:val="28"/>
        </w:rPr>
      </w:pPr>
      <w:r w:rsidRPr="002545B9">
        <w:rPr>
          <w:rFonts w:ascii="Times New Roman" w:eastAsia="Times New Roman" w:hAnsi="Times New Roman" w:cs="Times New Roman"/>
          <w:sz w:val="28"/>
          <w:szCs w:val="28"/>
        </w:rPr>
        <w:t>2.1 Архитектура системы</w:t>
      </w:r>
    </w:p>
    <w:p w14:paraId="2ABC140A" w14:textId="77777777" w:rsidR="00921D3A" w:rsidRPr="002545B9" w:rsidRDefault="00921D3A" w:rsidP="00921D3A">
      <w:pPr>
        <w:spacing w:line="360" w:lineRule="exact"/>
        <w:ind w:left="708" w:firstLine="708"/>
        <w:rPr>
          <w:rFonts w:ascii="Times New Roman" w:eastAsia="Times New Roman" w:hAnsi="Times New Roman" w:cs="Times New Roman"/>
          <w:sz w:val="28"/>
          <w:szCs w:val="28"/>
        </w:rPr>
      </w:pPr>
      <w:r w:rsidRPr="002545B9">
        <w:rPr>
          <w:rFonts w:ascii="Times New Roman" w:eastAsia="Times New Roman" w:hAnsi="Times New Roman" w:cs="Times New Roman"/>
          <w:sz w:val="28"/>
          <w:szCs w:val="28"/>
        </w:rPr>
        <w:t>2.2 База данных</w:t>
      </w:r>
    </w:p>
    <w:p w14:paraId="0C599DED" w14:textId="77777777" w:rsidR="00921D3A" w:rsidRPr="002545B9" w:rsidRDefault="00921D3A" w:rsidP="00921D3A">
      <w:pPr>
        <w:spacing w:line="360" w:lineRule="exact"/>
        <w:ind w:left="708" w:firstLine="708"/>
        <w:rPr>
          <w:rFonts w:ascii="Times New Roman" w:eastAsia="Times New Roman" w:hAnsi="Times New Roman" w:cs="Times New Roman"/>
          <w:sz w:val="28"/>
          <w:szCs w:val="28"/>
        </w:rPr>
      </w:pPr>
      <w:r w:rsidRPr="002545B9">
        <w:rPr>
          <w:rFonts w:ascii="Times New Roman" w:eastAsia="Times New Roman" w:hAnsi="Times New Roman" w:cs="Times New Roman"/>
          <w:sz w:val="28"/>
          <w:szCs w:val="28"/>
        </w:rPr>
        <w:t>2.3 Логика работы бота</w:t>
      </w:r>
    </w:p>
    <w:p w14:paraId="650C3BDA" w14:textId="77777777" w:rsidR="00921D3A" w:rsidRPr="002545B9" w:rsidRDefault="00921D3A" w:rsidP="00921D3A">
      <w:pPr>
        <w:spacing w:line="360" w:lineRule="exact"/>
        <w:ind w:left="708" w:firstLine="708"/>
        <w:rPr>
          <w:rFonts w:ascii="Times New Roman" w:eastAsia="Times New Roman" w:hAnsi="Times New Roman" w:cs="Times New Roman"/>
          <w:sz w:val="28"/>
          <w:szCs w:val="28"/>
        </w:rPr>
      </w:pPr>
      <w:r w:rsidRPr="002545B9">
        <w:rPr>
          <w:rFonts w:ascii="Times New Roman" w:eastAsia="Times New Roman" w:hAnsi="Times New Roman" w:cs="Times New Roman"/>
          <w:sz w:val="28"/>
          <w:szCs w:val="28"/>
        </w:rPr>
        <w:t>2.4 Интерфейс меню</w:t>
      </w:r>
    </w:p>
    <w:p w14:paraId="21610139" w14:textId="77777777" w:rsidR="00921D3A" w:rsidRPr="002545B9" w:rsidRDefault="00921D3A" w:rsidP="00921D3A">
      <w:pPr>
        <w:spacing w:line="360" w:lineRule="exact"/>
        <w:ind w:firstLine="567"/>
        <w:rPr>
          <w:rFonts w:ascii="Times New Roman" w:eastAsia="Times New Roman" w:hAnsi="Times New Roman" w:cs="Times New Roman"/>
          <w:sz w:val="28"/>
          <w:szCs w:val="28"/>
        </w:rPr>
      </w:pPr>
      <w:r w:rsidRPr="002545B9">
        <w:rPr>
          <w:rFonts w:ascii="Times New Roman" w:eastAsia="Times New Roman" w:hAnsi="Times New Roman" w:cs="Times New Roman"/>
          <w:sz w:val="28"/>
          <w:szCs w:val="28"/>
        </w:rPr>
        <w:t>3. Разработка</w:t>
      </w:r>
    </w:p>
    <w:p w14:paraId="2178B82F" w14:textId="77777777" w:rsidR="00921D3A" w:rsidRPr="002545B9" w:rsidRDefault="00921D3A" w:rsidP="00921D3A">
      <w:pPr>
        <w:spacing w:line="360" w:lineRule="exact"/>
        <w:ind w:left="708" w:firstLine="708"/>
        <w:rPr>
          <w:rFonts w:ascii="Times New Roman" w:eastAsia="Times New Roman" w:hAnsi="Times New Roman" w:cs="Times New Roman"/>
          <w:sz w:val="28"/>
          <w:szCs w:val="28"/>
        </w:rPr>
      </w:pPr>
      <w:r w:rsidRPr="002545B9">
        <w:rPr>
          <w:rFonts w:ascii="Times New Roman" w:eastAsia="Times New Roman" w:hAnsi="Times New Roman" w:cs="Times New Roman"/>
          <w:sz w:val="28"/>
          <w:szCs w:val="28"/>
        </w:rPr>
        <w:t>3.1 Telegram-бот</w:t>
      </w:r>
    </w:p>
    <w:p w14:paraId="2F3E99B3" w14:textId="77777777" w:rsidR="00921D3A" w:rsidRPr="002545B9" w:rsidRDefault="00921D3A" w:rsidP="00921D3A">
      <w:pPr>
        <w:spacing w:line="360" w:lineRule="exact"/>
        <w:ind w:left="708" w:firstLine="708"/>
        <w:rPr>
          <w:rFonts w:ascii="Times New Roman" w:eastAsia="Times New Roman" w:hAnsi="Times New Roman" w:cs="Times New Roman"/>
          <w:sz w:val="28"/>
          <w:szCs w:val="28"/>
        </w:rPr>
      </w:pPr>
      <w:r w:rsidRPr="002545B9">
        <w:rPr>
          <w:rFonts w:ascii="Times New Roman" w:eastAsia="Times New Roman" w:hAnsi="Times New Roman" w:cs="Times New Roman"/>
          <w:sz w:val="28"/>
          <w:szCs w:val="28"/>
        </w:rPr>
        <w:t xml:space="preserve">3.2 </w:t>
      </w:r>
      <w:proofErr w:type="spellStart"/>
      <w:r w:rsidRPr="002545B9">
        <w:rPr>
          <w:rFonts w:ascii="Times New Roman" w:eastAsia="Times New Roman" w:hAnsi="Times New Roman" w:cs="Times New Roman"/>
          <w:sz w:val="28"/>
          <w:szCs w:val="28"/>
        </w:rPr>
        <w:t>Backend</w:t>
      </w:r>
      <w:proofErr w:type="spellEnd"/>
      <w:r w:rsidRPr="002545B9">
        <w:rPr>
          <w:rFonts w:ascii="Times New Roman" w:eastAsia="Times New Roman" w:hAnsi="Times New Roman" w:cs="Times New Roman"/>
          <w:sz w:val="28"/>
          <w:szCs w:val="28"/>
        </w:rPr>
        <w:t>-сервер</w:t>
      </w:r>
    </w:p>
    <w:p w14:paraId="0F9B2B77" w14:textId="77777777" w:rsidR="00921D3A" w:rsidRPr="002545B9" w:rsidRDefault="00921D3A" w:rsidP="00921D3A">
      <w:pPr>
        <w:spacing w:line="360" w:lineRule="exact"/>
        <w:ind w:left="708" w:firstLine="708"/>
        <w:rPr>
          <w:rFonts w:ascii="Times New Roman" w:eastAsia="Times New Roman" w:hAnsi="Times New Roman" w:cs="Times New Roman"/>
          <w:sz w:val="28"/>
          <w:szCs w:val="28"/>
        </w:rPr>
      </w:pPr>
      <w:r w:rsidRPr="002545B9">
        <w:rPr>
          <w:rFonts w:ascii="Times New Roman" w:eastAsia="Times New Roman" w:hAnsi="Times New Roman" w:cs="Times New Roman"/>
          <w:sz w:val="28"/>
          <w:szCs w:val="28"/>
        </w:rPr>
        <w:t>3.3 Интеграция API объявлений</w:t>
      </w:r>
    </w:p>
    <w:p w14:paraId="4EDF39FD" w14:textId="77777777" w:rsidR="00921D3A" w:rsidRPr="002545B9" w:rsidRDefault="00921D3A" w:rsidP="00921D3A">
      <w:pPr>
        <w:spacing w:line="360" w:lineRule="exact"/>
        <w:ind w:left="708" w:firstLine="708"/>
        <w:rPr>
          <w:rFonts w:ascii="Times New Roman" w:eastAsia="Times New Roman" w:hAnsi="Times New Roman" w:cs="Times New Roman"/>
          <w:sz w:val="28"/>
          <w:szCs w:val="28"/>
        </w:rPr>
      </w:pPr>
      <w:r w:rsidRPr="002545B9">
        <w:rPr>
          <w:rFonts w:ascii="Times New Roman" w:eastAsia="Times New Roman" w:hAnsi="Times New Roman" w:cs="Times New Roman"/>
          <w:sz w:val="28"/>
          <w:szCs w:val="28"/>
        </w:rPr>
        <w:t>3.4 Фильтры поиска авто</w:t>
      </w:r>
    </w:p>
    <w:p w14:paraId="64C07CDE" w14:textId="77777777" w:rsidR="00921D3A" w:rsidRPr="002545B9" w:rsidRDefault="00921D3A" w:rsidP="00921D3A">
      <w:pPr>
        <w:spacing w:line="360" w:lineRule="exact"/>
        <w:ind w:left="708" w:firstLine="708"/>
        <w:rPr>
          <w:rFonts w:ascii="Times New Roman" w:eastAsia="Times New Roman" w:hAnsi="Times New Roman" w:cs="Times New Roman"/>
          <w:sz w:val="28"/>
          <w:szCs w:val="28"/>
        </w:rPr>
      </w:pPr>
      <w:r w:rsidRPr="002545B9">
        <w:rPr>
          <w:rFonts w:ascii="Times New Roman" w:eastAsia="Times New Roman" w:hAnsi="Times New Roman" w:cs="Times New Roman"/>
          <w:sz w:val="28"/>
          <w:szCs w:val="28"/>
        </w:rPr>
        <w:t>3.5 Уведомления пользователю</w:t>
      </w:r>
    </w:p>
    <w:p w14:paraId="4783484F" w14:textId="77777777" w:rsidR="00921D3A" w:rsidRPr="002545B9" w:rsidRDefault="00921D3A" w:rsidP="00921D3A">
      <w:pPr>
        <w:spacing w:line="360" w:lineRule="exact"/>
        <w:ind w:firstLine="567"/>
        <w:rPr>
          <w:rFonts w:ascii="Times New Roman" w:eastAsia="Times New Roman" w:hAnsi="Times New Roman" w:cs="Times New Roman"/>
          <w:sz w:val="28"/>
          <w:szCs w:val="28"/>
        </w:rPr>
      </w:pPr>
      <w:r w:rsidRPr="002545B9">
        <w:rPr>
          <w:rFonts w:ascii="Times New Roman" w:eastAsia="Times New Roman" w:hAnsi="Times New Roman" w:cs="Times New Roman"/>
          <w:sz w:val="28"/>
          <w:szCs w:val="28"/>
        </w:rPr>
        <w:t>4. Тестирование</w:t>
      </w:r>
    </w:p>
    <w:p w14:paraId="1279DB9D" w14:textId="77777777" w:rsidR="00921D3A" w:rsidRPr="002545B9" w:rsidRDefault="00921D3A" w:rsidP="00921D3A">
      <w:pPr>
        <w:spacing w:line="360" w:lineRule="exact"/>
        <w:ind w:left="708" w:firstLine="708"/>
        <w:rPr>
          <w:rFonts w:ascii="Times New Roman" w:eastAsia="Times New Roman" w:hAnsi="Times New Roman" w:cs="Times New Roman"/>
          <w:sz w:val="28"/>
          <w:szCs w:val="28"/>
        </w:rPr>
      </w:pPr>
      <w:r w:rsidRPr="002545B9">
        <w:rPr>
          <w:rFonts w:ascii="Times New Roman" w:eastAsia="Times New Roman" w:hAnsi="Times New Roman" w:cs="Times New Roman"/>
          <w:sz w:val="28"/>
          <w:szCs w:val="28"/>
        </w:rPr>
        <w:t>4.1 Функциональное тестирование</w:t>
      </w:r>
    </w:p>
    <w:p w14:paraId="67EAD280" w14:textId="77777777" w:rsidR="00921D3A" w:rsidRPr="002545B9" w:rsidRDefault="00921D3A" w:rsidP="00921D3A">
      <w:pPr>
        <w:spacing w:line="360" w:lineRule="exact"/>
        <w:ind w:left="708" w:firstLine="708"/>
        <w:rPr>
          <w:rFonts w:ascii="Times New Roman" w:eastAsia="Times New Roman" w:hAnsi="Times New Roman" w:cs="Times New Roman"/>
          <w:sz w:val="28"/>
          <w:szCs w:val="28"/>
        </w:rPr>
      </w:pPr>
      <w:r w:rsidRPr="002545B9">
        <w:rPr>
          <w:rFonts w:ascii="Times New Roman" w:eastAsia="Times New Roman" w:hAnsi="Times New Roman" w:cs="Times New Roman"/>
          <w:sz w:val="28"/>
          <w:szCs w:val="28"/>
        </w:rPr>
        <w:t>4.2 Интеграционное тестирование</w:t>
      </w:r>
    </w:p>
    <w:p w14:paraId="369A68BE" w14:textId="77777777" w:rsidR="00921D3A" w:rsidRPr="002545B9" w:rsidRDefault="00921D3A" w:rsidP="00921D3A">
      <w:pPr>
        <w:spacing w:line="360" w:lineRule="exact"/>
        <w:ind w:left="708" w:firstLine="708"/>
        <w:rPr>
          <w:rFonts w:ascii="Times New Roman" w:eastAsia="Times New Roman" w:hAnsi="Times New Roman" w:cs="Times New Roman"/>
          <w:sz w:val="28"/>
          <w:szCs w:val="28"/>
        </w:rPr>
      </w:pPr>
      <w:r w:rsidRPr="002545B9">
        <w:rPr>
          <w:rFonts w:ascii="Times New Roman" w:eastAsia="Times New Roman" w:hAnsi="Times New Roman" w:cs="Times New Roman"/>
          <w:sz w:val="28"/>
          <w:szCs w:val="28"/>
        </w:rPr>
        <w:t>4.3 Нагрузочное тестирование</w:t>
      </w:r>
    </w:p>
    <w:p w14:paraId="5CB11E9C" w14:textId="77777777" w:rsidR="00921D3A" w:rsidRPr="002545B9" w:rsidRDefault="00921D3A" w:rsidP="00921D3A">
      <w:pPr>
        <w:spacing w:line="360" w:lineRule="exact"/>
        <w:ind w:left="708" w:firstLine="708"/>
        <w:rPr>
          <w:rFonts w:ascii="Times New Roman" w:eastAsia="Times New Roman" w:hAnsi="Times New Roman" w:cs="Times New Roman"/>
          <w:sz w:val="28"/>
          <w:szCs w:val="28"/>
        </w:rPr>
      </w:pPr>
      <w:r w:rsidRPr="002545B9">
        <w:rPr>
          <w:rFonts w:ascii="Times New Roman" w:eastAsia="Times New Roman" w:hAnsi="Times New Roman" w:cs="Times New Roman"/>
          <w:sz w:val="28"/>
          <w:szCs w:val="28"/>
        </w:rPr>
        <w:t>4.4 Исправление ошибок</w:t>
      </w:r>
    </w:p>
    <w:p w14:paraId="11F01B7E" w14:textId="77777777" w:rsidR="00921D3A" w:rsidRPr="002545B9" w:rsidRDefault="00921D3A" w:rsidP="00921D3A">
      <w:pPr>
        <w:spacing w:line="360" w:lineRule="exact"/>
        <w:ind w:firstLine="567"/>
        <w:rPr>
          <w:rFonts w:ascii="Times New Roman" w:eastAsia="Times New Roman" w:hAnsi="Times New Roman" w:cs="Times New Roman"/>
          <w:sz w:val="28"/>
          <w:szCs w:val="28"/>
        </w:rPr>
      </w:pPr>
      <w:r w:rsidRPr="002545B9">
        <w:rPr>
          <w:rFonts w:ascii="Times New Roman" w:eastAsia="Times New Roman" w:hAnsi="Times New Roman" w:cs="Times New Roman"/>
          <w:sz w:val="28"/>
          <w:szCs w:val="28"/>
        </w:rPr>
        <w:t>5. Внедрение</w:t>
      </w:r>
    </w:p>
    <w:p w14:paraId="435B7BED" w14:textId="77777777" w:rsidR="00921D3A" w:rsidRPr="002545B9" w:rsidRDefault="00921D3A" w:rsidP="00921D3A">
      <w:pPr>
        <w:spacing w:line="360" w:lineRule="exact"/>
        <w:ind w:left="708" w:firstLine="708"/>
        <w:rPr>
          <w:rFonts w:ascii="Times New Roman" w:eastAsia="Times New Roman" w:hAnsi="Times New Roman" w:cs="Times New Roman"/>
          <w:sz w:val="28"/>
          <w:szCs w:val="28"/>
        </w:rPr>
      </w:pPr>
      <w:r w:rsidRPr="002545B9">
        <w:rPr>
          <w:rFonts w:ascii="Times New Roman" w:eastAsia="Times New Roman" w:hAnsi="Times New Roman" w:cs="Times New Roman"/>
          <w:sz w:val="28"/>
          <w:szCs w:val="28"/>
        </w:rPr>
        <w:t>5.1 Размещение на сервере</w:t>
      </w:r>
    </w:p>
    <w:p w14:paraId="27AE140F" w14:textId="77777777" w:rsidR="00921D3A" w:rsidRPr="002545B9" w:rsidRDefault="00921D3A" w:rsidP="00921D3A">
      <w:pPr>
        <w:spacing w:line="360" w:lineRule="exact"/>
        <w:ind w:left="708" w:firstLine="708"/>
        <w:rPr>
          <w:rFonts w:ascii="Times New Roman" w:eastAsia="Times New Roman" w:hAnsi="Times New Roman" w:cs="Times New Roman"/>
          <w:sz w:val="28"/>
          <w:szCs w:val="28"/>
        </w:rPr>
      </w:pPr>
      <w:r w:rsidRPr="002545B9">
        <w:rPr>
          <w:rFonts w:ascii="Times New Roman" w:eastAsia="Times New Roman" w:hAnsi="Times New Roman" w:cs="Times New Roman"/>
          <w:sz w:val="28"/>
          <w:szCs w:val="28"/>
        </w:rPr>
        <w:t xml:space="preserve">5.2 Подключение </w:t>
      </w:r>
      <w:proofErr w:type="spellStart"/>
      <w:r w:rsidRPr="002545B9">
        <w:rPr>
          <w:rFonts w:ascii="Times New Roman" w:eastAsia="Times New Roman" w:hAnsi="Times New Roman" w:cs="Times New Roman"/>
          <w:sz w:val="28"/>
          <w:szCs w:val="28"/>
        </w:rPr>
        <w:t>webhook</w:t>
      </w:r>
      <w:proofErr w:type="spellEnd"/>
    </w:p>
    <w:p w14:paraId="5C443892" w14:textId="77777777" w:rsidR="00921D3A" w:rsidRPr="002545B9" w:rsidRDefault="00921D3A" w:rsidP="00921D3A">
      <w:pPr>
        <w:spacing w:line="360" w:lineRule="exact"/>
        <w:ind w:left="708" w:firstLine="708"/>
        <w:rPr>
          <w:rFonts w:ascii="Times New Roman" w:eastAsia="Times New Roman" w:hAnsi="Times New Roman" w:cs="Times New Roman"/>
          <w:sz w:val="28"/>
          <w:szCs w:val="28"/>
        </w:rPr>
      </w:pPr>
      <w:r w:rsidRPr="002545B9">
        <w:rPr>
          <w:rFonts w:ascii="Times New Roman" w:eastAsia="Times New Roman" w:hAnsi="Times New Roman" w:cs="Times New Roman"/>
          <w:sz w:val="28"/>
          <w:szCs w:val="28"/>
        </w:rPr>
        <w:t>5.3 Публикация бота</w:t>
      </w:r>
    </w:p>
    <w:p w14:paraId="403B30ED" w14:textId="77777777" w:rsidR="00921D3A" w:rsidRPr="002545B9" w:rsidRDefault="00921D3A" w:rsidP="00921D3A">
      <w:pPr>
        <w:spacing w:line="360" w:lineRule="exact"/>
        <w:ind w:left="708" w:firstLine="708"/>
        <w:rPr>
          <w:rFonts w:ascii="Times New Roman" w:eastAsia="Times New Roman" w:hAnsi="Times New Roman" w:cs="Times New Roman"/>
          <w:sz w:val="28"/>
          <w:szCs w:val="28"/>
        </w:rPr>
      </w:pPr>
      <w:r w:rsidRPr="002545B9">
        <w:rPr>
          <w:rFonts w:ascii="Times New Roman" w:eastAsia="Times New Roman" w:hAnsi="Times New Roman" w:cs="Times New Roman"/>
          <w:sz w:val="28"/>
          <w:szCs w:val="28"/>
        </w:rPr>
        <w:t>5.4 Финальная проверка</w:t>
      </w:r>
    </w:p>
    <w:p w14:paraId="39D0BF8D" w14:textId="77777777" w:rsidR="00921D3A" w:rsidRPr="002545B9" w:rsidRDefault="00921D3A" w:rsidP="00921D3A">
      <w:pPr>
        <w:spacing w:line="360" w:lineRule="exact"/>
        <w:ind w:firstLine="567"/>
        <w:rPr>
          <w:rFonts w:ascii="Times New Roman" w:eastAsia="Times New Roman" w:hAnsi="Times New Roman" w:cs="Times New Roman"/>
          <w:sz w:val="28"/>
          <w:szCs w:val="28"/>
        </w:rPr>
      </w:pPr>
      <w:r w:rsidRPr="002545B9">
        <w:rPr>
          <w:rFonts w:ascii="Times New Roman" w:eastAsia="Times New Roman" w:hAnsi="Times New Roman" w:cs="Times New Roman"/>
          <w:sz w:val="28"/>
          <w:szCs w:val="28"/>
        </w:rPr>
        <w:t>6. Завершение проекта</w:t>
      </w:r>
    </w:p>
    <w:p w14:paraId="18515AB1" w14:textId="77777777" w:rsidR="00921D3A" w:rsidRPr="002545B9" w:rsidRDefault="00921D3A" w:rsidP="00921D3A">
      <w:pPr>
        <w:spacing w:line="360" w:lineRule="exact"/>
        <w:ind w:left="708" w:firstLine="708"/>
        <w:rPr>
          <w:rFonts w:ascii="Times New Roman" w:eastAsia="Times New Roman" w:hAnsi="Times New Roman" w:cs="Times New Roman"/>
          <w:sz w:val="28"/>
          <w:szCs w:val="28"/>
        </w:rPr>
      </w:pPr>
      <w:r w:rsidRPr="002545B9">
        <w:rPr>
          <w:rFonts w:ascii="Times New Roman" w:eastAsia="Times New Roman" w:hAnsi="Times New Roman" w:cs="Times New Roman"/>
          <w:sz w:val="28"/>
          <w:szCs w:val="28"/>
        </w:rPr>
        <w:lastRenderedPageBreak/>
        <w:t>6.1 Документация</w:t>
      </w:r>
    </w:p>
    <w:p w14:paraId="0411034F" w14:textId="77777777" w:rsidR="00921D3A" w:rsidRPr="002545B9" w:rsidRDefault="00921D3A" w:rsidP="00921D3A">
      <w:pPr>
        <w:spacing w:line="360" w:lineRule="exact"/>
        <w:ind w:left="708" w:firstLine="708"/>
        <w:rPr>
          <w:rFonts w:ascii="Times New Roman" w:eastAsia="Times New Roman" w:hAnsi="Times New Roman" w:cs="Times New Roman"/>
          <w:sz w:val="28"/>
          <w:szCs w:val="28"/>
        </w:rPr>
      </w:pPr>
      <w:r w:rsidRPr="002545B9">
        <w:rPr>
          <w:rFonts w:ascii="Times New Roman" w:eastAsia="Times New Roman" w:hAnsi="Times New Roman" w:cs="Times New Roman"/>
          <w:sz w:val="28"/>
          <w:szCs w:val="28"/>
        </w:rPr>
        <w:t>6.2 Передача заказчику</w:t>
      </w:r>
    </w:p>
    <w:p w14:paraId="13165B06" w14:textId="0E20F854" w:rsidR="005B1C69" w:rsidRPr="00E57D1D" w:rsidRDefault="00921D3A" w:rsidP="00A053E1">
      <w:pPr>
        <w:spacing w:line="360" w:lineRule="exact"/>
        <w:ind w:left="708" w:firstLine="708"/>
      </w:pPr>
      <w:r w:rsidRPr="002545B9">
        <w:rPr>
          <w:rFonts w:ascii="Times New Roman" w:eastAsia="Times New Roman" w:hAnsi="Times New Roman" w:cs="Times New Roman"/>
          <w:sz w:val="28"/>
          <w:szCs w:val="28"/>
        </w:rPr>
        <w:t>6.3 Поддержка запуска</w:t>
      </w:r>
    </w:p>
    <w:p w14:paraId="3A697185" w14:textId="10C746BF" w:rsidR="002E1CA0" w:rsidRPr="002E1CA0" w:rsidRDefault="002E1CA0" w:rsidP="002E1CA0">
      <w:pPr>
        <w:pStyle w:val="22"/>
        <w:shd w:val="clear" w:color="auto" w:fill="auto"/>
        <w:spacing w:before="0" w:after="420"/>
        <w:ind w:firstLine="567"/>
        <w:rPr>
          <w:b/>
          <w:bCs/>
          <w:sz w:val="24"/>
          <w:szCs w:val="24"/>
        </w:rPr>
      </w:pPr>
      <w:r w:rsidRPr="002E1CA0">
        <w:rPr>
          <w:b/>
          <w:bCs/>
          <w:sz w:val="24"/>
          <w:szCs w:val="24"/>
        </w:rPr>
        <w:t>Заключение.</w:t>
      </w:r>
      <w:r w:rsidRPr="002E1CA0">
        <w:rPr>
          <w:b/>
          <w:bCs/>
          <w:sz w:val="24"/>
          <w:szCs w:val="24"/>
        </w:rPr>
        <w:tab/>
      </w:r>
      <w:r w:rsidRPr="002E1CA0">
        <w:rPr>
          <w:sz w:val="24"/>
          <w:szCs w:val="24"/>
        </w:rPr>
        <w:t>В ходе</w:t>
      </w:r>
      <w:r>
        <w:rPr>
          <w:sz w:val="24"/>
          <w:szCs w:val="24"/>
        </w:rPr>
        <w:t xml:space="preserve"> работы были получены знания </w:t>
      </w:r>
      <w:r w:rsidR="00A053E1">
        <w:rPr>
          <w:sz w:val="24"/>
          <w:szCs w:val="24"/>
        </w:rPr>
        <w:t xml:space="preserve">по временному планированию, разграничению этапов работы, оценке необходимого времени и его учету. Благодаря диаграмме </w:t>
      </w:r>
      <w:proofErr w:type="spellStart"/>
      <w:r w:rsidR="00A053E1">
        <w:rPr>
          <w:sz w:val="24"/>
          <w:szCs w:val="24"/>
        </w:rPr>
        <w:t>Ганта</w:t>
      </w:r>
      <w:proofErr w:type="spellEnd"/>
      <w:r w:rsidR="00A053E1">
        <w:rPr>
          <w:sz w:val="24"/>
          <w:szCs w:val="24"/>
        </w:rPr>
        <w:t xml:space="preserve"> получилось </w:t>
      </w:r>
      <w:proofErr w:type="gramStart"/>
      <w:r w:rsidR="00A053E1">
        <w:rPr>
          <w:sz w:val="24"/>
          <w:szCs w:val="24"/>
        </w:rPr>
        <w:t>наглядно продемонстрировать</w:t>
      </w:r>
      <w:proofErr w:type="gramEnd"/>
      <w:r w:rsidR="00A053E1">
        <w:rPr>
          <w:sz w:val="24"/>
          <w:szCs w:val="24"/>
        </w:rPr>
        <w:t xml:space="preserve"> связи между задачами и создать показательный график работы. Благодаря сетевой диаграмме удобно презентовать разрабатываемое решение, а также составить ИСР.</w:t>
      </w:r>
    </w:p>
    <w:sectPr w:rsidR="002E1CA0" w:rsidRPr="002E1CA0" w:rsidSect="00006E75">
      <w:pgSz w:w="11906" w:h="16838"/>
      <w:pgMar w:top="1134" w:right="850" w:bottom="1134" w:left="1701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">
    <w:altName w:val="Times New Roman"/>
    <w:panose1 w:val="00000000000000000000"/>
    <w:charset w:val="00"/>
    <w:family w:val="roman"/>
    <w:notTrueType/>
    <w:pitch w:val="default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F210A"/>
    <w:multiLevelType w:val="hybridMultilevel"/>
    <w:tmpl w:val="C1F21A86"/>
    <w:lvl w:ilvl="0" w:tplc="062E781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2013217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E75"/>
    <w:rsid w:val="00006E75"/>
    <w:rsid w:val="00085D7D"/>
    <w:rsid w:val="00097CD8"/>
    <w:rsid w:val="000C3DCB"/>
    <w:rsid w:val="000E1C32"/>
    <w:rsid w:val="00150909"/>
    <w:rsid w:val="002E1CA0"/>
    <w:rsid w:val="00487A47"/>
    <w:rsid w:val="005B1C69"/>
    <w:rsid w:val="006B7F91"/>
    <w:rsid w:val="006D602B"/>
    <w:rsid w:val="0080607D"/>
    <w:rsid w:val="00921D3A"/>
    <w:rsid w:val="00940003"/>
    <w:rsid w:val="00A053E1"/>
    <w:rsid w:val="00D1561D"/>
    <w:rsid w:val="00E72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630B1"/>
  <w15:docId w15:val="{211E2920-FA37-4AB4-A2D5-700A69F78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6DB9"/>
    <w:pPr>
      <w:spacing w:after="160" w:line="259" w:lineRule="auto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next w:val="a"/>
    <w:qFormat/>
    <w:rsid w:val="00006E7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customStyle="1" w:styleId="21">
    <w:name w:val="Заголовок 21"/>
    <w:basedOn w:val="a"/>
    <w:next w:val="a"/>
    <w:qFormat/>
    <w:rsid w:val="00006E7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customStyle="1" w:styleId="31">
    <w:name w:val="Заголовок 31"/>
    <w:basedOn w:val="a"/>
    <w:next w:val="a"/>
    <w:qFormat/>
    <w:rsid w:val="00006E7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customStyle="1" w:styleId="41">
    <w:name w:val="Заголовок 41"/>
    <w:basedOn w:val="a"/>
    <w:next w:val="a"/>
    <w:qFormat/>
    <w:rsid w:val="00006E7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customStyle="1" w:styleId="51">
    <w:name w:val="Заголовок 51"/>
    <w:basedOn w:val="a"/>
    <w:next w:val="a"/>
    <w:qFormat/>
    <w:rsid w:val="00006E75"/>
    <w:pPr>
      <w:keepNext/>
      <w:keepLines/>
      <w:spacing w:before="220" w:after="40"/>
      <w:outlineLvl w:val="4"/>
    </w:pPr>
    <w:rPr>
      <w:b/>
    </w:rPr>
  </w:style>
  <w:style w:type="paragraph" w:customStyle="1" w:styleId="61">
    <w:name w:val="Заголовок 61"/>
    <w:basedOn w:val="a"/>
    <w:next w:val="a"/>
    <w:qFormat/>
    <w:rsid w:val="00006E7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customStyle="1" w:styleId="a3">
    <w:name w:val="для лаб Знак"/>
    <w:basedOn w:val="a0"/>
    <w:qFormat/>
    <w:rsid w:val="0032099F"/>
    <w:rPr>
      <w:rFonts w:ascii="Times New Roman" w:hAnsi="Times New Roman"/>
      <w:color w:val="000000" w:themeColor="text1"/>
      <w:sz w:val="28"/>
      <w:szCs w:val="28"/>
      <w:lang w:eastAsia="ru-RU"/>
    </w:rPr>
  </w:style>
  <w:style w:type="paragraph" w:customStyle="1" w:styleId="1">
    <w:name w:val="Заголовок1"/>
    <w:basedOn w:val="a"/>
    <w:next w:val="a4"/>
    <w:qFormat/>
    <w:rsid w:val="00006E75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4">
    <w:name w:val="Body Text"/>
    <w:basedOn w:val="a"/>
    <w:rsid w:val="00006E75"/>
    <w:pPr>
      <w:spacing w:after="140" w:line="276" w:lineRule="auto"/>
    </w:pPr>
  </w:style>
  <w:style w:type="paragraph" w:styleId="a5">
    <w:name w:val="List"/>
    <w:basedOn w:val="a4"/>
    <w:rsid w:val="00006E75"/>
    <w:rPr>
      <w:rFonts w:cs="Lucida Sans"/>
    </w:rPr>
  </w:style>
  <w:style w:type="paragraph" w:customStyle="1" w:styleId="10">
    <w:name w:val="Название объекта1"/>
    <w:basedOn w:val="a"/>
    <w:qFormat/>
    <w:rsid w:val="00006E75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6">
    <w:name w:val="index heading"/>
    <w:basedOn w:val="a"/>
    <w:qFormat/>
    <w:rsid w:val="00006E75"/>
    <w:pPr>
      <w:suppressLineNumbers/>
    </w:pPr>
    <w:rPr>
      <w:rFonts w:cs="Lucida Sans"/>
    </w:rPr>
  </w:style>
  <w:style w:type="paragraph" w:styleId="a7">
    <w:name w:val="Title"/>
    <w:basedOn w:val="a"/>
    <w:next w:val="a"/>
    <w:qFormat/>
    <w:rsid w:val="00006E75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8">
    <w:name w:val="для лаб"/>
    <w:basedOn w:val="a"/>
    <w:autoRedefine/>
    <w:qFormat/>
    <w:rsid w:val="0032099F"/>
    <w:pPr>
      <w:spacing w:after="0" w:line="276" w:lineRule="auto"/>
      <w:ind w:right="-1"/>
    </w:pPr>
    <w:rPr>
      <w:rFonts w:ascii="Times New Roman" w:hAnsi="Times New Roman"/>
      <w:color w:val="000000" w:themeColor="text1"/>
      <w:sz w:val="28"/>
      <w:szCs w:val="28"/>
    </w:rPr>
  </w:style>
  <w:style w:type="paragraph" w:customStyle="1" w:styleId="Default">
    <w:name w:val="Default"/>
    <w:qFormat/>
    <w:rsid w:val="00EF7C5F"/>
    <w:rPr>
      <w:rFonts w:ascii="Times New Roman" w:hAnsi="Times New Roman" w:cs="Times New Roman"/>
      <w:color w:val="000000"/>
      <w:sz w:val="24"/>
      <w:szCs w:val="24"/>
    </w:rPr>
  </w:style>
  <w:style w:type="paragraph" w:styleId="a9">
    <w:name w:val="Subtitle"/>
    <w:basedOn w:val="a"/>
    <w:next w:val="a"/>
    <w:qFormat/>
    <w:rsid w:val="00006E7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aa">
    <w:name w:val="Содержимое таблицы"/>
    <w:basedOn w:val="a"/>
    <w:qFormat/>
    <w:rsid w:val="00006E75"/>
    <w:pPr>
      <w:suppressLineNumbers/>
    </w:pPr>
  </w:style>
  <w:style w:type="paragraph" w:customStyle="1" w:styleId="ab">
    <w:name w:val="Заголовок таблицы"/>
    <w:basedOn w:val="aa"/>
    <w:qFormat/>
    <w:rsid w:val="00006E75"/>
    <w:pPr>
      <w:jc w:val="center"/>
    </w:pPr>
    <w:rPr>
      <w:b/>
      <w:bCs/>
    </w:rPr>
  </w:style>
  <w:style w:type="table" w:customStyle="1" w:styleId="TableNormal">
    <w:name w:val="Table Normal"/>
    <w:rsid w:val="00006E75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c">
    <w:name w:val="Table Grid"/>
    <w:basedOn w:val="a1"/>
    <w:uiPriority w:val="39"/>
    <w:rsid w:val="00EF7C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0C3D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ko-KR"/>
    </w:rPr>
  </w:style>
  <w:style w:type="character" w:customStyle="1" w:styleId="5">
    <w:name w:val="Заголовок №5_"/>
    <w:basedOn w:val="a0"/>
    <w:link w:val="50"/>
    <w:rsid w:val="002E1CA0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</w:rPr>
  </w:style>
  <w:style w:type="paragraph" w:customStyle="1" w:styleId="50">
    <w:name w:val="Заголовок №5"/>
    <w:basedOn w:val="a"/>
    <w:link w:val="5"/>
    <w:rsid w:val="002E1CA0"/>
    <w:pPr>
      <w:widowControl w:val="0"/>
      <w:shd w:val="clear" w:color="auto" w:fill="FFFFFF"/>
      <w:spacing w:after="360" w:line="422" w:lineRule="exact"/>
      <w:jc w:val="center"/>
      <w:outlineLvl w:val="4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2">
    <w:name w:val="Основной текст (2) + Полужирный"/>
    <w:basedOn w:val="a0"/>
    <w:rsid w:val="002E1CA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0">
    <w:name w:val="Основной текст (2)_"/>
    <w:basedOn w:val="a0"/>
    <w:link w:val="22"/>
    <w:rsid w:val="002E1CA0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character" w:customStyle="1" w:styleId="212pt">
    <w:name w:val="Основной текст (2) + 12 pt"/>
    <w:basedOn w:val="20"/>
    <w:rsid w:val="002E1CA0"/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ru-RU"/>
    </w:rPr>
  </w:style>
  <w:style w:type="character" w:customStyle="1" w:styleId="ae">
    <w:name w:val="Подпись к таблице_"/>
    <w:basedOn w:val="a0"/>
    <w:link w:val="af"/>
    <w:rsid w:val="002E1CA0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22">
    <w:name w:val="Основной текст (2)"/>
    <w:basedOn w:val="a"/>
    <w:link w:val="20"/>
    <w:rsid w:val="002E1CA0"/>
    <w:pPr>
      <w:widowControl w:val="0"/>
      <w:shd w:val="clear" w:color="auto" w:fill="FFFFFF"/>
      <w:spacing w:before="360" w:after="0" w:line="418" w:lineRule="exact"/>
      <w:ind w:hanging="732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af">
    <w:name w:val="Подпись к таблице"/>
    <w:basedOn w:val="a"/>
    <w:link w:val="ae"/>
    <w:rsid w:val="002E1CA0"/>
    <w:pPr>
      <w:widowControl w:val="0"/>
      <w:shd w:val="clear" w:color="auto" w:fill="FFFFFF"/>
      <w:spacing w:after="0" w:line="0" w:lineRule="atLeast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3">
    <w:name w:val="Основной текст (3)_"/>
    <w:basedOn w:val="a0"/>
    <w:link w:val="30"/>
    <w:rsid w:val="005B1C69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30">
    <w:name w:val="Основной текст (3)"/>
    <w:basedOn w:val="a"/>
    <w:link w:val="3"/>
    <w:rsid w:val="005B1C69"/>
    <w:pPr>
      <w:widowControl w:val="0"/>
      <w:shd w:val="clear" w:color="auto" w:fill="FFFFFF"/>
      <w:spacing w:after="0" w:line="415" w:lineRule="exact"/>
      <w:ind w:hanging="7"/>
    </w:pPr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052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5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0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TJTaXYEJLgefsteRFRaLzE1p4Og==">AMUW2mVgCFUcOHaviX4mm+2kswAvhGYUyv/jFGcv/eoZQLob+oux3Nm1cFNmMErzLg/4FTiM4JTmHEmhAlJ/B6cVdgZMW+dX+QoB/rA4/grb37OKeYmkOYt5fH0YH5aZRnb97An+/x5n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ED901CB-24B6-41BE-B5DA-0706C1344C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643</Words>
  <Characters>3669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dc:description/>
  <cp:lastModifiedBy>Borg The Head</cp:lastModifiedBy>
  <cp:revision>2</cp:revision>
  <dcterms:created xsi:type="dcterms:W3CDTF">2026-04-28T18:31:00Z</dcterms:created>
  <dcterms:modified xsi:type="dcterms:W3CDTF">2026-04-28T18:31:00Z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