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212"/>
        <w:gridCol w:w="3213"/>
        <w:gridCol w:w="3213"/>
      </w:tblGrid>
      <w:tr w:rsidR="00A17648" w14:paraId="59E6A067" w14:textId="77777777" w:rsidTr="00A17648">
        <w:tblPrEx>
          <w:tblCellMar>
            <w:top w:w="0" w:type="dxa"/>
            <w:bottom w:w="0" w:type="dxa"/>
          </w:tblCellMar>
        </w:tblPrEx>
        <w:tc>
          <w:tcPr>
            <w:tcW w:w="9638" w:type="dxa"/>
            <w:gridSpan w:val="3"/>
          </w:tcPr>
          <w:p w14:paraId="5B6B02B8" w14:textId="77777777" w:rsidR="00A17648" w:rsidRDefault="00A17648" w:rsidP="00A17648">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Politechnika Świętokrzyska</w:t>
            </w:r>
          </w:p>
          <w:p w14:paraId="4074BF95" w14:textId="33543AC4" w:rsidR="00A17648" w:rsidRPr="00A17648" w:rsidRDefault="00A17648" w:rsidP="00A17648">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Wydział Elektrotechniki Automatyki i Informatyki</w:t>
            </w:r>
          </w:p>
        </w:tc>
      </w:tr>
      <w:tr w:rsidR="00A17648" w14:paraId="7A549F0C" w14:textId="77777777" w:rsidTr="00001ACB">
        <w:tblPrEx>
          <w:tblCellMar>
            <w:top w:w="0" w:type="dxa"/>
            <w:bottom w:w="0" w:type="dxa"/>
          </w:tblCellMar>
        </w:tblPrEx>
        <w:tc>
          <w:tcPr>
            <w:tcW w:w="9638" w:type="dxa"/>
            <w:gridSpan w:val="3"/>
          </w:tcPr>
          <w:p w14:paraId="7CC05A49" w14:textId="24C8965E" w:rsidR="00A17648" w:rsidRPr="00A17648" w:rsidRDefault="00A17648" w:rsidP="00A17648">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Programowanie Współbieżne – Laboratorium</w:t>
            </w:r>
          </w:p>
        </w:tc>
      </w:tr>
      <w:tr w:rsidR="00A17648" w14:paraId="489B67F3" w14:textId="77777777" w:rsidTr="00A17648">
        <w:tblPrEx>
          <w:tblCellMar>
            <w:top w:w="0" w:type="dxa"/>
            <w:bottom w:w="0" w:type="dxa"/>
          </w:tblCellMar>
        </w:tblPrEx>
        <w:tc>
          <w:tcPr>
            <w:tcW w:w="3212" w:type="dxa"/>
          </w:tcPr>
          <w:p w14:paraId="1B668B5E" w14:textId="3E3D6452" w:rsidR="00A17648" w:rsidRPr="00A17648" w:rsidRDefault="00A17648" w:rsidP="00A17648">
            <w:pPr>
              <w:spacing w:before="60" w:after="60"/>
              <w:rPr>
                <w:rFonts w:ascii="Times New Roman" w:hAnsi="Times New Roman" w:cs="Times New Roman"/>
                <w:b/>
                <w:color w:val="000000"/>
                <w:sz w:val="20"/>
              </w:rPr>
            </w:pPr>
            <w:r>
              <w:rPr>
                <w:rFonts w:ascii="Times New Roman" w:hAnsi="Times New Roman" w:cs="Times New Roman"/>
                <w:b/>
                <w:color w:val="000000"/>
                <w:sz w:val="20"/>
              </w:rPr>
              <w:t>Numer grupy: 3ID11B</w:t>
            </w:r>
          </w:p>
        </w:tc>
        <w:tc>
          <w:tcPr>
            <w:tcW w:w="3213" w:type="dxa"/>
          </w:tcPr>
          <w:p w14:paraId="7D8B559F" w14:textId="77777777" w:rsidR="00A17648" w:rsidRDefault="00A17648" w:rsidP="00A17648">
            <w:pPr>
              <w:spacing w:before="60" w:after="60"/>
              <w:rPr>
                <w:rFonts w:ascii="Times New Roman" w:hAnsi="Times New Roman" w:cs="Times New Roman"/>
                <w:color w:val="000000"/>
                <w:sz w:val="20"/>
              </w:rPr>
            </w:pPr>
            <w:r w:rsidRPr="00A17648">
              <w:rPr>
                <w:rFonts w:ascii="Times New Roman" w:hAnsi="Times New Roman" w:cs="Times New Roman"/>
                <w:b/>
                <w:color w:val="000000"/>
                <w:sz w:val="20"/>
              </w:rPr>
              <w:t>Autor:</w:t>
            </w:r>
          </w:p>
          <w:p w14:paraId="47FD604D" w14:textId="65609F62" w:rsidR="00A17648" w:rsidRPr="00A17648" w:rsidRDefault="00A17648" w:rsidP="00A17648">
            <w:pPr>
              <w:spacing w:before="60" w:after="60"/>
              <w:rPr>
                <w:rFonts w:ascii="Times New Roman" w:hAnsi="Times New Roman" w:cs="Times New Roman"/>
                <w:color w:val="000000"/>
                <w:sz w:val="20"/>
              </w:rPr>
            </w:pPr>
            <w:r>
              <w:rPr>
                <w:rFonts w:ascii="Times New Roman" w:hAnsi="Times New Roman" w:cs="Times New Roman"/>
                <w:color w:val="000000"/>
                <w:sz w:val="20"/>
              </w:rPr>
              <w:t>Artem Hizhovskyi</w:t>
            </w:r>
          </w:p>
        </w:tc>
        <w:tc>
          <w:tcPr>
            <w:tcW w:w="3213" w:type="dxa"/>
          </w:tcPr>
          <w:p w14:paraId="1C71BD2B" w14:textId="77777777" w:rsidR="00A17648" w:rsidRDefault="00A17648" w:rsidP="00A17648">
            <w:pPr>
              <w:spacing w:before="60" w:after="60"/>
              <w:rPr>
                <w:rFonts w:ascii="Times New Roman" w:hAnsi="Times New Roman" w:cs="Times New Roman"/>
                <w:color w:val="000000"/>
                <w:sz w:val="20"/>
              </w:rPr>
            </w:pPr>
            <w:r>
              <w:rPr>
                <w:rFonts w:ascii="Times New Roman" w:hAnsi="Times New Roman" w:cs="Times New Roman"/>
                <w:color w:val="000000"/>
                <w:sz w:val="20"/>
              </w:rPr>
              <w:t>Data wykonania</w:t>
            </w:r>
          </w:p>
          <w:p w14:paraId="1DD17349" w14:textId="77777777" w:rsidR="00A17648" w:rsidRDefault="00A17648" w:rsidP="00A17648">
            <w:pPr>
              <w:spacing w:before="60" w:after="60"/>
              <w:rPr>
                <w:rFonts w:ascii="Times New Roman" w:hAnsi="Times New Roman" w:cs="Times New Roman"/>
                <w:color w:val="000000"/>
                <w:sz w:val="20"/>
              </w:rPr>
            </w:pPr>
            <w:r>
              <w:rPr>
                <w:rFonts w:ascii="Times New Roman" w:hAnsi="Times New Roman" w:cs="Times New Roman"/>
                <w:color w:val="000000"/>
                <w:sz w:val="20"/>
              </w:rPr>
              <w:t>ćwiczenia:</w:t>
            </w:r>
          </w:p>
          <w:p w14:paraId="5E644AEE" w14:textId="074073FE" w:rsidR="00A17648" w:rsidRPr="00A17648" w:rsidRDefault="00A17648" w:rsidP="00A17648">
            <w:pPr>
              <w:spacing w:before="60" w:after="60"/>
              <w:rPr>
                <w:rFonts w:ascii="Times New Roman" w:hAnsi="Times New Roman" w:cs="Times New Roman"/>
                <w:color w:val="000000"/>
                <w:sz w:val="20"/>
              </w:rPr>
            </w:pPr>
            <w:r>
              <w:rPr>
                <w:rFonts w:ascii="Times New Roman" w:hAnsi="Times New Roman" w:cs="Times New Roman"/>
                <w:color w:val="000000"/>
                <w:sz w:val="20"/>
              </w:rPr>
              <w:t>09.10.2026</w:t>
            </w:r>
          </w:p>
        </w:tc>
      </w:tr>
      <w:tr w:rsidR="00A17648" w14:paraId="274E50AE" w14:textId="77777777" w:rsidTr="00496A8F">
        <w:tblPrEx>
          <w:tblCellMar>
            <w:top w:w="0" w:type="dxa"/>
            <w:bottom w:w="0" w:type="dxa"/>
          </w:tblCellMar>
        </w:tblPrEx>
        <w:tc>
          <w:tcPr>
            <w:tcW w:w="9638" w:type="dxa"/>
            <w:gridSpan w:val="3"/>
          </w:tcPr>
          <w:p w14:paraId="68E13468" w14:textId="77777777" w:rsidR="00A17648" w:rsidRDefault="00A17648" w:rsidP="00A17648">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Sprawozdanie nr 3:</w:t>
            </w:r>
          </w:p>
          <w:p w14:paraId="5F284790" w14:textId="22A4677A" w:rsidR="00A17648" w:rsidRPr="00A17648" w:rsidRDefault="00A17648" w:rsidP="00A17648">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Delegaty, Eventy i Timery</w:t>
            </w:r>
          </w:p>
        </w:tc>
      </w:tr>
    </w:tbl>
    <w:p w14:paraId="6F7D3822" w14:textId="77777777" w:rsidR="006B7CB3" w:rsidRDefault="006B7CB3"/>
    <w:p w14:paraId="0E007D4C" w14:textId="77777777" w:rsidR="00A17648" w:rsidRDefault="00A17648" w:rsidP="00A17648">
      <w:pPr>
        <w:spacing w:before="280" w:after="120"/>
        <w:rPr>
          <w:rFonts w:ascii="Times New Roman" w:hAnsi="Times New Roman" w:cs="Times New Roman"/>
          <w:b/>
          <w:color w:val="000000"/>
        </w:rPr>
      </w:pPr>
      <w:r>
        <w:rPr>
          <w:rFonts w:ascii="Times New Roman" w:hAnsi="Times New Roman" w:cs="Times New Roman"/>
          <w:b/>
          <w:color w:val="000000"/>
        </w:rPr>
        <w:t>Przebieg ćwiczenia</w:t>
      </w:r>
    </w:p>
    <w:p w14:paraId="220E32E0" w14:textId="77777777" w:rsidR="00A17648" w:rsidRDefault="00A17648" w:rsidP="00A17648">
      <w:pPr>
        <w:spacing w:before="200" w:after="60"/>
        <w:rPr>
          <w:rFonts w:ascii="Times New Roman" w:hAnsi="Times New Roman" w:cs="Times New Roman"/>
          <w:b/>
          <w:color w:val="000000"/>
          <w:sz w:val="22"/>
        </w:rPr>
      </w:pPr>
      <w:r>
        <w:rPr>
          <w:rFonts w:ascii="Times New Roman" w:hAnsi="Times New Roman" w:cs="Times New Roman"/>
          <w:b/>
          <w:color w:val="000000"/>
          <w:sz w:val="22"/>
        </w:rPr>
        <w:t>1. Prosty delegat</w:t>
      </w:r>
    </w:p>
    <w:p w14:paraId="3DAAD4B7" w14:textId="77777777" w:rsidR="00A17648" w:rsidRDefault="00A17648" w:rsidP="00A17648">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W ramach pierwszego zadania zbadano mechanizm działania delegatów w języku C# na podstawie projektu SimpleDelegate. Zdefiniowano delegat MathOperation typu void przyjmujący dwa parametry całkowite int. Utworzono cztery metody statyczne realizujące podstawowe operacje arytmetyczne: PrintSum dla dodawania, PrintDifference dla odejmowania, PrintProduct dla mnożenia oraz PrintQuotient dla dzielenia z zabezpieczeniem przed dzieleniem przez zero i rzutowaniem na typ double w celu uzyskania wyniku zmiennoprzecinkowego.</w:t>
      </w:r>
    </w:p>
    <w:p w14:paraId="7CD07F32" w14:textId="77777777" w:rsidR="00A17648" w:rsidRDefault="00A17648" w:rsidP="00A17648">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W metodzie Main powołano instancję delegata i połączono metody za pomocą operatora +=, tworząc łańcuch wywołań (MulticastDelegate). Wywołanie delegata mathOp(20, 4) zainicjowało sekwencyjne wykonanie wszystkich podpiętych metod z identycznymi argumentami. Następnie za pomocą metody GetInvocationList() pobrano tablicę składowych delegatów i w pętli foreach odczytano nazwy poszczególnych metod za pośrednictwem właściwości Method.Name.</w:t>
      </w:r>
    </w:p>
    <w:p w14:paraId="28645F98" w14:textId="77777777" w:rsidR="00A17648" w:rsidRDefault="00A17648" w:rsidP="00A17648">
      <w:pPr>
        <w:spacing w:before="120" w:after="120" w:line="276" w:lineRule="auto"/>
        <w:jc w:val="both"/>
        <w:rPr>
          <w:rFonts w:ascii="Times New Roman" w:hAnsi="Times New Roman" w:cs="Times New Roman"/>
          <w:color w:val="000000"/>
          <w:sz w:val="22"/>
        </w:rPr>
      </w:pPr>
    </w:p>
    <w:p w14:paraId="6E62F876" w14:textId="77777777" w:rsidR="00A17648" w:rsidRDefault="00A17648" w:rsidP="00A17648">
      <w:pPr>
        <w:spacing w:before="120" w:after="120" w:line="276" w:lineRule="auto"/>
        <w:jc w:val="both"/>
        <w:rPr>
          <w:rFonts w:ascii="Times New Roman" w:hAnsi="Times New Roman" w:cs="Times New Roman"/>
          <w:color w:val="000000"/>
          <w:sz w:val="22"/>
        </w:rPr>
      </w:pPr>
    </w:p>
    <w:p w14:paraId="45E24765" w14:textId="77777777" w:rsidR="00A17648" w:rsidRDefault="00A17648" w:rsidP="00A17648">
      <w:pPr>
        <w:spacing w:before="120" w:after="120" w:line="276" w:lineRule="auto"/>
        <w:jc w:val="both"/>
        <w:rPr>
          <w:rFonts w:ascii="Times New Roman" w:hAnsi="Times New Roman" w:cs="Times New Roman"/>
          <w:color w:val="000000"/>
          <w:sz w:val="22"/>
        </w:rPr>
      </w:pPr>
    </w:p>
    <w:p w14:paraId="0238990A" w14:textId="77777777" w:rsidR="00A17648" w:rsidRDefault="00A17648" w:rsidP="00A17648">
      <w:pPr>
        <w:spacing w:before="40" w:after="240" w:line="276" w:lineRule="auto"/>
        <w:rPr>
          <w:rFonts w:ascii="Times New Roman" w:hAnsi="Times New Roman" w:cs="Times New Roman"/>
          <w:color w:val="000000"/>
          <w:sz w:val="20"/>
        </w:rPr>
      </w:pPr>
      <w:r>
        <w:rPr>
          <w:rFonts w:ascii="Times New Roman" w:hAnsi="Times New Roman" w:cs="Times New Roman"/>
          <w:color w:val="000000"/>
          <w:sz w:val="20"/>
        </w:rPr>
        <w:t>Rysunek 1. Wynik wywołania łańcucha delegata oraz lista zarejestrowanych metod w oknie konsoli.</w:t>
      </w:r>
    </w:p>
    <w:p w14:paraId="3808992B" w14:textId="77777777" w:rsidR="00A17648" w:rsidRDefault="00A17648" w:rsidP="00A17648">
      <w:pPr>
        <w:spacing w:before="200" w:after="60" w:line="276" w:lineRule="auto"/>
        <w:rPr>
          <w:rFonts w:ascii="Times New Roman" w:hAnsi="Times New Roman" w:cs="Times New Roman"/>
          <w:b/>
          <w:color w:val="000000"/>
          <w:sz w:val="22"/>
        </w:rPr>
      </w:pPr>
      <w:r>
        <w:rPr>
          <w:rFonts w:ascii="Times New Roman" w:hAnsi="Times New Roman" w:cs="Times New Roman"/>
          <w:b/>
          <w:color w:val="000000"/>
          <w:sz w:val="22"/>
        </w:rPr>
        <w:t>2. Kończenie v1</w:t>
      </w:r>
    </w:p>
    <w:p w14:paraId="2F7846FC" w14:textId="77777777" w:rsidR="00A17648" w:rsidRDefault="00A17648" w:rsidP="00A17648">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W drugim zadaniu przeanalizowano zagadnienie cyklu życia wątków w środowisku uruchomieniowym .NET CLR na przykładzie projektu SimpleEvent. W wersji wyjściowej program nie kończył działania po naciśnięciu dowolnego klawisza, ponieważ wewnętrzny wątek internalThread utworzony w klasie Alarm pracował domyślnie jako wątek pierwszoplanowy (właściwość IsBackground o wartości false). Środowisko CLR podtrzymuje proces tak długo, jak długo aktywny jest przynajmniej jeden wątek pierwszoplanowy.</w:t>
      </w:r>
    </w:p>
    <w:p w14:paraId="74E3E4E6" w14:textId="77777777" w:rsidR="00A17648" w:rsidRDefault="00A17648" w:rsidP="00A17648">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Zgodnie z wymaganiami instrukcji w metodzie startClock ustawiono właściwość IsBackground na true. Przekształcenie wątku w wątek drugoplanowy sprawiło, że w momencie gdy wątek główny zakończył metodę Main po naciśnięciu klawisza, środowisko CLR natychmiast zamknęło cały proces bez konieczności oczekiwania na zakończenie zadanego czasu alarmu.</w:t>
      </w:r>
    </w:p>
    <w:p w14:paraId="2668C4DA" w14:textId="77777777" w:rsidR="00A17648" w:rsidRDefault="00A17648" w:rsidP="00A17648">
      <w:pPr>
        <w:spacing w:before="120" w:after="120" w:line="276" w:lineRule="auto"/>
        <w:jc w:val="both"/>
        <w:rPr>
          <w:rFonts w:ascii="Times New Roman" w:hAnsi="Times New Roman" w:cs="Times New Roman"/>
          <w:color w:val="000000"/>
          <w:sz w:val="22"/>
        </w:rPr>
      </w:pPr>
    </w:p>
    <w:p w14:paraId="741E3B8F" w14:textId="77777777" w:rsidR="00A17648" w:rsidRDefault="00A17648" w:rsidP="00A17648">
      <w:pPr>
        <w:spacing w:before="120" w:after="120" w:line="276" w:lineRule="auto"/>
        <w:jc w:val="both"/>
        <w:rPr>
          <w:rFonts w:ascii="Times New Roman" w:hAnsi="Times New Roman" w:cs="Times New Roman"/>
          <w:color w:val="000000"/>
          <w:sz w:val="22"/>
        </w:rPr>
      </w:pPr>
    </w:p>
    <w:p w14:paraId="1262734E" w14:textId="77777777" w:rsidR="00A17648" w:rsidRDefault="00A17648" w:rsidP="00A17648">
      <w:pPr>
        <w:spacing w:before="120" w:after="120" w:line="276" w:lineRule="auto"/>
        <w:jc w:val="both"/>
        <w:rPr>
          <w:rFonts w:ascii="Times New Roman" w:hAnsi="Times New Roman" w:cs="Times New Roman"/>
          <w:color w:val="000000"/>
          <w:sz w:val="22"/>
        </w:rPr>
      </w:pPr>
    </w:p>
    <w:p w14:paraId="7CA56277" w14:textId="77777777" w:rsidR="00A17648" w:rsidRDefault="00A17648" w:rsidP="00A17648">
      <w:pPr>
        <w:spacing w:before="40" w:after="240" w:line="276" w:lineRule="auto"/>
        <w:rPr>
          <w:rFonts w:ascii="Times New Roman" w:hAnsi="Times New Roman" w:cs="Times New Roman"/>
          <w:color w:val="000000"/>
          <w:sz w:val="20"/>
        </w:rPr>
      </w:pPr>
      <w:r>
        <w:rPr>
          <w:rFonts w:ascii="Times New Roman" w:hAnsi="Times New Roman" w:cs="Times New Roman"/>
          <w:color w:val="000000"/>
          <w:sz w:val="20"/>
        </w:rPr>
        <w:t>Rysunek 2. Natychmiastowe zamknięcie aplikacji po naciśnięciu klawisza dzięki wątkowi drugoplanowemu IsBackground.</w:t>
      </w:r>
    </w:p>
    <w:p w14:paraId="1C42BC99" w14:textId="77777777" w:rsidR="00A17648" w:rsidRDefault="00A17648" w:rsidP="00A17648">
      <w:pPr>
        <w:spacing w:before="200" w:after="60" w:line="276" w:lineRule="auto"/>
        <w:rPr>
          <w:rFonts w:ascii="Times New Roman" w:hAnsi="Times New Roman" w:cs="Times New Roman"/>
          <w:b/>
          <w:color w:val="000000"/>
          <w:sz w:val="22"/>
        </w:rPr>
      </w:pPr>
      <w:r>
        <w:rPr>
          <w:rFonts w:ascii="Times New Roman" w:hAnsi="Times New Roman" w:cs="Times New Roman"/>
          <w:b/>
          <w:color w:val="000000"/>
          <w:sz w:val="22"/>
        </w:rPr>
        <w:t>3. Kończenie v2</w:t>
      </w:r>
    </w:p>
    <w:p w14:paraId="0A2DDC97" w14:textId="77777777" w:rsidR="00A17648" w:rsidRDefault="00A17648" w:rsidP="00A17648">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W trzecim zadaniu zaimplementowano bezpieczne i kontrolowane zatrzymywanie wątku potomnego bez gwałtownego przerywania procesu przez CLR. Klasa Alarm została rozszerzona o implementację standardowego interfejsu IDisposable. W metodzie Dispose() zastosowano wywołanie metody Interrupt() na obiekcie wątku internalThread, po czym referencji przypisano wartość null.</w:t>
      </w:r>
    </w:p>
    <w:p w14:paraId="55FA7126" w14:textId="77777777" w:rsidR="00A17648" w:rsidRDefault="00A17648" w:rsidP="00A17648">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W metodzie checkingTime wątek potomny cyklicznie przechodzi w stan uśpienia Thread.Sleep(). Wywołanie metody Interrupt() w momencie przebywania wątku w stanie WaitSleepJoin skutkuje natychmiastowym wygenerowaniem wyjątku ThreadInterruptedException. Wyjątek ten został przechwycony w dedykowanym bloku catch, co pozwoliło wątkowi na bezpieczne zwolnienie zasobów, wyświetlenie stosownego komunikatu informacyjnego i planowe zakończenie pracy.</w:t>
      </w:r>
    </w:p>
    <w:p w14:paraId="6A14C6C5" w14:textId="77777777" w:rsidR="00A17648" w:rsidRDefault="00A17648" w:rsidP="00A17648">
      <w:pPr>
        <w:spacing w:before="120" w:after="120" w:line="276" w:lineRule="auto"/>
        <w:jc w:val="both"/>
        <w:rPr>
          <w:rFonts w:ascii="Times New Roman" w:hAnsi="Times New Roman" w:cs="Times New Roman"/>
          <w:color w:val="000000"/>
          <w:sz w:val="22"/>
        </w:rPr>
      </w:pPr>
    </w:p>
    <w:p w14:paraId="2408FC0B" w14:textId="77777777" w:rsidR="00A17648" w:rsidRDefault="00A17648" w:rsidP="00A17648">
      <w:pPr>
        <w:spacing w:before="120" w:after="120" w:line="276" w:lineRule="auto"/>
        <w:jc w:val="both"/>
        <w:rPr>
          <w:rFonts w:ascii="Times New Roman" w:hAnsi="Times New Roman" w:cs="Times New Roman"/>
          <w:color w:val="000000"/>
          <w:sz w:val="22"/>
        </w:rPr>
      </w:pPr>
    </w:p>
    <w:p w14:paraId="0293B9E6" w14:textId="77777777" w:rsidR="00A17648" w:rsidRDefault="00A17648" w:rsidP="00A17648">
      <w:pPr>
        <w:spacing w:before="120" w:after="120" w:line="276" w:lineRule="auto"/>
        <w:jc w:val="both"/>
        <w:rPr>
          <w:rFonts w:ascii="Times New Roman" w:hAnsi="Times New Roman" w:cs="Times New Roman"/>
          <w:color w:val="000000"/>
          <w:sz w:val="22"/>
        </w:rPr>
      </w:pPr>
    </w:p>
    <w:p w14:paraId="188E3FCC" w14:textId="77777777" w:rsidR="00A17648" w:rsidRDefault="00A17648" w:rsidP="00A17648">
      <w:pPr>
        <w:spacing w:before="40" w:after="240" w:line="276" w:lineRule="auto"/>
        <w:rPr>
          <w:rFonts w:ascii="Times New Roman" w:hAnsi="Times New Roman" w:cs="Times New Roman"/>
          <w:color w:val="000000"/>
          <w:sz w:val="20"/>
        </w:rPr>
      </w:pPr>
      <w:r>
        <w:rPr>
          <w:rFonts w:ascii="Times New Roman" w:hAnsi="Times New Roman" w:cs="Times New Roman"/>
          <w:color w:val="000000"/>
          <w:sz w:val="20"/>
        </w:rPr>
        <w:t>Rysunek 3. Bezpieczne przerwanie wątku potomnego metodą Interrupt i obsługa ThreadInterruptedException.</w:t>
      </w:r>
    </w:p>
    <w:p w14:paraId="36D26B8E" w14:textId="77777777" w:rsidR="00A17648" w:rsidRDefault="00A17648" w:rsidP="00A17648">
      <w:pPr>
        <w:spacing w:before="200" w:after="60" w:line="276" w:lineRule="auto"/>
        <w:rPr>
          <w:rFonts w:ascii="Times New Roman" w:hAnsi="Times New Roman" w:cs="Times New Roman"/>
          <w:b/>
          <w:color w:val="000000"/>
          <w:sz w:val="22"/>
        </w:rPr>
      </w:pPr>
      <w:r>
        <w:rPr>
          <w:rFonts w:ascii="Times New Roman" w:hAnsi="Times New Roman" w:cs="Times New Roman"/>
          <w:b/>
          <w:color w:val="000000"/>
          <w:sz w:val="22"/>
        </w:rPr>
        <w:t>4. Możliwość podania checkingInterval</w:t>
      </w:r>
    </w:p>
    <w:p w14:paraId="42199633" w14:textId="77777777" w:rsidR="00A17648" w:rsidRDefault="00A17648" w:rsidP="00A17648">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Czwarty punkt polegał na zwiększeniu elastyczności klasy Alarm poprzez wprowadzenie parametryzacji częstotliwości sprawdzania warunku czasowego. Dotychczasowa wartość interwału uśpienia w pętli checkingTime wynosiła na stałe 1000 ms.</w:t>
      </w:r>
    </w:p>
    <w:p w14:paraId="0B148F66" w14:textId="77777777" w:rsidR="00A17648" w:rsidRDefault="00A17648" w:rsidP="00A17648">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W klasie Alarm przeciążono konstruktory oraz metodę SetAlarm, wprowadzając opcjonalny parametr checkingInterval z wartością domyślną 1000 ms. W programie testowym Punkt4 powołano obiekt Alarm z czasem trwania 3 sekundy oraz własnym interwałem sprawdzania wynoszącym 250 ms. Właściwość CheckingInterval umożliwiła odczyt zadanej konfiguracji, a program poprawnie odliczał czas z czterokrotnie większą częstotliwością próbkowania.</w:t>
      </w:r>
    </w:p>
    <w:p w14:paraId="2BECB748" w14:textId="77777777" w:rsidR="00A17648" w:rsidRDefault="00A17648" w:rsidP="00A17648">
      <w:pPr>
        <w:spacing w:before="120" w:after="120" w:line="276" w:lineRule="auto"/>
        <w:jc w:val="both"/>
        <w:rPr>
          <w:rFonts w:ascii="Times New Roman" w:hAnsi="Times New Roman" w:cs="Times New Roman"/>
          <w:color w:val="000000"/>
          <w:sz w:val="22"/>
        </w:rPr>
      </w:pPr>
    </w:p>
    <w:p w14:paraId="39C77E4A" w14:textId="77777777" w:rsidR="00A17648" w:rsidRDefault="00A17648" w:rsidP="00A17648">
      <w:pPr>
        <w:spacing w:before="120" w:after="120" w:line="276" w:lineRule="auto"/>
        <w:jc w:val="both"/>
        <w:rPr>
          <w:rFonts w:ascii="Times New Roman" w:hAnsi="Times New Roman" w:cs="Times New Roman"/>
          <w:color w:val="000000"/>
          <w:sz w:val="22"/>
        </w:rPr>
      </w:pPr>
    </w:p>
    <w:p w14:paraId="2739D35B" w14:textId="77777777" w:rsidR="00A17648" w:rsidRDefault="00A17648" w:rsidP="00A17648">
      <w:pPr>
        <w:spacing w:before="120" w:after="120" w:line="276" w:lineRule="auto"/>
        <w:jc w:val="both"/>
        <w:rPr>
          <w:rFonts w:ascii="Times New Roman" w:hAnsi="Times New Roman" w:cs="Times New Roman"/>
          <w:color w:val="000000"/>
          <w:sz w:val="22"/>
        </w:rPr>
      </w:pPr>
    </w:p>
    <w:p w14:paraId="4A9AF4CA" w14:textId="77777777" w:rsidR="00A17648" w:rsidRDefault="00A17648" w:rsidP="00A17648">
      <w:pPr>
        <w:spacing w:before="40" w:after="240" w:line="276" w:lineRule="auto"/>
        <w:rPr>
          <w:rFonts w:ascii="Times New Roman" w:hAnsi="Times New Roman" w:cs="Times New Roman"/>
          <w:color w:val="000000"/>
          <w:sz w:val="20"/>
        </w:rPr>
      </w:pPr>
      <w:r>
        <w:rPr>
          <w:rFonts w:ascii="Times New Roman" w:hAnsi="Times New Roman" w:cs="Times New Roman"/>
          <w:color w:val="000000"/>
          <w:sz w:val="20"/>
        </w:rPr>
        <w:t>Rysunek 4. Działanie programu z niestandardowym interwałem sprawdzania czasu wynoszącym 250 ms.</w:t>
      </w:r>
    </w:p>
    <w:p w14:paraId="668EAEB9" w14:textId="77777777" w:rsidR="00A17648" w:rsidRDefault="00A17648" w:rsidP="00A17648">
      <w:pPr>
        <w:spacing w:before="200" w:after="60" w:line="276" w:lineRule="auto"/>
        <w:rPr>
          <w:rFonts w:ascii="Times New Roman" w:hAnsi="Times New Roman" w:cs="Times New Roman"/>
          <w:b/>
          <w:color w:val="000000"/>
          <w:sz w:val="22"/>
        </w:rPr>
      </w:pPr>
      <w:r>
        <w:rPr>
          <w:rFonts w:ascii="Times New Roman" w:hAnsi="Times New Roman" w:cs="Times New Roman"/>
          <w:b/>
          <w:color w:val="000000"/>
          <w:sz w:val="22"/>
        </w:rPr>
        <w:t>5. Nowy Event</w:t>
      </w:r>
    </w:p>
    <w:p w14:paraId="26FAE885" w14:textId="77777777" w:rsidR="00A17648" w:rsidRDefault="00A17648" w:rsidP="00A17648">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W zadaniu piątym rozbudowano klasę Alarm o mechanizm raportowania bieżącego stanu odliczania za pomocą architektury zdarzeń. Wewnątrz pętli checkingTime dodano bieżące przeliczanie pozostałego czasu do zmiennej timespanToAlarm jako różnicy pomiędzy zadanym czasem timeOfAlarm a czasem bieżącym DateTime.Now.</w:t>
      </w:r>
    </w:p>
    <w:p w14:paraId="2C241951" w14:textId="77777777" w:rsidR="00A17648" w:rsidRDefault="00A17648" w:rsidP="00A17648">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Do klasy Alarm dodano właściwość tylko do odczytu TimespanToAlarm zwracającą obliczony czas, a także zdefiniowano nowe zdarzenie ClockTicked oparte na klasie argumentów ClockTickEventArgs. Zdarzenie to jest wyzwalane przy każdej iteracji pętli sprawdzającej i przekazuje aktualny stan odliczania do zarejestrowanych subskrybentów. W programie Punkt5 podpięto procedurę obsługi zdarzenia, uzyskując w oknie konsoli płynny wydruk odliczanego czasu co 500 ms aż do wyzwolenia głównego alarmu.</w:t>
      </w:r>
    </w:p>
    <w:p w14:paraId="1D6EB8EC" w14:textId="77777777" w:rsidR="00A17648" w:rsidRDefault="00A17648" w:rsidP="00A17648">
      <w:pPr>
        <w:spacing w:before="120" w:after="120" w:line="276" w:lineRule="auto"/>
        <w:jc w:val="both"/>
        <w:rPr>
          <w:rFonts w:ascii="Times New Roman" w:hAnsi="Times New Roman" w:cs="Times New Roman"/>
          <w:color w:val="000000"/>
          <w:sz w:val="22"/>
        </w:rPr>
      </w:pPr>
    </w:p>
    <w:p w14:paraId="42333321" w14:textId="77777777" w:rsidR="00A17648" w:rsidRDefault="00A17648" w:rsidP="00A17648">
      <w:pPr>
        <w:spacing w:before="120" w:after="120" w:line="276" w:lineRule="auto"/>
        <w:jc w:val="both"/>
        <w:rPr>
          <w:rFonts w:ascii="Times New Roman" w:hAnsi="Times New Roman" w:cs="Times New Roman"/>
          <w:color w:val="000000"/>
          <w:sz w:val="22"/>
        </w:rPr>
      </w:pPr>
    </w:p>
    <w:p w14:paraId="6B17C43C" w14:textId="77777777" w:rsidR="00A17648" w:rsidRDefault="00A17648" w:rsidP="00A17648">
      <w:pPr>
        <w:spacing w:before="120" w:after="120" w:line="276" w:lineRule="auto"/>
        <w:jc w:val="both"/>
        <w:rPr>
          <w:rFonts w:ascii="Times New Roman" w:hAnsi="Times New Roman" w:cs="Times New Roman"/>
          <w:color w:val="000000"/>
          <w:sz w:val="22"/>
        </w:rPr>
      </w:pPr>
    </w:p>
    <w:p w14:paraId="0F66666D" w14:textId="77777777" w:rsidR="00A17648" w:rsidRDefault="00A17648" w:rsidP="00A17648">
      <w:pPr>
        <w:spacing w:before="40" w:after="240" w:line="276" w:lineRule="auto"/>
        <w:rPr>
          <w:rFonts w:ascii="Times New Roman" w:hAnsi="Times New Roman" w:cs="Times New Roman"/>
          <w:color w:val="000000"/>
          <w:sz w:val="20"/>
        </w:rPr>
      </w:pPr>
      <w:r>
        <w:rPr>
          <w:rFonts w:ascii="Times New Roman" w:hAnsi="Times New Roman" w:cs="Times New Roman"/>
          <w:color w:val="000000"/>
          <w:sz w:val="20"/>
        </w:rPr>
        <w:t>Rysunek 5. Cykliczne wyzwalanie nowego zdarzenia ClockTicked i wyświetlanie pozostałego czasu do alarmu.</w:t>
      </w:r>
    </w:p>
    <w:p w14:paraId="12353C95" w14:textId="77777777" w:rsidR="00A17648" w:rsidRDefault="00A17648" w:rsidP="00A17648">
      <w:pPr>
        <w:spacing w:before="200" w:after="60" w:line="276" w:lineRule="auto"/>
        <w:rPr>
          <w:rFonts w:ascii="Times New Roman" w:hAnsi="Times New Roman" w:cs="Times New Roman"/>
          <w:b/>
          <w:color w:val="000000"/>
          <w:sz w:val="22"/>
        </w:rPr>
      </w:pPr>
      <w:r>
        <w:rPr>
          <w:rFonts w:ascii="Times New Roman" w:hAnsi="Times New Roman" w:cs="Times New Roman"/>
          <w:b/>
          <w:color w:val="000000"/>
          <w:sz w:val="22"/>
        </w:rPr>
        <w:t>6. TimerExample</w:t>
      </w:r>
    </w:p>
    <w:p w14:paraId="636E7A2E" w14:textId="77777777" w:rsidR="00A17648" w:rsidRDefault="00A17648" w:rsidP="00A17648">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Szóste zadanie dotyczyło analizy i konfiguracji czasomierzy biblioteki standardowej platformy .NET. W programie Punkt6 wykorzystano komponent System.Timers.Timer z interwałem 1500 ms. Dodanie instrukcji timerSystem.AutoReset = false spowodowało wyłączenie cyklicznego wznawiania, dzięki czemu czasomierz zadziałał jak jednorazowy budzik, generując zdarzenie Elapsed dokładnie jeden raz.</w:t>
      </w:r>
    </w:p>
    <w:p w14:paraId="1B7E0F97" w14:textId="77777777" w:rsidR="00A17648" w:rsidRDefault="00A17648" w:rsidP="00A17648">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Dla wielowątkowego czasomierza System.Threading.Timer utworzono dedykowaną klasę stanu TimerState z polem Counter. W metodzie zwrotnej TimerTask wywoływanej na wątkach z puli ThreadPool zastosowano metodę Interlocked.Increment(ref state.Counter). Zapewniło to atomową, sprzętowo synchronizowaną inkrementację licznika wywołań bez ryzyka wystąpienia hazardu i wyścigu danych przy nakładających się wywołaniach zwrotnych.</w:t>
      </w:r>
    </w:p>
    <w:p w14:paraId="10BE13A9" w14:textId="77777777" w:rsidR="00A17648" w:rsidRDefault="00A17648" w:rsidP="00A17648">
      <w:pPr>
        <w:spacing w:before="120" w:after="120" w:line="276" w:lineRule="auto"/>
        <w:jc w:val="both"/>
        <w:rPr>
          <w:rFonts w:ascii="Times New Roman" w:hAnsi="Times New Roman" w:cs="Times New Roman"/>
          <w:color w:val="000000"/>
          <w:sz w:val="22"/>
        </w:rPr>
      </w:pPr>
    </w:p>
    <w:p w14:paraId="461A53AC" w14:textId="77777777" w:rsidR="00A17648" w:rsidRDefault="00A17648" w:rsidP="00A17648">
      <w:pPr>
        <w:spacing w:before="120" w:after="120" w:line="276" w:lineRule="auto"/>
        <w:jc w:val="both"/>
        <w:rPr>
          <w:rFonts w:ascii="Times New Roman" w:hAnsi="Times New Roman" w:cs="Times New Roman"/>
          <w:color w:val="000000"/>
          <w:sz w:val="22"/>
        </w:rPr>
      </w:pPr>
    </w:p>
    <w:p w14:paraId="194F7E49" w14:textId="77777777" w:rsidR="00A17648" w:rsidRDefault="00A17648" w:rsidP="00A17648">
      <w:pPr>
        <w:spacing w:before="120" w:after="120" w:line="276" w:lineRule="auto"/>
        <w:jc w:val="both"/>
        <w:rPr>
          <w:rFonts w:ascii="Times New Roman" w:hAnsi="Times New Roman" w:cs="Times New Roman"/>
          <w:color w:val="000000"/>
          <w:sz w:val="22"/>
        </w:rPr>
      </w:pPr>
    </w:p>
    <w:p w14:paraId="093F8CB9" w14:textId="77777777" w:rsidR="00A17648" w:rsidRDefault="00A17648" w:rsidP="00A17648">
      <w:pPr>
        <w:spacing w:before="40" w:after="240" w:line="276" w:lineRule="auto"/>
        <w:rPr>
          <w:rFonts w:ascii="Times New Roman" w:hAnsi="Times New Roman" w:cs="Times New Roman"/>
          <w:color w:val="000000"/>
          <w:sz w:val="20"/>
        </w:rPr>
      </w:pPr>
      <w:r>
        <w:rPr>
          <w:rFonts w:ascii="Times New Roman" w:hAnsi="Times New Roman" w:cs="Times New Roman"/>
          <w:color w:val="000000"/>
          <w:sz w:val="20"/>
        </w:rPr>
        <w:t>Rysunek 6. Jednorazowe wyzwolenie System.Timers.Timer oraz współbieżne wywołania System.Threading.Timer z atomowym licznikiem.</w:t>
      </w:r>
    </w:p>
    <w:p w14:paraId="19A678AE" w14:textId="77777777" w:rsidR="00A17648" w:rsidRDefault="00A17648" w:rsidP="00A17648">
      <w:pPr>
        <w:spacing w:before="200" w:after="60" w:line="276" w:lineRule="auto"/>
        <w:rPr>
          <w:rFonts w:ascii="Times New Roman" w:hAnsi="Times New Roman" w:cs="Times New Roman"/>
          <w:b/>
          <w:color w:val="000000"/>
          <w:sz w:val="22"/>
        </w:rPr>
      </w:pPr>
      <w:r>
        <w:rPr>
          <w:rFonts w:ascii="Times New Roman" w:hAnsi="Times New Roman" w:cs="Times New Roman"/>
          <w:b/>
          <w:color w:val="000000"/>
          <w:sz w:val="22"/>
        </w:rPr>
        <w:t>7. Wyłączenie timera</w:t>
      </w:r>
    </w:p>
    <w:p w14:paraId="31B0B913" w14:textId="77777777" w:rsidR="00A17648" w:rsidRDefault="00A17648" w:rsidP="00A17648">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W siódmym zadaniu zaimplementowano mechanizm dynamicznego wyłączania czasomierza wątkowego po osiągnięciu określonej liczby wywołań. Do klasy TimerState dodano referencję do obiektu czasomierza TimerRef, co umożliwiło sterowanie jego stanem bezpośrednio z wnętrza metody zwrotnej.</w:t>
      </w:r>
    </w:p>
    <w:p w14:paraId="36CFC5FE" w14:textId="77777777" w:rsidR="00A17648" w:rsidRDefault="00A17648" w:rsidP="00A17648">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W metodzie TimerTask po wykonaniu inkrementacji sprawdzany jest stan licznika wywołań. Gdy licznik osiągnął wartość 5, wywołano metodę state.TimerRef.Change(Timeout.Infinite, 0). Przekazanie wartości Timeout.Infinite jako czasu opóźnienia spowodowało trwałe zatrzymanie harmonogramowania kolejnych wywołań, co potwierdzono brakiem dalszych komunikatów w oknie konsoli.</w:t>
      </w:r>
    </w:p>
    <w:p w14:paraId="720D2E28" w14:textId="77777777" w:rsidR="00A17648" w:rsidRDefault="00A17648" w:rsidP="00A17648">
      <w:pPr>
        <w:spacing w:before="120" w:after="120" w:line="276" w:lineRule="auto"/>
        <w:jc w:val="both"/>
        <w:rPr>
          <w:rFonts w:ascii="Times New Roman" w:hAnsi="Times New Roman" w:cs="Times New Roman"/>
          <w:color w:val="000000"/>
          <w:sz w:val="22"/>
        </w:rPr>
      </w:pPr>
    </w:p>
    <w:p w14:paraId="58918A64" w14:textId="77777777" w:rsidR="00A17648" w:rsidRDefault="00A17648" w:rsidP="00A17648">
      <w:pPr>
        <w:spacing w:before="120" w:after="120" w:line="276" w:lineRule="auto"/>
        <w:jc w:val="both"/>
        <w:rPr>
          <w:rFonts w:ascii="Times New Roman" w:hAnsi="Times New Roman" w:cs="Times New Roman"/>
          <w:color w:val="000000"/>
          <w:sz w:val="22"/>
        </w:rPr>
      </w:pPr>
    </w:p>
    <w:p w14:paraId="0D0F2DC6" w14:textId="77777777" w:rsidR="00A17648" w:rsidRDefault="00A17648" w:rsidP="00A17648">
      <w:pPr>
        <w:spacing w:before="120" w:after="120" w:line="276" w:lineRule="auto"/>
        <w:jc w:val="both"/>
        <w:rPr>
          <w:rFonts w:ascii="Times New Roman" w:hAnsi="Times New Roman" w:cs="Times New Roman"/>
          <w:color w:val="000000"/>
          <w:sz w:val="22"/>
        </w:rPr>
      </w:pPr>
    </w:p>
    <w:p w14:paraId="4CC0F3D0" w14:textId="77777777" w:rsidR="00A17648" w:rsidRDefault="00A17648" w:rsidP="00A17648">
      <w:pPr>
        <w:spacing w:before="40" w:after="240" w:line="276" w:lineRule="auto"/>
        <w:rPr>
          <w:rFonts w:ascii="Times New Roman" w:hAnsi="Times New Roman" w:cs="Times New Roman"/>
          <w:color w:val="000000"/>
          <w:sz w:val="20"/>
        </w:rPr>
      </w:pPr>
      <w:r>
        <w:rPr>
          <w:rFonts w:ascii="Times New Roman" w:hAnsi="Times New Roman" w:cs="Times New Roman"/>
          <w:color w:val="000000"/>
          <w:sz w:val="20"/>
        </w:rPr>
        <w:t>Rysunek 7. Zatrzymanie System.Threading.Timer po 5 wywołaniach za pomocą metody Change z parametrem Timeout.Infinite.</w:t>
      </w:r>
    </w:p>
    <w:p w14:paraId="089547E2" w14:textId="77777777" w:rsidR="00A17648" w:rsidRDefault="00A17648" w:rsidP="00A17648">
      <w:pPr>
        <w:spacing w:before="200" w:after="60" w:line="276" w:lineRule="auto"/>
        <w:rPr>
          <w:rFonts w:ascii="Times New Roman" w:hAnsi="Times New Roman" w:cs="Times New Roman"/>
          <w:b/>
          <w:color w:val="000000"/>
          <w:sz w:val="22"/>
        </w:rPr>
      </w:pPr>
      <w:r>
        <w:rPr>
          <w:rFonts w:ascii="Times New Roman" w:hAnsi="Times New Roman" w:cs="Times New Roman"/>
          <w:b/>
          <w:color w:val="000000"/>
          <w:sz w:val="22"/>
        </w:rPr>
        <w:t>8. Inne czasomierze</w:t>
      </w:r>
    </w:p>
    <w:p w14:paraId="37F0184E" w14:textId="77777777" w:rsidR="00A17648" w:rsidRDefault="00A17648" w:rsidP="00A17648">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W punkcie ósmym przeanalizowano specyfikę specjalizowanych czasomierzy dostępnych w bibliotekach środowiska .NET. Czasomierz System.Windows.Forms.Timer jest przeznaczony dla aplikacji okienkowych Windows Forms; wyzwala zdarzenia Tick synchronicznie w głównym wątku interfejsu użytkownika, co eliminuje problem błędu dostępu międzywątkowego, ale może powodować zacinanie animacji przy długich operacjach.</w:t>
      </w:r>
    </w:p>
    <w:p w14:paraId="00230240" w14:textId="77777777" w:rsidR="00A17648" w:rsidRDefault="00A17648" w:rsidP="00A17648">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Czasomierz System.Web.UI.Timer służy do asynchronicznego lub synchronicznego odświeżania fragmentów stron internetowych ASP.NET AJAX w regularnych odstępach czasu. Z kolei System.Windows.Threading.DispatcherTimer dedykowany dla technologii WPF jest zintegrowany z kolejką zdarzeń Dispatchera okna, umożliwiając bezpośrednią modyfikację kontrolek interfejsu graficznego z określonym priorytetem dyspozytora.</w:t>
      </w:r>
    </w:p>
    <w:p w14:paraId="301AC8F0" w14:textId="77777777" w:rsidR="00A17648" w:rsidRDefault="00A17648" w:rsidP="00A17648">
      <w:pPr>
        <w:spacing w:before="280" w:after="120" w:line="276" w:lineRule="auto"/>
        <w:rPr>
          <w:rFonts w:ascii="Times New Roman" w:hAnsi="Times New Roman" w:cs="Times New Roman"/>
          <w:b/>
          <w:color w:val="000000"/>
        </w:rPr>
      </w:pPr>
      <w:r>
        <w:rPr>
          <w:rFonts w:ascii="Times New Roman" w:hAnsi="Times New Roman" w:cs="Times New Roman"/>
          <w:b/>
          <w:color w:val="000000"/>
        </w:rPr>
        <w:t>Kody źródłowe</w:t>
      </w:r>
    </w:p>
    <w:p w14:paraId="7D90126F" w14:textId="77777777" w:rsidR="00A17648" w:rsidRDefault="00A17648" w:rsidP="00A17648">
      <w:pPr>
        <w:spacing w:before="200" w:after="60" w:line="276" w:lineRule="auto"/>
        <w:rPr>
          <w:rFonts w:ascii="Times New Roman" w:hAnsi="Times New Roman" w:cs="Times New Roman"/>
          <w:b/>
          <w:color w:val="000000"/>
          <w:sz w:val="22"/>
        </w:rPr>
      </w:pPr>
      <w:r>
        <w:rPr>
          <w:rFonts w:ascii="Times New Roman" w:hAnsi="Times New Roman" w:cs="Times New Roman"/>
          <w:b/>
          <w:color w:val="000000"/>
          <w:sz w:val="22"/>
        </w:rPr>
        <w:t>1. SimpleDelegate - Punkt1.cs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Look w:val="0000" w:firstRow="0" w:lastRow="0" w:firstColumn="0" w:lastColumn="0" w:noHBand="0" w:noVBand="0"/>
      </w:tblPr>
      <w:tblGrid>
        <w:gridCol w:w="9638"/>
      </w:tblGrid>
      <w:tr w:rsidR="00A17648" w14:paraId="0F1BDA80" w14:textId="77777777" w:rsidTr="00A17648">
        <w:tblPrEx>
          <w:tblCellMar>
            <w:top w:w="0" w:type="dxa"/>
            <w:bottom w:w="0" w:type="dxa"/>
          </w:tblCellMar>
        </w:tblPrEx>
        <w:tc>
          <w:tcPr>
            <w:tcW w:w="9638" w:type="dxa"/>
            <w:shd w:val="clear" w:color="auto" w:fill="F5F5F5"/>
            <w:tcMar>
              <w:top w:w="120" w:type="dxa"/>
              <w:left w:w="160" w:type="dxa"/>
              <w:bottom w:w="120" w:type="dxa"/>
              <w:right w:w="160" w:type="dxa"/>
            </w:tcMar>
          </w:tcPr>
          <w:p w14:paraId="45C35B0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12F26F86" w14:textId="77777777" w:rsidR="00A17648" w:rsidRDefault="00A17648" w:rsidP="00A17648">
            <w:pPr>
              <w:spacing w:after="0" w:line="240" w:lineRule="auto"/>
              <w:rPr>
                <w:rFonts w:ascii="Consolas" w:hAnsi="Consolas" w:cs="Times New Roman"/>
                <w:color w:val="000000"/>
                <w:sz w:val="19"/>
              </w:rPr>
            </w:pPr>
          </w:p>
          <w:p w14:paraId="01BB166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namespace SimpleDelegate</w:t>
            </w:r>
          </w:p>
          <w:p w14:paraId="160910E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w:t>
            </w:r>
          </w:p>
          <w:p w14:paraId="04F41DE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public delegate void MathOperation(int a, int b);</w:t>
            </w:r>
          </w:p>
          <w:p w14:paraId="317A1DC0" w14:textId="77777777" w:rsidR="00A17648" w:rsidRDefault="00A17648" w:rsidP="00A17648">
            <w:pPr>
              <w:spacing w:after="0" w:line="240" w:lineRule="auto"/>
              <w:rPr>
                <w:rFonts w:ascii="Consolas" w:hAnsi="Consolas" w:cs="Times New Roman"/>
                <w:color w:val="000000"/>
                <w:sz w:val="19"/>
              </w:rPr>
            </w:pPr>
          </w:p>
          <w:p w14:paraId="4632280D"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class Punkt1</w:t>
            </w:r>
          </w:p>
          <w:p w14:paraId="1D8EB72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49A6DB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static void PrintSum(int a, int b)</w:t>
            </w:r>
          </w:p>
          <w:p w14:paraId="6CD055E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09A10F3"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Console.WriteLine($"{a} + {b} = {a + b}");</w:t>
            </w:r>
          </w:p>
          <w:p w14:paraId="57957DDD"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56495F5" w14:textId="77777777" w:rsidR="00A17648" w:rsidRDefault="00A17648" w:rsidP="00A17648">
            <w:pPr>
              <w:spacing w:after="0" w:line="240" w:lineRule="auto"/>
              <w:rPr>
                <w:rFonts w:ascii="Consolas" w:hAnsi="Consolas" w:cs="Times New Roman"/>
                <w:color w:val="000000"/>
                <w:sz w:val="19"/>
              </w:rPr>
            </w:pPr>
          </w:p>
          <w:p w14:paraId="7D6DE095"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static void PrintDifference(int a, int b)</w:t>
            </w:r>
          </w:p>
          <w:p w14:paraId="6E6DD9A9"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C40CE0D"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Console.WriteLine($"{a} - {b} = {a - b}");</w:t>
            </w:r>
          </w:p>
          <w:p w14:paraId="1F1AADF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81F26E2" w14:textId="77777777" w:rsidR="00A17648" w:rsidRDefault="00A17648" w:rsidP="00A17648">
            <w:pPr>
              <w:spacing w:after="0" w:line="240" w:lineRule="auto"/>
              <w:rPr>
                <w:rFonts w:ascii="Consolas" w:hAnsi="Consolas" w:cs="Times New Roman"/>
                <w:color w:val="000000"/>
                <w:sz w:val="19"/>
              </w:rPr>
            </w:pPr>
          </w:p>
          <w:p w14:paraId="0474591D"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static void PrintProduct(int a, int b)</w:t>
            </w:r>
          </w:p>
          <w:p w14:paraId="448B5C76"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36530D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Console.WriteLine($"{a} * {b} = {a * b}");</w:t>
            </w:r>
          </w:p>
          <w:p w14:paraId="2E5A0026"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8B80469" w14:textId="77777777" w:rsidR="00A17648" w:rsidRDefault="00A17648" w:rsidP="00A17648">
            <w:pPr>
              <w:spacing w:after="0" w:line="240" w:lineRule="auto"/>
              <w:rPr>
                <w:rFonts w:ascii="Consolas" w:hAnsi="Consolas" w:cs="Times New Roman"/>
                <w:color w:val="000000"/>
                <w:sz w:val="19"/>
              </w:rPr>
            </w:pPr>
          </w:p>
          <w:p w14:paraId="2F42151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static void PrintQuotient(int a, int b)</w:t>
            </w:r>
          </w:p>
          <w:p w14:paraId="1217C2C7"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541E57D"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if (b != 0)</w:t>
            </w:r>
          </w:p>
          <w:p w14:paraId="0966E0D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00DAD85"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Console.WriteLine($"{a} / {b} = {(double)a / b:F2}");</w:t>
            </w:r>
          </w:p>
          <w:p w14:paraId="7F822F67"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744866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else</w:t>
            </w:r>
          </w:p>
          <w:p w14:paraId="10EE39E5"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7434EA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Console.WriteLine("Dzielenie przez zero!");</w:t>
            </w:r>
          </w:p>
          <w:p w14:paraId="778B5EC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B421057"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6E61999" w14:textId="77777777" w:rsidR="00A17648" w:rsidRDefault="00A17648" w:rsidP="00A17648">
            <w:pPr>
              <w:spacing w:after="0" w:line="240" w:lineRule="auto"/>
              <w:rPr>
                <w:rFonts w:ascii="Consolas" w:hAnsi="Consolas" w:cs="Times New Roman"/>
                <w:color w:val="000000"/>
                <w:sz w:val="19"/>
              </w:rPr>
            </w:pPr>
          </w:p>
          <w:p w14:paraId="462CEAC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2BBD8AD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4D8F59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int x = 20;</w:t>
            </w:r>
          </w:p>
          <w:p w14:paraId="22128D0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int y = 4;</w:t>
            </w:r>
          </w:p>
          <w:p w14:paraId="26689398" w14:textId="77777777" w:rsidR="00A17648" w:rsidRDefault="00A17648" w:rsidP="00A17648">
            <w:pPr>
              <w:spacing w:after="0" w:line="240" w:lineRule="auto"/>
              <w:rPr>
                <w:rFonts w:ascii="Consolas" w:hAnsi="Consolas" w:cs="Times New Roman"/>
                <w:color w:val="000000"/>
                <w:sz w:val="19"/>
              </w:rPr>
            </w:pPr>
          </w:p>
          <w:p w14:paraId="4589D2AC"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MathOperation mathOp = new MathOperation(PrintSum);</w:t>
            </w:r>
          </w:p>
          <w:p w14:paraId="39EDB1A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mathOp += PrintDifference;</w:t>
            </w:r>
          </w:p>
          <w:p w14:paraId="5ED3FD0D"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mathOp += PrintProduct;</w:t>
            </w:r>
          </w:p>
          <w:p w14:paraId="5CB173B7"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mathOp += PrintQuotient;</w:t>
            </w:r>
          </w:p>
          <w:p w14:paraId="093EF5A1" w14:textId="77777777" w:rsidR="00A17648" w:rsidRDefault="00A17648" w:rsidP="00A17648">
            <w:pPr>
              <w:spacing w:after="0" w:line="240" w:lineRule="auto"/>
              <w:rPr>
                <w:rFonts w:ascii="Consolas" w:hAnsi="Consolas" w:cs="Times New Roman"/>
                <w:color w:val="000000"/>
                <w:sz w:val="19"/>
              </w:rPr>
            </w:pPr>
          </w:p>
          <w:p w14:paraId="76F1BC6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mathOp(x, y);</w:t>
            </w:r>
          </w:p>
          <w:p w14:paraId="213127EA" w14:textId="77777777" w:rsidR="00A17648" w:rsidRDefault="00A17648" w:rsidP="00A17648">
            <w:pPr>
              <w:spacing w:after="0" w:line="240" w:lineRule="auto"/>
              <w:rPr>
                <w:rFonts w:ascii="Consolas" w:hAnsi="Consolas" w:cs="Times New Roman"/>
                <w:color w:val="000000"/>
                <w:sz w:val="19"/>
              </w:rPr>
            </w:pPr>
          </w:p>
          <w:p w14:paraId="0592529C"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Console.WriteLine("\nNazwy metod z listy wywolan:");</w:t>
            </w:r>
          </w:p>
          <w:p w14:paraId="670AE40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foreach (var item in mathOp.GetInvocationList())</w:t>
            </w:r>
          </w:p>
          <w:p w14:paraId="26E96ADC"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02C2072"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Console.WriteLine(item.Method.Name);</w:t>
            </w:r>
          </w:p>
          <w:p w14:paraId="2A513DD5"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5A814A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42DA51D"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E52F207" w14:textId="6623F4B1" w:rsidR="00A17648" w:rsidRP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001B34BE" w14:textId="0E9B797B" w:rsidR="00A17648" w:rsidRDefault="00A17648" w:rsidP="00A17648">
      <w:pPr>
        <w:spacing w:before="200" w:after="60" w:line="276" w:lineRule="auto"/>
        <w:rPr>
          <w:rFonts w:ascii="Times New Roman" w:hAnsi="Times New Roman" w:cs="Times New Roman"/>
          <w:color w:val="000000"/>
          <w:sz w:val="22"/>
        </w:rPr>
      </w:pPr>
    </w:p>
    <w:p w14:paraId="08A4B131" w14:textId="77777777" w:rsidR="00A17648" w:rsidRDefault="00A17648" w:rsidP="00A17648">
      <w:pPr>
        <w:spacing w:before="200" w:after="60" w:line="276" w:lineRule="auto"/>
        <w:rPr>
          <w:rFonts w:ascii="Times New Roman" w:hAnsi="Times New Roman" w:cs="Times New Roman"/>
          <w:b/>
          <w:color w:val="000000"/>
          <w:sz w:val="22"/>
        </w:rPr>
      </w:pPr>
      <w:r>
        <w:rPr>
          <w:rFonts w:ascii="Times New Roman" w:hAnsi="Times New Roman" w:cs="Times New Roman"/>
          <w:b/>
          <w:color w:val="000000"/>
          <w:sz w:val="22"/>
        </w:rPr>
        <w:t>2. SimpleEvent - Alarm.cs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Look w:val="0000" w:firstRow="0" w:lastRow="0" w:firstColumn="0" w:lastColumn="0" w:noHBand="0" w:noVBand="0"/>
      </w:tblPr>
      <w:tblGrid>
        <w:gridCol w:w="9638"/>
      </w:tblGrid>
      <w:tr w:rsidR="00A17648" w14:paraId="46ABE130" w14:textId="77777777" w:rsidTr="00A17648">
        <w:tblPrEx>
          <w:tblCellMar>
            <w:top w:w="0" w:type="dxa"/>
            <w:bottom w:w="0" w:type="dxa"/>
          </w:tblCellMar>
        </w:tblPrEx>
        <w:tc>
          <w:tcPr>
            <w:tcW w:w="9638" w:type="dxa"/>
            <w:shd w:val="clear" w:color="auto" w:fill="F5F5F5"/>
            <w:tcMar>
              <w:top w:w="120" w:type="dxa"/>
              <w:left w:w="160" w:type="dxa"/>
              <w:bottom w:w="120" w:type="dxa"/>
              <w:right w:w="160" w:type="dxa"/>
            </w:tcMar>
          </w:tcPr>
          <w:p w14:paraId="2BFDFE5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08A96B92"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5041AE64" w14:textId="77777777" w:rsidR="00A17648" w:rsidRDefault="00A17648" w:rsidP="00A17648">
            <w:pPr>
              <w:spacing w:after="0" w:line="240" w:lineRule="auto"/>
              <w:rPr>
                <w:rFonts w:ascii="Consolas" w:hAnsi="Consolas" w:cs="Times New Roman"/>
                <w:color w:val="000000"/>
                <w:sz w:val="19"/>
              </w:rPr>
            </w:pPr>
          </w:p>
          <w:p w14:paraId="6812C9C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namespace SimpleEvent</w:t>
            </w:r>
          </w:p>
          <w:p w14:paraId="4DF6C705"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w:t>
            </w:r>
          </w:p>
          <w:p w14:paraId="53829DD3"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public class AlarmEventArgs : EventArgs</w:t>
            </w:r>
          </w:p>
          <w:p w14:paraId="37DB0172"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D698A95"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public string Message { get; set; } = string.Empty;</w:t>
            </w:r>
          </w:p>
          <w:p w14:paraId="384FAFCD"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public DateTime AlarmFiredAt { get; set; }</w:t>
            </w:r>
          </w:p>
          <w:p w14:paraId="0C7C09D3"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77C0659" w14:textId="77777777" w:rsidR="00A17648" w:rsidRDefault="00A17648" w:rsidP="00A17648">
            <w:pPr>
              <w:spacing w:after="0" w:line="240" w:lineRule="auto"/>
              <w:rPr>
                <w:rFonts w:ascii="Consolas" w:hAnsi="Consolas" w:cs="Times New Roman"/>
                <w:color w:val="000000"/>
                <w:sz w:val="19"/>
              </w:rPr>
            </w:pPr>
          </w:p>
          <w:p w14:paraId="32BD2103"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public class ClockTickEventArgs : EventArgs</w:t>
            </w:r>
          </w:p>
          <w:p w14:paraId="7D37B781"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BD06A2C"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public TimeSpan RemainingTime { get; set; }</w:t>
            </w:r>
          </w:p>
          <w:p w14:paraId="3C1BF787"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public int CheckingIntervalMs { get; set; }</w:t>
            </w:r>
          </w:p>
          <w:p w14:paraId="7DF6D43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A608FCA" w14:textId="77777777" w:rsidR="00A17648" w:rsidRDefault="00A17648" w:rsidP="00A17648">
            <w:pPr>
              <w:spacing w:after="0" w:line="240" w:lineRule="auto"/>
              <w:rPr>
                <w:rFonts w:ascii="Consolas" w:hAnsi="Consolas" w:cs="Times New Roman"/>
                <w:color w:val="000000"/>
                <w:sz w:val="19"/>
              </w:rPr>
            </w:pPr>
          </w:p>
          <w:p w14:paraId="72F8F82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public class Alarm : IDisposable</w:t>
            </w:r>
          </w:p>
          <w:p w14:paraId="7F702A5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45E14E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private TimeSpan timespanToAlarm;</w:t>
            </w:r>
          </w:p>
          <w:p w14:paraId="526A206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private DateTime timeOfAlarm;</w:t>
            </w:r>
          </w:p>
          <w:p w14:paraId="2A7EF05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private Thread? internalThread;</w:t>
            </w:r>
          </w:p>
          <w:p w14:paraId="4408094D"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private int checkingInterval = 1000;</w:t>
            </w:r>
          </w:p>
          <w:p w14:paraId="2362F19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private bool disposed = false;</w:t>
            </w:r>
          </w:p>
          <w:p w14:paraId="4B8FA67C" w14:textId="77777777" w:rsidR="00A17648" w:rsidRDefault="00A17648" w:rsidP="00A17648">
            <w:pPr>
              <w:spacing w:after="0" w:line="240" w:lineRule="auto"/>
              <w:rPr>
                <w:rFonts w:ascii="Consolas" w:hAnsi="Consolas" w:cs="Times New Roman"/>
                <w:color w:val="000000"/>
                <w:sz w:val="19"/>
              </w:rPr>
            </w:pPr>
          </w:p>
          <w:p w14:paraId="596DB75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public bool IsBackground { get; set; } = false;</w:t>
            </w:r>
          </w:p>
          <w:p w14:paraId="14B1E2C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public TimeSpan TimespanToAlarm =&gt; timespanToAlarm;</w:t>
            </w:r>
          </w:p>
          <w:p w14:paraId="09A3D116"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public int CheckingInterval =&gt; checkingInterval;</w:t>
            </w:r>
          </w:p>
          <w:p w14:paraId="427AE058" w14:textId="77777777" w:rsidR="00A17648" w:rsidRDefault="00A17648" w:rsidP="00A17648">
            <w:pPr>
              <w:spacing w:after="0" w:line="240" w:lineRule="auto"/>
              <w:rPr>
                <w:rFonts w:ascii="Consolas" w:hAnsi="Consolas" w:cs="Times New Roman"/>
                <w:color w:val="000000"/>
                <w:sz w:val="19"/>
              </w:rPr>
            </w:pPr>
          </w:p>
          <w:p w14:paraId="586417C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public delegate void AlarmEventHandler(object sender, AlarmEventArgs args);</w:t>
            </w:r>
          </w:p>
          <w:p w14:paraId="6D091896"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public event AlarmEventHandler? AlarmOccured;</w:t>
            </w:r>
          </w:p>
          <w:p w14:paraId="18D7FAB6"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public event EventHandler&lt;ClockTickEventArgs&gt;? ClockTicked;</w:t>
            </w:r>
          </w:p>
          <w:p w14:paraId="61BBE3C9" w14:textId="77777777" w:rsidR="00A17648" w:rsidRDefault="00A17648" w:rsidP="00A17648">
            <w:pPr>
              <w:spacing w:after="0" w:line="240" w:lineRule="auto"/>
              <w:rPr>
                <w:rFonts w:ascii="Consolas" w:hAnsi="Consolas" w:cs="Times New Roman"/>
                <w:color w:val="000000"/>
                <w:sz w:val="19"/>
              </w:rPr>
            </w:pPr>
          </w:p>
          <w:p w14:paraId="2FB822E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public Alarm(TimeSpan timespan, int checkingInterval = 1000)</w:t>
            </w:r>
          </w:p>
          <w:p w14:paraId="5F7113B7"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E2F0EF6"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this.checkingInterval = checkingInterval;</w:t>
            </w:r>
          </w:p>
          <w:p w14:paraId="28E50901"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SetAlarm(timespan, checkingInterval);</w:t>
            </w:r>
          </w:p>
          <w:p w14:paraId="4757ECC9"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DD816D5" w14:textId="77777777" w:rsidR="00A17648" w:rsidRDefault="00A17648" w:rsidP="00A17648">
            <w:pPr>
              <w:spacing w:after="0" w:line="240" w:lineRule="auto"/>
              <w:rPr>
                <w:rFonts w:ascii="Consolas" w:hAnsi="Consolas" w:cs="Times New Roman"/>
                <w:color w:val="000000"/>
                <w:sz w:val="19"/>
              </w:rPr>
            </w:pPr>
          </w:p>
          <w:p w14:paraId="56538B4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public Alarm(DateTime at, int checkingInterval = 1000)</w:t>
            </w:r>
          </w:p>
          <w:p w14:paraId="71D28CE9"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C731F33"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this.checkingInterval = checkingInterval;</w:t>
            </w:r>
          </w:p>
          <w:p w14:paraId="34E27E27"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SetAlarm(at, checkingInterval);</w:t>
            </w:r>
          </w:p>
          <w:p w14:paraId="755E1F0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8E705FF" w14:textId="77777777" w:rsidR="00A17648" w:rsidRDefault="00A17648" w:rsidP="00A17648">
            <w:pPr>
              <w:spacing w:after="0" w:line="240" w:lineRule="auto"/>
              <w:rPr>
                <w:rFonts w:ascii="Consolas" w:hAnsi="Consolas" w:cs="Times New Roman"/>
                <w:color w:val="000000"/>
                <w:sz w:val="19"/>
              </w:rPr>
            </w:pPr>
          </w:p>
          <w:p w14:paraId="4D0DBE5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public Alarm()</w:t>
            </w:r>
          </w:p>
          <w:p w14:paraId="5BA24FC7"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8E5B59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this.checkingInterval = 1000;</w:t>
            </w:r>
          </w:p>
          <w:p w14:paraId="7EC63BD5"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D0B5D92" w14:textId="77777777" w:rsidR="00A17648" w:rsidRDefault="00A17648" w:rsidP="00A17648">
            <w:pPr>
              <w:spacing w:after="0" w:line="240" w:lineRule="auto"/>
              <w:rPr>
                <w:rFonts w:ascii="Consolas" w:hAnsi="Consolas" w:cs="Times New Roman"/>
                <w:color w:val="000000"/>
                <w:sz w:val="19"/>
              </w:rPr>
            </w:pPr>
          </w:p>
          <w:p w14:paraId="0269815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public void SetAlarm(TimeSpan timeSpan, int? interval = null)</w:t>
            </w:r>
          </w:p>
          <w:p w14:paraId="26552CE9"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F3B1A3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if (interval.HasValue) checkingInterval = interval.Value;</w:t>
            </w:r>
          </w:p>
          <w:p w14:paraId="100A8F6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timespanToAlarm = timeSpan;</w:t>
            </w:r>
          </w:p>
          <w:p w14:paraId="3EEAA0CD"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timeOfAlarm = DateTime.Now.Add(timeSpan);</w:t>
            </w:r>
          </w:p>
          <w:p w14:paraId="6E3B9AC7"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init();</w:t>
            </w:r>
          </w:p>
          <w:p w14:paraId="43B2036D"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7A1DFE6" w14:textId="77777777" w:rsidR="00A17648" w:rsidRDefault="00A17648" w:rsidP="00A17648">
            <w:pPr>
              <w:spacing w:after="0" w:line="240" w:lineRule="auto"/>
              <w:rPr>
                <w:rFonts w:ascii="Consolas" w:hAnsi="Consolas" w:cs="Times New Roman"/>
                <w:color w:val="000000"/>
                <w:sz w:val="19"/>
              </w:rPr>
            </w:pPr>
          </w:p>
          <w:p w14:paraId="60E5C2F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public void SetAlarm(DateTime at, int? interval = null)</w:t>
            </w:r>
          </w:p>
          <w:p w14:paraId="69312CF1"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B5081D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if (interval.HasValue) checkingInterval = interval.Value;</w:t>
            </w:r>
          </w:p>
          <w:p w14:paraId="48CB7AA3"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timeOfAlarm = at;</w:t>
            </w:r>
          </w:p>
          <w:p w14:paraId="6848D0A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timespanToAlarm = at - DateTime.Now;</w:t>
            </w:r>
          </w:p>
          <w:p w14:paraId="4409D099"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if (timespanToAlarm.TotalMilliseconds &lt; 0)</w:t>
            </w:r>
          </w:p>
          <w:p w14:paraId="204C8305"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throw new ArgumentOutOfRangeException(nameof(at), "Datetime can't be from past");</w:t>
            </w:r>
          </w:p>
          <w:p w14:paraId="08FE159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init();</w:t>
            </w:r>
          </w:p>
          <w:p w14:paraId="5B53D422"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1B7867E" w14:textId="77777777" w:rsidR="00A17648" w:rsidRDefault="00A17648" w:rsidP="00A17648">
            <w:pPr>
              <w:spacing w:after="0" w:line="240" w:lineRule="auto"/>
              <w:rPr>
                <w:rFonts w:ascii="Consolas" w:hAnsi="Consolas" w:cs="Times New Roman"/>
                <w:color w:val="000000"/>
                <w:sz w:val="19"/>
              </w:rPr>
            </w:pPr>
          </w:p>
          <w:p w14:paraId="5FE03643"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private void init()</w:t>
            </w:r>
          </w:p>
          <w:p w14:paraId="726F8182"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0DBBDD1"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startClock();</w:t>
            </w:r>
          </w:p>
          <w:p w14:paraId="23184FD5"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FDA9B36" w14:textId="77777777" w:rsidR="00A17648" w:rsidRDefault="00A17648" w:rsidP="00A17648">
            <w:pPr>
              <w:spacing w:after="0" w:line="240" w:lineRule="auto"/>
              <w:rPr>
                <w:rFonts w:ascii="Consolas" w:hAnsi="Consolas" w:cs="Times New Roman"/>
                <w:color w:val="000000"/>
                <w:sz w:val="19"/>
              </w:rPr>
            </w:pPr>
          </w:p>
          <w:p w14:paraId="0382600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private void startClock()</w:t>
            </w:r>
          </w:p>
          <w:p w14:paraId="0A84B865"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5D5104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if (internalThread == null || !internalThread.IsAlive)</w:t>
            </w:r>
          </w:p>
          <w:p w14:paraId="4D6F4B2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A00EA61"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internalThread = new Thread(checkingTime);</w:t>
            </w:r>
          </w:p>
          <w:p w14:paraId="624B40A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internalThread.IsBackground = IsBackground;</w:t>
            </w:r>
          </w:p>
          <w:p w14:paraId="0679F706"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internalThread.Start(checkingInterval);</w:t>
            </w:r>
          </w:p>
          <w:p w14:paraId="01097C87"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015DEB9"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28D82A1" w14:textId="77777777" w:rsidR="00A17648" w:rsidRDefault="00A17648" w:rsidP="00A17648">
            <w:pPr>
              <w:spacing w:after="0" w:line="240" w:lineRule="auto"/>
              <w:rPr>
                <w:rFonts w:ascii="Consolas" w:hAnsi="Consolas" w:cs="Times New Roman"/>
                <w:color w:val="000000"/>
                <w:sz w:val="19"/>
              </w:rPr>
            </w:pPr>
          </w:p>
          <w:p w14:paraId="64366E3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private void checkingTime(object? o)</w:t>
            </w:r>
          </w:p>
          <w:p w14:paraId="090583D5"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EED3833"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int interval = (o is int i) ? i : 1000;</w:t>
            </w:r>
          </w:p>
          <w:p w14:paraId="149683E3" w14:textId="77777777" w:rsidR="00A17648" w:rsidRDefault="00A17648" w:rsidP="00A17648">
            <w:pPr>
              <w:spacing w:after="0" w:line="240" w:lineRule="auto"/>
              <w:rPr>
                <w:rFonts w:ascii="Consolas" w:hAnsi="Consolas" w:cs="Times New Roman"/>
                <w:color w:val="000000"/>
                <w:sz w:val="19"/>
              </w:rPr>
            </w:pPr>
          </w:p>
          <w:p w14:paraId="72DDA6B3"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try</w:t>
            </w:r>
          </w:p>
          <w:p w14:paraId="0D63BDF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CC6BE56"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while (DateTime.Now &lt; timeOfAlarm)</w:t>
            </w:r>
          </w:p>
          <w:p w14:paraId="5719CD35"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BE7F4A7"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timespanToAlarm = timeOfAlarm - DateTime.Now;</w:t>
            </w:r>
          </w:p>
          <w:p w14:paraId="7B70C061"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if (timespanToAlarm.TotalMilliseconds &lt; 0) timespanToAlarm = TimeSpan.Zero;</w:t>
            </w:r>
          </w:p>
          <w:p w14:paraId="7131A306" w14:textId="77777777" w:rsidR="00A17648" w:rsidRDefault="00A17648" w:rsidP="00A17648">
            <w:pPr>
              <w:spacing w:after="0" w:line="240" w:lineRule="auto"/>
              <w:rPr>
                <w:rFonts w:ascii="Consolas" w:hAnsi="Consolas" w:cs="Times New Roman"/>
                <w:color w:val="000000"/>
                <w:sz w:val="19"/>
              </w:rPr>
            </w:pPr>
          </w:p>
          <w:p w14:paraId="1E6E8EE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ClockTicked?.Invoke(this, new ClockTickEventArgs</w:t>
            </w:r>
          </w:p>
          <w:p w14:paraId="50F3B521"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EB71B1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RemainingTime = timespanToAlarm,</w:t>
            </w:r>
          </w:p>
          <w:p w14:paraId="328FE659"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CheckingIntervalMs = interval</w:t>
            </w:r>
          </w:p>
          <w:p w14:paraId="5ECE6EA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1D1F1FF" w14:textId="77777777" w:rsidR="00A17648" w:rsidRDefault="00A17648" w:rsidP="00A17648">
            <w:pPr>
              <w:spacing w:after="0" w:line="240" w:lineRule="auto"/>
              <w:rPr>
                <w:rFonts w:ascii="Consolas" w:hAnsi="Consolas" w:cs="Times New Roman"/>
                <w:color w:val="000000"/>
                <w:sz w:val="19"/>
              </w:rPr>
            </w:pPr>
          </w:p>
          <w:p w14:paraId="7996281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Thread.Sleep(interval);</w:t>
            </w:r>
          </w:p>
          <w:p w14:paraId="2168B4F1"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0E02896" w14:textId="77777777" w:rsidR="00A17648" w:rsidRDefault="00A17648" w:rsidP="00A17648">
            <w:pPr>
              <w:spacing w:after="0" w:line="240" w:lineRule="auto"/>
              <w:rPr>
                <w:rFonts w:ascii="Consolas" w:hAnsi="Consolas" w:cs="Times New Roman"/>
                <w:color w:val="000000"/>
                <w:sz w:val="19"/>
              </w:rPr>
            </w:pPr>
          </w:p>
          <w:p w14:paraId="46459039"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timespanToAlarm = TimeSpan.Zero;</w:t>
            </w:r>
          </w:p>
          <w:p w14:paraId="5DD4B941"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AlarmEventArgs aea = new AlarmEventArgs</w:t>
            </w:r>
          </w:p>
          <w:p w14:paraId="0F904AB3"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C34C40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Message = "Alarm was triggered",</w:t>
            </w:r>
          </w:p>
          <w:p w14:paraId="35126E8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AlarmFiredAt = DateTime.Now</w:t>
            </w:r>
          </w:p>
          <w:p w14:paraId="4FFA9BD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25445C3" w14:textId="77777777" w:rsidR="00A17648" w:rsidRDefault="00A17648" w:rsidP="00A17648">
            <w:pPr>
              <w:spacing w:after="0" w:line="240" w:lineRule="auto"/>
              <w:rPr>
                <w:rFonts w:ascii="Consolas" w:hAnsi="Consolas" w:cs="Times New Roman"/>
                <w:color w:val="000000"/>
                <w:sz w:val="19"/>
              </w:rPr>
            </w:pPr>
          </w:p>
          <w:p w14:paraId="6A8AA62C"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AlarmOccured?.Invoke(this, aea);</w:t>
            </w:r>
          </w:p>
          <w:p w14:paraId="32166BB2"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93571B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catch (ThreadInterruptedException)</w:t>
            </w:r>
          </w:p>
          <w:p w14:paraId="48357CF7"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4566633"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Console.WriteLine("Watek zakonczony przez Interrupt (ThreadInterruptedException).");</w:t>
            </w:r>
          </w:p>
          <w:p w14:paraId="51C1C4B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5B523A6"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2CEBCFE" w14:textId="77777777" w:rsidR="00A17648" w:rsidRDefault="00A17648" w:rsidP="00A17648">
            <w:pPr>
              <w:spacing w:after="0" w:line="240" w:lineRule="auto"/>
              <w:rPr>
                <w:rFonts w:ascii="Consolas" w:hAnsi="Consolas" w:cs="Times New Roman"/>
                <w:color w:val="000000"/>
                <w:sz w:val="19"/>
              </w:rPr>
            </w:pPr>
          </w:p>
          <w:p w14:paraId="18469BCC"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public void Dispose()</w:t>
            </w:r>
          </w:p>
          <w:p w14:paraId="3C37302D"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05BA18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if (!disposed)</w:t>
            </w:r>
          </w:p>
          <w:p w14:paraId="2D72138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9AA605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if (internalThread != null &amp;&amp; internalThread.IsAlive)</w:t>
            </w:r>
          </w:p>
          <w:p w14:paraId="7CC2D7A6"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C03F0F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internalThread.Interrupt();</w:t>
            </w:r>
          </w:p>
          <w:p w14:paraId="1E71A417"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internalThread = null;</w:t>
            </w:r>
          </w:p>
          <w:p w14:paraId="0242AA9C"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749D29C"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disposed = true;</w:t>
            </w:r>
          </w:p>
          <w:p w14:paraId="5A7E99F5"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GC.SuppressFinalize(this);</w:t>
            </w:r>
          </w:p>
          <w:p w14:paraId="61986A0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50C2C7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138C211"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B78DC64" w14:textId="7979B647" w:rsidR="00A17648" w:rsidRP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1D96815E" w14:textId="31EDBE27" w:rsidR="00A17648" w:rsidRDefault="00A17648" w:rsidP="00A17648">
      <w:pPr>
        <w:spacing w:before="200" w:after="60" w:line="276" w:lineRule="auto"/>
        <w:rPr>
          <w:rFonts w:ascii="Times New Roman" w:hAnsi="Times New Roman" w:cs="Times New Roman"/>
          <w:color w:val="000000"/>
          <w:sz w:val="22"/>
        </w:rPr>
      </w:pPr>
    </w:p>
    <w:p w14:paraId="112352A4" w14:textId="77777777" w:rsidR="00A17648" w:rsidRDefault="00A17648" w:rsidP="00A17648">
      <w:pPr>
        <w:spacing w:before="200" w:after="60" w:line="276" w:lineRule="auto"/>
        <w:rPr>
          <w:rFonts w:ascii="Times New Roman" w:hAnsi="Times New Roman" w:cs="Times New Roman"/>
          <w:b/>
          <w:color w:val="000000"/>
          <w:sz w:val="22"/>
        </w:rPr>
      </w:pPr>
      <w:r>
        <w:rPr>
          <w:rFonts w:ascii="Times New Roman" w:hAnsi="Times New Roman" w:cs="Times New Roman"/>
          <w:b/>
          <w:color w:val="000000"/>
          <w:sz w:val="22"/>
        </w:rPr>
        <w:t>3. SimpleEvent - Punkt2.cs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Look w:val="0000" w:firstRow="0" w:lastRow="0" w:firstColumn="0" w:lastColumn="0" w:noHBand="0" w:noVBand="0"/>
      </w:tblPr>
      <w:tblGrid>
        <w:gridCol w:w="9638"/>
      </w:tblGrid>
      <w:tr w:rsidR="00A17648" w14:paraId="1E78AE79" w14:textId="77777777" w:rsidTr="00A17648">
        <w:tblPrEx>
          <w:tblCellMar>
            <w:top w:w="0" w:type="dxa"/>
            <w:bottom w:w="0" w:type="dxa"/>
          </w:tblCellMar>
        </w:tblPrEx>
        <w:tc>
          <w:tcPr>
            <w:tcW w:w="9638" w:type="dxa"/>
            <w:shd w:val="clear" w:color="auto" w:fill="F5F5F5"/>
            <w:tcMar>
              <w:top w:w="120" w:type="dxa"/>
              <w:left w:w="160" w:type="dxa"/>
              <w:bottom w:w="120" w:type="dxa"/>
              <w:right w:w="160" w:type="dxa"/>
            </w:tcMar>
          </w:tcPr>
          <w:p w14:paraId="60DD6AB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149F39C0" w14:textId="77777777" w:rsidR="00A17648" w:rsidRDefault="00A17648" w:rsidP="00A17648">
            <w:pPr>
              <w:spacing w:after="0" w:line="240" w:lineRule="auto"/>
              <w:rPr>
                <w:rFonts w:ascii="Consolas" w:hAnsi="Consolas" w:cs="Times New Roman"/>
                <w:color w:val="000000"/>
                <w:sz w:val="19"/>
              </w:rPr>
            </w:pPr>
          </w:p>
          <w:p w14:paraId="64D0C8C7"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namespace SimpleEvent</w:t>
            </w:r>
          </w:p>
          <w:p w14:paraId="54759997"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w:t>
            </w:r>
          </w:p>
          <w:p w14:paraId="0487F04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class Punkt2</w:t>
            </w:r>
          </w:p>
          <w:p w14:paraId="0D631BB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E494C0C"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4240CC6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7C61265"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Alarm alarm = new Alarm(new TimeSpan(0, 0, 10));</w:t>
            </w:r>
          </w:p>
          <w:p w14:paraId="7D76B89D"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alarm.IsBackground = true;</w:t>
            </w:r>
          </w:p>
          <w:p w14:paraId="67089E71"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alarm.AlarmOccured += Alarm_AlarmOccured;</w:t>
            </w:r>
          </w:p>
          <w:p w14:paraId="06BE5F9F" w14:textId="77777777" w:rsidR="00A17648" w:rsidRDefault="00A17648" w:rsidP="00A17648">
            <w:pPr>
              <w:spacing w:after="0" w:line="240" w:lineRule="auto"/>
              <w:rPr>
                <w:rFonts w:ascii="Consolas" w:hAnsi="Consolas" w:cs="Times New Roman"/>
                <w:color w:val="000000"/>
                <w:sz w:val="19"/>
              </w:rPr>
            </w:pPr>
          </w:p>
          <w:p w14:paraId="36F7F66D"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Console.WriteLine("Uruchomiono Punkt 2 (Ko</w:t>
            </w:r>
            <w:r>
              <w:rPr>
                <w:rFonts w:ascii="Consolas" w:hAnsi="Consolas" w:cs="Times New Roman" w:hint="eastAsia"/>
                <w:color w:val="000000"/>
                <w:sz w:val="19"/>
              </w:rPr>
              <w:t>ń</w:t>
            </w:r>
            <w:r>
              <w:rPr>
                <w:rFonts w:ascii="Consolas" w:hAnsi="Consolas" w:cs="Times New Roman"/>
                <w:color w:val="000000"/>
                <w:sz w:val="19"/>
              </w:rPr>
              <w:t>czenie v1 - IsBackground = true).");</w:t>
            </w:r>
          </w:p>
          <w:p w14:paraId="090C00E3"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Console.WriteLine("Czekam na alarm lub nacisniecie dowolnego klawisza...");</w:t>
            </w:r>
          </w:p>
          <w:p w14:paraId="5F9A376A" w14:textId="77777777" w:rsidR="00A17648" w:rsidRDefault="00A17648" w:rsidP="00A17648">
            <w:pPr>
              <w:spacing w:after="0" w:line="240" w:lineRule="auto"/>
              <w:rPr>
                <w:rFonts w:ascii="Consolas" w:hAnsi="Consolas" w:cs="Times New Roman"/>
                <w:color w:val="000000"/>
                <w:sz w:val="19"/>
              </w:rPr>
            </w:pPr>
          </w:p>
          <w:p w14:paraId="2BD226A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if (!Console.IsInputRedirected)</w:t>
            </w:r>
          </w:p>
          <w:p w14:paraId="56EC92A9"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9413B9C"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Console.ReadKey(true);</w:t>
            </w:r>
          </w:p>
          <w:p w14:paraId="2DC7E8E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DAA8D5F" w14:textId="77777777" w:rsidR="00A17648" w:rsidRDefault="00A17648" w:rsidP="00A17648">
            <w:pPr>
              <w:spacing w:after="0" w:line="240" w:lineRule="auto"/>
              <w:rPr>
                <w:rFonts w:ascii="Consolas" w:hAnsi="Consolas" w:cs="Times New Roman"/>
                <w:color w:val="000000"/>
                <w:sz w:val="19"/>
              </w:rPr>
            </w:pPr>
          </w:p>
          <w:p w14:paraId="116ABF0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Console.WriteLine("Koniec programu.");</w:t>
            </w:r>
          </w:p>
          <w:p w14:paraId="0DAEBC03"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56E37A4" w14:textId="77777777" w:rsidR="00A17648" w:rsidRDefault="00A17648" w:rsidP="00A17648">
            <w:pPr>
              <w:spacing w:after="0" w:line="240" w:lineRule="auto"/>
              <w:rPr>
                <w:rFonts w:ascii="Consolas" w:hAnsi="Consolas" w:cs="Times New Roman"/>
                <w:color w:val="000000"/>
                <w:sz w:val="19"/>
              </w:rPr>
            </w:pPr>
          </w:p>
          <w:p w14:paraId="11639E6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private static void Alarm_AlarmOccured(object sender, AlarmEventArgs args)</w:t>
            </w:r>
          </w:p>
          <w:p w14:paraId="3F3AE42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F942FA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Console.WriteLine($"{args.Message} at {args.AlarmFiredAt}");</w:t>
            </w:r>
          </w:p>
          <w:p w14:paraId="342F714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25FCFEC"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49A4C95" w14:textId="00B855F9" w:rsidR="00A17648" w:rsidRP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78B00A87" w14:textId="1490C6B2" w:rsidR="00A17648" w:rsidRDefault="00A17648" w:rsidP="00A17648">
      <w:pPr>
        <w:spacing w:before="200" w:after="60" w:line="276" w:lineRule="auto"/>
        <w:rPr>
          <w:rFonts w:ascii="Times New Roman" w:hAnsi="Times New Roman" w:cs="Times New Roman"/>
          <w:color w:val="000000"/>
          <w:sz w:val="22"/>
        </w:rPr>
      </w:pPr>
    </w:p>
    <w:p w14:paraId="3094E79A" w14:textId="77777777" w:rsidR="00A17648" w:rsidRDefault="00A17648" w:rsidP="00A17648">
      <w:pPr>
        <w:spacing w:before="200" w:after="60" w:line="276" w:lineRule="auto"/>
        <w:rPr>
          <w:rFonts w:ascii="Times New Roman" w:hAnsi="Times New Roman" w:cs="Times New Roman"/>
          <w:b/>
          <w:color w:val="000000"/>
          <w:sz w:val="22"/>
        </w:rPr>
      </w:pPr>
      <w:r>
        <w:rPr>
          <w:rFonts w:ascii="Times New Roman" w:hAnsi="Times New Roman" w:cs="Times New Roman"/>
          <w:b/>
          <w:color w:val="000000"/>
          <w:sz w:val="22"/>
        </w:rPr>
        <w:t>4. SimpleEvent - Punkt3.cs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Look w:val="0000" w:firstRow="0" w:lastRow="0" w:firstColumn="0" w:lastColumn="0" w:noHBand="0" w:noVBand="0"/>
      </w:tblPr>
      <w:tblGrid>
        <w:gridCol w:w="9638"/>
      </w:tblGrid>
      <w:tr w:rsidR="00A17648" w14:paraId="0156DE7A" w14:textId="77777777" w:rsidTr="00A17648">
        <w:tblPrEx>
          <w:tblCellMar>
            <w:top w:w="0" w:type="dxa"/>
            <w:bottom w:w="0" w:type="dxa"/>
          </w:tblCellMar>
        </w:tblPrEx>
        <w:tc>
          <w:tcPr>
            <w:tcW w:w="9638" w:type="dxa"/>
            <w:shd w:val="clear" w:color="auto" w:fill="F5F5F5"/>
            <w:tcMar>
              <w:top w:w="120" w:type="dxa"/>
              <w:left w:w="160" w:type="dxa"/>
              <w:bottom w:w="120" w:type="dxa"/>
              <w:right w:w="160" w:type="dxa"/>
            </w:tcMar>
          </w:tcPr>
          <w:p w14:paraId="60195D29"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54F4365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1D901F79" w14:textId="77777777" w:rsidR="00A17648" w:rsidRDefault="00A17648" w:rsidP="00A17648">
            <w:pPr>
              <w:spacing w:after="0" w:line="240" w:lineRule="auto"/>
              <w:rPr>
                <w:rFonts w:ascii="Consolas" w:hAnsi="Consolas" w:cs="Times New Roman"/>
                <w:color w:val="000000"/>
                <w:sz w:val="19"/>
              </w:rPr>
            </w:pPr>
          </w:p>
          <w:p w14:paraId="495B909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namespace SimpleEvent</w:t>
            </w:r>
          </w:p>
          <w:p w14:paraId="4D57D8C1"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w:t>
            </w:r>
          </w:p>
          <w:p w14:paraId="6A097FE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class Punkt3</w:t>
            </w:r>
          </w:p>
          <w:p w14:paraId="379BA336"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87A7FA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2E55FFA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A26BEA7"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Alarm alarm = new Alarm(new TimeSpan(0, 0, 10));</w:t>
            </w:r>
          </w:p>
          <w:p w14:paraId="1C1E978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alarm.IsBackground = false;</w:t>
            </w:r>
          </w:p>
          <w:p w14:paraId="2290AC6D"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alarm.AlarmOccured += Alarm_AlarmOccured;</w:t>
            </w:r>
          </w:p>
          <w:p w14:paraId="0E64AEF6" w14:textId="77777777" w:rsidR="00A17648" w:rsidRDefault="00A17648" w:rsidP="00A17648">
            <w:pPr>
              <w:spacing w:after="0" w:line="240" w:lineRule="auto"/>
              <w:rPr>
                <w:rFonts w:ascii="Consolas" w:hAnsi="Consolas" w:cs="Times New Roman"/>
                <w:color w:val="000000"/>
                <w:sz w:val="19"/>
              </w:rPr>
            </w:pPr>
          </w:p>
          <w:p w14:paraId="4AA6C2ED"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Console.WriteLine("Uruchomiono Punkt 3 (Kończenie v2 - IDisposable + Interrupt).");</w:t>
            </w:r>
          </w:p>
          <w:p w14:paraId="21824652"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Console.WriteLine("Czekam na alarm lub nacisniecie dowolnego klawisza...");</w:t>
            </w:r>
          </w:p>
          <w:p w14:paraId="5FDDDF4E" w14:textId="77777777" w:rsidR="00A17648" w:rsidRDefault="00A17648" w:rsidP="00A17648">
            <w:pPr>
              <w:spacing w:after="0" w:line="240" w:lineRule="auto"/>
              <w:rPr>
                <w:rFonts w:ascii="Consolas" w:hAnsi="Consolas" w:cs="Times New Roman"/>
                <w:color w:val="000000"/>
                <w:sz w:val="19"/>
              </w:rPr>
            </w:pPr>
          </w:p>
          <w:p w14:paraId="2731B31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if (!Console.IsInputRedirected)</w:t>
            </w:r>
          </w:p>
          <w:p w14:paraId="07F4C45C"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511F6F5"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Console.ReadKey(true);</w:t>
            </w:r>
          </w:p>
          <w:p w14:paraId="2C8665D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EF3C40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else</w:t>
            </w:r>
          </w:p>
          <w:p w14:paraId="697CFB19"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4F531D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Thread.Sleep(1500);</w:t>
            </w:r>
          </w:p>
          <w:p w14:paraId="112F309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2F09A50" w14:textId="77777777" w:rsidR="00A17648" w:rsidRDefault="00A17648" w:rsidP="00A17648">
            <w:pPr>
              <w:spacing w:after="0" w:line="240" w:lineRule="auto"/>
              <w:rPr>
                <w:rFonts w:ascii="Consolas" w:hAnsi="Consolas" w:cs="Times New Roman"/>
                <w:color w:val="000000"/>
                <w:sz w:val="19"/>
              </w:rPr>
            </w:pPr>
          </w:p>
          <w:p w14:paraId="5BE9FCB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Console.WriteLine("Wywolanie alarm.Dispose()...");</w:t>
            </w:r>
          </w:p>
          <w:p w14:paraId="3C57CA4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alarm.Dispose();</w:t>
            </w:r>
          </w:p>
          <w:p w14:paraId="17FD76E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Thread.Sleep(200);</w:t>
            </w:r>
          </w:p>
          <w:p w14:paraId="31B1BBA7"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Console.WriteLine("Koniec programu.");</w:t>
            </w:r>
          </w:p>
          <w:p w14:paraId="544827B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4FC5AB1" w14:textId="77777777" w:rsidR="00A17648" w:rsidRDefault="00A17648" w:rsidP="00A17648">
            <w:pPr>
              <w:spacing w:after="0" w:line="240" w:lineRule="auto"/>
              <w:rPr>
                <w:rFonts w:ascii="Consolas" w:hAnsi="Consolas" w:cs="Times New Roman"/>
                <w:color w:val="000000"/>
                <w:sz w:val="19"/>
              </w:rPr>
            </w:pPr>
          </w:p>
          <w:p w14:paraId="38EB092C"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private static void Alarm_AlarmOccured(object sender, AlarmEventArgs args)</w:t>
            </w:r>
          </w:p>
          <w:p w14:paraId="420644C1"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E91B74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Console.WriteLine($"{args.Message} at {args.AlarmFiredAt}");</w:t>
            </w:r>
          </w:p>
          <w:p w14:paraId="2AE1DE4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2A0342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4AA38EE" w14:textId="56FDFCE2" w:rsidR="00A17648" w:rsidRP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7A58015B" w14:textId="1D390C2D" w:rsidR="00A17648" w:rsidRDefault="00A17648" w:rsidP="00A17648">
      <w:pPr>
        <w:spacing w:before="200" w:after="60" w:line="276" w:lineRule="auto"/>
        <w:rPr>
          <w:rFonts w:ascii="Times New Roman" w:hAnsi="Times New Roman" w:cs="Times New Roman"/>
          <w:color w:val="000000"/>
          <w:sz w:val="22"/>
        </w:rPr>
      </w:pPr>
    </w:p>
    <w:p w14:paraId="690AA665" w14:textId="77777777" w:rsidR="00A17648" w:rsidRDefault="00A17648" w:rsidP="00A17648">
      <w:pPr>
        <w:spacing w:before="200" w:after="60" w:line="276" w:lineRule="auto"/>
        <w:rPr>
          <w:rFonts w:ascii="Times New Roman" w:hAnsi="Times New Roman" w:cs="Times New Roman"/>
          <w:b/>
          <w:color w:val="000000"/>
          <w:sz w:val="22"/>
        </w:rPr>
      </w:pPr>
      <w:r>
        <w:rPr>
          <w:rFonts w:ascii="Times New Roman" w:hAnsi="Times New Roman" w:cs="Times New Roman"/>
          <w:b/>
          <w:color w:val="000000"/>
          <w:sz w:val="22"/>
        </w:rPr>
        <w:t>5. SimpleEvent - Punkt4.cs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Look w:val="0000" w:firstRow="0" w:lastRow="0" w:firstColumn="0" w:lastColumn="0" w:noHBand="0" w:noVBand="0"/>
      </w:tblPr>
      <w:tblGrid>
        <w:gridCol w:w="9638"/>
      </w:tblGrid>
      <w:tr w:rsidR="00A17648" w14:paraId="76BCC544" w14:textId="77777777" w:rsidTr="00A17648">
        <w:tblPrEx>
          <w:tblCellMar>
            <w:top w:w="0" w:type="dxa"/>
            <w:bottom w:w="0" w:type="dxa"/>
          </w:tblCellMar>
        </w:tblPrEx>
        <w:tc>
          <w:tcPr>
            <w:tcW w:w="9638" w:type="dxa"/>
            <w:shd w:val="clear" w:color="auto" w:fill="F5F5F5"/>
            <w:tcMar>
              <w:top w:w="120" w:type="dxa"/>
              <w:left w:w="160" w:type="dxa"/>
              <w:bottom w:w="120" w:type="dxa"/>
              <w:right w:w="160" w:type="dxa"/>
            </w:tcMar>
          </w:tcPr>
          <w:p w14:paraId="743BCBD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2378883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076955E7" w14:textId="77777777" w:rsidR="00A17648" w:rsidRDefault="00A17648" w:rsidP="00A17648">
            <w:pPr>
              <w:spacing w:after="0" w:line="240" w:lineRule="auto"/>
              <w:rPr>
                <w:rFonts w:ascii="Consolas" w:hAnsi="Consolas" w:cs="Times New Roman"/>
                <w:color w:val="000000"/>
                <w:sz w:val="19"/>
              </w:rPr>
            </w:pPr>
          </w:p>
          <w:p w14:paraId="03736B19"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namespace SimpleEvent</w:t>
            </w:r>
          </w:p>
          <w:p w14:paraId="218EADA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w:t>
            </w:r>
          </w:p>
          <w:p w14:paraId="5DC6C983"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class Punkt4</w:t>
            </w:r>
          </w:p>
          <w:p w14:paraId="238AC34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3E9BDF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60858B5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833B246"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int customInterval = 250;</w:t>
            </w:r>
          </w:p>
          <w:p w14:paraId="4881407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Alarm alarm = new Alarm(new TimeSpan(0, 0, 3), customInterval);</w:t>
            </w:r>
          </w:p>
          <w:p w14:paraId="3288C2E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alarm.AlarmOccured += Alarm_AlarmOccured;</w:t>
            </w:r>
          </w:p>
          <w:p w14:paraId="6D80A50C" w14:textId="77777777" w:rsidR="00A17648" w:rsidRDefault="00A17648" w:rsidP="00A17648">
            <w:pPr>
              <w:spacing w:after="0" w:line="240" w:lineRule="auto"/>
              <w:rPr>
                <w:rFonts w:ascii="Consolas" w:hAnsi="Consolas" w:cs="Times New Roman"/>
                <w:color w:val="000000"/>
                <w:sz w:val="19"/>
              </w:rPr>
            </w:pPr>
          </w:p>
          <w:p w14:paraId="2CEB59A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Console.WriteLine("Uruchomiono Punkt 4 (Parametryzacja checkingInterval).");</w:t>
            </w:r>
          </w:p>
          <w:p w14:paraId="2FDE105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Console.WriteLine($"Ustawiony checkingInterval: {alarm.CheckingInterval} ms.");</w:t>
            </w:r>
          </w:p>
          <w:p w14:paraId="7584F5AC"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Console.WriteLine("Oczekiwanie na alarm...");</w:t>
            </w:r>
          </w:p>
          <w:p w14:paraId="6F9C42A6" w14:textId="77777777" w:rsidR="00A17648" w:rsidRDefault="00A17648" w:rsidP="00A17648">
            <w:pPr>
              <w:spacing w:after="0" w:line="240" w:lineRule="auto"/>
              <w:rPr>
                <w:rFonts w:ascii="Consolas" w:hAnsi="Consolas" w:cs="Times New Roman"/>
                <w:color w:val="000000"/>
                <w:sz w:val="19"/>
              </w:rPr>
            </w:pPr>
          </w:p>
          <w:p w14:paraId="528CAA8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if (!Console.IsInputRedirected)</w:t>
            </w:r>
          </w:p>
          <w:p w14:paraId="0C9B01E1"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242034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Console.ReadKey(true);</w:t>
            </w:r>
          </w:p>
          <w:p w14:paraId="334BEA8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FB9983C"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else</w:t>
            </w:r>
          </w:p>
          <w:p w14:paraId="04C6B637"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AD49955"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Thread.Sleep(3500);</w:t>
            </w:r>
          </w:p>
          <w:p w14:paraId="1D177DD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7529F1F" w14:textId="77777777" w:rsidR="00A17648" w:rsidRDefault="00A17648" w:rsidP="00A17648">
            <w:pPr>
              <w:spacing w:after="0" w:line="240" w:lineRule="auto"/>
              <w:rPr>
                <w:rFonts w:ascii="Consolas" w:hAnsi="Consolas" w:cs="Times New Roman"/>
                <w:color w:val="000000"/>
                <w:sz w:val="19"/>
              </w:rPr>
            </w:pPr>
          </w:p>
          <w:p w14:paraId="6F98D402"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alarm.Dispose();</w:t>
            </w:r>
          </w:p>
          <w:p w14:paraId="05E4024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Console.WriteLine("Koniec programu.");</w:t>
            </w:r>
          </w:p>
          <w:p w14:paraId="36CB2D9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ECCF857" w14:textId="77777777" w:rsidR="00A17648" w:rsidRDefault="00A17648" w:rsidP="00A17648">
            <w:pPr>
              <w:spacing w:after="0" w:line="240" w:lineRule="auto"/>
              <w:rPr>
                <w:rFonts w:ascii="Consolas" w:hAnsi="Consolas" w:cs="Times New Roman"/>
                <w:color w:val="000000"/>
                <w:sz w:val="19"/>
              </w:rPr>
            </w:pPr>
          </w:p>
          <w:p w14:paraId="7449C113"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private static void Alarm_AlarmOccured(object sender, AlarmEventArgs args)</w:t>
            </w:r>
          </w:p>
          <w:p w14:paraId="0B1D939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A673E7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Console.WriteLine($"{args.Message} at {args.AlarmFiredAt}");</w:t>
            </w:r>
          </w:p>
          <w:p w14:paraId="4733914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FB2E6E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CAF28CB" w14:textId="7D521512" w:rsidR="00A17648" w:rsidRP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3FD2D154" w14:textId="15B55856" w:rsidR="00A17648" w:rsidRDefault="00A17648" w:rsidP="00A17648">
      <w:pPr>
        <w:spacing w:before="200" w:after="60" w:line="276" w:lineRule="auto"/>
        <w:rPr>
          <w:rFonts w:ascii="Times New Roman" w:hAnsi="Times New Roman" w:cs="Times New Roman"/>
          <w:color w:val="000000"/>
          <w:sz w:val="22"/>
        </w:rPr>
      </w:pPr>
    </w:p>
    <w:p w14:paraId="0157C542" w14:textId="77777777" w:rsidR="00A17648" w:rsidRDefault="00A17648" w:rsidP="00A17648">
      <w:pPr>
        <w:spacing w:before="200" w:after="60" w:line="276" w:lineRule="auto"/>
        <w:rPr>
          <w:rFonts w:ascii="Times New Roman" w:hAnsi="Times New Roman" w:cs="Times New Roman"/>
          <w:b/>
          <w:color w:val="000000"/>
          <w:sz w:val="22"/>
        </w:rPr>
      </w:pPr>
      <w:r>
        <w:rPr>
          <w:rFonts w:ascii="Times New Roman" w:hAnsi="Times New Roman" w:cs="Times New Roman"/>
          <w:b/>
          <w:color w:val="000000"/>
          <w:sz w:val="22"/>
        </w:rPr>
        <w:t>6. SimpleEvent - Punkt5.cs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Look w:val="0000" w:firstRow="0" w:lastRow="0" w:firstColumn="0" w:lastColumn="0" w:noHBand="0" w:noVBand="0"/>
      </w:tblPr>
      <w:tblGrid>
        <w:gridCol w:w="9638"/>
      </w:tblGrid>
      <w:tr w:rsidR="00A17648" w14:paraId="19145DB1" w14:textId="77777777" w:rsidTr="00A17648">
        <w:tblPrEx>
          <w:tblCellMar>
            <w:top w:w="0" w:type="dxa"/>
            <w:bottom w:w="0" w:type="dxa"/>
          </w:tblCellMar>
        </w:tblPrEx>
        <w:tc>
          <w:tcPr>
            <w:tcW w:w="9638" w:type="dxa"/>
            <w:shd w:val="clear" w:color="auto" w:fill="F5F5F5"/>
            <w:tcMar>
              <w:top w:w="120" w:type="dxa"/>
              <w:left w:w="160" w:type="dxa"/>
              <w:bottom w:w="120" w:type="dxa"/>
              <w:right w:w="160" w:type="dxa"/>
            </w:tcMar>
          </w:tcPr>
          <w:p w14:paraId="6BF73AD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198939C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033FE0A3" w14:textId="77777777" w:rsidR="00A17648" w:rsidRDefault="00A17648" w:rsidP="00A17648">
            <w:pPr>
              <w:spacing w:after="0" w:line="240" w:lineRule="auto"/>
              <w:rPr>
                <w:rFonts w:ascii="Consolas" w:hAnsi="Consolas" w:cs="Times New Roman"/>
                <w:color w:val="000000"/>
                <w:sz w:val="19"/>
              </w:rPr>
            </w:pPr>
          </w:p>
          <w:p w14:paraId="4D47565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namespace SimpleEvent</w:t>
            </w:r>
          </w:p>
          <w:p w14:paraId="73FEDFB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w:t>
            </w:r>
          </w:p>
          <w:p w14:paraId="01ECD82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class Punkt5</w:t>
            </w:r>
          </w:p>
          <w:p w14:paraId="6443442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9F13E7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68093EB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C92C0B5"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Alarm alarm = new Alarm(new TimeSpan(0, 0, 4), 500);</w:t>
            </w:r>
          </w:p>
          <w:p w14:paraId="1EC00C15"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alarm.ClockTicked += Alarm_ClockTicked;</w:t>
            </w:r>
          </w:p>
          <w:p w14:paraId="260AC2F6"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alarm.AlarmOccured += Alarm_AlarmOccured;</w:t>
            </w:r>
          </w:p>
          <w:p w14:paraId="65EA2A40" w14:textId="77777777" w:rsidR="00A17648" w:rsidRDefault="00A17648" w:rsidP="00A17648">
            <w:pPr>
              <w:spacing w:after="0" w:line="240" w:lineRule="auto"/>
              <w:rPr>
                <w:rFonts w:ascii="Consolas" w:hAnsi="Consolas" w:cs="Times New Roman"/>
                <w:color w:val="000000"/>
                <w:sz w:val="19"/>
              </w:rPr>
            </w:pPr>
          </w:p>
          <w:p w14:paraId="055B4E31"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Console.WriteLine("Uruchomiono Punkt 5 (Nowy Event ClockTicked oraz TimespanToAlarm).");</w:t>
            </w:r>
          </w:p>
          <w:p w14:paraId="3A78904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Console.WriteLine("Rozpoczecie odliczania...");</w:t>
            </w:r>
          </w:p>
          <w:p w14:paraId="39E3ED6F" w14:textId="77777777" w:rsidR="00A17648" w:rsidRDefault="00A17648" w:rsidP="00A17648">
            <w:pPr>
              <w:spacing w:after="0" w:line="240" w:lineRule="auto"/>
              <w:rPr>
                <w:rFonts w:ascii="Consolas" w:hAnsi="Consolas" w:cs="Times New Roman"/>
                <w:color w:val="000000"/>
                <w:sz w:val="19"/>
              </w:rPr>
            </w:pPr>
          </w:p>
          <w:p w14:paraId="53C4FAE1"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if (!Console.IsInputRedirected)</w:t>
            </w:r>
          </w:p>
          <w:p w14:paraId="1E2F868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6DE566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Console.ReadKey(true);</w:t>
            </w:r>
          </w:p>
          <w:p w14:paraId="2577FA8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E081A16"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else</w:t>
            </w:r>
          </w:p>
          <w:p w14:paraId="7E5B126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C6DC5C5"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Thread.Sleep(4500);</w:t>
            </w:r>
          </w:p>
          <w:p w14:paraId="1505FEF9"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B49ED80" w14:textId="77777777" w:rsidR="00A17648" w:rsidRDefault="00A17648" w:rsidP="00A17648">
            <w:pPr>
              <w:spacing w:after="0" w:line="240" w:lineRule="auto"/>
              <w:rPr>
                <w:rFonts w:ascii="Consolas" w:hAnsi="Consolas" w:cs="Times New Roman"/>
                <w:color w:val="000000"/>
                <w:sz w:val="19"/>
              </w:rPr>
            </w:pPr>
          </w:p>
          <w:p w14:paraId="4D385E06"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alarm.Dispose();</w:t>
            </w:r>
          </w:p>
          <w:p w14:paraId="5B3F7376"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Console.WriteLine("Koniec programu.");</w:t>
            </w:r>
          </w:p>
          <w:p w14:paraId="4724C48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487E1EF" w14:textId="77777777" w:rsidR="00A17648" w:rsidRDefault="00A17648" w:rsidP="00A17648">
            <w:pPr>
              <w:spacing w:after="0" w:line="240" w:lineRule="auto"/>
              <w:rPr>
                <w:rFonts w:ascii="Consolas" w:hAnsi="Consolas" w:cs="Times New Roman"/>
                <w:color w:val="000000"/>
                <w:sz w:val="19"/>
              </w:rPr>
            </w:pPr>
          </w:p>
          <w:p w14:paraId="788720C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private static void Alarm_ClockTicked(object? sender, ClockTickEventArgs e)</w:t>
            </w:r>
          </w:p>
          <w:p w14:paraId="046AB78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1FFBBD5"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if (sender is Alarm a)</w:t>
            </w:r>
          </w:p>
          <w:p w14:paraId="3072FC6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42F304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Console.WriteLine($"[Tick] Pozostalo: {e.RemainingTime.TotalSeconds:F1} s (TimespanToAlarm: {a.TimespanToAlarm.TotalSeconds:F1} s)");</w:t>
            </w:r>
          </w:p>
          <w:p w14:paraId="6AA778A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D71956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640E22C" w14:textId="77777777" w:rsidR="00A17648" w:rsidRDefault="00A17648" w:rsidP="00A17648">
            <w:pPr>
              <w:spacing w:after="0" w:line="240" w:lineRule="auto"/>
              <w:rPr>
                <w:rFonts w:ascii="Consolas" w:hAnsi="Consolas" w:cs="Times New Roman"/>
                <w:color w:val="000000"/>
                <w:sz w:val="19"/>
              </w:rPr>
            </w:pPr>
          </w:p>
          <w:p w14:paraId="6163941C"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private static void Alarm_AlarmOccured(object sender, AlarmEventArgs args)</w:t>
            </w:r>
          </w:p>
          <w:p w14:paraId="5F43373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D8BAFC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Console.WriteLine($"\n&gt;&gt;&gt; {args.Message} at {args.AlarmFiredAt:HH:mm:ss.fff} &lt;&lt;&lt;");</w:t>
            </w:r>
          </w:p>
          <w:p w14:paraId="4D62C48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A8B102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2E3D2A2" w14:textId="63F7811B" w:rsidR="00A17648" w:rsidRP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6B68125C" w14:textId="1295367B" w:rsidR="00A17648" w:rsidRDefault="00A17648" w:rsidP="00A17648">
      <w:pPr>
        <w:spacing w:before="200" w:after="60" w:line="276" w:lineRule="auto"/>
        <w:rPr>
          <w:rFonts w:ascii="Times New Roman" w:hAnsi="Times New Roman" w:cs="Times New Roman"/>
          <w:color w:val="000000"/>
          <w:sz w:val="22"/>
        </w:rPr>
      </w:pPr>
    </w:p>
    <w:p w14:paraId="746A27E6" w14:textId="77777777" w:rsidR="00A17648" w:rsidRDefault="00A17648" w:rsidP="00A17648">
      <w:pPr>
        <w:spacing w:before="200" w:after="60" w:line="276" w:lineRule="auto"/>
        <w:rPr>
          <w:rFonts w:ascii="Times New Roman" w:hAnsi="Times New Roman" w:cs="Times New Roman"/>
          <w:b/>
          <w:color w:val="000000"/>
          <w:sz w:val="22"/>
        </w:rPr>
      </w:pPr>
      <w:r>
        <w:rPr>
          <w:rFonts w:ascii="Times New Roman" w:hAnsi="Times New Roman" w:cs="Times New Roman"/>
          <w:b/>
          <w:color w:val="000000"/>
          <w:sz w:val="22"/>
        </w:rPr>
        <w:t>7. TimerExample - Punkt6.cs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Look w:val="0000" w:firstRow="0" w:lastRow="0" w:firstColumn="0" w:lastColumn="0" w:noHBand="0" w:noVBand="0"/>
      </w:tblPr>
      <w:tblGrid>
        <w:gridCol w:w="9638"/>
      </w:tblGrid>
      <w:tr w:rsidR="00A17648" w14:paraId="3CA61A3C" w14:textId="77777777" w:rsidTr="00A17648">
        <w:tblPrEx>
          <w:tblCellMar>
            <w:top w:w="0" w:type="dxa"/>
            <w:bottom w:w="0" w:type="dxa"/>
          </w:tblCellMar>
        </w:tblPrEx>
        <w:tc>
          <w:tcPr>
            <w:tcW w:w="9638" w:type="dxa"/>
            <w:shd w:val="clear" w:color="auto" w:fill="F5F5F5"/>
            <w:tcMar>
              <w:top w:w="120" w:type="dxa"/>
              <w:left w:w="160" w:type="dxa"/>
              <w:bottom w:w="120" w:type="dxa"/>
              <w:right w:w="160" w:type="dxa"/>
            </w:tcMar>
          </w:tcPr>
          <w:p w14:paraId="550B0A5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409459A5"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2E19C396"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using S = System.Timers;</w:t>
            </w:r>
          </w:p>
          <w:p w14:paraId="681CBE9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using T = System.Threading;</w:t>
            </w:r>
          </w:p>
          <w:p w14:paraId="22F3217F" w14:textId="77777777" w:rsidR="00A17648" w:rsidRDefault="00A17648" w:rsidP="00A17648">
            <w:pPr>
              <w:spacing w:after="0" w:line="240" w:lineRule="auto"/>
              <w:rPr>
                <w:rFonts w:ascii="Consolas" w:hAnsi="Consolas" w:cs="Times New Roman"/>
                <w:color w:val="000000"/>
                <w:sz w:val="19"/>
              </w:rPr>
            </w:pPr>
          </w:p>
          <w:p w14:paraId="3EFEFF0C"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namespace TimerExample</w:t>
            </w:r>
          </w:p>
          <w:p w14:paraId="1402CC8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w:t>
            </w:r>
          </w:p>
          <w:p w14:paraId="5C2C866D"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class TimerState</w:t>
            </w:r>
          </w:p>
          <w:p w14:paraId="013327C3"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E3F67E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public int Counter;</w:t>
            </w:r>
          </w:p>
          <w:p w14:paraId="43B48F22"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39FA62B" w14:textId="77777777" w:rsidR="00A17648" w:rsidRDefault="00A17648" w:rsidP="00A17648">
            <w:pPr>
              <w:spacing w:after="0" w:line="240" w:lineRule="auto"/>
              <w:rPr>
                <w:rFonts w:ascii="Consolas" w:hAnsi="Consolas" w:cs="Times New Roman"/>
                <w:color w:val="000000"/>
                <w:sz w:val="19"/>
              </w:rPr>
            </w:pPr>
          </w:p>
          <w:p w14:paraId="1EDF38DC"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class Punkt6</w:t>
            </w:r>
          </w:p>
          <w:p w14:paraId="13C170F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099DDC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218E539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285091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TimerState timerState = new TimerState { Counter = 0 };</w:t>
            </w:r>
          </w:p>
          <w:p w14:paraId="6FE9180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T.Timer timerThreading = new T.Timer(new T.TimerCallback(TimerTask), timerState, 2000, 1000);</w:t>
            </w:r>
          </w:p>
          <w:p w14:paraId="4E9CE1D1" w14:textId="77777777" w:rsidR="00A17648" w:rsidRDefault="00A17648" w:rsidP="00A17648">
            <w:pPr>
              <w:spacing w:after="0" w:line="240" w:lineRule="auto"/>
              <w:rPr>
                <w:rFonts w:ascii="Consolas" w:hAnsi="Consolas" w:cs="Times New Roman"/>
                <w:color w:val="000000"/>
                <w:sz w:val="19"/>
              </w:rPr>
            </w:pPr>
          </w:p>
          <w:p w14:paraId="74EF8135"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S.Timer timerSystem = new S.Timer(1500);</w:t>
            </w:r>
          </w:p>
          <w:p w14:paraId="653B710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timerSystem.AutoReset = false;</w:t>
            </w:r>
          </w:p>
          <w:p w14:paraId="0596873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timerSystem.Elapsed += TimerSystem_Elapsed;</w:t>
            </w:r>
          </w:p>
          <w:p w14:paraId="5DF8CFC1"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timerSystem.Start();</w:t>
            </w:r>
          </w:p>
          <w:p w14:paraId="161D0213" w14:textId="77777777" w:rsidR="00A17648" w:rsidRDefault="00A17648" w:rsidP="00A17648">
            <w:pPr>
              <w:spacing w:after="0" w:line="240" w:lineRule="auto"/>
              <w:rPr>
                <w:rFonts w:ascii="Consolas" w:hAnsi="Consolas" w:cs="Times New Roman"/>
                <w:color w:val="000000"/>
                <w:sz w:val="19"/>
              </w:rPr>
            </w:pPr>
          </w:p>
          <w:p w14:paraId="0647EC3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Console.WriteLine("Uruchomiono Punkt 6 (AutoReset = false oraz TimerTask z Interlocked).");</w:t>
            </w:r>
          </w:p>
          <w:p w14:paraId="18C3F083" w14:textId="77777777" w:rsidR="00A17648" w:rsidRDefault="00A17648" w:rsidP="00A17648">
            <w:pPr>
              <w:spacing w:after="0" w:line="240" w:lineRule="auto"/>
              <w:rPr>
                <w:rFonts w:ascii="Consolas" w:hAnsi="Consolas" w:cs="Times New Roman"/>
                <w:color w:val="000000"/>
                <w:sz w:val="19"/>
              </w:rPr>
            </w:pPr>
          </w:p>
          <w:p w14:paraId="6DE95E0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if (!Console.IsInputRedirected)</w:t>
            </w:r>
          </w:p>
          <w:p w14:paraId="59E9066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7E6BB3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Console.ReadKey(true);</w:t>
            </w:r>
          </w:p>
          <w:p w14:paraId="4CCEC0BD"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A01E18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else</w:t>
            </w:r>
          </w:p>
          <w:p w14:paraId="41B263D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CA2BE3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Thread.Sleep(4000);</w:t>
            </w:r>
          </w:p>
          <w:p w14:paraId="6FB03A23"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756C327" w14:textId="77777777" w:rsidR="00A17648" w:rsidRDefault="00A17648" w:rsidP="00A17648">
            <w:pPr>
              <w:spacing w:after="0" w:line="240" w:lineRule="auto"/>
              <w:rPr>
                <w:rFonts w:ascii="Consolas" w:hAnsi="Consolas" w:cs="Times New Roman"/>
                <w:color w:val="000000"/>
                <w:sz w:val="19"/>
              </w:rPr>
            </w:pPr>
          </w:p>
          <w:p w14:paraId="332F1C5C"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timerThreading.Dispose();</w:t>
            </w:r>
          </w:p>
          <w:p w14:paraId="42040181"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timerSystem.Dispose();</w:t>
            </w:r>
          </w:p>
          <w:p w14:paraId="19F82BA2"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Console.WriteLine("Koniec programu.");</w:t>
            </w:r>
          </w:p>
          <w:p w14:paraId="27CC5FB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1934878" w14:textId="77777777" w:rsidR="00A17648" w:rsidRDefault="00A17648" w:rsidP="00A17648">
            <w:pPr>
              <w:spacing w:after="0" w:line="240" w:lineRule="auto"/>
              <w:rPr>
                <w:rFonts w:ascii="Consolas" w:hAnsi="Consolas" w:cs="Times New Roman"/>
                <w:color w:val="000000"/>
                <w:sz w:val="19"/>
              </w:rPr>
            </w:pPr>
          </w:p>
          <w:p w14:paraId="1DC52E71"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private static void TimerSystem_Elapsed(object? sender, S.ElapsedEventArgs e)</w:t>
            </w:r>
          </w:p>
          <w:p w14:paraId="2189AFC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7C72F16"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Console.WriteLine($"[{DateTime.Now:HH:mm:ss.fff}] System timer tick tock (jednorazowy budzik)...");</w:t>
            </w:r>
          </w:p>
          <w:p w14:paraId="4E4064D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0C38706" w14:textId="77777777" w:rsidR="00A17648" w:rsidRDefault="00A17648" w:rsidP="00A17648">
            <w:pPr>
              <w:spacing w:after="0" w:line="240" w:lineRule="auto"/>
              <w:rPr>
                <w:rFonts w:ascii="Consolas" w:hAnsi="Consolas" w:cs="Times New Roman"/>
                <w:color w:val="000000"/>
                <w:sz w:val="19"/>
              </w:rPr>
            </w:pPr>
          </w:p>
          <w:p w14:paraId="05C11235"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private static void TimerTask(object? timerState)</w:t>
            </w:r>
          </w:p>
          <w:p w14:paraId="7E0FB70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8825E7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var state = timerState as TimerState;</w:t>
            </w:r>
          </w:p>
          <w:p w14:paraId="2DDD77F5"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if (state == null) return;</w:t>
            </w:r>
          </w:p>
          <w:p w14:paraId="221E483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int c = T.Interlocked.Increment(ref state.Counter);</w:t>
            </w:r>
          </w:p>
          <w:p w14:paraId="019A6C9C"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Console.WriteLine($"{DateTime.Now:HH:mm:ss.fff}: starting a new callback. Counter = {c}");</w:t>
            </w:r>
          </w:p>
          <w:p w14:paraId="2B48A629"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6E4FD6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6B158BC" w14:textId="09D92CF3" w:rsidR="00A17648" w:rsidRP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6C5623C1" w14:textId="3FA69335" w:rsidR="00A17648" w:rsidRDefault="00A17648" w:rsidP="00A17648">
      <w:pPr>
        <w:spacing w:before="200" w:after="60" w:line="276" w:lineRule="auto"/>
        <w:rPr>
          <w:rFonts w:ascii="Times New Roman" w:hAnsi="Times New Roman" w:cs="Times New Roman"/>
          <w:color w:val="000000"/>
          <w:sz w:val="22"/>
        </w:rPr>
      </w:pPr>
    </w:p>
    <w:p w14:paraId="0126A0FB" w14:textId="77777777" w:rsidR="00A17648" w:rsidRDefault="00A17648" w:rsidP="00A17648">
      <w:pPr>
        <w:spacing w:before="200" w:after="60" w:line="276" w:lineRule="auto"/>
        <w:rPr>
          <w:rFonts w:ascii="Times New Roman" w:hAnsi="Times New Roman" w:cs="Times New Roman"/>
          <w:b/>
          <w:color w:val="000000"/>
          <w:sz w:val="22"/>
        </w:rPr>
      </w:pPr>
      <w:r>
        <w:rPr>
          <w:rFonts w:ascii="Times New Roman" w:hAnsi="Times New Roman" w:cs="Times New Roman"/>
          <w:b/>
          <w:color w:val="000000"/>
          <w:sz w:val="22"/>
        </w:rPr>
        <w:t>8. TimerExample - Punkt7.cs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Look w:val="0000" w:firstRow="0" w:lastRow="0" w:firstColumn="0" w:lastColumn="0" w:noHBand="0" w:noVBand="0"/>
      </w:tblPr>
      <w:tblGrid>
        <w:gridCol w:w="9638"/>
      </w:tblGrid>
      <w:tr w:rsidR="00A17648" w14:paraId="2A62F041" w14:textId="77777777" w:rsidTr="00A17648">
        <w:tblPrEx>
          <w:tblCellMar>
            <w:top w:w="0" w:type="dxa"/>
            <w:bottom w:w="0" w:type="dxa"/>
          </w:tblCellMar>
        </w:tblPrEx>
        <w:tc>
          <w:tcPr>
            <w:tcW w:w="9638" w:type="dxa"/>
            <w:shd w:val="clear" w:color="auto" w:fill="F5F5F5"/>
            <w:tcMar>
              <w:top w:w="120" w:type="dxa"/>
              <w:left w:w="160" w:type="dxa"/>
              <w:bottom w:w="120" w:type="dxa"/>
              <w:right w:w="160" w:type="dxa"/>
            </w:tcMar>
          </w:tcPr>
          <w:p w14:paraId="2DFD917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56F5A3A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6A7B28D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using T = System.Threading;</w:t>
            </w:r>
          </w:p>
          <w:p w14:paraId="336F10FF" w14:textId="77777777" w:rsidR="00A17648" w:rsidRDefault="00A17648" w:rsidP="00A17648">
            <w:pPr>
              <w:spacing w:after="0" w:line="240" w:lineRule="auto"/>
              <w:rPr>
                <w:rFonts w:ascii="Consolas" w:hAnsi="Consolas" w:cs="Times New Roman"/>
                <w:color w:val="000000"/>
                <w:sz w:val="19"/>
              </w:rPr>
            </w:pPr>
          </w:p>
          <w:p w14:paraId="5FD093D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namespace TimerExample</w:t>
            </w:r>
          </w:p>
          <w:p w14:paraId="2917456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w:t>
            </w:r>
          </w:p>
          <w:p w14:paraId="3B9C18AA"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class TimerState</w:t>
            </w:r>
          </w:p>
          <w:p w14:paraId="1855E489"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A380151"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public int Counter;</w:t>
            </w:r>
          </w:p>
          <w:p w14:paraId="3E5351C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public T.Timer? TimerRef;</w:t>
            </w:r>
          </w:p>
          <w:p w14:paraId="0578EC89"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A93C383" w14:textId="77777777" w:rsidR="00A17648" w:rsidRDefault="00A17648" w:rsidP="00A17648">
            <w:pPr>
              <w:spacing w:after="0" w:line="240" w:lineRule="auto"/>
              <w:rPr>
                <w:rFonts w:ascii="Consolas" w:hAnsi="Consolas" w:cs="Times New Roman"/>
                <w:color w:val="000000"/>
                <w:sz w:val="19"/>
              </w:rPr>
            </w:pPr>
          </w:p>
          <w:p w14:paraId="23FFDE81"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class Punkt7</w:t>
            </w:r>
          </w:p>
          <w:p w14:paraId="08A318A3"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2CDD41D"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5D7A5653"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5F77F1C"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TimerState timerState = new TimerState { Counter = 0 };</w:t>
            </w:r>
          </w:p>
          <w:p w14:paraId="2E33D942"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T.Timer timerThreading = new T.Timer(new T.TimerCallback(TimerTask), timerState, 1000, 1000);</w:t>
            </w:r>
          </w:p>
          <w:p w14:paraId="46505A2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timerState.TimerRef = timerThreading;</w:t>
            </w:r>
          </w:p>
          <w:p w14:paraId="55E5FE03" w14:textId="77777777" w:rsidR="00A17648" w:rsidRDefault="00A17648" w:rsidP="00A17648">
            <w:pPr>
              <w:spacing w:after="0" w:line="240" w:lineRule="auto"/>
              <w:rPr>
                <w:rFonts w:ascii="Consolas" w:hAnsi="Consolas" w:cs="Times New Roman"/>
                <w:color w:val="000000"/>
                <w:sz w:val="19"/>
              </w:rPr>
            </w:pPr>
          </w:p>
          <w:p w14:paraId="1C355FC0"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Console.WriteLine("Uruchomiono Punkt 7 (Wyłączenie timera po 5 wywołaniach).");</w:t>
            </w:r>
          </w:p>
          <w:p w14:paraId="1265C95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Console.WriteLine("Oczekiwanie na automatyczne wyłączenie timera...");</w:t>
            </w:r>
          </w:p>
          <w:p w14:paraId="01720356" w14:textId="77777777" w:rsidR="00A17648" w:rsidRDefault="00A17648" w:rsidP="00A17648">
            <w:pPr>
              <w:spacing w:after="0" w:line="240" w:lineRule="auto"/>
              <w:rPr>
                <w:rFonts w:ascii="Consolas" w:hAnsi="Consolas" w:cs="Times New Roman"/>
                <w:color w:val="000000"/>
                <w:sz w:val="19"/>
              </w:rPr>
            </w:pPr>
          </w:p>
          <w:p w14:paraId="4C0B96A9"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if (!Console.IsInputRedirected)</w:t>
            </w:r>
          </w:p>
          <w:p w14:paraId="52E4370D"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DA8A492"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Console.ReadKey(true);</w:t>
            </w:r>
          </w:p>
          <w:p w14:paraId="39B2EEAF"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EC39423"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else</w:t>
            </w:r>
          </w:p>
          <w:p w14:paraId="36EFF29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047155D"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Thread.Sleep(6500);</w:t>
            </w:r>
          </w:p>
          <w:p w14:paraId="4529D14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61FAE0D" w14:textId="77777777" w:rsidR="00A17648" w:rsidRDefault="00A17648" w:rsidP="00A17648">
            <w:pPr>
              <w:spacing w:after="0" w:line="240" w:lineRule="auto"/>
              <w:rPr>
                <w:rFonts w:ascii="Consolas" w:hAnsi="Consolas" w:cs="Times New Roman"/>
                <w:color w:val="000000"/>
                <w:sz w:val="19"/>
              </w:rPr>
            </w:pPr>
          </w:p>
          <w:p w14:paraId="55B8A4A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timerThreading.Dispose();</w:t>
            </w:r>
          </w:p>
          <w:p w14:paraId="002140DC"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Console.WriteLine("Koniec programu.");</w:t>
            </w:r>
          </w:p>
          <w:p w14:paraId="26D84C1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2C33705" w14:textId="77777777" w:rsidR="00A17648" w:rsidRDefault="00A17648" w:rsidP="00A17648">
            <w:pPr>
              <w:spacing w:after="0" w:line="240" w:lineRule="auto"/>
              <w:rPr>
                <w:rFonts w:ascii="Consolas" w:hAnsi="Consolas" w:cs="Times New Roman"/>
                <w:color w:val="000000"/>
                <w:sz w:val="19"/>
              </w:rPr>
            </w:pPr>
          </w:p>
          <w:p w14:paraId="08575B1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private static void TimerTask(object? timerState)</w:t>
            </w:r>
          </w:p>
          <w:p w14:paraId="0C70E6A1"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70C55C4"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var state = timerState as TimerState;</w:t>
            </w:r>
          </w:p>
          <w:p w14:paraId="6B08F826"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if (state == null) return;</w:t>
            </w:r>
          </w:p>
          <w:p w14:paraId="68833F2E" w14:textId="77777777" w:rsidR="00A17648" w:rsidRDefault="00A17648" w:rsidP="00A17648">
            <w:pPr>
              <w:spacing w:after="0" w:line="240" w:lineRule="auto"/>
              <w:rPr>
                <w:rFonts w:ascii="Consolas" w:hAnsi="Consolas" w:cs="Times New Roman"/>
                <w:color w:val="000000"/>
                <w:sz w:val="19"/>
              </w:rPr>
            </w:pPr>
          </w:p>
          <w:p w14:paraId="559E498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int c = T.Interlocked.Increment(ref state.Counter);</w:t>
            </w:r>
          </w:p>
          <w:p w14:paraId="17BFE54B"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Console.WriteLine($"{DateTime.Now:HH:mm:ss.fff}: callback nr {c}");</w:t>
            </w:r>
          </w:p>
          <w:p w14:paraId="2DFCDEF5" w14:textId="77777777" w:rsidR="00A17648" w:rsidRDefault="00A17648" w:rsidP="00A17648">
            <w:pPr>
              <w:spacing w:after="0" w:line="240" w:lineRule="auto"/>
              <w:rPr>
                <w:rFonts w:ascii="Consolas" w:hAnsi="Consolas" w:cs="Times New Roman"/>
                <w:color w:val="000000"/>
                <w:sz w:val="19"/>
              </w:rPr>
            </w:pPr>
          </w:p>
          <w:p w14:paraId="04875233"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if (c &gt;= 5)</w:t>
            </w:r>
          </w:p>
          <w:p w14:paraId="17DD6DF9"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33B01D2"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Console.WriteLine("Osiągnięto 5 wywołań. Wyłączam timer za pomocą timerThreading.Change(Timeout.Infinite, 0)...");</w:t>
            </w:r>
          </w:p>
          <w:p w14:paraId="590EB837"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state.TimerRef?.Change(T.Timeout.Infinite, 0);</w:t>
            </w:r>
          </w:p>
          <w:p w14:paraId="249AC8FD"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09BD7D8"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2E6E41E" w14:textId="77777777" w:rsid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12B04C6" w14:textId="4ECA4563" w:rsidR="00A17648" w:rsidRPr="00A17648" w:rsidRDefault="00A17648" w:rsidP="00A17648">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2A3DBF13" w14:textId="1DD7F6E0" w:rsidR="00A17648" w:rsidRDefault="00A17648" w:rsidP="00A17648">
      <w:pPr>
        <w:spacing w:before="200" w:after="60" w:line="276" w:lineRule="auto"/>
        <w:rPr>
          <w:rFonts w:ascii="Times New Roman" w:hAnsi="Times New Roman" w:cs="Times New Roman"/>
          <w:color w:val="000000"/>
          <w:sz w:val="22"/>
        </w:rPr>
      </w:pPr>
    </w:p>
    <w:p w14:paraId="401A4C4C" w14:textId="77777777" w:rsidR="00A17648" w:rsidRPr="00A17648" w:rsidRDefault="00A17648" w:rsidP="00A17648">
      <w:pPr>
        <w:spacing w:before="200" w:after="60" w:line="276" w:lineRule="auto"/>
        <w:rPr>
          <w:rFonts w:ascii="Times New Roman" w:hAnsi="Times New Roman" w:cs="Times New Roman"/>
          <w:color w:val="000000"/>
          <w:sz w:val="22"/>
        </w:rPr>
      </w:pPr>
    </w:p>
    <w:sectPr w:rsidR="00A17648" w:rsidRPr="00A17648" w:rsidSect="00A17648">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648"/>
    <w:rsid w:val="00097052"/>
    <w:rsid w:val="006B7CB3"/>
    <w:rsid w:val="00A17648"/>
    <w:rsid w:val="00A377F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0BFC6"/>
  <w15:chartTrackingRefBased/>
  <w15:docId w15:val="{E5CBE394-099A-4F2B-9B9A-CA9B53054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17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17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1764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1764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1764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1764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1764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1764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1764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764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1764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1764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1764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1764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1764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17648"/>
    <w:rPr>
      <w:rFonts w:eastAsiaTheme="majorEastAsia" w:cstheme="majorBidi"/>
      <w:color w:val="595959" w:themeColor="text1" w:themeTint="A6"/>
    </w:rPr>
  </w:style>
  <w:style w:type="character" w:customStyle="1" w:styleId="80">
    <w:name w:val="Заголовок 8 Знак"/>
    <w:basedOn w:val="a0"/>
    <w:link w:val="8"/>
    <w:uiPriority w:val="9"/>
    <w:semiHidden/>
    <w:rsid w:val="00A1764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17648"/>
    <w:rPr>
      <w:rFonts w:eastAsiaTheme="majorEastAsia" w:cstheme="majorBidi"/>
      <w:color w:val="272727" w:themeColor="text1" w:themeTint="D8"/>
    </w:rPr>
  </w:style>
  <w:style w:type="paragraph" w:styleId="a3">
    <w:name w:val="Title"/>
    <w:basedOn w:val="a"/>
    <w:next w:val="a"/>
    <w:link w:val="a4"/>
    <w:uiPriority w:val="10"/>
    <w:qFormat/>
    <w:rsid w:val="00A17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A176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7648"/>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A1764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17648"/>
    <w:pPr>
      <w:spacing w:before="160"/>
      <w:jc w:val="center"/>
    </w:pPr>
    <w:rPr>
      <w:i/>
      <w:iCs/>
      <w:color w:val="404040" w:themeColor="text1" w:themeTint="BF"/>
    </w:rPr>
  </w:style>
  <w:style w:type="character" w:customStyle="1" w:styleId="a8">
    <w:name w:val="Цитата Знак"/>
    <w:basedOn w:val="a0"/>
    <w:link w:val="a7"/>
    <w:uiPriority w:val="29"/>
    <w:rsid w:val="00A17648"/>
    <w:rPr>
      <w:i/>
      <w:iCs/>
      <w:color w:val="404040" w:themeColor="text1" w:themeTint="BF"/>
    </w:rPr>
  </w:style>
  <w:style w:type="paragraph" w:styleId="a9">
    <w:name w:val="List Paragraph"/>
    <w:basedOn w:val="a"/>
    <w:uiPriority w:val="34"/>
    <w:qFormat/>
    <w:rsid w:val="00A17648"/>
    <w:pPr>
      <w:ind w:left="720"/>
      <w:contextualSpacing/>
    </w:pPr>
  </w:style>
  <w:style w:type="character" w:styleId="aa">
    <w:name w:val="Intense Emphasis"/>
    <w:basedOn w:val="a0"/>
    <w:uiPriority w:val="21"/>
    <w:qFormat/>
    <w:rsid w:val="00A17648"/>
    <w:rPr>
      <w:i/>
      <w:iCs/>
      <w:color w:val="0F4761" w:themeColor="accent1" w:themeShade="BF"/>
    </w:rPr>
  </w:style>
  <w:style w:type="paragraph" w:styleId="ab">
    <w:name w:val="Intense Quote"/>
    <w:basedOn w:val="a"/>
    <w:next w:val="a"/>
    <w:link w:val="ac"/>
    <w:uiPriority w:val="30"/>
    <w:qFormat/>
    <w:rsid w:val="00A17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A17648"/>
    <w:rPr>
      <w:i/>
      <w:iCs/>
      <w:color w:val="0F4761" w:themeColor="accent1" w:themeShade="BF"/>
    </w:rPr>
  </w:style>
  <w:style w:type="character" w:styleId="ad">
    <w:name w:val="Intense Reference"/>
    <w:basedOn w:val="a0"/>
    <w:uiPriority w:val="32"/>
    <w:qFormat/>
    <w:rsid w:val="00A176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13037</Words>
  <Characters>7432</Characters>
  <Application>Microsoft Office Word</Application>
  <DocSecurity>0</DocSecurity>
  <Lines>61</Lines>
  <Paragraphs>40</Paragraphs>
  <ScaleCrop>false</ScaleCrop>
  <Company/>
  <LinksUpToDate>false</LinksUpToDate>
  <CharactersWithSpaces>20429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Ігор Намачинський</dc:creator>
  <cp:keywords/>
  <dc:description/>
  <cp:lastModifiedBy>Ігор Намачинський</cp:lastModifiedBy>
  <cp:revision>1</cp:revision>
  <dcterms:created xsi:type="dcterms:W3CDTF">2026-10-17T16:30:00Z</dcterms:created>
  <dcterms:modified xsi:type="dcterms:W3CDTF">2026-10-17T16:30:00Z</dcterms:modified>
</cp:coreProperties>
</file>