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8354B" w14:textId="7068BDD8" w:rsidR="002540C0" w:rsidRDefault="00A709C9" w:rsidP="00F20CB5">
      <w:pPr>
        <w:pStyle w:val="Heading1"/>
        <w:rPr>
          <w:szCs w:val="44"/>
        </w:rPr>
      </w:pPr>
      <w:r>
        <w:rPr>
          <w:szCs w:val="44"/>
        </w:rPr>
        <w:t>Heading 1</w:t>
      </w:r>
    </w:p>
    <w:p w14:paraId="7D4802CC" w14:textId="4EA04BB6" w:rsidR="00A15BD2" w:rsidRDefault="00A15BD2" w:rsidP="00A15BD2"/>
    <w:p w14:paraId="7787186E" w14:textId="77777777" w:rsidR="00A15BD2" w:rsidRPr="00AE6848" w:rsidRDefault="00A15BD2" w:rsidP="00A15BD2">
      <w:pPr>
        <w:pStyle w:val="NoSpacing"/>
        <w:rPr>
          <w:rFonts w:asciiTheme="majorHAnsi" w:hAnsiTheme="majorHAnsi" w:cs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5"/>
        <w:gridCol w:w="6685"/>
      </w:tblGrid>
      <w:tr w:rsidR="00A15BD2" w:rsidRPr="00AE6848" w14:paraId="2E2BCED7" w14:textId="77777777" w:rsidTr="00291D29">
        <w:tc>
          <w:tcPr>
            <w:tcW w:w="2063" w:type="dxa"/>
          </w:tcPr>
          <w:p w14:paraId="14C12196" w14:textId="77777777" w:rsidR="00A15BD2" w:rsidRPr="00A15BD2" w:rsidRDefault="00A15BD2" w:rsidP="00A15BD2">
            <w:pPr>
              <w:pStyle w:val="BodyText"/>
            </w:pPr>
            <w:r w:rsidRPr="00A15BD2">
              <w:t>Location</w:t>
            </w:r>
          </w:p>
        </w:tc>
        <w:tc>
          <w:tcPr>
            <w:tcW w:w="6685" w:type="dxa"/>
          </w:tcPr>
          <w:p w14:paraId="50322114" w14:textId="450473AE" w:rsidR="00A15BD2" w:rsidRPr="00A15BD2" w:rsidRDefault="001A5FD2" w:rsidP="00A15BD2">
            <w:pPr>
              <w:pStyle w:val="BodyText"/>
            </w:pPr>
            <w:r>
              <w:t>{%</w:t>
            </w:r>
            <w:r w:rsidR="00A15BD2">
              <w:t xml:space="preserve"> </w:t>
            </w:r>
            <w:proofErr w:type="gramStart"/>
            <w:r w:rsidR="00A15BD2">
              <w:t>INPU</w:t>
            </w:r>
            <w:r>
              <w:t xml:space="preserve">T </w:t>
            </w:r>
            <w:r w:rsidR="00A15BD2">
              <w:t>:</w:t>
            </w:r>
            <w:proofErr w:type="gramEnd"/>
            <w:r w:rsidR="00A15BD2">
              <w:t xml:space="preserve"> TEXT : Location : This position is located at : </w:t>
            </w:r>
            <w:r w:rsidR="00607440">
              <w:t xml:space="preserve">FALSE </w:t>
            </w:r>
            <w:r w:rsidR="00A15BD2">
              <w:t xml:space="preserve">: </w:t>
            </w:r>
            <w:r w:rsidR="0065596A">
              <w:t xml:space="preserve">FIRST GROUP </w:t>
            </w:r>
            <w:r>
              <w:t>%}</w:t>
            </w:r>
          </w:p>
        </w:tc>
      </w:tr>
      <w:tr w:rsidR="00A15BD2" w:rsidRPr="00AE6848" w14:paraId="78A41E75" w14:textId="77777777" w:rsidTr="00291D29">
        <w:tc>
          <w:tcPr>
            <w:tcW w:w="2063" w:type="dxa"/>
          </w:tcPr>
          <w:p w14:paraId="61AAC806" w14:textId="77777777" w:rsidR="00A15BD2" w:rsidRPr="00A15BD2" w:rsidRDefault="00A15BD2" w:rsidP="00A15BD2">
            <w:pPr>
              <w:pStyle w:val="BodyText"/>
            </w:pPr>
            <w:r w:rsidRPr="00A15BD2">
              <w:t>Job Status</w:t>
            </w:r>
          </w:p>
        </w:tc>
        <w:tc>
          <w:tcPr>
            <w:tcW w:w="6685" w:type="dxa"/>
          </w:tcPr>
          <w:p w14:paraId="6FC877AD" w14:textId="72D8B65D" w:rsidR="00A15BD2" w:rsidRPr="00AE6848" w:rsidRDefault="001A5FD2" w:rsidP="00A15BD2">
            <w:pPr>
              <w:pStyle w:val="BodyText"/>
              <w:rPr>
                <w:rFonts w:cstheme="majorHAnsi"/>
              </w:rPr>
            </w:pPr>
            <w:r>
              <w:t>{%</w:t>
            </w:r>
            <w:r w:rsidR="00A15BD2">
              <w:t xml:space="preserve"> </w:t>
            </w:r>
            <w:proofErr w:type="gramStart"/>
            <w:r w:rsidR="00A15BD2">
              <w:t>INPU</w:t>
            </w:r>
            <w:r>
              <w:t xml:space="preserve">T </w:t>
            </w:r>
            <w:r w:rsidR="00A15BD2">
              <w:t>:</w:t>
            </w:r>
            <w:proofErr w:type="gramEnd"/>
            <w:r w:rsidR="00A15BD2">
              <w:t xml:space="preserve"> TEXT : </w:t>
            </w:r>
            <w:r w:rsidR="004D3D9C" w:rsidRPr="00A15BD2">
              <w:t>Job Status</w:t>
            </w:r>
            <w:r w:rsidR="004D3D9C">
              <w:t xml:space="preserve"> </w:t>
            </w:r>
            <w:r w:rsidR="00A15BD2">
              <w:t xml:space="preserve">: This position is located at : </w:t>
            </w:r>
            <w:r w:rsidR="00607440">
              <w:t xml:space="preserve">FALSE </w:t>
            </w:r>
            <w:r w:rsidR="00A15BD2">
              <w:t xml:space="preserve">: </w:t>
            </w:r>
            <w:r w:rsidR="0065596A">
              <w:t xml:space="preserve">FIRST GROUP </w:t>
            </w:r>
            <w:r>
              <w:t>%}</w:t>
            </w:r>
          </w:p>
        </w:tc>
      </w:tr>
      <w:tr w:rsidR="00A15BD2" w:rsidRPr="00AE6848" w14:paraId="57845BA9" w14:textId="77777777" w:rsidTr="00291D29">
        <w:tc>
          <w:tcPr>
            <w:tcW w:w="2063" w:type="dxa"/>
          </w:tcPr>
          <w:p w14:paraId="4B315D06" w14:textId="77777777" w:rsidR="00A15BD2" w:rsidRPr="00A15BD2" w:rsidRDefault="00A15BD2" w:rsidP="00A15BD2">
            <w:pPr>
              <w:pStyle w:val="BodyText"/>
            </w:pPr>
            <w:r w:rsidRPr="00A15BD2">
              <w:t>Pay Range</w:t>
            </w:r>
          </w:p>
        </w:tc>
        <w:tc>
          <w:tcPr>
            <w:tcW w:w="6685" w:type="dxa"/>
          </w:tcPr>
          <w:p w14:paraId="3FCA8606" w14:textId="641A3199" w:rsidR="00A15BD2" w:rsidRPr="00AE6848" w:rsidRDefault="001A5FD2" w:rsidP="00A15BD2">
            <w:pPr>
              <w:pStyle w:val="BodyText"/>
              <w:rPr>
                <w:rFonts w:cstheme="majorHAnsi"/>
              </w:rPr>
            </w:pPr>
            <w:r>
              <w:t>{%</w:t>
            </w:r>
            <w:r w:rsidR="00A15BD2">
              <w:t xml:space="preserve"> </w:t>
            </w:r>
            <w:proofErr w:type="gramStart"/>
            <w:r w:rsidR="00A15BD2">
              <w:t>INPUT</w:t>
            </w:r>
            <w:r>
              <w:t xml:space="preserve"> </w:t>
            </w:r>
            <w:r w:rsidR="00A15BD2">
              <w:t>:</w:t>
            </w:r>
            <w:proofErr w:type="gramEnd"/>
            <w:r w:rsidR="00A15BD2">
              <w:t xml:space="preserve"> TEXT : </w:t>
            </w:r>
            <w:r w:rsidR="004D3D9C" w:rsidRPr="00A15BD2">
              <w:t>Pay Range</w:t>
            </w:r>
            <w:r w:rsidR="00A15BD2">
              <w:t>: This position is located at :</w:t>
            </w:r>
            <w:r w:rsidR="00607440">
              <w:t xml:space="preserve"> FALSE </w:t>
            </w:r>
            <w:r w:rsidR="00A15BD2">
              <w:t xml:space="preserve">: </w:t>
            </w:r>
            <w:r w:rsidR="0065596A">
              <w:t xml:space="preserve">FIRST GROUP </w:t>
            </w:r>
            <w:r>
              <w:t>%}</w:t>
            </w:r>
          </w:p>
        </w:tc>
      </w:tr>
      <w:tr w:rsidR="00A15BD2" w:rsidRPr="00AE6848" w14:paraId="43CD8805" w14:textId="77777777" w:rsidTr="00291D29">
        <w:tc>
          <w:tcPr>
            <w:tcW w:w="2063" w:type="dxa"/>
          </w:tcPr>
          <w:p w14:paraId="0BBD472D" w14:textId="77777777" w:rsidR="00A15BD2" w:rsidRPr="00A15BD2" w:rsidRDefault="00A15BD2" w:rsidP="00A15BD2">
            <w:pPr>
              <w:pStyle w:val="BodyText"/>
            </w:pPr>
            <w:r w:rsidRPr="00A15BD2">
              <w:t>Direct Supervisor</w:t>
            </w:r>
          </w:p>
        </w:tc>
        <w:tc>
          <w:tcPr>
            <w:tcW w:w="6685" w:type="dxa"/>
          </w:tcPr>
          <w:p w14:paraId="77604896" w14:textId="4CBB422F" w:rsidR="00A15BD2" w:rsidRPr="00AE6848" w:rsidRDefault="001A5FD2" w:rsidP="00A15BD2">
            <w:pPr>
              <w:pStyle w:val="BodyText"/>
              <w:rPr>
                <w:rFonts w:cstheme="majorHAnsi"/>
              </w:rPr>
            </w:pPr>
            <w:r>
              <w:t>{%</w:t>
            </w:r>
            <w:r w:rsidR="00A15BD2">
              <w:t xml:space="preserve"> </w:t>
            </w:r>
            <w:proofErr w:type="gramStart"/>
            <w:r w:rsidR="00A15BD2">
              <w:t>INPUT</w:t>
            </w:r>
            <w:r>
              <w:t xml:space="preserve"> </w:t>
            </w:r>
            <w:r w:rsidR="00A15BD2">
              <w:t>:</w:t>
            </w:r>
            <w:proofErr w:type="gramEnd"/>
            <w:r w:rsidR="00A15BD2">
              <w:t xml:space="preserve"> TEXT : </w:t>
            </w:r>
            <w:r w:rsidR="004D3D9C" w:rsidRPr="00A15BD2">
              <w:t>Direct Supervisor</w:t>
            </w:r>
            <w:r w:rsidR="00A15BD2">
              <w:t>: This position is located at :</w:t>
            </w:r>
            <w:r w:rsidR="00607440">
              <w:t xml:space="preserve"> FALSE </w:t>
            </w:r>
            <w:r w:rsidR="00A15BD2">
              <w:t xml:space="preserve">: </w:t>
            </w:r>
            <w:r w:rsidR="0065596A">
              <w:t xml:space="preserve">FIRST GROUP </w:t>
            </w:r>
            <w:r>
              <w:t>%}</w:t>
            </w:r>
          </w:p>
        </w:tc>
      </w:tr>
      <w:tr w:rsidR="00A15BD2" w:rsidRPr="00AE6848" w14:paraId="19295AC9" w14:textId="77777777" w:rsidTr="00291D29">
        <w:tc>
          <w:tcPr>
            <w:tcW w:w="2063" w:type="dxa"/>
          </w:tcPr>
          <w:p w14:paraId="3EE80674" w14:textId="77777777" w:rsidR="00A15BD2" w:rsidRPr="00A15BD2" w:rsidRDefault="00A15BD2" w:rsidP="00A15BD2">
            <w:pPr>
              <w:pStyle w:val="BodyText"/>
            </w:pPr>
            <w:r w:rsidRPr="00A15BD2">
              <w:t>Experience Level</w:t>
            </w:r>
          </w:p>
        </w:tc>
        <w:tc>
          <w:tcPr>
            <w:tcW w:w="6685" w:type="dxa"/>
          </w:tcPr>
          <w:p w14:paraId="664C536D" w14:textId="1A41346B" w:rsidR="00A15BD2" w:rsidRPr="00AE6848" w:rsidRDefault="001A5FD2" w:rsidP="00A15BD2">
            <w:pPr>
              <w:pStyle w:val="BodyText"/>
              <w:rPr>
                <w:rFonts w:cstheme="majorHAnsi"/>
              </w:rPr>
            </w:pPr>
            <w:r>
              <w:t>{%</w:t>
            </w:r>
            <w:r w:rsidR="00A15BD2">
              <w:t xml:space="preserve"> </w:t>
            </w:r>
            <w:proofErr w:type="gramStart"/>
            <w:r w:rsidR="00A15BD2">
              <w:t>INPUT</w:t>
            </w:r>
            <w:r>
              <w:t xml:space="preserve"> </w:t>
            </w:r>
            <w:r w:rsidR="00A15BD2">
              <w:t>:</w:t>
            </w:r>
            <w:proofErr w:type="gramEnd"/>
            <w:r w:rsidR="00A15BD2">
              <w:t xml:space="preserve"> TEXT : </w:t>
            </w:r>
            <w:r w:rsidR="004D3D9C" w:rsidRPr="00A15BD2">
              <w:t>Experience Level</w:t>
            </w:r>
            <w:r w:rsidR="00A15BD2">
              <w:t>: This position is located at :</w:t>
            </w:r>
            <w:r w:rsidR="00607440">
              <w:t xml:space="preserve"> FALSE </w:t>
            </w:r>
            <w:r w:rsidR="00A15BD2">
              <w:t xml:space="preserve">: </w:t>
            </w:r>
            <w:r w:rsidR="0065596A">
              <w:t xml:space="preserve">FIRST GROUP </w:t>
            </w:r>
            <w:r>
              <w:t>%}</w:t>
            </w:r>
            <w:bookmarkStart w:id="0" w:name="_GoBack"/>
            <w:bookmarkEnd w:id="0"/>
          </w:p>
        </w:tc>
      </w:tr>
      <w:tr w:rsidR="00A15BD2" w:rsidRPr="00AE6848" w14:paraId="5D1D978C" w14:textId="77777777" w:rsidTr="00291D29">
        <w:tc>
          <w:tcPr>
            <w:tcW w:w="2063" w:type="dxa"/>
          </w:tcPr>
          <w:p w14:paraId="628C90DB" w14:textId="2FC63922" w:rsidR="00A15BD2" w:rsidRPr="00A15BD2" w:rsidRDefault="00A15BD2" w:rsidP="00A15BD2">
            <w:pPr>
              <w:pStyle w:val="BodyText"/>
            </w:pPr>
            <w:commentRangeStart w:id="1"/>
            <w:r w:rsidRPr="00A15BD2">
              <w:t>Licensur</w:t>
            </w:r>
            <w:r>
              <w:t>e</w:t>
            </w:r>
            <w:r w:rsidRPr="00A15BD2">
              <w:t>?</w:t>
            </w:r>
            <w:commentRangeEnd w:id="1"/>
            <w:r w:rsidRPr="00A15BD2">
              <w:rPr>
                <w:rStyle w:val="CommentReference"/>
                <w:sz w:val="22"/>
                <w:szCs w:val="20"/>
              </w:rPr>
              <w:commentReference w:id="1"/>
            </w:r>
          </w:p>
        </w:tc>
        <w:tc>
          <w:tcPr>
            <w:tcW w:w="6685" w:type="dxa"/>
          </w:tcPr>
          <w:p w14:paraId="459E1878" w14:textId="65D7CC1C" w:rsidR="00A15BD2" w:rsidRPr="00AE6848" w:rsidRDefault="001A5FD2" w:rsidP="00A15BD2">
            <w:pPr>
              <w:pStyle w:val="BodyText"/>
              <w:rPr>
                <w:rFonts w:cstheme="majorHAnsi"/>
              </w:rPr>
            </w:pPr>
            <w:r>
              <w:t>{%</w:t>
            </w:r>
            <w:r w:rsidR="00A15BD2">
              <w:t xml:space="preserve"> </w:t>
            </w:r>
            <w:proofErr w:type="gramStart"/>
            <w:r w:rsidR="00A15BD2">
              <w:t>INPUT</w:t>
            </w:r>
            <w:r>
              <w:t xml:space="preserve"> </w:t>
            </w:r>
            <w:r w:rsidR="00A15BD2">
              <w:t>:</w:t>
            </w:r>
            <w:proofErr w:type="gramEnd"/>
            <w:r w:rsidR="00A15BD2">
              <w:t xml:space="preserve"> TEXT : </w:t>
            </w:r>
            <w:commentRangeStart w:id="2"/>
            <w:r w:rsidR="004D3D9C" w:rsidRPr="00A15BD2">
              <w:t>Licensur</w:t>
            </w:r>
            <w:commentRangeEnd w:id="2"/>
            <w:r w:rsidR="004D3D9C">
              <w:t xml:space="preserve">e </w:t>
            </w:r>
            <w:r w:rsidR="004D3D9C" w:rsidRPr="00A15BD2">
              <w:rPr>
                <w:rStyle w:val="CommentReference"/>
                <w:sz w:val="22"/>
                <w:szCs w:val="20"/>
              </w:rPr>
              <w:commentReference w:id="2"/>
            </w:r>
            <w:r w:rsidR="00A15BD2">
              <w:t xml:space="preserve">: This position is located at : </w:t>
            </w:r>
            <w:r w:rsidR="00607440">
              <w:t>FALSE</w:t>
            </w:r>
            <w:r w:rsidR="00A15BD2">
              <w:t xml:space="preserve"> : </w:t>
            </w:r>
            <w:r w:rsidR="0065596A">
              <w:t>FIRST</w:t>
            </w:r>
            <w:r w:rsidR="00A15BD2">
              <w:t xml:space="preserve"> </w:t>
            </w:r>
            <w:r w:rsidR="0065596A">
              <w:t>GROUP</w:t>
            </w:r>
            <w:r w:rsidR="00A15BD2">
              <w:t xml:space="preserve"> </w:t>
            </w:r>
            <w:r>
              <w:t>%}</w:t>
            </w:r>
          </w:p>
        </w:tc>
      </w:tr>
    </w:tbl>
    <w:p w14:paraId="20F309FA" w14:textId="26D27FB5" w:rsidR="001C61B6" w:rsidRDefault="001C61B6" w:rsidP="001C61B6"/>
    <w:p w14:paraId="1E0A087F" w14:textId="7380ECD9" w:rsidR="001C61B6" w:rsidRPr="001C61B6" w:rsidRDefault="001C61B6" w:rsidP="001C61B6">
      <w:pPr>
        <w:pStyle w:val="Title"/>
      </w:pPr>
      <w:r>
        <w:t>T</w:t>
      </w:r>
      <w:r w:rsidR="00A709C9">
        <w:t>itle</w:t>
      </w:r>
    </w:p>
    <w:p w14:paraId="5D2C2654" w14:textId="494A8C94" w:rsidR="001C61B6" w:rsidRPr="001C61B6" w:rsidRDefault="001C61B6" w:rsidP="001C61B6">
      <w:pPr>
        <w:pStyle w:val="BodyText"/>
      </w:pPr>
      <w:r>
        <w:rPr>
          <w:rFonts w:cstheme="majorHAnsi"/>
          <w:szCs w:val="22"/>
        </w:rPr>
        <w:t>Body Tex</w:t>
      </w:r>
      <w:r w:rsidR="00A709C9">
        <w:rPr>
          <w:rFonts w:cstheme="majorHAnsi"/>
          <w:szCs w:val="22"/>
        </w:rPr>
        <w:t>t</w:t>
      </w:r>
      <w:r>
        <w:rPr>
          <w:rFonts w:cstheme="majorHAnsi"/>
          <w:szCs w:val="22"/>
        </w:rPr>
        <w:t xml:space="preserve">. </w:t>
      </w:r>
      <w:r w:rsidRPr="001C61B6">
        <w:t xml:space="preserve">Lorem ipsum dolor </w:t>
      </w:r>
      <w:proofErr w:type="spellStart"/>
      <w:r w:rsidRPr="001C61B6">
        <w:t>amet</w:t>
      </w:r>
      <w:proofErr w:type="spellEnd"/>
      <w:r w:rsidRPr="001C61B6">
        <w:t xml:space="preserve"> </w:t>
      </w:r>
      <w:proofErr w:type="spellStart"/>
      <w:r w:rsidRPr="001C61B6">
        <w:t>portland</w:t>
      </w:r>
      <w:proofErr w:type="spellEnd"/>
      <w:r w:rsidRPr="001C61B6">
        <w:t xml:space="preserve"> lo-fi PBR&amp;B scenester cloud bread single-origin coffee </w:t>
      </w:r>
      <w:proofErr w:type="spellStart"/>
      <w:r w:rsidRPr="001C61B6">
        <w:t>marfa</w:t>
      </w:r>
      <w:proofErr w:type="spellEnd"/>
      <w:r w:rsidRPr="001C61B6">
        <w:t xml:space="preserve"> chambray </w:t>
      </w:r>
      <w:proofErr w:type="spellStart"/>
      <w:r w:rsidRPr="001C61B6">
        <w:t>vexillologist</w:t>
      </w:r>
      <w:proofErr w:type="spellEnd"/>
      <w:r w:rsidRPr="001C61B6">
        <w:t xml:space="preserve"> ethical kinfolk biodiesel cold-pressed. Listicle copper mug selvage PBR&amp;B. </w:t>
      </w:r>
      <w:proofErr w:type="spellStart"/>
      <w:r w:rsidRPr="001C61B6">
        <w:t>Tbh</w:t>
      </w:r>
      <w:proofErr w:type="spellEnd"/>
      <w:r w:rsidRPr="001C61B6">
        <w:t xml:space="preserve"> authentic </w:t>
      </w:r>
      <w:proofErr w:type="spellStart"/>
      <w:r w:rsidRPr="001C61B6">
        <w:t>palo</w:t>
      </w:r>
      <w:proofErr w:type="spellEnd"/>
      <w:r w:rsidRPr="001C61B6">
        <w:t xml:space="preserve"> </w:t>
      </w:r>
      <w:proofErr w:type="spellStart"/>
      <w:r w:rsidRPr="001C61B6">
        <w:t>santo</w:t>
      </w:r>
      <w:proofErr w:type="spellEnd"/>
      <w:r w:rsidRPr="001C61B6">
        <w:t xml:space="preserve"> glossier </w:t>
      </w:r>
      <w:proofErr w:type="spellStart"/>
      <w:r w:rsidRPr="001C61B6">
        <w:t>austin</w:t>
      </w:r>
      <w:proofErr w:type="spellEnd"/>
      <w:r w:rsidRPr="001C61B6">
        <w:t xml:space="preserve"> </w:t>
      </w:r>
      <w:proofErr w:type="spellStart"/>
      <w:r w:rsidRPr="001C61B6">
        <w:t>tumblr</w:t>
      </w:r>
      <w:proofErr w:type="spellEnd"/>
      <w:r w:rsidRPr="001C61B6">
        <w:t xml:space="preserve"> DIY </w:t>
      </w:r>
      <w:proofErr w:type="spellStart"/>
      <w:r w:rsidRPr="001C61B6">
        <w:t>pinterest</w:t>
      </w:r>
      <w:proofErr w:type="spellEnd"/>
      <w:r w:rsidRPr="001C61B6">
        <w:t xml:space="preserve"> yuccie waistcoat dreamcatcher skateboard freegan tacos. Readymade fashion axe 3 wolf moon waistcoat, freegan </w:t>
      </w:r>
      <w:proofErr w:type="spellStart"/>
      <w:r w:rsidRPr="001C61B6">
        <w:t>tumblr</w:t>
      </w:r>
      <w:proofErr w:type="spellEnd"/>
      <w:r w:rsidRPr="001C61B6">
        <w:t xml:space="preserve"> tote bag </w:t>
      </w:r>
      <w:proofErr w:type="spellStart"/>
      <w:r w:rsidRPr="001C61B6">
        <w:t>pok</w:t>
      </w:r>
      <w:proofErr w:type="spellEnd"/>
      <w:r w:rsidRPr="001C61B6">
        <w:t xml:space="preserve"> </w:t>
      </w:r>
      <w:proofErr w:type="spellStart"/>
      <w:r w:rsidRPr="001C61B6">
        <w:t>pok</w:t>
      </w:r>
      <w:proofErr w:type="spellEnd"/>
      <w:r w:rsidRPr="001C61B6">
        <w:t xml:space="preserve"> biodiesel cred gastropub cornhole hashtag disrupt.</w:t>
      </w:r>
    </w:p>
    <w:p w14:paraId="01F4B0CE" w14:textId="3ACEF2D1" w:rsidR="001C61B6" w:rsidRDefault="001C61B6" w:rsidP="001C61B6">
      <w:pPr>
        <w:pStyle w:val="BodyText"/>
      </w:pPr>
    </w:p>
    <w:p w14:paraId="18BE5457" w14:textId="42BA54E2" w:rsidR="001C61B6" w:rsidRPr="001C61B6" w:rsidRDefault="001A5FD2" w:rsidP="001C61B6">
      <w:pPr>
        <w:pStyle w:val="Title"/>
      </w:pPr>
      <w:r>
        <w:t xml:space="preserve">{% </w:t>
      </w:r>
      <w:proofErr w:type="gramStart"/>
      <w:r w:rsidR="00A709C9">
        <w:t>INPUT</w:t>
      </w:r>
      <w:r w:rsidR="009A5A0D">
        <w:t xml:space="preserve"> </w:t>
      </w:r>
      <w:r w:rsidR="001C61B6">
        <w:t>:</w:t>
      </w:r>
      <w:proofErr w:type="gramEnd"/>
      <w:r w:rsidR="009A5A0D">
        <w:t xml:space="preserve"> </w:t>
      </w:r>
      <w:r w:rsidR="00A709C9">
        <w:t>INPUT_TYPE</w:t>
      </w:r>
      <w:r w:rsidR="009A5A0D">
        <w:t xml:space="preserve"> </w:t>
      </w:r>
      <w:r w:rsidR="001C61B6">
        <w:t>:</w:t>
      </w:r>
      <w:r w:rsidR="009A5A0D">
        <w:t xml:space="preserve"> </w:t>
      </w:r>
      <w:r w:rsidR="00A709C9">
        <w:t>INPUT_PLACEHOLDER</w:t>
      </w:r>
      <w:r w:rsidR="009A5A0D">
        <w:t xml:space="preserve"> </w:t>
      </w:r>
      <w:r w:rsidR="00A709C9">
        <w:t>:</w:t>
      </w:r>
      <w:r w:rsidR="009A5A0D">
        <w:t xml:space="preserve"> </w:t>
      </w:r>
      <w:r w:rsidR="00A709C9">
        <w:t>INPUT_PROMPT</w:t>
      </w:r>
      <w:r w:rsidR="009A5A0D">
        <w:t xml:space="preserve"> </w:t>
      </w:r>
      <w:r w:rsidR="0065596A">
        <w:t xml:space="preserve"> :  SECOND GROUP </w:t>
      </w:r>
      <w:r>
        <w:t>%}</w:t>
      </w:r>
    </w:p>
    <w:p w14:paraId="0C6791FB" w14:textId="028EA293" w:rsidR="001C61B6" w:rsidRPr="001C61B6" w:rsidRDefault="001C61B6" w:rsidP="001C61B6">
      <w:pPr>
        <w:pStyle w:val="BodyText"/>
      </w:pPr>
      <w:r w:rsidRPr="001C61B6">
        <w:t xml:space="preserve">Lorem ipsum dolor </w:t>
      </w:r>
      <w:proofErr w:type="spellStart"/>
      <w:r w:rsidRPr="001C61B6">
        <w:t>amet</w:t>
      </w:r>
      <w:proofErr w:type="spellEnd"/>
      <w:r w:rsidRPr="001C61B6">
        <w:t xml:space="preserve"> </w:t>
      </w:r>
      <w:proofErr w:type="spellStart"/>
      <w:r w:rsidRPr="001C61B6">
        <w:t>portland</w:t>
      </w:r>
      <w:proofErr w:type="spellEnd"/>
      <w:r w:rsidRPr="001C61B6">
        <w:t xml:space="preserve"> lo-fi PBR&amp;B scenester cloud bread single-origin coffee </w:t>
      </w:r>
      <w:proofErr w:type="spellStart"/>
      <w:r w:rsidRPr="001C61B6">
        <w:t>marfa</w:t>
      </w:r>
      <w:proofErr w:type="spellEnd"/>
      <w:r w:rsidRPr="001C61B6">
        <w:t xml:space="preserve"> chambray </w:t>
      </w:r>
      <w:proofErr w:type="spellStart"/>
      <w:r w:rsidRPr="001C61B6">
        <w:t>vexillologist</w:t>
      </w:r>
      <w:proofErr w:type="spellEnd"/>
      <w:r w:rsidRPr="001C61B6">
        <w:t xml:space="preserve"> ethical kinfolk biodiesel cold-pressed. Listicle copper mug selvage PBR&amp;B. </w:t>
      </w:r>
      <w:proofErr w:type="spellStart"/>
      <w:r w:rsidRPr="001C61B6">
        <w:t>Tbh</w:t>
      </w:r>
      <w:proofErr w:type="spellEnd"/>
      <w:r w:rsidRPr="001C61B6">
        <w:t xml:space="preserve"> authentic </w:t>
      </w:r>
      <w:proofErr w:type="spellStart"/>
      <w:r w:rsidRPr="001C61B6">
        <w:t>palo</w:t>
      </w:r>
      <w:proofErr w:type="spellEnd"/>
      <w:r w:rsidRPr="001C61B6">
        <w:t xml:space="preserve"> </w:t>
      </w:r>
      <w:proofErr w:type="spellStart"/>
      <w:r w:rsidRPr="001C61B6">
        <w:t>santo</w:t>
      </w:r>
      <w:proofErr w:type="spellEnd"/>
      <w:r w:rsidRPr="001C61B6">
        <w:t xml:space="preserve"> glossier </w:t>
      </w:r>
      <w:proofErr w:type="spellStart"/>
      <w:r w:rsidRPr="001C61B6">
        <w:t>austin</w:t>
      </w:r>
      <w:proofErr w:type="spellEnd"/>
      <w:r w:rsidRPr="001C61B6">
        <w:t xml:space="preserve"> </w:t>
      </w:r>
      <w:proofErr w:type="spellStart"/>
      <w:r w:rsidRPr="001C61B6">
        <w:t>tumblr</w:t>
      </w:r>
      <w:proofErr w:type="spellEnd"/>
      <w:r w:rsidRPr="001C61B6">
        <w:t xml:space="preserve"> DIY </w:t>
      </w:r>
      <w:proofErr w:type="spellStart"/>
      <w:r w:rsidRPr="001C61B6">
        <w:t>pinterest</w:t>
      </w:r>
      <w:proofErr w:type="spellEnd"/>
      <w:r w:rsidRPr="001C61B6">
        <w:t xml:space="preserve"> yuccie waistcoat dreamcatcher skateboard freegan tacos.</w:t>
      </w:r>
    </w:p>
    <w:p w14:paraId="30460C07" w14:textId="77777777" w:rsidR="001C61B6" w:rsidRPr="001C61B6" w:rsidRDefault="001C61B6" w:rsidP="001C61B6">
      <w:pPr>
        <w:pStyle w:val="BodyText"/>
      </w:pPr>
    </w:p>
    <w:p w14:paraId="3420B687" w14:textId="216326A0" w:rsidR="00A709C9" w:rsidRDefault="001A5FD2" w:rsidP="00A709C9">
      <w:pPr>
        <w:pStyle w:val="Title"/>
      </w:pPr>
      <w:r>
        <w:t>{%</w:t>
      </w:r>
      <w:r w:rsidR="00F55D88">
        <w:t xml:space="preserve"> </w:t>
      </w:r>
      <w:proofErr w:type="gramStart"/>
      <w:r w:rsidR="00C265D4">
        <w:t>VARIABLE</w:t>
      </w:r>
      <w:r w:rsidR="007F01AF">
        <w:t xml:space="preserve"> </w:t>
      </w:r>
      <w:r w:rsidR="00A709C9">
        <w:t>:</w:t>
      </w:r>
      <w:proofErr w:type="gramEnd"/>
      <w:r w:rsidR="007F01AF">
        <w:t xml:space="preserve"> </w:t>
      </w:r>
      <w:r w:rsidR="00F55D88">
        <w:t xml:space="preserve">COMPANY </w:t>
      </w:r>
      <w:r>
        <w:t>%}</w:t>
      </w:r>
    </w:p>
    <w:p w14:paraId="031BC2F2" w14:textId="56C78DB0" w:rsidR="00A709C9" w:rsidRDefault="007E70C8" w:rsidP="007E70C8">
      <w:pPr>
        <w:pStyle w:val="BodyText"/>
      </w:pPr>
      <w:r w:rsidRPr="001C61B6">
        <w:t xml:space="preserve">Lorem ipsum dolor </w:t>
      </w:r>
      <w:proofErr w:type="spellStart"/>
      <w:r w:rsidRPr="001C61B6">
        <w:t>amet</w:t>
      </w:r>
      <w:proofErr w:type="spellEnd"/>
      <w:r w:rsidRPr="001C61B6">
        <w:t xml:space="preserve"> </w:t>
      </w:r>
      <w:proofErr w:type="spellStart"/>
      <w:r w:rsidRPr="001C61B6">
        <w:t>portland</w:t>
      </w:r>
      <w:proofErr w:type="spellEnd"/>
      <w:r w:rsidRPr="001C61B6">
        <w:t xml:space="preserve"> lo-fi PBR&amp;B scenester cloud bread single-origin coffee </w:t>
      </w:r>
      <w:proofErr w:type="spellStart"/>
      <w:r w:rsidRPr="001C61B6">
        <w:t>marfa</w:t>
      </w:r>
      <w:proofErr w:type="spellEnd"/>
      <w:r w:rsidRPr="001C61B6">
        <w:t xml:space="preserve"> chambray </w:t>
      </w:r>
      <w:proofErr w:type="spellStart"/>
      <w:r w:rsidRPr="001C61B6">
        <w:t>vexillologist</w:t>
      </w:r>
      <w:proofErr w:type="spellEnd"/>
      <w:r w:rsidRPr="001C61B6">
        <w:t xml:space="preserve"> ethical kinfolk biodiesel cold-pressed. Listicle copper mug selvage PBR&amp;B. </w:t>
      </w:r>
      <w:proofErr w:type="spellStart"/>
      <w:r w:rsidRPr="001C61B6">
        <w:t>Tbh</w:t>
      </w:r>
      <w:proofErr w:type="spellEnd"/>
      <w:r w:rsidRPr="001C61B6">
        <w:t xml:space="preserve"> authentic </w:t>
      </w:r>
      <w:proofErr w:type="spellStart"/>
      <w:r w:rsidRPr="001C61B6">
        <w:t>palo</w:t>
      </w:r>
      <w:proofErr w:type="spellEnd"/>
      <w:r w:rsidRPr="001C61B6">
        <w:t xml:space="preserve"> </w:t>
      </w:r>
      <w:proofErr w:type="spellStart"/>
      <w:r w:rsidRPr="001C61B6">
        <w:t>santo</w:t>
      </w:r>
      <w:proofErr w:type="spellEnd"/>
      <w:r w:rsidRPr="001C61B6">
        <w:t xml:space="preserve"> glossier </w:t>
      </w:r>
      <w:proofErr w:type="spellStart"/>
      <w:r w:rsidRPr="001C61B6">
        <w:t>austin</w:t>
      </w:r>
      <w:proofErr w:type="spellEnd"/>
      <w:r w:rsidRPr="001C61B6">
        <w:t xml:space="preserve"> </w:t>
      </w:r>
      <w:proofErr w:type="spellStart"/>
      <w:r w:rsidRPr="001C61B6">
        <w:t>tumblr</w:t>
      </w:r>
      <w:proofErr w:type="spellEnd"/>
      <w:r w:rsidRPr="001C61B6">
        <w:t xml:space="preserve"> DIY </w:t>
      </w:r>
      <w:proofErr w:type="spellStart"/>
      <w:r w:rsidRPr="001C61B6">
        <w:t>pinterest</w:t>
      </w:r>
      <w:proofErr w:type="spellEnd"/>
      <w:r w:rsidRPr="001C61B6">
        <w:t xml:space="preserve"> yuccie waistcoat dreamcatcher skateboard freegan tacos.</w:t>
      </w:r>
    </w:p>
    <w:p w14:paraId="4B5359FA" w14:textId="77777777" w:rsidR="00F55D88" w:rsidRDefault="00F55D88" w:rsidP="009A5A0D">
      <w:pPr>
        <w:pStyle w:val="Title"/>
      </w:pPr>
    </w:p>
    <w:p w14:paraId="3B9C9BE9" w14:textId="6A7AEBAA" w:rsidR="007E70C8" w:rsidRDefault="001A5FD2" w:rsidP="009A5A0D">
      <w:pPr>
        <w:pStyle w:val="Title"/>
      </w:pPr>
      <w:r>
        <w:t>{%</w:t>
      </w:r>
      <w:r w:rsidR="009A5A0D" w:rsidRPr="009A5A0D">
        <w:t xml:space="preserve"> </w:t>
      </w:r>
      <w:proofErr w:type="gramStart"/>
      <w:r w:rsidR="009A5A0D" w:rsidRPr="009A5A0D">
        <w:t>INPUT</w:t>
      </w:r>
      <w:r w:rsidR="00F55D88">
        <w:t xml:space="preserve"> </w:t>
      </w:r>
      <w:r w:rsidR="009A5A0D" w:rsidRPr="009A5A0D">
        <w:t>:</w:t>
      </w:r>
      <w:proofErr w:type="gramEnd"/>
      <w:r w:rsidR="009A5A0D" w:rsidRPr="009A5A0D">
        <w:t xml:space="preserve"> LIST :</w:t>
      </w:r>
      <w:r w:rsidR="009A5A0D">
        <w:t xml:space="preserve"> BENEFIT</w:t>
      </w:r>
      <w:r w:rsidR="00F55D88">
        <w:t xml:space="preserve">S </w:t>
      </w:r>
      <w:r w:rsidR="009A5A0D">
        <w:t>SUMMARY : A ‘BENEFIT</w:t>
      </w:r>
      <w:r w:rsidR="00F55D88">
        <w:t>S</w:t>
      </w:r>
      <w:r w:rsidR="009A5A0D">
        <w:t xml:space="preserve"> SUMMARY’ list, </w:t>
      </w:r>
      <w:proofErr w:type="spellStart"/>
      <w:r w:rsidR="009A5A0D">
        <w:t>eg</w:t>
      </w:r>
      <w:proofErr w:type="spellEnd"/>
      <w:r w:rsidR="00FE0860">
        <w:t xml:space="preserve"> </w:t>
      </w:r>
      <w:r w:rsidR="009A5A0D">
        <w:t>insurance, paid time off, sick days, etc.</w:t>
      </w:r>
      <w:r w:rsidR="0065596A">
        <w:t xml:space="preserve"> : THIRD GROUP </w:t>
      </w:r>
      <w:r>
        <w:t>%}</w:t>
      </w:r>
    </w:p>
    <w:p w14:paraId="6ECD9A37" w14:textId="46566CE5" w:rsidR="009A5A0D" w:rsidRDefault="009A5A0D" w:rsidP="009A5A0D"/>
    <w:p w14:paraId="5E3472DF" w14:textId="068A69FD" w:rsidR="009A5A0D" w:rsidRDefault="00F55D88" w:rsidP="009A5A0D">
      <w:pPr>
        <w:pStyle w:val="Title"/>
      </w:pPr>
      <w:r>
        <w:t>JOB DUTIES LIST</w:t>
      </w:r>
    </w:p>
    <w:p w14:paraId="3A6DD3C7" w14:textId="50AB50ED" w:rsidR="00607440" w:rsidRPr="00AE6848" w:rsidRDefault="007F01AF" w:rsidP="00607440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Customer Service</w:t>
      </w:r>
    </w:p>
    <w:p w14:paraId="7C9C5FC2" w14:textId="3E5534F6" w:rsidR="009A5A0D" w:rsidRDefault="007F01AF" w:rsidP="009A5A0D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Documentation</w:t>
      </w:r>
    </w:p>
    <w:p w14:paraId="0C611067" w14:textId="1DE92370" w:rsidR="00FE0860" w:rsidRDefault="00FE0860" w:rsidP="00FE0860">
      <w:pPr>
        <w:pStyle w:val="BodyText"/>
      </w:pPr>
      <w:r>
        <w:t>{%</w:t>
      </w:r>
      <w:r w:rsidRPr="009A5A0D">
        <w:t xml:space="preserve"> </w:t>
      </w:r>
      <w:proofErr w:type="gramStart"/>
      <w:r w:rsidRPr="009A5A0D">
        <w:t>INPUT</w:t>
      </w:r>
      <w:r>
        <w:t xml:space="preserve"> </w:t>
      </w:r>
      <w:r w:rsidRPr="009A5A0D">
        <w:t>:</w:t>
      </w:r>
      <w:proofErr w:type="gramEnd"/>
      <w:r w:rsidRPr="009A5A0D">
        <w:t xml:space="preserve"> LIST :</w:t>
      </w:r>
      <w:r>
        <w:t xml:space="preserve"> JOB DUTIES : A ‘JOB DUTIES’ list, </w:t>
      </w:r>
      <w:proofErr w:type="spellStart"/>
      <w:r>
        <w:t>eg</w:t>
      </w:r>
      <w:proofErr w:type="spellEnd"/>
      <w:r>
        <w:t xml:space="preserve"> insurance, paid time off, sick days, etc.</w:t>
      </w:r>
      <w:r w:rsidR="0065596A">
        <w:t xml:space="preserve"> : FOURTH GROUP </w:t>
      </w:r>
      <w:r>
        <w:t>%}</w:t>
      </w:r>
    </w:p>
    <w:p w14:paraId="20CA4FB8" w14:textId="77777777" w:rsidR="00FE0860" w:rsidRPr="00FE0860" w:rsidRDefault="00FE0860" w:rsidP="00FE0860">
      <w:pPr>
        <w:pStyle w:val="NoSpacing"/>
        <w:jc w:val="both"/>
        <w:rPr>
          <w:rFonts w:asciiTheme="majorHAnsi" w:hAnsiTheme="majorHAnsi" w:cstheme="majorHAnsi"/>
        </w:rPr>
      </w:pPr>
    </w:p>
    <w:p w14:paraId="42B7AA25" w14:textId="3B614538" w:rsidR="001C61B6" w:rsidRPr="001C61B6" w:rsidRDefault="001C61B6" w:rsidP="001C61B6">
      <w:pPr>
        <w:pStyle w:val="BodyText"/>
      </w:pPr>
    </w:p>
    <w:sectPr w:rsidR="001C61B6" w:rsidRPr="001C61B6" w:rsidSect="009E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uliana Whitney" w:date="2019-10-05T23:56:00Z" w:initials="JNW">
    <w:p w14:paraId="534BBB89" w14:textId="77777777" w:rsidR="00A15BD2" w:rsidRDefault="00A15BD2" w:rsidP="00A15BD2">
      <w:pPr>
        <w:pStyle w:val="CommentText"/>
      </w:pPr>
      <w:r>
        <w:rPr>
          <w:rStyle w:val="CommentReference"/>
        </w:rPr>
        <w:annotationRef/>
      </w:r>
      <w:r>
        <w:t>Make this whole grid fillable</w:t>
      </w:r>
    </w:p>
  </w:comment>
  <w:comment w:id="2" w:author="Juliana Whitney" w:date="2019-10-05T23:56:00Z" w:initials="JNW">
    <w:p w14:paraId="52712A86" w14:textId="77777777" w:rsidR="004D3D9C" w:rsidRDefault="004D3D9C" w:rsidP="004D3D9C">
      <w:pPr>
        <w:pStyle w:val="CommentText"/>
      </w:pPr>
      <w:r>
        <w:rPr>
          <w:rStyle w:val="CommentReference"/>
        </w:rPr>
        <w:annotationRef/>
      </w:r>
      <w:r>
        <w:t>Make this whole grid fillable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4BBB89" w15:done="0"/>
  <w15:commentEx w15:paraId="52712A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4BBB89" w16cid:durableId="2143AC2C"/>
  <w16cid:commentId w16cid:paraId="52712A86" w16cid:durableId="21F11F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0648"/>
    <w:multiLevelType w:val="hybridMultilevel"/>
    <w:tmpl w:val="F34C3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B5"/>
    <w:rsid w:val="000D4F92"/>
    <w:rsid w:val="001A5FD2"/>
    <w:rsid w:val="001C61B6"/>
    <w:rsid w:val="004D3D9C"/>
    <w:rsid w:val="00501676"/>
    <w:rsid w:val="00607440"/>
    <w:rsid w:val="0065596A"/>
    <w:rsid w:val="00694A14"/>
    <w:rsid w:val="007E70C8"/>
    <w:rsid w:val="007F01AF"/>
    <w:rsid w:val="008C3DE1"/>
    <w:rsid w:val="009A5A0D"/>
    <w:rsid w:val="009E1FBC"/>
    <w:rsid w:val="00A15BD2"/>
    <w:rsid w:val="00A709C9"/>
    <w:rsid w:val="00B163A4"/>
    <w:rsid w:val="00C265D4"/>
    <w:rsid w:val="00ED31B4"/>
    <w:rsid w:val="00F20CB5"/>
    <w:rsid w:val="00F55D88"/>
    <w:rsid w:val="00FE0860"/>
    <w:rsid w:val="00FE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4F895"/>
  <w15:chartTrackingRefBased/>
  <w15:docId w15:val="{9054C61B-6F5F-D44A-9682-7038693C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1B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C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CB5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61B6"/>
    <w:rPr>
      <w:rFonts w:eastAsiaTheme="majorEastAsia" w:cstheme="majorBidi"/>
      <w:color w:val="000000" w:themeColor="text1"/>
      <w:sz w:val="44"/>
      <w:szCs w:val="32"/>
    </w:rPr>
  </w:style>
  <w:style w:type="paragraph" w:styleId="NoSpacing">
    <w:name w:val="No Spacing"/>
    <w:uiPriority w:val="1"/>
    <w:qFormat/>
    <w:rsid w:val="001C61B6"/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1C61B6"/>
    <w:pPr>
      <w:widowControl w:val="0"/>
      <w:tabs>
        <w:tab w:val="left" w:pos="819"/>
      </w:tabs>
      <w:ind w:right="360"/>
      <w:jc w:val="both"/>
    </w:pPr>
    <w:rPr>
      <w:rFonts w:asciiTheme="majorHAnsi" w:eastAsiaTheme="minorEastAsia" w:hAnsiTheme="majorHAnsi" w:cs="Times New Roman"/>
      <w:sz w:val="22"/>
      <w:szCs w:val="20"/>
      <w:lang w:eastAsia="ja-JP"/>
    </w:rPr>
  </w:style>
  <w:style w:type="character" w:customStyle="1" w:styleId="BodyTextChar">
    <w:name w:val="Body Text Char"/>
    <w:basedOn w:val="DefaultParagraphFont"/>
    <w:link w:val="BodyText"/>
    <w:uiPriority w:val="1"/>
    <w:rsid w:val="001C61B6"/>
    <w:rPr>
      <w:rFonts w:asciiTheme="majorHAnsi" w:eastAsiaTheme="minorEastAsia" w:hAnsiTheme="majorHAnsi" w:cs="Times New Roman"/>
      <w:sz w:val="22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C61B6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1B6"/>
    <w:rPr>
      <w:rFonts w:asciiTheme="majorHAnsi" w:eastAsiaTheme="majorEastAsia" w:hAnsiTheme="majorHAnsi" w:cstheme="majorBidi"/>
      <w:b/>
      <w:spacing w:val="-10"/>
      <w:kern w:val="28"/>
      <w:sz w:val="22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E7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7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Burnett</dc:creator>
  <cp:keywords/>
  <dc:description/>
  <cp:lastModifiedBy>Andrew Burnett</cp:lastModifiedBy>
  <cp:revision>11</cp:revision>
  <dcterms:created xsi:type="dcterms:W3CDTF">2020-02-13T00:53:00Z</dcterms:created>
  <dcterms:modified xsi:type="dcterms:W3CDTF">2020-02-25T20:05:00Z</dcterms:modified>
</cp:coreProperties>
</file>