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z356yy85ph1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4413945</wp:posOffset>
            </wp:positionH>
            <wp:positionV relativeFrom="page">
              <wp:posOffset>76200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07 Novembro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rjobyyybdzj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Entrega Total: Quando Eu Solto, Deus Age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da fé passa pelo aprendizado da dependência total de Deus. Quando soltamos o controle e entregamos nosso caminho ao Senhor, abrimos espaço para que Ele aja com poder, cuidado e graça.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i61vk4ss4q6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Salmos 37.5 (RA)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“Entrega o teu caminho ao SENHOR, confia nele, e o mais ele fará.”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k9yetlz79em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Salmo 37 foi escrito por Davi em um período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maturidade espiritual</w:t>
      </w:r>
      <w:r w:rsidDel="00000000" w:rsidR="00000000" w:rsidRPr="00000000">
        <w:rPr>
          <w:sz w:val="20"/>
          <w:szCs w:val="20"/>
          <w:rtl w:val="0"/>
        </w:rPr>
        <w:t xml:space="preserve">, quando ele já havia aprendido que confiar em Deus é mais seguro do que tentar controlar todas as circunstâncias da vida.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versículo 5, a palavra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“entrega”</w:t>
      </w:r>
      <w:r w:rsidDel="00000000" w:rsidR="00000000" w:rsidRPr="00000000">
        <w:rPr>
          <w:sz w:val="20"/>
          <w:szCs w:val="20"/>
          <w:rtl w:val="0"/>
        </w:rPr>
        <w:t xml:space="preserve"> traz a ideia de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depositar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colocar nas mãos de alguém mais forte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transferir o peso</w:t>
      </w:r>
      <w:r w:rsidDel="00000000" w:rsidR="00000000" w:rsidRPr="00000000">
        <w:rPr>
          <w:sz w:val="20"/>
          <w:szCs w:val="20"/>
          <w:rtl w:val="0"/>
        </w:rPr>
        <w:t xml:space="preserve">. Davi ensina que entregar o caminho ao Senhor é reconhecer que há limites para nossa força,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nenhum limite para o poder de Deus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não exige que compreendamos tudo o que acontece, mas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confiemos n’Ele</w:t>
      </w:r>
      <w:r w:rsidDel="00000000" w:rsidR="00000000" w:rsidRPr="00000000">
        <w:rPr>
          <w:sz w:val="20"/>
          <w:szCs w:val="20"/>
          <w:rtl w:val="0"/>
        </w:rPr>
        <w:t xml:space="preserve">. A promessa é clara: quando entregamos e confiamos,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Deus age</w:t>
      </w:r>
      <w:r w:rsidDel="00000000" w:rsidR="00000000" w:rsidRPr="00000000">
        <w:rPr>
          <w:sz w:val="20"/>
          <w:szCs w:val="20"/>
          <w:rtl w:val="0"/>
        </w:rPr>
        <w:t xml:space="preserve">. O agir de Deus não depende da nossa capacidade, mas 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nossa rendição sincera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1psm6auh389i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significa, na prática, “entregar o caminho ao Senhor”?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que, muitas vezes, temos dificuldade em entregar totalmente o controle a Deus?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sinais mostram que estamos tentando resolver tudo sozinhos?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 ansiedade e o medo revelam áreas que ainda não entregamos ao Senhor?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0631g4gk5t3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6hpmdrjlixw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O peso de tentar controlar tudo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Muitas pessoas vivem sobrecarregadas, tentando ser fortes o tempo todo, enquanto por dentro estão exaustas. Deus não nos chamou para carregar sozinhos o peso da vida, mas para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descansar n’Ele</w:t>
      </w:r>
      <w:r w:rsidDel="00000000" w:rsidR="00000000" w:rsidRPr="00000000">
        <w:rPr>
          <w:sz w:val="20"/>
          <w:szCs w:val="20"/>
          <w:rtl w:val="0"/>
        </w:rPr>
        <w:t xml:space="preserve"> como nosso sustentador.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tentamos controlar tudo sozinhos: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ansiedade cresce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medo domina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coração se aperta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revela um coração cansado e distante do descanso que Deus oferece.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ju10ifdsbwq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O descanso que vem depois da entrega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Entregar não é desistir;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 confiar</w:t>
      </w:r>
      <w:r w:rsidDel="00000000" w:rsidR="00000000" w:rsidRPr="00000000">
        <w:rPr>
          <w:sz w:val="20"/>
          <w:szCs w:val="20"/>
          <w:rtl w:val="0"/>
        </w:rPr>
        <w:t xml:space="preserve">. Não é fraqueza;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 fé</w:t>
      </w:r>
      <w:r w:rsidDel="00000000" w:rsidR="00000000" w:rsidRPr="00000000">
        <w:rPr>
          <w:sz w:val="20"/>
          <w:szCs w:val="20"/>
          <w:rtl w:val="0"/>
        </w:rPr>
        <w:t xml:space="preserve">. Quando soltamos o controle, Deus assume o comando.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entregamos: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assume, a paz entra, o descanso acontece.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começa a agir de forma sobrenatural, organizando o que estava confuso, fortalecendo onde havia fraqueza e curando áreas profundas do coração.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iinf5v92hp8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Antes de Deus mudar as circunstâncias, Ele muda onde colocamos o peso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faz um convite claro: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“Vinde a mim, todos os que estais cansados e sobrecarregados, e eu vos aliviarei” (Mt 11.28).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descanso não vem quando tudo se resolve, mas quando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tudo é colocado em Cristo</w:t>
      </w:r>
      <w:r w:rsidDel="00000000" w:rsidR="00000000" w:rsidRPr="00000000">
        <w:rPr>
          <w:sz w:val="20"/>
          <w:szCs w:val="20"/>
          <w:rtl w:val="0"/>
        </w:rPr>
        <w:t xml:space="preserve">. A consolidação nos ensina que maturidade espiritual é saber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onde depositar o peso da vida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9vc02h3rhpg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hoje não pede explicações, planos ou estratégias. Ele pede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entrega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Entrega dos medos, das preocupações, dos sonhos, das dores e das áreas que insistimos em resolver sozinhos.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tentamos controlar tudo, o peso aumenta.</w:t>
        <w:br w:type="textWrapping"/>
        <w:t xml:space="preserve"> Quando entregamos, Deus assume.</w:t>
        <w:br w:type="textWrapping"/>
        <w:t xml:space="preserve"> Quando descansamos, Deus trabalha.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confia no cuidado do Pai experimenta uma paz que não depende das circunstâncias, mas da certeza de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Deus cuida de quem confia n’Ele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cyl011dfo0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vwyz34j5sl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Para reflexão pessoal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ainda não entreguei totalmente a Deus?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área da minha vida precisa ser colocada hoje nas mãos do Senhor?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9qyv2a4qs81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Desafio da semana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Separar um tempo diário para orar e, conscientemente,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entregar a Deus as preocupações</w:t>
      </w:r>
      <w:r w:rsidDel="00000000" w:rsidR="00000000" w:rsidRPr="00000000">
        <w:rPr>
          <w:sz w:val="20"/>
          <w:szCs w:val="20"/>
          <w:rtl w:val="0"/>
        </w:rPr>
        <w:t xml:space="preserve"> e tudo aquilo que pesa no coração, especialmente antes de dormir.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ubgf4cjlmq2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Momento prático na célula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tempo de silêncio para cada pessoa entregar a Deus o que tem pesado em seu coração.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Oração coletiva declarando confiança no Senhor.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rd1hkk5b4n1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Declaração de fé (todos juntos):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“Senhor, toma conta de nós. Entregamos o nosso caminho em Tuas mãos e confiamos no Teu agir.”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