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Cheeseburger Fatto in Casa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Cheeseburger Ingredients: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Hamburger bun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Ground beef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Pancetta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Cucumbers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Fontina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Mustard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 virgin olive oil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Ketchup Ingredients: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Potato starch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Apple cider vinegar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Fresh spring onion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Tomato paste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Tomato puree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Sweet paprika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Ginger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Cinnamon powder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Garlic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 virgin olive oil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Nutmeg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prepare the homemade cheeseburger, start with the ketchup. Cut the spring onion into rings and brown it in a pan with a bit of olive oil. Add a grating of ginger and garlic, and stir. Add a teaspoon of cinnamon, one of sweet paprika, a bit of tomato paste, a grating of nutmeg, and the tomato puree. Stir well and let it cook.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 small bowl, mix a tablespoon of potato starch with the same amount of sugar, a little white wine vinegar, and stir well. After dissolving all the lumps with a small whisk, add the mixture to the tomato puree and season with salt.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Blend everything with a mixer, and the homemade ketchup is ready!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Now, move on to the cheeseburger. Cut thin slices of cucumber with a peeler.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Arrange the slices on a plate and season well with brown sugar, vinegar, salt, and a pinch of ginger.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 take the pancetta and chop it to add to the meat, to give a touch of fat and flavor to your hamburger.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 bowl, put the meat and pancetta and work it well with your hands. Make the hamburgers with your hands, making balls of about 150 grams.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 them the classic hamburger shape, pressing well, and cook in a non-stick pan with a bit of olive oil.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Meanwhile, cut the fontina into slices and, when you flip the hamburger, place the cheese on top.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 with a lid and let it melt.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Cut the hamburger bun in half and heat it in the same pan in which you cooked the hamburger, on the crumb side, so that it absorbs the flavor.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 assemble the cheeseburger by placing a few slices of cucumber on the top of the bun, spread the mustard, and a generous dose of homemade ketchup. Place the double hamburger with fontina on the other half of the bun and close it.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Cut it in half and enjoy!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