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3E53" w14:textId="3EE822AD" w:rsidR="009E4EB0" w:rsidRDefault="009E4EB0">
      <w:r w:rsidRPr="009E4EB0">
        <w:drawing>
          <wp:inline distT="0" distB="0" distL="0" distR="0" wp14:anchorId="6A870D21" wp14:editId="2C70CE9C">
            <wp:extent cx="6373510" cy="56235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5119" cy="56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C21F" w14:textId="77777777" w:rsidR="009E4EB0" w:rsidRDefault="009E4EB0"/>
    <w:p w14:paraId="3D9DC162" w14:textId="77777777" w:rsidR="009E4EB0" w:rsidRDefault="009E4EB0">
      <w:bookmarkStart w:id="0" w:name="_GoBack"/>
      <w:bookmarkEnd w:id="0"/>
    </w:p>
    <w:p w14:paraId="153BD8C9" w14:textId="73E1EF14" w:rsidR="009E4EB0" w:rsidRDefault="009E4EB0">
      <w:r>
        <w:t xml:space="preserve">1. Hashmap </w:t>
      </w:r>
      <w:r>
        <w:t xml:space="preserve">can’t be sorted </w:t>
      </w:r>
      <w:r>
        <w:t xml:space="preserve">directly using comparable or comparator because </w:t>
      </w:r>
      <w:r>
        <w:t>HashMap</w:t>
      </w:r>
      <w:r>
        <w:t xml:space="preserve"> is a key, value pair organized as a hash table and comparable and Comparator use a type </w:t>
      </w:r>
      <w:r>
        <w:t>parameter.</w:t>
      </w:r>
      <w:r>
        <w:t xml:space="preserve"> To sort a map, use tree map which uses comparator or comparable. </w:t>
      </w:r>
    </w:p>
    <w:p w14:paraId="3B49FD12" w14:textId="207E80EB" w:rsidR="009E4EB0" w:rsidRDefault="009E4EB0">
      <w:r>
        <w:t xml:space="preserve">2. The remove method in iterator is to safely remove elements in a collection while iterating through it. If you do that without iterator, it will throw a concurrent modification exception. </w:t>
      </w:r>
    </w:p>
    <w:p w14:paraId="2D52D874" w14:textId="47141B66" w:rsidR="00D40148" w:rsidRDefault="009E4EB0">
      <w:r>
        <w:t>3. A HashSet is backed by a hash table (</w:t>
      </w:r>
      <w:r>
        <w:t>HashMap</w:t>
      </w:r>
      <w:r>
        <w:t xml:space="preserve"> instance) which allows add, remove, contains, and size operations to be constant time.</w:t>
      </w:r>
    </w:p>
    <w:sectPr w:rsidR="00D4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B0"/>
    <w:rsid w:val="009E4EB0"/>
    <w:rsid w:val="00D4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F43F"/>
  <w15:chartTrackingRefBased/>
  <w15:docId w15:val="{710D14A9-C485-48BC-8422-26DF26A6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Gangidi</dc:creator>
  <cp:keywords/>
  <dc:description/>
  <cp:lastModifiedBy>Manisha Gangidi</cp:lastModifiedBy>
  <cp:revision>1</cp:revision>
  <dcterms:created xsi:type="dcterms:W3CDTF">2019-08-19T14:15:00Z</dcterms:created>
  <dcterms:modified xsi:type="dcterms:W3CDTF">2019-08-19T14:19:00Z</dcterms:modified>
</cp:coreProperties>
</file>