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ACC" w:rsidRPr="002A6510" w:rsidRDefault="00673ACC" w:rsidP="00673ACC">
      <w:pPr>
        <w:jc w:val="right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673ACC" w:rsidRPr="002A6510" w:rsidRDefault="00673ACC" w:rsidP="00673ACC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673ACC" w:rsidRPr="002A6510" w:rsidRDefault="00673ACC" w:rsidP="00673A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673ACC" w:rsidRDefault="00673ACC" w:rsidP="00673AC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3"/>
        <w:tblpPr w:leftFromText="180" w:rightFromText="180" w:vertAnchor="text" w:horzAnchor="page" w:tblpX="562" w:tblpY="545"/>
        <w:tblW w:w="14125" w:type="dxa"/>
        <w:tblLayout w:type="fixed"/>
        <w:tblLook w:val="04A0" w:firstRow="1" w:lastRow="0" w:firstColumn="1" w:lastColumn="0" w:noHBand="0" w:noVBand="1"/>
      </w:tblPr>
      <w:tblGrid>
        <w:gridCol w:w="992"/>
        <w:gridCol w:w="3281"/>
        <w:gridCol w:w="1422"/>
        <w:gridCol w:w="985"/>
        <w:gridCol w:w="1136"/>
        <w:gridCol w:w="989"/>
        <w:gridCol w:w="989"/>
        <w:gridCol w:w="989"/>
        <w:gridCol w:w="989"/>
        <w:gridCol w:w="1183"/>
        <w:gridCol w:w="1170"/>
      </w:tblGrid>
      <w:tr w:rsidR="00CA3A4C" w:rsidRPr="00BE519F" w:rsidTr="00271E64">
        <w:trPr>
          <w:trHeight w:val="136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Əlcək xadimələr üçün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</w:t>
            </w:r>
          </w:p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500qr</w:t>
            </w:r>
          </w:p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(sanitar qov)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Təmizləyici vasitə</w:t>
            </w:r>
          </w:p>
          <w:p w:rsidR="00CA3A4C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500qr</w:t>
            </w:r>
          </w:p>
          <w:p w:rsidR="00CA3A4C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Döşəmə üçün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Ağardıcı maye xlor</w:t>
            </w:r>
          </w:p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tərkibli</w:t>
            </w:r>
          </w:p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 litr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(həyət)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B5069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Bez </w:t>
            </w:r>
          </w:p>
          <w:p w:rsidR="00CA3A4C" w:rsidRPr="00AC4D86" w:rsidRDefault="00B50696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</w:t>
            </w:r>
            <w:r w:rsidR="00CA3A4C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stol  üçün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CA3A4C" w:rsidRPr="00BE519F" w:rsidTr="00271E64">
        <w:trPr>
          <w:trHeight w:val="406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41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19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19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Rüstəmova Rəna Fəxrəddin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31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5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31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5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Əmirastan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31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Xıdırova Sevinc Əli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5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5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341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Sultanova Nazilə Əyyub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pStyle w:val="a4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Dalandar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CA3A4C" w:rsidRPr="00BE519F" w:rsidTr="00271E64">
        <w:trPr>
          <w:trHeight w:val="5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bookmarkStart w:id="1" w:name="_Hlk85230270"/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A12C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A4C" w:rsidRPr="00AC4D86" w:rsidRDefault="00CA3A4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bookmarkEnd w:id="1"/>
    <w:p w:rsidR="00673ACC" w:rsidRPr="00247A1A" w:rsidRDefault="00CE5FDF" w:rsidP="00673ACC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Oktyabr</w:t>
      </w:r>
      <w:r w:rsidR="00673ACC">
        <w:rPr>
          <w:rFonts w:ascii="Arial" w:hAnsi="Arial" w:cs="Arial"/>
          <w:lang w:val="az-Latn-AZ"/>
        </w:rPr>
        <w:t xml:space="preserve"> 2023</w:t>
      </w: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673ACC" w:rsidRDefault="00673ACC" w:rsidP="00673ACC">
      <w:pPr>
        <w:rPr>
          <w:lang w:val="az-Latn-AZ"/>
        </w:rPr>
      </w:pPr>
    </w:p>
    <w:p w:rsidR="00673ACC" w:rsidRDefault="00673ACC" w:rsidP="00673ACC">
      <w:pPr>
        <w:rPr>
          <w:lang w:val="az-Latn-AZ"/>
        </w:rPr>
      </w:pPr>
    </w:p>
    <w:p w:rsidR="00673ACC" w:rsidRDefault="00673ACC" w:rsidP="00673ACC">
      <w:pPr>
        <w:rPr>
          <w:lang w:val="az-Latn-AZ"/>
        </w:rPr>
      </w:pPr>
    </w:p>
    <w:p w:rsidR="00673ACC" w:rsidRDefault="00673ACC" w:rsidP="00673ACC">
      <w:pPr>
        <w:rPr>
          <w:lang w:val="az-Latn-AZ"/>
        </w:rPr>
      </w:pPr>
    </w:p>
    <w:p w:rsidR="00673ACC" w:rsidRDefault="00673ACC" w:rsidP="00673ACC">
      <w:pPr>
        <w:rPr>
          <w:lang w:val="az-Latn-AZ"/>
        </w:rPr>
      </w:pPr>
    </w:p>
    <w:p w:rsidR="00673ACC" w:rsidRDefault="00673ACC" w:rsidP="00673ACC">
      <w:pPr>
        <w:rPr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8A601E" w:rsidRDefault="008A601E" w:rsidP="00673AC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8A601E" w:rsidRDefault="008A601E" w:rsidP="00673AC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673ACC" w:rsidRPr="004158A6" w:rsidRDefault="00673ACC" w:rsidP="00673AC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673ACC" w:rsidRPr="004158A6" w:rsidRDefault="00673ACC" w:rsidP="00673AC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673ACC" w:rsidRDefault="00673ACC" w:rsidP="00673AC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673ACC" w:rsidRPr="004158A6" w:rsidRDefault="00673ACC" w:rsidP="00673AC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673ACC" w:rsidRPr="004158A6" w:rsidRDefault="00673ACC" w:rsidP="00673AC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73ACC" w:rsidRPr="004158A6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</w:t>
      </w:r>
      <w:r w:rsidR="00CE5FDF">
        <w:rPr>
          <w:rFonts w:ascii="Arial" w:hAnsi="Arial" w:cs="Arial"/>
          <w:sz w:val="24"/>
          <w:szCs w:val="24"/>
          <w:lang w:val="az-Latn-AZ"/>
        </w:rPr>
        <w:t>Oktyabr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673ACC" w:rsidRPr="004158A6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673ACC" w:rsidRPr="004158A6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 xml:space="preserve">5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 w:rsidR="00B047B8"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673ACC" w:rsidRPr="004158A6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>
        <w:rPr>
          <w:rFonts w:ascii="Arial" w:hAnsi="Arial" w:cs="Arial"/>
          <w:sz w:val="24"/>
          <w:szCs w:val="24"/>
          <w:lang w:val="az-Latn-AZ"/>
        </w:rPr>
        <w:t xml:space="preserve">5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</w:t>
      </w:r>
      <w:r w:rsidR="00B047B8">
        <w:rPr>
          <w:rFonts w:ascii="Arial" w:hAnsi="Arial" w:cs="Arial"/>
          <w:sz w:val="24"/>
          <w:szCs w:val="24"/>
          <w:lang w:val="az-Latn-AZ"/>
        </w:rPr>
        <w:t>1</w:t>
      </w:r>
      <w:r w:rsidR="00CE5FDF">
        <w:rPr>
          <w:rFonts w:ascii="Arial" w:hAnsi="Arial" w:cs="Arial"/>
          <w:sz w:val="24"/>
          <w:szCs w:val="24"/>
          <w:lang w:val="az-Latn-AZ"/>
        </w:rPr>
        <w:t>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 xml:space="preserve">5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 w:rsidR="00CE5FDF">
        <w:rPr>
          <w:rFonts w:ascii="Arial" w:hAnsi="Arial" w:cs="Arial"/>
          <w:sz w:val="24"/>
          <w:szCs w:val="24"/>
          <w:lang w:val="az-Latn-AZ"/>
        </w:rPr>
        <w:t>15</w:t>
      </w:r>
      <w:r>
        <w:rPr>
          <w:rFonts w:ascii="Arial" w:hAnsi="Arial" w:cs="Arial"/>
          <w:sz w:val="24"/>
          <w:szCs w:val="24"/>
          <w:lang w:val="az-Latn-AZ"/>
        </w:rPr>
        <w:t>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673ACC" w:rsidRPr="004158A6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 xml:space="preserve">d </w:t>
      </w:r>
      <w:r w:rsidR="00CE5FDF"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>
        <w:rPr>
          <w:rFonts w:ascii="Arial" w:hAnsi="Arial" w:cs="Arial"/>
          <w:sz w:val="24"/>
          <w:szCs w:val="24"/>
          <w:lang w:val="az-Latn-AZ"/>
        </w:rPr>
        <w:t xml:space="preserve"> 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 w:rsidR="00CE5FDF">
        <w:rPr>
          <w:rFonts w:ascii="Arial" w:hAnsi="Arial" w:cs="Arial"/>
          <w:sz w:val="24"/>
          <w:szCs w:val="24"/>
          <w:lang w:val="az-Latn-AZ"/>
        </w:rPr>
        <w:t>15</w:t>
      </w:r>
      <w:r>
        <w:rPr>
          <w:rFonts w:ascii="Arial" w:hAnsi="Arial" w:cs="Arial"/>
          <w:sz w:val="24"/>
          <w:szCs w:val="24"/>
          <w:lang w:val="az-Latn-AZ"/>
        </w:rPr>
        <w:t>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>
        <w:rPr>
          <w:rFonts w:ascii="Arial" w:hAnsi="Arial" w:cs="Arial"/>
          <w:sz w:val="24"/>
          <w:szCs w:val="24"/>
          <w:lang w:val="az-Latn-AZ"/>
        </w:rPr>
        <w:t xml:space="preserve">6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 w:rsidR="00CE5FDF">
        <w:rPr>
          <w:rFonts w:ascii="Arial" w:hAnsi="Arial" w:cs="Arial"/>
          <w:sz w:val="24"/>
          <w:szCs w:val="24"/>
          <w:lang w:val="az-Latn-AZ"/>
        </w:rPr>
        <w:t>d 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 w:rsidR="00CE5FDF">
        <w:rPr>
          <w:rFonts w:ascii="Arial" w:hAnsi="Arial" w:cs="Arial"/>
          <w:sz w:val="24"/>
          <w:szCs w:val="24"/>
          <w:lang w:val="az-Latn-AZ"/>
        </w:rPr>
        <w:t>d 15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="00CE5FDF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ədəd 100 VT elektrik lampası</w:t>
      </w:r>
    </w:p>
    <w:p w:rsidR="00673ACC" w:rsidRPr="00EE1423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CE5FDF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lampası, dəhlizə </w:t>
      </w:r>
      <w:r>
        <w:rPr>
          <w:rFonts w:ascii="Arial" w:hAnsi="Arial" w:cs="Arial"/>
          <w:sz w:val="24"/>
          <w:szCs w:val="24"/>
          <w:lang w:val="az-Latn-AZ"/>
        </w:rPr>
        <w:t xml:space="preserve">4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673ACC" w:rsidRPr="00EE1423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>
        <w:rPr>
          <w:rFonts w:ascii="Arial" w:hAnsi="Arial" w:cs="Arial"/>
          <w:sz w:val="24"/>
          <w:szCs w:val="24"/>
          <w:lang w:val="az-Latn-AZ"/>
        </w:rPr>
        <w:t xml:space="preserve"> sinif otaqlarına 5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60VT elektrik lampası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dəhlizə</w:t>
      </w:r>
      <w:r>
        <w:rPr>
          <w:rFonts w:ascii="Arial" w:hAnsi="Arial" w:cs="Arial"/>
          <w:sz w:val="24"/>
          <w:szCs w:val="24"/>
          <w:lang w:val="az-Latn-AZ"/>
        </w:rPr>
        <w:t xml:space="preserve"> 5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 w:rsidR="00CE5FDF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</w:t>
      </w:r>
      <w:r>
        <w:rPr>
          <w:rFonts w:ascii="Arial" w:hAnsi="Arial" w:cs="Arial"/>
          <w:sz w:val="24"/>
          <w:szCs w:val="24"/>
          <w:lang w:val="az-Latn-AZ"/>
        </w:rPr>
        <w:t xml:space="preserve">İdman zalına </w:t>
      </w:r>
      <w:r w:rsidR="00CE5FDF">
        <w:rPr>
          <w:rFonts w:ascii="Arial" w:hAnsi="Arial" w:cs="Arial"/>
          <w:sz w:val="24"/>
          <w:szCs w:val="24"/>
          <w:lang w:val="az-Latn-AZ"/>
        </w:rPr>
        <w:t xml:space="preserve">5 </w:t>
      </w:r>
      <w:r>
        <w:rPr>
          <w:rFonts w:ascii="Arial" w:hAnsi="Arial" w:cs="Arial"/>
          <w:sz w:val="24"/>
          <w:szCs w:val="24"/>
          <w:lang w:val="az-Latn-AZ"/>
        </w:rPr>
        <w:t xml:space="preserve">ədəd </w:t>
      </w:r>
      <w:r w:rsidR="00CE5FDF">
        <w:rPr>
          <w:rFonts w:ascii="Arial" w:hAnsi="Arial" w:cs="Arial"/>
          <w:sz w:val="24"/>
          <w:szCs w:val="24"/>
          <w:lang w:val="az-Latn-AZ"/>
        </w:rPr>
        <w:t>150</w:t>
      </w:r>
      <w:r>
        <w:rPr>
          <w:rFonts w:ascii="Arial" w:hAnsi="Arial" w:cs="Arial"/>
          <w:sz w:val="24"/>
          <w:szCs w:val="24"/>
          <w:lang w:val="az-Latn-AZ"/>
        </w:rPr>
        <w:t xml:space="preserve">VT </w:t>
      </w:r>
      <w:r w:rsidRPr="004158A6">
        <w:rPr>
          <w:rFonts w:ascii="Arial" w:hAnsi="Arial" w:cs="Arial"/>
          <w:sz w:val="24"/>
          <w:szCs w:val="24"/>
          <w:lang w:val="az-Latn-AZ"/>
        </w:rPr>
        <w:t>elektrik lampası</w:t>
      </w: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Pr="004158A6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Pr="004158A6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673ACC" w:rsidRPr="004158A6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673ACC" w:rsidRPr="005B0744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673ACC" w:rsidRDefault="00673ACC" w:rsidP="00673ACC">
      <w:pPr>
        <w:rPr>
          <w:lang w:val="az-Latn-AZ"/>
        </w:rPr>
      </w:pPr>
    </w:p>
    <w:p w:rsidR="00673ACC" w:rsidRDefault="00673ACC" w:rsidP="00673ACC">
      <w:pPr>
        <w:rPr>
          <w:lang w:val="az-Latn-AZ"/>
        </w:rPr>
      </w:pPr>
    </w:p>
    <w:p w:rsidR="007F096D" w:rsidRDefault="007F096D" w:rsidP="007F096D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7F096D" w:rsidRDefault="007F096D" w:rsidP="007F096D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7F096D" w:rsidRDefault="007F096D" w:rsidP="007F096D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direktoru:             Məmmədova Ofelya Həsən qızı</w:t>
      </w: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</w:p>
    <w:p w:rsidR="007F096D" w:rsidRDefault="007F096D" w:rsidP="007F096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7F096D" w:rsidRDefault="007F096D" w:rsidP="007F096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                                         </w:t>
      </w:r>
      <w:r w:rsidR="00740D6A">
        <w:rPr>
          <w:rFonts w:ascii="Arial" w:hAnsi="Arial" w:cs="Arial"/>
          <w:sz w:val="24"/>
          <w:szCs w:val="24"/>
          <w:lang w:val="az-Latn-AZ"/>
        </w:rPr>
        <w:t>oktyabr</w:t>
      </w:r>
      <w:r>
        <w:rPr>
          <w:rFonts w:ascii="Arial" w:hAnsi="Arial" w:cs="Arial"/>
          <w:sz w:val="24"/>
          <w:szCs w:val="24"/>
          <w:lang w:val="az-Latn-AZ"/>
        </w:rPr>
        <w:t xml:space="preserve"> 2023</w:t>
      </w: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Moylə oğlu,</w:t>
      </w:r>
      <w:r w:rsidRPr="00494225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həmkarlar təşkilatının sədri Dünyamalıyeva Mərhəmət Məmməd qızı, təlim-tərbiyə işləri üzrə direktor müavini Mahmudova Sevda  bu aktı ondan ötrü tərtib edirik ki, verilən iş dəftərləri IV siniflər  arasında bölüşdürülmüşdür.</w:t>
      </w:r>
    </w:p>
    <w:p w:rsidR="007F096D" w:rsidRDefault="007F096D" w:rsidP="007F096D">
      <w:pPr>
        <w:rPr>
          <w:rFonts w:ascii="Arial" w:hAnsi="Arial" w:cs="Arial"/>
          <w:b/>
          <w:szCs w:val="24"/>
          <w:lang w:val="az-Latn-AZ"/>
        </w:rPr>
      </w:pPr>
    </w:p>
    <w:tbl>
      <w:tblPr>
        <w:tblStyle w:val="a3"/>
        <w:tblW w:w="1101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68"/>
        <w:gridCol w:w="3486"/>
        <w:gridCol w:w="2456"/>
        <w:gridCol w:w="2880"/>
        <w:gridCol w:w="1022"/>
      </w:tblGrid>
      <w:tr w:rsidR="005C6AA6" w:rsidTr="005C6AA6">
        <w:trPr>
          <w:trHeight w:val="1314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C6AA6" w:rsidRDefault="005C6AA6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C6AA6" w:rsidRDefault="005C6AA6" w:rsidP="00BE119D">
            <w:pPr>
              <w:jc w:val="center"/>
              <w:rPr>
                <w:rFonts w:ascii="Arial" w:hAnsi="Arial" w:cs="Arial"/>
                <w:bCs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Cs/>
                <w:sz w:val="20"/>
                <w:szCs w:val="24"/>
                <w:lang w:val="az-Latn-AZ"/>
              </w:rPr>
              <w:t>Vəzifə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C6AA6" w:rsidRDefault="005C6AA6" w:rsidP="00BE119D">
            <w:pPr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val="az-Latn-AZ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val="az-Latn-AZ"/>
              </w:rPr>
              <w:t>IV sinif üçün</w:t>
            </w:r>
            <w:r w:rsidRPr="00B27202">
              <w:rPr>
                <w:rFonts w:ascii="Calibri" w:eastAsia="Times New Roman" w:hAnsi="Calibri" w:cs="Calibri"/>
                <w:color w:val="000000"/>
                <w:sz w:val="26"/>
                <w:szCs w:val="26"/>
                <w:lang w:val="az-Latn-AZ"/>
              </w:rPr>
              <w:t xml:space="preserve"> </w:t>
            </w:r>
          </w:p>
          <w:p w:rsidR="005C6AA6" w:rsidRPr="00B27202" w:rsidRDefault="005C6AA6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B27202">
              <w:rPr>
                <w:rFonts w:ascii="Calibri" w:eastAsia="Times New Roman" w:hAnsi="Calibri" w:cs="Calibri"/>
                <w:color w:val="000000"/>
                <w:sz w:val="26"/>
                <w:szCs w:val="26"/>
                <w:lang w:val="az-Latn-AZ"/>
              </w:rPr>
              <w:t>iş dəftəri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İmza</w:t>
            </w:r>
          </w:p>
        </w:tc>
      </w:tr>
      <w:tr w:rsidR="005C6AA6" w:rsidTr="005C6AA6">
        <w:trPr>
          <w:trHeight w:val="59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Şirzadova Şahnaz Zəfər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AA6" w:rsidRDefault="005C6AA6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İnformatika müəllimi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265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5C6AA6" w:rsidTr="005C6AA6">
        <w:trPr>
          <w:trHeight w:val="59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Babayeva Tahirə Rüstəm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6AA6" w:rsidRDefault="005C6AA6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İnformatika müəllimi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AB062B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266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5C6AA6" w:rsidTr="005C6AA6">
        <w:trPr>
          <w:trHeight w:val="324"/>
        </w:trPr>
        <w:tc>
          <w:tcPr>
            <w:tcW w:w="4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     </w:t>
            </w:r>
          </w:p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CƏMİ              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531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AA6" w:rsidRDefault="005C6AA6" w:rsidP="00BE119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</w:tbl>
    <w:p w:rsidR="007F096D" w:rsidRDefault="007F096D" w:rsidP="007F096D">
      <w:pPr>
        <w:rPr>
          <w:rFonts w:ascii="Arial" w:hAnsi="Arial" w:cs="Arial"/>
          <w:b/>
          <w:szCs w:val="24"/>
          <w:lang w:val="az-Latn-AZ"/>
        </w:rPr>
      </w:pP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</w:p>
    <w:p w:rsidR="007F096D" w:rsidRPr="00277D42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77D42">
        <w:rPr>
          <w:rFonts w:ascii="Arial" w:hAnsi="Arial" w:cs="Arial"/>
          <w:sz w:val="24"/>
          <w:szCs w:val="24"/>
          <w:lang w:val="az-Latn-AZ"/>
        </w:rPr>
        <w:t xml:space="preserve">  Nəbiyev Arif Moylə</w:t>
      </w:r>
    </w:p>
    <w:p w:rsidR="007F096D" w:rsidRPr="00277D42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>Təlim-tərbiyə işlərı üzrə direktor müavini:                                     Mahmudova Sevda Təmraz</w:t>
      </w: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>Həmkarlar təşkilatının sədri:                                                         Dünyamalıyeva Mərhəmət Məmməd</w:t>
      </w: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</w:p>
    <w:p w:rsidR="007F096D" w:rsidRDefault="007F096D" w:rsidP="007F096D">
      <w:pPr>
        <w:rPr>
          <w:rFonts w:ascii="Arial" w:hAnsi="Arial" w:cs="Arial"/>
          <w:sz w:val="24"/>
          <w:szCs w:val="24"/>
          <w:lang w:val="az-Latn-AZ"/>
        </w:rPr>
      </w:pPr>
    </w:p>
    <w:p w:rsidR="007F096D" w:rsidRDefault="007F096D" w:rsidP="00673ACC">
      <w:pPr>
        <w:rPr>
          <w:lang w:val="az-Latn-AZ"/>
        </w:rPr>
      </w:pPr>
    </w:p>
    <w:p w:rsidR="00673ACC" w:rsidRPr="00103549" w:rsidRDefault="00673ACC" w:rsidP="00673AC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673ACC" w:rsidRPr="00103549" w:rsidRDefault="00673ACC" w:rsidP="00673AC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673ACC" w:rsidRPr="009D30C1" w:rsidRDefault="00673ACC" w:rsidP="00673AC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673ACC" w:rsidRPr="00C5141D" w:rsidRDefault="00673ACC" w:rsidP="00673ACC">
      <w:pPr>
        <w:rPr>
          <w:rFonts w:ascii="Arial" w:hAnsi="Arial" w:cs="Arial"/>
          <w:b/>
          <w:szCs w:val="24"/>
          <w:lang w:val="az-Latn-AZ"/>
        </w:rPr>
      </w:pPr>
    </w:p>
    <w:p w:rsidR="00673ACC" w:rsidRPr="00103549" w:rsidRDefault="00673ACC" w:rsidP="00673ACC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673ACC" w:rsidRPr="00103549" w:rsidRDefault="00673ACC" w:rsidP="00673AC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73ACC" w:rsidRPr="00103549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</w:t>
      </w:r>
      <w:r w:rsidR="004223CB">
        <w:rPr>
          <w:rFonts w:ascii="Arial" w:hAnsi="Arial" w:cs="Arial"/>
          <w:sz w:val="24"/>
          <w:szCs w:val="24"/>
          <w:lang w:val="az-Latn-AZ"/>
        </w:rPr>
        <w:t>Oktyabr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673ACC" w:rsidRPr="00103549" w:rsidRDefault="008A601E" w:rsidP="00673AC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Məktəbdə kecirilən </w:t>
      </w:r>
      <w:r w:rsidR="00B6742A">
        <w:rPr>
          <w:rFonts w:ascii="Arial" w:hAnsi="Arial" w:cs="Arial"/>
          <w:sz w:val="24"/>
          <w:szCs w:val="24"/>
          <w:lang w:val="az-Latn-AZ"/>
        </w:rPr>
        <w:t xml:space="preserve">KSQ-lər, </w:t>
      </w:r>
      <w:r>
        <w:rPr>
          <w:rFonts w:ascii="Arial" w:hAnsi="Arial" w:cs="Arial"/>
          <w:sz w:val="24"/>
          <w:szCs w:val="24"/>
          <w:lang w:val="az-Latn-AZ"/>
        </w:rPr>
        <w:t xml:space="preserve">monitorinq üçün </w:t>
      </w:r>
      <w:r w:rsidR="00B6742A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ədəd kağız A</w:t>
      </w:r>
      <w:r w:rsidR="00B6742A">
        <w:rPr>
          <w:rFonts w:ascii="Arial" w:hAnsi="Arial" w:cs="Arial"/>
          <w:sz w:val="24"/>
          <w:szCs w:val="24"/>
          <w:lang w:val="az-Latn-AZ"/>
        </w:rPr>
        <w:t>4 işlənmişdir</w:t>
      </w:r>
    </w:p>
    <w:tbl>
      <w:tblPr>
        <w:tblStyle w:val="a3"/>
        <w:tblW w:w="1106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32"/>
        <w:gridCol w:w="3445"/>
        <w:gridCol w:w="1531"/>
        <w:gridCol w:w="1121"/>
        <w:gridCol w:w="932"/>
        <w:gridCol w:w="1212"/>
        <w:gridCol w:w="932"/>
        <w:gridCol w:w="1061"/>
      </w:tblGrid>
      <w:tr w:rsidR="00673ACC" w:rsidRPr="00EE11AF" w:rsidTr="00660323">
        <w:trPr>
          <w:trHeight w:val="1208"/>
        </w:trPr>
        <w:tc>
          <w:tcPr>
            <w:tcW w:w="832" w:type="dxa"/>
          </w:tcPr>
          <w:p w:rsidR="00673ACC" w:rsidRPr="00F32950" w:rsidRDefault="00673AC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73ACC" w:rsidRPr="00F32950" w:rsidRDefault="00673ACC" w:rsidP="0066032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3445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53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112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</w:tc>
        <w:tc>
          <w:tcPr>
            <w:tcW w:w="1212" w:type="dxa"/>
          </w:tcPr>
          <w:p w:rsidR="00673ACC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73ACC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Tibbi spirt 72% (5lt-lik qabda</w:t>
            </w:r>
          </w:p>
        </w:tc>
        <w:tc>
          <w:tcPr>
            <w:tcW w:w="932" w:type="dxa"/>
          </w:tcPr>
          <w:p w:rsidR="00673ACC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73ACC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 lövhə</w:t>
            </w:r>
          </w:p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üçün</w:t>
            </w:r>
          </w:p>
        </w:tc>
        <w:tc>
          <w:tcPr>
            <w:tcW w:w="106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73ACC" w:rsidRPr="00F32950" w:rsidRDefault="00673ACC" w:rsidP="006603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673ACC" w:rsidTr="00660323">
        <w:trPr>
          <w:trHeight w:val="372"/>
        </w:trPr>
        <w:tc>
          <w:tcPr>
            <w:tcW w:w="832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445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531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112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673ACC" w:rsidRPr="00CA7C0F" w:rsidRDefault="00673ACC" w:rsidP="00660323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673ACC" w:rsidTr="00660323">
        <w:trPr>
          <w:trHeight w:val="551"/>
        </w:trPr>
        <w:tc>
          <w:tcPr>
            <w:tcW w:w="832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445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531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673ACC" w:rsidRPr="00F32950" w:rsidRDefault="00C55B26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673ACC" w:rsidRPr="00CA7C0F" w:rsidRDefault="00673ACC" w:rsidP="00660323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673ACC" w:rsidTr="00660323">
        <w:trPr>
          <w:trHeight w:val="551"/>
        </w:trPr>
        <w:tc>
          <w:tcPr>
            <w:tcW w:w="832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445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531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673ACC" w:rsidRPr="00CA7C0F" w:rsidRDefault="00673ACC" w:rsidP="00660323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673ACC" w:rsidTr="00660323">
        <w:trPr>
          <w:trHeight w:val="372"/>
        </w:trPr>
        <w:tc>
          <w:tcPr>
            <w:tcW w:w="832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445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531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673ACC" w:rsidRPr="00F32950" w:rsidRDefault="00C55B26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673ACC" w:rsidRPr="00CA7C0F" w:rsidRDefault="00673ACC" w:rsidP="00660323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673ACC" w:rsidTr="00660323">
        <w:trPr>
          <w:trHeight w:val="361"/>
        </w:trPr>
        <w:tc>
          <w:tcPr>
            <w:tcW w:w="832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3445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1531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673ACC" w:rsidRPr="00CA7C0F" w:rsidRDefault="00673ACC" w:rsidP="00660323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673ACC" w:rsidTr="00660323">
        <w:trPr>
          <w:trHeight w:val="361"/>
        </w:trPr>
        <w:tc>
          <w:tcPr>
            <w:tcW w:w="832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445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531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1121" w:type="dxa"/>
          </w:tcPr>
          <w:p w:rsidR="00673ACC" w:rsidRPr="00F32950" w:rsidRDefault="00C55B26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21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673ACC" w:rsidTr="00660323">
        <w:trPr>
          <w:trHeight w:val="754"/>
        </w:trPr>
        <w:tc>
          <w:tcPr>
            <w:tcW w:w="832" w:type="dxa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976" w:type="dxa"/>
            <w:gridSpan w:val="2"/>
          </w:tcPr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73ACC" w:rsidRPr="00F32950" w:rsidRDefault="00673ACC" w:rsidP="0066032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112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73ACC" w:rsidRPr="00F32950" w:rsidRDefault="00C55B26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73ACC" w:rsidRPr="00F32950" w:rsidRDefault="00C55B26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212" w:type="dxa"/>
          </w:tcPr>
          <w:p w:rsidR="00673ACC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73ACC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932" w:type="dxa"/>
          </w:tcPr>
          <w:p w:rsidR="00673ACC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061" w:type="dxa"/>
          </w:tcPr>
          <w:p w:rsidR="00673ACC" w:rsidRPr="00F32950" w:rsidRDefault="00673ACC" w:rsidP="00660323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Pr="00103549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673ACC" w:rsidRPr="00103549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Default="00673ACC" w:rsidP="00673ACC">
      <w:pPr>
        <w:rPr>
          <w:rFonts w:ascii="Arial" w:hAnsi="Arial" w:cs="Arial"/>
          <w:sz w:val="24"/>
          <w:szCs w:val="24"/>
          <w:lang w:val="az-Latn-AZ"/>
        </w:rPr>
      </w:pPr>
    </w:p>
    <w:p w:rsidR="00673ACC" w:rsidRPr="002D33CA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673ACC" w:rsidRPr="002D33CA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673ACC" w:rsidRPr="002D33CA" w:rsidRDefault="00673ACC" w:rsidP="00673ACC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Pr="002D33CA" w:rsidRDefault="00673ACC" w:rsidP="00673ACC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673ACC" w:rsidRPr="002D33CA" w:rsidRDefault="00673ACC" w:rsidP="00673ACC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r </w:t>
      </w:r>
      <w:r w:rsidR="004223CB">
        <w:rPr>
          <w:rFonts w:ascii="Arial" w:hAnsi="Arial" w:cs="Arial"/>
          <w:sz w:val="24"/>
          <w:szCs w:val="24"/>
          <w:lang w:val="az-Latn-AZ" w:eastAsia="ja-JP"/>
        </w:rPr>
        <w:t>oktyabr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202</w:t>
      </w:r>
      <w:r>
        <w:rPr>
          <w:rFonts w:ascii="Arial" w:hAnsi="Arial" w:cs="Arial"/>
          <w:sz w:val="24"/>
          <w:szCs w:val="24"/>
          <w:lang w:val="az-Latn-AZ" w:eastAsia="ja-JP"/>
        </w:rPr>
        <w:t>3-cü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il tarixdə işlənilmişdir. Məktəbə təqdim olunan təsərrüfat və dəftərxana malları, Covid-19-a qarşı vasitələrin silinməsinə köməklik göstərəsiniz.                     </w:t>
      </w:r>
    </w:p>
    <w:p w:rsidR="00673ACC" w:rsidRDefault="00673ACC" w:rsidP="00673ACC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673ACC" w:rsidRPr="006D0110" w:rsidRDefault="00673ACC" w:rsidP="00673ACC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6D0110">
        <w:rPr>
          <w:rFonts w:ascii="Arial" w:hAnsi="Arial" w:cs="Arial"/>
          <w:b/>
          <w:lang w:val="az-Latn-AZ" w:eastAsia="ja-JP"/>
        </w:rPr>
        <w:t xml:space="preserve">Qoşma vərəq: </w:t>
      </w:r>
      <w:r w:rsidR="00B6742A">
        <w:rPr>
          <w:rFonts w:ascii="Arial" w:hAnsi="Arial" w:cs="Arial"/>
          <w:b/>
          <w:lang w:val="az-Latn-AZ" w:eastAsia="ja-JP"/>
        </w:rPr>
        <w:t>4</w:t>
      </w:r>
      <w:r>
        <w:rPr>
          <w:rFonts w:ascii="Arial" w:hAnsi="Arial" w:cs="Arial"/>
          <w:b/>
          <w:lang w:val="az-Latn-AZ" w:eastAsia="ja-JP"/>
        </w:rPr>
        <w:t xml:space="preserve"> </w:t>
      </w:r>
      <w:r w:rsidRPr="006D0110">
        <w:rPr>
          <w:rFonts w:ascii="Arial" w:hAnsi="Arial" w:cs="Arial"/>
          <w:b/>
          <w:lang w:val="az-Latn-AZ" w:eastAsia="ja-JP"/>
        </w:rPr>
        <w:t>(</w:t>
      </w:r>
      <w:r w:rsidR="00B6742A">
        <w:rPr>
          <w:rFonts w:ascii="Arial" w:hAnsi="Arial" w:cs="Arial"/>
          <w:b/>
          <w:lang w:val="az-Latn-AZ" w:eastAsia="ja-JP"/>
        </w:rPr>
        <w:t>dörd</w:t>
      </w:r>
      <w:r w:rsidRPr="006D0110">
        <w:rPr>
          <w:rFonts w:ascii="Arial" w:hAnsi="Arial" w:cs="Arial"/>
          <w:b/>
          <w:lang w:val="az-Latn-AZ" w:eastAsia="ja-JP"/>
        </w:rPr>
        <w:t xml:space="preserve">) vərəq </w:t>
      </w:r>
    </w:p>
    <w:p w:rsidR="00673ACC" w:rsidRPr="006D0110" w:rsidRDefault="00673ACC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</w:t>
      </w:r>
      <w:r w:rsidRPr="006D0110">
        <w:rPr>
          <w:rFonts w:ascii="Arial" w:hAnsi="Arial" w:cs="Arial"/>
          <w:lang w:val="az-Latn-AZ"/>
        </w:rPr>
        <w:t xml:space="preserve">. Sabun maye 5lt                    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>- 4</w:t>
      </w:r>
    </w:p>
    <w:p w:rsidR="00673ACC" w:rsidRPr="006D0110" w:rsidRDefault="00673ACC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</w:t>
      </w:r>
      <w:r w:rsidRPr="006D0110">
        <w:rPr>
          <w:rFonts w:ascii="Arial" w:hAnsi="Arial" w:cs="Arial"/>
          <w:lang w:val="az-Latn-AZ"/>
        </w:rPr>
        <w:t>. Əlcək xadimələr üçün                                                                                                              - 12</w:t>
      </w:r>
    </w:p>
    <w:p w:rsidR="00351830" w:rsidRDefault="00F31423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3</w:t>
      </w:r>
      <w:r w:rsidR="00351830">
        <w:rPr>
          <w:rFonts w:ascii="Arial" w:hAnsi="Arial" w:cs="Arial"/>
          <w:lang w:val="az-Latn-AZ"/>
        </w:rPr>
        <w:t xml:space="preserve">. </w:t>
      </w:r>
      <w:r w:rsidR="00CA3A4C">
        <w:rPr>
          <w:rFonts w:ascii="Arial" w:hAnsi="Arial" w:cs="Arial"/>
          <w:lang w:val="az-Latn-AZ"/>
        </w:rPr>
        <w:t>Təmizləyici vasitə 500 qr (sanitar qovşağı.)                                                                             - 3</w:t>
      </w:r>
    </w:p>
    <w:p w:rsidR="00CA3A4C" w:rsidRDefault="00F31423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</w:t>
      </w:r>
      <w:r w:rsidR="00CA3A4C">
        <w:rPr>
          <w:rFonts w:ascii="Arial" w:hAnsi="Arial" w:cs="Arial"/>
          <w:lang w:val="az-Latn-AZ"/>
        </w:rPr>
        <w:t>. Təmizləyici vasitə 500 qr (Döşəmə üçün)                                                                                - 4</w:t>
      </w:r>
    </w:p>
    <w:p w:rsidR="00CA3A4C" w:rsidRPr="006D0110" w:rsidRDefault="00F31423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5</w:t>
      </w:r>
      <w:r w:rsidR="00CA3A4C">
        <w:rPr>
          <w:rFonts w:ascii="Arial" w:hAnsi="Arial" w:cs="Arial"/>
          <w:lang w:val="az-Latn-AZ"/>
        </w:rPr>
        <w:t>. Ağardıcı maye xlor tərkibli 1 litr                                                                                                - 6</w:t>
      </w:r>
    </w:p>
    <w:p w:rsidR="00673ACC" w:rsidRDefault="00F31423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</w:t>
      </w:r>
      <w:r w:rsidR="00673ACC" w:rsidRPr="006D0110">
        <w:rPr>
          <w:rFonts w:ascii="Arial" w:hAnsi="Arial" w:cs="Arial"/>
          <w:lang w:val="az-Latn-AZ"/>
        </w:rPr>
        <w:t xml:space="preserve">. Süpürgə (həyət)                                                                                          </w:t>
      </w:r>
      <w:r w:rsidR="00673ACC">
        <w:rPr>
          <w:rFonts w:ascii="Arial" w:hAnsi="Arial" w:cs="Arial"/>
          <w:lang w:val="az-Latn-AZ"/>
        </w:rPr>
        <w:t xml:space="preserve">                          </w:t>
      </w:r>
      <w:r w:rsidR="00CA3A4C">
        <w:rPr>
          <w:rFonts w:ascii="Arial" w:hAnsi="Arial" w:cs="Arial"/>
          <w:lang w:val="az-Latn-AZ"/>
        </w:rPr>
        <w:t xml:space="preserve"> </w:t>
      </w:r>
      <w:r w:rsidR="00673ACC">
        <w:rPr>
          <w:rFonts w:ascii="Arial" w:hAnsi="Arial" w:cs="Arial"/>
          <w:lang w:val="az-Latn-AZ"/>
        </w:rPr>
        <w:t xml:space="preserve">   </w:t>
      </w:r>
      <w:r w:rsidR="00CA3A4C">
        <w:rPr>
          <w:rFonts w:ascii="Arial" w:hAnsi="Arial" w:cs="Arial"/>
          <w:lang w:val="az-Latn-AZ"/>
        </w:rPr>
        <w:t>- 4</w:t>
      </w:r>
    </w:p>
    <w:p w:rsidR="00673ACC" w:rsidRPr="006D0110" w:rsidRDefault="00B951A3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</w:t>
      </w:r>
      <w:r w:rsidR="00673ACC">
        <w:rPr>
          <w:rFonts w:ascii="Arial" w:hAnsi="Arial" w:cs="Arial"/>
          <w:lang w:val="az-Latn-AZ"/>
        </w:rPr>
        <w:t xml:space="preserve">. Bez (stol üçün)                     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>- 11</w:t>
      </w:r>
    </w:p>
    <w:p w:rsidR="00673ACC" w:rsidRPr="006D0110" w:rsidRDefault="00D1718E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</w:t>
      </w:r>
      <w:r w:rsidR="00673ACC" w:rsidRPr="006D0110">
        <w:rPr>
          <w:rFonts w:ascii="Arial" w:hAnsi="Arial" w:cs="Arial"/>
          <w:lang w:val="az-Latn-AZ"/>
        </w:rPr>
        <w:t xml:space="preserve">. Kağız A4 80 qr                                                                                             </w:t>
      </w:r>
      <w:r w:rsidR="00673ACC">
        <w:rPr>
          <w:rFonts w:ascii="Arial" w:hAnsi="Arial" w:cs="Arial"/>
          <w:lang w:val="az-Latn-AZ"/>
        </w:rPr>
        <w:t xml:space="preserve">                            </w:t>
      </w:r>
      <w:r w:rsidR="00B951A3">
        <w:rPr>
          <w:rFonts w:ascii="Arial" w:hAnsi="Arial" w:cs="Arial"/>
          <w:lang w:val="az-Latn-AZ"/>
        </w:rPr>
        <w:t>- 11</w:t>
      </w:r>
    </w:p>
    <w:p w:rsidR="00673ACC" w:rsidRPr="006D0110" w:rsidRDefault="00D1718E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</w:t>
      </w:r>
      <w:r w:rsidR="00673ACC" w:rsidRPr="006D0110">
        <w:rPr>
          <w:rFonts w:ascii="Arial" w:hAnsi="Arial" w:cs="Arial"/>
          <w:lang w:val="az-Latn-AZ"/>
        </w:rPr>
        <w:t xml:space="preserve">. Fayl                                                                                                             </w:t>
      </w:r>
      <w:r w:rsidR="00673ACC">
        <w:rPr>
          <w:rFonts w:ascii="Arial" w:hAnsi="Arial" w:cs="Arial"/>
          <w:lang w:val="az-Latn-AZ"/>
        </w:rPr>
        <w:t xml:space="preserve">                             </w:t>
      </w:r>
      <w:r w:rsidR="00B951A3">
        <w:rPr>
          <w:rFonts w:ascii="Arial" w:hAnsi="Arial" w:cs="Arial"/>
          <w:lang w:val="az-Latn-AZ"/>
        </w:rPr>
        <w:t>- 5</w:t>
      </w:r>
    </w:p>
    <w:p w:rsidR="00673ACC" w:rsidRPr="006D0110" w:rsidRDefault="00D1718E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</w:t>
      </w:r>
      <w:r w:rsidR="00673ACC" w:rsidRPr="006D0110">
        <w:rPr>
          <w:rFonts w:ascii="Arial" w:hAnsi="Arial" w:cs="Arial"/>
          <w:lang w:val="az-Latn-AZ"/>
        </w:rPr>
        <w:t xml:space="preserve">. Tibbi spirt 72% (5lt-lik qabda)                                                                                                </w:t>
      </w:r>
      <w:r w:rsidR="00B951A3">
        <w:rPr>
          <w:rFonts w:ascii="Arial" w:hAnsi="Arial" w:cs="Arial"/>
          <w:lang w:val="az-Latn-AZ"/>
        </w:rPr>
        <w:t xml:space="preserve"> </w:t>
      </w:r>
      <w:r w:rsidR="00673ACC" w:rsidRPr="006D0110">
        <w:rPr>
          <w:rFonts w:ascii="Arial" w:hAnsi="Arial" w:cs="Arial"/>
          <w:lang w:val="az-Latn-AZ"/>
        </w:rPr>
        <w:t xml:space="preserve">  - 9</w:t>
      </w:r>
    </w:p>
    <w:p w:rsidR="00673ACC" w:rsidRPr="006D0110" w:rsidRDefault="00D1718E" w:rsidP="00673ACC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11</w:t>
      </w:r>
      <w:r w:rsidR="00673ACC" w:rsidRPr="006D0110">
        <w:rPr>
          <w:rFonts w:ascii="Arial" w:hAnsi="Arial" w:cs="Arial"/>
          <w:lang w:val="az-Latn-AZ"/>
        </w:rPr>
        <w:t xml:space="preserve">. Marker lövhə üçün                                                                                                                </w:t>
      </w:r>
      <w:r w:rsidR="00B951A3">
        <w:rPr>
          <w:rFonts w:ascii="Arial" w:hAnsi="Arial" w:cs="Arial"/>
          <w:lang w:val="az-Latn-AZ"/>
        </w:rPr>
        <w:t xml:space="preserve">  </w:t>
      </w:r>
      <w:r w:rsidR="00673ACC" w:rsidRPr="006D0110">
        <w:rPr>
          <w:rFonts w:ascii="Arial" w:hAnsi="Arial" w:cs="Arial"/>
          <w:lang w:val="az-Latn-AZ"/>
        </w:rPr>
        <w:t xml:space="preserve">  - 4</w:t>
      </w:r>
    </w:p>
    <w:p w:rsidR="00673ACC" w:rsidRPr="006D0110" w:rsidRDefault="00D1718E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12</w:t>
      </w:r>
      <w:r w:rsidR="00673ACC" w:rsidRPr="006D0110">
        <w:rPr>
          <w:rFonts w:ascii="Arial" w:hAnsi="Arial" w:cs="Arial"/>
          <w:lang w:val="az-Latn-AZ"/>
        </w:rPr>
        <w:t xml:space="preserve">. </w:t>
      </w:r>
      <w:r w:rsidR="00673ACC" w:rsidRPr="006D0110">
        <w:rPr>
          <w:rFonts w:ascii="Arial" w:eastAsia="MS Gothic" w:hAnsi="Arial" w:cs="Arial"/>
          <w:lang w:val="az-Latn-AZ" w:eastAsia="ja-JP"/>
        </w:rPr>
        <w:t xml:space="preserve">Elektrik lampası 60vt                                                                                                        </w:t>
      </w:r>
      <w:r w:rsidR="00673ACC">
        <w:rPr>
          <w:rFonts w:ascii="Arial" w:eastAsia="MS Gothic" w:hAnsi="Arial" w:cs="Arial"/>
          <w:lang w:val="az-Latn-AZ" w:eastAsia="ja-JP"/>
        </w:rPr>
        <w:t xml:space="preserve">   </w:t>
      </w:r>
      <w:r w:rsidR="00B951A3">
        <w:rPr>
          <w:rFonts w:ascii="Arial" w:eastAsia="MS Gothic" w:hAnsi="Arial" w:cs="Arial"/>
          <w:lang w:val="az-Latn-AZ" w:eastAsia="ja-JP"/>
        </w:rPr>
        <w:t xml:space="preserve"> </w:t>
      </w:r>
      <w:r w:rsidR="00673ACC">
        <w:rPr>
          <w:rFonts w:ascii="Arial" w:eastAsia="MS Gothic" w:hAnsi="Arial" w:cs="Arial"/>
          <w:lang w:val="az-Latn-AZ" w:eastAsia="ja-JP"/>
        </w:rPr>
        <w:t xml:space="preserve">  -</w:t>
      </w:r>
      <w:r w:rsidR="00B951A3">
        <w:rPr>
          <w:rFonts w:ascii="Arial" w:eastAsia="MS Gothic" w:hAnsi="Arial" w:cs="Arial"/>
          <w:lang w:val="az-Latn-AZ" w:eastAsia="ja-JP"/>
        </w:rPr>
        <w:t>19</w:t>
      </w:r>
    </w:p>
    <w:p w:rsidR="00B951A3" w:rsidRDefault="00D1718E" w:rsidP="00673ACC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hAnsi="Arial" w:cs="Arial"/>
          <w:lang w:val="az-Latn-AZ"/>
        </w:rPr>
        <w:t>13</w:t>
      </w:r>
      <w:r w:rsidR="00673ACC" w:rsidRPr="006D0110">
        <w:rPr>
          <w:rFonts w:ascii="Arial" w:hAnsi="Arial" w:cs="Arial"/>
          <w:lang w:val="az-Latn-AZ"/>
        </w:rPr>
        <w:t xml:space="preserve">. </w:t>
      </w:r>
      <w:r w:rsidR="00673ACC" w:rsidRPr="006D0110">
        <w:rPr>
          <w:rFonts w:ascii="Arial" w:eastAsia="MS Gothic" w:hAnsi="Arial" w:cs="Arial"/>
          <w:lang w:val="az-Latn-AZ" w:eastAsia="ja-JP"/>
        </w:rPr>
        <w:t xml:space="preserve">Elektrik lampası 100vt                                                                               </w:t>
      </w:r>
      <w:r w:rsidR="00673ACC">
        <w:rPr>
          <w:rFonts w:ascii="Arial" w:eastAsia="MS Gothic" w:hAnsi="Arial" w:cs="Arial"/>
          <w:lang w:val="az-Latn-AZ" w:eastAsia="ja-JP"/>
        </w:rPr>
        <w:t xml:space="preserve">                          </w:t>
      </w:r>
      <w:r w:rsidR="00B951A3">
        <w:rPr>
          <w:rFonts w:ascii="Arial" w:eastAsia="MS Gothic" w:hAnsi="Arial" w:cs="Arial"/>
          <w:lang w:val="az-Latn-AZ" w:eastAsia="ja-JP"/>
        </w:rPr>
        <w:t xml:space="preserve"> </w:t>
      </w:r>
      <w:r w:rsidR="00673ACC">
        <w:rPr>
          <w:rFonts w:ascii="Arial" w:eastAsia="MS Gothic" w:hAnsi="Arial" w:cs="Arial"/>
          <w:lang w:val="az-Latn-AZ" w:eastAsia="ja-JP"/>
        </w:rPr>
        <w:t xml:space="preserve">  </w:t>
      </w:r>
      <w:r w:rsidR="00B951A3">
        <w:rPr>
          <w:rFonts w:ascii="Arial" w:eastAsia="MS Gothic" w:hAnsi="Arial" w:cs="Arial"/>
          <w:lang w:val="az-Latn-AZ" w:eastAsia="ja-JP"/>
        </w:rPr>
        <w:t xml:space="preserve">- </w:t>
      </w:r>
      <w:r w:rsidR="00DF6DC3">
        <w:rPr>
          <w:rFonts w:ascii="Arial" w:eastAsia="MS Gothic" w:hAnsi="Arial" w:cs="Arial"/>
          <w:lang w:val="az-Latn-AZ" w:eastAsia="ja-JP"/>
        </w:rPr>
        <w:t>38</w:t>
      </w:r>
      <w:r w:rsidR="00673ACC" w:rsidRPr="006D0110">
        <w:rPr>
          <w:rFonts w:ascii="Arial" w:eastAsia="MS Gothic" w:hAnsi="Arial" w:cs="Arial"/>
          <w:lang w:val="az-Latn-AZ" w:eastAsia="ja-JP"/>
        </w:rPr>
        <w:t xml:space="preserve"> </w:t>
      </w:r>
    </w:p>
    <w:p w:rsidR="00DF6DC3" w:rsidRDefault="00D1718E" w:rsidP="00673ACC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14</w:t>
      </w:r>
      <w:r w:rsidR="00B951A3">
        <w:rPr>
          <w:rFonts w:ascii="Arial" w:eastAsia="MS Gothic" w:hAnsi="Arial" w:cs="Arial"/>
          <w:lang w:val="az-Latn-AZ" w:eastAsia="ja-JP"/>
        </w:rPr>
        <w:t>. Elektrik lampası 15</w:t>
      </w:r>
      <w:r w:rsidR="00B951A3" w:rsidRPr="006D0110">
        <w:rPr>
          <w:rFonts w:ascii="Arial" w:eastAsia="MS Gothic" w:hAnsi="Arial" w:cs="Arial"/>
          <w:lang w:val="az-Latn-AZ" w:eastAsia="ja-JP"/>
        </w:rPr>
        <w:t xml:space="preserve">0vt                    </w:t>
      </w:r>
      <w:r w:rsidR="00DF6DC3">
        <w:rPr>
          <w:rFonts w:ascii="Arial" w:eastAsia="MS Gothic" w:hAnsi="Arial" w:cs="Arial"/>
          <w:lang w:val="az-Latn-AZ" w:eastAsia="ja-JP"/>
        </w:rPr>
        <w:t xml:space="preserve">                                                                                        - 19</w:t>
      </w:r>
      <w:r w:rsidR="00B951A3" w:rsidRPr="006D0110">
        <w:rPr>
          <w:rFonts w:ascii="Arial" w:eastAsia="MS Gothic" w:hAnsi="Arial" w:cs="Arial"/>
          <w:lang w:val="az-Latn-AZ" w:eastAsia="ja-JP"/>
        </w:rPr>
        <w:t xml:space="preserve"> </w:t>
      </w:r>
    </w:p>
    <w:p w:rsidR="00673ACC" w:rsidRPr="006D0110" w:rsidRDefault="00D1718E" w:rsidP="00673ACC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eastAsia="MS Gothic" w:hAnsi="Arial" w:cs="Arial"/>
          <w:lang w:val="az-Latn-AZ" w:eastAsia="ja-JP"/>
        </w:rPr>
        <w:t>15</w:t>
      </w:r>
      <w:r w:rsidR="00DF6DC3">
        <w:rPr>
          <w:rFonts w:ascii="Arial" w:eastAsia="MS Gothic" w:hAnsi="Arial" w:cs="Arial"/>
          <w:lang w:val="az-Latn-AZ" w:eastAsia="ja-JP"/>
        </w:rPr>
        <w:t>. 4-cü sinif üçün iş dəftəri                                                                                                         - 531</w:t>
      </w:r>
      <w:r w:rsidR="00B951A3" w:rsidRPr="006D0110">
        <w:rPr>
          <w:rFonts w:ascii="Arial" w:eastAsia="MS Gothic" w:hAnsi="Arial" w:cs="Arial"/>
          <w:lang w:val="az-Latn-AZ" w:eastAsia="ja-JP"/>
        </w:rPr>
        <w:t xml:space="preserve">                                                          </w:t>
      </w:r>
      <w:r w:rsidR="00B951A3">
        <w:rPr>
          <w:rFonts w:ascii="Arial" w:eastAsia="MS Gothic" w:hAnsi="Arial" w:cs="Arial"/>
          <w:lang w:val="az-Latn-AZ" w:eastAsia="ja-JP"/>
        </w:rPr>
        <w:t xml:space="preserve">                             </w:t>
      </w:r>
      <w:r w:rsidR="00673ACC" w:rsidRPr="006D0110">
        <w:rPr>
          <w:rFonts w:ascii="Arial" w:eastAsia="MS Gothic" w:hAnsi="Arial" w:cs="Arial"/>
          <w:lang w:val="az-Latn-AZ" w:eastAsia="ja-JP"/>
        </w:rPr>
        <w:t xml:space="preserve">        </w:t>
      </w:r>
      <w:r w:rsidR="00673ACC" w:rsidRPr="006D0110">
        <w:rPr>
          <w:rFonts w:ascii="Arial" w:hAnsi="Arial" w:cs="Arial"/>
          <w:lang w:val="az-Latn-AZ"/>
        </w:rPr>
        <w:t xml:space="preserve">                                                                                         </w:t>
      </w:r>
    </w:p>
    <w:p w:rsidR="00673ACC" w:rsidRPr="006D0110" w:rsidRDefault="00673ACC" w:rsidP="00673AC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673ACC" w:rsidRPr="006D0110" w:rsidRDefault="00673ACC" w:rsidP="00673AC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673ACC" w:rsidRPr="006D0110" w:rsidRDefault="00673ACC" w:rsidP="00673AC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 w:rsidRPr="006D0110"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673ACC" w:rsidRPr="006D0110" w:rsidRDefault="00673ACC" w:rsidP="00673AC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 w:rsidRPr="006D0110">
        <w:rPr>
          <w:rFonts w:ascii="Arial" w:eastAsia="MS Gothic" w:hAnsi="Arial" w:cs="Arial"/>
          <w:b/>
          <w:lang w:val="az-Latn-AZ" w:eastAsia="ja-JP"/>
        </w:rPr>
        <w:t xml:space="preserve">   məktəbin  direktoru:</w:t>
      </w:r>
      <w:r w:rsidRPr="006D0110">
        <w:rPr>
          <w:rFonts w:ascii="Arial" w:eastAsia="MS Gothic" w:hAnsi="Arial" w:cs="Arial"/>
          <w:b/>
          <w:lang w:val="az-Latn-AZ" w:eastAsia="ja-JP"/>
        </w:rPr>
        <w:tab/>
      </w:r>
      <w:r w:rsidRPr="006D0110">
        <w:rPr>
          <w:rFonts w:ascii="Arial" w:eastAsia="MS Gothic" w:hAnsi="Arial" w:cs="Arial"/>
          <w:b/>
          <w:lang w:val="az-Latn-AZ" w:eastAsia="ja-JP"/>
        </w:rPr>
        <w:tab/>
      </w:r>
      <w:r w:rsidRPr="006D0110">
        <w:rPr>
          <w:rFonts w:ascii="Arial" w:eastAsia="MS Gothic" w:hAnsi="Arial" w:cs="Arial"/>
          <w:b/>
          <w:lang w:val="az-Latn-AZ" w:eastAsia="ja-JP"/>
        </w:rPr>
        <w:tab/>
        <w:t xml:space="preserve">   </w:t>
      </w:r>
      <w:r w:rsidRPr="006D0110">
        <w:rPr>
          <w:rFonts w:ascii="Arial" w:eastAsia="MS Gothic" w:hAnsi="Arial" w:cs="Arial"/>
          <w:b/>
          <w:lang w:val="az-Latn-AZ" w:eastAsia="ja-JP"/>
        </w:rPr>
        <w:tab/>
        <w:t xml:space="preserve">                            Ofelya Məmmədova</w:t>
      </w:r>
    </w:p>
    <w:p w:rsidR="00673ACC" w:rsidRPr="006D0110" w:rsidRDefault="00673ACC" w:rsidP="00673ACC">
      <w:pPr>
        <w:rPr>
          <w:rFonts w:ascii="Arial" w:hAnsi="Arial" w:cs="Arial"/>
          <w:lang w:val="az-Latn-AZ"/>
        </w:rPr>
      </w:pPr>
    </w:p>
    <w:p w:rsidR="00673ACC" w:rsidRPr="006D0110" w:rsidRDefault="00673ACC" w:rsidP="00673ACC">
      <w:pPr>
        <w:rPr>
          <w:lang w:val="az-Latn-AZ"/>
        </w:rPr>
      </w:pPr>
    </w:p>
    <w:p w:rsidR="00673ACC" w:rsidRPr="006D0110" w:rsidRDefault="00673ACC" w:rsidP="00673ACC">
      <w:pPr>
        <w:rPr>
          <w:lang w:val="az-Latn-AZ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B56043">
      <w:pPr>
        <w:pStyle w:val="a5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56043" w:rsidRDefault="00B56043" w:rsidP="00B56043">
      <w:pPr>
        <w:pStyle w:val="a5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D1718E">
      <w:pPr>
        <w:pStyle w:val="a5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673ACC" w:rsidRDefault="00673ACC" w:rsidP="00673ACC">
      <w:pPr>
        <w:pStyle w:val="a5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673ACC" w:rsidRDefault="00673ACC" w:rsidP="00673ACC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673ACC" w:rsidRDefault="00673ACC" w:rsidP="00673ACC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673ACC" w:rsidRDefault="00673ACC" w:rsidP="00673ACC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673ACC" w:rsidRDefault="00673ACC" w:rsidP="00673ACC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673ACC" w:rsidRDefault="00673ACC" w:rsidP="00673ACC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673ACC" w:rsidRDefault="00673ACC" w:rsidP="00673ACC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</w:t>
      </w:r>
      <w:r w:rsidR="00970C5D">
        <w:rPr>
          <w:rFonts w:ascii="Arial" w:hAnsi="Arial" w:cs="Arial"/>
          <w:bCs/>
          <w:sz w:val="24"/>
          <w:szCs w:val="24"/>
          <w:lang w:val="az-Latn-AZ"/>
        </w:rPr>
        <w:t>si 03.10.</w:t>
      </w:r>
      <w:r>
        <w:rPr>
          <w:rFonts w:ascii="Arial" w:hAnsi="Arial" w:cs="Arial"/>
          <w:bCs/>
          <w:sz w:val="24"/>
          <w:szCs w:val="24"/>
          <w:lang w:val="az-Latn-AZ"/>
        </w:rPr>
        <w:t>2023-cü il tarixli İK № -</w:t>
      </w:r>
      <w:r w:rsidR="00970C5D">
        <w:rPr>
          <w:rFonts w:ascii="Arial" w:hAnsi="Arial" w:cs="Arial"/>
          <w:bCs/>
          <w:sz w:val="24"/>
          <w:szCs w:val="24"/>
          <w:lang w:val="az-Latn-AZ"/>
        </w:rPr>
        <w:t>131853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</w:t>
      </w:r>
      <w:r w:rsidR="00970C5D">
        <w:rPr>
          <w:rFonts w:ascii="Arial" w:hAnsi="Arial" w:cs="Arial"/>
          <w:bCs/>
          <w:sz w:val="24"/>
          <w:szCs w:val="24"/>
          <w:lang w:val="az-Latn-AZ"/>
        </w:rPr>
        <w:t>li,03.10</w:t>
      </w:r>
      <w:r>
        <w:rPr>
          <w:rFonts w:ascii="Arial" w:hAnsi="Arial" w:cs="Arial"/>
          <w:bCs/>
          <w:sz w:val="24"/>
          <w:szCs w:val="24"/>
          <w:lang w:val="az-Latn-AZ"/>
        </w:rPr>
        <w:t>.2023-cü il tarixli İK № -</w:t>
      </w:r>
      <w:r w:rsidR="00970C5D">
        <w:rPr>
          <w:rFonts w:ascii="Arial" w:hAnsi="Arial" w:cs="Arial"/>
          <w:bCs/>
          <w:sz w:val="24"/>
          <w:szCs w:val="24"/>
          <w:lang w:val="az-Latn-AZ"/>
        </w:rPr>
        <w:t>131854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nömrəli,</w:t>
      </w:r>
      <w:r w:rsidRPr="0001433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970C5D">
        <w:rPr>
          <w:rFonts w:ascii="Arial" w:hAnsi="Arial" w:cs="Arial"/>
          <w:bCs/>
          <w:sz w:val="24"/>
          <w:szCs w:val="24"/>
          <w:lang w:val="az-Latn-AZ"/>
        </w:rPr>
        <w:t>16.10</w:t>
      </w:r>
      <w:r>
        <w:rPr>
          <w:rFonts w:ascii="Arial" w:hAnsi="Arial" w:cs="Arial"/>
          <w:bCs/>
          <w:sz w:val="24"/>
          <w:szCs w:val="24"/>
          <w:lang w:val="az-Latn-AZ"/>
        </w:rPr>
        <w:t>.2023-cü il tarixli İK № -</w:t>
      </w:r>
      <w:r w:rsidR="00970C5D">
        <w:rPr>
          <w:rFonts w:ascii="Arial" w:hAnsi="Arial" w:cs="Arial"/>
          <w:bCs/>
          <w:sz w:val="24"/>
          <w:szCs w:val="24"/>
          <w:lang w:val="az-Latn-AZ"/>
        </w:rPr>
        <w:t>132419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</w:t>
      </w:r>
      <w:r w:rsidR="00970C5D">
        <w:rPr>
          <w:rFonts w:ascii="Arial" w:hAnsi="Arial" w:cs="Arial"/>
          <w:bCs/>
          <w:sz w:val="24"/>
          <w:szCs w:val="24"/>
          <w:lang w:val="az-Latn-AZ"/>
        </w:rPr>
        <w:t>,</w:t>
      </w:r>
      <w:r w:rsidR="001A126C" w:rsidRPr="001A126C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1A126C">
        <w:rPr>
          <w:rFonts w:ascii="Arial" w:hAnsi="Arial" w:cs="Arial"/>
          <w:bCs/>
          <w:sz w:val="24"/>
          <w:szCs w:val="24"/>
          <w:lang w:val="az-Latn-AZ"/>
        </w:rPr>
        <w:t>17.10.2023-cü il tarixli İK № -132467 nömrəli</w:t>
      </w:r>
      <w:r w:rsidR="00EF5F8A">
        <w:rPr>
          <w:rFonts w:ascii="Arial" w:hAnsi="Arial" w:cs="Arial"/>
          <w:bCs/>
          <w:sz w:val="24"/>
          <w:szCs w:val="24"/>
          <w:lang w:val="az-Latn-AZ"/>
        </w:rPr>
        <w:t>,</w:t>
      </w:r>
      <w:r w:rsidR="00EF5F8A" w:rsidRPr="00EF5F8A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EF5F8A">
        <w:rPr>
          <w:rFonts w:ascii="Arial" w:hAnsi="Arial" w:cs="Arial"/>
          <w:bCs/>
          <w:sz w:val="24"/>
          <w:szCs w:val="24"/>
          <w:lang w:val="az-Latn-AZ"/>
        </w:rPr>
        <w:t xml:space="preserve">23.10.2023-cü il tarixli İK № -132836 nömrəli </w:t>
      </w:r>
      <w:r>
        <w:rPr>
          <w:rFonts w:ascii="Arial" w:hAnsi="Arial" w:cs="Arial"/>
          <w:bCs/>
          <w:sz w:val="24"/>
          <w:szCs w:val="24"/>
          <w:lang w:val="az-Latn-AZ"/>
        </w:rPr>
        <w:t>qaimələrin qəbul edilməsinə köməklik göstərəsiniz.</w:t>
      </w:r>
    </w:p>
    <w:p w:rsidR="00673ACC" w:rsidRDefault="00673ACC" w:rsidP="00673ACC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673ACC" w:rsidRDefault="00673ACC" w:rsidP="00673ACC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673ACC" w:rsidRDefault="00673ACC" w:rsidP="00673ACC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673ACC" w:rsidRDefault="00673ACC" w:rsidP="00673ACC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673ACC" w:rsidRDefault="00673ACC" w:rsidP="00673ACC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</w:p>
    <w:p w:rsidR="00673ACC" w:rsidRDefault="00673ACC" w:rsidP="00673ACC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673ACC" w:rsidRDefault="00673ACC" w:rsidP="00673AC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673ACC" w:rsidRDefault="00673ACC" w:rsidP="00673ACC">
      <w:pPr>
        <w:rPr>
          <w:lang w:val="az-Latn-AZ"/>
        </w:rPr>
      </w:pPr>
    </w:p>
    <w:p w:rsidR="00673ACC" w:rsidRDefault="00673ACC" w:rsidP="00673ACC">
      <w:pPr>
        <w:rPr>
          <w:lang w:val="az-Latn-AZ"/>
        </w:rPr>
      </w:pPr>
    </w:p>
    <w:p w:rsidR="00673ACC" w:rsidRDefault="00673ACC" w:rsidP="00673ACC">
      <w:pPr>
        <w:rPr>
          <w:lang w:val="az-Latn-AZ"/>
        </w:rPr>
      </w:pPr>
    </w:p>
    <w:p w:rsidR="00673ACC" w:rsidRDefault="00673ACC" w:rsidP="00673AC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    Hörmətlə,</w:t>
      </w:r>
    </w:p>
    <w:p w:rsidR="00673ACC" w:rsidRDefault="00673ACC" w:rsidP="00673AC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        Ofelya Məmmədova</w:t>
      </w:r>
    </w:p>
    <w:p w:rsidR="00673ACC" w:rsidRDefault="00673ACC" w:rsidP="00673ACC">
      <w:pPr>
        <w:rPr>
          <w:lang w:val="az-Latn-AZ"/>
        </w:rPr>
      </w:pPr>
    </w:p>
    <w:p w:rsidR="00673ACC" w:rsidRPr="00553EBF" w:rsidRDefault="00673ACC" w:rsidP="00673ACC">
      <w:pPr>
        <w:rPr>
          <w:lang w:val="az-Latn-AZ"/>
        </w:rPr>
      </w:pPr>
    </w:p>
    <w:p w:rsidR="00673ACC" w:rsidRDefault="00673ACC" w:rsidP="00673ACC"/>
    <w:p w:rsidR="00673ACC" w:rsidRDefault="00673ACC" w:rsidP="00673ACC"/>
    <w:p w:rsidR="00673ACC" w:rsidRDefault="00673ACC" w:rsidP="00673ACC"/>
    <w:p w:rsidR="00673ACC" w:rsidRDefault="00673ACC" w:rsidP="00673ACC"/>
    <w:p w:rsidR="00142C3B" w:rsidRDefault="00142C3B"/>
    <w:sectPr w:rsidR="00142C3B" w:rsidSect="00B507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4B1"/>
    <w:rsid w:val="000371EA"/>
    <w:rsid w:val="000A4E1A"/>
    <w:rsid w:val="00142C3B"/>
    <w:rsid w:val="001A126C"/>
    <w:rsid w:val="00271E64"/>
    <w:rsid w:val="003364B1"/>
    <w:rsid w:val="00351830"/>
    <w:rsid w:val="004223CB"/>
    <w:rsid w:val="005C6AA6"/>
    <w:rsid w:val="00673ACC"/>
    <w:rsid w:val="006A12C4"/>
    <w:rsid w:val="006C70D3"/>
    <w:rsid w:val="00740D6A"/>
    <w:rsid w:val="007F096D"/>
    <w:rsid w:val="008872A8"/>
    <w:rsid w:val="008A601E"/>
    <w:rsid w:val="00970C5D"/>
    <w:rsid w:val="00AB062B"/>
    <w:rsid w:val="00B047B8"/>
    <w:rsid w:val="00B50696"/>
    <w:rsid w:val="00B507F8"/>
    <w:rsid w:val="00B56043"/>
    <w:rsid w:val="00B6742A"/>
    <w:rsid w:val="00B951A3"/>
    <w:rsid w:val="00C55B26"/>
    <w:rsid w:val="00CA3A4C"/>
    <w:rsid w:val="00CE5FDF"/>
    <w:rsid w:val="00D1718E"/>
    <w:rsid w:val="00DF6DC3"/>
    <w:rsid w:val="00EF5F8A"/>
    <w:rsid w:val="00F3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268D8B-770B-4428-A9C6-1E2C6690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3A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3A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73ACC"/>
    <w:pPr>
      <w:spacing w:line="256" w:lineRule="auto"/>
      <w:ind w:left="720"/>
      <w:contextualSpacing/>
    </w:pPr>
  </w:style>
  <w:style w:type="paragraph" w:styleId="a5">
    <w:name w:val="No Spacing"/>
    <w:uiPriority w:val="1"/>
    <w:qFormat/>
    <w:rsid w:val="00673ACC"/>
    <w:pPr>
      <w:spacing w:after="0" w:line="240" w:lineRule="auto"/>
    </w:pPr>
    <w:rPr>
      <w:rFonts w:eastAsia="MS Mincho"/>
      <w:lang w:val="ru-RU"/>
    </w:rPr>
  </w:style>
  <w:style w:type="paragraph" w:styleId="a6">
    <w:name w:val="Balloon Text"/>
    <w:basedOn w:val="a"/>
    <w:link w:val="a7"/>
    <w:uiPriority w:val="99"/>
    <w:semiHidden/>
    <w:unhideWhenUsed/>
    <w:rsid w:val="003518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518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C5E6F-C869-4409-89BC-952FCEC45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cp:lastPrinted>2024-03-04T05:46:00Z</cp:lastPrinted>
  <dcterms:created xsi:type="dcterms:W3CDTF">2023-10-19T10:10:00Z</dcterms:created>
  <dcterms:modified xsi:type="dcterms:W3CDTF">2024-03-04T05:46:00Z</dcterms:modified>
</cp:coreProperties>
</file>