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332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"/>
        <w:gridCol w:w="4375"/>
        <w:gridCol w:w="188"/>
        <w:gridCol w:w="73"/>
        <w:gridCol w:w="118"/>
        <w:gridCol w:w="42"/>
        <w:gridCol w:w="1928"/>
        <w:gridCol w:w="32"/>
        <w:gridCol w:w="115"/>
        <w:gridCol w:w="121"/>
        <w:gridCol w:w="28"/>
        <w:gridCol w:w="65"/>
        <w:gridCol w:w="160"/>
        <w:gridCol w:w="28"/>
        <w:gridCol w:w="1704"/>
        <w:gridCol w:w="160"/>
        <w:gridCol w:w="28"/>
        <w:gridCol w:w="127"/>
        <w:gridCol w:w="30"/>
        <w:gridCol w:w="12"/>
        <w:gridCol w:w="18"/>
        <w:gridCol w:w="103"/>
        <w:gridCol w:w="29"/>
        <w:gridCol w:w="21"/>
        <w:gridCol w:w="9"/>
      </w:tblGrid>
      <w:tr w:rsidR="00BD26FA" w:rsidRPr="008368C4" w:rsidTr="00C211D5">
        <w:trPr>
          <w:gridAfter w:val="3"/>
          <w:wAfter w:w="31" w:type="pct"/>
          <w:trHeight w:val="420"/>
        </w:trPr>
        <w:tc>
          <w:tcPr>
            <w:tcW w:w="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806" w:type="pct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fr-FR"/>
              </w:rPr>
              <w:t>DEMANDE D'AUTORISATION DE DEPENSE</w:t>
            </w:r>
          </w:p>
        </w:tc>
        <w:tc>
          <w:tcPr>
            <w:tcW w:w="8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C211D5">
        <w:trPr>
          <w:gridAfter w:val="1"/>
          <w:wAfter w:w="5" w:type="pct"/>
          <w:trHeight w:val="300"/>
        </w:trPr>
        <w:tc>
          <w:tcPr>
            <w:tcW w:w="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2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1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C211D5">
        <w:trPr>
          <w:gridAfter w:val="1"/>
          <w:wAfter w:w="5" w:type="pct"/>
          <w:trHeight w:val="300"/>
        </w:trPr>
        <w:tc>
          <w:tcPr>
            <w:tcW w:w="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2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1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0B41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Date</w:t>
            </w:r>
            <w:r w:rsidR="00E61374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</w:t>
            </w:r>
            <w:r w:rsidR="00EF7509">
              <w:rPr>
                <w:rFonts w:ascii="Calibri" w:eastAsia="Times New Roman" w:hAnsi="Calibri" w:cs="Times New Roman"/>
                <w:color w:val="000000"/>
                <w:lang w:eastAsia="fr-FR"/>
              </w:rPr>
              <w:t>15</w:t>
            </w:r>
            <w:r w:rsidR="00247D35">
              <w:rPr>
                <w:rFonts w:ascii="Calibri" w:eastAsia="Times New Roman" w:hAnsi="Calibri" w:cs="Times New Roman"/>
                <w:color w:val="000000"/>
                <w:lang w:eastAsia="fr-FR"/>
              </w:rPr>
              <w:t>/</w:t>
            </w:r>
            <w:r w:rsidR="00EF7509">
              <w:rPr>
                <w:rFonts w:ascii="Calibri" w:eastAsia="Times New Roman" w:hAnsi="Calibri" w:cs="Times New Roman"/>
                <w:color w:val="000000"/>
                <w:lang w:eastAsia="fr-FR"/>
              </w:rPr>
              <w:t>03</w:t>
            </w:r>
            <w:r w:rsidR="00077CB1">
              <w:rPr>
                <w:rFonts w:ascii="Calibri" w:eastAsia="Times New Roman" w:hAnsi="Calibri" w:cs="Times New Roman"/>
                <w:color w:val="000000"/>
                <w:lang w:eastAsia="fr-FR"/>
              </w:rPr>
              <w:t>/2021</w:t>
            </w:r>
          </w:p>
        </w:tc>
        <w:tc>
          <w:tcPr>
            <w:tcW w:w="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C211D5">
        <w:trPr>
          <w:gridAfter w:val="1"/>
          <w:wAfter w:w="5" w:type="pct"/>
          <w:trHeight w:val="300"/>
        </w:trPr>
        <w:tc>
          <w:tcPr>
            <w:tcW w:w="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2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1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C211D5">
        <w:trPr>
          <w:gridAfter w:val="1"/>
          <w:wAfter w:w="5" w:type="pct"/>
          <w:trHeight w:val="300"/>
        </w:trPr>
        <w:tc>
          <w:tcPr>
            <w:tcW w:w="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2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Direction</w:t>
            </w:r>
          </w:p>
        </w:tc>
        <w:tc>
          <w:tcPr>
            <w:tcW w:w="13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:</w:t>
            </w:r>
          </w:p>
        </w:tc>
        <w:tc>
          <w:tcPr>
            <w:tcW w:w="8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1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C211D5">
        <w:trPr>
          <w:gridAfter w:val="1"/>
          <w:wAfter w:w="5" w:type="pct"/>
          <w:trHeight w:val="300"/>
        </w:trPr>
        <w:tc>
          <w:tcPr>
            <w:tcW w:w="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2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Département</w:t>
            </w:r>
          </w:p>
        </w:tc>
        <w:tc>
          <w:tcPr>
            <w:tcW w:w="13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:</w:t>
            </w:r>
          </w:p>
        </w:tc>
        <w:tc>
          <w:tcPr>
            <w:tcW w:w="8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1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C211D5">
        <w:trPr>
          <w:gridAfter w:val="1"/>
          <w:wAfter w:w="5" w:type="pct"/>
          <w:trHeight w:val="300"/>
        </w:trPr>
        <w:tc>
          <w:tcPr>
            <w:tcW w:w="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2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Service</w:t>
            </w:r>
          </w:p>
        </w:tc>
        <w:tc>
          <w:tcPr>
            <w:tcW w:w="13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:</w:t>
            </w:r>
          </w:p>
        </w:tc>
        <w:tc>
          <w:tcPr>
            <w:tcW w:w="8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1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64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C211D5">
        <w:trPr>
          <w:gridAfter w:val="1"/>
          <w:wAfter w:w="5" w:type="pct"/>
          <w:trHeight w:val="300"/>
        </w:trPr>
        <w:tc>
          <w:tcPr>
            <w:tcW w:w="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2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1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C211D5">
        <w:trPr>
          <w:gridAfter w:val="3"/>
          <w:wAfter w:w="31" w:type="pct"/>
          <w:trHeight w:val="300"/>
        </w:trPr>
        <w:tc>
          <w:tcPr>
            <w:tcW w:w="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2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Dépense de fonctionnement</w:t>
            </w:r>
          </w:p>
        </w:tc>
        <w:tc>
          <w:tcPr>
            <w:tcW w:w="1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F536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" w:type="pct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2325" w:type="pct"/>
            <w:gridSpan w:val="12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tbl>
            <w:tblPr>
              <w:tblStyle w:val="Grilledutableau"/>
              <w:tblpPr w:leftFromText="141" w:rightFromText="141" w:vertAnchor="text" w:horzAnchor="margin" w:tblpXSpec="right" w:tblpY="-72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27"/>
              <w:gridCol w:w="416"/>
              <w:gridCol w:w="536"/>
            </w:tblGrid>
            <w:tr w:rsidR="00AE04E9" w:rsidRPr="00B22F31" w:rsidTr="00BD26FA">
              <w:trPr>
                <w:trHeight w:val="219"/>
              </w:trPr>
              <w:tc>
                <w:tcPr>
                  <w:tcW w:w="1479" w:type="dxa"/>
                  <w:gridSpan w:val="3"/>
                </w:tcPr>
                <w:p w:rsidR="00AE04E9" w:rsidRPr="00426086" w:rsidRDefault="00AE04E9" w:rsidP="00AE04E9">
                  <w:pPr>
                    <w:tabs>
                      <w:tab w:val="center" w:pos="5386"/>
                    </w:tabs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D</w:t>
                  </w:r>
                  <w:r w:rsidRPr="00426086">
                    <w:rPr>
                      <w:b/>
                    </w:rPr>
                    <w:t>ate</w:t>
                  </w:r>
                </w:p>
              </w:tc>
            </w:tr>
            <w:tr w:rsidR="00AE04E9" w:rsidRPr="00426086" w:rsidTr="00BD26FA">
              <w:trPr>
                <w:trHeight w:val="182"/>
              </w:trPr>
              <w:tc>
                <w:tcPr>
                  <w:tcW w:w="527" w:type="dxa"/>
                </w:tcPr>
                <w:p w:rsidR="00AE04E9" w:rsidRPr="00CF2875" w:rsidRDefault="00EF7509" w:rsidP="00AE04E9">
                  <w:pPr>
                    <w:tabs>
                      <w:tab w:val="center" w:pos="5386"/>
                    </w:tabs>
                    <w:jc w:val="both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16" w:type="dxa"/>
                </w:tcPr>
                <w:p w:rsidR="00AE04E9" w:rsidRPr="00CF2875" w:rsidRDefault="00EF7509" w:rsidP="00AE04E9">
                  <w:pPr>
                    <w:tabs>
                      <w:tab w:val="center" w:pos="5386"/>
                    </w:tabs>
                    <w:jc w:val="both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03</w:t>
                  </w:r>
                </w:p>
              </w:tc>
              <w:tc>
                <w:tcPr>
                  <w:tcW w:w="536" w:type="dxa"/>
                </w:tcPr>
                <w:p w:rsidR="00AE04E9" w:rsidRPr="00AE04E9" w:rsidRDefault="00077CB1" w:rsidP="00AE04E9">
                  <w:pPr>
                    <w:tabs>
                      <w:tab w:val="center" w:pos="5386"/>
                    </w:tabs>
                    <w:jc w:val="both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2021</w:t>
                  </w:r>
                </w:p>
              </w:tc>
            </w:tr>
          </w:tbl>
          <w:p w:rsidR="00AE04E9" w:rsidRPr="008368C4" w:rsidRDefault="00AE04E9" w:rsidP="00AE04E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Avis </w:t>
            </w: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et visa </w:t>
            </w: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service Comptabilité</w:t>
            </w:r>
          </w:p>
        </w:tc>
        <w:tc>
          <w:tcPr>
            <w:tcW w:w="82" w:type="pct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C211D5">
        <w:trPr>
          <w:gridAfter w:val="3"/>
          <w:wAfter w:w="31" w:type="pct"/>
          <w:trHeight w:val="138"/>
        </w:trPr>
        <w:tc>
          <w:tcPr>
            <w:tcW w:w="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2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" w:type="pct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325" w:type="pct"/>
            <w:gridSpan w:val="1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" w:type="pct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C211D5">
        <w:trPr>
          <w:gridAfter w:val="3"/>
          <w:wAfter w:w="31" w:type="pct"/>
          <w:trHeight w:val="300"/>
        </w:trPr>
        <w:tc>
          <w:tcPr>
            <w:tcW w:w="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2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Dépense d'investissement</w:t>
            </w:r>
          </w:p>
        </w:tc>
        <w:tc>
          <w:tcPr>
            <w:tcW w:w="1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4E9" w:rsidRPr="008368C4" w:rsidRDefault="00E6137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X</w:t>
            </w:r>
          </w:p>
        </w:tc>
        <w:tc>
          <w:tcPr>
            <w:tcW w:w="82" w:type="pct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325" w:type="pct"/>
            <w:gridSpan w:val="1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" w:type="pct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C211D5">
        <w:trPr>
          <w:gridAfter w:val="3"/>
          <w:wAfter w:w="31" w:type="pct"/>
          <w:trHeight w:val="102"/>
        </w:trPr>
        <w:tc>
          <w:tcPr>
            <w:tcW w:w="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2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" w:type="pct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325" w:type="pct"/>
            <w:gridSpan w:val="1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" w:type="pct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C211D5">
        <w:trPr>
          <w:gridAfter w:val="3"/>
          <w:wAfter w:w="31" w:type="pct"/>
          <w:trHeight w:val="300"/>
        </w:trPr>
        <w:tc>
          <w:tcPr>
            <w:tcW w:w="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2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Achat petit matériel</w:t>
            </w:r>
          </w:p>
        </w:tc>
        <w:tc>
          <w:tcPr>
            <w:tcW w:w="1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82" w:type="pct"/>
            <w:gridSpan w:val="2"/>
            <w:vMerge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325" w:type="pct"/>
            <w:gridSpan w:val="1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" w:type="pct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C211D5">
        <w:trPr>
          <w:gridAfter w:val="1"/>
          <w:wAfter w:w="5" w:type="pct"/>
          <w:trHeight w:val="300"/>
        </w:trPr>
        <w:tc>
          <w:tcPr>
            <w:tcW w:w="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2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1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C211D5">
        <w:trPr>
          <w:gridAfter w:val="1"/>
          <w:wAfter w:w="5" w:type="pct"/>
          <w:trHeight w:val="300"/>
        </w:trPr>
        <w:tc>
          <w:tcPr>
            <w:tcW w:w="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2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1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C211D5">
        <w:trPr>
          <w:trHeight w:val="300"/>
        </w:trPr>
        <w:tc>
          <w:tcPr>
            <w:tcW w:w="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458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AE04E9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</w:pPr>
            <w:r w:rsidRPr="00AE04E9"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  <w:t>Objet de la dépense</w:t>
            </w:r>
          </w:p>
        </w:tc>
        <w:tc>
          <w:tcPr>
            <w:tcW w:w="1095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9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Délai de réception souhaité </w:t>
            </w:r>
          </w:p>
        </w:tc>
        <w:tc>
          <w:tcPr>
            <w:tcW w:w="9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C211D5">
        <w:trPr>
          <w:trHeight w:val="75"/>
        </w:trPr>
        <w:tc>
          <w:tcPr>
            <w:tcW w:w="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2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95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2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96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C211D5">
        <w:trPr>
          <w:trHeight w:val="300"/>
        </w:trPr>
        <w:tc>
          <w:tcPr>
            <w:tcW w:w="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D26FA" w:rsidRPr="008368C4" w:rsidRDefault="00BD26FA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3554" w:type="pct"/>
            <w:gridSpan w:val="8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26FA" w:rsidRPr="00BD26FA" w:rsidRDefault="00BD26FA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11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D26FA" w:rsidRPr="008368C4" w:rsidRDefault="00BD26FA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D26FA" w:rsidRPr="008368C4" w:rsidRDefault="00BD26FA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9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26FA" w:rsidRPr="008368C4" w:rsidRDefault="00BD26FA" w:rsidP="00275D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…………</w:t>
            </w:r>
            <w:r w:rsidR="00275D7B">
              <w:rPr>
                <w:rFonts w:ascii="Calibri" w:eastAsia="Times New Roman" w:hAnsi="Calibri" w:cs="Times New Roman"/>
                <w:color w:val="000000"/>
                <w:lang w:eastAsia="fr-FR"/>
              </w:rPr>
              <w:t>07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…………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..Jours </w:t>
            </w:r>
          </w:p>
        </w:tc>
        <w:tc>
          <w:tcPr>
            <w:tcW w:w="96" w:type="pct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D26FA" w:rsidRPr="008368C4" w:rsidRDefault="00BD26FA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D26FA" w:rsidRPr="008368C4" w:rsidRDefault="00BD26FA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D26FA" w:rsidRPr="008368C4" w:rsidRDefault="00BD26FA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C211D5">
        <w:trPr>
          <w:trHeight w:val="300"/>
        </w:trPr>
        <w:tc>
          <w:tcPr>
            <w:tcW w:w="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6FA" w:rsidRPr="008368C4" w:rsidRDefault="00BD26FA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3554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6FA" w:rsidRPr="008368C4" w:rsidRDefault="00BD26FA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BD26FA">
              <w:rPr>
                <w:rFonts w:ascii="Calibri" w:eastAsia="Times New Roman" w:hAnsi="Calibri" w:cs="Times New Roman"/>
                <w:color w:val="000000"/>
                <w:sz w:val="18"/>
                <w:szCs w:val="16"/>
                <w:lang w:eastAsia="fr-FR"/>
              </w:rPr>
              <w:t>Joindre une note séparée en cas d’insuffisance de cet espace</w:t>
            </w:r>
          </w:p>
        </w:tc>
        <w:tc>
          <w:tcPr>
            <w:tcW w:w="11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6FA" w:rsidRPr="008368C4" w:rsidRDefault="00BD26FA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6FA" w:rsidRPr="008368C4" w:rsidRDefault="00BD26FA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9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6FA" w:rsidRPr="008368C4" w:rsidRDefault="00BD26FA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6FA" w:rsidRPr="008368C4" w:rsidRDefault="00BD26FA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6FA" w:rsidRPr="008368C4" w:rsidRDefault="00BD26FA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6FA" w:rsidRPr="008368C4" w:rsidRDefault="00BD26FA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1132BB" w:rsidRPr="008368C4" w:rsidTr="00077CB1">
        <w:trPr>
          <w:gridAfter w:val="2"/>
          <w:wAfter w:w="15" w:type="pct"/>
          <w:trHeight w:val="300"/>
        </w:trPr>
        <w:tc>
          <w:tcPr>
            <w:tcW w:w="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32BB" w:rsidRPr="008368C4" w:rsidRDefault="001132BB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725" w:type="pct"/>
            <w:gridSpan w:val="15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noWrap/>
          </w:tcPr>
          <w:p w:rsidR="00077CB1" w:rsidRDefault="0071668E" w:rsidP="0071668E">
            <w:pPr>
              <w:spacing w:after="0" w:line="240" w:lineRule="auto"/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 les frais d'approche rayonnage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</w:p>
          <w:p w:rsidR="0071668E" w:rsidRPr="0071668E" w:rsidRDefault="0071668E" w:rsidP="0071668E">
            <w:pPr>
              <w:shd w:val="clear" w:color="auto" w:fill="FFFFFF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- TVA</w:t>
            </w:r>
          </w:p>
          <w:p w:rsidR="0071668E" w:rsidRPr="0071668E" w:rsidRDefault="0071668E" w:rsidP="0071668E">
            <w:pPr>
              <w:shd w:val="clear" w:color="auto" w:fill="FFFFFF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71668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-Transitaire</w:t>
            </w:r>
          </w:p>
          <w:p w:rsidR="0071668E" w:rsidRPr="0071668E" w:rsidRDefault="0071668E" w:rsidP="0071668E">
            <w:pPr>
              <w:shd w:val="clear" w:color="auto" w:fill="FFFFFF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71668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-Transport</w:t>
            </w:r>
          </w:p>
          <w:p w:rsidR="0071668E" w:rsidRPr="0071668E" w:rsidRDefault="0071668E" w:rsidP="0071668E">
            <w:pPr>
              <w:shd w:val="clear" w:color="auto" w:fill="FFFFFF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71668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-Assurance</w:t>
            </w:r>
          </w:p>
          <w:p w:rsidR="0071668E" w:rsidRPr="00077CB1" w:rsidRDefault="0071668E" w:rsidP="007166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" w:type="pct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2BB" w:rsidRPr="008368C4" w:rsidRDefault="001132BB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8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32BB" w:rsidRPr="008368C4" w:rsidRDefault="001132BB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1132BB" w:rsidRPr="008368C4" w:rsidTr="00C211D5">
        <w:trPr>
          <w:gridAfter w:val="2"/>
          <w:wAfter w:w="15" w:type="pct"/>
          <w:trHeight w:val="300"/>
        </w:trPr>
        <w:tc>
          <w:tcPr>
            <w:tcW w:w="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32BB" w:rsidRPr="008368C4" w:rsidRDefault="001132BB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725" w:type="pct"/>
            <w:gridSpan w:val="15"/>
            <w:vMerge/>
            <w:tcBorders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132BB" w:rsidRPr="008368C4" w:rsidRDefault="001132BB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2BB" w:rsidRPr="008368C4" w:rsidRDefault="001132BB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8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32BB" w:rsidRPr="008368C4" w:rsidRDefault="001132BB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1132BB" w:rsidRPr="008368C4" w:rsidTr="00C211D5">
        <w:trPr>
          <w:gridAfter w:val="2"/>
          <w:wAfter w:w="15" w:type="pct"/>
          <w:trHeight w:val="300"/>
        </w:trPr>
        <w:tc>
          <w:tcPr>
            <w:tcW w:w="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32BB" w:rsidRPr="008368C4" w:rsidRDefault="001132BB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725" w:type="pct"/>
            <w:gridSpan w:val="15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132BB" w:rsidRPr="008368C4" w:rsidRDefault="001132BB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2BB" w:rsidRPr="008368C4" w:rsidRDefault="001132BB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8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32BB" w:rsidRPr="008368C4" w:rsidRDefault="001132BB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C211D5">
        <w:trPr>
          <w:trHeight w:val="300"/>
        </w:trPr>
        <w:tc>
          <w:tcPr>
            <w:tcW w:w="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458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AE04E9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</w:pPr>
            <w:r w:rsidRPr="00AE04E9"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  <w:t>Justificatif de la dépense</w:t>
            </w:r>
          </w:p>
        </w:tc>
        <w:tc>
          <w:tcPr>
            <w:tcW w:w="1095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9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C211D5">
        <w:trPr>
          <w:gridAfter w:val="2"/>
          <w:wAfter w:w="15" w:type="pct"/>
          <w:trHeight w:val="300"/>
        </w:trPr>
        <w:tc>
          <w:tcPr>
            <w:tcW w:w="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2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1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C211D5">
        <w:trPr>
          <w:gridAfter w:val="2"/>
          <w:wAfter w:w="15" w:type="pct"/>
          <w:trHeight w:val="256"/>
        </w:trPr>
        <w:tc>
          <w:tcPr>
            <w:tcW w:w="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2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8C4" w:rsidRPr="008368C4" w:rsidRDefault="00274D56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X</w:t>
            </w:r>
          </w:p>
        </w:tc>
        <w:tc>
          <w:tcPr>
            <w:tcW w:w="107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BD26FA">
              <w:rPr>
                <w:rFonts w:ascii="Calibri" w:eastAsia="Times New Roman" w:hAnsi="Calibri" w:cs="Times New Roman"/>
                <w:color w:val="000000"/>
                <w:sz w:val="20"/>
                <w:lang w:eastAsia="fr-FR"/>
              </w:rPr>
              <w:t>Dépense budgétisée</w:t>
            </w:r>
          </w:p>
        </w:tc>
        <w:tc>
          <w:tcPr>
            <w:tcW w:w="14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7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BD26FA">
              <w:rPr>
                <w:rFonts w:ascii="Calibri" w:eastAsia="Times New Roman" w:hAnsi="Calibri" w:cs="Times New Roman"/>
                <w:color w:val="000000"/>
                <w:sz w:val="20"/>
                <w:lang w:eastAsia="fr-FR"/>
              </w:rPr>
              <w:t>Dépense non budgétisée</w:t>
            </w:r>
            <w:r w:rsidR="00BD26FA" w:rsidRPr="00BD26FA">
              <w:rPr>
                <w:rFonts w:ascii="Calibri" w:eastAsia="Times New Roman" w:hAnsi="Calibri" w:cs="Times New Roman"/>
                <w:color w:val="000000"/>
                <w:sz w:val="20"/>
                <w:lang w:eastAsia="fr-FR"/>
              </w:rPr>
              <w:t>*</w:t>
            </w:r>
          </w:p>
        </w:tc>
        <w:tc>
          <w:tcPr>
            <w:tcW w:w="9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C211D5">
        <w:trPr>
          <w:gridAfter w:val="2"/>
          <w:wAfter w:w="15" w:type="pct"/>
          <w:trHeight w:val="300"/>
        </w:trPr>
        <w:tc>
          <w:tcPr>
            <w:tcW w:w="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2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BD26FA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1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C211D5">
        <w:trPr>
          <w:gridAfter w:val="2"/>
          <w:wAfter w:w="15" w:type="pct"/>
          <w:trHeight w:val="300"/>
        </w:trPr>
        <w:tc>
          <w:tcPr>
            <w:tcW w:w="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26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36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82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014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38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31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88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8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96" w:type="pct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8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C211D5">
        <w:trPr>
          <w:gridAfter w:val="2"/>
          <w:wAfter w:w="15" w:type="pct"/>
          <w:trHeight w:val="300"/>
        </w:trPr>
        <w:tc>
          <w:tcPr>
            <w:tcW w:w="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26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3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1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8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C211D5">
        <w:trPr>
          <w:gridAfter w:val="2"/>
          <w:wAfter w:w="15" w:type="pct"/>
          <w:trHeight w:val="300"/>
        </w:trPr>
        <w:tc>
          <w:tcPr>
            <w:tcW w:w="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26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1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8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C211D5">
        <w:trPr>
          <w:gridAfter w:val="2"/>
          <w:wAfter w:w="15" w:type="pct"/>
          <w:trHeight w:val="300"/>
        </w:trPr>
        <w:tc>
          <w:tcPr>
            <w:tcW w:w="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262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36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82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014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38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31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8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96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8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C211D5">
        <w:trPr>
          <w:gridAfter w:val="2"/>
          <w:wAfter w:w="15" w:type="pct"/>
          <w:trHeight w:val="300"/>
        </w:trPr>
        <w:tc>
          <w:tcPr>
            <w:tcW w:w="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6FA" w:rsidRPr="008368C4" w:rsidRDefault="00BD26FA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725" w:type="pct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6FA" w:rsidRPr="00BD26FA" w:rsidRDefault="00BD26FA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r w:rsidRPr="00BD26FA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*les dépenses non budgétisées nécessitent la validation de la DG (voir note de procédure)</w:t>
            </w:r>
          </w:p>
        </w:tc>
        <w:tc>
          <w:tcPr>
            <w:tcW w:w="9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6FA" w:rsidRPr="008368C4" w:rsidRDefault="00BD26FA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6FA" w:rsidRPr="008368C4" w:rsidRDefault="00BD26FA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C211D5">
        <w:trPr>
          <w:trHeight w:val="300"/>
        </w:trPr>
        <w:tc>
          <w:tcPr>
            <w:tcW w:w="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3617" w:type="pct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6FA" w:rsidRDefault="00BD26FA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Proposition fournisseurs / prestataires de services</w:t>
            </w:r>
          </w:p>
        </w:tc>
        <w:tc>
          <w:tcPr>
            <w:tcW w:w="13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9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C211D5">
        <w:trPr>
          <w:trHeight w:val="106"/>
        </w:trPr>
        <w:tc>
          <w:tcPr>
            <w:tcW w:w="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2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1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9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C211D5" w:rsidRPr="008368C4" w:rsidTr="00C211D5">
        <w:trPr>
          <w:trHeight w:val="300"/>
        </w:trPr>
        <w:tc>
          <w:tcPr>
            <w:tcW w:w="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1D5" w:rsidRPr="008368C4" w:rsidRDefault="00C211D5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3477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211D5" w:rsidRPr="00C211D5" w:rsidRDefault="00C211D5" w:rsidP="00C211D5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</w:pPr>
          </w:p>
        </w:tc>
        <w:tc>
          <w:tcPr>
            <w:tcW w:w="14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1D5" w:rsidRPr="008368C4" w:rsidRDefault="00C211D5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1D5" w:rsidRPr="008368C4" w:rsidRDefault="00C211D5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9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1D5" w:rsidRPr="008368C4" w:rsidRDefault="00C211D5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1D5" w:rsidRPr="008368C4" w:rsidRDefault="00C211D5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1D5" w:rsidRPr="008368C4" w:rsidRDefault="00C211D5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1D5" w:rsidRPr="008368C4" w:rsidRDefault="00C211D5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C211D5" w:rsidRPr="008368C4" w:rsidTr="00C211D5">
        <w:trPr>
          <w:trHeight w:val="300"/>
        </w:trPr>
        <w:tc>
          <w:tcPr>
            <w:tcW w:w="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1D5" w:rsidRPr="008368C4" w:rsidRDefault="00C211D5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3477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77CB1" w:rsidRPr="00C211D5" w:rsidRDefault="00077CB1" w:rsidP="00077CB1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</w:pPr>
          </w:p>
          <w:p w:rsidR="00C211D5" w:rsidRPr="00C211D5" w:rsidRDefault="00C211D5" w:rsidP="00C211D5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</w:pPr>
          </w:p>
        </w:tc>
        <w:tc>
          <w:tcPr>
            <w:tcW w:w="14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1D5" w:rsidRPr="008368C4" w:rsidRDefault="00C211D5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1D5" w:rsidRPr="008368C4" w:rsidRDefault="00C211D5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9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1D5" w:rsidRPr="008368C4" w:rsidRDefault="00C211D5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1D5" w:rsidRPr="008368C4" w:rsidRDefault="00C211D5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1D5" w:rsidRPr="008368C4" w:rsidRDefault="00C211D5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1D5" w:rsidRPr="008368C4" w:rsidRDefault="00C211D5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C211D5" w:rsidRPr="008368C4" w:rsidTr="00C211D5">
        <w:trPr>
          <w:trHeight w:val="300"/>
        </w:trPr>
        <w:tc>
          <w:tcPr>
            <w:tcW w:w="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1D5" w:rsidRPr="008368C4" w:rsidRDefault="00C211D5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3477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211D5" w:rsidRPr="00C211D5" w:rsidRDefault="00C211D5" w:rsidP="00C211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1D5" w:rsidRPr="008368C4" w:rsidRDefault="00C211D5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1D5" w:rsidRPr="008368C4" w:rsidRDefault="00C211D5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9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1D5" w:rsidRPr="008368C4" w:rsidRDefault="00C211D5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1D5" w:rsidRPr="008368C4" w:rsidRDefault="00C211D5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1D5" w:rsidRPr="008368C4" w:rsidRDefault="00C211D5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1D5" w:rsidRPr="008368C4" w:rsidRDefault="00C211D5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C211D5">
        <w:trPr>
          <w:trHeight w:val="300"/>
        </w:trPr>
        <w:tc>
          <w:tcPr>
            <w:tcW w:w="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2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E04E9" w:rsidRPr="000B41F7" w:rsidRDefault="00AE04E9" w:rsidP="000B41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E04E9" w:rsidRPr="008368C4" w:rsidRDefault="00AE04E9" w:rsidP="001F4E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1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9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C211D5">
        <w:trPr>
          <w:gridAfter w:val="2"/>
          <w:wAfter w:w="15" w:type="pct"/>
          <w:trHeight w:val="300"/>
        </w:trPr>
        <w:tc>
          <w:tcPr>
            <w:tcW w:w="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458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BD26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Nom Demandeur</w:t>
            </w:r>
          </w:p>
        </w:tc>
        <w:tc>
          <w:tcPr>
            <w:tcW w:w="1159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BD26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Nom Chef Hiérarchique</w:t>
            </w:r>
          </w:p>
        </w:tc>
        <w:tc>
          <w:tcPr>
            <w:tcW w:w="13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BD26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7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BD26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Nom Directeur</w:t>
            </w:r>
          </w:p>
        </w:tc>
        <w:tc>
          <w:tcPr>
            <w:tcW w:w="9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C211D5">
        <w:trPr>
          <w:trHeight w:val="300"/>
        </w:trPr>
        <w:tc>
          <w:tcPr>
            <w:tcW w:w="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2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BD26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BD26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BD26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1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BD26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BD26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BD26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9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BD26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C211D5">
        <w:trPr>
          <w:trHeight w:val="300"/>
        </w:trPr>
        <w:tc>
          <w:tcPr>
            <w:tcW w:w="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2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BD26FA" w:rsidP="00BD26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Date et </w:t>
            </w:r>
            <w:r w:rsidR="00AE04E9"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Signature</w:t>
            </w:r>
          </w:p>
        </w:tc>
        <w:tc>
          <w:tcPr>
            <w:tcW w:w="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BD26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BD26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1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BD26FA" w:rsidP="00BD26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Date et </w:t>
            </w:r>
            <w:r w:rsidR="00AE04E9"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Signature</w:t>
            </w:r>
          </w:p>
        </w:tc>
        <w:tc>
          <w:tcPr>
            <w:tcW w:w="14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BD26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BD26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9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BD26FA" w:rsidP="00BD26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Date et </w:t>
            </w:r>
            <w:r w:rsidR="00AE04E9"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Signature</w:t>
            </w:r>
          </w:p>
        </w:tc>
        <w:tc>
          <w:tcPr>
            <w:tcW w:w="9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</w:tbl>
    <w:p w:rsidR="00010827" w:rsidRDefault="008368C4">
      <w:r>
        <w:t xml:space="preserve">                           </w:t>
      </w:r>
    </w:p>
    <w:p w:rsidR="00010827" w:rsidRPr="00010827" w:rsidRDefault="00010827">
      <w:pPr>
        <w:rPr>
          <w:sz w:val="4"/>
          <w:szCs w:val="4"/>
        </w:rPr>
      </w:pPr>
    </w:p>
    <w:p w:rsidR="001F4E58" w:rsidRDefault="0087633B">
      <w:r>
        <w:t>Avis et visa de l’équipe HACCP en cas de dépense touchant la sécurité alimentaire</w:t>
      </w:r>
    </w:p>
    <w:p w:rsidR="0087633B" w:rsidRDefault="0087633B">
      <w:r>
        <w:t>Avis et visa du responsable SST en cas de dépense touchant la santé et la sécurité au travail</w:t>
      </w:r>
    </w:p>
    <w:tbl>
      <w:tblPr>
        <w:tblW w:w="979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7"/>
        <w:gridCol w:w="141"/>
        <w:gridCol w:w="5982"/>
        <w:gridCol w:w="146"/>
        <w:gridCol w:w="140"/>
        <w:gridCol w:w="146"/>
        <w:gridCol w:w="190"/>
        <w:gridCol w:w="190"/>
        <w:gridCol w:w="140"/>
        <w:gridCol w:w="190"/>
        <w:gridCol w:w="146"/>
        <w:gridCol w:w="140"/>
        <w:gridCol w:w="2166"/>
      </w:tblGrid>
      <w:tr w:rsidR="008368C4" w:rsidRPr="008368C4" w:rsidTr="00AB1089">
        <w:trPr>
          <w:trHeight w:val="420"/>
        </w:trPr>
        <w:tc>
          <w:tcPr>
            <w:tcW w:w="9796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fr-FR"/>
              </w:rPr>
              <w:t>AVIS DE L'ENTITE GESTIONNAIRE DU BUDGET</w:t>
            </w:r>
          </w:p>
        </w:tc>
      </w:tr>
      <w:tr w:rsidR="008368C4" w:rsidRPr="008368C4" w:rsidTr="00AB1089">
        <w:trPr>
          <w:trHeight w:val="300"/>
        </w:trPr>
        <w:tc>
          <w:tcPr>
            <w:tcW w:w="9796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Default="00EB1F03" w:rsidP="008368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(A remplir au</w:t>
            </w:r>
            <w:r w:rsidR="00DE7284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cas où</w:t>
            </w:r>
            <w:r w:rsidR="008368C4"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le service demandeur ne gère pas le budget)</w:t>
            </w:r>
          </w:p>
          <w:p w:rsidR="0082111C" w:rsidRPr="008368C4" w:rsidRDefault="0082111C" w:rsidP="008368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368C4" w:rsidRPr="008368C4" w:rsidTr="00AB1089">
        <w:trPr>
          <w:trHeight w:val="300"/>
        </w:trPr>
        <w:tc>
          <w:tcPr>
            <w:tcW w:w="3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640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Dépense budgétisée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446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DE728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Dépense non budgétisée</w:t>
            </w: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*</w:t>
            </w:r>
          </w:p>
        </w:tc>
      </w:tr>
      <w:tr w:rsidR="008368C4" w:rsidRPr="008368C4" w:rsidTr="00AB1089">
        <w:trPr>
          <w:trHeight w:val="70"/>
        </w:trPr>
        <w:tc>
          <w:tcPr>
            <w:tcW w:w="3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61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4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9344F0" w:rsidRPr="008368C4" w:rsidTr="00AB1089">
        <w:trPr>
          <w:trHeight w:val="300"/>
        </w:trPr>
        <w:tc>
          <w:tcPr>
            <w:tcW w:w="9796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44F0" w:rsidRPr="008368C4" w:rsidRDefault="009344F0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BD26FA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*les dépenses non budgétisées nécessitent la validation de la DG (voir note de procédure)</w:t>
            </w:r>
          </w:p>
        </w:tc>
      </w:tr>
      <w:tr w:rsidR="008368C4" w:rsidRPr="008368C4" w:rsidTr="00AB1089">
        <w:trPr>
          <w:trHeight w:val="300"/>
        </w:trPr>
        <w:tc>
          <w:tcPr>
            <w:tcW w:w="38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612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28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28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2446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</w:tr>
      <w:tr w:rsidR="008368C4" w:rsidRPr="008368C4" w:rsidTr="00AB1089">
        <w:trPr>
          <w:trHeight w:val="300"/>
        </w:trPr>
        <w:tc>
          <w:tcPr>
            <w:tcW w:w="38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61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446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</w:tr>
      <w:tr w:rsidR="008368C4" w:rsidRPr="008368C4" w:rsidTr="00AB1089">
        <w:trPr>
          <w:trHeight w:val="300"/>
        </w:trPr>
        <w:tc>
          <w:tcPr>
            <w:tcW w:w="38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61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446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</w:tr>
      <w:tr w:rsidR="008368C4" w:rsidRPr="008368C4" w:rsidTr="00AB1089">
        <w:trPr>
          <w:trHeight w:val="300"/>
        </w:trPr>
        <w:tc>
          <w:tcPr>
            <w:tcW w:w="38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61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244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</w:tr>
      <w:tr w:rsidR="009344F0" w:rsidRPr="008368C4" w:rsidTr="00AB1089">
        <w:trPr>
          <w:trHeight w:val="300"/>
        </w:trPr>
        <w:tc>
          <w:tcPr>
            <w:tcW w:w="9796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44F0" w:rsidRPr="008368C4" w:rsidRDefault="009344F0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368C4" w:rsidRPr="008368C4" w:rsidTr="00AB1089">
        <w:trPr>
          <w:trHeight w:val="300"/>
        </w:trPr>
        <w:tc>
          <w:tcPr>
            <w:tcW w:w="3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640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Avis Favorable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20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DE728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Avis Défavorable</w:t>
            </w: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**</w:t>
            </w:r>
          </w:p>
        </w:tc>
      </w:tr>
      <w:tr w:rsidR="008368C4" w:rsidRPr="008368C4" w:rsidTr="00AB1089">
        <w:trPr>
          <w:trHeight w:val="82"/>
        </w:trPr>
        <w:tc>
          <w:tcPr>
            <w:tcW w:w="3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61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3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DE7284" w:rsidRPr="008368C4" w:rsidTr="00AB1089">
        <w:trPr>
          <w:trHeight w:val="300"/>
        </w:trPr>
        <w:tc>
          <w:tcPr>
            <w:tcW w:w="9796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7284" w:rsidRPr="008368C4" w:rsidRDefault="00DE728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DE7284">
              <w:rPr>
                <w:rFonts w:ascii="Calibri" w:eastAsia="Times New Roman" w:hAnsi="Calibri" w:cs="Times New Roman"/>
                <w:color w:val="000000"/>
                <w:sz w:val="20"/>
                <w:lang w:eastAsia="fr-FR"/>
              </w:rPr>
              <w:t>**En cas d’avis défavorable, retourner la « DAD » au service demandeur</w:t>
            </w:r>
          </w:p>
        </w:tc>
      </w:tr>
      <w:tr w:rsidR="009344F0" w:rsidRPr="008368C4" w:rsidTr="00AB1089">
        <w:trPr>
          <w:trHeight w:val="300"/>
        </w:trPr>
        <w:tc>
          <w:tcPr>
            <w:tcW w:w="9796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44F0" w:rsidRPr="00DE7284" w:rsidRDefault="009344F0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fr-FR"/>
              </w:rPr>
            </w:pPr>
          </w:p>
        </w:tc>
      </w:tr>
      <w:tr w:rsidR="008368C4" w:rsidRPr="008368C4" w:rsidTr="00AB1089">
        <w:trPr>
          <w:trHeight w:val="300"/>
        </w:trPr>
        <w:tc>
          <w:tcPr>
            <w:tcW w:w="735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1B11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Nom du responsable de gestion du </w:t>
            </w:r>
            <w:r w:rsidR="001B110B"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budget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3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Nom Directeur</w:t>
            </w:r>
          </w:p>
        </w:tc>
      </w:tr>
      <w:tr w:rsidR="008368C4" w:rsidRPr="008368C4" w:rsidTr="00AB1089">
        <w:trPr>
          <w:trHeight w:val="300"/>
        </w:trPr>
        <w:tc>
          <w:tcPr>
            <w:tcW w:w="63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3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368C4" w:rsidRPr="008368C4" w:rsidTr="00AB1089">
        <w:trPr>
          <w:trHeight w:val="300"/>
        </w:trPr>
        <w:tc>
          <w:tcPr>
            <w:tcW w:w="66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DE728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Date et </w:t>
            </w:r>
            <w:r w:rsidR="008368C4"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Signature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3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DE728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Date et </w:t>
            </w:r>
            <w:r w:rsidR="008368C4"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Signature</w:t>
            </w:r>
          </w:p>
        </w:tc>
      </w:tr>
      <w:tr w:rsidR="008368C4" w:rsidRPr="008368C4" w:rsidTr="00AB1089">
        <w:trPr>
          <w:trHeight w:val="300"/>
        </w:trPr>
        <w:tc>
          <w:tcPr>
            <w:tcW w:w="63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3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1B110B" w:rsidRPr="008368C4" w:rsidTr="00AB1089">
        <w:trPr>
          <w:trHeight w:val="300"/>
        </w:trPr>
        <w:tc>
          <w:tcPr>
            <w:tcW w:w="9796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10B" w:rsidRPr="008368C4" w:rsidRDefault="001B110B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eastAsia="fr-FR"/>
              </w:rPr>
              <w:t xml:space="preserve">Pour les dépenses d'investissement :  </w:t>
            </w:r>
          </w:p>
        </w:tc>
      </w:tr>
      <w:tr w:rsidR="008368C4" w:rsidRPr="008368C4" w:rsidTr="00AB1089">
        <w:trPr>
          <w:trHeight w:val="300"/>
        </w:trPr>
        <w:tc>
          <w:tcPr>
            <w:tcW w:w="67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  <w:t>Avis Contrôle de Gestion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5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368C4" w:rsidRPr="008368C4" w:rsidTr="00AB1089">
        <w:trPr>
          <w:trHeight w:val="300"/>
        </w:trPr>
        <w:tc>
          <w:tcPr>
            <w:tcW w:w="3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61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5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2111C" w:rsidRPr="008368C4" w:rsidTr="00AB1089">
        <w:trPr>
          <w:trHeight w:val="300"/>
        </w:trPr>
        <w:tc>
          <w:tcPr>
            <w:tcW w:w="38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11C" w:rsidRPr="008368C4" w:rsidRDefault="0082111C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9408" w:type="dxa"/>
            <w:gridSpan w:val="11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11C" w:rsidRPr="008368C4" w:rsidRDefault="00390EEA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Intitulé centre du coût : 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346"/>
              <w:gridCol w:w="345"/>
              <w:gridCol w:w="345"/>
              <w:gridCol w:w="345"/>
              <w:gridCol w:w="345"/>
              <w:gridCol w:w="341"/>
              <w:gridCol w:w="341"/>
              <w:gridCol w:w="341"/>
              <w:gridCol w:w="341"/>
              <w:gridCol w:w="225"/>
              <w:gridCol w:w="341"/>
              <w:gridCol w:w="341"/>
              <w:gridCol w:w="341"/>
              <w:gridCol w:w="341"/>
              <w:gridCol w:w="341"/>
              <w:gridCol w:w="341"/>
              <w:gridCol w:w="225"/>
              <w:gridCol w:w="341"/>
              <w:gridCol w:w="341"/>
              <w:gridCol w:w="341"/>
              <w:gridCol w:w="341"/>
              <w:gridCol w:w="341"/>
              <w:gridCol w:w="341"/>
              <w:gridCol w:w="383"/>
              <w:gridCol w:w="308"/>
              <w:gridCol w:w="340"/>
              <w:gridCol w:w="763"/>
            </w:tblGrid>
            <w:tr w:rsidR="00AB1089" w:rsidRPr="00B22F31" w:rsidTr="00E14362">
              <w:tc>
                <w:tcPr>
                  <w:tcW w:w="3090" w:type="dxa"/>
                  <w:gridSpan w:val="9"/>
                </w:tcPr>
                <w:p w:rsidR="0082111C" w:rsidRPr="00426086" w:rsidRDefault="0082111C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</w:rPr>
                  </w:pPr>
                  <w:r w:rsidRPr="008368C4">
                    <w:rPr>
                      <w:rFonts w:ascii="Calibri" w:hAnsi="Calibri"/>
                      <w:color w:val="000000"/>
                    </w:rPr>
                    <w:t> </w:t>
                  </w:r>
                  <w:r>
                    <w:rPr>
                      <w:b/>
                    </w:rPr>
                    <w:t>Centre de coû</w:t>
                  </w:r>
                  <w:r w:rsidRPr="00426086">
                    <w:rPr>
                      <w:b/>
                    </w:rPr>
                    <w:t>t</w:t>
                  </w:r>
                </w:p>
              </w:tc>
              <w:tc>
                <w:tcPr>
                  <w:tcW w:w="225" w:type="dxa"/>
                  <w:tcBorders>
                    <w:top w:val="nil"/>
                    <w:bottom w:val="nil"/>
                  </w:tcBorders>
                </w:tcPr>
                <w:p w:rsidR="0082111C" w:rsidRPr="00426086" w:rsidRDefault="0082111C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046" w:type="dxa"/>
                  <w:gridSpan w:val="6"/>
                </w:tcPr>
                <w:p w:rsidR="0082111C" w:rsidRPr="00426086" w:rsidRDefault="0082111C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</w:rPr>
                  </w:pPr>
                  <w:r w:rsidRPr="00426086">
                    <w:rPr>
                      <w:b/>
                    </w:rPr>
                    <w:t>Objet</w:t>
                  </w:r>
                </w:p>
              </w:tc>
              <w:tc>
                <w:tcPr>
                  <w:tcW w:w="225" w:type="dxa"/>
                  <w:tcBorders>
                    <w:top w:val="nil"/>
                    <w:bottom w:val="nil"/>
                  </w:tcBorders>
                </w:tcPr>
                <w:p w:rsidR="0082111C" w:rsidRPr="00426086" w:rsidRDefault="0082111C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046" w:type="dxa"/>
                  <w:gridSpan w:val="6"/>
                </w:tcPr>
                <w:p w:rsidR="0082111C" w:rsidRPr="00426086" w:rsidRDefault="0082111C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</w:rPr>
                  </w:pPr>
                  <w:proofErr w:type="spellStart"/>
                  <w:r w:rsidRPr="00426086">
                    <w:rPr>
                      <w:b/>
                    </w:rPr>
                    <w:t>ss</w:t>
                  </w:r>
                  <w:proofErr w:type="spellEnd"/>
                  <w:r w:rsidRPr="00426086">
                    <w:rPr>
                      <w:b/>
                    </w:rPr>
                    <w:t>-compte</w:t>
                  </w:r>
                </w:p>
              </w:tc>
              <w:tc>
                <w:tcPr>
                  <w:tcW w:w="383" w:type="dxa"/>
                  <w:tcBorders>
                    <w:top w:val="nil"/>
                    <w:bottom w:val="nil"/>
                  </w:tcBorders>
                </w:tcPr>
                <w:p w:rsidR="0082111C" w:rsidRPr="00426086" w:rsidRDefault="0082111C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411" w:type="dxa"/>
                  <w:gridSpan w:val="3"/>
                </w:tcPr>
                <w:p w:rsidR="0082111C" w:rsidRPr="00426086" w:rsidRDefault="0082111C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</w:rPr>
                  </w:pPr>
                  <w:r w:rsidRPr="00426086">
                    <w:rPr>
                      <w:b/>
                    </w:rPr>
                    <w:t>Date</w:t>
                  </w:r>
                </w:p>
              </w:tc>
            </w:tr>
            <w:tr w:rsidR="00AB1089" w:rsidRPr="00B22F31" w:rsidTr="00E14362">
              <w:trPr>
                <w:trHeight w:val="309"/>
              </w:trPr>
              <w:tc>
                <w:tcPr>
                  <w:tcW w:w="346" w:type="dxa"/>
                </w:tcPr>
                <w:p w:rsidR="0082111C" w:rsidRPr="00426086" w:rsidRDefault="00451693" w:rsidP="001F4E58">
                  <w:pPr>
                    <w:tabs>
                      <w:tab w:val="center" w:pos="5386"/>
                    </w:tabs>
                    <w:rPr>
                      <w:b/>
                      <w:sz w:val="25"/>
                      <w:szCs w:val="25"/>
                    </w:rPr>
                  </w:pPr>
                  <w:r>
                    <w:rPr>
                      <w:b/>
                      <w:sz w:val="25"/>
                      <w:szCs w:val="25"/>
                    </w:rPr>
                    <w:t>2</w:t>
                  </w:r>
                </w:p>
              </w:tc>
              <w:tc>
                <w:tcPr>
                  <w:tcW w:w="345" w:type="dxa"/>
                </w:tcPr>
                <w:p w:rsidR="0082111C" w:rsidRPr="00426086" w:rsidRDefault="00451693" w:rsidP="001F4E58">
                  <w:pPr>
                    <w:tabs>
                      <w:tab w:val="center" w:pos="5386"/>
                    </w:tabs>
                    <w:rPr>
                      <w:b/>
                      <w:sz w:val="25"/>
                      <w:szCs w:val="25"/>
                    </w:rPr>
                  </w:pPr>
                  <w:r>
                    <w:rPr>
                      <w:b/>
                      <w:sz w:val="25"/>
                      <w:szCs w:val="25"/>
                    </w:rPr>
                    <w:t>0</w:t>
                  </w:r>
                </w:p>
              </w:tc>
              <w:tc>
                <w:tcPr>
                  <w:tcW w:w="345" w:type="dxa"/>
                </w:tcPr>
                <w:p w:rsidR="0082111C" w:rsidRPr="00426086" w:rsidRDefault="00451693" w:rsidP="001F4E58">
                  <w:pPr>
                    <w:tabs>
                      <w:tab w:val="center" w:pos="5386"/>
                    </w:tabs>
                    <w:rPr>
                      <w:b/>
                      <w:sz w:val="25"/>
                      <w:szCs w:val="25"/>
                    </w:rPr>
                  </w:pPr>
                  <w:r>
                    <w:rPr>
                      <w:b/>
                      <w:sz w:val="25"/>
                      <w:szCs w:val="25"/>
                    </w:rPr>
                    <w:t>0</w:t>
                  </w:r>
                </w:p>
              </w:tc>
              <w:tc>
                <w:tcPr>
                  <w:tcW w:w="345" w:type="dxa"/>
                </w:tcPr>
                <w:p w:rsidR="0082111C" w:rsidRPr="00426086" w:rsidRDefault="00451693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  <w:r>
                    <w:rPr>
                      <w:b/>
                      <w:sz w:val="25"/>
                      <w:szCs w:val="25"/>
                    </w:rPr>
                    <w:t>1</w:t>
                  </w:r>
                </w:p>
              </w:tc>
              <w:tc>
                <w:tcPr>
                  <w:tcW w:w="345" w:type="dxa"/>
                </w:tcPr>
                <w:p w:rsidR="0082111C" w:rsidRPr="00426086" w:rsidRDefault="00451693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  <w:r>
                    <w:rPr>
                      <w:b/>
                      <w:sz w:val="25"/>
                      <w:szCs w:val="25"/>
                    </w:rPr>
                    <w:t>0</w:t>
                  </w:r>
                </w:p>
              </w:tc>
              <w:tc>
                <w:tcPr>
                  <w:tcW w:w="341" w:type="dxa"/>
                </w:tcPr>
                <w:p w:rsidR="0082111C" w:rsidRPr="00426086" w:rsidRDefault="00451693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  <w:r>
                    <w:rPr>
                      <w:b/>
                      <w:sz w:val="25"/>
                      <w:szCs w:val="25"/>
                    </w:rPr>
                    <w:t>2</w:t>
                  </w:r>
                </w:p>
              </w:tc>
              <w:tc>
                <w:tcPr>
                  <w:tcW w:w="341" w:type="dxa"/>
                </w:tcPr>
                <w:p w:rsidR="0082111C" w:rsidRPr="00426086" w:rsidRDefault="00451693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  <w:r>
                    <w:rPr>
                      <w:b/>
                      <w:sz w:val="25"/>
                      <w:szCs w:val="25"/>
                    </w:rPr>
                    <w:t>0</w:t>
                  </w:r>
                </w:p>
              </w:tc>
              <w:tc>
                <w:tcPr>
                  <w:tcW w:w="341" w:type="dxa"/>
                </w:tcPr>
                <w:p w:rsidR="0082111C" w:rsidRPr="00426086" w:rsidRDefault="00451693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  <w:r>
                    <w:rPr>
                      <w:b/>
                      <w:sz w:val="25"/>
                      <w:szCs w:val="25"/>
                    </w:rPr>
                    <w:t>0</w:t>
                  </w:r>
                </w:p>
              </w:tc>
              <w:tc>
                <w:tcPr>
                  <w:tcW w:w="341" w:type="dxa"/>
                </w:tcPr>
                <w:p w:rsidR="0082111C" w:rsidRPr="00426086" w:rsidRDefault="00451693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  <w:r>
                    <w:rPr>
                      <w:b/>
                      <w:sz w:val="25"/>
                      <w:szCs w:val="25"/>
                    </w:rPr>
                    <w:t>0</w:t>
                  </w:r>
                </w:p>
              </w:tc>
              <w:tc>
                <w:tcPr>
                  <w:tcW w:w="225" w:type="dxa"/>
                  <w:tcBorders>
                    <w:top w:val="nil"/>
                    <w:bottom w:val="nil"/>
                  </w:tcBorders>
                </w:tcPr>
                <w:p w:rsidR="0082111C" w:rsidRPr="00426086" w:rsidRDefault="0082111C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</w:p>
              </w:tc>
              <w:tc>
                <w:tcPr>
                  <w:tcW w:w="341" w:type="dxa"/>
                </w:tcPr>
                <w:p w:rsidR="0082111C" w:rsidRPr="00426086" w:rsidRDefault="00451693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  <w:r>
                    <w:rPr>
                      <w:b/>
                      <w:sz w:val="25"/>
                      <w:szCs w:val="25"/>
                    </w:rPr>
                    <w:t>2</w:t>
                  </w:r>
                </w:p>
              </w:tc>
              <w:tc>
                <w:tcPr>
                  <w:tcW w:w="341" w:type="dxa"/>
                </w:tcPr>
                <w:p w:rsidR="0082111C" w:rsidRPr="00426086" w:rsidRDefault="00451693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  <w:r>
                    <w:rPr>
                      <w:b/>
                      <w:sz w:val="25"/>
                      <w:szCs w:val="25"/>
                    </w:rPr>
                    <w:t>3</w:t>
                  </w:r>
                </w:p>
              </w:tc>
              <w:tc>
                <w:tcPr>
                  <w:tcW w:w="341" w:type="dxa"/>
                </w:tcPr>
                <w:p w:rsidR="0082111C" w:rsidRPr="00426086" w:rsidRDefault="00451693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  <w:r>
                    <w:rPr>
                      <w:b/>
                      <w:sz w:val="25"/>
                      <w:szCs w:val="25"/>
                    </w:rPr>
                    <w:t>0</w:t>
                  </w:r>
                </w:p>
              </w:tc>
              <w:tc>
                <w:tcPr>
                  <w:tcW w:w="341" w:type="dxa"/>
                </w:tcPr>
                <w:p w:rsidR="0082111C" w:rsidRPr="00426086" w:rsidRDefault="00451693" w:rsidP="00922652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  <w:r>
                    <w:rPr>
                      <w:b/>
                      <w:sz w:val="25"/>
                      <w:szCs w:val="25"/>
                    </w:rPr>
                    <w:t>0</w:t>
                  </w:r>
                </w:p>
              </w:tc>
              <w:tc>
                <w:tcPr>
                  <w:tcW w:w="341" w:type="dxa"/>
                </w:tcPr>
                <w:p w:rsidR="0082111C" w:rsidRPr="00426086" w:rsidRDefault="00451693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  <w:r>
                    <w:rPr>
                      <w:b/>
                      <w:sz w:val="25"/>
                      <w:szCs w:val="25"/>
                    </w:rPr>
                    <w:t>0</w:t>
                  </w:r>
                </w:p>
              </w:tc>
              <w:tc>
                <w:tcPr>
                  <w:tcW w:w="341" w:type="dxa"/>
                </w:tcPr>
                <w:p w:rsidR="0082111C" w:rsidRPr="00426086" w:rsidRDefault="00451693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  <w:r>
                    <w:rPr>
                      <w:b/>
                      <w:sz w:val="25"/>
                      <w:szCs w:val="25"/>
                    </w:rPr>
                    <w:t>0</w:t>
                  </w:r>
                </w:p>
              </w:tc>
              <w:tc>
                <w:tcPr>
                  <w:tcW w:w="225" w:type="dxa"/>
                  <w:tcBorders>
                    <w:top w:val="nil"/>
                    <w:bottom w:val="nil"/>
                  </w:tcBorders>
                </w:tcPr>
                <w:p w:rsidR="0082111C" w:rsidRPr="00426086" w:rsidRDefault="0082111C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</w:p>
              </w:tc>
              <w:tc>
                <w:tcPr>
                  <w:tcW w:w="341" w:type="dxa"/>
                </w:tcPr>
                <w:p w:rsidR="0082111C" w:rsidRPr="00426086" w:rsidRDefault="00451693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  <w:r>
                    <w:rPr>
                      <w:b/>
                      <w:sz w:val="25"/>
                      <w:szCs w:val="25"/>
                    </w:rPr>
                    <w:t>2</w:t>
                  </w:r>
                </w:p>
              </w:tc>
              <w:tc>
                <w:tcPr>
                  <w:tcW w:w="341" w:type="dxa"/>
                </w:tcPr>
                <w:p w:rsidR="0082111C" w:rsidRPr="00426086" w:rsidRDefault="00451693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  <w:r>
                    <w:rPr>
                      <w:b/>
                      <w:sz w:val="25"/>
                      <w:szCs w:val="25"/>
                    </w:rPr>
                    <w:t>2</w:t>
                  </w:r>
                </w:p>
              </w:tc>
              <w:tc>
                <w:tcPr>
                  <w:tcW w:w="341" w:type="dxa"/>
                </w:tcPr>
                <w:p w:rsidR="0082111C" w:rsidRPr="00426086" w:rsidRDefault="0071668E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  <w:r>
                    <w:rPr>
                      <w:b/>
                      <w:sz w:val="25"/>
                      <w:szCs w:val="25"/>
                    </w:rPr>
                    <w:t>3</w:t>
                  </w:r>
                </w:p>
              </w:tc>
              <w:tc>
                <w:tcPr>
                  <w:tcW w:w="341" w:type="dxa"/>
                </w:tcPr>
                <w:p w:rsidR="0082111C" w:rsidRPr="00426086" w:rsidRDefault="00451693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  <w:r>
                    <w:rPr>
                      <w:b/>
                      <w:sz w:val="25"/>
                      <w:szCs w:val="25"/>
                    </w:rPr>
                    <w:t>7</w:t>
                  </w:r>
                </w:p>
              </w:tc>
              <w:tc>
                <w:tcPr>
                  <w:tcW w:w="341" w:type="dxa"/>
                </w:tcPr>
                <w:p w:rsidR="0082111C" w:rsidRPr="00426086" w:rsidRDefault="0071668E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  <w:r>
                    <w:rPr>
                      <w:b/>
                      <w:sz w:val="25"/>
                      <w:szCs w:val="25"/>
                    </w:rPr>
                    <w:t>0</w:t>
                  </w:r>
                </w:p>
              </w:tc>
              <w:tc>
                <w:tcPr>
                  <w:tcW w:w="341" w:type="dxa"/>
                </w:tcPr>
                <w:p w:rsidR="0082111C" w:rsidRPr="00426086" w:rsidRDefault="00451693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  <w:r>
                    <w:rPr>
                      <w:b/>
                      <w:sz w:val="25"/>
                      <w:szCs w:val="25"/>
                    </w:rPr>
                    <w:t>0</w:t>
                  </w:r>
                </w:p>
              </w:tc>
              <w:tc>
                <w:tcPr>
                  <w:tcW w:w="383" w:type="dxa"/>
                  <w:tcBorders>
                    <w:top w:val="nil"/>
                    <w:bottom w:val="nil"/>
                  </w:tcBorders>
                </w:tcPr>
                <w:p w:rsidR="0082111C" w:rsidRPr="00426086" w:rsidRDefault="0082111C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</w:p>
              </w:tc>
              <w:tc>
                <w:tcPr>
                  <w:tcW w:w="308" w:type="dxa"/>
                </w:tcPr>
                <w:p w:rsidR="0082111C" w:rsidRPr="00426086" w:rsidRDefault="0082111C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</w:p>
              </w:tc>
              <w:tc>
                <w:tcPr>
                  <w:tcW w:w="340" w:type="dxa"/>
                </w:tcPr>
                <w:p w:rsidR="0082111C" w:rsidRPr="00426086" w:rsidRDefault="0082111C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</w:p>
              </w:tc>
              <w:tc>
                <w:tcPr>
                  <w:tcW w:w="763" w:type="dxa"/>
                </w:tcPr>
                <w:p w:rsidR="0082111C" w:rsidRPr="00426086" w:rsidRDefault="00077CB1" w:rsidP="00576B7A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  <w:r>
                    <w:rPr>
                      <w:b/>
                      <w:sz w:val="25"/>
                      <w:szCs w:val="25"/>
                    </w:rPr>
                    <w:t>2021</w:t>
                  </w:r>
                </w:p>
              </w:tc>
            </w:tr>
          </w:tbl>
          <w:p w:rsidR="00E14362" w:rsidRDefault="00E14362" w:rsidP="0082111C">
            <w:pPr>
              <w:rPr>
                <w:b/>
                <w:bCs/>
                <w:sz w:val="18"/>
                <w:szCs w:val="18"/>
              </w:rPr>
            </w:pPr>
          </w:p>
          <w:p w:rsidR="0082111C" w:rsidRDefault="0082111C" w:rsidP="0082111C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Budget alloué : </w:t>
            </w:r>
            <w:r w:rsidRPr="00B508EA">
              <w:rPr>
                <w:b/>
                <w:bCs/>
                <w:sz w:val="18"/>
                <w:szCs w:val="18"/>
                <w:u w:val="dotted"/>
              </w:rPr>
              <w:t xml:space="preserve">                                    </w:t>
            </w:r>
            <w:r>
              <w:rPr>
                <w:b/>
                <w:bCs/>
                <w:sz w:val="18"/>
                <w:szCs w:val="18"/>
              </w:rPr>
              <w:t>DT</w:t>
            </w:r>
          </w:p>
          <w:p w:rsidR="00E14362" w:rsidRDefault="0082111C" w:rsidP="008368C4">
            <w:pPr>
              <w:spacing w:after="0" w:line="240" w:lineRule="auto"/>
              <w:rPr>
                <w:b/>
                <w:bCs/>
                <w:sz w:val="18"/>
                <w:szCs w:val="18"/>
                <w:u w:val="single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  <w:r w:rsidR="009344F0">
              <w:rPr>
                <w:b/>
                <w:bCs/>
                <w:sz w:val="18"/>
                <w:szCs w:val="18"/>
                <w:u w:val="single"/>
              </w:rPr>
              <w:t>Visa</w:t>
            </w:r>
            <w:r w:rsidRPr="00B22F31">
              <w:rPr>
                <w:b/>
                <w:bCs/>
                <w:sz w:val="18"/>
                <w:szCs w:val="18"/>
                <w:u w:val="single"/>
              </w:rPr>
              <w:t xml:space="preserve"> Contrôle de Gestion :</w:t>
            </w:r>
            <w:bookmarkStart w:id="0" w:name="_GoBack"/>
            <w:bookmarkEnd w:id="0"/>
          </w:p>
          <w:p w:rsidR="0082111C" w:rsidRDefault="0082111C" w:rsidP="008368C4">
            <w:pPr>
              <w:spacing w:after="0" w:line="240" w:lineRule="auto"/>
              <w:rPr>
                <w:b/>
                <w:bCs/>
                <w:sz w:val="18"/>
                <w:szCs w:val="18"/>
                <w:u w:val="single"/>
              </w:rPr>
            </w:pPr>
          </w:p>
          <w:p w:rsidR="00AB1089" w:rsidRPr="008368C4" w:rsidRDefault="00AB108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2111C" w:rsidRPr="008368C4" w:rsidTr="00AB1089">
        <w:trPr>
          <w:trHeight w:val="300"/>
        </w:trPr>
        <w:tc>
          <w:tcPr>
            <w:tcW w:w="38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11C" w:rsidRPr="008368C4" w:rsidRDefault="0082111C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9408" w:type="dxa"/>
            <w:gridSpan w:val="11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11C" w:rsidRPr="008368C4" w:rsidRDefault="0082111C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2111C" w:rsidRPr="008368C4" w:rsidTr="00AB1089">
        <w:trPr>
          <w:trHeight w:val="300"/>
        </w:trPr>
        <w:tc>
          <w:tcPr>
            <w:tcW w:w="38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11C" w:rsidRPr="008368C4" w:rsidRDefault="0082111C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9408" w:type="dxa"/>
            <w:gridSpan w:val="11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11C" w:rsidRPr="008368C4" w:rsidRDefault="0082111C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2111C" w:rsidRPr="008368C4" w:rsidTr="00AB1089">
        <w:trPr>
          <w:trHeight w:val="963"/>
        </w:trPr>
        <w:tc>
          <w:tcPr>
            <w:tcW w:w="38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111C" w:rsidRPr="008368C4" w:rsidRDefault="0082111C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9408" w:type="dxa"/>
            <w:gridSpan w:val="11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11C" w:rsidRPr="008368C4" w:rsidRDefault="0082111C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368C4" w:rsidRPr="008368C4" w:rsidTr="00AB1089">
        <w:trPr>
          <w:trHeight w:val="300"/>
        </w:trPr>
        <w:tc>
          <w:tcPr>
            <w:tcW w:w="67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9344F0" w:rsidP="008368C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  <w:t>Avis DGA</w:t>
            </w:r>
            <w:r w:rsidR="008368C4" w:rsidRPr="008368C4"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  <w:t xml:space="preserve"> Site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5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368C4" w:rsidRPr="008368C4" w:rsidTr="00AB1089">
        <w:trPr>
          <w:trHeight w:val="300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626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  <w:p w:rsidR="00AB1089" w:rsidRPr="008368C4" w:rsidRDefault="00AB108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8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56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216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11C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  <w:tbl>
            <w:tblPr>
              <w:tblStyle w:val="Grilledutableau"/>
              <w:tblpPr w:leftFromText="141" w:rightFromText="141" w:vertAnchor="text" w:horzAnchor="margin" w:tblpXSpec="right" w:tblpY="-72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515"/>
              <w:gridCol w:w="625"/>
              <w:gridCol w:w="876"/>
            </w:tblGrid>
            <w:tr w:rsidR="0082111C" w:rsidRPr="00B22F31" w:rsidTr="001F4E58">
              <w:tc>
                <w:tcPr>
                  <w:tcW w:w="2195" w:type="dxa"/>
                  <w:gridSpan w:val="3"/>
                </w:tcPr>
                <w:p w:rsidR="0082111C" w:rsidRPr="00426086" w:rsidRDefault="0082111C" w:rsidP="0082111C">
                  <w:pPr>
                    <w:tabs>
                      <w:tab w:val="center" w:pos="5386"/>
                    </w:tabs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D</w:t>
                  </w:r>
                  <w:r w:rsidRPr="00426086">
                    <w:rPr>
                      <w:b/>
                    </w:rPr>
                    <w:t>ate</w:t>
                  </w:r>
                </w:p>
              </w:tc>
            </w:tr>
            <w:tr w:rsidR="0082111C" w:rsidRPr="00426086" w:rsidTr="001F4E58">
              <w:trPr>
                <w:trHeight w:val="309"/>
              </w:trPr>
              <w:tc>
                <w:tcPr>
                  <w:tcW w:w="576" w:type="dxa"/>
                </w:tcPr>
                <w:p w:rsidR="0082111C" w:rsidRPr="00426086" w:rsidRDefault="0082111C" w:rsidP="0082111C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</w:p>
              </w:tc>
              <w:tc>
                <w:tcPr>
                  <w:tcW w:w="709" w:type="dxa"/>
                </w:tcPr>
                <w:p w:rsidR="0082111C" w:rsidRPr="00426086" w:rsidRDefault="0082111C" w:rsidP="0082111C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</w:p>
              </w:tc>
              <w:tc>
                <w:tcPr>
                  <w:tcW w:w="910" w:type="dxa"/>
                </w:tcPr>
                <w:p w:rsidR="0082111C" w:rsidRPr="00426086" w:rsidRDefault="00077CB1" w:rsidP="00576B7A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  <w:r>
                    <w:rPr>
                      <w:b/>
                      <w:sz w:val="25"/>
                      <w:szCs w:val="25"/>
                    </w:rPr>
                    <w:t>2021</w:t>
                  </w:r>
                </w:p>
              </w:tc>
            </w:tr>
          </w:tbl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368C4" w:rsidRPr="008368C4" w:rsidTr="00AB1089">
        <w:trPr>
          <w:trHeight w:val="300"/>
        </w:trPr>
        <w:tc>
          <w:tcPr>
            <w:tcW w:w="2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62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5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</w:tr>
      <w:tr w:rsidR="0082111C" w:rsidRPr="008368C4" w:rsidTr="00AB1089">
        <w:trPr>
          <w:trHeight w:val="118"/>
        </w:trPr>
        <w:tc>
          <w:tcPr>
            <w:tcW w:w="24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111C" w:rsidRPr="008368C4" w:rsidRDefault="0082111C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9549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11C" w:rsidRPr="008368C4" w:rsidRDefault="0082111C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  <w:r w:rsidRPr="00B22F31">
              <w:rPr>
                <w:b/>
                <w:bCs/>
                <w:sz w:val="18"/>
                <w:szCs w:val="18"/>
                <w:u w:val="single"/>
              </w:rPr>
              <w:t>Vi</w:t>
            </w:r>
            <w:r w:rsidR="009344F0">
              <w:rPr>
                <w:b/>
                <w:bCs/>
                <w:sz w:val="18"/>
                <w:szCs w:val="18"/>
                <w:u w:val="single"/>
              </w:rPr>
              <w:t>sa DGA</w:t>
            </w:r>
            <w:r w:rsidRPr="00B22F31">
              <w:rPr>
                <w:b/>
                <w:bCs/>
                <w:sz w:val="18"/>
                <w:szCs w:val="18"/>
                <w:u w:val="single"/>
              </w:rPr>
              <w:t> :</w:t>
            </w:r>
          </w:p>
          <w:p w:rsidR="0082111C" w:rsidRPr="008368C4" w:rsidRDefault="0082111C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368C4" w:rsidRPr="008368C4" w:rsidTr="00AB1089">
        <w:trPr>
          <w:trHeight w:val="300"/>
        </w:trPr>
        <w:tc>
          <w:tcPr>
            <w:tcW w:w="65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5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368C4" w:rsidRPr="008368C4" w:rsidTr="00AB1089">
        <w:trPr>
          <w:trHeight w:val="300"/>
        </w:trPr>
        <w:tc>
          <w:tcPr>
            <w:tcW w:w="63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5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</w:tbl>
    <w:p w:rsidR="008368C4" w:rsidRDefault="008368C4" w:rsidP="00390EEA"/>
    <w:sectPr w:rsidR="008368C4" w:rsidSect="00C211D5">
      <w:headerReference w:type="default" r:id="rId7"/>
      <w:footerReference w:type="default" r:id="rId8"/>
      <w:pgSz w:w="11906" w:h="16838"/>
      <w:pgMar w:top="1417" w:right="1417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769C" w:rsidRDefault="007E769C" w:rsidP="001F4E58">
      <w:pPr>
        <w:spacing w:after="0" w:line="240" w:lineRule="auto"/>
      </w:pPr>
      <w:r>
        <w:separator/>
      </w:r>
    </w:p>
  </w:endnote>
  <w:endnote w:type="continuationSeparator" w:id="0">
    <w:p w:rsidR="007E769C" w:rsidRDefault="007E769C" w:rsidP="001F4E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30279300"/>
      <w:docPartObj>
        <w:docPartGallery w:val="Page Numbers (Bottom of Page)"/>
        <w:docPartUnique/>
      </w:docPartObj>
    </w:sdtPr>
    <w:sdtEndPr/>
    <w:sdtContent>
      <w:p w:rsidR="00EA2A54" w:rsidRDefault="00EA2A54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1668E">
          <w:rPr>
            <w:noProof/>
          </w:rPr>
          <w:t>2</w:t>
        </w:r>
        <w:r>
          <w:fldChar w:fldCharType="end"/>
        </w:r>
      </w:p>
    </w:sdtContent>
  </w:sdt>
  <w:p w:rsidR="00EA2A54" w:rsidRDefault="00EA2A54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769C" w:rsidRDefault="007E769C" w:rsidP="001F4E58">
      <w:pPr>
        <w:spacing w:after="0" w:line="240" w:lineRule="auto"/>
      </w:pPr>
      <w:r>
        <w:separator/>
      </w:r>
    </w:p>
  </w:footnote>
  <w:footnote w:type="continuationSeparator" w:id="0">
    <w:p w:rsidR="007E769C" w:rsidRDefault="007E769C" w:rsidP="001F4E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2A54" w:rsidRDefault="00EA2A54">
    <w:pPr>
      <w:pStyle w:val="En-tte"/>
    </w:pPr>
    <w:r>
      <w:t>Annexe 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F90511"/>
    <w:multiLevelType w:val="hybridMultilevel"/>
    <w:tmpl w:val="FA08AA7A"/>
    <w:lvl w:ilvl="0" w:tplc="E5E8B99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D43AA"/>
    <w:multiLevelType w:val="hybridMultilevel"/>
    <w:tmpl w:val="67548D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C20BBD"/>
    <w:multiLevelType w:val="hybridMultilevel"/>
    <w:tmpl w:val="0F9E79CA"/>
    <w:lvl w:ilvl="0" w:tplc="6CA8CA28">
      <w:start w:val="1"/>
      <w:numFmt w:val="decimal"/>
      <w:lvlText w:val="%1-"/>
      <w:lvlJc w:val="left"/>
      <w:pPr>
        <w:ind w:left="720" w:hanging="360"/>
      </w:pPr>
      <w:rPr>
        <w:rFonts w:eastAsiaTheme="minorHAnsi" w:cs="Calibr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DD1407"/>
    <w:multiLevelType w:val="hybridMultilevel"/>
    <w:tmpl w:val="9646621E"/>
    <w:lvl w:ilvl="0" w:tplc="DD6C0C0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FB6941"/>
    <w:multiLevelType w:val="hybridMultilevel"/>
    <w:tmpl w:val="0EF053D2"/>
    <w:lvl w:ilvl="0" w:tplc="834EB6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8C4"/>
    <w:rsid w:val="0000100F"/>
    <w:rsid w:val="00003952"/>
    <w:rsid w:val="00010827"/>
    <w:rsid w:val="00043601"/>
    <w:rsid w:val="00077CB1"/>
    <w:rsid w:val="00090F6D"/>
    <w:rsid w:val="000971BF"/>
    <w:rsid w:val="000B41F7"/>
    <w:rsid w:val="000F65A8"/>
    <w:rsid w:val="000F6AA4"/>
    <w:rsid w:val="001132BB"/>
    <w:rsid w:val="001466EC"/>
    <w:rsid w:val="001B110B"/>
    <w:rsid w:val="001F4E58"/>
    <w:rsid w:val="00247D35"/>
    <w:rsid w:val="00274D56"/>
    <w:rsid w:val="00275D7B"/>
    <w:rsid w:val="0028688D"/>
    <w:rsid w:val="002B1A91"/>
    <w:rsid w:val="002C7C25"/>
    <w:rsid w:val="002D2A1A"/>
    <w:rsid w:val="00385512"/>
    <w:rsid w:val="00390EEA"/>
    <w:rsid w:val="00444F8F"/>
    <w:rsid w:val="00451693"/>
    <w:rsid w:val="004B71B9"/>
    <w:rsid w:val="004C66AA"/>
    <w:rsid w:val="004C7ACA"/>
    <w:rsid w:val="004E4CEA"/>
    <w:rsid w:val="00570524"/>
    <w:rsid w:val="00576B7A"/>
    <w:rsid w:val="005E1D9A"/>
    <w:rsid w:val="005F4E46"/>
    <w:rsid w:val="0070055D"/>
    <w:rsid w:val="00711938"/>
    <w:rsid w:val="007137C3"/>
    <w:rsid w:val="0071668E"/>
    <w:rsid w:val="007503DD"/>
    <w:rsid w:val="00760486"/>
    <w:rsid w:val="007D6D8D"/>
    <w:rsid w:val="007E769C"/>
    <w:rsid w:val="00806B37"/>
    <w:rsid w:val="0082111C"/>
    <w:rsid w:val="008368C4"/>
    <w:rsid w:val="008419E9"/>
    <w:rsid w:val="008613BD"/>
    <w:rsid w:val="0087633B"/>
    <w:rsid w:val="008877AB"/>
    <w:rsid w:val="008A0B12"/>
    <w:rsid w:val="008C3484"/>
    <w:rsid w:val="00922652"/>
    <w:rsid w:val="009344F0"/>
    <w:rsid w:val="00945752"/>
    <w:rsid w:val="00994B9D"/>
    <w:rsid w:val="009F178C"/>
    <w:rsid w:val="00A07BCC"/>
    <w:rsid w:val="00A61596"/>
    <w:rsid w:val="00A905F4"/>
    <w:rsid w:val="00AB1089"/>
    <w:rsid w:val="00AD4A09"/>
    <w:rsid w:val="00AE04E9"/>
    <w:rsid w:val="00B80BD4"/>
    <w:rsid w:val="00BD26FA"/>
    <w:rsid w:val="00BF4FFD"/>
    <w:rsid w:val="00BF67C3"/>
    <w:rsid w:val="00C211D5"/>
    <w:rsid w:val="00C6112C"/>
    <w:rsid w:val="00C61F07"/>
    <w:rsid w:val="00CA35F7"/>
    <w:rsid w:val="00CC5C65"/>
    <w:rsid w:val="00CF2875"/>
    <w:rsid w:val="00D207E7"/>
    <w:rsid w:val="00D679E4"/>
    <w:rsid w:val="00DB1E25"/>
    <w:rsid w:val="00DC7C66"/>
    <w:rsid w:val="00DD1F11"/>
    <w:rsid w:val="00DD2E2C"/>
    <w:rsid w:val="00DE7284"/>
    <w:rsid w:val="00E14362"/>
    <w:rsid w:val="00E511CE"/>
    <w:rsid w:val="00E61374"/>
    <w:rsid w:val="00E63654"/>
    <w:rsid w:val="00E63FBF"/>
    <w:rsid w:val="00EA2A54"/>
    <w:rsid w:val="00EB1F03"/>
    <w:rsid w:val="00EC2F33"/>
    <w:rsid w:val="00ED3302"/>
    <w:rsid w:val="00EF0944"/>
    <w:rsid w:val="00EF7509"/>
    <w:rsid w:val="00F53642"/>
    <w:rsid w:val="00FD4491"/>
    <w:rsid w:val="00FE3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C7AEF95-9CFE-4824-88AF-5BCABD56D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82111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agraphedeliste">
    <w:name w:val="List Paragraph"/>
    <w:basedOn w:val="Normal"/>
    <w:uiPriority w:val="34"/>
    <w:qFormat/>
    <w:rsid w:val="00BD26FA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1F4E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F4E58"/>
  </w:style>
  <w:style w:type="paragraph" w:styleId="Pieddepage">
    <w:name w:val="footer"/>
    <w:basedOn w:val="Normal"/>
    <w:link w:val="PieddepageCar"/>
    <w:uiPriority w:val="99"/>
    <w:unhideWhenUsed/>
    <w:rsid w:val="001F4E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F4E58"/>
  </w:style>
  <w:style w:type="paragraph" w:styleId="Textedebulles">
    <w:name w:val="Balloon Text"/>
    <w:basedOn w:val="Normal"/>
    <w:link w:val="TextedebullesCar"/>
    <w:uiPriority w:val="99"/>
    <w:semiHidden/>
    <w:unhideWhenUsed/>
    <w:rsid w:val="005F4E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F4E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99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9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5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26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6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4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9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348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Kais WERDA</dc:creator>
  <cp:lastModifiedBy>Karima Edderbeli</cp:lastModifiedBy>
  <cp:revision>3</cp:revision>
  <cp:lastPrinted>2020-08-19T15:10:00Z</cp:lastPrinted>
  <dcterms:created xsi:type="dcterms:W3CDTF">2021-03-15T15:32:00Z</dcterms:created>
  <dcterms:modified xsi:type="dcterms:W3CDTF">2021-03-15T15:41:00Z</dcterms:modified>
</cp:coreProperties>
</file>