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DD1" w:rsidRDefault="00B94DD1" w:rsidP="00B94DD1">
      <w:pPr>
        <w:pStyle w:val="ListParagraph"/>
        <w:numPr>
          <w:ilvl w:val="0"/>
          <w:numId w:val="1"/>
        </w:numPr>
      </w:pPr>
      <w:r>
        <w:t xml:space="preserve">The flaw with this experiment is that it suffers from </w:t>
      </w:r>
      <w:r w:rsidRPr="00B94DD1">
        <w:t>contextual bias</w:t>
      </w:r>
      <w:r>
        <w:t xml:space="preserve">. </w:t>
      </w:r>
      <w:r w:rsidR="00B153BE">
        <w:t>B</w:t>
      </w:r>
      <w:r>
        <w:t>oth slogan</w:t>
      </w:r>
      <w:r w:rsidR="00B153BE">
        <w:t>s</w:t>
      </w:r>
      <w:r>
        <w:t xml:space="preserve"> need to </w:t>
      </w:r>
      <w:proofErr w:type="spellStart"/>
      <w:r>
        <w:t>give</w:t>
      </w:r>
      <w:r w:rsidR="00B153BE">
        <w:t>n</w:t>
      </w:r>
      <w:proofErr w:type="spellEnd"/>
      <w:r>
        <w:t xml:space="preserve"> by the same person in order to eliminate the contextual bias.</w:t>
      </w:r>
    </w:p>
    <w:p w:rsidR="00B94DD1" w:rsidRDefault="00630D46" w:rsidP="00B94DD1">
      <w:pPr>
        <w:pStyle w:val="ListParagraph"/>
        <w:numPr>
          <w:ilvl w:val="0"/>
          <w:numId w:val="1"/>
        </w:numPr>
      </w:pPr>
      <w:r>
        <w:t xml:space="preserve">Simpson’s paradox seems to </w:t>
      </w:r>
      <w:r w:rsidR="004568CE">
        <w:t>be at work here. The lurking variable m</w:t>
      </w:r>
      <w:r w:rsidR="00B153BE">
        <w:t>u</w:t>
      </w:r>
      <w:r w:rsidR="004568CE">
        <w:t xml:space="preserve">st be the friendly and unfriendly planets. If </w:t>
      </w:r>
      <w:proofErr w:type="spellStart"/>
      <w:r w:rsidR="004568CE">
        <w:t>Windu</w:t>
      </w:r>
      <w:proofErr w:type="spellEnd"/>
      <w:r w:rsidR="004568CE">
        <w:t xml:space="preserve"> had more survey</w:t>
      </w:r>
      <w:r w:rsidR="00B153BE">
        <w:t>s</w:t>
      </w:r>
      <w:r w:rsidR="004568CE">
        <w:t xml:space="preserve"> completed on the unfriendly </w:t>
      </w:r>
      <w:r w:rsidR="00B153BE">
        <w:t xml:space="preserve">planets </w:t>
      </w:r>
      <w:r w:rsidR="004568CE">
        <w:t xml:space="preserve">than Jar </w:t>
      </w:r>
      <w:proofErr w:type="spellStart"/>
      <w:r w:rsidR="004568CE">
        <w:t>Jar</w:t>
      </w:r>
      <w:proofErr w:type="spellEnd"/>
      <w:r w:rsidR="00B153BE">
        <w:t>,</w:t>
      </w:r>
      <w:r w:rsidR="004568CE">
        <w:t xml:space="preserve"> this would count for </w:t>
      </w:r>
      <w:r w:rsidR="00667E9A">
        <w:t xml:space="preserve">why </w:t>
      </w:r>
      <w:proofErr w:type="spellStart"/>
      <w:r w:rsidR="00667E9A">
        <w:t>Windu</w:t>
      </w:r>
      <w:proofErr w:type="spellEnd"/>
      <w:r w:rsidR="00667E9A">
        <w:t xml:space="preserve"> did better on each planet but not overall. The flaw in the  experiment is that friendly and unfriendly </w:t>
      </w:r>
      <w:r w:rsidR="00B153BE">
        <w:t>were</w:t>
      </w:r>
      <w:r w:rsidR="00667E9A">
        <w:t xml:space="preserve"> weighted the same. I would fix it by picking Mace </w:t>
      </w:r>
      <w:proofErr w:type="spellStart"/>
      <w:r w:rsidR="00667E9A">
        <w:t>Windu</w:t>
      </w:r>
      <w:proofErr w:type="spellEnd"/>
      <w:r w:rsidR="00667E9A">
        <w:t xml:space="preserve">. </w:t>
      </w:r>
    </w:p>
    <w:p w:rsidR="00667E9A" w:rsidRDefault="00667E9A" w:rsidP="003E7E94">
      <w:pPr>
        <w:pStyle w:val="ListParagraph"/>
        <w:numPr>
          <w:ilvl w:val="0"/>
          <w:numId w:val="1"/>
        </w:numPr>
      </w:pPr>
      <w:r>
        <w:t>The flaw</w:t>
      </w:r>
      <w:r w:rsidR="009C7982">
        <w:t>s</w:t>
      </w:r>
      <w:r>
        <w:t xml:space="preserve"> in the experiment </w:t>
      </w:r>
      <w:r w:rsidR="009C7982">
        <w:t>are</w:t>
      </w:r>
      <w:r>
        <w:t xml:space="preserve"> selection </w:t>
      </w:r>
      <w:r w:rsidR="00B153BE">
        <w:t xml:space="preserve">bias </w:t>
      </w:r>
      <w:r w:rsidR="009C7982">
        <w:t xml:space="preserve">and </w:t>
      </w:r>
      <w:r w:rsidR="00B153BE">
        <w:t xml:space="preserve">bias in </w:t>
      </w:r>
      <w:r w:rsidR="003E7E94" w:rsidRPr="003E7E94">
        <w:t>assignment to conditions</w:t>
      </w:r>
      <w:r>
        <w:t>. Since the HR employ</w:t>
      </w:r>
      <w:r w:rsidR="00B153BE">
        <w:t>ee</w:t>
      </w:r>
      <w:r>
        <w:t>s are concentrated in three cou</w:t>
      </w:r>
      <w:r w:rsidR="003E7E94">
        <w:t xml:space="preserve">ntries </w:t>
      </w:r>
      <w:r w:rsidR="009C7982">
        <w:t xml:space="preserve">and IT </w:t>
      </w:r>
      <w:r w:rsidR="00B153BE">
        <w:t>is</w:t>
      </w:r>
      <w:r w:rsidR="009C7982">
        <w:t xml:space="preserve"> spread out, the satisfaction for each job type might be  </w:t>
      </w:r>
      <w:r w:rsidR="00B153BE">
        <w:t>mis</w:t>
      </w:r>
      <w:r w:rsidR="009C7982">
        <w:t xml:space="preserve">leading. I would include satisfaction based on location and location/job type in the report.   </w:t>
      </w:r>
    </w:p>
    <w:p w:rsidR="009C7982" w:rsidRDefault="009C7982" w:rsidP="003E7E94">
      <w:pPr>
        <w:pStyle w:val="ListParagraph"/>
        <w:numPr>
          <w:ilvl w:val="0"/>
          <w:numId w:val="1"/>
        </w:numPr>
      </w:pPr>
      <w:r>
        <w:t>The flaw is selection bias</w:t>
      </w:r>
      <w:r w:rsidR="00FD6873">
        <w:t xml:space="preserve">. Since you have to opt in the company doesn’t know about the people who don’t opt in. The company should say the app is very </w:t>
      </w:r>
      <w:r w:rsidR="00B153BE">
        <w:t>e</w:t>
      </w:r>
      <w:r w:rsidR="00FD6873">
        <w:t xml:space="preserve">ffective after people opt in. The company could also change it to opt out instead of opt in. </w:t>
      </w:r>
    </w:p>
    <w:p w:rsidR="00FD6873" w:rsidRDefault="00FD6873" w:rsidP="003E7E94">
      <w:pPr>
        <w:pStyle w:val="ListParagraph"/>
        <w:numPr>
          <w:ilvl w:val="0"/>
          <w:numId w:val="1"/>
        </w:numPr>
      </w:pPr>
      <w:r>
        <w:t xml:space="preserve">The </w:t>
      </w:r>
      <w:r w:rsidR="00182A37">
        <w:t>flaw is that the different test</w:t>
      </w:r>
      <w:r w:rsidR="002614D7">
        <w:t>s</w:t>
      </w:r>
      <w:r w:rsidR="00182A37">
        <w:t xml:space="preserve"> w</w:t>
      </w:r>
      <w:r w:rsidR="002614D7">
        <w:t>ere</w:t>
      </w:r>
      <w:r w:rsidR="00182A37">
        <w:t xml:space="preserve"> not randomly distributed. It could be that </w:t>
      </w:r>
      <w:r w:rsidR="003735A7">
        <w:t xml:space="preserve">before the test some </w:t>
      </w:r>
      <w:r w:rsidR="00182A37">
        <w:t xml:space="preserve">students </w:t>
      </w:r>
      <w:r w:rsidR="003735A7">
        <w:t xml:space="preserve">were </w:t>
      </w:r>
      <w:r w:rsidR="00182A37">
        <w:t>stud</w:t>
      </w:r>
      <w:r w:rsidR="003735A7">
        <w:t xml:space="preserve">ying in </w:t>
      </w:r>
      <w:r w:rsidR="00B153BE">
        <w:t xml:space="preserve">the </w:t>
      </w:r>
      <w:r w:rsidR="00182A37">
        <w:t>library</w:t>
      </w:r>
      <w:r w:rsidR="003735A7">
        <w:t xml:space="preserve"> and then left together to go take the test</w:t>
      </w:r>
      <w:r w:rsidR="00182A37">
        <w:t xml:space="preserve">. If </w:t>
      </w:r>
      <w:r w:rsidR="003735A7">
        <w:t xml:space="preserve">students who study right before the test arrived at the same time and all got version </w:t>
      </w:r>
      <w:r w:rsidR="002614D7">
        <w:t>B</w:t>
      </w:r>
      <w:r w:rsidR="003735A7">
        <w:t xml:space="preserve">, this could be why students who took </w:t>
      </w:r>
      <w:r w:rsidR="002614D7">
        <w:t>version</w:t>
      </w:r>
      <w:bookmarkStart w:id="0" w:name="_GoBack"/>
      <w:bookmarkEnd w:id="0"/>
      <w:r w:rsidR="003735A7">
        <w:t xml:space="preserve"> B got better scores. </w:t>
      </w:r>
    </w:p>
    <w:p w:rsidR="00EB062D" w:rsidRDefault="00EB062D" w:rsidP="00B153BE">
      <w:pPr>
        <w:pStyle w:val="ListParagraph"/>
      </w:pPr>
    </w:p>
    <w:sectPr w:rsidR="00EB0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137B45"/>
    <w:multiLevelType w:val="hybridMultilevel"/>
    <w:tmpl w:val="0D802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DD1"/>
    <w:rsid w:val="00182A37"/>
    <w:rsid w:val="002614D7"/>
    <w:rsid w:val="003735A7"/>
    <w:rsid w:val="003E7E94"/>
    <w:rsid w:val="004568CE"/>
    <w:rsid w:val="005F1567"/>
    <w:rsid w:val="00630D46"/>
    <w:rsid w:val="00667E9A"/>
    <w:rsid w:val="009C7982"/>
    <w:rsid w:val="00AA1C45"/>
    <w:rsid w:val="00B153BE"/>
    <w:rsid w:val="00B94DD1"/>
    <w:rsid w:val="00EB062D"/>
    <w:rsid w:val="00FD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98338"/>
  <w15:chartTrackingRefBased/>
  <w15:docId w15:val="{50BBFB53-88F6-49FD-96E4-D3AA3994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h</dc:creator>
  <cp:keywords/>
  <dc:description/>
  <cp:lastModifiedBy>isaac h</cp:lastModifiedBy>
  <cp:revision>2</cp:revision>
  <dcterms:created xsi:type="dcterms:W3CDTF">2018-06-26T22:46:00Z</dcterms:created>
  <dcterms:modified xsi:type="dcterms:W3CDTF">2018-06-28T05:22:00Z</dcterms:modified>
</cp:coreProperties>
</file>