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8F36C8E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93701423"/>
      <w:bookmarkEnd w:id="0"/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4D984359" w14:textId="655C9D46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0A6E82" w14:textId="77777777" w:rsidR="00A51F4F" w:rsidRDefault="00A51F4F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2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00000003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КРЕМЕНЧУЦЬКИЙ НАЦІОНАЛЬНИЙ УНІВЕРСИТЕТ</w:t>
      </w:r>
    </w:p>
    <w:p w14:paraId="00000004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ІМЕНІ МИХАЙЛА ОСТРОГРАДСЬКОГО</w:t>
      </w:r>
    </w:p>
    <w:p w14:paraId="00000007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АВТОМАТИЗАЦІЇ ТА ІНФОРМАЦІЙНИХ СИСТЕМ</w:t>
      </w:r>
    </w:p>
    <w:p w14:paraId="0000000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9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ЗВІТ</w:t>
      </w:r>
    </w:p>
    <w:p w14:paraId="0000000A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B" w14:textId="7B87669A" w:rsidR="00240FD5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ЗВІТ 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>З ЛАБОРАТОРНИХ РОБІТ</w:t>
      </w:r>
    </w:p>
    <w:p w14:paraId="0000000C" w14:textId="77777777" w:rsidR="00240FD5" w:rsidRDefault="00BC06B2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З НАВЧАЛЬНОЇ ДИСЦИПЛІНИ</w:t>
      </w:r>
    </w:p>
    <w:p w14:paraId="0000000D" w14:textId="6C51C6AF" w:rsidR="00240FD5" w:rsidRPr="00182108" w:rsidRDefault="00BC06B2">
      <w:pPr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«</w:t>
      </w:r>
      <w:r w:rsidR="004B3C9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КОМП’ЮТЕРНА ГРАФІКА</w:t>
      </w:r>
      <w:r w:rsidRPr="00182108"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14:paraId="0000000E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1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4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5" w14:textId="23F77963" w:rsidR="00240FD5" w:rsidRDefault="00BC06B2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Виконав студент групи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КН-2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3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-</w:t>
      </w:r>
      <w:r w:rsidR="007632AF">
        <w:rPr>
          <w:rFonts w:ascii="Times New Roman" w:eastAsia="Times New Roman" w:hAnsi="Times New Roman" w:cs="Times New Roman"/>
          <w:sz w:val="28"/>
          <w:szCs w:val="28"/>
          <w:u w:val="single"/>
        </w:rPr>
        <w:t>1</w:t>
      </w:r>
    </w:p>
    <w:p w14:paraId="00000016" w14:textId="69AA4008" w:rsidR="00240FD5" w:rsidRDefault="007632AF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Полинько</w:t>
      </w:r>
      <w:r w:rsidR="00BC06B2">
        <w:rPr>
          <w:rFonts w:ascii="Times New Roman" w:eastAsia="Times New Roman" w:hAnsi="Times New Roman" w:cs="Times New Roman"/>
          <w:sz w:val="28"/>
          <w:szCs w:val="28"/>
        </w:rPr>
        <w:t xml:space="preserve"> І</w:t>
      </w:r>
      <w:r>
        <w:rPr>
          <w:rFonts w:ascii="Times New Roman" w:eastAsia="Times New Roman" w:hAnsi="Times New Roman" w:cs="Times New Roman"/>
          <w:sz w:val="28"/>
          <w:szCs w:val="28"/>
        </w:rPr>
        <w:t>гор Миколайович</w:t>
      </w:r>
    </w:p>
    <w:p w14:paraId="095BA190" w14:textId="05D47109" w:rsidR="00993EA7" w:rsidRDefault="00993EA7" w:rsidP="00993EA7">
      <w:pPr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Перевірив: </w:t>
      </w:r>
      <w:r w:rsidR="004B3C92" w:rsidRPr="004B3C92">
        <w:rPr>
          <w:rFonts w:ascii="Times New Roman" w:eastAsia="Times New Roman" w:hAnsi="Times New Roman" w:cs="Times New Roman"/>
          <w:sz w:val="28"/>
          <w:szCs w:val="28"/>
        </w:rPr>
        <w:t>доцент кафедри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ІС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Істоміна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Н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4B3C92">
        <w:rPr>
          <w:rFonts w:ascii="Times New Roman" w:eastAsia="Times New Roman" w:hAnsi="Times New Roman" w:cs="Times New Roman"/>
          <w:sz w:val="28"/>
          <w:szCs w:val="28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0000018" w14:textId="77777777" w:rsidR="00240FD5" w:rsidRDefault="00240FD5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9" w14:textId="494A0A66" w:rsidR="00240FD5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87DD634" w14:textId="4E8F58FD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C55C26A" w14:textId="31105AEA" w:rsidR="00182108" w:rsidRDefault="00182108" w:rsidP="00182108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18F0B382" w:rsidR="00182108" w:rsidRPr="004A6DFB" w:rsidRDefault="00182108">
      <w:pPr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Кременчук 202</w:t>
      </w:r>
      <w:r w:rsidR="004A6DFB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0000001B" w14:textId="68F19687" w:rsidR="00240FD5" w:rsidRPr="002E734F" w:rsidRDefault="00977E8D" w:rsidP="00993EA7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 xml:space="preserve">ЛАБОРАТОРНА РОБОТА № </w:t>
      </w:r>
      <w:r w:rsidR="00D8207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4</w:t>
      </w:r>
    </w:p>
    <w:p w14:paraId="67428A72" w14:textId="53F8D3C1" w:rsidR="00E93D12" w:rsidRPr="002E734F" w:rsidRDefault="00BC06B2" w:rsidP="00F6746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Тема:</w:t>
      </w:r>
      <w:r w:rsidRPr="00E93D12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  <w:r w:rsidR="003D3FC8" w:rsidRPr="003D3FC8">
        <w:rPr>
          <w:rFonts w:ascii="Times New Roman" w:hAnsi="Times New Roman" w:cs="Times New Roman"/>
          <w:color w:val="000000"/>
          <w:sz w:val="28"/>
          <w:szCs w:val="28"/>
        </w:rPr>
        <w:t xml:space="preserve">Підготовка файлу зображення в </w:t>
      </w:r>
      <w:proofErr w:type="spellStart"/>
      <w:r w:rsidR="003D3FC8" w:rsidRPr="003D3FC8">
        <w:rPr>
          <w:rFonts w:ascii="Times New Roman" w:hAnsi="Times New Roman" w:cs="Times New Roman"/>
          <w:color w:val="000000"/>
          <w:sz w:val="28"/>
          <w:szCs w:val="28"/>
        </w:rPr>
        <w:t>CorelDraw</w:t>
      </w:r>
      <w:proofErr w:type="spellEnd"/>
      <w:r w:rsidR="003D3FC8" w:rsidRPr="003D3FC8">
        <w:rPr>
          <w:rFonts w:ascii="Times New Roman" w:hAnsi="Times New Roman" w:cs="Times New Roman"/>
          <w:color w:val="000000"/>
          <w:sz w:val="28"/>
          <w:szCs w:val="28"/>
        </w:rPr>
        <w:t xml:space="preserve"> X7</w:t>
      </w:r>
    </w:p>
    <w:p w14:paraId="7F8A4A10" w14:textId="3ABFA65C" w:rsidR="002E734F" w:rsidRDefault="00BC06B2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3D12">
        <w:rPr>
          <w:rFonts w:ascii="Times New Roman" w:eastAsia="Times New Roman" w:hAnsi="Times New Roman" w:cs="Times New Roman"/>
          <w:b/>
          <w:sz w:val="28"/>
          <w:szCs w:val="28"/>
        </w:rPr>
        <w:t>Мета:</w:t>
      </w:r>
      <w:r w:rsidR="003D3FC8">
        <w:rPr>
          <w:rFonts w:ascii="Times New Roman" w:eastAsia="Times New Roman" w:hAnsi="Times New Roman" w:cs="Times New Roman"/>
          <w:sz w:val="28"/>
          <w:szCs w:val="28"/>
        </w:rPr>
        <w:t xml:space="preserve"> О</w:t>
      </w:r>
      <w:r w:rsidR="003D3FC8" w:rsidRPr="003D3FC8">
        <w:rPr>
          <w:rFonts w:ascii="Times New Roman" w:eastAsia="Times New Roman" w:hAnsi="Times New Roman" w:cs="Times New Roman"/>
          <w:sz w:val="28"/>
          <w:szCs w:val="28"/>
        </w:rPr>
        <w:t>знайомитись з програмним середовищем та вивчити інтерфейс програми, засвоїти навички роботи з палітрами, командами і панеллю інструментів. Навчитись створювати документ заданого формату, змінювати розміри зображення.</w:t>
      </w:r>
    </w:p>
    <w:p w14:paraId="494812D1" w14:textId="77777777" w:rsidR="002E734F" w:rsidRPr="00D82072" w:rsidRDefault="002E734F" w:rsidP="002E734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E" w14:textId="34DEEB61" w:rsidR="00240FD5" w:rsidRPr="004F5039" w:rsidRDefault="00977E8D" w:rsidP="000D28C3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Порядок виконання роботи</w:t>
      </w:r>
      <w:r w:rsidR="00BC06B2" w:rsidRPr="004F5039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0675200C" w14:textId="1F752555" w:rsidR="003D3FC8" w:rsidRPr="003D3FC8" w:rsidRDefault="003D3FC8" w:rsidP="003D3FC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FC8">
        <w:rPr>
          <w:rFonts w:ascii="Times New Roman" w:hAnsi="Times New Roman" w:cs="Times New Roman"/>
          <w:sz w:val="28"/>
          <w:szCs w:val="28"/>
        </w:rPr>
        <w:t>Створити новий документ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3D3FC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BE35F8" w14:textId="3F969413" w:rsidR="003D3FC8" w:rsidRPr="003D3FC8" w:rsidRDefault="003D3FC8" w:rsidP="003D3FC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D3FC8">
        <w:rPr>
          <w:rFonts w:ascii="Times New Roman" w:hAnsi="Times New Roman" w:cs="Times New Roman"/>
          <w:sz w:val="28"/>
          <w:szCs w:val="28"/>
        </w:rPr>
        <w:t>У діалоговому вікні створення документа вибрати одиниці вимірювання «см» та встановити потрібний формат 9х5 см. У полі роздільної здатності встановити 300 піксель на дюйм, кольорову схему встанов</w:t>
      </w:r>
      <w:r>
        <w:rPr>
          <w:rFonts w:ascii="Times New Roman" w:hAnsi="Times New Roman" w:cs="Times New Roman"/>
          <w:sz w:val="28"/>
          <w:szCs w:val="28"/>
        </w:rPr>
        <w:t>ити</w:t>
      </w:r>
      <w:r w:rsidRPr="003D3FC8">
        <w:rPr>
          <w:rFonts w:ascii="Times New Roman" w:hAnsi="Times New Roman" w:cs="Times New Roman"/>
          <w:sz w:val="28"/>
          <w:szCs w:val="28"/>
        </w:rPr>
        <w:t xml:space="preserve"> RGB.</w:t>
      </w:r>
    </w:p>
    <w:p w14:paraId="0A1A3EBE" w14:textId="00107893" w:rsidR="004D71E9" w:rsidRDefault="003D3FC8" w:rsidP="004D71E9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3D3FC8">
        <w:rPr>
          <w:rFonts w:ascii="Times New Roman" w:hAnsi="Times New Roman" w:cs="Times New Roman"/>
          <w:b/>
          <w:bCs/>
          <w:sz w:val="28"/>
          <w:szCs w:val="28"/>
          <w:lang w:val="ru-RU"/>
        </w:rPr>
        <w:drawing>
          <wp:inline distT="0" distB="0" distL="0" distR="0" wp14:anchorId="12EE5128" wp14:editId="5BAC3662">
            <wp:extent cx="3686689" cy="3134162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31FC3" w14:textId="73411516" w:rsidR="004D71E9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D3FC8">
        <w:rPr>
          <w:rFonts w:ascii="Times New Roman" w:hAnsi="Times New Roman" w:cs="Times New Roman"/>
          <w:sz w:val="28"/>
          <w:szCs w:val="28"/>
        </w:rPr>
        <w:t>6</w:t>
      </w:r>
      <w:r w:rsidRPr="002D2060">
        <w:rPr>
          <w:rFonts w:ascii="Times New Roman" w:hAnsi="Times New Roman" w:cs="Times New Roman"/>
          <w:sz w:val="28"/>
          <w:szCs w:val="28"/>
        </w:rPr>
        <w:t xml:space="preserve">.1 – </w:t>
      </w:r>
      <w:r w:rsidR="003D3FC8" w:rsidRPr="003D3FC8">
        <w:rPr>
          <w:rFonts w:ascii="Times New Roman" w:hAnsi="Times New Roman" w:cs="Times New Roman"/>
          <w:sz w:val="28"/>
          <w:szCs w:val="28"/>
        </w:rPr>
        <w:t>Діалогове вікно при створенні нового документа</w:t>
      </w:r>
    </w:p>
    <w:p w14:paraId="332D2119" w14:textId="751660B1" w:rsidR="004D71E9" w:rsidRPr="004D71E9" w:rsidRDefault="004D71E9" w:rsidP="004D71E9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14:paraId="31FB148A" w14:textId="7AF825E6" w:rsidR="004D71E9" w:rsidRDefault="003D3FC8" w:rsidP="003D3FC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D3FC8">
        <w:rPr>
          <w:rFonts w:ascii="Times New Roman" w:hAnsi="Times New Roman" w:cs="Times New Roman"/>
          <w:sz w:val="28"/>
          <w:szCs w:val="28"/>
        </w:rPr>
        <w:t>За допомогою пункту головного меню Вид → Линейки активувати відображення лінійок.</w:t>
      </w:r>
    </w:p>
    <w:p w14:paraId="1CD2DA00" w14:textId="3BF81AC7" w:rsidR="003D3FC8" w:rsidRPr="003D3FC8" w:rsidRDefault="003D3FC8" w:rsidP="003D3FC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3D3FC8">
        <w:rPr>
          <w:rFonts w:ascii="Times New Roman" w:hAnsi="Times New Roman" w:cs="Times New Roman"/>
          <w:sz w:val="28"/>
          <w:szCs w:val="28"/>
        </w:rPr>
        <w:t xml:space="preserve">За допомогою пункту головного меню </w:t>
      </w:r>
      <w:proofErr w:type="spellStart"/>
      <w:r w:rsidRPr="003D3FC8">
        <w:rPr>
          <w:rFonts w:ascii="Times New Roman" w:hAnsi="Times New Roman" w:cs="Times New Roman"/>
          <w:sz w:val="28"/>
          <w:szCs w:val="28"/>
        </w:rPr>
        <w:t>Инструменты</w:t>
      </w:r>
      <w:proofErr w:type="spellEnd"/>
      <w:r w:rsidRPr="003D3FC8">
        <w:rPr>
          <w:rFonts w:ascii="Times New Roman" w:hAnsi="Times New Roman" w:cs="Times New Roman"/>
          <w:sz w:val="28"/>
          <w:szCs w:val="28"/>
        </w:rPr>
        <w:t xml:space="preserve"> → </w:t>
      </w:r>
      <w:proofErr w:type="spellStart"/>
      <w:r w:rsidRPr="003D3FC8">
        <w:rPr>
          <w:rFonts w:ascii="Times New Roman" w:hAnsi="Times New Roman" w:cs="Times New Roman"/>
          <w:sz w:val="28"/>
          <w:szCs w:val="28"/>
        </w:rPr>
        <w:t>Параметры</w:t>
      </w:r>
      <w:proofErr w:type="spellEnd"/>
      <w:r w:rsidRPr="003D3FC8">
        <w:rPr>
          <w:rFonts w:ascii="Times New Roman" w:hAnsi="Times New Roman" w:cs="Times New Roman"/>
          <w:sz w:val="28"/>
          <w:szCs w:val="28"/>
        </w:rPr>
        <w:t xml:space="preserve"> → Документ → Линейки встановити одиниці вимірювання лінійок − міліметри. Установити одиниці також можливо завдяки виклику контекстного меню на лінійках.</w:t>
      </w:r>
    </w:p>
    <w:p w14:paraId="51E9F731" w14:textId="528BD744" w:rsidR="003D3FC8" w:rsidRPr="003D3FC8" w:rsidRDefault="003D3FC8" w:rsidP="003D3FC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3FC8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9CE1E93" wp14:editId="5377C332">
            <wp:extent cx="4210638" cy="1209844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FBC64" w14:textId="02DB051D" w:rsidR="004D71E9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3FC8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D3FC8" w:rsidRPr="003D3FC8">
        <w:rPr>
          <w:rFonts w:ascii="Times New Roman" w:hAnsi="Times New Roman" w:cs="Times New Roman"/>
          <w:sz w:val="28"/>
          <w:szCs w:val="28"/>
        </w:rPr>
        <w:t>6</w:t>
      </w:r>
      <w:r w:rsidRPr="003D3FC8">
        <w:rPr>
          <w:rFonts w:ascii="Times New Roman" w:hAnsi="Times New Roman" w:cs="Times New Roman"/>
          <w:sz w:val="28"/>
          <w:szCs w:val="28"/>
        </w:rPr>
        <w:t xml:space="preserve">.2 – </w:t>
      </w:r>
      <w:r w:rsidR="003D3FC8" w:rsidRPr="003D3FC8">
        <w:rPr>
          <w:rFonts w:ascii="Times New Roman" w:hAnsi="Times New Roman" w:cs="Times New Roman"/>
          <w:sz w:val="28"/>
          <w:szCs w:val="28"/>
        </w:rPr>
        <w:t>Встановлення одиниці вимірювання лінійки</w:t>
      </w:r>
    </w:p>
    <w:p w14:paraId="275FD6B8" w14:textId="6E84141A" w:rsidR="003D3FC8" w:rsidRDefault="003D3FC8" w:rsidP="003D3FC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C041CAF" w14:textId="7304E3AB" w:rsidR="003D3FC8" w:rsidRPr="003D3FC8" w:rsidRDefault="003D3FC8" w:rsidP="003D3FC8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Витягнути</w:t>
      </w:r>
      <w:r w:rsidRPr="003D3FC8">
        <w:rPr>
          <w:rFonts w:ascii="Times New Roman" w:hAnsi="Times New Roman" w:cs="Times New Roman"/>
          <w:sz w:val="28"/>
          <w:szCs w:val="28"/>
        </w:rPr>
        <w:t xml:space="preserve"> напрямну з горизонтальної лінійки на рівень 17 мм. Витягнути вертикальну напрямну з вертикальної лінійки на рівень 25 мм.</w:t>
      </w:r>
    </w:p>
    <w:p w14:paraId="3C36AC22" w14:textId="58E29C3B" w:rsidR="004D71E9" w:rsidRPr="003D3FC8" w:rsidRDefault="003D3FC8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D3FC8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8906C1D" wp14:editId="122F2C83">
            <wp:extent cx="4210050" cy="421590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17100" cy="422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6341" w14:textId="32E9653F" w:rsidR="004D71E9" w:rsidRPr="003D3FC8" w:rsidRDefault="004D71E9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D3FC8">
        <w:rPr>
          <w:rFonts w:ascii="Times New Roman" w:hAnsi="Times New Roman" w:cs="Times New Roman"/>
          <w:sz w:val="28"/>
          <w:szCs w:val="28"/>
        </w:rPr>
        <w:t>6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="003D3FC8">
        <w:rPr>
          <w:rFonts w:ascii="Times New Roman" w:hAnsi="Times New Roman" w:cs="Times New Roman"/>
          <w:sz w:val="28"/>
          <w:szCs w:val="28"/>
        </w:rPr>
        <w:t>Напрямні</w:t>
      </w:r>
      <w:r w:rsidR="002E343C">
        <w:rPr>
          <w:rFonts w:ascii="Times New Roman" w:hAnsi="Times New Roman" w:cs="Times New Roman"/>
          <w:sz w:val="28"/>
          <w:szCs w:val="28"/>
        </w:rPr>
        <w:t xml:space="preserve"> з лінійок</w:t>
      </w:r>
    </w:p>
    <w:p w14:paraId="5518C63A" w14:textId="0A703E52" w:rsidR="004D71E9" w:rsidRPr="004D71E9" w:rsidRDefault="004D71E9" w:rsidP="004D71E9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30E58586" w14:textId="77777777" w:rsidR="002E343C" w:rsidRDefault="002E343C" w:rsidP="002E343C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343C">
        <w:rPr>
          <w:rFonts w:ascii="Times New Roman" w:hAnsi="Times New Roman" w:cs="Times New Roman"/>
          <w:sz w:val="28"/>
          <w:szCs w:val="28"/>
        </w:rPr>
        <w:t>Зберегти файл креслення, присвоївши йому ім'я «візитка», вибравши розширення файла *.cdr.</w:t>
      </w:r>
    </w:p>
    <w:p w14:paraId="659AFD91" w14:textId="38B15F2E" w:rsidR="002E343C" w:rsidRDefault="002E343C" w:rsidP="002E343C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343C">
        <w:rPr>
          <w:rFonts w:ascii="Times New Roman" w:hAnsi="Times New Roman" w:cs="Times New Roman"/>
          <w:sz w:val="28"/>
          <w:szCs w:val="28"/>
        </w:rPr>
        <w:t>Створити новий документ, установити формат «А4», кольорову схема − RGB.</w:t>
      </w:r>
    </w:p>
    <w:p w14:paraId="77C87A93" w14:textId="77777777" w:rsidR="002E343C" w:rsidRDefault="002E343C" w:rsidP="002E343C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343C">
        <w:rPr>
          <w:rFonts w:ascii="Times New Roman" w:hAnsi="Times New Roman" w:cs="Times New Roman"/>
          <w:sz w:val="28"/>
          <w:szCs w:val="28"/>
        </w:rPr>
        <w:t>За допомогою панелі властивостей змінити орієнтацію формату документа на горизонтальну.</w:t>
      </w:r>
    </w:p>
    <w:p w14:paraId="74D98BF3" w14:textId="7D16A0B2" w:rsidR="002D2060" w:rsidRPr="002E343C" w:rsidRDefault="002E343C" w:rsidP="002E343C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343C">
        <w:rPr>
          <w:rFonts w:ascii="Times New Roman" w:hAnsi="Times New Roman" w:cs="Times New Roman"/>
          <w:sz w:val="28"/>
          <w:szCs w:val="28"/>
        </w:rPr>
        <w:lastRenderedPageBreak/>
        <w:t>Створ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343C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343C">
        <w:rPr>
          <w:rFonts w:ascii="Times New Roman" w:hAnsi="Times New Roman" w:cs="Times New Roman"/>
          <w:sz w:val="28"/>
          <w:szCs w:val="28"/>
        </w:rPr>
        <w:t xml:space="preserve"> п’ять сторінок у документі, кожну сторінку назв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2E343C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343C">
        <w:rPr>
          <w:rFonts w:ascii="Times New Roman" w:hAnsi="Times New Roman" w:cs="Times New Roman"/>
          <w:sz w:val="28"/>
          <w:szCs w:val="28"/>
        </w:rPr>
        <w:t xml:space="preserve"> «Лабораторна 1» і т. д.</w:t>
      </w:r>
    </w:p>
    <w:p w14:paraId="3C563898" w14:textId="4960EFF4" w:rsidR="002E343C" w:rsidRDefault="002E343C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4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E23F34" wp14:editId="0E44F69E">
            <wp:extent cx="4962525" cy="3161064"/>
            <wp:effectExtent l="0" t="0" r="0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250" cy="3164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9DFE7" w14:textId="020C10F3" w:rsidR="002D2060" w:rsidRDefault="002D2060" w:rsidP="004D71E9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3D3FC8">
        <w:rPr>
          <w:rFonts w:ascii="Times New Roman" w:hAnsi="Times New Roman" w:cs="Times New Roman"/>
          <w:sz w:val="28"/>
          <w:szCs w:val="28"/>
        </w:rPr>
        <w:t>6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2D2060">
        <w:rPr>
          <w:rFonts w:ascii="Times New Roman" w:hAnsi="Times New Roman" w:cs="Times New Roman"/>
          <w:sz w:val="28"/>
          <w:szCs w:val="28"/>
        </w:rPr>
        <w:t xml:space="preserve"> – </w:t>
      </w:r>
      <w:r w:rsidR="002E343C">
        <w:rPr>
          <w:rFonts w:ascii="Times New Roman" w:hAnsi="Times New Roman" w:cs="Times New Roman"/>
          <w:sz w:val="28"/>
          <w:szCs w:val="28"/>
        </w:rPr>
        <w:t>Результат виконання завдань 7-9</w:t>
      </w:r>
    </w:p>
    <w:p w14:paraId="23F2D9F9" w14:textId="587A9A47" w:rsidR="002E343C" w:rsidRDefault="002E343C" w:rsidP="002E343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</w:p>
    <w:p w14:paraId="555293C2" w14:textId="77777777" w:rsidR="002E343C" w:rsidRDefault="002E343C" w:rsidP="002E343C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343C">
        <w:rPr>
          <w:rFonts w:ascii="Times New Roman" w:hAnsi="Times New Roman" w:cs="Times New Roman"/>
          <w:sz w:val="28"/>
          <w:szCs w:val="28"/>
        </w:rPr>
        <w:t>Горизонтально розкреслити робоче поле документа на сторінці за назвою «Лабораторна 5» на три частини за допомогою напрямних, які витягуються із лінійок. Повернутися на сторінку «Лабораторна 1».</w:t>
      </w:r>
    </w:p>
    <w:p w14:paraId="727D6B22" w14:textId="453C1016" w:rsidR="002E343C" w:rsidRDefault="002E343C" w:rsidP="002E343C">
      <w:pPr>
        <w:pStyle w:val="a7"/>
        <w:numPr>
          <w:ilvl w:val="0"/>
          <w:numId w:val="14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2E343C">
        <w:rPr>
          <w:rFonts w:ascii="Times New Roman" w:hAnsi="Times New Roman" w:cs="Times New Roman"/>
          <w:sz w:val="28"/>
          <w:szCs w:val="28"/>
        </w:rPr>
        <w:t>Зберегти файл креслення, присвоївши йому ім'я «Лабораторні роботи», вибравши розширення файла *. cdr.</w:t>
      </w:r>
    </w:p>
    <w:p w14:paraId="2C41E772" w14:textId="37C05D1F" w:rsidR="002E343C" w:rsidRDefault="002E343C" w:rsidP="002E34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E343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9C13751" wp14:editId="2998386D">
            <wp:extent cx="4333875" cy="3083628"/>
            <wp:effectExtent l="0" t="0" r="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7549" cy="309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F6AFF" w14:textId="3A088CC0" w:rsidR="002E343C" w:rsidRPr="002E343C" w:rsidRDefault="002E343C" w:rsidP="002E343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206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6</w:t>
      </w:r>
      <w:r w:rsidRPr="002D206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5 </w:t>
      </w:r>
      <w:r w:rsidRPr="002D206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Результат виконання завдань </w:t>
      </w:r>
      <w:r>
        <w:rPr>
          <w:rFonts w:ascii="Times New Roman" w:hAnsi="Times New Roman" w:cs="Times New Roman"/>
          <w:sz w:val="28"/>
          <w:szCs w:val="28"/>
        </w:rPr>
        <w:t>10</w:t>
      </w:r>
      <w:r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7B91975C" w14:textId="5343D4C0" w:rsidR="00276AD7" w:rsidRPr="009E631C" w:rsidRDefault="002E343C" w:rsidP="00F520B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="00E93D12" w:rsidRPr="009E631C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="00E93D12" w:rsidRPr="009E631C">
        <w:rPr>
          <w:rFonts w:ascii="Times New Roman" w:hAnsi="Times New Roman" w:cs="Times New Roman"/>
          <w:sz w:val="28"/>
          <w:szCs w:val="28"/>
        </w:rPr>
        <w:t xml:space="preserve"> на цій лабораторній роботі ми </w:t>
      </w:r>
      <w:r w:rsidR="003D3FC8">
        <w:rPr>
          <w:rFonts w:ascii="Times New Roman" w:hAnsi="Times New Roman" w:cs="Times New Roman"/>
          <w:sz w:val="28"/>
          <w:szCs w:val="28"/>
        </w:rPr>
        <w:t>о</w:t>
      </w:r>
      <w:r w:rsidR="003D3FC8" w:rsidRPr="003D3FC8">
        <w:rPr>
          <w:rFonts w:ascii="Times New Roman" w:eastAsia="Times New Roman" w:hAnsi="Times New Roman" w:cs="Times New Roman"/>
          <w:sz w:val="28"/>
          <w:szCs w:val="28"/>
        </w:rPr>
        <w:t>знайоми</w:t>
      </w:r>
      <w:r w:rsidR="003D3FC8">
        <w:rPr>
          <w:rFonts w:ascii="Times New Roman" w:eastAsia="Times New Roman" w:hAnsi="Times New Roman" w:cs="Times New Roman"/>
          <w:sz w:val="28"/>
          <w:szCs w:val="28"/>
        </w:rPr>
        <w:t>л</w:t>
      </w:r>
      <w:r w:rsidR="003D3FC8" w:rsidRPr="003D3FC8">
        <w:rPr>
          <w:rFonts w:ascii="Times New Roman" w:eastAsia="Times New Roman" w:hAnsi="Times New Roman" w:cs="Times New Roman"/>
          <w:sz w:val="28"/>
          <w:szCs w:val="28"/>
        </w:rPr>
        <w:t>ись з програмним середовищем та вивчити інтерфейс програми, засвої</w:t>
      </w:r>
      <w:r w:rsidR="003D3FC8">
        <w:rPr>
          <w:rFonts w:ascii="Times New Roman" w:eastAsia="Times New Roman" w:hAnsi="Times New Roman" w:cs="Times New Roman"/>
          <w:sz w:val="28"/>
          <w:szCs w:val="28"/>
        </w:rPr>
        <w:t>л</w:t>
      </w:r>
      <w:r w:rsidR="003D3FC8" w:rsidRPr="003D3FC8">
        <w:rPr>
          <w:rFonts w:ascii="Times New Roman" w:eastAsia="Times New Roman" w:hAnsi="Times New Roman" w:cs="Times New Roman"/>
          <w:sz w:val="28"/>
          <w:szCs w:val="28"/>
        </w:rPr>
        <w:t>и навички роботи з палітрами, командами і панеллю інструментів. Навчи</w:t>
      </w:r>
      <w:r w:rsidR="003D3FC8">
        <w:rPr>
          <w:rFonts w:ascii="Times New Roman" w:eastAsia="Times New Roman" w:hAnsi="Times New Roman" w:cs="Times New Roman"/>
          <w:sz w:val="28"/>
          <w:szCs w:val="28"/>
        </w:rPr>
        <w:t>л</w:t>
      </w:r>
      <w:r w:rsidR="003D3FC8" w:rsidRPr="003D3FC8">
        <w:rPr>
          <w:rFonts w:ascii="Times New Roman" w:eastAsia="Times New Roman" w:hAnsi="Times New Roman" w:cs="Times New Roman"/>
          <w:sz w:val="28"/>
          <w:szCs w:val="28"/>
        </w:rPr>
        <w:t>ись створювати документ заданого формату, змінювати розміри зображення.</w:t>
      </w:r>
    </w:p>
    <w:p w14:paraId="58FEAECD" w14:textId="1B68A7B3" w:rsidR="007D0962" w:rsidRPr="00811BCC" w:rsidRDefault="007D0962" w:rsidP="007D096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40DE5CB" w14:textId="1710EEE1" w:rsidR="00174734" w:rsidRDefault="002572FC" w:rsidP="004D71E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42EF6">
        <w:rPr>
          <w:rFonts w:ascii="Times New Roman" w:eastAsia="Times New Roman" w:hAnsi="Times New Roman" w:cs="Times New Roman"/>
          <w:b/>
          <w:sz w:val="28"/>
          <w:szCs w:val="28"/>
        </w:rPr>
        <w:t>Контрольні питання</w:t>
      </w:r>
      <w:r w:rsidR="00CE7B85" w:rsidRPr="00742EF6"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14:paraId="63DFB845" w14:textId="77777777" w:rsidR="000D3462" w:rsidRPr="000D3462" w:rsidRDefault="00F520BE" w:rsidP="000D3462">
      <w:pPr>
        <w:pStyle w:val="a7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520BE">
        <w:rPr>
          <w:rFonts w:ascii="Times New Roman" w:eastAsia="Times New Roman" w:hAnsi="Times New Roman" w:cs="Times New Roman"/>
          <w:b/>
          <w:bCs/>
          <w:sz w:val="28"/>
          <w:szCs w:val="28"/>
        </w:rPr>
        <w:t>Як можна збільшити масштаб відображення зображення на робочому полі документа, щоб розглянути ближче більш дрібні деталі?</w:t>
      </w:r>
    </w:p>
    <w:p w14:paraId="71482F18" w14:textId="18AD1E44" w:rsidR="00F520BE" w:rsidRPr="00F520BE" w:rsidRDefault="00F520BE" w:rsidP="000D346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520BE">
        <w:rPr>
          <w:rFonts w:ascii="Times New Roman" w:eastAsia="Times New Roman" w:hAnsi="Times New Roman" w:cs="Times New Roman"/>
          <w:bCs/>
          <w:sz w:val="28"/>
          <w:szCs w:val="28"/>
        </w:rPr>
        <w:t xml:space="preserve">Збільшити масштаб можна за допомогою інструмента </w:t>
      </w:r>
      <w:r w:rsidRPr="000D3462">
        <w:rPr>
          <w:rFonts w:ascii="Times New Roman" w:eastAsia="Times New Roman" w:hAnsi="Times New Roman" w:cs="Times New Roman"/>
          <w:sz w:val="28"/>
          <w:szCs w:val="28"/>
        </w:rPr>
        <w:t>«Масштаб» (Zoom Tool),</w:t>
      </w:r>
      <w:r w:rsidRPr="00F520BE">
        <w:rPr>
          <w:rFonts w:ascii="Times New Roman" w:eastAsia="Times New Roman" w:hAnsi="Times New Roman" w:cs="Times New Roman"/>
          <w:bCs/>
          <w:sz w:val="28"/>
          <w:szCs w:val="28"/>
        </w:rPr>
        <w:t xml:space="preserve"> вибравши його на панелі інструментів і клацнувши по області зображення. Також можна використовувати комбінацію клавіш </w:t>
      </w:r>
      <w:r w:rsidRPr="000D3462">
        <w:rPr>
          <w:rFonts w:ascii="Times New Roman" w:eastAsia="Times New Roman" w:hAnsi="Times New Roman" w:cs="Times New Roman"/>
          <w:sz w:val="28"/>
          <w:szCs w:val="28"/>
        </w:rPr>
        <w:t>F2</w:t>
      </w:r>
      <w:r w:rsidRPr="00F520BE">
        <w:rPr>
          <w:rFonts w:ascii="Times New Roman" w:eastAsia="Times New Roman" w:hAnsi="Times New Roman" w:cs="Times New Roman"/>
          <w:bCs/>
          <w:sz w:val="28"/>
          <w:szCs w:val="28"/>
        </w:rPr>
        <w:t xml:space="preserve"> або прокручування коліщатка миші вперед при наведеному курсорі на зображення.</w:t>
      </w:r>
    </w:p>
    <w:p w14:paraId="67C6833E" w14:textId="77777777" w:rsidR="000D3462" w:rsidRPr="000D3462" w:rsidRDefault="00F520BE" w:rsidP="000D3462">
      <w:pPr>
        <w:pStyle w:val="a7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520BE">
        <w:rPr>
          <w:rFonts w:ascii="Times New Roman" w:eastAsia="Times New Roman" w:hAnsi="Times New Roman" w:cs="Times New Roman"/>
          <w:b/>
          <w:bCs/>
          <w:sz w:val="28"/>
          <w:szCs w:val="28"/>
        </w:rPr>
        <w:t>Як зменшити масштаб відображення зображення на робочому полі документа, щоб воно цілком помістилося на екрані?</w:t>
      </w:r>
    </w:p>
    <w:p w14:paraId="3377F672" w14:textId="45A5C1F5" w:rsidR="00F520BE" w:rsidRPr="000D3462" w:rsidRDefault="00F520BE" w:rsidP="000D346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0D3462">
        <w:rPr>
          <w:rFonts w:ascii="Times New Roman" w:eastAsia="Times New Roman" w:hAnsi="Times New Roman" w:cs="Times New Roman"/>
          <w:bCs/>
          <w:sz w:val="28"/>
          <w:szCs w:val="28"/>
        </w:rPr>
        <w:t xml:space="preserve">Зменшити масштаб можна за допомогою інструмента </w:t>
      </w:r>
      <w:r w:rsidRPr="000D3462">
        <w:rPr>
          <w:rFonts w:ascii="Times New Roman" w:eastAsia="Times New Roman" w:hAnsi="Times New Roman" w:cs="Times New Roman"/>
          <w:sz w:val="28"/>
          <w:szCs w:val="28"/>
        </w:rPr>
        <w:t>«Масштаб»,</w:t>
      </w:r>
      <w:r w:rsidRPr="000D3462">
        <w:rPr>
          <w:rFonts w:ascii="Times New Roman" w:eastAsia="Times New Roman" w:hAnsi="Times New Roman" w:cs="Times New Roman"/>
          <w:bCs/>
          <w:sz w:val="28"/>
          <w:szCs w:val="28"/>
        </w:rPr>
        <w:t xml:space="preserve"> утримуючи клавішу </w:t>
      </w:r>
      <w:r w:rsidRPr="000D3462">
        <w:rPr>
          <w:rFonts w:ascii="Times New Roman" w:eastAsia="Times New Roman" w:hAnsi="Times New Roman" w:cs="Times New Roman"/>
          <w:sz w:val="28"/>
          <w:szCs w:val="28"/>
        </w:rPr>
        <w:t>Shift</w:t>
      </w:r>
      <w:r w:rsidRPr="000D3462">
        <w:rPr>
          <w:rFonts w:ascii="Times New Roman" w:eastAsia="Times New Roman" w:hAnsi="Times New Roman" w:cs="Times New Roman"/>
          <w:bCs/>
          <w:sz w:val="28"/>
          <w:szCs w:val="28"/>
        </w:rPr>
        <w:t xml:space="preserve"> і клацаючи по зображенню. Також можна натиснути </w:t>
      </w:r>
      <w:r w:rsidRPr="000D3462">
        <w:rPr>
          <w:rFonts w:ascii="Times New Roman" w:eastAsia="Times New Roman" w:hAnsi="Times New Roman" w:cs="Times New Roman"/>
          <w:sz w:val="28"/>
          <w:szCs w:val="28"/>
        </w:rPr>
        <w:t>F3</w:t>
      </w:r>
      <w:r w:rsidRPr="000D3462">
        <w:rPr>
          <w:rFonts w:ascii="Times New Roman" w:eastAsia="Times New Roman" w:hAnsi="Times New Roman" w:cs="Times New Roman"/>
          <w:bCs/>
          <w:sz w:val="28"/>
          <w:szCs w:val="28"/>
        </w:rPr>
        <w:t xml:space="preserve"> або скористатися командою </w:t>
      </w:r>
      <w:r w:rsidRPr="000D3462">
        <w:rPr>
          <w:rFonts w:ascii="Times New Roman" w:eastAsia="Times New Roman" w:hAnsi="Times New Roman" w:cs="Times New Roman"/>
          <w:sz w:val="28"/>
          <w:szCs w:val="28"/>
        </w:rPr>
        <w:t>«Показати все» (View → Zoom → To Page),</w:t>
      </w:r>
      <w:r w:rsidRPr="000D3462">
        <w:rPr>
          <w:rFonts w:ascii="Times New Roman" w:eastAsia="Times New Roman" w:hAnsi="Times New Roman" w:cs="Times New Roman"/>
          <w:bCs/>
          <w:sz w:val="28"/>
          <w:szCs w:val="28"/>
        </w:rPr>
        <w:t xml:space="preserve"> щоб зображення повністю відобразилось на екрані.</w:t>
      </w:r>
    </w:p>
    <w:p w14:paraId="2221EE5B" w14:textId="77777777" w:rsidR="000D3462" w:rsidRDefault="00F520BE" w:rsidP="000D3462">
      <w:pPr>
        <w:pStyle w:val="a7"/>
        <w:numPr>
          <w:ilvl w:val="0"/>
          <w:numId w:val="33"/>
        </w:numPr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520BE">
        <w:rPr>
          <w:rFonts w:ascii="Times New Roman" w:eastAsia="Times New Roman" w:hAnsi="Times New Roman" w:cs="Times New Roman"/>
          <w:b/>
          <w:bCs/>
          <w:sz w:val="28"/>
          <w:szCs w:val="28"/>
        </w:rPr>
        <w:t>Які дії треба зробити щоб установити напрямні у документі?</w:t>
      </w:r>
    </w:p>
    <w:p w14:paraId="69B48E7E" w14:textId="6A322E2A" w:rsidR="00F520BE" w:rsidRPr="00F520BE" w:rsidRDefault="00F520BE" w:rsidP="000D3462">
      <w:pPr>
        <w:pStyle w:val="a7"/>
        <w:spacing w:after="0" w:line="360" w:lineRule="auto"/>
        <w:ind w:left="0" w:firstLine="709"/>
        <w:contextualSpacing w:val="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520BE">
        <w:rPr>
          <w:rFonts w:ascii="Times New Roman" w:eastAsia="Times New Roman" w:hAnsi="Times New Roman" w:cs="Times New Roman"/>
          <w:bCs/>
          <w:sz w:val="28"/>
          <w:szCs w:val="28"/>
        </w:rPr>
        <w:t xml:space="preserve">Щоб встановити напрямні, потрібно перетягнути їх з </w:t>
      </w:r>
      <w:r w:rsidRPr="000D3462">
        <w:rPr>
          <w:rFonts w:ascii="Times New Roman" w:eastAsia="Times New Roman" w:hAnsi="Times New Roman" w:cs="Times New Roman"/>
          <w:sz w:val="28"/>
          <w:szCs w:val="28"/>
        </w:rPr>
        <w:t>лінійок</w:t>
      </w:r>
      <w:r w:rsidRPr="00F520BE">
        <w:rPr>
          <w:rFonts w:ascii="Times New Roman" w:eastAsia="Times New Roman" w:hAnsi="Times New Roman" w:cs="Times New Roman"/>
          <w:bCs/>
          <w:sz w:val="28"/>
          <w:szCs w:val="28"/>
        </w:rPr>
        <w:t xml:space="preserve"> (горизонтальної або вертикальної), які розташовані вздовж країв робочого поля. Для цього необхідно натиснути ліву кнопку миші на лінійці та перетягнути курсор у потрібне місце документа. Напрямні допомагають точно вирівнювати об’єкти.</w:t>
      </w:r>
    </w:p>
    <w:p w14:paraId="7FA8E4CF" w14:textId="2D50BC31" w:rsidR="004D71E9" w:rsidRPr="00F520BE" w:rsidRDefault="004D71E9" w:rsidP="00B37F0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sectPr w:rsidR="004D71E9" w:rsidRPr="00F520BE">
      <w:pgSz w:w="11906" w:h="16838"/>
      <w:pgMar w:top="851" w:right="850" w:bottom="1134" w:left="993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E3782F"/>
    <w:multiLevelType w:val="multilevel"/>
    <w:tmpl w:val="5F6877EE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B17AC"/>
    <w:multiLevelType w:val="multilevel"/>
    <w:tmpl w:val="594C0C7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0026C7"/>
    <w:multiLevelType w:val="hybridMultilevel"/>
    <w:tmpl w:val="4C70DB10"/>
    <w:lvl w:ilvl="0" w:tplc="B70825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F843D15"/>
    <w:multiLevelType w:val="multilevel"/>
    <w:tmpl w:val="4B8CD12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ED4C8F"/>
    <w:multiLevelType w:val="hybridMultilevel"/>
    <w:tmpl w:val="D3C2631E"/>
    <w:lvl w:ilvl="0" w:tplc="2DAC7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77D125C"/>
    <w:multiLevelType w:val="hybridMultilevel"/>
    <w:tmpl w:val="F4087B2C"/>
    <w:lvl w:ilvl="0" w:tplc="3F9009B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B6286D"/>
    <w:multiLevelType w:val="multilevel"/>
    <w:tmpl w:val="AB183E64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A1701A"/>
    <w:multiLevelType w:val="hybridMultilevel"/>
    <w:tmpl w:val="3C9ECBF6"/>
    <w:lvl w:ilvl="0" w:tplc="55B46D0E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9056D11"/>
    <w:multiLevelType w:val="multilevel"/>
    <w:tmpl w:val="D06A03DE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29265CA3"/>
    <w:multiLevelType w:val="hybridMultilevel"/>
    <w:tmpl w:val="DF6A65E0"/>
    <w:lvl w:ilvl="0" w:tplc="2BF6F3A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E40E809E">
      <w:numFmt w:val="bullet"/>
      <w:lvlText w:val="-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BA053EA"/>
    <w:multiLevelType w:val="hybridMultilevel"/>
    <w:tmpl w:val="DE3AE698"/>
    <w:lvl w:ilvl="0" w:tplc="23D05554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36517972"/>
    <w:multiLevelType w:val="hybridMultilevel"/>
    <w:tmpl w:val="B42A465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7DF22CD"/>
    <w:multiLevelType w:val="hybridMultilevel"/>
    <w:tmpl w:val="81A2CB08"/>
    <w:lvl w:ilvl="0" w:tplc="0476997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D906C80"/>
    <w:multiLevelType w:val="hybridMultilevel"/>
    <w:tmpl w:val="73727C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1B162BF"/>
    <w:multiLevelType w:val="hybridMultilevel"/>
    <w:tmpl w:val="F082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4733F5B"/>
    <w:multiLevelType w:val="hybridMultilevel"/>
    <w:tmpl w:val="67CEBA5E"/>
    <w:lvl w:ilvl="0" w:tplc="BC6615B6">
      <w:start w:val="1"/>
      <w:numFmt w:val="decimal"/>
      <w:suff w:val="space"/>
      <w:lvlText w:val="%1."/>
      <w:lvlJc w:val="left"/>
      <w:pPr>
        <w:ind w:left="1219" w:hanging="5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C162617"/>
    <w:multiLevelType w:val="hybridMultilevel"/>
    <w:tmpl w:val="778230B8"/>
    <w:lvl w:ilvl="0" w:tplc="1D84B1B2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F873534"/>
    <w:multiLevelType w:val="multilevel"/>
    <w:tmpl w:val="69E6321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suff w:val="space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8" w15:restartNumberingAfterBreak="0">
    <w:nsid w:val="50785AC2"/>
    <w:multiLevelType w:val="multilevel"/>
    <w:tmpl w:val="15A0F12A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CB6283"/>
    <w:multiLevelType w:val="multilevel"/>
    <w:tmpl w:val="22AE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FD5D08"/>
    <w:multiLevelType w:val="multilevel"/>
    <w:tmpl w:val="44EC9F9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61DD1DC6"/>
    <w:multiLevelType w:val="hybridMultilevel"/>
    <w:tmpl w:val="17EC19C8"/>
    <w:lvl w:ilvl="0" w:tplc="CF4C3E3C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63AB5477"/>
    <w:multiLevelType w:val="hybridMultilevel"/>
    <w:tmpl w:val="90D83AA2"/>
    <w:lvl w:ilvl="0" w:tplc="9DDEC8E4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68334BDE"/>
    <w:multiLevelType w:val="multilevel"/>
    <w:tmpl w:val="2BC22F76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2329EF"/>
    <w:multiLevelType w:val="multilevel"/>
    <w:tmpl w:val="EBB8A7C8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5" w15:restartNumberingAfterBreak="0">
    <w:nsid w:val="6A8829B7"/>
    <w:multiLevelType w:val="hybridMultilevel"/>
    <w:tmpl w:val="4524E09A"/>
    <w:lvl w:ilvl="0" w:tplc="2DAC704E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6EC3081F"/>
    <w:multiLevelType w:val="multilevel"/>
    <w:tmpl w:val="C8BEA2B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890E21"/>
    <w:multiLevelType w:val="multilevel"/>
    <w:tmpl w:val="668ED78C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8" w15:restartNumberingAfterBreak="0">
    <w:nsid w:val="71010FAA"/>
    <w:multiLevelType w:val="multilevel"/>
    <w:tmpl w:val="AEFED842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8A77C2"/>
    <w:multiLevelType w:val="hybridMultilevel"/>
    <w:tmpl w:val="456E01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7E72B8B"/>
    <w:multiLevelType w:val="multilevel"/>
    <w:tmpl w:val="FB12AF30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164349"/>
    <w:multiLevelType w:val="hybridMultilevel"/>
    <w:tmpl w:val="B7AA7004"/>
    <w:lvl w:ilvl="0" w:tplc="17D6E6FA">
      <w:start w:val="1"/>
      <w:numFmt w:val="lowerLetter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7BDE42E8"/>
    <w:multiLevelType w:val="multilevel"/>
    <w:tmpl w:val="F2B6CEA0"/>
    <w:lvl w:ilvl="0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9"/>
  </w:num>
  <w:num w:numId="2">
    <w:abstractNumId w:val="5"/>
  </w:num>
  <w:num w:numId="3">
    <w:abstractNumId w:val="24"/>
  </w:num>
  <w:num w:numId="4">
    <w:abstractNumId w:val="6"/>
  </w:num>
  <w:num w:numId="5">
    <w:abstractNumId w:val="30"/>
  </w:num>
  <w:num w:numId="6">
    <w:abstractNumId w:val="12"/>
  </w:num>
  <w:num w:numId="7">
    <w:abstractNumId w:val="14"/>
  </w:num>
  <w:num w:numId="8">
    <w:abstractNumId w:val="16"/>
  </w:num>
  <w:num w:numId="9">
    <w:abstractNumId w:val="17"/>
  </w:num>
  <w:num w:numId="10">
    <w:abstractNumId w:val="8"/>
  </w:num>
  <w:num w:numId="11">
    <w:abstractNumId w:val="20"/>
  </w:num>
  <w:num w:numId="12">
    <w:abstractNumId w:val="11"/>
  </w:num>
  <w:num w:numId="13">
    <w:abstractNumId w:val="13"/>
  </w:num>
  <w:num w:numId="14">
    <w:abstractNumId w:val="4"/>
  </w:num>
  <w:num w:numId="15">
    <w:abstractNumId w:val="10"/>
  </w:num>
  <w:num w:numId="16">
    <w:abstractNumId w:val="31"/>
  </w:num>
  <w:num w:numId="17">
    <w:abstractNumId w:val="0"/>
  </w:num>
  <w:num w:numId="18">
    <w:abstractNumId w:val="18"/>
  </w:num>
  <w:num w:numId="19">
    <w:abstractNumId w:val="1"/>
  </w:num>
  <w:num w:numId="20">
    <w:abstractNumId w:val="28"/>
  </w:num>
  <w:num w:numId="21">
    <w:abstractNumId w:val="32"/>
  </w:num>
  <w:num w:numId="22">
    <w:abstractNumId w:val="2"/>
  </w:num>
  <w:num w:numId="23">
    <w:abstractNumId w:val="25"/>
  </w:num>
  <w:num w:numId="24">
    <w:abstractNumId w:val="19"/>
  </w:num>
  <w:num w:numId="25">
    <w:abstractNumId w:val="27"/>
  </w:num>
  <w:num w:numId="26">
    <w:abstractNumId w:val="22"/>
  </w:num>
  <w:num w:numId="27">
    <w:abstractNumId w:val="7"/>
  </w:num>
  <w:num w:numId="28">
    <w:abstractNumId w:val="3"/>
  </w:num>
  <w:num w:numId="29">
    <w:abstractNumId w:val="23"/>
  </w:num>
  <w:num w:numId="30">
    <w:abstractNumId w:val="26"/>
  </w:num>
  <w:num w:numId="31">
    <w:abstractNumId w:val="29"/>
  </w:num>
  <w:num w:numId="32">
    <w:abstractNumId w:val="15"/>
  </w:num>
  <w:num w:numId="33">
    <w:abstractNumId w:val="2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0FD5"/>
    <w:rsid w:val="00036C70"/>
    <w:rsid w:val="00082F9B"/>
    <w:rsid w:val="00095F83"/>
    <w:rsid w:val="000D28C3"/>
    <w:rsid w:val="000D3462"/>
    <w:rsid w:val="000D3CC2"/>
    <w:rsid w:val="000F3CBA"/>
    <w:rsid w:val="001049E6"/>
    <w:rsid w:val="0013598F"/>
    <w:rsid w:val="00140451"/>
    <w:rsid w:val="0016578B"/>
    <w:rsid w:val="00174734"/>
    <w:rsid w:val="00182108"/>
    <w:rsid w:val="001B487E"/>
    <w:rsid w:val="001E3847"/>
    <w:rsid w:val="002361C5"/>
    <w:rsid w:val="00240FD5"/>
    <w:rsid w:val="002572FC"/>
    <w:rsid w:val="00265033"/>
    <w:rsid w:val="00276AD7"/>
    <w:rsid w:val="00282333"/>
    <w:rsid w:val="002D0FFA"/>
    <w:rsid w:val="002D2060"/>
    <w:rsid w:val="002E18D4"/>
    <w:rsid w:val="002E343C"/>
    <w:rsid w:val="002E734F"/>
    <w:rsid w:val="00323659"/>
    <w:rsid w:val="00346E03"/>
    <w:rsid w:val="00363DFE"/>
    <w:rsid w:val="00397B11"/>
    <w:rsid w:val="003B723D"/>
    <w:rsid w:val="003C31E7"/>
    <w:rsid w:val="003D3FC8"/>
    <w:rsid w:val="003F02A0"/>
    <w:rsid w:val="00437045"/>
    <w:rsid w:val="00455501"/>
    <w:rsid w:val="00497500"/>
    <w:rsid w:val="004A6DFB"/>
    <w:rsid w:val="004B3C92"/>
    <w:rsid w:val="004D0522"/>
    <w:rsid w:val="004D71E9"/>
    <w:rsid w:val="004F5039"/>
    <w:rsid w:val="00530F75"/>
    <w:rsid w:val="0056469B"/>
    <w:rsid w:val="00580201"/>
    <w:rsid w:val="00581AA6"/>
    <w:rsid w:val="005A643D"/>
    <w:rsid w:val="005F288D"/>
    <w:rsid w:val="006138F2"/>
    <w:rsid w:val="0064656D"/>
    <w:rsid w:val="006639F6"/>
    <w:rsid w:val="006C19E9"/>
    <w:rsid w:val="007231E7"/>
    <w:rsid w:val="00726103"/>
    <w:rsid w:val="00735766"/>
    <w:rsid w:val="00742EF6"/>
    <w:rsid w:val="007632AF"/>
    <w:rsid w:val="00782ABA"/>
    <w:rsid w:val="007D0962"/>
    <w:rsid w:val="007F2BDC"/>
    <w:rsid w:val="00811BCC"/>
    <w:rsid w:val="008275C9"/>
    <w:rsid w:val="008435D5"/>
    <w:rsid w:val="008C1BDE"/>
    <w:rsid w:val="009162A8"/>
    <w:rsid w:val="009213CA"/>
    <w:rsid w:val="00924BCC"/>
    <w:rsid w:val="00945D07"/>
    <w:rsid w:val="0096652B"/>
    <w:rsid w:val="00973EB4"/>
    <w:rsid w:val="00977E8D"/>
    <w:rsid w:val="00993EA7"/>
    <w:rsid w:val="009A4381"/>
    <w:rsid w:val="009E631C"/>
    <w:rsid w:val="009F4DA5"/>
    <w:rsid w:val="00A51F4F"/>
    <w:rsid w:val="00A91E70"/>
    <w:rsid w:val="00A97192"/>
    <w:rsid w:val="00AB6586"/>
    <w:rsid w:val="00AC118B"/>
    <w:rsid w:val="00AF5566"/>
    <w:rsid w:val="00B300F9"/>
    <w:rsid w:val="00B31B87"/>
    <w:rsid w:val="00B37F0B"/>
    <w:rsid w:val="00B41B7B"/>
    <w:rsid w:val="00B6042B"/>
    <w:rsid w:val="00B72288"/>
    <w:rsid w:val="00B90CF4"/>
    <w:rsid w:val="00BB09F0"/>
    <w:rsid w:val="00BB40FB"/>
    <w:rsid w:val="00BC06B2"/>
    <w:rsid w:val="00BE359C"/>
    <w:rsid w:val="00CA29E2"/>
    <w:rsid w:val="00CB364A"/>
    <w:rsid w:val="00CE0643"/>
    <w:rsid w:val="00CE7B85"/>
    <w:rsid w:val="00CF3733"/>
    <w:rsid w:val="00D052CE"/>
    <w:rsid w:val="00D312E7"/>
    <w:rsid w:val="00D601F3"/>
    <w:rsid w:val="00D62D0C"/>
    <w:rsid w:val="00D666D7"/>
    <w:rsid w:val="00D82072"/>
    <w:rsid w:val="00DD63BB"/>
    <w:rsid w:val="00E07DCD"/>
    <w:rsid w:val="00E52A01"/>
    <w:rsid w:val="00E5363F"/>
    <w:rsid w:val="00E77D80"/>
    <w:rsid w:val="00E93D12"/>
    <w:rsid w:val="00F520BE"/>
    <w:rsid w:val="00F67469"/>
    <w:rsid w:val="00F775F1"/>
    <w:rsid w:val="00FB6E82"/>
    <w:rsid w:val="00FC0406"/>
    <w:rsid w:val="00FF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42060"/>
  <w15:docId w15:val="{29D441AB-7C49-4D2E-83EC-C778A57FD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Normal (Web)"/>
    <w:basedOn w:val="a"/>
    <w:uiPriority w:val="99"/>
    <w:unhideWhenUsed/>
    <w:rsid w:val="004A76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CB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B5104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F43329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DD3793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DD3793"/>
    <w:rPr>
      <w:color w:val="0000FF"/>
      <w:u w:val="single"/>
    </w:rPr>
  </w:style>
  <w:style w:type="character" w:customStyle="1" w:styleId="mwe-math-mathml-inline">
    <w:name w:val="mwe-math-mathml-inline"/>
    <w:basedOn w:val="a0"/>
    <w:rsid w:val="00122189"/>
  </w:style>
  <w:style w:type="table" w:styleId="a9">
    <w:name w:val="Table Grid"/>
    <w:basedOn w:val="a1"/>
    <w:uiPriority w:val="59"/>
    <w:rsid w:val="00122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034EB"/>
  </w:style>
  <w:style w:type="paragraph" w:styleId="ac">
    <w:name w:val="footer"/>
    <w:basedOn w:val="a"/>
    <w:link w:val="ad"/>
    <w:uiPriority w:val="99"/>
    <w:unhideWhenUsed/>
    <w:rsid w:val="004034E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034EB"/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10">
    <w:name w:val="Обычный1"/>
    <w:basedOn w:val="a0"/>
    <w:rsid w:val="00B31B87"/>
  </w:style>
  <w:style w:type="character" w:customStyle="1" w:styleId="italic">
    <w:name w:val="italic"/>
    <w:basedOn w:val="a0"/>
    <w:rsid w:val="00B31B87"/>
  </w:style>
  <w:style w:type="character" w:customStyle="1" w:styleId="11">
    <w:name w:val="Звичайний1"/>
    <w:basedOn w:val="a0"/>
    <w:rsid w:val="001049E6"/>
  </w:style>
  <w:style w:type="character" w:customStyle="1" w:styleId="20">
    <w:name w:val="Звичайний2"/>
    <w:basedOn w:val="a0"/>
    <w:rsid w:val="00CF3733"/>
  </w:style>
  <w:style w:type="character" w:customStyle="1" w:styleId="30">
    <w:name w:val="Звичайний3"/>
    <w:basedOn w:val="a0"/>
    <w:rsid w:val="00FB6E82"/>
  </w:style>
  <w:style w:type="character" w:customStyle="1" w:styleId="40">
    <w:name w:val="Звичайний4"/>
    <w:basedOn w:val="a0"/>
    <w:rsid w:val="00AF5566"/>
  </w:style>
  <w:style w:type="character" w:styleId="af">
    <w:name w:val="Strong"/>
    <w:basedOn w:val="a0"/>
    <w:uiPriority w:val="22"/>
    <w:qFormat/>
    <w:rsid w:val="00D62D0C"/>
    <w:rPr>
      <w:b/>
      <w:bCs/>
    </w:rPr>
  </w:style>
  <w:style w:type="paragraph" w:styleId="HTML0">
    <w:name w:val="HTML Preformatted"/>
    <w:basedOn w:val="a"/>
    <w:link w:val="HTML1"/>
    <w:uiPriority w:val="99"/>
    <w:unhideWhenUsed/>
    <w:rsid w:val="00D62D0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1">
    <w:name w:val="Стандартный HTML Знак"/>
    <w:basedOn w:val="a0"/>
    <w:link w:val="HTML0"/>
    <w:uiPriority w:val="99"/>
    <w:rsid w:val="00D62D0C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ljs-tag">
    <w:name w:val="hljs-tag"/>
    <w:basedOn w:val="a0"/>
    <w:rsid w:val="00D62D0C"/>
  </w:style>
  <w:style w:type="character" w:customStyle="1" w:styleId="hljs-name">
    <w:name w:val="hljs-name"/>
    <w:basedOn w:val="a0"/>
    <w:rsid w:val="00D62D0C"/>
  </w:style>
  <w:style w:type="character" w:customStyle="1" w:styleId="hljs-attr">
    <w:name w:val="hljs-attr"/>
    <w:basedOn w:val="a0"/>
    <w:rsid w:val="00D62D0C"/>
  </w:style>
  <w:style w:type="character" w:customStyle="1" w:styleId="hljs-string">
    <w:name w:val="hljs-string"/>
    <w:basedOn w:val="a0"/>
    <w:rsid w:val="00D62D0C"/>
  </w:style>
  <w:style w:type="character" w:styleId="af0">
    <w:name w:val="Emphasis"/>
    <w:basedOn w:val="a0"/>
    <w:uiPriority w:val="20"/>
    <w:qFormat/>
    <w:rsid w:val="00D62D0C"/>
    <w:rPr>
      <w:i/>
      <w:iCs/>
    </w:rPr>
  </w:style>
  <w:style w:type="character" w:customStyle="1" w:styleId="hljs-function">
    <w:name w:val="hljs-function"/>
    <w:basedOn w:val="a0"/>
    <w:rsid w:val="00D62D0C"/>
  </w:style>
  <w:style w:type="character" w:customStyle="1" w:styleId="hljs-title">
    <w:name w:val="hljs-title"/>
    <w:basedOn w:val="a0"/>
    <w:rsid w:val="00D62D0C"/>
  </w:style>
  <w:style w:type="character" w:customStyle="1" w:styleId="hljs-number">
    <w:name w:val="hljs-number"/>
    <w:basedOn w:val="a0"/>
    <w:rsid w:val="00D62D0C"/>
  </w:style>
  <w:style w:type="character" w:customStyle="1" w:styleId="hljs-keyword">
    <w:name w:val="hljs-keyword"/>
    <w:basedOn w:val="a0"/>
    <w:rsid w:val="00D62D0C"/>
  </w:style>
  <w:style w:type="character" w:customStyle="1" w:styleId="hljs-params">
    <w:name w:val="hljs-params"/>
    <w:basedOn w:val="a0"/>
    <w:rsid w:val="00D62D0C"/>
  </w:style>
  <w:style w:type="character" w:styleId="af1">
    <w:name w:val="Placeholder Text"/>
    <w:basedOn w:val="a0"/>
    <w:uiPriority w:val="99"/>
    <w:semiHidden/>
    <w:rsid w:val="004B3C9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41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0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6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05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2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54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08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07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0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55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6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9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3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90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80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3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19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9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5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2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12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2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17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2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90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2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23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34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24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302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03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7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5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63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97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1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64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63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7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4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7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2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2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1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38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6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24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9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5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3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7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7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0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27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8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22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00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66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3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53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08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01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08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26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2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9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7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45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70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8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6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0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44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1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7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98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7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45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8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01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6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2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2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16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6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26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2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52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4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03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6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8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3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5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99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3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44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1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89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8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73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17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05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2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36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16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77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23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05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91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31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3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1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2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35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466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52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66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9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4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6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66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86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85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67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89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8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1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51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44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1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3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28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84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93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9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875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59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6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557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08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6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30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11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93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8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8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13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8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44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56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52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06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85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19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8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44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4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26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2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13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821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8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36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7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4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801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01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5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105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09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86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40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7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8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30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00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2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9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29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6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5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37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2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59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51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3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39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51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983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0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093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71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05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92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7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16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46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92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5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636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389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451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548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102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252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160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2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2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88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6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30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8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538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15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45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2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28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10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4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69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8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2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9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4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06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6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8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04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00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2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67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1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34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73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3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04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78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88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2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3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3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1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40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0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43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3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2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29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73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9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41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42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64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6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2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08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9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68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88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74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2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0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0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3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6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0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5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2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97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21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1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8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18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732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0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432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3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6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7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43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8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04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33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6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90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02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7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8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29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247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24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82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78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586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2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96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25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09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03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91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4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7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85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74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93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4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86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8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4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74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8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85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911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212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20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69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974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4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98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88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5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8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53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9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6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55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5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1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68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3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7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56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1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5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5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1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08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1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2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9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8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99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3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40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6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8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2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92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21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6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8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97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4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1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46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42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0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44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7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68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0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899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85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205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768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2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7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04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5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48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33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65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23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8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01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699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4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53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6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959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17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2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2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78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3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8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9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4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01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1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00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1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54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8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0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6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4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3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1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73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9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2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2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62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38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85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401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78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0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40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9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07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139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9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75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3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56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0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5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6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8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33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7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2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9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11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43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7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37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98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0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04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7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48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1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8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39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88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73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9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0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7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77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93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0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0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1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10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67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7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1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4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18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6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188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132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07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2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17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75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16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49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4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60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61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61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9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6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34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3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55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8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58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95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8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34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05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39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969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1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97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8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16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8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1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7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0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1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4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0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24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5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1128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9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54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6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07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18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95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29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50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27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82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83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42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31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59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5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5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6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6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65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8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93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8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03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5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87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7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668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3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27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28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69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7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0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7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5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3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6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7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8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6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5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59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3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2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53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56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55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8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70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26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9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69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4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2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59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3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9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8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3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66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60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77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5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31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8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42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88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78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10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485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3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26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18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56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30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6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94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52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043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64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36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7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126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542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5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28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90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57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20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663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27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99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10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9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439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79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15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38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8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7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69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0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910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664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41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8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06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927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65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63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841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03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5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225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5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40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39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8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4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6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4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8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1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3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65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85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9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3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1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63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11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266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8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50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08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75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2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7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1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941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06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15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0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0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91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6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59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0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34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73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5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8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53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263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35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64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95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4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4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0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4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1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64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9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2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6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0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39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8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27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5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0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8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0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3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56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15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00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91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68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744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23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88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51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6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0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98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24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52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8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75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6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60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46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5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6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24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4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98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6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21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70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71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33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2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32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39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7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41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0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77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57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4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49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8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254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302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716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0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84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27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81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16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39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9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770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3105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460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01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8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7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3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23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90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6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377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1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51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006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4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15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2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97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36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39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19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19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18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17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23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67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20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6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4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66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19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21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1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27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1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7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9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5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72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9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5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75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8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1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9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7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6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90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03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8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5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23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91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64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83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27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54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24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93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61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7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38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15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0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49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8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4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80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50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38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09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25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58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56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809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749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43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69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087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407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56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6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3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138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7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9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4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91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4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12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9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2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12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36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04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3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61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88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36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97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6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11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36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1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5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3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6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4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43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99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4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8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37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6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31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71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0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51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57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53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3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93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9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1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2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92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3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6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0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22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6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36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5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51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26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91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3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4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6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4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60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82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2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7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3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71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83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621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56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10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7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24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44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24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9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06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103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6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60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8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608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958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15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45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2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8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2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56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4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26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8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8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8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35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0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0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33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3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8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0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6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2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4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7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12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67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9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6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18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9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82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14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2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19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0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6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056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73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82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82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80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7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0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1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58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7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48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1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6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3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25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48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96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39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67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13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9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96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5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70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02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4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37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2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3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65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06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3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498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8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7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3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7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0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0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2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2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86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04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56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8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41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8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31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85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5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85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29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20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89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08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26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2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81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559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800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8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2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4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46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08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7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093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09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52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53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6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61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0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6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2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2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83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4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456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73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5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3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75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7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6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9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0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42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38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33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61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94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37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8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0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1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60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5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01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7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17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0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5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3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1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6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9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7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49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1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33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32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9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5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4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2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89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7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1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3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7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721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45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5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12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8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4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7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6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5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8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3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6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01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1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37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33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3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8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4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4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5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8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30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53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3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6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73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30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4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7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9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4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7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9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83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6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73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9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18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25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0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50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16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92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7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3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2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3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71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1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4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77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23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9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53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7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1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00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03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71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75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991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9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5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11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78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3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2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25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72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6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2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4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8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93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9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0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6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3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3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04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0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67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4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3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5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84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1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2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6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36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95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2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6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8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4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85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72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63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85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31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2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4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43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1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3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8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28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14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75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971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18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8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64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0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0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1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74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81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3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1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0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84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0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85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6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50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45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1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8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78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34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38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4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6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4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1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31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60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05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55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9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05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64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81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8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9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0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9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6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03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7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337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642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12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801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158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02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0777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389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5938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BD04ZcP4q36DBiutpldA389sWA==">CgMxLjA4AHIhMTR6WjIyYy1xdEtFZ0hZaE1qRzBJV2I4aFpzTGRrTkRr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1968</TotalTime>
  <Pages>5</Pages>
  <Words>539</Words>
  <Characters>3077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Polynko</dc:creator>
  <cp:lastModifiedBy>Ігор Полинько</cp:lastModifiedBy>
  <cp:revision>61</cp:revision>
  <dcterms:created xsi:type="dcterms:W3CDTF">2025-03-24T08:17:00Z</dcterms:created>
  <dcterms:modified xsi:type="dcterms:W3CDTF">2026-04-14T16:21:00Z</dcterms:modified>
</cp:coreProperties>
</file>