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 w:rsidRPr="00646D5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Pr="00646D50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0DA6513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6A41" w:rsidRPr="00646D50">
        <w:rPr>
          <w:rFonts w:ascii="Times New Roman" w:eastAsia="Times New Roman" w:hAnsi="Times New Roman" w:cs="Times New Roman"/>
          <w:sz w:val="28"/>
          <w:szCs w:val="28"/>
        </w:rPr>
        <w:t>Моделювання систем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Pr="00646D50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 w:rsidRPr="00646D50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6464367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кафедри АІС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Бурдільна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Є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Pr="00646D50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3E36CC79" w:rsidR="00240FD5" w:rsidRPr="00646D50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 w:rsidRPr="00646D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40968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67428A72" w14:textId="1E16D2F0" w:rsidR="00E93D12" w:rsidRPr="00F40968" w:rsidRDefault="00BC06B2" w:rsidP="00897A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968" w:rsidRPr="00F40968">
        <w:rPr>
          <w:rFonts w:ascii="Times New Roman" w:hAnsi="Times New Roman" w:cs="Times New Roman"/>
          <w:sz w:val="28"/>
          <w:szCs w:val="28"/>
        </w:rPr>
        <w:t>Моделювання дискретних випадкових величин та потоків подій</w:t>
      </w:r>
    </w:p>
    <w:p w14:paraId="3FCF5FEA" w14:textId="6B9EAC72" w:rsidR="007632AF" w:rsidRPr="00F40968" w:rsidRDefault="00BC06B2" w:rsidP="00897A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968" w:rsidRPr="00F40968">
        <w:rPr>
          <w:rFonts w:ascii="Times New Roman" w:hAnsi="Times New Roman" w:cs="Times New Roman"/>
          <w:sz w:val="28"/>
          <w:szCs w:val="28"/>
        </w:rPr>
        <w:t>навчитися розв’язувати задачі моделювання випадкових подій і випадкових величин із заданим законом розподілу з метою подальшого використання в задачах імітаційного моделювання.</w:t>
      </w:r>
    </w:p>
    <w:p w14:paraId="50D08E26" w14:textId="77777777" w:rsidR="007632AF" w:rsidRPr="00646D50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646D50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22EE2DC1" w14:textId="433C0EBA" w:rsidR="007E53A3" w:rsidRDefault="00F40968" w:rsidP="00F40968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40968">
        <w:rPr>
          <w:rFonts w:ascii="Times New Roman" w:hAnsi="Times New Roman" w:cs="Times New Roman"/>
          <w:sz w:val="28"/>
          <w:szCs w:val="28"/>
        </w:rPr>
        <w:t>Побудувати процедуру імітації дискретної випадкової величини Х з законом розподілення, завданим у наступній таблиці 3.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40968">
        <w:rPr>
          <w:rFonts w:ascii="Times New Roman" w:hAnsi="Times New Roman" w:cs="Times New Roman"/>
          <w:sz w:val="28"/>
          <w:szCs w:val="28"/>
        </w:rPr>
        <w:t>.</w:t>
      </w:r>
    </w:p>
    <w:p w14:paraId="7B8AFF59" w14:textId="44E5C2D0" w:rsidR="00F40968" w:rsidRDefault="00F40968" w:rsidP="00F40968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3.1</w:t>
      </w:r>
    </w:p>
    <w:tbl>
      <w:tblPr>
        <w:tblStyle w:val="a9"/>
        <w:tblW w:w="9067" w:type="dxa"/>
        <w:tblInd w:w="562" w:type="dxa"/>
        <w:tblLook w:val="04A0" w:firstRow="1" w:lastRow="0" w:firstColumn="1" w:lastColumn="0" w:noHBand="0" w:noVBand="1"/>
      </w:tblPr>
      <w:tblGrid>
        <w:gridCol w:w="1256"/>
        <w:gridCol w:w="1007"/>
        <w:gridCol w:w="1134"/>
        <w:gridCol w:w="1134"/>
        <w:gridCol w:w="1134"/>
        <w:gridCol w:w="1134"/>
        <w:gridCol w:w="1134"/>
        <w:gridCol w:w="1134"/>
      </w:tblGrid>
      <w:tr w:rsidR="00F40968" w14:paraId="44208139" w14:textId="77777777" w:rsidTr="00F40968">
        <w:trPr>
          <w:trHeight w:val="259"/>
        </w:trPr>
        <w:tc>
          <w:tcPr>
            <w:tcW w:w="1256" w:type="dxa"/>
            <w:vAlign w:val="center"/>
          </w:tcPr>
          <w:p w14:paraId="0CAC813A" w14:textId="39ABE054" w:rsidR="00F40968" w:rsidRDefault="00F40968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1007" w:type="dxa"/>
            <w:vAlign w:val="center"/>
          </w:tcPr>
          <w:p w14:paraId="50E648F7" w14:textId="5CAE28C5" w:rsidR="00F40968" w:rsidRPr="00F40968" w:rsidRDefault="00A92C37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D89FCBB" w14:textId="7905A5C8" w:rsidR="00F40968" w:rsidRDefault="00A92C37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1B152F9" w14:textId="222A9917" w:rsidR="00F40968" w:rsidRDefault="00A92C37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AC8E769" w14:textId="45425448" w:rsidR="00F40968" w:rsidRDefault="00A92C37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78626F86" w14:textId="78A623BB" w:rsidR="00F40968" w:rsidRDefault="00A92C37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735D5359" w14:textId="0D0671FC" w:rsidR="00F40968" w:rsidRDefault="00A92C37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5E537E48" w14:textId="428BE2BE" w:rsidR="00F40968" w:rsidRDefault="00A92C37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F40968" w14:paraId="7145D94E" w14:textId="77777777" w:rsidTr="00F40968">
        <w:trPr>
          <w:trHeight w:val="492"/>
        </w:trPr>
        <w:tc>
          <w:tcPr>
            <w:tcW w:w="1256" w:type="dxa"/>
            <w:vAlign w:val="center"/>
          </w:tcPr>
          <w:p w14:paraId="2E0A4538" w14:textId="009AF927" w:rsidR="00F40968" w:rsidRPr="00F40968" w:rsidRDefault="00F40968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07" w:type="dxa"/>
            <w:vAlign w:val="center"/>
          </w:tcPr>
          <w:p w14:paraId="5B0E4331" w14:textId="253E9655" w:rsidR="00F40968" w:rsidRPr="00F40968" w:rsidRDefault="00F40968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0,11</w:t>
            </w:r>
          </w:p>
        </w:tc>
        <w:tc>
          <w:tcPr>
            <w:tcW w:w="1134" w:type="dxa"/>
            <w:vAlign w:val="center"/>
          </w:tcPr>
          <w:p w14:paraId="4D34A470" w14:textId="0931BC3B" w:rsidR="00F40968" w:rsidRPr="00F40968" w:rsidRDefault="00F40968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134" w:type="dxa"/>
            <w:vAlign w:val="center"/>
          </w:tcPr>
          <w:p w14:paraId="77953D44" w14:textId="53814CE6" w:rsidR="00F40968" w:rsidRPr="00F40968" w:rsidRDefault="00F40968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0,26</w:t>
            </w:r>
          </w:p>
        </w:tc>
        <w:tc>
          <w:tcPr>
            <w:tcW w:w="1134" w:type="dxa"/>
            <w:vAlign w:val="center"/>
          </w:tcPr>
          <w:p w14:paraId="335C5F14" w14:textId="1AFBE6C9" w:rsidR="00F40968" w:rsidRPr="00F40968" w:rsidRDefault="00F40968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134" w:type="dxa"/>
            <w:vAlign w:val="center"/>
          </w:tcPr>
          <w:p w14:paraId="79B84207" w14:textId="1C9C56AB" w:rsidR="00F40968" w:rsidRPr="00F40968" w:rsidRDefault="00F40968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</w:t>
            </w:r>
          </w:p>
        </w:tc>
        <w:tc>
          <w:tcPr>
            <w:tcW w:w="1134" w:type="dxa"/>
            <w:vAlign w:val="center"/>
          </w:tcPr>
          <w:p w14:paraId="2CC9F67D" w14:textId="77777777" w:rsidR="00F40968" w:rsidRDefault="00F40968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B01DB45" w14:textId="77777777" w:rsidR="00F40968" w:rsidRDefault="00F40968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49717B" w14:textId="591AC6F2" w:rsidR="00F40968" w:rsidRDefault="00F40968" w:rsidP="00F40968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34F1AE3" w14:textId="4EAFBF3C" w:rsidR="0093105A" w:rsidRDefault="0093105A" w:rsidP="006362C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37232">
        <w:rPr>
          <w:rFonts w:ascii="Times New Roman" w:hAnsi="Times New Roman" w:cs="Times New Roman"/>
          <w:sz w:val="28"/>
          <w:szCs w:val="28"/>
        </w:rPr>
        <w:t xml:space="preserve">Випадкова величина приймає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F37232">
        <w:rPr>
          <w:rFonts w:ascii="Times New Roman" w:hAnsi="Times New Roman" w:cs="Times New Roman"/>
          <w:sz w:val="28"/>
          <w:szCs w:val="28"/>
        </w:rPr>
        <w:t xml:space="preserve"> значень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імовірностями</w:t>
      </w:r>
    </w:p>
    <w:p w14:paraId="51CA642A" w14:textId="34140405" w:rsidR="0093105A" w:rsidRDefault="0093105A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i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</m:acc>
      </m:oMath>
      <w:r w:rsidRPr="0093105A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93105A">
        <w:rPr>
          <w:rFonts w:ascii="Times New Roman" w:hAnsi="Times New Roman" w:cs="Times New Roman"/>
          <w:iCs/>
          <w:sz w:val="28"/>
          <w:szCs w:val="28"/>
          <w:lang w:val="en-US"/>
        </w:rPr>
        <w:t>(3.1)</w:t>
      </w:r>
    </w:p>
    <w:p w14:paraId="7EEB11C6" w14:textId="51B226D1" w:rsidR="0093105A" w:rsidRDefault="0093105A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Тоді функцію розподілення можна визначити наступним чином:</w:t>
      </w:r>
    </w:p>
    <w:p w14:paraId="3A87F352" w14:textId="49374159" w:rsidR="0093105A" w:rsidRPr="006362C2" w:rsidRDefault="0093105A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709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=0, x≤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1A91FFA1" w14:textId="4F92F600" w:rsidR="0093105A" w:rsidRPr="0093105A" w:rsidRDefault="0093105A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709" w:firstLine="709"/>
        <w:contextualSpacing w:val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Start w:id="1" w:name="_Hlk194654444"/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w:bookmarkEnd w:id="1"/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x≤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12746917" w14:textId="1E497506" w:rsidR="0093105A" w:rsidRPr="008D4BE0" w:rsidRDefault="0093105A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x≤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8D4BE0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8D4BE0" w:rsidRPr="008D4BE0">
        <w:rPr>
          <w:rFonts w:ascii="Times New Roman" w:hAnsi="Times New Roman" w:cs="Times New Roman"/>
          <w:iCs/>
          <w:sz w:val="28"/>
          <w:szCs w:val="28"/>
          <w:lang w:val="en-US"/>
        </w:rPr>
        <w:t>(3.2)</w:t>
      </w:r>
    </w:p>
    <w:p w14:paraId="67D2BC63" w14:textId="5B53BB4F" w:rsidR="0093105A" w:rsidRDefault="0093105A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…………</w:t>
      </w:r>
    </w:p>
    <w:p w14:paraId="7C1D9447" w14:textId="678BC497" w:rsidR="008D4BE0" w:rsidRPr="008D4BE0" w:rsidRDefault="008D4BE0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709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, x</m:t>
          </m:r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7801B609" w14:textId="1AD2CA89" w:rsidR="008D4BE0" w:rsidRDefault="008D4BE0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BE0">
        <w:rPr>
          <w:rFonts w:ascii="Times New Roman" w:hAnsi="Times New Roman" w:cs="Times New Roman"/>
          <w:sz w:val="28"/>
          <w:szCs w:val="28"/>
        </w:rPr>
        <w:t>Для розв’язання поставленого завдання можна застосувати метод оберненої функції, тобто знайти випадкову величину</w:t>
      </w:r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8D4BE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8D4BE0">
        <w:rPr>
          <w:rFonts w:ascii="Times New Roman" w:hAnsi="Times New Roman" w:cs="Times New Roman"/>
          <w:sz w:val="28"/>
          <w:szCs w:val="28"/>
        </w:rPr>
        <w:t xml:space="preserve">за допомогою перетворення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де </w:t>
      </w:r>
      <m:oMath>
        <m:r>
          <w:rPr>
            <w:rFonts w:ascii="Cambria Math" w:hAnsi="Cambria Math" w:cs="Times New Roman"/>
            <w:sz w:val="28"/>
            <w:szCs w:val="28"/>
          </w:rPr>
          <m:t>Y∈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</m:oMath>
      <w:r w:rsidRPr="008D4B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D4BE0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BE0">
        <w:rPr>
          <w:rFonts w:ascii="Times New Roman" w:hAnsi="Times New Roman" w:cs="Times New Roman"/>
          <w:sz w:val="28"/>
          <w:szCs w:val="28"/>
        </w:rPr>
        <w:t>– функція, обернена до</w:t>
      </w:r>
      <w:r w:rsidRPr="008D4BE0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8D4B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F3050C" w14:textId="6A5F3905" w:rsidR="008D4BE0" w:rsidRDefault="008D4BE0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D4BE0">
        <w:rPr>
          <w:rFonts w:ascii="Times New Roman" w:hAnsi="Times New Roman" w:cs="Times New Roman"/>
          <w:sz w:val="28"/>
          <w:szCs w:val="28"/>
        </w:rPr>
        <w:t xml:space="preserve">Простіший алгоритм обчислення дискретної випадкової величини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8D4BE0">
        <w:rPr>
          <w:rFonts w:ascii="Times New Roman" w:hAnsi="Times New Roman" w:cs="Times New Roman"/>
          <w:sz w:val="28"/>
          <w:szCs w:val="28"/>
        </w:rPr>
        <w:t>, який заданий таблицею розподілення:</w:t>
      </w:r>
    </w:p>
    <w:p w14:paraId="621B59D1" w14:textId="4B3B2E96" w:rsidR="008D4BE0" w:rsidRDefault="008D4BE0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інакше,</w:t>
      </w:r>
    </w:p>
    <w:p w14:paraId="032B48AA" w14:textId="25751D0E" w:rsidR="008D4BE0" w:rsidRDefault="008D4BE0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≤</m:t>
        </m:r>
        <w:bookmarkStart w:id="2" w:name="_Hlk194655036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w:bookmarkEnd w:id="2"/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інакше,</w:t>
      </w:r>
    </w:p>
    <w:p w14:paraId="05BEC1CD" w14:textId="0AEE7239" w:rsidR="008D4BE0" w:rsidRPr="00474B1F" w:rsidRDefault="008D4BE0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74B1F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Y</m:t>
        </m:r>
        <m:r>
          <w:rPr>
            <w:rFonts w:ascii="Cambria Math" w:hAnsi="Cambria Math" w:cs="Times New Roman"/>
            <w:sz w:val="32"/>
            <w:szCs w:val="32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</m:e>
        </m:nary>
      </m:oMath>
      <w:r w:rsidRPr="00474B1F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</w:rPr>
          <m:t>X≤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474B1F">
        <w:rPr>
          <w:rFonts w:ascii="Times New Roman" w:hAnsi="Times New Roman" w:cs="Times New Roman"/>
          <w:sz w:val="28"/>
          <w:szCs w:val="28"/>
        </w:rPr>
        <w:t xml:space="preserve"> інакше</w:t>
      </w:r>
      <w:r w:rsidR="00F37232" w:rsidRPr="00474B1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</w:p>
    <w:p w14:paraId="387704F0" w14:textId="7156EA54" w:rsidR="008D4BE0" w:rsidRPr="0014495D" w:rsidRDefault="0014495D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44"/>
          <w:szCs w:val="44"/>
        </w:rPr>
      </w:pPr>
      <w:r w:rsidRPr="0014495D">
        <w:rPr>
          <w:rFonts w:ascii="Times New Roman" w:hAnsi="Times New Roman" w:cs="Times New Roman"/>
          <w:sz w:val="28"/>
          <w:szCs w:val="28"/>
        </w:rPr>
        <w:lastRenderedPageBreak/>
        <w:t xml:space="preserve">Геометрична інтерпретація алгоритму зведена до наступного: одиничний відрізок ділиться на n ділянок довжиною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Pr="0014495D">
        <w:rPr>
          <w:rFonts w:ascii="Times New Roman" w:hAnsi="Times New Roman" w:cs="Times New Roman"/>
          <w:sz w:val="28"/>
          <w:szCs w:val="28"/>
        </w:rPr>
        <w:t xml:space="preserve">. Якщо випадкове число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Y</m:t>
        </m:r>
      </m:oMath>
      <w:r w:rsidRPr="0014495D">
        <w:rPr>
          <w:rFonts w:ascii="Times New Roman" w:hAnsi="Times New Roman" w:cs="Times New Roman"/>
          <w:sz w:val="28"/>
          <w:szCs w:val="28"/>
        </w:rPr>
        <w:t xml:space="preserve"> припало, наприклад, на ділянку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4495D">
        <w:rPr>
          <w:rFonts w:ascii="Times New Roman" w:hAnsi="Times New Roman" w:cs="Times New Roman"/>
          <w:sz w:val="28"/>
          <w:szCs w:val="28"/>
        </w:rPr>
        <w:t xml:space="preserve"> , то це означає, що як значення випадкової величини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14495D">
        <w:rPr>
          <w:rFonts w:ascii="Times New Roman" w:hAnsi="Times New Roman" w:cs="Times New Roman"/>
          <w:sz w:val="28"/>
          <w:szCs w:val="28"/>
        </w:rPr>
        <w:t xml:space="preserve"> </w:t>
      </w:r>
      <w:r w:rsidRPr="0014495D">
        <w:rPr>
          <w:rFonts w:ascii="Times New Roman" w:hAnsi="Times New Roman" w:cs="Times New Roman"/>
          <w:sz w:val="28"/>
          <w:szCs w:val="28"/>
        </w:rPr>
        <w:t xml:space="preserve">потрібно вибрати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4495D">
        <w:rPr>
          <w:rFonts w:ascii="Times New Roman" w:hAnsi="Times New Roman" w:cs="Times New Roman"/>
          <w:sz w:val="28"/>
          <w:szCs w:val="28"/>
        </w:rPr>
        <w:t>.</w:t>
      </w:r>
    </w:p>
    <w:p w14:paraId="54E2A9EA" w14:textId="77777777" w:rsidR="008D4BE0" w:rsidRPr="00A4773E" w:rsidRDefault="008D4BE0" w:rsidP="008D4BE0">
      <w:pPr>
        <w:pStyle w:val="a7"/>
        <w:tabs>
          <w:tab w:val="left" w:pos="709"/>
          <w:tab w:val="right" w:pos="10063"/>
        </w:tabs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9DF1A8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E4CA22E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F6AB22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10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E100AD2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87C0178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85110A4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F83853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310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.OutputEncoding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System.Text.</w:t>
      </w:r>
      <w:r w:rsidRPr="009310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</w:t>
      </w:r>
      <w:proofErr w:type="gram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8;</w:t>
      </w:r>
    </w:p>
    <w:p w14:paraId="05958C57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35A452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105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Задаємо</w:t>
      </w:r>
      <w:proofErr w:type="spellEnd"/>
      <w:r w:rsidRPr="0093105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ймовірності</w:t>
      </w:r>
      <w:proofErr w:type="spellEnd"/>
    </w:p>
    <w:p w14:paraId="05EDB8E8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probabilities = { 0.11, 0.25, 0.26, 0.3, 0.08 };</w:t>
      </w:r>
    </w:p>
    <w:p w14:paraId="0BDB4AF7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cumulative = 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probabilities.Length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+ 1];</w:t>
      </w:r>
    </w:p>
    <w:p w14:paraId="76D79F6C" w14:textId="77777777" w:rsid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cumulative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0] = 0;</w:t>
      </w:r>
    </w:p>
    <w:p w14:paraId="490BED31" w14:textId="77777777" w:rsid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69974D7C" w14:textId="77777777" w:rsid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Розрахунок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меж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)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проміжків</w:t>
      </w:r>
      <w:proofErr w:type="spellEnd"/>
    </w:p>
    <w:p w14:paraId="6C848255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probabilities.Length</w:t>
      </w:r>
      <w:proofErr w:type="spellEnd"/>
      <w:proofErr w:type="gram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288F37C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F1B895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cumulative[</w:t>
      </w:r>
      <w:proofErr w:type="spellStart"/>
      <w:proofErr w:type="gram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 = </w:t>
      </w:r>
      <w:proofErr w:type="spellStart"/>
      <w:r w:rsidRPr="009310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(cumulative[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+ probabilities[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 2);</w:t>
      </w:r>
    </w:p>
    <w:p w14:paraId="3643127B" w14:textId="77777777" w:rsid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4628D72B" w14:textId="77777777" w:rsid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27D36856" w14:textId="77777777" w:rsid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Виводимо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точки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проміжків</w:t>
      </w:r>
      <w:proofErr w:type="spellEnd"/>
    </w:p>
    <w:p w14:paraId="74566B4E" w14:textId="77777777" w:rsid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"Точки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проміжків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325F74CA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cumulative.Length</w:t>
      </w:r>
      <w:proofErr w:type="spellEnd"/>
      <w:proofErr w:type="gram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3104120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19F36FF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310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310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{cumulative[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  <w:r w:rsidRPr="009310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; "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0DD4B1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1A54E1D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310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DB270C5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9D2549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105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Лічильники</w:t>
      </w:r>
      <w:proofErr w:type="spellEnd"/>
    </w:p>
    <w:p w14:paraId="24AC34B1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counts = 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probabilities.Length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D6E359A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0B43D8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105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Моделювання</w:t>
      </w:r>
      <w:proofErr w:type="spellEnd"/>
    </w:p>
    <w:p w14:paraId="3336625A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10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310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67E8F7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10000; 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5613681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D74C67D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spellStart"/>
      <w:proofErr w:type="gram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rnd.NextDouble</w:t>
      </w:r>
      <w:proofErr w:type="spellEnd"/>
      <w:proofErr w:type="gram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3EF51CC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proofErr w:type="gram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probabilities.Length</w:t>
      </w:r>
      <w:proofErr w:type="spellEnd"/>
      <w:proofErr w:type="gram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F21D547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FFFDA49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&gt; cumulative[j] &amp;&amp; value &lt;= </w:t>
      </w:r>
      <w:proofErr w:type="gram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cumulative[</w:t>
      </w:r>
      <w:proofErr w:type="gram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+ 1])</w:t>
      </w:r>
    </w:p>
    <w:p w14:paraId="45660606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601F668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counts[j]++;</w:t>
      </w:r>
    </w:p>
    <w:p w14:paraId="4456F901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9B73B4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1B2A027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CB6B0E4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7ACE190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562DC6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105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Вивід</w:t>
      </w:r>
      <w:proofErr w:type="spellEnd"/>
      <w:r w:rsidRPr="0093105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результатів</w:t>
      </w:r>
      <w:proofErr w:type="spellEnd"/>
    </w:p>
    <w:p w14:paraId="5B26E450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310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probabilities.Length</w:t>
      </w:r>
      <w:proofErr w:type="spellEnd"/>
      <w:proofErr w:type="gram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E11B3AA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268276" w14:textId="77777777" w:rsidR="0093105A" w:rsidRP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310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310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Випадкове</w:t>
      </w:r>
      <w:proofErr w:type="spellEnd"/>
      <w:r w:rsidRPr="009310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значення</w:t>
      </w:r>
      <w:proofErr w:type="spellEnd"/>
      <w:r w:rsidRPr="009310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потрапило</w:t>
      </w:r>
      <w:proofErr w:type="spellEnd"/>
      <w:r w:rsidRPr="009310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у</w:t>
      </w:r>
      <w:r w:rsidRPr="009310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проміжок</w:t>
      </w:r>
      <w:proofErr w:type="spellEnd"/>
      <w:r w:rsidRPr="009310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{cumulative[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  <w:r w:rsidRPr="009310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cumulative[</w:t>
      </w:r>
      <w:proofErr w:type="spellStart"/>
      <w:proofErr w:type="gram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+ 1]}</w:t>
      </w:r>
      <w:r w:rsidRPr="009310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{counts[</w:t>
      </w:r>
      <w:proofErr w:type="spellStart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  <w:r w:rsidRPr="009310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разів</w:t>
      </w:r>
      <w:proofErr w:type="spellEnd"/>
      <w:r w:rsidRPr="009310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67AC87" w14:textId="77777777" w:rsid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310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4C5291B5" w14:textId="77777777" w:rsidR="0093105A" w:rsidRDefault="0093105A" w:rsidP="009310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06BA737A" w14:textId="16AC9E5B" w:rsidR="0093105A" w:rsidRDefault="0093105A" w:rsidP="0093105A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4BC8D478" w14:textId="64EB216B" w:rsidR="0093105A" w:rsidRPr="00A4773E" w:rsidRDefault="0093105A" w:rsidP="00A477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05A">
        <w:lastRenderedPageBreak/>
        <w:drawing>
          <wp:inline distT="0" distB="0" distL="0" distR="0" wp14:anchorId="30625064" wp14:editId="46B2EC29">
            <wp:extent cx="5553850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E2EF" w14:textId="5930643E" w:rsidR="00A4773E" w:rsidRPr="00A4773E" w:rsidRDefault="00A4773E" w:rsidP="00A477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3.1 – Результат роботи </w:t>
      </w:r>
      <w:r w:rsidRPr="00F40968">
        <w:rPr>
          <w:rFonts w:ascii="Times New Roman" w:hAnsi="Times New Roman" w:cs="Times New Roman"/>
          <w:sz w:val="28"/>
          <w:szCs w:val="28"/>
        </w:rPr>
        <w:t>процедур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40968">
        <w:rPr>
          <w:rFonts w:ascii="Times New Roman" w:hAnsi="Times New Roman" w:cs="Times New Roman"/>
          <w:sz w:val="28"/>
          <w:szCs w:val="28"/>
        </w:rPr>
        <w:t xml:space="preserve"> імітації дискретної випадкової величини</w:t>
      </w:r>
    </w:p>
    <w:p w14:paraId="00C144E4" w14:textId="77777777" w:rsidR="0093105A" w:rsidRDefault="0093105A" w:rsidP="00F40968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DCB39CD" w14:textId="13DEF8DF" w:rsidR="00F40968" w:rsidRDefault="00F40968" w:rsidP="00F40968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40968">
        <w:rPr>
          <w:rFonts w:ascii="Times New Roman" w:hAnsi="Times New Roman" w:cs="Times New Roman"/>
          <w:sz w:val="28"/>
          <w:szCs w:val="28"/>
        </w:rPr>
        <w:t xml:space="preserve">Створити процедуру моделювання випадкової величини з експоненціальним законом розподілення з параметром </w:t>
      </w:r>
      <w:r w:rsidRPr="00F40968">
        <w:rPr>
          <w:rFonts w:ascii="Cambria Math" w:hAnsi="Cambria Math" w:cs="Times New Roman"/>
          <w:i/>
          <w:sz w:val="28"/>
          <w:szCs w:val="28"/>
          <w:lang w:val="ru-RU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Pr="00F40968">
        <w:rPr>
          <w:rFonts w:ascii="Times New Roman" w:hAnsi="Times New Roman" w:cs="Times New Roman"/>
          <w:sz w:val="28"/>
          <w:szCs w:val="28"/>
        </w:rPr>
        <w:t>, який заданий у таблиці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40968">
        <w:rPr>
          <w:rFonts w:ascii="Times New Roman" w:hAnsi="Times New Roman" w:cs="Times New Roman"/>
          <w:sz w:val="28"/>
          <w:szCs w:val="28"/>
        </w:rPr>
        <w:t>.</w:t>
      </w:r>
    </w:p>
    <w:p w14:paraId="31C6B689" w14:textId="58BA2C04" w:rsidR="00F40968" w:rsidRPr="00F40968" w:rsidRDefault="00F40968" w:rsidP="00F40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968">
        <w:rPr>
          <w:rFonts w:ascii="Times New Roman" w:hAnsi="Times New Roman" w:cs="Times New Roman"/>
          <w:sz w:val="28"/>
          <w:szCs w:val="28"/>
        </w:rPr>
        <w:t>Таблиця 3.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9"/>
        <w:tblW w:w="3397" w:type="dxa"/>
        <w:tblInd w:w="562" w:type="dxa"/>
        <w:tblLook w:val="04A0" w:firstRow="1" w:lastRow="0" w:firstColumn="1" w:lastColumn="0" w:noHBand="0" w:noVBand="1"/>
      </w:tblPr>
      <w:tblGrid>
        <w:gridCol w:w="1256"/>
        <w:gridCol w:w="1007"/>
        <w:gridCol w:w="1134"/>
      </w:tblGrid>
      <w:tr w:rsidR="00DD109E" w14:paraId="77F382FD" w14:textId="77777777" w:rsidTr="00DD109E">
        <w:trPr>
          <w:trHeight w:val="259"/>
        </w:trPr>
        <w:tc>
          <w:tcPr>
            <w:tcW w:w="1256" w:type="dxa"/>
            <w:vAlign w:val="center"/>
          </w:tcPr>
          <w:p w14:paraId="2F557D84" w14:textId="77777777" w:rsidR="00DD109E" w:rsidRDefault="00DD109E" w:rsidP="004E0D23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1007" w:type="dxa"/>
            <w:vAlign w:val="center"/>
          </w:tcPr>
          <w:p w14:paraId="7DBCEFF7" w14:textId="155C9D08" w:rsidR="00DD109E" w:rsidRPr="00F40968" w:rsidRDefault="00DD109E" w:rsidP="004E0D23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14:paraId="544ECDB7" w14:textId="77777777" w:rsidR="00DD109E" w:rsidRDefault="00A92C37" w:rsidP="004E0D23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DD109E" w14:paraId="7DE5D021" w14:textId="77777777" w:rsidTr="00DD109E">
        <w:trPr>
          <w:trHeight w:val="492"/>
        </w:trPr>
        <w:tc>
          <w:tcPr>
            <w:tcW w:w="1256" w:type="dxa"/>
            <w:vAlign w:val="center"/>
          </w:tcPr>
          <w:p w14:paraId="53F52935" w14:textId="37FD8A33" w:rsidR="00DD109E" w:rsidRPr="00F40968" w:rsidRDefault="00DD109E" w:rsidP="004E0D23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7F3AB57C" w14:textId="59AE14EC" w:rsidR="00DD109E" w:rsidRPr="00F40968" w:rsidRDefault="00DD109E" w:rsidP="004E0D23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0A515115" w14:textId="77777777" w:rsidR="00DD109E" w:rsidRPr="00F40968" w:rsidRDefault="00DD109E" w:rsidP="004E0D23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</w:tr>
    </w:tbl>
    <w:p w14:paraId="32B7B43F" w14:textId="52B3F2B9" w:rsidR="00F40968" w:rsidRDefault="00F40968" w:rsidP="00F40968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738390" w14:textId="6D6C1B3B" w:rsidR="00A4773E" w:rsidRPr="00A4773E" w:rsidRDefault="00A4773E" w:rsidP="006362C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4773E">
        <w:rPr>
          <w:rFonts w:ascii="Times New Roman" w:hAnsi="Times New Roman" w:cs="Times New Roman"/>
          <w:sz w:val="28"/>
          <w:szCs w:val="28"/>
        </w:rPr>
        <w:t xml:space="preserve">Для моделювання випадкової величини з експоненціальним законом розподілення з параметром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A4773E">
        <w:rPr>
          <w:rFonts w:ascii="Times New Roman" w:hAnsi="Times New Roman" w:cs="Times New Roman"/>
          <w:sz w:val="28"/>
          <w:szCs w:val="28"/>
        </w:rPr>
        <w:t xml:space="preserve"> можна також використовувати обернену функцію. Експоненціальна щільність розподілення випадкової величини має вигляд:</w:t>
      </w:r>
    </w:p>
    <w:p w14:paraId="4424D505" w14:textId="2EB94AB6" w:rsidR="00A4773E" w:rsidRPr="00A4773E" w:rsidRDefault="00A4773E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=λ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x&gt;0</m:t>
            </m:r>
          </m:e>
        </m:d>
      </m:oMath>
      <w:r>
        <w:rPr>
          <w:sz w:val="28"/>
          <w:szCs w:val="28"/>
        </w:rPr>
        <w:tab/>
      </w:r>
      <w:r w:rsidRPr="00A4773E">
        <w:rPr>
          <w:rFonts w:ascii="Times New Roman" w:hAnsi="Times New Roman" w:cs="Times New Roman"/>
          <w:sz w:val="28"/>
          <w:szCs w:val="28"/>
          <w:lang w:val="ru-RU"/>
        </w:rPr>
        <w:t>(3.3)</w:t>
      </w:r>
    </w:p>
    <w:p w14:paraId="68F800E5" w14:textId="01F72A41" w:rsidR="00A4773E" w:rsidRPr="00A4773E" w:rsidRDefault="00A4773E" w:rsidP="006362C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4773E">
        <w:rPr>
          <w:rFonts w:ascii="Times New Roman" w:hAnsi="Times New Roman" w:cs="Times New Roman"/>
          <w:sz w:val="28"/>
          <w:szCs w:val="28"/>
        </w:rPr>
        <w:t>оберненою функцією буде функція</w:t>
      </w:r>
    </w:p>
    <w:p w14:paraId="021CA30F" w14:textId="3B9BBDE9" w:rsidR="00A4773E" w:rsidRPr="00A4773E" w:rsidRDefault="00A4773E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(1-Y)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i/>
          <w:sz w:val="28"/>
          <w:szCs w:val="28"/>
        </w:rPr>
        <w:tab/>
      </w:r>
      <w:r w:rsidRPr="00A4773E">
        <w:rPr>
          <w:rFonts w:ascii="Times New Roman" w:hAnsi="Times New Roman" w:cs="Times New Roman"/>
          <w:iCs/>
          <w:sz w:val="28"/>
          <w:szCs w:val="28"/>
          <w:lang w:val="ru-RU"/>
        </w:rPr>
        <w:t>(3.4)</w:t>
      </w:r>
    </w:p>
    <w:p w14:paraId="6C876391" w14:textId="7874EB30" w:rsidR="00A4773E" w:rsidRPr="00A4773E" w:rsidRDefault="00A4773E" w:rsidP="006362C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773E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A4773E">
        <w:rPr>
          <w:rFonts w:ascii="Times New Roman" w:hAnsi="Times New Roman" w:cs="Times New Roman"/>
          <w:sz w:val="28"/>
          <w:szCs w:val="28"/>
        </w:rPr>
        <w:t xml:space="preserve"> – набір псевдовипадкових чисел, які отримані, наприклад, за допомогою функції rand.</w:t>
      </w:r>
    </w:p>
    <w:p w14:paraId="393459BB" w14:textId="77777777" w:rsidR="00A4773E" w:rsidRPr="00A4773E" w:rsidRDefault="00A4773E" w:rsidP="00F40968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EAFC02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77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AD29665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77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E066F9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DB46D6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77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773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9393444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96FB34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77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77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52FE651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9A35E89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4773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.OutputEncoding</w:t>
      </w:r>
      <w:proofErr w:type="spellEnd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System.Text.</w:t>
      </w:r>
      <w:r w:rsidRPr="00A4773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</w:t>
      </w:r>
      <w:proofErr w:type="gramEnd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8;</w:t>
      </w:r>
    </w:p>
    <w:p w14:paraId="2B6E6E96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95288A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477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lamda</w:t>
      </w:r>
      <w:proofErr w:type="spellEnd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63410AE0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4773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77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Xn</w:t>
      </w:r>
      <w:proofErr w:type="spellEnd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477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773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477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4B1DEC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C7CBD0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4773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Генерація</w:t>
      </w:r>
      <w:proofErr w:type="spellEnd"/>
      <w:r w:rsidRPr="00A4773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випадкових</w:t>
      </w:r>
      <w:proofErr w:type="spellEnd"/>
      <w:r w:rsidRPr="00A4773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чисел</w:t>
      </w:r>
    </w:p>
    <w:p w14:paraId="10E2C5AE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4773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477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4773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C652E4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477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477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10; </w:t>
      </w:r>
      <w:proofErr w:type="spellStart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166D4E2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01DD0F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77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proofErr w:type="gramStart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rnd.NextDouble</w:t>
      </w:r>
      <w:proofErr w:type="spellEnd"/>
      <w:proofErr w:type="gramEnd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 </w:t>
      </w:r>
      <w:r w:rsidRPr="00A4773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Генерація</w:t>
      </w:r>
      <w:proofErr w:type="spellEnd"/>
      <w:r w:rsidRPr="00A4773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випадкового</w:t>
      </w:r>
      <w:proofErr w:type="spellEnd"/>
      <w:r w:rsidRPr="00A4773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числа</w:t>
      </w:r>
      <w:r w:rsidRPr="00A4773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Y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</w:t>
      </w:r>
      <w:r w:rsidRPr="00A4773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діапазоні</w:t>
      </w:r>
      <w:proofErr w:type="spellEnd"/>
      <w:r w:rsidRPr="00A4773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[0, 1)</w:t>
      </w:r>
    </w:p>
    <w:p w14:paraId="7F8A650F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53DDC4" w14:textId="77777777" w:rsid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Використовуємо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обернену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функцію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моделювання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експоненціального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розподілу</w:t>
      </w:r>
      <w:proofErr w:type="spellEnd"/>
    </w:p>
    <w:p w14:paraId="5B6FA901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77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xn</w:t>
      </w:r>
      <w:proofErr w:type="spellEnd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(-1 * </w:t>
      </w:r>
      <w:proofErr w:type="spellStart"/>
      <w:r w:rsidRPr="00A4773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.Log</w:t>
      </w:r>
      <w:proofErr w:type="spellEnd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(1 - y)) / </w:t>
      </w:r>
      <w:proofErr w:type="spellStart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lamda</w:t>
      </w:r>
      <w:proofErr w:type="spellEnd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B36E7E" w14:textId="77777777" w:rsidR="00A4773E" w:rsidRP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A2BD87" w14:textId="77777777" w:rsid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4773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477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77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Число</w:t>
      </w:r>
      <w:r w:rsidRPr="00A477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з</w:t>
      </w:r>
      <w:r w:rsidRPr="00A477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лямбдою</w:t>
      </w:r>
      <w:r w:rsidRPr="00A477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lamda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дорівнює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xn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114DB126" w14:textId="77777777" w:rsid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Xn.Add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xn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Додаємо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згенероване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число до списку</w:t>
      </w:r>
    </w:p>
    <w:p w14:paraId="6C91AEC2" w14:textId="77777777" w:rsid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2BEA2BE8" w14:textId="77777777" w:rsidR="00A4773E" w:rsidRDefault="00A4773E" w:rsidP="00A47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391674F7" w14:textId="49F5B8A7" w:rsidR="00A4773E" w:rsidRPr="00A4773E" w:rsidRDefault="00A4773E" w:rsidP="00A4773E">
      <w:pPr>
        <w:pStyle w:val="a7"/>
        <w:spacing w:after="0" w:line="240" w:lineRule="auto"/>
        <w:ind w:left="0" w:firstLine="709"/>
        <w:contextualSpacing w:val="0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5B805288" w14:textId="34C2DF33" w:rsidR="00A4773E" w:rsidRDefault="00A4773E" w:rsidP="00A477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4773E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2F96F4F" wp14:editId="263003FD">
            <wp:extent cx="4401164" cy="1924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D9C1" w14:textId="1BC19039" w:rsidR="00A4773E" w:rsidRDefault="00A4773E" w:rsidP="00A477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Рис 3.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роботи </w:t>
      </w:r>
      <w:r w:rsidRPr="00F40968">
        <w:rPr>
          <w:rFonts w:ascii="Times New Roman" w:hAnsi="Times New Roman" w:cs="Times New Roman"/>
          <w:sz w:val="28"/>
          <w:szCs w:val="28"/>
        </w:rPr>
        <w:t>процедур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40968">
        <w:rPr>
          <w:rFonts w:ascii="Times New Roman" w:hAnsi="Times New Roman" w:cs="Times New Roman"/>
          <w:sz w:val="28"/>
          <w:szCs w:val="28"/>
        </w:rPr>
        <w:t xml:space="preserve"> моделювання випадкової величини з експоненціальним законом розподілення</w:t>
      </w:r>
    </w:p>
    <w:p w14:paraId="56579A25" w14:textId="4DD32266" w:rsidR="00A4773E" w:rsidRDefault="00A4773E" w:rsidP="007E5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D2481A9" w14:textId="77777777" w:rsidR="006362C2" w:rsidRPr="006362C2" w:rsidRDefault="006362C2" w:rsidP="006362C2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362C2">
        <w:rPr>
          <w:rFonts w:ascii="Times New Roman" w:hAnsi="Times New Roman" w:cs="Times New Roman"/>
          <w:sz w:val="28"/>
          <w:szCs w:val="28"/>
        </w:rPr>
        <w:t>За допомогою складеної процедури моделювання випадкової величини з експоненціальним законом розподілення змоделювати потік подій, у якому інтервали часу між подіями мають експоненціальне розподілення з параметром λ. Результати моделювання відобразити на осі часу з позначенням моментів виникнення подій.</w:t>
      </w:r>
    </w:p>
    <w:p w14:paraId="37DB8BBB" w14:textId="185D44C9" w:rsidR="000D1261" w:rsidRPr="006362C2" w:rsidRDefault="000D1261" w:rsidP="006362C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62C2">
        <w:rPr>
          <w:rFonts w:ascii="Times New Roman" w:hAnsi="Times New Roman" w:cs="Times New Roman"/>
          <w:sz w:val="28"/>
          <w:szCs w:val="28"/>
        </w:rPr>
        <w:t>Для моделювання потоку подій, у якому інтервали часу між подіями розподілені за довільним законом, можна скористатися наступним алгоритмом:</w:t>
      </w:r>
    </w:p>
    <w:p w14:paraId="192B363C" w14:textId="29CC4B9A" w:rsidR="000D1261" w:rsidRPr="006362C2" w:rsidRDefault="000D1261" w:rsidP="006362C2">
      <w:pPr>
        <w:pStyle w:val="a7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362C2">
        <w:rPr>
          <w:rFonts w:ascii="Times New Roman" w:hAnsi="Times New Roman" w:cs="Times New Roman"/>
          <w:sz w:val="28"/>
          <w:szCs w:val="28"/>
        </w:rPr>
        <w:t xml:space="preserve">За допомогою генератора псевдовипадкових чисел і оберненої функції отримати ряд значень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…,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</w:p>
    <w:p w14:paraId="0A755FDA" w14:textId="77777777" w:rsidR="000D1261" w:rsidRPr="006362C2" w:rsidRDefault="000D1261" w:rsidP="006362C2">
      <w:pPr>
        <w:pStyle w:val="a7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62C2">
        <w:rPr>
          <w:rFonts w:ascii="Times New Roman" w:hAnsi="Times New Roman" w:cs="Times New Roman"/>
          <w:sz w:val="28"/>
          <w:szCs w:val="28"/>
        </w:rPr>
        <w:t>Нанести їх на вісь часу наступним чином:</w:t>
      </w:r>
    </w:p>
    <w:p w14:paraId="731FE954" w14:textId="35EA2703" w:rsidR="000D1261" w:rsidRPr="006362C2" w:rsidRDefault="000D1261" w:rsidP="006362C2">
      <w:pPr>
        <w:pStyle w:val="a7"/>
        <w:numPr>
          <w:ilvl w:val="1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362C2">
        <w:rPr>
          <w:rFonts w:ascii="Times New Roman" w:hAnsi="Times New Roman" w:cs="Times New Roman"/>
          <w:sz w:val="28"/>
          <w:szCs w:val="28"/>
        </w:rPr>
        <w:t xml:space="preserve">перша подія настає після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6362C2">
        <w:rPr>
          <w:rFonts w:ascii="Times New Roman" w:hAnsi="Times New Roman" w:cs="Times New Roman"/>
          <w:sz w:val="28"/>
          <w:szCs w:val="28"/>
        </w:rPr>
        <w:t xml:space="preserve"> одиниць часу після початку моделювання, </w:t>
      </w:r>
    </w:p>
    <w:p w14:paraId="29E5187E" w14:textId="639FE936" w:rsidR="000D1261" w:rsidRPr="006362C2" w:rsidRDefault="000D1261" w:rsidP="006362C2">
      <w:pPr>
        <w:pStyle w:val="a7"/>
        <w:numPr>
          <w:ilvl w:val="1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62C2">
        <w:rPr>
          <w:rFonts w:ascii="Times New Roman" w:hAnsi="Times New Roman" w:cs="Times New Roman"/>
          <w:sz w:val="28"/>
          <w:szCs w:val="28"/>
        </w:rPr>
        <w:t xml:space="preserve">друга подія настає після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636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62C2">
        <w:rPr>
          <w:rFonts w:ascii="Times New Roman" w:hAnsi="Times New Roman" w:cs="Times New Roman"/>
          <w:sz w:val="28"/>
          <w:szCs w:val="28"/>
        </w:rPr>
        <w:t>одиниць часу після початку моделювання і так далі.</w:t>
      </w:r>
    </w:p>
    <w:p w14:paraId="08C29FAD" w14:textId="2AD41CAC" w:rsidR="000D1261" w:rsidRDefault="000D1261" w:rsidP="000D126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F05D8E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C41F237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F61BE4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98F9F5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62C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BB9F6B5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83A5B43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6362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62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CC0D8E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C30CFDD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362C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.OutputEncoding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System.Text.</w:t>
      </w:r>
      <w:r w:rsidRPr="006362C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</w:t>
      </w:r>
      <w:proofErr w:type="gram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8;</w:t>
      </w:r>
    </w:p>
    <w:p w14:paraId="67A30B81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FD32DF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2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lamda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30957B24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2C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362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Xn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362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62C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362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A1DDBB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C43DFA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2C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Генерація</w:t>
      </w:r>
      <w:proofErr w:type="spellEnd"/>
      <w:r w:rsidRPr="006362C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випадкових</w:t>
      </w:r>
      <w:proofErr w:type="spellEnd"/>
      <w:r w:rsidRPr="006362C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чисел</w:t>
      </w:r>
    </w:p>
    <w:p w14:paraId="288A8127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2C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362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62C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898D22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2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362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10; </w:t>
      </w:r>
      <w:proofErr w:type="spell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0BF834A3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07F82D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2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proofErr w:type="gram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rnd.NextDouble</w:t>
      </w:r>
      <w:proofErr w:type="spellEnd"/>
      <w:proofErr w:type="gram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 </w:t>
      </w:r>
      <w:r w:rsidRPr="006362C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Генерація</w:t>
      </w:r>
      <w:proofErr w:type="spellEnd"/>
      <w:r w:rsidRPr="006362C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випадкового</w:t>
      </w:r>
      <w:proofErr w:type="spellEnd"/>
      <w:r w:rsidRPr="006362C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числа</w:t>
      </w:r>
      <w:r w:rsidRPr="006362C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Y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</w:t>
      </w:r>
      <w:r w:rsidRPr="006362C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діапазоні</w:t>
      </w:r>
      <w:proofErr w:type="spellEnd"/>
      <w:r w:rsidRPr="006362C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[0, 1)</w:t>
      </w:r>
    </w:p>
    <w:p w14:paraId="68C8C191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B6D51A" w14:textId="77777777" w:rsid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Використовуємо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обернену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функцію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моделювання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експоненціального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розподілу</w:t>
      </w:r>
      <w:proofErr w:type="spellEnd"/>
    </w:p>
    <w:p w14:paraId="191A4933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6362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xn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(-1 * </w:t>
      </w:r>
      <w:proofErr w:type="spellStart"/>
      <w:r w:rsidRPr="006362C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.Log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(1 - y)) / </w:t>
      </w:r>
      <w:proofErr w:type="spell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lamda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76DBA8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Xn.Add</w:t>
      </w:r>
      <w:proofErr w:type="spellEnd"/>
      <w:proofErr w:type="gram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xn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D5835E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C1D5DA1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9DB0F8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2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 = 0;</w:t>
      </w:r>
    </w:p>
    <w:p w14:paraId="359AFEE0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2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362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Xn.Count</w:t>
      </w:r>
      <w:proofErr w:type="spellEnd"/>
      <w:proofErr w:type="gram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630969E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0EEA90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time += </w:t>
      </w:r>
      <w:proofErr w:type="spell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Xn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44974E0" w14:textId="77777777" w:rsidR="006362C2" w:rsidRP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62C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362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Подія</w:t>
      </w:r>
      <w:proofErr w:type="spellEnd"/>
      <w:r w:rsidRPr="006362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362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настала</w:t>
      </w:r>
      <w:r w:rsidRPr="006362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після</w:t>
      </w:r>
      <w:proofErr w:type="spellEnd"/>
      <w:r w:rsidRPr="006362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{time}</w:t>
      </w:r>
      <w:r w:rsidRPr="006362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одиниці</w:t>
      </w:r>
      <w:proofErr w:type="spellEnd"/>
      <w:r w:rsidRPr="006362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часу</w:t>
      </w:r>
      <w:r w:rsidRPr="006362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1571B1" w14:textId="77777777" w:rsid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6362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EB7759C" w14:textId="77777777" w:rsidR="006362C2" w:rsidRDefault="006362C2" w:rsidP="00636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265CB58C" w14:textId="2F27A123" w:rsidR="000D1261" w:rsidRPr="000D1261" w:rsidRDefault="006362C2" w:rsidP="006362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674A22B9" w14:textId="77777777" w:rsidR="006362C2" w:rsidRDefault="006362C2" w:rsidP="007E5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40BD314" w14:textId="48FF02AA" w:rsidR="006362C2" w:rsidRDefault="006362C2" w:rsidP="006362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362C2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A161430" wp14:editId="3C116CE0">
            <wp:extent cx="4706007" cy="1886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E11A" w14:textId="672EA303" w:rsidR="006362C2" w:rsidRDefault="006362C2" w:rsidP="006362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Рис 3.</w:t>
      </w:r>
      <w:r w:rsidRPr="006362C2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роботи </w:t>
      </w:r>
      <w:r w:rsidRPr="006362C2">
        <w:rPr>
          <w:rFonts w:ascii="Times New Roman" w:hAnsi="Times New Roman" w:cs="Times New Roman"/>
          <w:sz w:val="28"/>
          <w:szCs w:val="28"/>
        </w:rPr>
        <w:t>пот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362C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362C2">
        <w:rPr>
          <w:rFonts w:ascii="Times New Roman" w:hAnsi="Times New Roman" w:cs="Times New Roman"/>
          <w:sz w:val="28"/>
          <w:szCs w:val="28"/>
        </w:rPr>
        <w:t xml:space="preserve"> подій, </w:t>
      </w:r>
      <w:bookmarkStart w:id="3" w:name="_Hlk194666910"/>
      <w:r w:rsidRPr="006362C2">
        <w:rPr>
          <w:rFonts w:ascii="Times New Roman" w:hAnsi="Times New Roman" w:cs="Times New Roman"/>
          <w:sz w:val="28"/>
          <w:szCs w:val="28"/>
        </w:rPr>
        <w:t>у якому інтервали часу між подіями мають експоненціальне розподілення з параметром λ.</w:t>
      </w:r>
    </w:p>
    <w:bookmarkEnd w:id="3"/>
    <w:p w14:paraId="69577326" w14:textId="77777777" w:rsidR="00C97AFD" w:rsidRDefault="00C97AFD" w:rsidP="00AF6A41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0C5F2" w14:textId="0930ECCF" w:rsidR="000D28C3" w:rsidRDefault="00E93D12" w:rsidP="00AF6A41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6D5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646D50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6362C2">
        <w:rPr>
          <w:rFonts w:ascii="Times New Roman" w:hAnsi="Times New Roman" w:cs="Times New Roman"/>
          <w:sz w:val="28"/>
          <w:szCs w:val="28"/>
        </w:rPr>
        <w:t>м</w:t>
      </w:r>
      <w:r w:rsidR="006362C2" w:rsidRPr="00F40968">
        <w:rPr>
          <w:rFonts w:ascii="Times New Roman" w:hAnsi="Times New Roman" w:cs="Times New Roman"/>
          <w:sz w:val="28"/>
          <w:szCs w:val="28"/>
        </w:rPr>
        <w:t>оделюва</w:t>
      </w:r>
      <w:r w:rsidR="006362C2">
        <w:rPr>
          <w:rFonts w:ascii="Times New Roman" w:hAnsi="Times New Roman" w:cs="Times New Roman"/>
          <w:sz w:val="28"/>
          <w:szCs w:val="28"/>
        </w:rPr>
        <w:t>ли</w:t>
      </w:r>
      <w:r w:rsidR="006362C2" w:rsidRPr="00F40968">
        <w:rPr>
          <w:rFonts w:ascii="Times New Roman" w:hAnsi="Times New Roman" w:cs="Times New Roman"/>
          <w:sz w:val="28"/>
          <w:szCs w:val="28"/>
        </w:rPr>
        <w:t xml:space="preserve"> дискретн</w:t>
      </w:r>
      <w:r w:rsidR="006362C2">
        <w:rPr>
          <w:rFonts w:ascii="Times New Roman" w:hAnsi="Times New Roman" w:cs="Times New Roman"/>
          <w:sz w:val="28"/>
          <w:szCs w:val="28"/>
        </w:rPr>
        <w:t>і</w:t>
      </w:r>
      <w:r w:rsidR="006362C2" w:rsidRPr="00F40968">
        <w:rPr>
          <w:rFonts w:ascii="Times New Roman" w:hAnsi="Times New Roman" w:cs="Times New Roman"/>
          <w:sz w:val="28"/>
          <w:szCs w:val="28"/>
        </w:rPr>
        <w:t xml:space="preserve"> випадков</w:t>
      </w:r>
      <w:r w:rsidR="006362C2">
        <w:rPr>
          <w:rFonts w:ascii="Times New Roman" w:hAnsi="Times New Roman" w:cs="Times New Roman"/>
          <w:sz w:val="28"/>
          <w:szCs w:val="28"/>
        </w:rPr>
        <w:t>і</w:t>
      </w:r>
      <w:r w:rsidR="006362C2" w:rsidRPr="00F40968">
        <w:rPr>
          <w:rFonts w:ascii="Times New Roman" w:hAnsi="Times New Roman" w:cs="Times New Roman"/>
          <w:sz w:val="28"/>
          <w:szCs w:val="28"/>
        </w:rPr>
        <w:t xml:space="preserve"> величин</w:t>
      </w:r>
      <w:r w:rsidR="006362C2">
        <w:rPr>
          <w:rFonts w:ascii="Times New Roman" w:hAnsi="Times New Roman" w:cs="Times New Roman"/>
          <w:sz w:val="28"/>
          <w:szCs w:val="28"/>
        </w:rPr>
        <w:t>и</w:t>
      </w:r>
      <w:r w:rsidR="006362C2" w:rsidRPr="00F40968">
        <w:rPr>
          <w:rFonts w:ascii="Times New Roman" w:hAnsi="Times New Roman" w:cs="Times New Roman"/>
          <w:sz w:val="28"/>
          <w:szCs w:val="28"/>
        </w:rPr>
        <w:t xml:space="preserve"> та поток</w:t>
      </w:r>
      <w:r w:rsidR="006362C2">
        <w:rPr>
          <w:rFonts w:ascii="Times New Roman" w:hAnsi="Times New Roman" w:cs="Times New Roman"/>
          <w:sz w:val="28"/>
          <w:szCs w:val="28"/>
        </w:rPr>
        <w:t>и</w:t>
      </w:r>
      <w:r w:rsidR="006362C2" w:rsidRPr="00F40968">
        <w:rPr>
          <w:rFonts w:ascii="Times New Roman" w:hAnsi="Times New Roman" w:cs="Times New Roman"/>
          <w:sz w:val="28"/>
          <w:szCs w:val="28"/>
        </w:rPr>
        <w:t xml:space="preserve"> подій</w:t>
      </w:r>
      <w:r w:rsidR="006362C2">
        <w:rPr>
          <w:rFonts w:ascii="Times New Roman" w:hAnsi="Times New Roman" w:cs="Times New Roman"/>
          <w:sz w:val="28"/>
          <w:szCs w:val="28"/>
        </w:rPr>
        <w:t>.</w:t>
      </w:r>
      <w:r w:rsidR="006362C2" w:rsidRPr="00646D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362C2">
        <w:rPr>
          <w:rFonts w:ascii="Times New Roman" w:hAnsi="Times New Roman" w:cs="Times New Roman"/>
          <w:color w:val="000000"/>
          <w:sz w:val="28"/>
          <w:szCs w:val="28"/>
        </w:rPr>
        <w:t xml:space="preserve">Ми </w:t>
      </w:r>
      <w:r w:rsidR="006362C2" w:rsidRPr="00F40968">
        <w:rPr>
          <w:rFonts w:ascii="Times New Roman" w:hAnsi="Times New Roman" w:cs="Times New Roman"/>
          <w:sz w:val="28"/>
          <w:szCs w:val="28"/>
        </w:rPr>
        <w:t>навчитися розв’язувати задачі моделювання випадкових подій і випадкових величин із заданим законом розподілу з метою подальшого використання в задачах імітаційного моделювання</w:t>
      </w:r>
      <w:r w:rsidR="006362C2">
        <w:rPr>
          <w:rFonts w:ascii="Times New Roman" w:hAnsi="Times New Roman" w:cs="Times New Roman"/>
          <w:sz w:val="28"/>
          <w:szCs w:val="28"/>
        </w:rPr>
        <w:t>,</w:t>
      </w:r>
      <w:r w:rsidR="00897AD5" w:rsidRPr="00646D50">
        <w:rPr>
          <w:rFonts w:ascii="Times New Roman" w:hAnsi="Times New Roman" w:cs="Times New Roman"/>
          <w:sz w:val="28"/>
          <w:szCs w:val="28"/>
        </w:rPr>
        <w:t xml:space="preserve"> створили</w:t>
      </w:r>
      <w:r w:rsidR="00AF6A41" w:rsidRPr="00646D50">
        <w:rPr>
          <w:rFonts w:ascii="Times New Roman" w:hAnsi="Times New Roman" w:cs="Times New Roman"/>
          <w:sz w:val="28"/>
          <w:szCs w:val="28"/>
        </w:rPr>
        <w:t xml:space="preserve"> </w:t>
      </w:r>
      <w:r w:rsidR="006362C2">
        <w:rPr>
          <w:rFonts w:ascii="Times New Roman" w:hAnsi="Times New Roman" w:cs="Times New Roman"/>
          <w:sz w:val="28"/>
          <w:szCs w:val="28"/>
        </w:rPr>
        <w:t xml:space="preserve">три програмних застосунки, що </w:t>
      </w:r>
      <w:r w:rsidR="006362C2" w:rsidRPr="00F40968">
        <w:rPr>
          <w:rFonts w:ascii="Times New Roman" w:hAnsi="Times New Roman" w:cs="Times New Roman"/>
          <w:sz w:val="28"/>
          <w:szCs w:val="28"/>
        </w:rPr>
        <w:t>іміт</w:t>
      </w:r>
      <w:r w:rsidR="006362C2">
        <w:rPr>
          <w:rFonts w:ascii="Times New Roman" w:hAnsi="Times New Roman" w:cs="Times New Roman"/>
          <w:sz w:val="28"/>
          <w:szCs w:val="28"/>
        </w:rPr>
        <w:t>ують</w:t>
      </w:r>
      <w:r w:rsidR="006362C2" w:rsidRPr="00F40968">
        <w:rPr>
          <w:rFonts w:ascii="Times New Roman" w:hAnsi="Times New Roman" w:cs="Times New Roman"/>
          <w:sz w:val="28"/>
          <w:szCs w:val="28"/>
        </w:rPr>
        <w:t xml:space="preserve"> дискретн</w:t>
      </w:r>
      <w:r w:rsidR="006362C2">
        <w:rPr>
          <w:rFonts w:ascii="Times New Roman" w:hAnsi="Times New Roman" w:cs="Times New Roman"/>
          <w:sz w:val="28"/>
          <w:szCs w:val="28"/>
        </w:rPr>
        <w:t>і</w:t>
      </w:r>
      <w:r w:rsidR="006362C2" w:rsidRPr="00F40968">
        <w:rPr>
          <w:rFonts w:ascii="Times New Roman" w:hAnsi="Times New Roman" w:cs="Times New Roman"/>
          <w:sz w:val="28"/>
          <w:szCs w:val="28"/>
        </w:rPr>
        <w:t xml:space="preserve"> випадков</w:t>
      </w:r>
      <w:r w:rsidR="006362C2">
        <w:rPr>
          <w:rFonts w:ascii="Times New Roman" w:hAnsi="Times New Roman" w:cs="Times New Roman"/>
          <w:sz w:val="28"/>
          <w:szCs w:val="28"/>
        </w:rPr>
        <w:t>і</w:t>
      </w:r>
      <w:r w:rsidR="006362C2" w:rsidRPr="00F40968">
        <w:rPr>
          <w:rFonts w:ascii="Times New Roman" w:hAnsi="Times New Roman" w:cs="Times New Roman"/>
          <w:sz w:val="28"/>
          <w:szCs w:val="28"/>
        </w:rPr>
        <w:t xml:space="preserve"> величини</w:t>
      </w:r>
      <w:r w:rsidR="006362C2">
        <w:rPr>
          <w:rFonts w:ascii="Times New Roman" w:hAnsi="Times New Roman" w:cs="Times New Roman"/>
          <w:sz w:val="28"/>
          <w:szCs w:val="28"/>
        </w:rPr>
        <w:t xml:space="preserve">, </w:t>
      </w:r>
      <w:r w:rsidR="006362C2" w:rsidRPr="00F40968">
        <w:rPr>
          <w:rFonts w:ascii="Times New Roman" w:hAnsi="Times New Roman" w:cs="Times New Roman"/>
          <w:sz w:val="28"/>
          <w:szCs w:val="28"/>
        </w:rPr>
        <w:t>процедур</w:t>
      </w:r>
      <w:r w:rsidR="006362C2">
        <w:rPr>
          <w:rFonts w:ascii="Times New Roman" w:hAnsi="Times New Roman" w:cs="Times New Roman"/>
          <w:sz w:val="28"/>
          <w:szCs w:val="28"/>
        </w:rPr>
        <w:t>и</w:t>
      </w:r>
      <w:r w:rsidR="006362C2" w:rsidRPr="00F40968">
        <w:rPr>
          <w:rFonts w:ascii="Times New Roman" w:hAnsi="Times New Roman" w:cs="Times New Roman"/>
          <w:sz w:val="28"/>
          <w:szCs w:val="28"/>
        </w:rPr>
        <w:t xml:space="preserve"> моделювання випадкової величини з експоненціальним законом розподілення</w:t>
      </w:r>
      <w:r w:rsidR="006362C2">
        <w:rPr>
          <w:rFonts w:ascii="Times New Roman" w:hAnsi="Times New Roman" w:cs="Times New Roman"/>
          <w:sz w:val="28"/>
          <w:szCs w:val="28"/>
        </w:rPr>
        <w:t xml:space="preserve"> та реалізували потік подій, </w:t>
      </w:r>
      <w:r w:rsidR="006362C2" w:rsidRPr="006362C2">
        <w:rPr>
          <w:rFonts w:ascii="Times New Roman" w:hAnsi="Times New Roman" w:cs="Times New Roman"/>
          <w:sz w:val="28"/>
          <w:szCs w:val="28"/>
        </w:rPr>
        <w:t xml:space="preserve">у якому інтервали часу між подіями </w:t>
      </w:r>
      <w:r w:rsidR="006362C2" w:rsidRPr="006362C2">
        <w:rPr>
          <w:rFonts w:ascii="Times New Roman" w:hAnsi="Times New Roman" w:cs="Times New Roman"/>
          <w:sz w:val="28"/>
          <w:szCs w:val="28"/>
        </w:rPr>
        <w:lastRenderedPageBreak/>
        <w:t>мають експоненціальне розподілення з параметром λ.</w:t>
      </w:r>
      <w:r w:rsidR="006362C2">
        <w:rPr>
          <w:rFonts w:ascii="Times New Roman" w:hAnsi="Times New Roman" w:cs="Times New Roman"/>
          <w:sz w:val="28"/>
          <w:szCs w:val="28"/>
        </w:rPr>
        <w:t xml:space="preserve"> Всі змінні були підібрані індивідуально по варіанту у списку журнала.</w:t>
      </w:r>
    </w:p>
    <w:p w14:paraId="34F97A12" w14:textId="77777777" w:rsidR="006362C2" w:rsidRPr="00646D50" w:rsidRDefault="006362C2" w:rsidP="00AF6A41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D5713FF" w14:textId="3D6D4D1C" w:rsidR="00AF6A41" w:rsidRDefault="002572FC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646D5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BC47A41" w14:textId="4782F9F4" w:rsidR="00541EB5" w:rsidRPr="00541EB5" w:rsidRDefault="00541EB5" w:rsidP="00541EB5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дискретна випадкова величина?</w:t>
      </w:r>
    </w:p>
    <w:p w14:paraId="0B92C8B6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Дискретна випадкова величина — це величина, яка може набувати лише окремих, ізольованих значень (як правило, цілих чисел), кожному з яких відповідає певна ймовірність. Прикладом дискретної випадкової величини може бути кількість влучень у мішень або кількість заявок, що надійшли за одиницю часу.</w:t>
      </w:r>
    </w:p>
    <w:p w14:paraId="192AB155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E1BABC" w14:textId="2AA66CC5" w:rsidR="00541EB5" w:rsidRPr="00541EB5" w:rsidRDefault="00541EB5" w:rsidP="00541EB5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b/>
          <w:bCs/>
          <w:sz w:val="28"/>
          <w:szCs w:val="28"/>
        </w:rPr>
        <w:t>Як задається закон розподілення дискретних випадкових величин?</w:t>
      </w:r>
    </w:p>
    <w:p w14:paraId="0FC58243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 xml:space="preserve">Закон розподілення дискретної випадкової величини задається у вигляді таблиці, в якій кожному можливому значенню випадкової величини відповідає певна ймовірність. Сума всіх ймовірностей повинна дорівнювати 1. Такий розподіл можна задати як </w:t>
      </w:r>
      <w:proofErr w:type="spellStart"/>
      <w:r w:rsidRPr="00541EB5">
        <w:rPr>
          <w:rFonts w:ascii="Times New Roman" w:eastAsia="Times New Roman" w:hAnsi="Times New Roman" w:cs="Times New Roman"/>
          <w:sz w:val="28"/>
          <w:szCs w:val="28"/>
        </w:rPr>
        <w:t>таблично</w:t>
      </w:r>
      <w:proofErr w:type="spellEnd"/>
      <w:r w:rsidRPr="00541EB5">
        <w:rPr>
          <w:rFonts w:ascii="Times New Roman" w:eastAsia="Times New Roman" w:hAnsi="Times New Roman" w:cs="Times New Roman"/>
          <w:sz w:val="28"/>
          <w:szCs w:val="28"/>
        </w:rPr>
        <w:t>, так і графічно.</w:t>
      </w:r>
    </w:p>
    <w:p w14:paraId="2722EE27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170F49" w14:textId="1BF4AA3F" w:rsidR="00541EB5" w:rsidRPr="00541EB5" w:rsidRDefault="00541EB5" w:rsidP="00541EB5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b/>
          <w:bCs/>
          <w:sz w:val="28"/>
          <w:szCs w:val="28"/>
        </w:rPr>
        <w:t>Яким чином робиться моделювання дискретних випадкових величин?</w:t>
      </w:r>
    </w:p>
    <w:p w14:paraId="49B21113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Моделювання дискретної випадкової величини здійснюється методом кумулятивної суми (накопиченої ймовірності). Генерується випадкове число з інтервалу [0; 1), після чого визначається, до якого з інтервалів накопичених ймовірностей воно належить. Значення випадкової величини, яке відповідає цьому інтервалу, і є результатом моделювання.</w:t>
      </w:r>
    </w:p>
    <w:p w14:paraId="4F45F087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2947BB" w14:textId="40C84156" w:rsidR="00541EB5" w:rsidRPr="00541EB5" w:rsidRDefault="00541EB5" w:rsidP="00541EB5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b/>
          <w:bCs/>
          <w:sz w:val="28"/>
          <w:szCs w:val="28"/>
        </w:rPr>
        <w:t>Яким чином робиться моделювання випадкових величин з довільним законом розподілення?</w:t>
      </w:r>
    </w:p>
    <w:p w14:paraId="4FB19EDC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Для моделювання випадкових величин із довільним законом розподілення використовують метод оберненої функції розподілу. Полягає він у наступному:</w:t>
      </w:r>
    </w:p>
    <w:p w14:paraId="5D660BB8" w14:textId="1342F2BD" w:rsidR="00541EB5" w:rsidRPr="00541EB5" w:rsidRDefault="00541EB5" w:rsidP="00541EB5">
      <w:pPr>
        <w:pStyle w:val="a7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генерується випадкове число Y з рівномірного розподілу на [0;1);</w:t>
      </w:r>
    </w:p>
    <w:p w14:paraId="59F6606B" w14:textId="3E4FBE97" w:rsidR="00541EB5" w:rsidRPr="00541EB5" w:rsidRDefault="00541EB5" w:rsidP="00541EB5">
      <w:pPr>
        <w:pStyle w:val="a7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обчислюється значення X = F⁻¹(Y), де F⁻¹ — обернена функція до функції розподілу F(x).</w:t>
      </w:r>
    </w:p>
    <w:p w14:paraId="5BDDBBF7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80DD6D" w14:textId="77E242D2" w:rsidR="00541EB5" w:rsidRPr="00541EB5" w:rsidRDefault="00541EB5" w:rsidP="00541EB5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lastRenderedPageBreak/>
        <w:t>Як можна змоделювати потік подій, у якому інтервали часу між подіями мають експоненціальне розподілення?</w:t>
      </w:r>
    </w:p>
    <w:p w14:paraId="3EBB919D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Для моделювання потоку подій з експоненціально розподіленими інтервалами часу застосовують обернений метод. Спочатку генерується послідовність випадкових величин X₁, X₂, ..., Xₙ, що мають експоненційний розподіл за формулою:</w:t>
      </w:r>
    </w:p>
    <w:p w14:paraId="6FB48541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X = -</w:t>
      </w:r>
      <w:proofErr w:type="spellStart"/>
      <w:r w:rsidRPr="00541EB5">
        <w:rPr>
          <w:rFonts w:ascii="Times New Roman" w:eastAsia="Times New Roman" w:hAnsi="Times New Roman" w:cs="Times New Roman"/>
          <w:sz w:val="28"/>
          <w:szCs w:val="28"/>
        </w:rPr>
        <w:t>ln</w:t>
      </w:r>
      <w:proofErr w:type="spellEnd"/>
      <w:r w:rsidRPr="00541EB5">
        <w:rPr>
          <w:rFonts w:ascii="Times New Roman" w:eastAsia="Times New Roman" w:hAnsi="Times New Roman" w:cs="Times New Roman"/>
          <w:sz w:val="28"/>
          <w:szCs w:val="28"/>
        </w:rPr>
        <w:t xml:space="preserve">(1 - Y) / λ, де Y </w:t>
      </w:r>
      <w:r w:rsidRPr="00541EB5">
        <w:rPr>
          <w:rFonts w:ascii="Cambria Math" w:eastAsia="Times New Roman" w:hAnsi="Cambria Math" w:cs="Cambria Math"/>
          <w:sz w:val="28"/>
          <w:szCs w:val="28"/>
        </w:rPr>
        <w:t>∈</w:t>
      </w:r>
      <w:r w:rsidRPr="00541EB5">
        <w:rPr>
          <w:rFonts w:ascii="Times New Roman" w:eastAsia="Times New Roman" w:hAnsi="Times New Roman" w:cs="Times New Roman"/>
          <w:sz w:val="28"/>
          <w:szCs w:val="28"/>
        </w:rPr>
        <w:t xml:space="preserve"> [0;1)</w:t>
      </w:r>
    </w:p>
    <w:p w14:paraId="7B68FF14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Далі визначаються моменти часу настання подій як сума попередніх інтервалів:</w:t>
      </w:r>
    </w:p>
    <w:p w14:paraId="0D986DB7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 xml:space="preserve">T₁ = X₁  </w:t>
      </w:r>
    </w:p>
    <w:p w14:paraId="2BB5C480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 xml:space="preserve">T₂ = X₁ + X₂  </w:t>
      </w:r>
    </w:p>
    <w:p w14:paraId="774023C2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 xml:space="preserve">T₃ = X₁ + X₂ + X₃  </w:t>
      </w:r>
    </w:p>
    <w:p w14:paraId="72A8D1B2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 xml:space="preserve">...  </w:t>
      </w:r>
    </w:p>
    <w:p w14:paraId="51817C32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Таким чином, формується часовий ряд, який моделює потік подій.</w:t>
      </w:r>
    </w:p>
    <w:p w14:paraId="25341054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41EB5" w:rsidRPr="00541EB5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9D8"/>
    <w:multiLevelType w:val="multilevel"/>
    <w:tmpl w:val="EA92932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BB7175"/>
    <w:multiLevelType w:val="hybridMultilevel"/>
    <w:tmpl w:val="2EBE82C4"/>
    <w:lvl w:ilvl="0" w:tplc="E7DEBEE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150F8"/>
    <w:multiLevelType w:val="hybridMultilevel"/>
    <w:tmpl w:val="E416C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662A1C"/>
    <w:multiLevelType w:val="hybridMultilevel"/>
    <w:tmpl w:val="6938ED54"/>
    <w:lvl w:ilvl="0" w:tplc="E5187B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0A6AFB"/>
    <w:multiLevelType w:val="hybridMultilevel"/>
    <w:tmpl w:val="B53E9F66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178D3A6D"/>
    <w:multiLevelType w:val="hybridMultilevel"/>
    <w:tmpl w:val="EBFCB56E"/>
    <w:lvl w:ilvl="0" w:tplc="F80C670E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7C6584"/>
    <w:multiLevelType w:val="hybridMultilevel"/>
    <w:tmpl w:val="A25AD55E"/>
    <w:lvl w:ilvl="0" w:tplc="CB725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E042D1C2">
      <w:start w:val="1"/>
      <w:numFmt w:val="bullet"/>
      <w:suff w:val="space"/>
      <w:lvlText w:val="-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E7783F"/>
    <w:multiLevelType w:val="hybridMultilevel"/>
    <w:tmpl w:val="DE7AB2DE"/>
    <w:lvl w:ilvl="0" w:tplc="C6BA8AFA">
      <w:numFmt w:val="bullet"/>
      <w:suff w:val="space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A9244F"/>
    <w:multiLevelType w:val="hybridMultilevel"/>
    <w:tmpl w:val="3B5A482E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A460855"/>
    <w:multiLevelType w:val="hybridMultilevel"/>
    <w:tmpl w:val="8AC2D4C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2B7C694E"/>
    <w:multiLevelType w:val="multilevel"/>
    <w:tmpl w:val="2D5220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154A2"/>
    <w:multiLevelType w:val="hybridMultilevel"/>
    <w:tmpl w:val="A9524326"/>
    <w:lvl w:ilvl="0" w:tplc="1F3EE18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A42CDD"/>
    <w:multiLevelType w:val="hybridMultilevel"/>
    <w:tmpl w:val="8D2EA120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617D52E3"/>
    <w:multiLevelType w:val="hybridMultilevel"/>
    <w:tmpl w:val="379CADB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62E95D1E"/>
    <w:multiLevelType w:val="hybridMultilevel"/>
    <w:tmpl w:val="3B7EE068"/>
    <w:lvl w:ilvl="0" w:tplc="CB72532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FF7C65"/>
    <w:multiLevelType w:val="hybridMultilevel"/>
    <w:tmpl w:val="27D2145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6EC3062C"/>
    <w:multiLevelType w:val="hybridMultilevel"/>
    <w:tmpl w:val="B46C4852"/>
    <w:lvl w:ilvl="0" w:tplc="A1D04E6A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D553B2"/>
    <w:multiLevelType w:val="hybridMultilevel"/>
    <w:tmpl w:val="C0589800"/>
    <w:lvl w:ilvl="0" w:tplc="46BE642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74C6D72"/>
    <w:multiLevelType w:val="hybridMultilevel"/>
    <w:tmpl w:val="F364E69C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790C02D3"/>
    <w:multiLevelType w:val="hybridMultilevel"/>
    <w:tmpl w:val="255C861E"/>
    <w:lvl w:ilvl="0" w:tplc="C6BA8AFA">
      <w:numFmt w:val="bullet"/>
      <w:suff w:val="space"/>
      <w:lvlText w:val="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1002D8"/>
    <w:multiLevelType w:val="multilevel"/>
    <w:tmpl w:val="5E72AA6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1"/>
  </w:num>
  <w:num w:numId="5">
    <w:abstractNumId w:val="16"/>
  </w:num>
  <w:num w:numId="6">
    <w:abstractNumId w:val="15"/>
  </w:num>
  <w:num w:numId="7">
    <w:abstractNumId w:val="18"/>
  </w:num>
  <w:num w:numId="8">
    <w:abstractNumId w:val="26"/>
  </w:num>
  <w:num w:numId="9">
    <w:abstractNumId w:val="3"/>
  </w:num>
  <w:num w:numId="10">
    <w:abstractNumId w:val="4"/>
  </w:num>
  <w:num w:numId="11">
    <w:abstractNumId w:val="14"/>
  </w:num>
  <w:num w:numId="12">
    <w:abstractNumId w:val="21"/>
  </w:num>
  <w:num w:numId="13">
    <w:abstractNumId w:val="9"/>
  </w:num>
  <w:num w:numId="14">
    <w:abstractNumId w:val="27"/>
  </w:num>
  <w:num w:numId="15">
    <w:abstractNumId w:val="28"/>
  </w:num>
  <w:num w:numId="16">
    <w:abstractNumId w:val="10"/>
  </w:num>
  <w:num w:numId="17">
    <w:abstractNumId w:val="6"/>
  </w:num>
  <w:num w:numId="18">
    <w:abstractNumId w:val="20"/>
  </w:num>
  <w:num w:numId="19">
    <w:abstractNumId w:val="24"/>
  </w:num>
  <w:num w:numId="20">
    <w:abstractNumId w:val="0"/>
  </w:num>
  <w:num w:numId="21">
    <w:abstractNumId w:val="29"/>
  </w:num>
  <w:num w:numId="22">
    <w:abstractNumId w:val="13"/>
  </w:num>
  <w:num w:numId="23">
    <w:abstractNumId w:val="25"/>
  </w:num>
  <w:num w:numId="24">
    <w:abstractNumId w:val="7"/>
  </w:num>
  <w:num w:numId="25">
    <w:abstractNumId w:val="8"/>
  </w:num>
  <w:num w:numId="26">
    <w:abstractNumId w:val="12"/>
  </w:num>
  <w:num w:numId="27">
    <w:abstractNumId w:val="23"/>
  </w:num>
  <w:num w:numId="28">
    <w:abstractNumId w:val="22"/>
  </w:num>
  <w:num w:numId="29">
    <w:abstractNumId w:val="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41205"/>
    <w:rsid w:val="00095F83"/>
    <w:rsid w:val="000B2153"/>
    <w:rsid w:val="000D1261"/>
    <w:rsid w:val="000D28C3"/>
    <w:rsid w:val="000D3CC2"/>
    <w:rsid w:val="001024A2"/>
    <w:rsid w:val="001049E6"/>
    <w:rsid w:val="00132AEE"/>
    <w:rsid w:val="0014495D"/>
    <w:rsid w:val="001B487E"/>
    <w:rsid w:val="001C2C61"/>
    <w:rsid w:val="00240FD5"/>
    <w:rsid w:val="002572FC"/>
    <w:rsid w:val="00282333"/>
    <w:rsid w:val="00363DFE"/>
    <w:rsid w:val="00387E19"/>
    <w:rsid w:val="003950A6"/>
    <w:rsid w:val="003A0CAC"/>
    <w:rsid w:val="003B4973"/>
    <w:rsid w:val="003C50E1"/>
    <w:rsid w:val="004001D5"/>
    <w:rsid w:val="00455501"/>
    <w:rsid w:val="00474B1F"/>
    <w:rsid w:val="0050309E"/>
    <w:rsid w:val="005363E1"/>
    <w:rsid w:val="00541EB5"/>
    <w:rsid w:val="00584EAC"/>
    <w:rsid w:val="0060600D"/>
    <w:rsid w:val="00606591"/>
    <w:rsid w:val="00621CC6"/>
    <w:rsid w:val="006362C2"/>
    <w:rsid w:val="00646D50"/>
    <w:rsid w:val="00663A32"/>
    <w:rsid w:val="0069465E"/>
    <w:rsid w:val="006A3CEA"/>
    <w:rsid w:val="007632AF"/>
    <w:rsid w:val="00782ABA"/>
    <w:rsid w:val="007E53A3"/>
    <w:rsid w:val="00812F1E"/>
    <w:rsid w:val="00897AD5"/>
    <w:rsid w:val="008D4BE0"/>
    <w:rsid w:val="00913076"/>
    <w:rsid w:val="009213CA"/>
    <w:rsid w:val="0093105A"/>
    <w:rsid w:val="0095750E"/>
    <w:rsid w:val="0096652B"/>
    <w:rsid w:val="00972902"/>
    <w:rsid w:val="00983B29"/>
    <w:rsid w:val="009C2C0F"/>
    <w:rsid w:val="00A4773E"/>
    <w:rsid w:val="00A92C37"/>
    <w:rsid w:val="00AF6A41"/>
    <w:rsid w:val="00B31B87"/>
    <w:rsid w:val="00BC06B2"/>
    <w:rsid w:val="00C97AFD"/>
    <w:rsid w:val="00CE7B85"/>
    <w:rsid w:val="00D56727"/>
    <w:rsid w:val="00D666D7"/>
    <w:rsid w:val="00D743EF"/>
    <w:rsid w:val="00D90CBA"/>
    <w:rsid w:val="00DB3375"/>
    <w:rsid w:val="00DD109E"/>
    <w:rsid w:val="00E63F67"/>
    <w:rsid w:val="00E93D12"/>
    <w:rsid w:val="00F30CD1"/>
    <w:rsid w:val="00F37232"/>
    <w:rsid w:val="00F40968"/>
    <w:rsid w:val="00F8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20">
    <w:name w:val="Обычный2"/>
    <w:basedOn w:val="a0"/>
    <w:rsid w:val="001049E6"/>
  </w:style>
  <w:style w:type="character" w:styleId="af">
    <w:name w:val="Strong"/>
    <w:basedOn w:val="a0"/>
    <w:uiPriority w:val="22"/>
    <w:qFormat/>
    <w:rsid w:val="00606591"/>
    <w:rPr>
      <w:b/>
      <w:bCs/>
    </w:rPr>
  </w:style>
  <w:style w:type="character" w:styleId="af0">
    <w:name w:val="Placeholder Text"/>
    <w:basedOn w:val="a0"/>
    <w:uiPriority w:val="99"/>
    <w:semiHidden/>
    <w:rsid w:val="00983B29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F4096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40968"/>
    <w:pPr>
      <w:spacing w:line="240" w:lineRule="auto"/>
    </w:pPr>
    <w:rPr>
      <w:sz w:val="20"/>
      <w:szCs w:val="20"/>
    </w:rPr>
  </w:style>
  <w:style w:type="character" w:customStyle="1" w:styleId="af3">
    <w:name w:val="Текст примітки Знак"/>
    <w:basedOn w:val="a0"/>
    <w:link w:val="af2"/>
    <w:uiPriority w:val="99"/>
    <w:semiHidden/>
    <w:rsid w:val="00F4096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40968"/>
    <w:rPr>
      <w:b/>
      <w:bCs/>
    </w:rPr>
  </w:style>
  <w:style w:type="character" w:customStyle="1" w:styleId="af5">
    <w:name w:val="Тема примітки Знак"/>
    <w:basedOn w:val="af3"/>
    <w:link w:val="af4"/>
    <w:uiPriority w:val="99"/>
    <w:semiHidden/>
    <w:rsid w:val="00F409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8</Pages>
  <Words>1394</Words>
  <Characters>7952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27</cp:revision>
  <dcterms:created xsi:type="dcterms:W3CDTF">2025-03-24T08:17:00Z</dcterms:created>
  <dcterms:modified xsi:type="dcterms:W3CDTF">2025-04-04T11:13:00Z</dcterms:modified>
</cp:coreProperties>
</file>